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rPr>
          <w:rFonts w:hint="eastAsia"/>
          <w:b/>
          <w:bCs/>
          <w:sz w:val="27"/>
          <w:szCs w:val="27"/>
        </w:rPr>
      </w:pPr>
      <w:r>
        <w:rPr>
          <w:rStyle w:val="6"/>
          <w:rFonts w:hint="eastAsia"/>
          <w:color w:val="FF0000"/>
          <w:sz w:val="36"/>
          <w:szCs w:val="36"/>
          <w:lang w:val="en-US" w:eastAsia="zh-CN"/>
        </w:rPr>
        <w:t xml:space="preserve"> </w:t>
      </w:r>
      <w:r>
        <w:rPr>
          <w:rStyle w:val="6"/>
          <w:rFonts w:hint="eastAsia"/>
          <w:sz w:val="27"/>
          <w:szCs w:val="27"/>
        </w:rPr>
        <w:t>第</w:t>
      </w:r>
      <w:r>
        <w:rPr>
          <w:rStyle w:val="6"/>
          <w:sz w:val="27"/>
          <w:szCs w:val="27"/>
        </w:rPr>
        <w:t>一</w:t>
      </w:r>
      <w:r>
        <w:rPr>
          <w:rStyle w:val="6"/>
          <w:rFonts w:hint="eastAsia"/>
          <w:sz w:val="27"/>
          <w:szCs w:val="27"/>
        </w:rPr>
        <w:t xml:space="preserve">讲   </w:t>
      </w:r>
      <w:r>
        <w:rPr>
          <w:rStyle w:val="6"/>
          <w:sz w:val="27"/>
          <w:szCs w:val="27"/>
        </w:rPr>
        <w:t>观察法</w:t>
      </w:r>
    </w:p>
    <w:p>
      <w:pPr>
        <w:pStyle w:val="4"/>
        <w:ind w:firstLine="480"/>
        <w:jc w:val="both"/>
      </w:pPr>
      <w:r>
        <w:t>在解答数学题时，第一步是观察。观察是基础，是发现问题、解决问题的首要步骤。小学数学教材，特别重视培养观察力，把培养观察力作为开发与培养学生智力的第一步。</w:t>
      </w:r>
    </w:p>
    <w:p>
      <w:pPr>
        <w:pStyle w:val="4"/>
        <w:ind w:firstLine="480"/>
      </w:pPr>
      <w:r>
        <w:t>观察法，是通过观察题目中数字的变化规律及位置特点，条件与结论之间的关系，题目的结构特点及图形的特征，从而发现题目中的数量关系，把题目解答出来的一种解题方法。</w:t>
      </w:r>
    </w:p>
    <w:p>
      <w:pPr>
        <w:pStyle w:val="4"/>
        <w:ind w:firstLine="480"/>
      </w:pPr>
      <w:r>
        <w:t>观察要有次序，要看得仔细、看得真切，在观察中要动脑，要想出道理、找出规律。</w:t>
      </w:r>
    </w:p>
    <w:p>
      <w:pPr>
        <w:pStyle w:val="4"/>
        <w:ind w:firstLine="480"/>
      </w:pPr>
      <w:r>
        <w:t>*</w:t>
      </w:r>
      <w:r>
        <w:rPr>
          <w:rStyle w:val="6"/>
        </w:rPr>
        <w:t>例1</w:t>
      </w:r>
      <w:r>
        <w:t>（适于一年级程度）此题是九年义务教育六年制小学教科书数学</w:t>
      </w:r>
    </w:p>
    <w:p>
      <w:pPr>
        <w:pStyle w:val="4"/>
        <w:jc w:val="center"/>
      </w:pPr>
      <w:r>
        <w:fldChar w:fldCharType="begin"/>
      </w:r>
      <w:r>
        <w:instrText xml:space="preserve"> INCLUDEPICTURE "http://www.sumir.cn/image/1.gif" \* MERGEFORMATINET </w:instrText>
      </w:r>
      <w:r>
        <w:fldChar w:fldCharType="separate"/>
      </w:r>
      <w:r>
        <w:drawing>
          <wp:inline distT="0" distB="0" distL="114300" distR="114300">
            <wp:extent cx="1514475" cy="1285875"/>
            <wp:effectExtent l="0" t="0" r="9525" b="952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6"/>
                    <a:stretch>
                      <a:fillRect/>
                    </a:stretch>
                  </pic:blipFill>
                  <pic:spPr>
                    <a:xfrm>
                      <a:off x="0" y="0"/>
                      <a:ext cx="1514475" cy="1285875"/>
                    </a:xfrm>
                    <a:prstGeom prst="rect">
                      <a:avLst/>
                    </a:prstGeom>
                    <a:noFill/>
                    <a:ln w="9525">
                      <a:noFill/>
                    </a:ln>
                  </pic:spPr>
                </pic:pic>
              </a:graphicData>
            </a:graphic>
          </wp:inline>
        </w:drawing>
      </w:r>
      <w:r>
        <w:fldChar w:fldCharType="end"/>
      </w:r>
    </w:p>
    <w:p>
      <w:pPr>
        <w:pStyle w:val="4"/>
        <w:ind w:firstLine="480"/>
      </w:pPr>
      <w:r>
        <w:t>第二册，第11页中的一道思考题。书中除图1-1的图形外没有文字说明。这道题旨在引导儿童观察、思考，初步培养他们的观察能力。这时儿童已经学过20以内的加减法，基于他们已有的知识，能够判断本题的意思是：在右边大正方形内的小方格中填入数字后，使大正方形中的每一横行，每一竖列，以及两条对角线上三个数字的和，都等于左边小正方形中的数字18。实质上，这是一种幻方，或者说是一种方阵。</w:t>
      </w:r>
    </w:p>
    <w:p>
      <w:pPr>
        <w:pStyle w:val="4"/>
        <w:ind w:firstLine="480"/>
      </w:pPr>
      <w:r>
        <w:t>解：现在通过观察、思考，看小方格中应填入什么数字。从横中行10+6+□=18会想到，18-10-6=2，在横中行右面的小方格中应填入2（图1-2）。</w:t>
      </w:r>
    </w:p>
    <w:p>
      <w:pPr>
        <w:pStyle w:val="4"/>
        <w:ind w:firstLine="480"/>
      </w:pPr>
      <w:r>
        <w:t>从竖右列7+2+□=18（图1-2）会想到，18-7-2=9，在竖右列下面的小方格中应填入9（图1-3）。</w:t>
      </w:r>
    </w:p>
    <w:p>
      <w:pPr>
        <w:pStyle w:val="4"/>
        <w:jc w:val="center"/>
      </w:pPr>
      <w:r>
        <w:fldChar w:fldCharType="begin"/>
      </w:r>
      <w:r>
        <w:instrText xml:space="preserve"> INCLUDEPICTURE "http://www.sumir.cn/image/2.gif" \* MERGEFORMATINET </w:instrText>
      </w:r>
      <w:r>
        <w:fldChar w:fldCharType="separate"/>
      </w:r>
      <w:r>
        <w:drawing>
          <wp:inline distT="0" distB="0" distL="114300" distR="114300">
            <wp:extent cx="1018540" cy="1276350"/>
            <wp:effectExtent l="0" t="0" r="10160" b="0"/>
            <wp:docPr id="2"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
                    <pic:cNvPicPr>
                      <a:picLocks noChangeAspect="1"/>
                    </pic:cNvPicPr>
                  </pic:nvPicPr>
                  <pic:blipFill>
                    <a:blip r:embed="rId7"/>
                    <a:stretch>
                      <a:fillRect/>
                    </a:stretch>
                  </pic:blipFill>
                  <pic:spPr>
                    <a:xfrm>
                      <a:off x="0" y="0"/>
                      <a:ext cx="1018540" cy="1276350"/>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"http://www.sumir.cn/image/3.gif" \* MERGEFORMATINET </w:instrText>
      </w:r>
      <w:r>
        <w:fldChar w:fldCharType="separate"/>
      </w:r>
      <w:r>
        <w:drawing>
          <wp:inline distT="0" distB="0" distL="114300" distR="114300">
            <wp:extent cx="1000760" cy="1276350"/>
            <wp:effectExtent l="0" t="0" r="8890" b="0"/>
            <wp:docPr id="3" name="图片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
                    <pic:cNvPicPr>
                      <a:picLocks noChangeAspect="1"/>
                    </pic:cNvPicPr>
                  </pic:nvPicPr>
                  <pic:blipFill>
                    <a:blip r:embed="rId8"/>
                    <a:stretch>
                      <a:fillRect/>
                    </a:stretch>
                  </pic:blipFill>
                  <pic:spPr>
                    <a:xfrm>
                      <a:off x="0" y="0"/>
                      <a:ext cx="1000760" cy="1276350"/>
                    </a:xfrm>
                    <a:prstGeom prst="rect">
                      <a:avLst/>
                    </a:prstGeom>
                    <a:noFill/>
                    <a:ln w="9525">
                      <a:noFill/>
                    </a:ln>
                  </pic:spPr>
                </pic:pic>
              </a:graphicData>
            </a:graphic>
          </wp:inline>
        </w:drawing>
      </w:r>
      <w:r>
        <w:fldChar w:fldCharType="end"/>
      </w:r>
    </w:p>
    <w:p>
      <w:pPr>
        <w:pStyle w:val="4"/>
        <w:ind w:firstLine="480"/>
      </w:pPr>
      <w:r>
        <w:t>从正方形对角线上的9+6+□=18（图1-3）会想到，18-9-6=3，在大正方形左上角的小方格中应填入3（图1-4）。</w:t>
      </w:r>
    </w:p>
    <w:p>
      <w:pPr>
        <w:pStyle w:val="4"/>
        <w:ind w:firstLine="480"/>
      </w:pPr>
      <w:r>
        <w:t>从正方形对角线上的7+6+□=18（图1-3）会想到，18-7-6=5，在大正方形左下角的小方格中应填入5（图1-4）。</w:t>
      </w:r>
    </w:p>
    <w:p>
      <w:pPr>
        <w:pStyle w:val="4"/>
        <w:jc w:val="center"/>
      </w:pPr>
      <w:r>
        <w:fldChar w:fldCharType="begin"/>
      </w:r>
      <w:r>
        <w:instrText xml:space="preserve"> INCLUDEPICTURE "http://www.sumir.cn/image/4.gif" \* MERGEFORMATINET </w:instrText>
      </w:r>
      <w:r>
        <w:fldChar w:fldCharType="separate"/>
      </w:r>
      <w:r>
        <w:drawing>
          <wp:inline distT="0" distB="0" distL="114300" distR="114300">
            <wp:extent cx="1000760" cy="1247775"/>
            <wp:effectExtent l="0" t="0" r="8890" b="9525"/>
            <wp:docPr id="4" name="图片 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
                    <pic:cNvPicPr>
                      <a:picLocks noChangeAspect="1"/>
                    </pic:cNvPicPr>
                  </pic:nvPicPr>
                  <pic:blipFill>
                    <a:blip r:embed="rId9"/>
                    <a:stretch>
                      <a:fillRect/>
                    </a:stretch>
                  </pic:blipFill>
                  <pic:spPr>
                    <a:xfrm>
                      <a:off x="0" y="0"/>
                      <a:ext cx="1000760" cy="1247775"/>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"http://www.sumir.cn/image/5.gif" \* MERGEFORMATINET </w:instrText>
      </w:r>
      <w:r>
        <w:fldChar w:fldCharType="separate"/>
      </w:r>
      <w:r>
        <w:drawing>
          <wp:inline distT="0" distB="0" distL="114300" distR="114300">
            <wp:extent cx="1038225" cy="1266825"/>
            <wp:effectExtent l="0" t="0" r="9525" b="9525"/>
            <wp:docPr id="5" name="图片 5"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
                    <pic:cNvPicPr>
                      <a:picLocks noChangeAspect="1"/>
                    </pic:cNvPicPr>
                  </pic:nvPicPr>
                  <pic:blipFill>
                    <a:blip r:embed="rId10"/>
                    <a:stretch>
                      <a:fillRect/>
                    </a:stretch>
                  </pic:blipFill>
                  <pic:spPr>
                    <a:xfrm>
                      <a:off x="0" y="0"/>
                      <a:ext cx="1038225" cy="1266825"/>
                    </a:xfrm>
                    <a:prstGeom prst="rect">
                      <a:avLst/>
                    </a:prstGeom>
                    <a:noFill/>
                    <a:ln w="9525">
                      <a:noFill/>
                    </a:ln>
                  </pic:spPr>
                </pic:pic>
              </a:graphicData>
            </a:graphic>
          </wp:inline>
        </w:drawing>
      </w:r>
      <w:r>
        <w:fldChar w:fldCharType="end"/>
      </w:r>
    </w:p>
    <w:p>
      <w:pPr>
        <w:pStyle w:val="4"/>
        <w:ind w:firstLine="480"/>
      </w:pPr>
      <w:r>
        <w:t>从横上行3+□+7=18（图1-4）会想到，18-3-7=8，在横上行中间的小方格中应填入8（图1-5）。</w:t>
      </w:r>
    </w:p>
    <w:p>
      <w:pPr>
        <w:pStyle w:val="4"/>
        <w:ind w:firstLine="480"/>
      </w:pPr>
      <w:r>
        <w:t>又从横下行5+□+9=18（图1-4）会想到，18-5-9=4，在横下行中间的小方格中应填入4（图1-5）。</w:t>
      </w:r>
    </w:p>
    <w:p>
      <w:pPr>
        <w:pStyle w:val="4"/>
        <w:ind w:firstLine="480"/>
      </w:pPr>
      <w:r>
        <w:t>图1-5是填完数字后的幻方。</w:t>
      </w:r>
    </w:p>
    <w:p>
      <w:pPr>
        <w:pStyle w:val="4"/>
        <w:ind w:firstLine="480"/>
      </w:pPr>
      <w:r>
        <w:rPr>
          <w:rStyle w:val="6"/>
        </w:rPr>
        <w:t>例2</w:t>
      </w:r>
      <w:r>
        <w:t xml:space="preserve"> 看每一行的前三个数，想一想接下去应该填什么数。（适于二年级程度）</w:t>
      </w:r>
    </w:p>
    <w:p>
      <w:pPr>
        <w:pStyle w:val="4"/>
        <w:ind w:firstLine="480"/>
      </w:pPr>
      <w:r>
        <w:t>6、16、26、____、____、____、____。</w:t>
      </w:r>
    </w:p>
    <w:p>
      <w:pPr>
        <w:pStyle w:val="4"/>
        <w:ind w:firstLine="480"/>
      </w:pPr>
      <w:r>
        <w:t>9、18、27、____、____、____、____。</w:t>
      </w:r>
    </w:p>
    <w:p>
      <w:pPr>
        <w:pStyle w:val="4"/>
        <w:ind w:firstLine="480"/>
      </w:pPr>
      <w:r>
        <w:t>80、73、66、____、____、____、____。</w:t>
      </w:r>
    </w:p>
    <w:p>
      <w:pPr>
        <w:pStyle w:val="4"/>
        <w:ind w:firstLine="480"/>
      </w:pPr>
      <w:r>
        <w:t>解：观察6、16、26这三个数可发现，6、16、26的排列规律是：16比6大10，26比16大10，即后面的每一个数都比它前面的那个数大10。</w:t>
      </w:r>
    </w:p>
    <w:p>
      <w:pPr>
        <w:pStyle w:val="4"/>
        <w:ind w:firstLine="480"/>
      </w:pPr>
      <w:r>
        <w:t>观察9、18、27这三个数可发现，9、18、27的排列规律是：18比9大9，27比18大9，即后面的每一个数都比它前面的那个数大9。</w:t>
      </w:r>
    </w:p>
    <w:p>
      <w:pPr>
        <w:pStyle w:val="4"/>
        <w:ind w:firstLine="480"/>
      </w:pPr>
      <w:r>
        <w:t>观察80、73、66这三个数可发现，80、73、66的排列规律是：73比80小7，66比73小7，即后面的每一个数都比它前面的那个数小7。</w:t>
      </w:r>
    </w:p>
    <w:p>
      <w:pPr>
        <w:pStyle w:val="4"/>
        <w:ind w:firstLine="480"/>
      </w:pPr>
      <w:r>
        <w:t>这样可得到本题的答案是：</w:t>
      </w:r>
    </w:p>
    <w:p>
      <w:pPr>
        <w:pStyle w:val="4"/>
        <w:ind w:firstLine="480"/>
      </w:pPr>
      <w:r>
        <w:t>6、16、26、</w:t>
      </w:r>
      <w:r>
        <w:rPr>
          <w:u w:val="single"/>
        </w:rPr>
        <w:t>36</w:t>
      </w:r>
      <w:r>
        <w:t>、</w:t>
      </w:r>
      <w:r>
        <w:rPr>
          <w:u w:val="single"/>
        </w:rPr>
        <w:t>46</w:t>
      </w:r>
      <w:r>
        <w:t>、</w:t>
      </w:r>
      <w:r>
        <w:rPr>
          <w:u w:val="single"/>
        </w:rPr>
        <w:t>56</w:t>
      </w:r>
      <w:r>
        <w:t>、</w:t>
      </w:r>
      <w:r>
        <w:rPr>
          <w:u w:val="single"/>
        </w:rPr>
        <w:t>66</w:t>
      </w:r>
      <w:r>
        <w:t>。</w:t>
      </w:r>
    </w:p>
    <w:p>
      <w:pPr>
        <w:pStyle w:val="4"/>
        <w:ind w:firstLine="480"/>
      </w:pPr>
      <w:r>
        <w:t>9、18、27、</w:t>
      </w:r>
      <w:r>
        <w:rPr>
          <w:u w:val="single"/>
        </w:rPr>
        <w:t>36</w:t>
      </w:r>
      <w:r>
        <w:t>、</w:t>
      </w:r>
      <w:r>
        <w:rPr>
          <w:u w:val="single"/>
        </w:rPr>
        <w:t>45</w:t>
      </w:r>
      <w:r>
        <w:t>、</w:t>
      </w:r>
      <w:r>
        <w:rPr>
          <w:u w:val="single"/>
        </w:rPr>
        <w:t>54</w:t>
      </w:r>
      <w:r>
        <w:t>、</w:t>
      </w:r>
      <w:r>
        <w:rPr>
          <w:u w:val="single"/>
        </w:rPr>
        <w:t>63</w:t>
      </w:r>
      <w:r>
        <w:t>。</w:t>
      </w:r>
    </w:p>
    <w:p>
      <w:pPr>
        <w:pStyle w:val="4"/>
        <w:ind w:firstLine="480"/>
      </w:pPr>
      <w:r>
        <w:t>80、73、66、</w:t>
      </w:r>
      <w:r>
        <w:rPr>
          <w:u w:val="single"/>
        </w:rPr>
        <w:t>59</w:t>
      </w:r>
      <w:r>
        <w:t>、</w:t>
      </w:r>
      <w:r>
        <w:rPr>
          <w:u w:val="single"/>
        </w:rPr>
        <w:t>52</w:t>
      </w:r>
      <w:r>
        <w:t>、</w:t>
      </w:r>
      <w:r>
        <w:rPr>
          <w:u w:val="single"/>
        </w:rPr>
        <w:t>45</w:t>
      </w:r>
      <w:r>
        <w:t>、</w:t>
      </w:r>
      <w:r>
        <w:rPr>
          <w:u w:val="single"/>
        </w:rPr>
        <w:t>38</w:t>
      </w:r>
      <w:r>
        <w:t>。</w:t>
      </w:r>
    </w:p>
    <w:p>
      <w:pPr>
        <w:pStyle w:val="4"/>
        <w:ind w:firstLine="480"/>
      </w:pPr>
      <w:r>
        <w:rPr>
          <w:rStyle w:val="6"/>
        </w:rPr>
        <w:t>例3</w:t>
      </w:r>
      <w:r>
        <w:t xml:space="preserve"> 将1～9这九个数字填入图1-6的方框中，使图中所有的不等号均成立。（适于三年级程度）</w:t>
      </w:r>
    </w:p>
    <w:p>
      <w:pPr>
        <w:pStyle w:val="4"/>
        <w:ind w:firstLine="480"/>
      </w:pPr>
      <w:r>
        <w:t>解：仔细观察图中不等号及方框的排列规律可发现：只有中心的那个方框中的数小于周围的四个数，看来在中心的方框中应填入最小的数1。再看它周围的方框和不等号，只有左下角的那个方框中的数大于相邻的两个方框中的数，其它方框中的数都是一个比一个大，而且方框中的数是按顺时针方向排列越来越小。</w:t>
      </w:r>
    </w:p>
    <w:p>
      <w:pPr>
        <w:pStyle w:val="4"/>
        <w:ind w:firstLine="480"/>
      </w:pPr>
      <w:r>
        <w:t>所以，在左下角的那个方框中应填9，在它右邻的方框中应填2，在2右面的方框中填3，在3上面的方框中填4，以后依次填5、6、7、8。</w:t>
      </w:r>
    </w:p>
    <w:p>
      <w:pPr>
        <w:pStyle w:val="4"/>
        <w:ind w:firstLine="480"/>
      </w:pPr>
      <w:r>
        <w:t>图1-7是填完数字的图形。</w:t>
      </w:r>
    </w:p>
    <w:p>
      <w:pPr>
        <w:pStyle w:val="4"/>
        <w:jc w:val="center"/>
      </w:pPr>
      <w:r>
        <w:fldChar w:fldCharType="begin"/>
      </w:r>
      <w:r>
        <w:instrText xml:space="preserve"> INCLUDEPICTURE "http://www.sumir.cn/image/6.gif" \* MERGEFORMATINET </w:instrText>
      </w:r>
      <w:r>
        <w:fldChar w:fldCharType="separate"/>
      </w:r>
      <w:r>
        <w:drawing>
          <wp:inline distT="0" distB="0" distL="114300" distR="114300">
            <wp:extent cx="1552575" cy="1743075"/>
            <wp:effectExtent l="0" t="0" r="9525" b="9525"/>
            <wp:docPr id="6" name="图片 6"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
                    <pic:cNvPicPr>
                      <a:picLocks noChangeAspect="1"/>
                    </pic:cNvPicPr>
                  </pic:nvPicPr>
                  <pic:blipFill>
                    <a:blip r:embed="rId11"/>
                    <a:stretch>
                      <a:fillRect/>
                    </a:stretch>
                  </pic:blipFill>
                  <pic:spPr>
                    <a:xfrm>
                      <a:off x="0" y="0"/>
                      <a:ext cx="1552575" cy="1743075"/>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"http://www.sumir.cn/image/7.gif" \* MERGEFORMATINET </w:instrText>
      </w:r>
      <w:r>
        <w:fldChar w:fldCharType="separate"/>
      </w:r>
      <w:r>
        <w:drawing>
          <wp:inline distT="0" distB="0" distL="114300" distR="114300">
            <wp:extent cx="1600200" cy="1857375"/>
            <wp:effectExtent l="0" t="0" r="0" b="9525"/>
            <wp:docPr id="33" name="图片 7"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7" descr="7"/>
                    <pic:cNvPicPr>
                      <a:picLocks noChangeAspect="1"/>
                    </pic:cNvPicPr>
                  </pic:nvPicPr>
                  <pic:blipFill>
                    <a:blip r:embed="rId12"/>
                    <a:stretch>
                      <a:fillRect/>
                    </a:stretch>
                  </pic:blipFill>
                  <pic:spPr>
                    <a:xfrm>
                      <a:off x="0" y="0"/>
                      <a:ext cx="1600200" cy="1857375"/>
                    </a:xfrm>
                    <a:prstGeom prst="rect">
                      <a:avLst/>
                    </a:prstGeom>
                    <a:noFill/>
                    <a:ln w="9525">
                      <a:noFill/>
                    </a:ln>
                  </pic:spPr>
                </pic:pic>
              </a:graphicData>
            </a:graphic>
          </wp:inline>
        </w:drawing>
      </w:r>
      <w:r>
        <w:fldChar w:fldCharType="end"/>
      </w:r>
    </w:p>
    <w:p>
      <w:pPr>
        <w:pStyle w:val="4"/>
        <w:ind w:firstLine="480"/>
      </w:pPr>
      <w:r>
        <w:rPr>
          <w:rStyle w:val="6"/>
        </w:rPr>
        <w:t>例4</w:t>
      </w:r>
      <w:r>
        <w:t xml:space="preserve"> 从一个长方形上剪去一个角后，它还剩下几个角？（适于三年级程度）</w:t>
      </w:r>
    </w:p>
    <w:p>
      <w:pPr>
        <w:pStyle w:val="4"/>
        <w:ind w:firstLine="480"/>
      </w:pPr>
      <w:r>
        <w:t>解：此题不少学生不加思考就回答：“一个长方形有四个角，剪去一个角剩下三个角。”</w:t>
      </w:r>
    </w:p>
    <w:p>
      <w:pPr>
        <w:pStyle w:val="4"/>
        <w:ind w:firstLine="480"/>
      </w:pPr>
      <w:r>
        <w:t>我们认真观察一下，从一个长方形的纸上剪去一个角，都怎么剪？都是什么情况？</w:t>
      </w:r>
    </w:p>
    <w:p>
      <w:pPr>
        <w:pStyle w:val="4"/>
        <w:ind w:firstLine="480"/>
      </w:pPr>
      <w:r>
        <w:t>（1）从一个角的顶点向对角的顶点剪去一个角，剩下三个角（图1-8）。</w:t>
      </w:r>
    </w:p>
    <w:p>
      <w:pPr>
        <w:pStyle w:val="4"/>
        <w:ind w:firstLine="480"/>
      </w:pPr>
      <w:r>
        <w:t>（2）从一个角的顶点向对边上任意一点剪去一个角，剩下四个角（图1-9）。</w:t>
      </w:r>
    </w:p>
    <w:p>
      <w:pPr>
        <w:pStyle w:val="4"/>
        <w:ind w:firstLine="480"/>
      </w:pPr>
      <w:r>
        <w:t>（3）从一个边上任意一点向邻边上任意一点剪去一个角，</w:t>
      </w:r>
    </w:p>
    <w:p>
      <w:pPr>
        <w:pStyle w:val="4"/>
        <w:jc w:val="center"/>
      </w:pPr>
      <w:r>
        <w:fldChar w:fldCharType="begin"/>
      </w:r>
      <w:r>
        <w:instrText xml:space="preserve"> INCLUDEPICTURE "http://www.sumir.cn/image/8.gif" \* MERGEFORMATINET </w:instrText>
      </w:r>
      <w:r>
        <w:fldChar w:fldCharType="separate"/>
      </w:r>
      <w:r>
        <w:drawing>
          <wp:inline distT="0" distB="0" distL="114300" distR="114300">
            <wp:extent cx="951865" cy="600075"/>
            <wp:effectExtent l="0" t="0" r="635" b="9525"/>
            <wp:docPr id="7" name="图片 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8"/>
                    <pic:cNvPicPr>
                      <a:picLocks noChangeAspect="1"/>
                    </pic:cNvPicPr>
                  </pic:nvPicPr>
                  <pic:blipFill>
                    <a:blip r:embed="rId13"/>
                    <a:stretch>
                      <a:fillRect/>
                    </a:stretch>
                  </pic:blipFill>
                  <pic:spPr>
                    <a:xfrm>
                      <a:off x="0" y="0"/>
                      <a:ext cx="951865" cy="600075"/>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"http://www.sumir.cn/image/9.gif" \* MERGEFORMATINET </w:instrText>
      </w:r>
      <w:r>
        <w:fldChar w:fldCharType="separate"/>
      </w:r>
      <w:r>
        <w:drawing>
          <wp:inline distT="0" distB="0" distL="114300" distR="114300">
            <wp:extent cx="972185" cy="590550"/>
            <wp:effectExtent l="0" t="0" r="18415" b="0"/>
            <wp:docPr id="8" name="图片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9"/>
                    <pic:cNvPicPr>
                      <a:picLocks noChangeAspect="1"/>
                    </pic:cNvPicPr>
                  </pic:nvPicPr>
                  <pic:blipFill>
                    <a:blip r:embed="rId14"/>
                    <a:stretch>
                      <a:fillRect/>
                    </a:stretch>
                  </pic:blipFill>
                  <pic:spPr>
                    <a:xfrm>
                      <a:off x="0" y="0"/>
                      <a:ext cx="972185" cy="590550"/>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"http://www.sumir.cn/image/10.gif" \* MERGEFORMATINET </w:instrText>
      </w:r>
      <w:r>
        <w:fldChar w:fldCharType="separate"/>
      </w:r>
      <w:r>
        <w:drawing>
          <wp:inline distT="0" distB="0" distL="114300" distR="114300">
            <wp:extent cx="972185" cy="619125"/>
            <wp:effectExtent l="0" t="0" r="18415" b="9525"/>
            <wp:docPr id="9" name="图片 1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10"/>
                    <pic:cNvPicPr>
                      <a:picLocks noChangeAspect="1"/>
                    </pic:cNvPicPr>
                  </pic:nvPicPr>
                  <pic:blipFill>
                    <a:blip r:embed="rId15"/>
                    <a:stretch>
                      <a:fillRect/>
                    </a:stretch>
                  </pic:blipFill>
                  <pic:spPr>
                    <a:xfrm>
                      <a:off x="0" y="0"/>
                      <a:ext cx="972185" cy="619125"/>
                    </a:xfrm>
                    <a:prstGeom prst="rect">
                      <a:avLst/>
                    </a:prstGeom>
                    <a:noFill/>
                    <a:ln w="9525">
                      <a:noFill/>
                    </a:ln>
                  </pic:spPr>
                </pic:pic>
              </a:graphicData>
            </a:graphic>
          </wp:inline>
        </w:drawing>
      </w:r>
      <w:r>
        <w:fldChar w:fldCharType="end"/>
      </w:r>
    </w:p>
    <w:p>
      <w:pPr>
        <w:pStyle w:val="4"/>
        <w:ind w:firstLine="480"/>
      </w:pPr>
      <w:r>
        <w:t>剩下五个角（图1-10）。</w:t>
      </w:r>
    </w:p>
    <w:p>
      <w:pPr>
        <w:pStyle w:val="4"/>
        <w:ind w:firstLine="480"/>
      </w:pPr>
      <w:r>
        <w:rPr>
          <w:rStyle w:val="6"/>
        </w:rPr>
        <w:t>例5</w:t>
      </w:r>
      <w:r>
        <w:t xml:space="preserve"> 甲、乙两个人面对面地坐着，两个人中间放着一个三位数。这个三位数的每个数字都相同，并且两人中一个人看到的这个数比另一个人看到的这个数大一半，这个数是多少？（适于三年级程度）</w:t>
      </w:r>
    </w:p>
    <w:p>
      <w:pPr>
        <w:pStyle w:val="4"/>
        <w:ind w:firstLine="480"/>
      </w:pPr>
      <w:r>
        <w:t>解：首先要确定这个三位数一定是用阿拉伯数字表示的，不然就没法考虑了。</w:t>
      </w:r>
    </w:p>
    <w:p>
      <w:pPr>
        <w:pStyle w:val="4"/>
        <w:ind w:firstLine="480"/>
      </w:pPr>
      <w:r>
        <w:t>甲看到的数与乙看到的数不同，这就是说，这个三位数正看、倒看都表示数。在阿拉伯数字中，只有0、1、6、8、9这五个数字正看、倒看都表示数。</w:t>
      </w:r>
    </w:p>
    <w:p>
      <w:pPr>
        <w:pStyle w:val="4"/>
        <w:ind w:firstLine="480"/>
      </w:pPr>
      <w:r>
        <w:t>这个三位数在正看、倒看时，表示的数值不同，显然这个三位数不能是000，也不能是111和888，只可能是666或999。</w:t>
      </w:r>
    </w:p>
    <w:p>
      <w:pPr>
        <w:pStyle w:val="4"/>
        <w:ind w:firstLine="480"/>
      </w:pPr>
      <w:r>
        <w:t>如果这个数是666，当其中一个人看到的是666时，另一个人看到的一定是999，999-666=333，333正好是666的一半。所以这个数是666，也可以是999。</w:t>
      </w:r>
    </w:p>
    <w:p>
      <w:pPr>
        <w:pStyle w:val="4"/>
        <w:ind w:firstLine="480"/>
      </w:pPr>
      <w:r>
        <w:t>*</w:t>
      </w:r>
      <w:r>
        <w:rPr>
          <w:rStyle w:val="6"/>
        </w:rPr>
        <w:t>例6</w:t>
      </w:r>
      <w:r>
        <w:t xml:space="preserve"> 1966、1976、1986、1996、2006这五个数的总和是多少？（适于三年级程度）</w:t>
      </w:r>
    </w:p>
    <w:p>
      <w:pPr>
        <w:pStyle w:val="4"/>
        <w:ind w:firstLine="480"/>
      </w:pPr>
      <w:r>
        <w:t>解：这道题可以有多种解法，把五个数直接相加，虽然可以求出正确答案，但因数字大，计算起来容易出错。</w:t>
      </w:r>
    </w:p>
    <w:p>
      <w:pPr>
        <w:pStyle w:val="4"/>
        <w:ind w:firstLine="480"/>
      </w:pPr>
      <w:r>
        <w:t>如果仔细观察这五个数可发现，第一个数是1966，第二个数比它大10，第三个数比它大20，第四个数比它大30，第五个数比它大40。因此，这道题可以用下面的方法计算：</w:t>
      </w:r>
    </w:p>
    <w:p>
      <w:pPr>
        <w:pStyle w:val="4"/>
        <w:ind w:firstLine="480"/>
      </w:pPr>
      <w:r>
        <w:t>1966+1976+1986+1996+2006</w:t>
      </w:r>
    </w:p>
    <w:p>
      <w:pPr>
        <w:pStyle w:val="4"/>
        <w:ind w:firstLine="480"/>
      </w:pPr>
      <w:r>
        <w:t>=1966×5+10×（1+2+3+4）</w:t>
      </w:r>
    </w:p>
    <w:p>
      <w:pPr>
        <w:pStyle w:val="4"/>
        <w:ind w:firstLine="480"/>
      </w:pPr>
      <w:r>
        <w:t>=9830+100</w:t>
      </w:r>
    </w:p>
    <w:p>
      <w:pPr>
        <w:pStyle w:val="4"/>
        <w:ind w:firstLine="480"/>
      </w:pPr>
      <w:r>
        <w:t>=9930</w:t>
      </w:r>
    </w:p>
    <w:p>
      <w:pPr>
        <w:pStyle w:val="4"/>
        <w:ind w:firstLine="480"/>
      </w:pPr>
      <w:r>
        <w:t>这五个数还有另一个特点：中间的数是1986，第一个数1966比中间的数1986小20，最后一个数2006比中间的数1986大20，1966和2006这两个数的平均数是1986。1976和1996的平均数也是1986。这样，中间的数1986是这五个数的平均数。所以，这道题还可以用下面的方法计算：</w:t>
      </w:r>
    </w:p>
    <w:p>
      <w:pPr>
        <w:pStyle w:val="4"/>
        <w:ind w:firstLine="480"/>
      </w:pPr>
      <w:r>
        <w:t>1966+1976+1986+1996+2006</w:t>
      </w:r>
    </w:p>
    <w:p>
      <w:pPr>
        <w:pStyle w:val="4"/>
        <w:ind w:firstLine="480"/>
      </w:pPr>
      <w:r>
        <w:t>=1986×5</w:t>
      </w:r>
    </w:p>
    <w:p>
      <w:pPr>
        <w:pStyle w:val="4"/>
        <w:ind w:firstLine="480"/>
      </w:pPr>
      <w:r>
        <w:t>=9930</w:t>
      </w:r>
    </w:p>
    <w:p>
      <w:pPr>
        <w:pStyle w:val="4"/>
        <w:ind w:firstLine="480"/>
      </w:pPr>
      <w:r>
        <w:rPr>
          <w:rStyle w:val="6"/>
        </w:rPr>
        <w:t>例7</w:t>
      </w:r>
      <w:r>
        <w:t xml:space="preserve"> 你能从400÷25=（400×4）÷（25×4）=400×4÷100=16中得到启发，很快算出（1）600÷25（2）900÷25（3）1400÷25（4）1800÷25（5）7250÷25的得数吗？（适于四年级程度）</w:t>
      </w:r>
    </w:p>
    <w:p>
      <w:pPr>
        <w:pStyle w:val="4"/>
        <w:ind w:firstLine="480"/>
      </w:pPr>
      <w:r>
        <w:t>解：我们仔细观察一下算式：</w:t>
      </w:r>
    </w:p>
    <w:p>
      <w:pPr>
        <w:pStyle w:val="4"/>
        <w:ind w:firstLine="480"/>
      </w:pPr>
      <w:r>
        <w:t>400÷25=（400×4）÷（25×4）=400×4÷100=16</w:t>
      </w:r>
    </w:p>
    <w:p>
      <w:pPr>
        <w:pStyle w:val="4"/>
        <w:ind w:firstLine="480"/>
      </w:pPr>
      <w:r>
        <w:t>不难看出，原来的被除数和除数都乘以4，目的是将除数变成1后面带有0的整百数。这样做的根据是“被除数和除数都乘以一个相同的数（零除外），商不变”。</w:t>
      </w:r>
    </w:p>
    <w:p>
      <w:pPr>
        <w:pStyle w:val="4"/>
        <w:ind w:firstLine="480"/>
      </w:pPr>
      <w:r>
        <w:t>进行这种变化的好处就是当除数变成了1后面带有0的整百数以后，就可以很快求出商。按照这个规律，可迅速算出下列除法的商。</w:t>
      </w:r>
    </w:p>
    <w:p>
      <w:pPr>
        <w:pStyle w:val="4"/>
        <w:ind w:firstLine="480"/>
      </w:pPr>
      <w:r>
        <w:t>（1）600÷25                  （2）900÷25</w:t>
      </w:r>
    </w:p>
    <w:p>
      <w:pPr>
        <w:pStyle w:val="4"/>
        <w:ind w:firstLine="480"/>
      </w:pPr>
      <w:r>
        <w:t>=（600×4）÷（25×4）       =（900×4）÷（25×4）</w:t>
      </w:r>
    </w:p>
    <w:p>
      <w:pPr>
        <w:pStyle w:val="4"/>
        <w:ind w:firstLine="480"/>
      </w:pPr>
      <w:r>
        <w:t>=600×4÷100                   =900×4÷100</w:t>
      </w:r>
    </w:p>
    <w:p>
      <w:pPr>
        <w:pStyle w:val="4"/>
        <w:ind w:firstLine="480"/>
      </w:pPr>
      <w:r>
        <w:t>=24                              =36</w:t>
      </w:r>
    </w:p>
    <w:p>
      <w:pPr>
        <w:pStyle w:val="4"/>
        <w:ind w:firstLine="480"/>
      </w:pPr>
      <w:r>
        <w:t>（3）1400÷25                  （4）1800÷25</w:t>
      </w:r>
    </w:p>
    <w:p>
      <w:pPr>
        <w:pStyle w:val="4"/>
        <w:ind w:firstLine="480"/>
      </w:pPr>
      <w:r>
        <w:t>=（1400×4）÷（25×4）      =（1800×4）÷（25×4）</w:t>
      </w:r>
    </w:p>
    <w:p>
      <w:pPr>
        <w:pStyle w:val="4"/>
        <w:ind w:firstLine="480"/>
      </w:pPr>
      <w:r>
        <w:t>=1400×4÷100                  =1800×4÷100</w:t>
      </w:r>
    </w:p>
    <w:p>
      <w:pPr>
        <w:pStyle w:val="4"/>
        <w:ind w:firstLine="480"/>
      </w:pPr>
      <w:r>
        <w:t>=56                              =72</w:t>
      </w:r>
    </w:p>
    <w:p>
      <w:pPr>
        <w:pStyle w:val="4"/>
        <w:ind w:firstLine="480"/>
      </w:pPr>
      <w:r>
        <w:t>（5）7250÷25</w:t>
      </w:r>
    </w:p>
    <w:p>
      <w:pPr>
        <w:pStyle w:val="4"/>
        <w:ind w:firstLine="480"/>
      </w:pPr>
      <w:r>
        <w:t>=（7250×4）÷（25×4）</w:t>
      </w:r>
    </w:p>
    <w:p>
      <w:pPr>
        <w:pStyle w:val="4"/>
        <w:ind w:firstLine="480"/>
      </w:pPr>
      <w:r>
        <w:t>=29000÷100</w:t>
      </w:r>
    </w:p>
    <w:p>
      <w:pPr>
        <w:pStyle w:val="4"/>
        <w:ind w:firstLine="480"/>
      </w:pPr>
      <w:r>
        <w:t>=290</w:t>
      </w:r>
    </w:p>
    <w:p>
      <w:pPr>
        <w:pStyle w:val="4"/>
        <w:ind w:firstLine="480"/>
      </w:pPr>
      <w:r>
        <w:t>*</w:t>
      </w:r>
      <w:r>
        <w:rPr>
          <w:rStyle w:val="6"/>
        </w:rPr>
        <w:t>例8</w:t>
      </w:r>
      <w:r>
        <w:t xml:space="preserve"> 把1～1000的数字如图1-11那样排列，再如图中那样用一个长方形框框出六个数，这六个数的和是87。如果用同样的方法（横着三个数，竖着两个数）框出的六个数的和是837，这六个数都是多少？（适于五年级程度）</w:t>
      </w:r>
    </w:p>
    <w:p>
      <w:pPr>
        <w:pStyle w:val="4"/>
        <w:ind w:firstLine="480"/>
      </w:pPr>
      <w:r>
        <w:t>解：（1）观察框内的六个数可知：第二个数比第一个数大1，第三个数比第一个数大2，第四个数比第一个数大7，第五个数比第一个数大8，第六个数比第一个数大9。</w:t>
      </w:r>
    </w:p>
    <w:p>
      <w:pPr>
        <w:pStyle w:val="4"/>
        <w:ind w:firstLine="480"/>
      </w:pPr>
      <w:r>
        <w:t>假定不知道这几个数，而知道上面观察的结果，以及框内六个数的和是87，要求出这几个数，就要先求出六个数中的第一个数：</w:t>
      </w:r>
    </w:p>
    <w:p>
      <w:pPr>
        <w:pStyle w:val="4"/>
        <w:jc w:val="center"/>
      </w:pPr>
      <w:r>
        <w:fldChar w:fldCharType="begin"/>
      </w:r>
      <w:r>
        <w:instrText xml:space="preserve"> INCLUDEPICTURE "http://www.sumir.cn/image/11.gif" \* MERGEFORMATINET </w:instrText>
      </w:r>
      <w:r>
        <w:fldChar w:fldCharType="separate"/>
      </w:r>
      <w:r>
        <w:drawing>
          <wp:inline distT="0" distB="0" distL="114300" distR="114300">
            <wp:extent cx="2134235" cy="1314450"/>
            <wp:effectExtent l="0" t="0" r="18415" b="0"/>
            <wp:docPr id="10"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11"/>
                    <pic:cNvPicPr>
                      <a:picLocks noChangeAspect="1"/>
                    </pic:cNvPicPr>
                  </pic:nvPicPr>
                  <pic:blipFill>
                    <a:blip r:embed="rId16"/>
                    <a:stretch>
                      <a:fillRect/>
                    </a:stretch>
                  </pic:blipFill>
                  <pic:spPr>
                    <a:xfrm>
                      <a:off x="0" y="0"/>
                      <a:ext cx="2134235" cy="1314450"/>
                    </a:xfrm>
                    <a:prstGeom prst="rect">
                      <a:avLst/>
                    </a:prstGeom>
                    <a:noFill/>
                    <a:ln w="9525">
                      <a:noFill/>
                    </a:ln>
                  </pic:spPr>
                </pic:pic>
              </a:graphicData>
            </a:graphic>
          </wp:inline>
        </w:drawing>
      </w:r>
      <w:r>
        <w:fldChar w:fldCharType="end"/>
      </w:r>
    </w:p>
    <w:p>
      <w:pPr>
        <w:pStyle w:val="4"/>
        <w:ind w:firstLine="480"/>
      </w:pPr>
      <w:r>
        <w:t>（87-1-2-7-8-9）÷6</w:t>
      </w:r>
    </w:p>
    <w:p>
      <w:pPr>
        <w:pStyle w:val="4"/>
        <w:ind w:firstLine="480"/>
      </w:pPr>
      <w:r>
        <w:t>＝60÷6</w:t>
      </w:r>
    </w:p>
    <w:p>
      <w:pPr>
        <w:pStyle w:val="4"/>
        <w:ind w:firstLine="480"/>
      </w:pPr>
      <w:r>
        <w:t>=10</w:t>
      </w:r>
    </w:p>
    <w:p>
      <w:pPr>
        <w:pStyle w:val="4"/>
        <w:ind w:firstLine="480"/>
      </w:pPr>
      <w:r>
        <w:t>求出第一个数是10，往下的各数也就不难求了。</w:t>
      </w:r>
    </w:p>
    <w:p>
      <w:pPr>
        <w:pStyle w:val="4"/>
        <w:ind w:firstLine="480"/>
      </w:pPr>
      <w:r>
        <w:t>因为用同样的方法框出的六个数之和是837，这六个数之中后面的五个数也一定分别比第一个数大1、2、7、8、9，所以，这六个数中的第一个数是：</w:t>
      </w:r>
    </w:p>
    <w:p>
      <w:pPr>
        <w:pStyle w:val="4"/>
        <w:ind w:firstLine="480"/>
      </w:pPr>
      <w:r>
        <w:t>（837-1-2-7-8-9）÷6</w:t>
      </w:r>
    </w:p>
    <w:p>
      <w:pPr>
        <w:pStyle w:val="4"/>
        <w:ind w:firstLine="480"/>
      </w:pPr>
      <w:r>
        <w:t>＝810÷6</w:t>
      </w:r>
    </w:p>
    <w:p>
      <w:pPr>
        <w:pStyle w:val="4"/>
        <w:ind w:firstLine="480"/>
      </w:pPr>
      <w:r>
        <w:t>=135</w:t>
      </w:r>
    </w:p>
    <w:p>
      <w:pPr>
        <w:pStyle w:val="4"/>
        <w:ind w:firstLine="480"/>
      </w:pPr>
      <w:r>
        <w:t>第二个数是：135+1=136</w:t>
      </w:r>
    </w:p>
    <w:p>
      <w:pPr>
        <w:pStyle w:val="4"/>
        <w:ind w:firstLine="480"/>
      </w:pPr>
      <w:r>
        <w:t>第三个数是：135+2=137</w:t>
      </w:r>
    </w:p>
    <w:p>
      <w:pPr>
        <w:pStyle w:val="4"/>
        <w:ind w:firstLine="480"/>
      </w:pPr>
      <w:r>
        <w:t>第四个数是：135+7=142</w:t>
      </w:r>
    </w:p>
    <w:p>
      <w:pPr>
        <w:pStyle w:val="4"/>
        <w:ind w:firstLine="480"/>
      </w:pPr>
      <w:r>
        <w:t>第五个数是：135+8=143</w:t>
      </w:r>
    </w:p>
    <w:p>
      <w:pPr>
        <w:pStyle w:val="4"/>
        <w:ind w:firstLine="480"/>
      </w:pPr>
      <w:r>
        <w:t>第六个数是：135+9=144</w:t>
      </w:r>
    </w:p>
    <w:p>
      <w:pPr>
        <w:pStyle w:val="4"/>
        <w:ind w:firstLine="480"/>
      </w:pPr>
      <w:r>
        <w:t>答略。</w:t>
      </w:r>
    </w:p>
    <w:p>
      <w:pPr>
        <w:pStyle w:val="4"/>
        <w:ind w:firstLine="480"/>
      </w:pPr>
      <w:r>
        <w:t>（2）观察框内的六个数可知：①上、下两数之差都是7；②方框中间坚行的11和18，分别是上横行与下横行三个数的中间数。</w:t>
      </w:r>
    </w:p>
    <w:p>
      <w:pPr>
        <w:pStyle w:val="4"/>
        <w:jc w:val="center"/>
      </w:pPr>
      <w:r>
        <w:t>11=（10+11+12）÷3</w:t>
      </w:r>
    </w:p>
    <w:p>
      <w:pPr>
        <w:pStyle w:val="4"/>
        <w:jc w:val="center"/>
      </w:pPr>
      <w:r>
        <w:t>18=（17+18+19）÷3</w:t>
      </w:r>
    </w:p>
    <w:p>
      <w:pPr>
        <w:pStyle w:val="4"/>
        <w:ind w:firstLine="480"/>
      </w:pPr>
      <w:r>
        <w:t>所以上横行与下横行两个中间数的和是：</w:t>
      </w:r>
    </w:p>
    <w:p>
      <w:pPr>
        <w:pStyle w:val="4"/>
        <w:jc w:val="center"/>
      </w:pPr>
      <w:r>
        <w:t>87÷3＝29</w:t>
      </w:r>
    </w:p>
    <w:p>
      <w:pPr>
        <w:pStyle w:val="4"/>
        <w:ind w:firstLine="480"/>
      </w:pPr>
      <w:r>
        <w:t>由此可得，和是837的六个数中，横向排列的上、下两行两个中间数的和是：</w:t>
      </w:r>
    </w:p>
    <w:p>
      <w:pPr>
        <w:pStyle w:val="4"/>
        <w:jc w:val="center"/>
      </w:pPr>
      <w:r>
        <w:t>837÷3＝279</w:t>
      </w:r>
    </w:p>
    <w:p>
      <w:pPr>
        <w:pStyle w:val="4"/>
        <w:ind w:firstLine="480"/>
      </w:pPr>
      <w:r>
        <w:t>因为上、下两个数之差是7，所以假定上面的数是x，则下面的数是x+7。</w:t>
      </w:r>
    </w:p>
    <w:p>
      <w:pPr>
        <w:pStyle w:val="4"/>
        <w:ind w:firstLine="480"/>
      </w:pPr>
      <w:r>
        <w:t>x+（x+7）=279</w:t>
      </w:r>
    </w:p>
    <w:p>
      <w:pPr>
        <w:pStyle w:val="4"/>
        <w:ind w:firstLine="480"/>
      </w:pPr>
      <w:r>
        <w:t>2x+7=279</w:t>
      </w:r>
    </w:p>
    <w:p>
      <w:pPr>
        <w:pStyle w:val="4"/>
        <w:ind w:firstLine="480"/>
      </w:pPr>
      <w:r>
        <w:t>2x=279-7</w:t>
      </w:r>
    </w:p>
    <w:p>
      <w:pPr>
        <w:pStyle w:val="4"/>
        <w:ind w:firstLine="480"/>
      </w:pPr>
      <w:r>
        <w:t>=272</w:t>
      </w:r>
    </w:p>
    <w:p>
      <w:pPr>
        <w:pStyle w:val="4"/>
        <w:ind w:firstLine="480"/>
      </w:pPr>
      <w:r>
        <w:t>x=272÷2</w:t>
      </w:r>
    </w:p>
    <w:p>
      <w:pPr>
        <w:pStyle w:val="4"/>
        <w:ind w:firstLine="480"/>
      </w:pPr>
      <w:r>
        <w:t>=136</w:t>
      </w:r>
    </w:p>
    <w:p>
      <w:pPr>
        <w:pStyle w:val="4"/>
        <w:ind w:firstLine="480"/>
      </w:pPr>
      <w:r>
        <w:t>x+7=136+7</w:t>
      </w:r>
    </w:p>
    <w:p>
      <w:pPr>
        <w:pStyle w:val="4"/>
        <w:ind w:firstLine="480"/>
      </w:pPr>
      <w:r>
        <w:t>=143</w:t>
      </w:r>
    </w:p>
    <w:p>
      <w:pPr>
        <w:pStyle w:val="4"/>
        <w:ind w:firstLine="480"/>
      </w:pPr>
      <w:r>
        <w:t>因为上一横行中间的数是136，所以，第一个数是：136-1=135</w:t>
      </w:r>
    </w:p>
    <w:p>
      <w:pPr>
        <w:pStyle w:val="4"/>
        <w:ind w:firstLine="480"/>
      </w:pPr>
      <w:r>
        <w:t>第三个数是：135+2=137</w:t>
      </w:r>
    </w:p>
    <w:p>
      <w:pPr>
        <w:pStyle w:val="4"/>
        <w:ind w:firstLine="480"/>
      </w:pPr>
      <w:r>
        <w:t>因为下一横行中间的数是143，所以，</w:t>
      </w:r>
    </w:p>
    <w:p>
      <w:pPr>
        <w:pStyle w:val="4"/>
        <w:ind w:firstLine="480"/>
      </w:pPr>
      <w:r>
        <w:t>第四个数是：143-1=142</w:t>
      </w:r>
    </w:p>
    <w:p>
      <w:pPr>
        <w:pStyle w:val="4"/>
        <w:ind w:firstLine="480"/>
      </w:pPr>
      <w:r>
        <w:t>第六个数是：142+2=144</w:t>
      </w:r>
    </w:p>
    <w:p>
      <w:pPr>
        <w:pStyle w:val="4"/>
        <w:ind w:firstLine="480"/>
      </w:pPr>
      <w:r>
        <w:t>答略。</w:t>
      </w:r>
    </w:p>
    <w:p>
      <w:pPr>
        <w:pStyle w:val="4"/>
        <w:ind w:firstLine="480"/>
      </w:pPr>
      <w:r>
        <w:t>*</w:t>
      </w:r>
      <w:r>
        <w:rPr>
          <w:rStyle w:val="6"/>
        </w:rPr>
        <w:t>例9</w:t>
      </w:r>
      <w:r>
        <w:t xml:space="preserve"> 有一个长方体木块，锯去一个顶点后还有几个顶点？（适于五年级程度）</w:t>
      </w:r>
    </w:p>
    <w:p>
      <w:pPr>
        <w:pStyle w:val="4"/>
        <w:ind w:firstLine="480"/>
      </w:pPr>
      <w:r>
        <w:t>解：（1）锯去一个顶点（图1-12），因为正方体原来有8个顶点，锯去一个顶点后，增加了三个顶点，所以，</w:t>
      </w:r>
    </w:p>
    <w:p>
      <w:pPr>
        <w:pStyle w:val="4"/>
        <w:jc w:val="center"/>
      </w:pPr>
      <w:r>
        <w:t>8-1+3=10</w:t>
      </w:r>
    </w:p>
    <w:p>
      <w:pPr>
        <w:pStyle w:val="4"/>
        <w:ind w:firstLine="480"/>
      </w:pPr>
      <w:r>
        <w:t>即锯去一个顶点后还有10个顶点。</w:t>
      </w:r>
    </w:p>
    <w:p>
      <w:pPr>
        <w:pStyle w:val="4"/>
        <w:jc w:val="center"/>
      </w:pPr>
      <w:r>
        <w:fldChar w:fldCharType="begin"/>
      </w:r>
      <w:r>
        <w:instrText xml:space="preserve"> INCLUDEPICTURE "http://www.sumir.cn/image/12.gif" \* MERGEFORMATINET </w:instrText>
      </w:r>
      <w:r>
        <w:fldChar w:fldCharType="separate"/>
      </w:r>
      <w:r>
        <w:drawing>
          <wp:inline distT="0" distB="0" distL="114300" distR="114300">
            <wp:extent cx="1057275" cy="838200"/>
            <wp:effectExtent l="0" t="0" r="9525" b="0"/>
            <wp:docPr id="11" name="图片 1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12"/>
                    <pic:cNvPicPr>
                      <a:picLocks noChangeAspect="1"/>
                    </pic:cNvPicPr>
                  </pic:nvPicPr>
                  <pic:blipFill>
                    <a:blip r:embed="rId17"/>
                    <a:stretch>
                      <a:fillRect/>
                    </a:stretch>
                  </pic:blipFill>
                  <pic:spPr>
                    <a:xfrm>
                      <a:off x="0" y="0"/>
                      <a:ext cx="1057275" cy="838200"/>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"http://www.sumir.cn/image/13.gif" \* MERGEFORMATINET </w:instrText>
      </w:r>
      <w:r>
        <w:fldChar w:fldCharType="separate"/>
      </w:r>
      <w:r>
        <w:drawing>
          <wp:inline distT="0" distB="0" distL="114300" distR="114300">
            <wp:extent cx="1152525" cy="857250"/>
            <wp:effectExtent l="0" t="0" r="9525" b="0"/>
            <wp:docPr id="12" name="图片 13"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descr="13"/>
                    <pic:cNvPicPr>
                      <a:picLocks noChangeAspect="1"/>
                    </pic:cNvPicPr>
                  </pic:nvPicPr>
                  <pic:blipFill>
                    <a:blip r:embed="rId18"/>
                    <a:stretch>
                      <a:fillRect/>
                    </a:stretch>
                  </pic:blipFill>
                  <pic:spPr>
                    <a:xfrm>
                      <a:off x="0" y="0"/>
                      <a:ext cx="1152525" cy="857250"/>
                    </a:xfrm>
                    <a:prstGeom prst="rect">
                      <a:avLst/>
                    </a:prstGeom>
                    <a:noFill/>
                    <a:ln w="9525">
                      <a:noFill/>
                    </a:ln>
                  </pic:spPr>
                </pic:pic>
              </a:graphicData>
            </a:graphic>
          </wp:inline>
        </w:drawing>
      </w:r>
      <w:r>
        <w:fldChar w:fldCharType="end"/>
      </w:r>
    </w:p>
    <w:p>
      <w:pPr>
        <w:pStyle w:val="4"/>
        <w:ind w:firstLine="480"/>
      </w:pPr>
      <w:r>
        <w:t>（2）如果锯开的截面通过长方体的一个顶点，则剩下的顶点是8-1+2=9（个）（图1-13）。</w:t>
      </w:r>
    </w:p>
    <w:p>
      <w:pPr>
        <w:pStyle w:val="4"/>
        <w:ind w:firstLine="480"/>
      </w:pPr>
      <w:r>
        <w:t>（3）如果锯开的截面通过长方体的两个顶点，则剩下的顶点是8-1+1=8（个）（图1-14）。</w:t>
      </w:r>
    </w:p>
    <w:p>
      <w:pPr>
        <w:pStyle w:val="4"/>
        <w:jc w:val="center"/>
      </w:pPr>
      <w:r>
        <w:fldChar w:fldCharType="begin"/>
      </w:r>
      <w:r>
        <w:instrText xml:space="preserve"> INCLUDEPICTURE "http://www.sumir.cn/image/14.gif" \* MERGEFORMATINET </w:instrText>
      </w:r>
      <w:r>
        <w:fldChar w:fldCharType="separate"/>
      </w:r>
      <w:r>
        <w:drawing>
          <wp:inline distT="0" distB="0" distL="114300" distR="114300">
            <wp:extent cx="1104900" cy="866775"/>
            <wp:effectExtent l="0" t="0" r="0" b="9525"/>
            <wp:docPr id="13" name="图片 14"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14"/>
                    <pic:cNvPicPr>
                      <a:picLocks noChangeAspect="1"/>
                    </pic:cNvPicPr>
                  </pic:nvPicPr>
                  <pic:blipFill>
                    <a:blip r:embed="rId19"/>
                    <a:stretch>
                      <a:fillRect/>
                    </a:stretch>
                  </pic:blipFill>
                  <pic:spPr>
                    <a:xfrm>
                      <a:off x="0" y="0"/>
                      <a:ext cx="1104900" cy="866775"/>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"http://www.sumir.cn/image/15.gif" \* MERGEFORMATINET </w:instrText>
      </w:r>
      <w:r>
        <w:fldChar w:fldCharType="separate"/>
      </w:r>
      <w:r>
        <w:drawing>
          <wp:inline distT="0" distB="0" distL="114300" distR="114300">
            <wp:extent cx="1095375" cy="809625"/>
            <wp:effectExtent l="0" t="0" r="9525" b="9525"/>
            <wp:docPr id="14" name="图片 15"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descr="15"/>
                    <pic:cNvPicPr>
                      <a:picLocks noChangeAspect="1"/>
                    </pic:cNvPicPr>
                  </pic:nvPicPr>
                  <pic:blipFill>
                    <a:blip r:embed="rId20"/>
                    <a:stretch>
                      <a:fillRect/>
                    </a:stretch>
                  </pic:blipFill>
                  <pic:spPr>
                    <a:xfrm>
                      <a:off x="0" y="0"/>
                      <a:ext cx="1095375" cy="809625"/>
                    </a:xfrm>
                    <a:prstGeom prst="rect">
                      <a:avLst/>
                    </a:prstGeom>
                    <a:noFill/>
                    <a:ln w="9525">
                      <a:noFill/>
                    </a:ln>
                  </pic:spPr>
                </pic:pic>
              </a:graphicData>
            </a:graphic>
          </wp:inline>
        </w:drawing>
      </w:r>
      <w:r>
        <w:fldChar w:fldCharType="end"/>
      </w:r>
    </w:p>
    <w:p>
      <w:pPr>
        <w:pStyle w:val="4"/>
        <w:ind w:firstLine="480"/>
      </w:pPr>
      <w:r>
        <w:t>（4）如果锯开的截面通过长方体的三个顶点，则剩下的顶点是8-1=7（个）（图1-15）。</w:t>
      </w:r>
    </w:p>
    <w:p>
      <w:pPr>
        <w:pStyle w:val="4"/>
        <w:ind w:firstLine="480"/>
      </w:pPr>
      <w:r>
        <w:rPr>
          <w:rStyle w:val="6"/>
        </w:rPr>
        <w:t>例10</w:t>
      </w:r>
      <w:r>
        <w:t xml:space="preserve"> 将高都是1米，底面半径分别是1.5米、1米和0.5米的三个圆柱组成一个物体（图1-16），求这个物体的表面积S。（适于六年级程度）</w:t>
      </w:r>
    </w:p>
    <w:p>
      <w:pPr>
        <w:pStyle w:val="4"/>
        <w:ind w:firstLine="480"/>
      </w:pPr>
      <w:r>
        <w:t>解：我们知道，底面半径为γ，高为h的圆柱体的表面积是2πγ</w:t>
      </w:r>
      <w:r>
        <w:rPr>
          <w:sz w:val="15"/>
          <w:vertAlign w:val="superscript"/>
        </w:rPr>
        <w:t>2</w:t>
      </w:r>
      <w:r>
        <w:t>+2πγh。</w:t>
      </w:r>
    </w:p>
    <w:p>
      <w:pPr>
        <w:pStyle w:val="4"/>
        <w:jc w:val="center"/>
      </w:pPr>
      <w:r>
        <w:fldChar w:fldCharType="begin"/>
      </w:r>
      <w:r>
        <w:instrText xml:space="preserve"> INCLUDEPICTURE "http://www.sumir.cn/image/16.gif" \* MERGEFORMATINET </w:instrText>
      </w:r>
      <w:r>
        <w:fldChar w:fldCharType="separate"/>
      </w:r>
      <w:r>
        <w:drawing>
          <wp:inline distT="0" distB="0" distL="114300" distR="114300">
            <wp:extent cx="647700" cy="781050"/>
            <wp:effectExtent l="0" t="0" r="0" b="0"/>
            <wp:docPr id="15" name="图片 16"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descr="16"/>
                    <pic:cNvPicPr>
                      <a:picLocks noChangeAspect="1"/>
                    </pic:cNvPicPr>
                  </pic:nvPicPr>
                  <pic:blipFill>
                    <a:blip r:embed="rId21"/>
                    <a:stretch>
                      <a:fillRect/>
                    </a:stretch>
                  </pic:blipFill>
                  <pic:spPr>
                    <a:xfrm>
                      <a:off x="0" y="0"/>
                      <a:ext cx="647700" cy="781050"/>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"http://www.sumir.cn/image/17.gif" \* MERGEFORMATINET </w:instrText>
      </w:r>
      <w:r>
        <w:fldChar w:fldCharType="separate"/>
      </w:r>
      <w:r>
        <w:drawing>
          <wp:inline distT="0" distB="0" distL="114300" distR="114300">
            <wp:extent cx="666750" cy="847725"/>
            <wp:effectExtent l="0" t="0" r="0" b="9525"/>
            <wp:docPr id="16" name="图片 17"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17"/>
                    <pic:cNvPicPr>
                      <a:picLocks noChangeAspect="1"/>
                    </pic:cNvPicPr>
                  </pic:nvPicPr>
                  <pic:blipFill>
                    <a:blip r:embed="rId22"/>
                    <a:stretch>
                      <a:fillRect/>
                    </a:stretch>
                  </pic:blipFill>
                  <pic:spPr>
                    <a:xfrm>
                      <a:off x="0" y="0"/>
                      <a:ext cx="666750" cy="847725"/>
                    </a:xfrm>
                    <a:prstGeom prst="rect">
                      <a:avLst/>
                    </a:prstGeom>
                    <a:noFill/>
                    <a:ln w="9525">
                      <a:noFill/>
                    </a:ln>
                  </pic:spPr>
                </pic:pic>
              </a:graphicData>
            </a:graphic>
          </wp:inline>
        </w:drawing>
      </w:r>
      <w:r>
        <w:fldChar w:fldCharType="end"/>
      </w:r>
    </w:p>
    <w:p>
      <w:pPr>
        <w:pStyle w:val="4"/>
        <w:ind w:firstLine="480"/>
      </w:pPr>
      <w:r>
        <w:t>本题的物体由三个圆柱组成。如果分别求出三个圆柱的表面积，再把三个圆柱的表面积加在一起，然后减去重叠部分的面积，才能得到这个物体的表面积，这种计算方法很麻烦。这是以一般的观察方法去解题。</w:t>
      </w:r>
    </w:p>
    <w:p>
      <w:pPr>
        <w:pStyle w:val="4"/>
        <w:ind w:firstLine="480"/>
      </w:pPr>
      <w:r>
        <w:t>如果我们改变观察的方法，从这个物体的正上方向下俯视这个物体，会看到这个物体上面的面积就像图1-17那样。这三个圆的面积，就是底面半径是1.5米的那个圆柱的底面积。所以，这个物体的表面积，就等于一个大圆柱的表面积加上中、小圆柱的侧面积。</w:t>
      </w:r>
    </w:p>
    <w:p>
      <w:pPr>
        <w:pStyle w:val="4"/>
        <w:ind w:firstLine="480"/>
      </w:pPr>
      <w:r>
        <w:t>（2π×1.5</w:t>
      </w:r>
      <w:r>
        <w:rPr>
          <w:sz w:val="15"/>
          <w:szCs w:val="15"/>
          <w:vertAlign w:val="superscript"/>
        </w:rPr>
        <w:t>2</w:t>
      </w:r>
      <w:r>
        <w:t>+2π×1.5×1）+（2π×1×1）+（2π×0.5×1）</w:t>
      </w:r>
    </w:p>
    <w:p>
      <w:pPr>
        <w:pStyle w:val="4"/>
        <w:ind w:firstLine="480"/>
      </w:pPr>
      <w:r>
        <w:t>=（4.5π+3π）+2π+π</w:t>
      </w:r>
    </w:p>
    <w:p>
      <w:pPr>
        <w:pStyle w:val="4"/>
        <w:ind w:firstLine="480"/>
      </w:pPr>
      <w:r>
        <w:t>=7.5π+3π</w:t>
      </w:r>
    </w:p>
    <w:p>
      <w:pPr>
        <w:pStyle w:val="4"/>
        <w:ind w:firstLine="480"/>
      </w:pPr>
      <w:r>
        <w:t>=10.5π</w:t>
      </w:r>
    </w:p>
    <w:p>
      <w:pPr>
        <w:pStyle w:val="4"/>
        <w:ind w:firstLine="480"/>
      </w:pPr>
      <w:r>
        <w:t>=10.5×3.14</w:t>
      </w:r>
    </w:p>
    <w:p>
      <w:pPr>
        <w:pStyle w:val="4"/>
        <w:ind w:firstLine="480"/>
      </w:pPr>
      <w:r>
        <w:t>=32.97（平方米）</w:t>
      </w:r>
    </w:p>
    <w:p>
      <w:pPr>
        <w:pStyle w:val="4"/>
        <w:ind w:firstLine="480"/>
      </w:pPr>
      <w:r>
        <w:t>答略。</w:t>
      </w:r>
    </w:p>
    <w:p>
      <w:pPr>
        <w:pStyle w:val="4"/>
        <w:ind w:firstLine="480"/>
      </w:pPr>
      <w:r>
        <w:t>*</w:t>
      </w:r>
      <w:r>
        <w:rPr>
          <w:rStyle w:val="6"/>
        </w:rPr>
        <w:t>例11</w:t>
      </w:r>
      <w:r>
        <w:t xml:space="preserve"> 如图1-18所示，某铸件的横截面是扇形，半径是15厘米，圆心角是72°，铸件长20厘米。求它的表面积和体积。（适于六年级程度）</w:t>
      </w:r>
    </w:p>
    <w:p>
      <w:pPr>
        <w:pStyle w:val="4"/>
        <w:jc w:val="center"/>
      </w:pPr>
      <w:r>
        <w:fldChar w:fldCharType="begin"/>
      </w:r>
      <w:r>
        <w:instrText xml:space="preserve"> INCLUDEPICTURE "http://www.sumir.cn/image/18.gif" \* MERGEFORMATINET </w:instrText>
      </w:r>
      <w:r>
        <w:fldChar w:fldCharType="separate"/>
      </w:r>
      <w:r>
        <w:drawing>
          <wp:inline distT="0" distB="0" distL="114300" distR="114300">
            <wp:extent cx="2047875" cy="1190625"/>
            <wp:effectExtent l="0" t="0" r="9525" b="9525"/>
            <wp:docPr id="17" name="图片 18"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descr="18"/>
                    <pic:cNvPicPr>
                      <a:picLocks noChangeAspect="1"/>
                    </pic:cNvPicPr>
                  </pic:nvPicPr>
                  <pic:blipFill>
                    <a:blip r:embed="rId23"/>
                    <a:stretch>
                      <a:fillRect/>
                    </a:stretch>
                  </pic:blipFill>
                  <pic:spPr>
                    <a:xfrm>
                      <a:off x="0" y="0"/>
                      <a:ext cx="2047875" cy="1190625"/>
                    </a:xfrm>
                    <a:prstGeom prst="rect">
                      <a:avLst/>
                    </a:prstGeom>
                    <a:noFill/>
                    <a:ln w="9525">
                      <a:noFill/>
                    </a:ln>
                  </pic:spPr>
                </pic:pic>
              </a:graphicData>
            </a:graphic>
          </wp:inline>
        </w:drawing>
      </w:r>
      <w:r>
        <w:fldChar w:fldCharType="end"/>
      </w:r>
    </w:p>
    <w:p>
      <w:pPr>
        <w:pStyle w:val="4"/>
        <w:ind w:firstLine="480"/>
      </w:pPr>
      <w:r>
        <w:t>解：遇到这样的题目，不但要注意计算的技巧，还要注意观察的全面性，不可漏掉某一侧面。图1-18表面积中的一个长方形和一个扇形就容易被漏掉，因而在解题时要仔细。</w:t>
      </w:r>
    </w:p>
    <w:p>
      <w:pPr>
        <w:pStyle w:val="4"/>
        <w:ind w:firstLine="480"/>
      </w:pPr>
      <w:r>
        <w:t>求表面积的方法1：</w:t>
      </w:r>
    </w:p>
    <w:p>
      <w:pPr>
        <w:pStyle w:val="4"/>
        <w:ind w:firstLine="480"/>
      </w:pPr>
      <w:r>
        <w:rPr>
          <w:vertAlign w:val="subscript"/>
        </w:rPr>
        <w:fldChar w:fldCharType="begin"/>
      </w:r>
      <w:r>
        <w:rPr>
          <w:vertAlign w:val="subscript"/>
        </w:rPr>
        <w:instrText xml:space="preserve"> INCLUDEPICTURE "http://www.sumir.cn/image/19.gif" \* MERGEFORMATINET </w:instrText>
      </w:r>
      <w:r>
        <w:rPr>
          <w:vertAlign w:val="subscript"/>
        </w:rPr>
        <w:fldChar w:fldCharType="separate"/>
      </w:r>
      <w:r>
        <w:rPr>
          <w:vertAlign w:val="subscript"/>
        </w:rPr>
        <w:drawing>
          <wp:inline distT="0" distB="0" distL="114300" distR="114300">
            <wp:extent cx="3533775" cy="390525"/>
            <wp:effectExtent l="0" t="0" r="9525" b="8890"/>
            <wp:docPr id="18" name="图片 19"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descr="19"/>
                    <pic:cNvPicPr>
                      <a:picLocks noChangeAspect="1"/>
                    </pic:cNvPicPr>
                  </pic:nvPicPr>
                  <pic:blipFill>
                    <a:blip r:embed="rId24"/>
                    <a:stretch>
                      <a:fillRect/>
                    </a:stretch>
                  </pic:blipFill>
                  <pic:spPr>
                    <a:xfrm>
                      <a:off x="0" y="0"/>
                      <a:ext cx="3533775" cy="390525"/>
                    </a:xfrm>
                    <a:prstGeom prst="rect">
                      <a:avLst/>
                    </a:prstGeom>
                    <a:noFill/>
                    <a:ln w="9525">
                      <a:noFill/>
                    </a:ln>
                  </pic:spPr>
                </pic:pic>
              </a:graphicData>
            </a:graphic>
          </wp:inline>
        </w:drawing>
      </w:r>
      <w:r>
        <w:rPr>
          <w:vertAlign w:val="subscript"/>
        </w:rPr>
        <w:fldChar w:fldCharType="end"/>
      </w:r>
    </w:p>
    <w:p>
      <w:pPr>
        <w:pStyle w:val="4"/>
        <w:ind w:firstLine="480"/>
      </w:pPr>
      <w:r>
        <w:rPr>
          <w:vertAlign w:val="subscript"/>
        </w:rPr>
        <w:fldChar w:fldCharType="begin"/>
      </w:r>
      <w:r>
        <w:rPr>
          <w:vertAlign w:val="subscript"/>
        </w:rPr>
        <w:instrText xml:space="preserve"> INCLUDEPICTURE "http://www.sumir.cn/image/20.gif" \* MERGEFORMATINET </w:instrText>
      </w:r>
      <w:r>
        <w:rPr>
          <w:vertAlign w:val="subscript"/>
        </w:rPr>
        <w:fldChar w:fldCharType="separate"/>
      </w:r>
      <w:r>
        <w:rPr>
          <w:vertAlign w:val="subscript"/>
        </w:rPr>
        <w:drawing>
          <wp:inline distT="0" distB="0" distL="114300" distR="114300">
            <wp:extent cx="3971925" cy="1132840"/>
            <wp:effectExtent l="0" t="0" r="9525" b="10160"/>
            <wp:docPr id="19" name="图片 20" descr="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20"/>
                    <pic:cNvPicPr>
                      <a:picLocks noChangeAspect="1"/>
                    </pic:cNvPicPr>
                  </pic:nvPicPr>
                  <pic:blipFill>
                    <a:blip r:embed="rId25"/>
                    <a:stretch>
                      <a:fillRect/>
                    </a:stretch>
                  </pic:blipFill>
                  <pic:spPr>
                    <a:xfrm>
                      <a:off x="0" y="0"/>
                      <a:ext cx="3971925" cy="1132840"/>
                    </a:xfrm>
                    <a:prstGeom prst="rect">
                      <a:avLst/>
                    </a:prstGeom>
                    <a:noFill/>
                    <a:ln w="9525">
                      <a:noFill/>
                    </a:ln>
                  </pic:spPr>
                </pic:pic>
              </a:graphicData>
            </a:graphic>
          </wp:inline>
        </w:drawing>
      </w:r>
      <w:r>
        <w:rPr>
          <w:vertAlign w:val="subscript"/>
        </w:rPr>
        <w:fldChar w:fldCharType="end"/>
      </w:r>
    </w:p>
    <w:p>
      <w:pPr>
        <w:pStyle w:val="4"/>
        <w:ind w:firstLine="480"/>
      </w:pPr>
      <w:r>
        <w:t>＝3.14×45×2+600+120×3.14</w:t>
      </w:r>
    </w:p>
    <w:p>
      <w:pPr>
        <w:pStyle w:val="4"/>
        <w:ind w:firstLine="480"/>
      </w:pPr>
      <w:r>
        <w:t>=3.14×90+3.14×120+600</w:t>
      </w:r>
    </w:p>
    <w:p>
      <w:pPr>
        <w:pStyle w:val="4"/>
        <w:ind w:firstLine="480"/>
      </w:pPr>
      <w:r>
        <w:t>=3.14×（90+120）+600</w:t>
      </w:r>
    </w:p>
    <w:p>
      <w:pPr>
        <w:pStyle w:val="4"/>
        <w:ind w:firstLine="480"/>
      </w:pPr>
      <w:r>
        <w:t>=659.4+600</w:t>
      </w:r>
    </w:p>
    <w:p>
      <w:pPr>
        <w:pStyle w:val="4"/>
        <w:ind w:firstLine="480"/>
      </w:pPr>
      <w:r>
        <w:t>=1259.4（平方厘米）</w:t>
      </w:r>
    </w:p>
    <w:p>
      <w:pPr>
        <w:pStyle w:val="4"/>
        <w:ind w:firstLine="480"/>
      </w:pPr>
      <w:r>
        <w:t>求表面积的方法2：</w:t>
      </w:r>
    </w:p>
    <w:p>
      <w:pPr>
        <w:pStyle w:val="4"/>
        <w:ind w:firstLine="480"/>
      </w:pPr>
      <w:r>
        <w:rPr>
          <w:vertAlign w:val="subscript"/>
        </w:rPr>
        <w:fldChar w:fldCharType="begin"/>
      </w:r>
      <w:r>
        <w:rPr>
          <w:vertAlign w:val="subscript"/>
        </w:rPr>
        <w:instrText xml:space="preserve"> INCLUDEPICTURE "http://www.sumir.cn/image/21.gif" \* MERGEFORMATINET </w:instrText>
      </w:r>
      <w:r>
        <w:rPr>
          <w:vertAlign w:val="subscript"/>
        </w:rPr>
        <w:fldChar w:fldCharType="separate"/>
      </w:r>
      <w:r>
        <w:rPr>
          <w:vertAlign w:val="subscript"/>
        </w:rPr>
        <w:drawing>
          <wp:inline distT="0" distB="0" distL="114300" distR="114300">
            <wp:extent cx="4276725" cy="1105535"/>
            <wp:effectExtent l="0" t="0" r="0" b="18415"/>
            <wp:docPr id="20" name="图片 21"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1" descr="21"/>
                    <pic:cNvPicPr>
                      <a:picLocks noChangeAspect="1"/>
                    </pic:cNvPicPr>
                  </pic:nvPicPr>
                  <pic:blipFill>
                    <a:blip r:embed="rId26"/>
                    <a:stretch>
                      <a:fillRect/>
                    </a:stretch>
                  </pic:blipFill>
                  <pic:spPr>
                    <a:xfrm>
                      <a:off x="0" y="0"/>
                      <a:ext cx="4276725" cy="1105535"/>
                    </a:xfrm>
                    <a:prstGeom prst="rect">
                      <a:avLst/>
                    </a:prstGeom>
                    <a:noFill/>
                    <a:ln w="9525">
                      <a:noFill/>
                    </a:ln>
                  </pic:spPr>
                </pic:pic>
              </a:graphicData>
            </a:graphic>
          </wp:inline>
        </w:drawing>
      </w:r>
      <w:r>
        <w:rPr>
          <w:vertAlign w:val="subscript"/>
        </w:rPr>
        <w:fldChar w:fldCharType="end"/>
      </w:r>
    </w:p>
    <w:p>
      <w:pPr>
        <w:pStyle w:val="4"/>
        <w:ind w:firstLine="480"/>
      </w:pPr>
      <w:r>
        <w:rPr>
          <w:vertAlign w:val="subscript"/>
        </w:rPr>
        <w:fldChar w:fldCharType="begin"/>
      </w:r>
      <w:r>
        <w:rPr>
          <w:vertAlign w:val="subscript"/>
        </w:rPr>
        <w:instrText xml:space="preserve"> INCLUDEPICTURE "http://www.sumir.cn/image/22.gif" \* MERGEFORMATINET </w:instrText>
      </w:r>
      <w:r>
        <w:rPr>
          <w:vertAlign w:val="subscript"/>
        </w:rPr>
        <w:fldChar w:fldCharType="separate"/>
      </w:r>
      <w:r>
        <w:rPr>
          <w:vertAlign w:val="subscript"/>
        </w:rPr>
        <w:drawing>
          <wp:inline distT="0" distB="0" distL="114300" distR="114300">
            <wp:extent cx="2315210" cy="751840"/>
            <wp:effectExtent l="0" t="0" r="0" b="10795"/>
            <wp:docPr id="21" name="图片 22"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2" descr="22"/>
                    <pic:cNvPicPr>
                      <a:picLocks noChangeAspect="1"/>
                    </pic:cNvPicPr>
                  </pic:nvPicPr>
                  <pic:blipFill>
                    <a:blip r:embed="rId27"/>
                    <a:stretch>
                      <a:fillRect/>
                    </a:stretch>
                  </pic:blipFill>
                  <pic:spPr>
                    <a:xfrm>
                      <a:off x="0" y="0"/>
                      <a:ext cx="2315210" cy="751840"/>
                    </a:xfrm>
                    <a:prstGeom prst="rect">
                      <a:avLst/>
                    </a:prstGeom>
                    <a:noFill/>
                    <a:ln w="9525">
                      <a:noFill/>
                    </a:ln>
                  </pic:spPr>
                </pic:pic>
              </a:graphicData>
            </a:graphic>
          </wp:inline>
        </w:drawing>
      </w:r>
      <w:r>
        <w:rPr>
          <w:vertAlign w:val="subscript"/>
        </w:rPr>
        <w:fldChar w:fldCharType="end"/>
      </w:r>
    </w:p>
    <w:p>
      <w:pPr>
        <w:pStyle w:val="4"/>
        <w:ind w:firstLine="480"/>
      </w:pPr>
      <w:r>
        <w:t>=3.14×210+600</w:t>
      </w:r>
    </w:p>
    <w:p>
      <w:pPr>
        <w:pStyle w:val="4"/>
        <w:ind w:firstLine="480"/>
      </w:pPr>
      <w:r>
        <w:t>=659.4+600</w:t>
      </w:r>
    </w:p>
    <w:p>
      <w:pPr>
        <w:pStyle w:val="4"/>
        <w:ind w:firstLine="480"/>
      </w:pPr>
      <w:r>
        <w:t>=1259.4（平方厘米）</w:t>
      </w:r>
    </w:p>
    <w:p>
      <w:pPr>
        <w:pStyle w:val="4"/>
        <w:ind w:firstLine="480"/>
      </w:pPr>
      <w:r>
        <w:t>铸件的体积：</w:t>
      </w:r>
    </w:p>
    <w:p>
      <w:pPr>
        <w:pStyle w:val="4"/>
        <w:ind w:firstLine="480"/>
      </w:pPr>
      <w:r>
        <w:rPr>
          <w:vertAlign w:val="subscript"/>
        </w:rPr>
        <w:fldChar w:fldCharType="begin"/>
      </w:r>
      <w:r>
        <w:rPr>
          <w:vertAlign w:val="subscript"/>
        </w:rPr>
        <w:instrText xml:space="preserve"> INCLUDEPICTURE "http://www.sumir.cn/image/23.gif" \* MERGEFORMATINET </w:instrText>
      </w:r>
      <w:r>
        <w:rPr>
          <w:vertAlign w:val="subscript"/>
        </w:rPr>
        <w:fldChar w:fldCharType="separate"/>
      </w:r>
      <w:r>
        <w:rPr>
          <w:vertAlign w:val="subscript"/>
        </w:rPr>
        <w:drawing>
          <wp:inline distT="0" distB="0" distL="114300" distR="114300">
            <wp:extent cx="1591310" cy="751840"/>
            <wp:effectExtent l="0" t="0" r="8890" b="10795"/>
            <wp:docPr id="22" name="图片 23"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3" descr="23"/>
                    <pic:cNvPicPr>
                      <a:picLocks noChangeAspect="1"/>
                    </pic:cNvPicPr>
                  </pic:nvPicPr>
                  <pic:blipFill>
                    <a:blip r:embed="rId28"/>
                    <a:stretch>
                      <a:fillRect/>
                    </a:stretch>
                  </pic:blipFill>
                  <pic:spPr>
                    <a:xfrm>
                      <a:off x="0" y="0"/>
                      <a:ext cx="1591310" cy="751840"/>
                    </a:xfrm>
                    <a:prstGeom prst="rect">
                      <a:avLst/>
                    </a:prstGeom>
                    <a:noFill/>
                    <a:ln w="9525">
                      <a:noFill/>
                    </a:ln>
                  </pic:spPr>
                </pic:pic>
              </a:graphicData>
            </a:graphic>
          </wp:inline>
        </w:drawing>
      </w:r>
      <w:r>
        <w:rPr>
          <w:vertAlign w:val="subscript"/>
        </w:rPr>
        <w:fldChar w:fldCharType="end"/>
      </w:r>
    </w:p>
    <w:p>
      <w:pPr>
        <w:pStyle w:val="4"/>
        <w:ind w:firstLine="480"/>
      </w:pPr>
      <w:r>
        <w:t>=3.14×225×4</w:t>
      </w:r>
    </w:p>
    <w:p>
      <w:pPr>
        <w:pStyle w:val="4"/>
        <w:ind w:firstLine="480"/>
      </w:pPr>
      <w:r>
        <w:t>=3.14×900</w:t>
      </w:r>
    </w:p>
    <w:p>
      <w:pPr>
        <w:pStyle w:val="4"/>
        <w:ind w:firstLine="480"/>
      </w:pPr>
      <w:r>
        <w:t>=2826（立方厘米）</w:t>
      </w:r>
    </w:p>
    <w:p>
      <w:pPr>
        <w:pStyle w:val="4"/>
        <w:ind w:firstLine="480"/>
      </w:pPr>
      <w:r>
        <w:t>答略。</w:t>
      </w:r>
    </w:p>
    <w:p>
      <w:pPr>
        <w:pStyle w:val="4"/>
        <w:jc w:val="center"/>
      </w:pPr>
      <w:r>
        <w:rPr>
          <w:rStyle w:val="6"/>
          <w:rFonts w:hint="eastAsia"/>
          <w:sz w:val="27"/>
          <w:szCs w:val="27"/>
        </w:rPr>
        <w:t>第</w:t>
      </w:r>
      <w:r>
        <w:rPr>
          <w:rStyle w:val="6"/>
          <w:sz w:val="27"/>
          <w:szCs w:val="27"/>
        </w:rPr>
        <w:t>二</w:t>
      </w:r>
      <w:r>
        <w:rPr>
          <w:rStyle w:val="6"/>
          <w:rFonts w:hint="eastAsia"/>
          <w:sz w:val="27"/>
          <w:szCs w:val="27"/>
        </w:rPr>
        <w:t xml:space="preserve">讲   </w:t>
      </w:r>
      <w:r>
        <w:rPr>
          <w:rStyle w:val="6"/>
          <w:sz w:val="27"/>
          <w:szCs w:val="27"/>
        </w:rPr>
        <w:t>尝试法</w:t>
      </w:r>
    </w:p>
    <w:p>
      <w:pPr>
        <w:pStyle w:val="4"/>
        <w:ind w:firstLine="480"/>
        <w:jc w:val="both"/>
      </w:pPr>
      <w:r>
        <w:t>解应用题时，按照自己认为可能的想法，通过尝试，探索规律，从而获得解题方法，叫做尝试法。尝试法也叫“尝试探索法”。</w:t>
      </w:r>
    </w:p>
    <w:p>
      <w:pPr>
        <w:pStyle w:val="4"/>
        <w:ind w:firstLine="480"/>
      </w:pPr>
      <w:r>
        <w:t>一般来说，在尝试时可以提出假设、猜想，无论是假设或猜想，都要目的明确，尽可能恰当、合理，都要知道在假设、猜想和尝试过程中得到的结果是什么，从而减少尝试的次数，提高解题的效率。</w:t>
      </w:r>
    </w:p>
    <w:p>
      <w:pPr>
        <w:pStyle w:val="4"/>
        <w:ind w:firstLine="480"/>
      </w:pPr>
      <w:r>
        <w:rPr>
          <w:rStyle w:val="6"/>
        </w:rPr>
        <w:t>例1</w:t>
      </w:r>
      <w:r>
        <w:t xml:space="preserve"> 把数字3、4、6、7填在图2-1的空格里，使图中横行、坚列三个数相加都等于14。（适于一年级程度）</w:t>
      </w:r>
    </w:p>
    <w:p>
      <w:pPr>
        <w:pStyle w:val="4"/>
        <w:jc w:val="center"/>
      </w:pPr>
      <w:r>
        <w:fldChar w:fldCharType="begin"/>
      </w:r>
      <w:r>
        <w:instrText xml:space="preserve"> INCLUDEPICTURE "http://www.sumir.cn/image/24.gif" \* MERGEFORMATINET </w:instrText>
      </w:r>
      <w:r>
        <w:fldChar w:fldCharType="separate"/>
      </w:r>
      <w:r>
        <w:drawing>
          <wp:inline distT="0" distB="0" distL="114300" distR="114300">
            <wp:extent cx="551180" cy="762635"/>
            <wp:effectExtent l="0" t="0" r="1270" b="18415"/>
            <wp:docPr id="23" name="图片 24"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4" descr="24"/>
                    <pic:cNvPicPr>
                      <a:picLocks noChangeAspect="1"/>
                    </pic:cNvPicPr>
                  </pic:nvPicPr>
                  <pic:blipFill>
                    <a:blip r:embed="rId29"/>
                    <a:stretch>
                      <a:fillRect/>
                    </a:stretch>
                  </pic:blipFill>
                  <pic:spPr>
                    <a:xfrm>
                      <a:off x="0" y="0"/>
                      <a:ext cx="551180" cy="762635"/>
                    </a:xfrm>
                    <a:prstGeom prst="rect">
                      <a:avLst/>
                    </a:prstGeom>
                    <a:noFill/>
                    <a:ln w="9525">
                      <a:noFill/>
                    </a:ln>
                  </pic:spPr>
                </pic:pic>
              </a:graphicData>
            </a:graphic>
          </wp:inline>
        </w:drawing>
      </w:r>
      <w:r>
        <w:fldChar w:fldCharType="end"/>
      </w:r>
    </w:p>
    <w:p>
      <w:pPr>
        <w:pStyle w:val="4"/>
        <w:ind w:firstLine="480"/>
      </w:pPr>
      <w:r>
        <w:t>解：七八岁的儿童，观察、总结、发现规律的能力薄弱，做这种填空练习，一般都感到困难。可先启发他们认识解此题的关键在于试填中间的一格。中间一格的数确定后，下面一格的数便可由竖列三个数之和等于14来确定，剩下的两个数自然应填入左右两格了。</w:t>
      </w:r>
    </w:p>
    <w:p>
      <w:pPr>
        <w:pStyle w:val="4"/>
        <w:ind w:firstLine="480"/>
      </w:pPr>
      <w:r>
        <w:t>中间一格应填什么数呢？</w:t>
      </w:r>
    </w:p>
    <w:p>
      <w:pPr>
        <w:pStyle w:val="4"/>
        <w:ind w:firstLine="480"/>
      </w:pPr>
      <w:r>
        <w:t>先看一个日常生活中的例子。如果我们要从一种月刊全年的合订本中找到第六期的第23页，我们一定要从合订本大约一半的地方打开。要是翻到第五期，就要再往后翻；要是翻到第七期、第八期，就要往前翻。找到第六期后，再往接近第23页的地方翻，……</w:t>
      </w:r>
    </w:p>
    <w:p>
      <w:pPr>
        <w:pStyle w:val="4"/>
        <w:ind w:firstLine="480"/>
      </w:pPr>
      <w:r>
        <w:t>这样反复试探几次，步步逼近，最后就能找到这一页。</w:t>
      </w:r>
    </w:p>
    <w:p>
      <w:pPr>
        <w:pStyle w:val="4"/>
        <w:ind w:firstLine="480"/>
      </w:pPr>
      <w:r>
        <w:t>这就是在用“尝试法”解决问题。</w:t>
      </w:r>
    </w:p>
    <w:p>
      <w:pPr>
        <w:pStyle w:val="4"/>
        <w:ind w:firstLine="480"/>
      </w:pPr>
      <w:r>
        <w:t>本题的试数范围是3、4、6、7四个数，可由小至大，或由大至小依次填在中间的格中，按“横行、竖列三个数相加都得14”的要求来逐个尝试。</w:t>
      </w:r>
    </w:p>
    <w:p>
      <w:pPr>
        <w:pStyle w:val="4"/>
        <w:jc w:val="center"/>
      </w:pPr>
      <w:r>
        <w:fldChar w:fldCharType="begin"/>
      </w:r>
      <w:r>
        <w:instrText xml:space="preserve"> INCLUDEPICTURE "http://www.sumir.cn/image/25.gif" \* MERGEFORMATINET </w:instrText>
      </w:r>
      <w:r>
        <w:fldChar w:fldCharType="separate"/>
      </w:r>
      <w:r>
        <w:drawing>
          <wp:inline distT="0" distB="0" distL="114300" distR="114300">
            <wp:extent cx="551180" cy="751840"/>
            <wp:effectExtent l="0" t="0" r="1270" b="10160"/>
            <wp:docPr id="24" name="图片 2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5" descr="25"/>
                    <pic:cNvPicPr>
                      <a:picLocks noChangeAspect="1"/>
                    </pic:cNvPicPr>
                  </pic:nvPicPr>
                  <pic:blipFill>
                    <a:blip r:embed="rId30"/>
                    <a:stretch>
                      <a:fillRect/>
                    </a:stretch>
                  </pic:blipFill>
                  <pic:spPr>
                    <a:xfrm>
                      <a:off x="0" y="0"/>
                      <a:ext cx="551180" cy="751840"/>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"http://www.sumir.cn/image/26.gif" \* MERGEFORMATINET </w:instrText>
      </w:r>
      <w:r>
        <w:fldChar w:fldCharType="separate"/>
      </w:r>
      <w:r>
        <w:drawing>
          <wp:inline distT="0" distB="0" distL="114300" distR="114300">
            <wp:extent cx="551180" cy="781685"/>
            <wp:effectExtent l="0" t="0" r="1270" b="18415"/>
            <wp:docPr id="25" name="图片 26"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6" descr="26"/>
                    <pic:cNvPicPr>
                      <a:picLocks noChangeAspect="1"/>
                    </pic:cNvPicPr>
                  </pic:nvPicPr>
                  <pic:blipFill>
                    <a:blip r:embed="rId31"/>
                    <a:stretch>
                      <a:fillRect/>
                    </a:stretch>
                  </pic:blipFill>
                  <pic:spPr>
                    <a:xfrm>
                      <a:off x="0" y="0"/>
                      <a:ext cx="551180" cy="781685"/>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"http://www.sumir.cn/image/27.gif" \* MERGEFORMATINET </w:instrText>
      </w:r>
      <w:r>
        <w:fldChar w:fldCharType="separate"/>
      </w:r>
      <w:r>
        <w:drawing>
          <wp:inline distT="0" distB="0" distL="114300" distR="114300">
            <wp:extent cx="542925" cy="743585"/>
            <wp:effectExtent l="0" t="0" r="9525" b="18415"/>
            <wp:docPr id="26" name="图片 27"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7" descr="27"/>
                    <pic:cNvPicPr>
                      <a:picLocks noChangeAspect="1"/>
                    </pic:cNvPicPr>
                  </pic:nvPicPr>
                  <pic:blipFill>
                    <a:blip r:embed="rId32"/>
                    <a:stretch>
                      <a:fillRect/>
                    </a:stretch>
                  </pic:blipFill>
                  <pic:spPr>
                    <a:xfrm>
                      <a:off x="0" y="0"/>
                      <a:ext cx="542925" cy="743585"/>
                    </a:xfrm>
                    <a:prstGeom prst="rect">
                      <a:avLst/>
                    </a:prstGeom>
                    <a:noFill/>
                    <a:ln w="9525">
                      <a:noFill/>
                    </a:ln>
                  </pic:spPr>
                </pic:pic>
              </a:graphicData>
            </a:graphic>
          </wp:inline>
        </w:drawing>
      </w:r>
      <w:r>
        <w:fldChar w:fldCharType="end"/>
      </w:r>
    </w:p>
    <w:p>
      <w:pPr>
        <w:pStyle w:val="4"/>
        <w:ind w:firstLine="480"/>
      </w:pPr>
      <w:r>
        <w:t>如果中间的格中填3，则竖列下面的一格应填多少呢？因为14-5-3=6，所以竖列下面的一格中应填6（图2-2）。</w:t>
      </w:r>
    </w:p>
    <w:p>
      <w:pPr>
        <w:pStyle w:val="4"/>
        <w:ind w:firstLine="480"/>
      </w:pPr>
      <w:r>
        <w:t>下面就要把剩下的4、7，分别填入横行左右的两个格中（图2-3）。把横行格中的4、3、7三个数加起来，得14，合乎题目要求。</w:t>
      </w:r>
    </w:p>
    <w:p>
      <w:pPr>
        <w:pStyle w:val="4"/>
        <w:ind w:firstLine="480"/>
      </w:pPr>
      <w:r>
        <w:t>如果中间一格填4、或填6、7都不合乎题目的要求。</w:t>
      </w:r>
    </w:p>
    <w:p>
      <w:pPr>
        <w:pStyle w:val="4"/>
        <w:ind w:firstLine="480"/>
      </w:pPr>
      <w:r>
        <w:t>所以本题的答案是图2-3或图2-4。</w:t>
      </w:r>
    </w:p>
    <w:p>
      <w:pPr>
        <w:pStyle w:val="4"/>
        <w:ind w:firstLine="480"/>
      </w:pPr>
      <w:r>
        <w:rPr>
          <w:rStyle w:val="6"/>
        </w:rPr>
        <w:t>例2</w:t>
      </w:r>
      <w:r>
        <w:t xml:space="preserve"> 把1、2、3……11各数填在图2-5的方格里，使每一横行、每一竖行的数相加都等于18。（教科书第四册第57页的思考题，适于二年级程度）</w:t>
      </w:r>
    </w:p>
    <w:p>
      <w:pPr>
        <w:pStyle w:val="4"/>
        <w:jc w:val="center"/>
      </w:pPr>
      <w:r>
        <w:fldChar w:fldCharType="begin"/>
      </w:r>
      <w:r>
        <w:instrText xml:space="preserve"> INCLUDEPICTURE "http://www.sumir.cn/image/28.gif" \* MERGEFORMATINET </w:instrText>
      </w:r>
      <w:r>
        <w:fldChar w:fldCharType="separate"/>
      </w:r>
      <w:r>
        <w:drawing>
          <wp:inline distT="0" distB="0" distL="114300" distR="114300">
            <wp:extent cx="894080" cy="1066800"/>
            <wp:effectExtent l="0" t="0" r="1270" b="0"/>
            <wp:docPr id="27" name="图片 2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8" descr="28"/>
                    <pic:cNvPicPr>
                      <a:picLocks noChangeAspect="1"/>
                    </pic:cNvPicPr>
                  </pic:nvPicPr>
                  <pic:blipFill>
                    <a:blip r:embed="rId33"/>
                    <a:stretch>
                      <a:fillRect/>
                    </a:stretch>
                  </pic:blipFill>
                  <pic:spPr>
                    <a:xfrm>
                      <a:off x="0" y="0"/>
                      <a:ext cx="894080" cy="1066800"/>
                    </a:xfrm>
                    <a:prstGeom prst="rect">
                      <a:avLst/>
                    </a:prstGeom>
                    <a:noFill/>
                    <a:ln w="9525">
                      <a:noFill/>
                    </a:ln>
                  </pic:spPr>
                </pic:pic>
              </a:graphicData>
            </a:graphic>
          </wp:inline>
        </w:drawing>
      </w:r>
      <w:r>
        <w:fldChar w:fldCharType="end"/>
      </w:r>
    </w:p>
    <w:p>
      <w:pPr>
        <w:pStyle w:val="4"/>
        <w:ind w:firstLine="480"/>
      </w:pPr>
      <w:r>
        <w:t>解：图2-5中有11个格，正好每一格填写一个数。</w:t>
      </w:r>
    </w:p>
    <w:p>
      <w:pPr>
        <w:pStyle w:val="4"/>
        <w:ind w:firstLine="480"/>
      </w:pPr>
      <w:r>
        <w:t>图2-6中写有A、B、C的三个格中的三个数，既要参加横向的运算，又要参加纵向的运算，就是说这三个数都要被用两次。因此，确定A、B、C这三个数是解此题的关键。</w:t>
      </w:r>
    </w:p>
    <w:p>
      <w:pPr>
        <w:pStyle w:val="4"/>
        <w:jc w:val="center"/>
      </w:pPr>
      <w:r>
        <w:fldChar w:fldCharType="begin"/>
      </w:r>
      <w:r>
        <w:instrText xml:space="preserve"> INCLUDEPICTURE "http://www.sumir.cn/image/29.gif" \* MERGEFORMATINET </w:instrText>
      </w:r>
      <w:r>
        <w:fldChar w:fldCharType="separate"/>
      </w:r>
      <w:r>
        <w:drawing>
          <wp:inline distT="0" distB="0" distL="114300" distR="114300">
            <wp:extent cx="866775" cy="1047750"/>
            <wp:effectExtent l="0" t="0" r="9525" b="0"/>
            <wp:docPr id="28" name="图片 29"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9" descr="29"/>
                    <pic:cNvPicPr>
                      <a:picLocks noChangeAspect="1"/>
                    </pic:cNvPicPr>
                  </pic:nvPicPr>
                  <pic:blipFill>
                    <a:blip r:embed="rId34"/>
                    <a:stretch>
                      <a:fillRect/>
                    </a:stretch>
                  </pic:blipFill>
                  <pic:spPr>
                    <a:xfrm>
                      <a:off x="0" y="0"/>
                      <a:ext cx="866775" cy="1047750"/>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"http://www.sumir.cn/image/30.gif" \* MERGEFORMATINET </w:instrText>
      </w:r>
      <w:r>
        <w:fldChar w:fldCharType="separate"/>
      </w:r>
      <w:r>
        <w:drawing>
          <wp:inline distT="0" distB="0" distL="114300" distR="114300">
            <wp:extent cx="866775" cy="1056005"/>
            <wp:effectExtent l="0" t="0" r="9525" b="10795"/>
            <wp:docPr id="29" name="图片 30"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0" descr="30"/>
                    <pic:cNvPicPr>
                      <a:picLocks noChangeAspect="1"/>
                    </pic:cNvPicPr>
                  </pic:nvPicPr>
                  <pic:blipFill>
                    <a:blip r:embed="rId35"/>
                    <a:stretch>
                      <a:fillRect/>
                    </a:stretch>
                  </pic:blipFill>
                  <pic:spPr>
                    <a:xfrm>
                      <a:off x="0" y="0"/>
                      <a:ext cx="866775" cy="1056005"/>
                    </a:xfrm>
                    <a:prstGeom prst="rect">
                      <a:avLst/>
                    </a:prstGeom>
                    <a:noFill/>
                    <a:ln w="9525">
                      <a:noFill/>
                    </a:ln>
                  </pic:spPr>
                </pic:pic>
              </a:graphicData>
            </a:graphic>
          </wp:inline>
        </w:drawing>
      </w:r>
      <w:r>
        <w:fldChar w:fldCharType="end"/>
      </w:r>
    </w:p>
    <w:p>
      <w:pPr>
        <w:pStyle w:val="4"/>
        <w:ind w:firstLine="480"/>
      </w:pPr>
      <w:r>
        <w:t>因为1～11之中中间的三个数是5、6、7，所以，我们以A、B、C分别为5、</w:t>
      </w:r>
    </w:p>
    <w:p>
      <w:pPr>
        <w:pStyle w:val="4"/>
        <w:ind w:firstLine="480"/>
      </w:pPr>
      <w:r>
        <w:t>6、7开始尝试（图2-7）。</w:t>
      </w:r>
    </w:p>
    <w:p>
      <w:pPr>
        <w:pStyle w:val="4"/>
        <w:ind w:firstLine="480"/>
      </w:pPr>
      <w:r>
        <w:t>以6为中心尝试，看6上、下两个格中应填什么数。</w:t>
      </w:r>
    </w:p>
    <w:p>
      <w:pPr>
        <w:pStyle w:val="4"/>
        <w:ind w:firstLine="480"/>
      </w:pPr>
      <w:r>
        <w:t>因为18-6=12，所以6上、下两格中数字的和应是12。</w:t>
      </w:r>
    </w:p>
    <w:p>
      <w:pPr>
        <w:pStyle w:val="4"/>
        <w:ind w:firstLine="480"/>
      </w:pPr>
      <w:r>
        <w:t>考虑6已是1～11之中中间的数，那么6上、下两格中的数应是1～11之中两头的数。再考虑6上面的数还要与5相加，6下面的数还要与7相加，5比7小，题中要求是三个数相加都等于18，所以在6上面的格中填11，在6下面的格中填1（图2-8）。</w:t>
      </w:r>
    </w:p>
    <w:p>
      <w:pPr>
        <w:pStyle w:val="4"/>
        <w:jc w:val="center"/>
      </w:pPr>
      <w:r>
        <w:fldChar w:fldCharType="begin"/>
      </w:r>
      <w:r>
        <w:instrText xml:space="preserve"> INCLUDEPICTURE "http://www.sumir.cn/image/31.gif" \* MERGEFORMATINET </w:instrText>
      </w:r>
      <w:r>
        <w:fldChar w:fldCharType="separate"/>
      </w:r>
      <w:r>
        <w:drawing>
          <wp:inline distT="0" distB="0" distL="114300" distR="114300">
            <wp:extent cx="858520" cy="1020445"/>
            <wp:effectExtent l="0" t="0" r="17780" b="8255"/>
            <wp:docPr id="30" name="图片 31"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1" descr="31"/>
                    <pic:cNvPicPr>
                      <a:picLocks noChangeAspect="1"/>
                    </pic:cNvPicPr>
                  </pic:nvPicPr>
                  <pic:blipFill>
                    <a:blip r:embed="rId36"/>
                    <a:stretch>
                      <a:fillRect/>
                    </a:stretch>
                  </pic:blipFill>
                  <pic:spPr>
                    <a:xfrm>
                      <a:off x="0" y="0"/>
                      <a:ext cx="858520" cy="1020445"/>
                    </a:xfrm>
                    <a:prstGeom prst="rect">
                      <a:avLst/>
                    </a:prstGeom>
                    <a:noFill/>
                    <a:ln w="9525">
                      <a:noFill/>
                    </a:ln>
                  </pic:spPr>
                </pic:pic>
              </a:graphicData>
            </a:graphic>
          </wp:inline>
        </w:drawing>
      </w:r>
      <w:r>
        <w:fldChar w:fldCharType="end"/>
      </w:r>
    </w:p>
    <w:p>
      <w:pPr>
        <w:pStyle w:val="4"/>
        <w:jc w:val="center"/>
      </w:pPr>
      <w:r>
        <w:t>6+11+1=18</w:t>
      </w:r>
    </w:p>
    <w:p>
      <w:pPr>
        <w:pStyle w:val="4"/>
        <w:ind w:firstLine="480"/>
      </w:pPr>
      <w:r>
        <w:t>看图2-8。6上面的数是11，11左邻的数是5，18-11-5=2，所以5左邻的数是2（图2-9）。</w:t>
      </w:r>
    </w:p>
    <w:p>
      <w:pPr>
        <w:pStyle w:val="4"/>
        <w:ind w:firstLine="480"/>
      </w:pPr>
      <w:r>
        <w:t>再看图2-8。6下面的数是1，1右邻的数是7，18-1-7=10，所以7右邻的数是10（图2-9）。</w:t>
      </w:r>
    </w:p>
    <w:p>
      <w:pPr>
        <w:pStyle w:val="4"/>
        <w:ind w:firstLine="480"/>
      </w:pPr>
      <w:r>
        <w:t>现在1～11之中只剩下3、4、8、9这四个数，图2-9中也只剩下四个空格。在5的上、下，在7的上、下都应填什么数呢？</w:t>
      </w:r>
    </w:p>
    <w:p>
      <w:pPr>
        <w:pStyle w:val="4"/>
        <w:jc w:val="center"/>
      </w:pPr>
      <w:r>
        <w:fldChar w:fldCharType="begin"/>
      </w:r>
      <w:r>
        <w:instrText xml:space="preserve"> INCLUDEPICTURE "http://www.sumir.cn/image/32.gif" \* MERGEFORMATINET </w:instrText>
      </w:r>
      <w:r>
        <w:fldChar w:fldCharType="separate"/>
      </w:r>
      <w:r>
        <w:drawing>
          <wp:inline distT="0" distB="0" distL="114300" distR="114300">
            <wp:extent cx="839470" cy="1020445"/>
            <wp:effectExtent l="0" t="0" r="17780" b="8255"/>
            <wp:docPr id="31" name="图片 32" descr="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2" descr="32"/>
                    <pic:cNvPicPr>
                      <a:picLocks noChangeAspect="1"/>
                    </pic:cNvPicPr>
                  </pic:nvPicPr>
                  <pic:blipFill>
                    <a:blip r:embed="rId37"/>
                    <a:stretch>
                      <a:fillRect/>
                    </a:stretch>
                  </pic:blipFill>
                  <pic:spPr>
                    <a:xfrm>
                      <a:off x="0" y="0"/>
                      <a:ext cx="839470" cy="1020445"/>
                    </a:xfrm>
                    <a:prstGeom prst="rect">
                      <a:avLst/>
                    </a:prstGeom>
                    <a:noFill/>
                    <a:ln w="9525">
                      <a:noFill/>
                    </a:ln>
                  </pic:spPr>
                </pic:pic>
              </a:graphicData>
            </a:graphic>
          </wp:inline>
        </w:drawing>
      </w:r>
      <w:r>
        <w:fldChar w:fldCharType="end"/>
      </w:r>
      <w:r>
        <w:t xml:space="preserve">                     </w:t>
      </w:r>
      <w:r>
        <w:fldChar w:fldCharType="begin"/>
      </w:r>
      <w:r>
        <w:instrText xml:space="preserve"> INCLUDEPICTURE "http://www.sumir.cn/image/33.gif" \* MERGEFORMATINET </w:instrText>
      </w:r>
      <w:r>
        <w:fldChar w:fldCharType="separate"/>
      </w:r>
      <w:r>
        <w:drawing>
          <wp:inline distT="0" distB="0" distL="114300" distR="114300">
            <wp:extent cx="866775" cy="1028700"/>
            <wp:effectExtent l="0" t="0" r="9525" b="0"/>
            <wp:docPr id="32" name="图片 33"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3" descr="33"/>
                    <pic:cNvPicPr>
                      <a:picLocks noChangeAspect="1"/>
                    </pic:cNvPicPr>
                  </pic:nvPicPr>
                  <pic:blipFill>
                    <a:blip r:embed="rId38"/>
                    <a:stretch>
                      <a:fillRect/>
                    </a:stretch>
                  </pic:blipFill>
                  <pic:spPr>
                    <a:xfrm>
                      <a:off x="0" y="0"/>
                      <a:ext cx="866775" cy="1028700"/>
                    </a:xfrm>
                    <a:prstGeom prst="rect">
                      <a:avLst/>
                    </a:prstGeom>
                    <a:noFill/>
                    <a:ln w="9525">
                      <a:noFill/>
                    </a:ln>
                  </pic:spPr>
                </pic:pic>
              </a:graphicData>
            </a:graphic>
          </wp:inline>
        </w:drawing>
      </w:r>
      <w:r>
        <w:fldChar w:fldCharType="end"/>
      </w:r>
    </w:p>
    <w:p>
      <w:pPr>
        <w:pStyle w:val="4"/>
        <w:ind w:firstLine="480"/>
      </w:pPr>
      <w:r>
        <w:t>因为18-5=13，所以5上、下两格中数字的和应是13，3、4、8、9这四个数中，只有4+9=13，所以在5的上、下两格中应填9与4（图2-10）。</w:t>
      </w:r>
    </w:p>
    <w:p>
      <w:pPr>
        <w:pStyle w:val="4"/>
        <w:ind w:firstLine="480"/>
      </w:pPr>
      <w:r>
        <w:t>看图2-10。因为6左邻的数是4，18-4-6=8，所以6右邻的数是8。</w:t>
      </w:r>
    </w:p>
    <w:p>
      <w:pPr>
        <w:pStyle w:val="4"/>
        <w:ind w:firstLine="480"/>
      </w:pPr>
      <w:r>
        <w:t>因为18-7-8=3，并且1-11的数中，只剩下3没有填上，所以在7下面的格中应填上3。</w:t>
      </w:r>
    </w:p>
    <w:p>
      <w:pPr>
        <w:pStyle w:val="4"/>
        <w:ind w:firstLine="480"/>
      </w:pPr>
      <w:r>
        <w:t>图2-10是填完数字的图形。</w:t>
      </w:r>
    </w:p>
    <w:p>
      <w:pPr>
        <w:pStyle w:val="4"/>
        <w:ind w:firstLine="480"/>
      </w:pPr>
      <w:r>
        <w:t>*</w:t>
      </w:r>
      <w:r>
        <w:rPr>
          <w:rStyle w:val="6"/>
        </w:rPr>
        <w:t>例3</w:t>
      </w:r>
      <w:r>
        <w:t xml:space="preserve"> 在9只规格相同的手镯中混有1只较重的假手镯。在一架没有砝码的天平上，最多只能称两次，你能把假手镯找出来吗？（适于三年级程度）</w:t>
      </w:r>
    </w:p>
    <w:p>
      <w:pPr>
        <w:pStyle w:val="4"/>
        <w:ind w:firstLine="480"/>
      </w:pPr>
      <w:r>
        <w:t>解：先把9只手镯分成A、B、C三组，每组3只。</w:t>
      </w:r>
    </w:p>
    <w:p>
      <w:pPr>
        <w:pStyle w:val="4"/>
        <w:ind w:firstLine="480"/>
      </w:pPr>
      <w:r>
        <w:t>①把A、B两组放在天平左右两边的秤盘上，如果平衡，则假的1只在C组里；若不平衡，则哪组较重，假的就在哪组里。</w:t>
      </w:r>
    </w:p>
    <w:p>
      <w:pPr>
        <w:pStyle w:val="4"/>
        <w:ind w:firstLine="480"/>
      </w:pPr>
      <w:r>
        <w:t>②再把有假手镯的那组中的两只分别放在天平的左右秤盘上。如果平衡，余下的1只是假的；若不平衡，较重的那只是假的。</w:t>
      </w:r>
    </w:p>
    <w:p>
      <w:pPr>
        <w:pStyle w:val="4"/>
        <w:ind w:firstLine="480"/>
      </w:pPr>
      <w:r>
        <w:t>*</w:t>
      </w:r>
      <w:r>
        <w:rPr>
          <w:rStyle w:val="6"/>
        </w:rPr>
        <w:t>例4</w:t>
      </w:r>
      <w:r>
        <w:t xml:space="preserve"> 在下面的15个8之间的任何位置上，添上+、-、×、÷符号，使得下面的算式成立。（适于三年级程度）8 8 8 8 8 8 8 8 8 8 8 8 8 8 8=1986</w:t>
      </w:r>
    </w:p>
    <w:p>
      <w:pPr>
        <w:pStyle w:val="4"/>
        <w:ind w:firstLine="480"/>
      </w:pPr>
      <w:r>
        <w:t>解：先找一个接近1986的数，如：8888÷8+888=1999。</w:t>
      </w:r>
    </w:p>
    <w:p>
      <w:pPr>
        <w:pStyle w:val="4"/>
        <w:ind w:firstLine="480"/>
      </w:pPr>
      <w:r>
        <w:t>1999比1986大13。往下要用剩下的7个8经过怎样的运算得出一个等于13的算式呢？88÷8=11，11与13接近，只差2。</w:t>
      </w:r>
    </w:p>
    <w:p>
      <w:pPr>
        <w:pStyle w:val="4"/>
        <w:ind w:firstLine="480"/>
      </w:pPr>
      <w:r>
        <w:t>往下就要看用剩下的4个8经过怎样的运算等于2。8÷8+8÷8=2。</w:t>
      </w:r>
    </w:p>
    <w:p>
      <w:pPr>
        <w:pStyle w:val="4"/>
        <w:ind w:firstLine="480"/>
      </w:pPr>
      <w:r>
        <w:t>把上面的思路组合在一起，得到下面的算式：</w:t>
      </w:r>
    </w:p>
    <w:p>
      <w:pPr>
        <w:pStyle w:val="4"/>
        <w:ind w:firstLine="480"/>
      </w:pPr>
      <w:r>
        <w:t>8888÷8+888-88÷8-8÷8-8÷8=1986</w:t>
      </w:r>
    </w:p>
    <w:p>
      <w:pPr>
        <w:pStyle w:val="4"/>
        <w:ind w:firstLine="480"/>
      </w:pPr>
      <w:r>
        <w:rPr>
          <w:rStyle w:val="6"/>
        </w:rPr>
        <w:t>例5</w:t>
      </w:r>
      <w:r>
        <w:t xml:space="preserve"> 三个连续自然数的积是120，求这三个数。（适于四年级程度）</w:t>
      </w:r>
    </w:p>
    <w:p>
      <w:pPr>
        <w:pStyle w:val="4"/>
        <w:ind w:firstLine="480"/>
      </w:pPr>
      <w:r>
        <w:t>解：假设这三个数是2、3、4，则：</w:t>
      </w:r>
    </w:p>
    <w:p>
      <w:pPr>
        <w:pStyle w:val="4"/>
        <w:jc w:val="center"/>
      </w:pPr>
      <w:r>
        <w:t>2×3×4=24</w:t>
      </w:r>
    </w:p>
    <w:p>
      <w:pPr>
        <w:pStyle w:val="4"/>
        <w:ind w:firstLine="480"/>
      </w:pPr>
      <w:r>
        <w:t>24＜120，这三个数不是2、3、4；</w:t>
      </w:r>
    </w:p>
    <w:p>
      <w:pPr>
        <w:pStyle w:val="4"/>
        <w:ind w:firstLine="480"/>
      </w:pPr>
      <w:r>
        <w:t>假设这三个数是3、4、5，则：</w:t>
      </w:r>
    </w:p>
    <w:p>
      <w:pPr>
        <w:pStyle w:val="4"/>
        <w:jc w:val="center"/>
      </w:pPr>
      <w:r>
        <w:t>3×4×5＝60</w:t>
      </w:r>
    </w:p>
    <w:p>
      <w:pPr>
        <w:pStyle w:val="4"/>
        <w:ind w:firstLine="480"/>
      </w:pPr>
      <w:r>
        <w:t>60＜120，这三个数不是3、4、5；</w:t>
      </w:r>
    </w:p>
    <w:p>
      <w:pPr>
        <w:pStyle w:val="4"/>
        <w:ind w:firstLine="480"/>
      </w:pPr>
      <w:r>
        <w:t>假设这三个数是4、5、6，则：</w:t>
      </w:r>
    </w:p>
    <w:p>
      <w:pPr>
        <w:pStyle w:val="4"/>
        <w:jc w:val="center"/>
      </w:pPr>
      <w:r>
        <w:t>4×5×6=120</w:t>
      </w:r>
    </w:p>
    <w:p>
      <w:pPr>
        <w:pStyle w:val="4"/>
        <w:ind w:firstLine="480"/>
      </w:pPr>
      <w:r>
        <w:t>4、5、6的积正好是120，这三个数是4、5、6。</w:t>
      </w:r>
      <w:r>
        <w:rPr>
          <w:rStyle w:val="6"/>
        </w:rPr>
        <w:t>例6</w:t>
      </w:r>
      <w:r>
        <w:t xml:space="preserve"> 在下面式子里的适当位置上加上括号，使它们的得数分别是47、75、23、35。（适于四年级程度）</w:t>
      </w:r>
    </w:p>
    <w:p>
      <w:pPr>
        <w:pStyle w:val="4"/>
        <w:ind w:firstLine="480"/>
      </w:pPr>
      <w:r>
        <w:t>（1）7×9+12÷3-2＝47</w:t>
      </w:r>
    </w:p>
    <w:p>
      <w:pPr>
        <w:pStyle w:val="4"/>
        <w:ind w:firstLine="480"/>
      </w:pPr>
      <w:r>
        <w:t>（2）7×9+12÷3-2=75</w:t>
      </w:r>
    </w:p>
    <w:p>
      <w:pPr>
        <w:pStyle w:val="4"/>
        <w:ind w:firstLine="480"/>
      </w:pPr>
      <w:r>
        <w:t>（3）7×9+12÷3-2=23</w:t>
      </w:r>
    </w:p>
    <w:p>
      <w:pPr>
        <w:pStyle w:val="4"/>
        <w:ind w:firstLine="480"/>
      </w:pPr>
      <w:r>
        <w:t>（4）7×9+12÷3-2=35</w:t>
      </w:r>
    </w:p>
    <w:p>
      <w:pPr>
        <w:pStyle w:val="4"/>
        <w:ind w:firstLine="480"/>
      </w:pPr>
      <w:r>
        <w:t>解：本题按原式的计算顺序是先做第二级运算，再做第一级运算，即先做乘除法而后做加减法，结果是：</w:t>
      </w:r>
    </w:p>
    <w:p>
      <w:pPr>
        <w:pStyle w:val="4"/>
        <w:ind w:firstLine="480"/>
      </w:pPr>
      <w:r>
        <w:t>7×9+12÷3-2</w:t>
      </w:r>
    </w:p>
    <w:p>
      <w:pPr>
        <w:pStyle w:val="4"/>
        <w:ind w:firstLine="480"/>
      </w:pPr>
      <w:r>
        <w:t>=63+4-2</w:t>
      </w:r>
    </w:p>
    <w:p>
      <w:pPr>
        <w:pStyle w:val="4"/>
        <w:ind w:firstLine="480"/>
      </w:pPr>
      <w:r>
        <w:t>=65</w:t>
      </w:r>
    </w:p>
    <w:p>
      <w:pPr>
        <w:pStyle w:val="4"/>
        <w:ind w:firstLine="480"/>
      </w:pPr>
      <w:r>
        <w:t>“加上括号”的目的在于改变原来的计算顺序。由于此题加中括号还是加小括号均未限制，因此解本题的关键在于加写括号的位置。可以从加写一个小括号想起，然后再考虑加写中括号。如：</w:t>
      </w:r>
    </w:p>
    <w:p>
      <w:pPr>
        <w:pStyle w:val="4"/>
        <w:ind w:firstLine="480"/>
      </w:pPr>
      <w:r>
        <w:t>（1）7×7=49，再减2就是47。这里的第一个数7是原算式中的7，要减去的2是原算式等号前的数，所以下面应考虑能否把9+12÷3通过加括号后改成得7的算式。经过加括号，（9+12）÷3=7，因此：</w:t>
      </w:r>
    </w:p>
    <w:p>
      <w:pPr>
        <w:pStyle w:val="4"/>
        <w:jc w:val="center"/>
      </w:pPr>
      <w:r>
        <w:t>7×[（9+12）÷3]-2=47</w:t>
      </w:r>
    </w:p>
    <w:p>
      <w:pPr>
        <w:pStyle w:val="4"/>
        <w:ind w:firstLine="480"/>
      </w:pPr>
      <w:r>
        <w:t>因为一个数乘以两个数的商，可以用这个数乘以被除数再除以除数，所以本题也可以写成：</w:t>
      </w:r>
    </w:p>
    <w:p>
      <w:pPr>
        <w:pStyle w:val="4"/>
        <w:jc w:val="center"/>
      </w:pPr>
      <w:r>
        <w:t>7×（9+12）÷3-2=47</w:t>
      </w:r>
    </w:p>
    <w:p>
      <w:pPr>
        <w:pStyle w:val="4"/>
        <w:ind w:firstLine="480"/>
      </w:pPr>
      <w:r>
        <w:t>（2）7×11=77，再减2就得75。这里的7是原算式中的第一个数，要减去的2是等号前面的数。下面要看9+12÷3能不能改写成得11的算式。经尝试9+12÷3不能改写成得11的算式，所以不能沿用上一道题的解法。7×9+12得75，这里的7、9、12就是原式中的前三个数，所以只要把3-2用小括号括起来，使7×9+12之和除以1，问题就可解决。由此得到：</w:t>
      </w:r>
    </w:p>
    <w:p>
      <w:pPr>
        <w:pStyle w:val="4"/>
        <w:jc w:val="center"/>
      </w:pPr>
      <w:r>
        <w:t>（7×9+12）÷（3-2）=75</w:t>
      </w:r>
    </w:p>
    <w:p>
      <w:pPr>
        <w:pStyle w:val="4"/>
        <w:ind w:firstLine="480"/>
      </w:pPr>
      <w:r>
        <w:t>因为（3-2）的差是1，所以根据“两个数的和除以一个数，可以先把两个加数分别除以这个数，然后把两个商相加”这一运算规则，上面的算式又可以写成：</w:t>
      </w:r>
    </w:p>
    <w:p>
      <w:pPr>
        <w:pStyle w:val="4"/>
        <w:jc w:val="center"/>
      </w:pPr>
      <w:r>
        <w:t>7×9+12÷（3-2）=75</w:t>
      </w:r>
    </w:p>
    <w:p>
      <w:pPr>
        <w:pStyle w:val="4"/>
        <w:ind w:firstLine="480"/>
      </w:pPr>
      <w:r>
        <w:t>在上面的这个算式中，本应在7×9的后面写上“÷（3-2）”，因为任何数除以1等于这个数本身，为了适应题目的要求，不在7×9的后写出“÷（3-2）”。</w:t>
      </w:r>
    </w:p>
    <w:p>
      <w:pPr>
        <w:pStyle w:val="4"/>
        <w:ind w:firstLine="480"/>
      </w:pPr>
      <w:r>
        <w:t>（3）25-2=23，这个算式中，只有2是原算式等号前的数，只要把7×9+12÷3改写成得25的算式，问题就可解决。又因为7×9+12=75，75÷3=25，所以只要把7×9+12用小括号括起来，就得到题中所求了。</w:t>
      </w:r>
    </w:p>
    <w:p>
      <w:pPr>
        <w:pStyle w:val="4"/>
        <w:jc w:val="center"/>
      </w:pPr>
      <w:r>
        <w:t>（7×9+12）÷3-2=23</w:t>
      </w:r>
    </w:p>
    <w:p>
      <w:pPr>
        <w:pStyle w:val="4"/>
        <w:ind w:firstLine="480"/>
      </w:pPr>
      <w:r>
        <w:t>（4）7×5=35， 7是原算式中的第一个数，原算式中的 9+12÷3-2能否改写成得5的算式呢？因为 7-2=5，要是9+12÷3能改写成得7的算式就好了。经改写为（9+12）÷3=7，因此问题得到解决。题中要求的算式是：</w:t>
      </w:r>
    </w:p>
    <w:p>
      <w:pPr>
        <w:pStyle w:val="4"/>
        <w:jc w:val="center"/>
      </w:pPr>
      <w:r>
        <w:t>7×[（9+12）÷3-2]=35</w:t>
      </w:r>
    </w:p>
    <w:p>
      <w:pPr>
        <w:pStyle w:val="4"/>
        <w:ind w:firstLine="480"/>
      </w:pPr>
      <w:r>
        <w:t>*</w:t>
      </w:r>
      <w:r>
        <w:rPr>
          <w:rStyle w:val="6"/>
        </w:rPr>
        <w:t>例7</w:t>
      </w:r>
      <w:r>
        <w:t xml:space="preserve"> 王明和李平一起剪羊毛，王明剪的天数比李平少。王明每天剪20只羊的羊毛，李平每天剪12只羊的羊毛。他俩共剪了112只羊的羊毛，两人平均每天剪14只羊的羊毛。李平剪了几天羊毛？（适于四年级程度）</w:t>
      </w:r>
    </w:p>
    <w:p>
      <w:pPr>
        <w:pStyle w:val="4"/>
        <w:ind w:firstLine="480"/>
      </w:pPr>
      <w:r>
        <w:t>解：王明、李平合在一起，按平均每天剪14只羊的羊毛计算，一共剪的天数是：</w:t>
      </w:r>
    </w:p>
    <w:p>
      <w:pPr>
        <w:pStyle w:val="4"/>
        <w:jc w:val="center"/>
      </w:pPr>
      <w:r>
        <w:t>112÷14=8（天）</w:t>
      </w:r>
    </w:p>
    <w:p>
      <w:pPr>
        <w:pStyle w:val="4"/>
        <w:ind w:firstLine="480"/>
      </w:pPr>
      <w:r>
        <w:t>因为王明每天剪20只，李平每天剪12只，一共剪了112只，两人合起来共剪了8天，并且李平剪的天数多，所以假定李平剪了5天。则：</w:t>
      </w:r>
    </w:p>
    <w:p>
      <w:pPr>
        <w:pStyle w:val="4"/>
        <w:jc w:val="center"/>
      </w:pPr>
      <w:r>
        <w:t>12×5+20×（8-5）=120（只）</w:t>
      </w:r>
    </w:p>
    <w:p>
      <w:pPr>
        <w:pStyle w:val="4"/>
        <w:ind w:firstLine="480"/>
      </w:pPr>
      <w:r>
        <w:t>120＞112，李平不是剪了5天，而是剪的天数多于5天。</w:t>
      </w:r>
    </w:p>
    <w:p>
      <w:pPr>
        <w:pStyle w:val="4"/>
        <w:ind w:firstLine="480"/>
      </w:pPr>
      <w:r>
        <w:t>假定李平剪了6天，则：</w:t>
      </w:r>
    </w:p>
    <w:p>
      <w:pPr>
        <w:pStyle w:val="4"/>
        <w:jc w:val="center"/>
      </w:pPr>
      <w:r>
        <w:t>12×6+20×（8-6）=112（只）</w:t>
      </w:r>
    </w:p>
    <w:p>
      <w:pPr>
        <w:pStyle w:val="4"/>
        <w:ind w:firstLine="480"/>
      </w:pPr>
      <w:r>
        <w:t>所以按李平剪6天计算，正满足题中条件。</w:t>
      </w:r>
    </w:p>
    <w:p>
      <w:pPr>
        <w:pStyle w:val="4"/>
        <w:ind w:firstLine="480"/>
      </w:pPr>
      <w:r>
        <w:t>答：李平剪了6天。</w:t>
      </w:r>
    </w:p>
    <w:p>
      <w:pPr>
        <w:pStyle w:val="4"/>
        <w:ind w:firstLine="480"/>
      </w:pPr>
      <w:r>
        <w:t>*</w:t>
      </w:r>
      <w:r>
        <w:rPr>
          <w:rStyle w:val="6"/>
        </w:rPr>
        <w:t>例8</w:t>
      </w:r>
      <w:r>
        <w:t xml:space="preserve"> 一名学生读一本书，用一天读80页的速度，需要5天读完，用一天读90页的速度，需要4天读完。现在要使每天读的页数跟能读完这本书的天数相等，每天应该读多少页？（适于五年级程度）</w:t>
      </w:r>
    </w:p>
    <w:p>
      <w:pPr>
        <w:pStyle w:val="4"/>
        <w:ind w:firstLine="480"/>
      </w:pPr>
      <w:r>
        <w:t>解：解这道题的关键是要求出一本书的总页数。因为每天读的页数乘以读的天数等于一本书的总页数，又因为每天读的页数与读完此书的天数相等，所以知道了总页数就可以解题了。</w:t>
      </w:r>
    </w:p>
    <w:p>
      <w:pPr>
        <w:pStyle w:val="4"/>
        <w:ind w:firstLine="480"/>
      </w:pPr>
      <w:r>
        <w:t>根据“用一天读80页的速度，需要5天读完”，是否能够认为总页数就是 80×5=400（页）呢？不能。</w:t>
      </w:r>
    </w:p>
    <w:p>
      <w:pPr>
        <w:pStyle w:val="4"/>
        <w:ind w:firstLine="480"/>
      </w:pPr>
      <w:r>
        <w:t>因为5天不一定每天都读80页，所以只能理解为：每天读80页，读了4天还有余下的，留到第五天才读完。这也就是说，这本书超过了80×4=320（页），最多不会超过：</w:t>
      </w:r>
    </w:p>
    <w:p>
      <w:pPr>
        <w:pStyle w:val="4"/>
        <w:jc w:val="center"/>
      </w:pPr>
      <w:r>
        <w:t>90×4=360（页）</w:t>
      </w:r>
    </w:p>
    <w:p>
      <w:pPr>
        <w:pStyle w:val="4"/>
        <w:ind w:firstLine="480"/>
      </w:pPr>
      <w:r>
        <w:t>根据以上分析，可知这本书的页数在321～360页之间。知道总页数在这个范围之内，往下就不难想到什么数自身相乘，积在321～360之间。</w:t>
      </w:r>
    </w:p>
    <w:p>
      <w:pPr>
        <w:pStyle w:val="4"/>
        <w:ind w:firstLine="480"/>
      </w:pPr>
      <w:r>
        <w:t>因为17×17=289，18×18=324，19×19=361，324在321～360之间，所以只有每天读18页才符合题意，18天看完，全书324页。</w:t>
      </w:r>
    </w:p>
    <w:p>
      <w:pPr>
        <w:pStyle w:val="4"/>
        <w:ind w:firstLine="480"/>
      </w:pPr>
      <w:r>
        <w:t>答：每天应该读18页。</w:t>
      </w:r>
    </w:p>
    <w:p>
      <w:pPr>
        <w:pStyle w:val="4"/>
        <w:ind w:firstLine="480"/>
      </w:pPr>
      <w:r>
        <w:t>*</w:t>
      </w:r>
      <w:r>
        <w:rPr>
          <w:rStyle w:val="6"/>
        </w:rPr>
        <w:t>例9</w:t>
      </w:r>
      <w:r>
        <w:t xml:space="preserve"> 一个数是5个2，3个3，2个5，1个7的连乘积。这个数有许多约数是两位数。这些两位数的约数中，最大的是几？（适于六年级程度）</w:t>
      </w:r>
    </w:p>
    <w:p>
      <w:pPr>
        <w:pStyle w:val="4"/>
        <w:ind w:firstLine="480"/>
      </w:pPr>
      <w:r>
        <w:t>解：两位数按从大到小的顺序排列为：</w:t>
      </w:r>
    </w:p>
    <w:p>
      <w:pPr>
        <w:pStyle w:val="4"/>
        <w:ind w:firstLine="480"/>
      </w:pPr>
      <w:r>
        <w:t>99、98、97、96……11、10</w:t>
      </w:r>
    </w:p>
    <w:p>
      <w:pPr>
        <w:pStyle w:val="4"/>
        <w:ind w:firstLine="480"/>
      </w:pPr>
      <w:r>
        <w:t>以上两位数分解后，它的质因数只能是2、3、5、7，并且在它的质因数分解中2的个数不超过5，3的个数不超过3，5的个数不超过2，7的个数不超过1。</w:t>
      </w:r>
    </w:p>
    <w:p>
      <w:pPr>
        <w:pStyle w:val="4"/>
        <w:ind w:firstLine="480"/>
      </w:pPr>
      <w:r>
        <w:t>经尝试，99不符合要求，因为它有质因数11；98的分解式中有两个7，也不符合要求；质数97当然更不会符合要求。而，</w:t>
      </w:r>
    </w:p>
    <w:p>
      <w:pPr>
        <w:pStyle w:val="4"/>
        <w:jc w:val="center"/>
      </w:pPr>
      <w:r>
        <w:t>96=2×2×2×2×2×3</w:t>
      </w:r>
    </w:p>
    <w:p>
      <w:pPr>
        <w:pStyle w:val="4"/>
        <w:ind w:firstLine="480"/>
      </w:pPr>
      <w:r>
        <w:t>所以在这些两位数的约数中，最大的是96。</w:t>
      </w:r>
    </w:p>
    <w:p>
      <w:pPr>
        <w:pStyle w:val="4"/>
        <w:ind w:firstLine="480"/>
      </w:pPr>
      <w:r>
        <w:t>答略。</w:t>
      </w:r>
    </w:p>
    <w:p>
      <w:pPr>
        <w:pStyle w:val="4"/>
        <w:ind w:firstLine="480"/>
      </w:pPr>
      <w:r>
        <w:t>*</w:t>
      </w:r>
      <w:r>
        <w:rPr>
          <w:rStyle w:val="6"/>
        </w:rPr>
        <w:t>例10</w:t>
      </w:r>
      <w:r>
        <w:t xml:space="preserve"> 从一个油罐里要称出6千克油来，但现在只有两个桶，一个能容4千克，另一个能容9千克。求怎样才能称出这6千克油？（适于六年级程度）</w:t>
      </w:r>
    </w:p>
    <w:p>
      <w:pPr>
        <w:pStyle w:val="4"/>
        <w:ind w:firstLine="480"/>
      </w:pPr>
      <w:r>
        <w:t>解：这道题单靠计算不行，我们尝试一些做法，看能不能把问题解决。</w:t>
      </w:r>
    </w:p>
    <w:p>
      <w:pPr>
        <w:pStyle w:val="4"/>
        <w:ind w:firstLine="480"/>
      </w:pPr>
      <w:r>
        <w:t>已知大桶可装9千克油，要称出6千克油，先把能容9千克油的桶倒满，再设法倒出9千克油中的3千克，为达到这一目的，我们应使小桶中正好有1千克油。</w:t>
      </w:r>
    </w:p>
    <w:p>
      <w:pPr>
        <w:pStyle w:val="4"/>
        <w:ind w:firstLine="480"/>
      </w:pPr>
      <w:r>
        <w:t>怎样才能使小桶里装1千克油呢？</w:t>
      </w:r>
    </w:p>
    <w:p>
      <w:pPr>
        <w:pStyle w:val="4"/>
        <w:ind w:firstLine="480"/>
      </w:pPr>
      <w:r>
        <w:t>（1）把能容9千克油的大桶倒满油。</w:t>
      </w:r>
    </w:p>
    <w:p>
      <w:pPr>
        <w:pStyle w:val="4"/>
        <w:ind w:firstLine="480"/>
      </w:pPr>
      <w:r>
        <w:t>（2）把大桶里的油往小桶里倒，倒满小桶，则大桶里剩5千克油，小桶里有4千克油。</w:t>
      </w:r>
    </w:p>
    <w:p>
      <w:pPr>
        <w:pStyle w:val="4"/>
        <w:ind w:firstLine="480"/>
      </w:pPr>
      <w:r>
        <w:t>（3）把小桶中的4千克油倒回油罐。</w:t>
      </w:r>
    </w:p>
    <w:p>
      <w:pPr>
        <w:pStyle w:val="4"/>
        <w:ind w:firstLine="480"/>
      </w:pPr>
      <w:r>
        <w:t>（4）把大桶中剩下的油再往小桶里倒，倒满小桶，则大桶里剩下1千克油。</w:t>
      </w:r>
    </w:p>
    <w:p>
      <w:pPr>
        <w:pStyle w:val="4"/>
        <w:ind w:firstLine="480"/>
      </w:pPr>
      <w:r>
        <w:t>（5）把小桶中现存的4千克油倒回油罐。此时油罐外，只有大桶里有1千克油。</w:t>
      </w:r>
    </w:p>
    <w:p>
      <w:pPr>
        <w:pStyle w:val="4"/>
        <w:ind w:firstLine="480"/>
      </w:pPr>
      <w:r>
        <w:t>（6）把大桶中的1千克油倒入小桶。</w:t>
      </w:r>
    </w:p>
    <w:p>
      <w:pPr>
        <w:pStyle w:val="4"/>
        <w:ind w:firstLine="480"/>
      </w:pPr>
      <w:r>
        <w:t>（7）往大桶倒满油。</w:t>
      </w:r>
    </w:p>
    <w:p>
      <w:pPr>
        <w:pStyle w:val="4"/>
        <w:ind w:firstLine="480"/>
      </w:pPr>
      <w:r>
        <w:t>（8）从大桶里往有1千克油的小桶里倒油，倒满。</w:t>
      </w:r>
    </w:p>
    <w:p>
      <w:pPr>
        <w:pStyle w:val="4"/>
        <w:ind w:firstLine="480"/>
      </w:pPr>
      <w:r>
        <w:t>（9）大桶里剩下6千克油。</w:t>
      </w:r>
    </w:p>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w:t>
      </w:r>
      <w:r>
        <w:rPr>
          <w:rFonts w:hint="eastAsia" w:ascii="宋体" w:hAnsi="宋体" w:cs="宋体"/>
          <w:b/>
          <w:bCs/>
          <w:kern w:val="0"/>
          <w:sz w:val="30"/>
          <w:szCs w:val="30"/>
        </w:rPr>
        <w:t xml:space="preserve">讲  </w:t>
      </w:r>
      <w:r>
        <w:rPr>
          <w:rFonts w:ascii="宋体" w:hAnsi="宋体" w:cs="宋体"/>
          <w:b/>
          <w:bCs/>
          <w:kern w:val="0"/>
          <w:sz w:val="30"/>
          <w:szCs w:val="30"/>
        </w:rPr>
        <w:t>列举法</w:t>
      </w:r>
    </w:p>
    <w:p>
      <w:pPr>
        <w:widowControl/>
        <w:wordWrap w:val="0"/>
        <w:jc w:val="left"/>
        <w:rPr>
          <w:rFonts w:ascii="宋体" w:hAnsi="宋体" w:cs="宋体"/>
          <w:kern w:val="0"/>
          <w:sz w:val="20"/>
          <w:szCs w:val="20"/>
        </w:rPr>
      </w:pPr>
      <w:r>
        <w:rPr>
          <w:rFonts w:ascii="宋体" w:hAnsi="宋体" w:cs="宋体"/>
          <w:kern w:val="0"/>
          <w:sz w:val="24"/>
        </w:rPr>
        <w:t>解应用题时，为了解题的方便，把问题分为不重复、不遗漏的有限情况，一一列举出来加以分析、解决，最终达到解决整个问题的目的。这种分析、解决问题的方法叫做列举法。列举法也叫枚举法或穷举法。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用列举法解应用题时，往往把题中的条件以列表的形式排列起来，有时也要画图。</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例1 一本书共100页，在排页码时要用多少个数字是6的铅字？（适于三年级程度）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解：把个位是6和十位是6的数一个一个地列举出来，数一数。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个位是6的数字有：6、16、26、36、46、56、66、76、86、96，共10个。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十位是6的数字有：60、61、62、63、64、65、66、67、68、69，共10个。</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10+10=20（个）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答：在排页码时要用20个数字是6的铅字。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从A市到B市有3条路，从B市到C市有两条路。从A市经过B市到C市有几种走法？（适于三年级程度）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解：作图3-1，然后把每一种走法一一列举出来。</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"http://www.sumir.cn/image/34.gif"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543050" cy="685800"/>
            <wp:effectExtent l="0" t="0" r="0" b="0"/>
            <wp:docPr id="35" name="图片 34"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descr="34"/>
                    <pic:cNvPicPr>
                      <a:picLocks noChangeAspect="1"/>
                    </pic:cNvPicPr>
                  </pic:nvPicPr>
                  <pic:blipFill>
                    <a:blip r:embed="rId39"/>
                    <a:stretch>
                      <a:fillRect/>
                    </a:stretch>
                  </pic:blipFill>
                  <pic:spPr>
                    <a:xfrm>
                      <a:off x="0" y="0"/>
                      <a:ext cx="1543050" cy="68580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第一种走法：A ① B ④ C</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第二种走法：A ① B ⑤ C</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第三种走法：A ② B ④ C</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第四种走法：A ② B ⑤ C</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第五种走法：A ③ B ④ C</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第六种走法：A ③ B ⑤ C</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答：从A市经过B市到C市共有6种走法。*</w:t>
      </w:r>
      <w:r>
        <w:rPr>
          <w:rFonts w:ascii="宋体" w:hAnsi="宋体" w:cs="宋体"/>
          <w:b/>
          <w:bCs/>
          <w:kern w:val="0"/>
          <w:sz w:val="24"/>
        </w:rPr>
        <w:t xml:space="preserve">例3 </w:t>
      </w:r>
      <w:r>
        <w:rPr>
          <w:rFonts w:ascii="宋体" w:hAnsi="宋体" w:cs="宋体"/>
          <w:kern w:val="0"/>
          <w:sz w:val="24"/>
        </w:rPr>
        <w:t>9○13○7=100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把+、-、×、÷四种运算符号分别填在适当的圆圈中（每种运算符号只能用一次），并在长方形中填上适当的整数，使上面的两个等式都成立。这时长方形中的数是几？（适于四年级程度）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解：把+、-、×、÷四种运算符号填在四个圆圈里，有许多不同的填法，要是逐一讨论怎样填会特别麻烦。如果用些简单的推理，排除不可能的填法，就能使问题得到简捷的解答。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先看第一个式子：9○13○7=100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如果在两个圆圈内填上“÷”号，等式右端就要出现小于100的分数；如果在两个圆圈内仅填“+”、“-”号，等式右端得出的数也小于100，所以在两个圆圈内不能同时填“÷”号，也不能同时填“+”、“-”号。</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要是在等式的一个圆圈中填入“×”号，另一个圆圈中填入适当的符号就容易使等式右端得出100。9×13-7=117-7=110，未凑出100。如果在两个圈中分别填入“+”和“×”号，就会凑出100了。</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9+13×7=100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再看第二个式子：14○2○5=□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上面已经用过四个运算符号中的两个，只剩下“÷”号和“-”号了。如果在第一个圆圈内填上“÷”号， 14÷2得到整数，所以：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14÷2-5=2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即长方形中的数是2。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   印刷工人在排印一本书的页码时共用1890个数码，这本书有多少页？（适于四年级程度）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解：（1）数码一共有10个：0、1、2……8、9。0不能用于表示页码，所以页码是一位数的页有9页，用数码9个。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（2）页码是两位数的从第10页到第99页。因为99-9=90，所以，页码是两位数的页有90页，用数码：</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2×90=180（个）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（3）还剩下的数码：</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1890-9-180=1701（个）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（4）因为页码是三位数的页，每页用3个数码，100页到999页，999-99=900，而剩下的1701个数码除以3时，商不足600，即商小于900。所以页码最高是3位数，不必考虑是4位数了。往下要看1701个数码可以排多少页。</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1701÷3=567（页）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（5）这本书的页数：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9+90+567=666（页）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例5</w:t>
      </w:r>
      <w:r>
        <w:rPr>
          <w:rFonts w:ascii="宋体" w:hAnsi="宋体" w:cs="宋体"/>
          <w:kern w:val="0"/>
          <w:sz w:val="24"/>
        </w:rPr>
        <w:t xml:space="preserve"> 用一根80厘米长的铁丝围成一个长方形，长和宽都要是5的倍数。哪一种方法围成的长方形面积最大？（适于四年级程度）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解：要知道哪种方法所围成的面积最大，应将符合条件的围法一一列举出来，然后加以比较。因为长方形的周长是80厘米，所以长与宽的和是40厘米。列表3-1：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表3-1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"http://www.sumir.cn/image/35.gif"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924050" cy="933450"/>
            <wp:effectExtent l="0" t="0" r="0" b="0"/>
            <wp:docPr id="36" name="图片 35"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5" descr="35"/>
                    <pic:cNvPicPr>
                      <a:picLocks noChangeAspect="1"/>
                    </pic:cNvPicPr>
                  </pic:nvPicPr>
                  <pic:blipFill>
                    <a:blip r:embed="rId40"/>
                    <a:stretch>
                      <a:fillRect/>
                    </a:stretch>
                  </pic:blipFill>
                  <pic:spPr>
                    <a:xfrm>
                      <a:off x="0" y="0"/>
                      <a:ext cx="1924050" cy="9334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表3-1中，长、宽的数字都是5的倍数。因为题目要求的是哪一种围法的长方形面积最大，第四种围法围出的是正方形，所以第四种围法应舍去。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前三种围法的长方形面积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分别是：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35×5=175（平方厘米）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30×10=300（平方厘米）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25×15=375（平方厘米）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答：当长方形的长是25厘米，宽是15厘米时，长方形的面积最大。</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例6</w:t>
      </w:r>
      <w:r>
        <w:rPr>
          <w:rFonts w:ascii="宋体" w:hAnsi="宋体" w:cs="宋体"/>
          <w:kern w:val="0"/>
          <w:sz w:val="24"/>
        </w:rPr>
        <w:t xml:space="preserve"> 如图3-2，有三张卡片，每一张上写有一个数字1、2、3，从中抽出一张、两张、三张，按任意次序排列起来，可以得到不同的一位数、两位数、三位数。请将其中的质数都写出来。（适于五年级程度）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"http://www.sumir.cn/image/36.gif"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371600" cy="533400"/>
            <wp:effectExtent l="0" t="0" r="0" b="0"/>
            <wp:docPr id="38" name="图片 36" descr="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6" descr="36"/>
                    <pic:cNvPicPr>
                      <a:picLocks noChangeAspect="1"/>
                    </pic:cNvPicPr>
                  </pic:nvPicPr>
                  <pic:blipFill>
                    <a:blip r:embed="rId41"/>
                    <a:stretch>
                      <a:fillRect/>
                    </a:stretch>
                  </pic:blipFill>
                  <pic:spPr>
                    <a:xfrm>
                      <a:off x="0" y="0"/>
                      <a:ext cx="1371600" cy="53340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解：任意抽一张，可得到三个一位数：1、2、3，其中2和3是质数；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任意抽两张排列，一共可得到六个不同的两位数：12、13、21、23、31、32，其中 13、23和 31是质数；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三张卡片可排列成六个不同的三位数，但每个三位数数码的和都是1+2+3=6，即它们都是3的倍数，所以都不是质数。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综上所说，所能得到的质数是2、3、13、23、31，共五个。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例7</w:t>
      </w:r>
      <w:r>
        <w:rPr>
          <w:rFonts w:ascii="宋体" w:hAnsi="宋体" w:cs="宋体"/>
          <w:kern w:val="0"/>
          <w:sz w:val="24"/>
        </w:rPr>
        <w:t xml:space="preserve"> 在一条笔直的公路上，每隔10千米建有一个粮站。一号粮站存有10吨粮食，2号粮站存有20吨粮食，3号粮站存有30吨粮食，4号粮站是空的，5号粮站存有40吨粮食。现在要把全部粮食集中放在一个粮站里，如果每吨1千米的运费是0.5元，那么粮食集中到第几号粮站所用的运费最少（图3-3）？（适于五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"http://www.sumir.cn/image/37.gif"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715260" cy="723900"/>
            <wp:effectExtent l="0" t="0" r="8890" b="0"/>
            <wp:docPr id="39" name="图片 37"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7" descr="37"/>
                    <pic:cNvPicPr>
                      <a:picLocks noChangeAspect="1"/>
                    </pic:cNvPicPr>
                  </pic:nvPicPr>
                  <pic:blipFill>
                    <a:blip r:embed="rId42"/>
                    <a:stretch>
                      <a:fillRect/>
                    </a:stretch>
                  </pic:blipFill>
                  <pic:spPr>
                    <a:xfrm>
                      <a:off x="0" y="0"/>
                      <a:ext cx="2715260" cy="72390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解：看图3-3，可以断定粮食不能集中在1号和2号粮站。</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下面将运到3号、4号、5号粮站时所用的运费一一列举，并比较。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（1）如果运到3号粮站，所用运费是：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0.5×10×（10+10）+0.5×20×10+0.5×40×（10+10）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=100+100+400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（2）如果运到4号粮站，所用运费是：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0.5×10×（10+10+10）+0.5×20×（10+10）+0.5×30×10+0.5×40×10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=150+200+150+200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=700（元）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（3）如果运到5号粮站，所用费用是：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0.5×10×（10+10+10+10）+0.5×20×（10+10+10）+0.5×30×（10+10）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=200+300+300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=800（元）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800＞700＞600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答：集中到第三号粮站所用运费最少。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例8</w:t>
      </w:r>
      <w:r>
        <w:rPr>
          <w:rFonts w:ascii="宋体" w:hAnsi="宋体" w:cs="宋体"/>
          <w:kern w:val="0"/>
          <w:sz w:val="24"/>
        </w:rPr>
        <w:t xml:space="preserve"> 小明有10个1分硬币，5个2分硬币，2个5分硬币。要拿出1角钱买1支铅笔，问可以有几种拿法？用算式表达出来。（适于五年级程度）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解：（1）只拿出一种硬币的方法：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①全拿1分的：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1+1+1+1+1+1+1+1+1+1=1（角）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②全拿2分的：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2+2+2+2+2=1（角）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③全拿5分的：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5+5=1（角）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只拿出一种硬币，有3种方法。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（2）只拿两种硬币的方法：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①拿8枚1分的，1枚2分的：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1+1+1+1+1+1+1+1+2=1（角）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②拿6枚1分的，2枚2分的：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1+1+1+1+1+1+2+2=1（角）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③拿4枚1分的，3枚2分的：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1+1+1+1+2+2+2=1（角）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④拿2枚1分的，4枚2分的：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1+1+2+2+2+2=1（角）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⑤拿5枚1分的，1枚5分的：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1+1+1+1+1+5=1（角）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只拿出两种硬币，有5种方法。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（3）拿三种硬币的方法：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①拿3枚1分，1枚2分，1枚5分的：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1+1+1+2+5=1（角）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②拿1枚1分，2枚2分，1枚5分的：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1+2+2+5=1（角）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拿出三种硬币，有2种方法。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共有：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3+5+2=10（种）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答：共有10种拿法。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例9</w:t>
      </w:r>
      <w:r>
        <w:rPr>
          <w:rFonts w:ascii="宋体" w:hAnsi="宋体" w:cs="宋体"/>
          <w:kern w:val="0"/>
          <w:sz w:val="24"/>
        </w:rPr>
        <w:t xml:space="preserve"> 甲、乙、丙、丁与小强五位同学一起比赛象棋，每两人都要比赛一盘。到现在为止，甲赛了4盘，乙赛了3盘，丙赛了2盘，丁赛了1盘。问小强赛了几盘？（适于五年级程度）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解：作表3-2。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 xml:space="preserve">表3-2 </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"http://www.sumir.cn/image/38.gif"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581150" cy="1352550"/>
            <wp:effectExtent l="0" t="0" r="0" b="0"/>
            <wp:docPr id="40" name="图片 38"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8" descr="38"/>
                    <pic:cNvPicPr>
                      <a:picLocks noChangeAspect="1"/>
                    </pic:cNvPicPr>
                  </pic:nvPicPr>
                  <pic:blipFill>
                    <a:blip r:embed="rId43"/>
                    <a:stretch>
                      <a:fillRect/>
                    </a:stretch>
                  </pic:blipFill>
                  <pic:spPr>
                    <a:xfrm>
                      <a:off x="0" y="0"/>
                      <a:ext cx="1581150" cy="13525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已经赛了4盘，就是甲与乙、丙、丁、小强各赛了一盘，在甲与乙、丙、丁、小强相交的那些格里都打上√；乙赛的盘数，就是除了与甲赛的那一盘，又与丙和小强各赛一盘，在乙与丙、小强相交的那两个格中都打上√；丙赛了两盘，就是丙与甲、乙各赛一盘，打上√；丁与甲赛的那一盘也打上√。</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丁未与乙、丙、小强赛过，在丁与乙、丙与小强相交的格中都画上圈。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根据条件分析，填完表格以后，可明显地看出，小强与甲、乙各赛一盘，未与丙、丁赛，共赛2盘。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答：小强赛了2盘。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例10</w:t>
      </w:r>
      <w:r>
        <w:rPr>
          <w:rFonts w:ascii="宋体" w:hAnsi="宋体" w:cs="宋体"/>
          <w:kern w:val="0"/>
          <w:sz w:val="24"/>
        </w:rPr>
        <w:t xml:space="preserve"> 商店出售饼干，现存10箱5千克重的，4箱2千克重的，8箱1千克重的，一位顾客要买9千克饼干，为了便于携带要求不开箱。营业员有多少种发货方式？（适于五年级程度）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解：作表3-3列举发货方式。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表3-3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"http://www.sumir.cn/image/39.gif"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09825" cy="1981200"/>
            <wp:effectExtent l="0" t="0" r="0" b="0"/>
            <wp:docPr id="41" name="图片 39" descr="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9" descr="39"/>
                    <pic:cNvPicPr>
                      <a:picLocks noChangeAspect="1"/>
                    </pic:cNvPicPr>
                  </pic:nvPicPr>
                  <pic:blipFill>
                    <a:blip r:embed="rId44"/>
                    <a:stretch>
                      <a:fillRect/>
                    </a:stretch>
                  </pic:blipFill>
                  <pic:spPr>
                    <a:xfrm>
                      <a:off x="0" y="0"/>
                      <a:ext cx="2409825" cy="198120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答：不开箱有7种发货方式。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例11</w:t>
      </w:r>
      <w:r>
        <w:rPr>
          <w:rFonts w:ascii="宋体" w:hAnsi="宋体" w:cs="宋体"/>
          <w:kern w:val="0"/>
          <w:sz w:val="24"/>
        </w:rPr>
        <w:t xml:space="preserve"> 运输队有30辆汽车，按1～30的编号顺序横排停在院子里。第一次陆续开走的全部是单号车，以后几次都由余下的第一辆车开始隔一辆开走一辆。到第几次时汽车全部开走？最后开走的是第几号车？（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解：按题意画出表3-4列举各次哪些车开走。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表3-4</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4760595" cy="2047240"/>
            <wp:effectExtent l="0" t="0" r="0" b="0"/>
            <wp:docPr id="42" name="图片 40" descr="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0" descr="40"/>
                    <pic:cNvPicPr>
                      <a:picLocks noChangeAspect="1"/>
                    </pic:cNvPicPr>
                  </pic:nvPicPr>
                  <pic:blipFill>
                    <a:blip r:embed="rId45"/>
                    <a:stretch>
                      <a:fillRect/>
                    </a:stretch>
                  </pic:blipFill>
                  <pic:spPr>
                    <a:xfrm>
                      <a:off x="0" y="0"/>
                      <a:ext cx="4760595" cy="204724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从表3-4中看得出，第三次开走后剩下的是第8号、16号、24号车。按题意，第四次8号、24号车开走。到第五次时汽车全部开走，最后开走的是第16号车。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答：到第五次时汽车全部开走，最后开走的是第16号车。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例12</w:t>
      </w:r>
      <w:r>
        <w:rPr>
          <w:rFonts w:ascii="宋体" w:hAnsi="宋体" w:cs="宋体"/>
          <w:kern w:val="0"/>
          <w:sz w:val="24"/>
        </w:rPr>
        <w:t xml:space="preserve"> 在甲、乙两个仓库存放大米，甲仓存90袋，乙仓存50袋，甲仓每次运出12袋，乙仓每次运出4袋。运出几次后，两仓库剩下大米的袋数相等？（适于五年级程度）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解：根据题意列表3-5。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3856990" cy="1772285"/>
            <wp:effectExtent l="0" t="0" r="0" b="0"/>
            <wp:docPr id="43" name="图片 41"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1" descr="41"/>
                    <pic:cNvPicPr>
                      <a:picLocks noChangeAspect="1"/>
                    </pic:cNvPicPr>
                  </pic:nvPicPr>
                  <pic:blipFill>
                    <a:blip r:embed="rId46"/>
                    <a:stretch>
                      <a:fillRect/>
                    </a:stretch>
                  </pic:blipFill>
                  <pic:spPr>
                    <a:xfrm>
                      <a:off x="0" y="0"/>
                      <a:ext cx="3856990" cy="177228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表3-5可以看出，原来甲乙两仓库所存大米相差40袋；第一次运走后，两仓剩下的大米相差78-46=32（袋）；第二次运走后，两仓剩下的大米相差66-42=24（袋）；第三次运走后，两仓剩下的大米相差54-38=16（袋）；第四次运走后，两仓剩下的大米相差42-34=8（袋）；第五次运走后，两仓剩下的大米袋数相等。</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40-32=8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32-24=8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24-16=8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从这里可以看出，每运走一次，两仓库剩下大米袋数的相差数就减少8袋。由此可以看出，两仓库原存大米袋数的差，除以每次运出的袋数差就得出运几次后两个仓库剩下大米的袋数相等。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（90-50）÷（12-4）=5（次）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答：运出5次后两个仓库剩下大米的袋数相等。</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例13</w:t>
      </w:r>
      <w:r>
        <w:rPr>
          <w:rFonts w:ascii="宋体" w:hAnsi="宋体" w:cs="宋体"/>
          <w:kern w:val="0"/>
          <w:sz w:val="24"/>
        </w:rPr>
        <w:t xml:space="preserve"> 有三组小朋友共72人，第一次从第一组里把与第二组同样多的人数并入第二组；第二次从第二组里把与第三组同样多的人数并入第三组；第三次从第三组里把与第一组同样多的人数并入第一组。这时，三组的人数一样多。问原来各组有多少个小朋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三个小组共72人，第三次并入后三个小组人数相等，都是72÷3=24（人）。在这以前，即第三组未把与第一组同样多的人数并入第一组时，第一组应是24÷2=12（人），第三组应是（24+12）=36（人），第二组人数仍为24人；在第二次第二组未把与第三组同样多的人数并入第三组之前，第三组应为36÷2=18（人），第二组应为（24+18）=42（人），第一组人数仍是12人；在第一次第一组未把与第二组同样多的人数并入第二组之前，第二组的人数应为42÷2=21（人），第一组人数应为12+21=33（人），第三组应为18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这33人、21人、18人分别为第一、二、三组原有的人数，列表3-6。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表3-6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"http://www.sumir.cn/image/42.gif"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3390900" cy="1352550"/>
            <wp:effectExtent l="0" t="0" r="0" b="0"/>
            <wp:docPr id="34" name="图片 42"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2" descr="42"/>
                    <pic:cNvPicPr>
                      <a:picLocks noChangeAspect="1"/>
                    </pic:cNvPicPr>
                  </pic:nvPicPr>
                  <pic:blipFill>
                    <a:blip r:embed="rId47"/>
                    <a:stretch>
                      <a:fillRect/>
                    </a:stretch>
                  </pic:blipFill>
                  <pic:spPr>
                    <a:xfrm>
                      <a:off x="0" y="0"/>
                      <a:ext cx="3390900" cy="13525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答：第一、二、三组原有小朋友分别是33人、21人、 18人</w:t>
      </w:r>
    </w:p>
    <w:p/>
    <w:p>
      <w:pPr>
        <w:rPr>
          <w:rFonts w:hint="eastAsia"/>
        </w:rPr>
      </w:pPr>
    </w:p>
    <w:p/>
    <w:p>
      <w:pPr>
        <w:jc w:val="center"/>
        <w:rPr>
          <w:rFonts w:hint="eastAsia" w:ascii="宋体" w:hAnsi="宋体" w:cs="宋体"/>
          <w:b/>
          <w:bCs/>
          <w:kern w:val="0"/>
          <w:sz w:val="30"/>
          <w:szCs w:val="30"/>
        </w:rPr>
      </w:pPr>
      <w:r>
        <w:rPr>
          <w:rFonts w:hint="eastAsia" w:ascii="宋体" w:hAnsi="宋体" w:cs="宋体"/>
          <w:b/>
          <w:bCs/>
          <w:kern w:val="0"/>
          <w:sz w:val="30"/>
          <w:szCs w:val="30"/>
        </w:rPr>
        <w:t>第四讲    综合法</w:t>
      </w:r>
    </w:p>
    <w:p>
      <w:pPr>
        <w:ind w:firstLine="1042" w:firstLineChars="346"/>
        <w:rPr>
          <w:rFonts w:hint="eastAsia" w:ascii="宋体" w:hAnsi="宋体" w:cs="宋体"/>
          <w:b/>
          <w:bCs/>
          <w:kern w:val="0"/>
          <w:sz w:val="30"/>
          <w:szCs w:val="30"/>
        </w:rPr>
      </w:pPr>
    </w:p>
    <w:p>
      <w:pPr>
        <w:widowControl/>
        <w:wordWrap w:val="0"/>
        <w:ind w:firstLine="480" w:firstLineChars="200"/>
        <w:jc w:val="left"/>
        <w:rPr>
          <w:rFonts w:ascii="宋体" w:hAnsi="宋体" w:cs="宋体"/>
          <w:kern w:val="0"/>
          <w:sz w:val="20"/>
          <w:szCs w:val="20"/>
        </w:rPr>
      </w:pPr>
      <w:r>
        <w:rPr>
          <w:rFonts w:ascii="宋体" w:hAnsi="宋体" w:cs="宋体"/>
          <w:kern w:val="0"/>
          <w:sz w:val="24"/>
        </w:rPr>
        <w:t>从已知数量与已知数量的关系入手，逐步分析已知数量与未知数量的关系，一直到求出未知数量的解题方法叫做综合法。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以综合法解应用题时，先选择两个已知数量，并通过这两个已知数量解出一个问题，然后将这个解出的问题作为一个新的已知条件，与其它已知条件配合，再解出一个问题……一直到解出应用题所求解的未知数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运用综合法解应用题时，应明确通过两个已知条件可以解决什么问题，然后才能从已知逐步推到未知，使问题得到解决。这种思考方法适用于已知条件比较少，数量关系比较简单的应用题。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甲、乙两个土建工程队共同挖一条长300米的水渠，4天完成任务。甲队每天挖40米，乙队每天挖多少米？（适于三年级程度）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解：根据“甲、乙两个土建工程队共同挖一条长300米的水渠”和“4天完成任务”这两个已知条件，可以求出甲乙两队每天共挖水渠多少米（图4-1）。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300÷4=75（米）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根据“甲、乙两队每天共挖水渠75米”和“甲队每天挖40米”这两个条件，可以求出乙队每天挖多少米（图4-1）。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75-40=35（米）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300÷4-40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=75-40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=35（米）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答：乙队每天挖35米。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"http://www.sumir.cn/image/43.gif"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619885" cy="1495425"/>
            <wp:effectExtent l="0" t="0" r="18415" b="9525"/>
            <wp:docPr id="45" name="图片 43" desc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3" descr="43"/>
                    <pic:cNvPicPr>
                      <a:picLocks noChangeAspect="1"/>
                    </pic:cNvPicPr>
                  </pic:nvPicPr>
                  <pic:blipFill>
                    <a:blip r:embed="rId48"/>
                    <a:stretch>
                      <a:fillRect/>
                    </a:stretch>
                  </pic:blipFill>
                  <pic:spPr>
                    <a:xfrm>
                      <a:off x="0" y="0"/>
                      <a:ext cx="1619885" cy="149542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例2</w:t>
      </w:r>
      <w:r>
        <w:rPr>
          <w:rFonts w:ascii="宋体" w:hAnsi="宋体" w:cs="宋体"/>
          <w:kern w:val="0"/>
          <w:sz w:val="24"/>
        </w:rPr>
        <w:t xml:space="preserve"> 两个工人排一本39500字的书稿。甲每小时排3500字，乙每小时排3000字，两人合排5小时后，还有多少字没有排？（适于四年级程度）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解：根据甲每小时排3500字，乙每小时排3000字，可求出两人每小时排多少字（图4-2）。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"http://www.sumir.cn/image/44.gif"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76500" cy="1771650"/>
            <wp:effectExtent l="0" t="0" r="0" b="0"/>
            <wp:docPr id="46" name="图片 44"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4" descr="44"/>
                    <pic:cNvPicPr>
                      <a:picLocks noChangeAspect="1"/>
                    </pic:cNvPicPr>
                  </pic:nvPicPr>
                  <pic:blipFill>
                    <a:blip r:embed="rId49"/>
                    <a:stretch>
                      <a:fillRect/>
                    </a:stretch>
                  </pic:blipFill>
                  <pic:spPr>
                    <a:xfrm>
                      <a:off x="0" y="0"/>
                      <a:ext cx="2476500" cy="177165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3500+3000=6500（字）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根据两个人每小时排6500字，两人合排5小时，可求出两人5小时已排多少字（图4-2）。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6500×5=32500（字）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根据书稿是39500字，两人已排32500字，可求出还有多少字没有排（图4-2）。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39500-32500=7000（字）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39500-（3500+3000）×5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=39500-6500×5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=39500-32500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=7000（字）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例3</w:t>
      </w:r>
      <w:r>
        <w:rPr>
          <w:rFonts w:ascii="宋体" w:hAnsi="宋体" w:cs="宋体"/>
          <w:kern w:val="0"/>
          <w:sz w:val="24"/>
        </w:rPr>
        <w:t xml:space="preserve"> 客车、货车同时由甲、乙两地出发，相向而行。客车每小时行60千米，货车每小时行40千米，5小时后客车和货车相遇。求甲、乙两地之间的路程。（适于四年级程度）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解：根据“客车每小时行60千米”和“货车每小时行40千米”这两个条件，可求出两车一小时共行多少千米（图4-3）。</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"http://www.sumir.cn/image/45.gif"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543810" cy="1447800"/>
            <wp:effectExtent l="0" t="0" r="8890" b="0"/>
            <wp:docPr id="47" name="图片 45"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5" descr="45"/>
                    <pic:cNvPicPr>
                      <a:picLocks noChangeAspect="1"/>
                    </pic:cNvPicPr>
                  </pic:nvPicPr>
                  <pic:blipFill>
                    <a:blip r:embed="rId50"/>
                    <a:stretch>
                      <a:fillRect/>
                    </a:stretch>
                  </pic:blipFill>
                  <pic:spPr>
                    <a:xfrm>
                      <a:off x="0" y="0"/>
                      <a:ext cx="2543810" cy="144780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60+40=100（千米）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根据“两车一小时共行100千米”和两车5小时后相遇，便可求出甲、乙两地间的路程是多少千米（图4-3）。</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100×5=500（千米）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（60+40）×5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=100×5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=500（千米）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答：甲、乙两地间的路程是500千米。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例4</w:t>
      </w:r>
      <w:r>
        <w:rPr>
          <w:rFonts w:ascii="宋体" w:hAnsi="宋体" w:cs="宋体"/>
          <w:kern w:val="0"/>
          <w:sz w:val="24"/>
        </w:rPr>
        <w:t xml:space="preserve"> 一个服装厂计划做660套衣服，已经做了5天，平均每天做75套。剩下的要3天做完，问平均每天要做多少套？（适于四年级程度）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解：根据“已经做了5天，平均每天做75套”这两个条件可求出已做了多少套（图4-4）。</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"http://www.sumir.cn/image/46.gif"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724025" cy="1685925"/>
            <wp:effectExtent l="0" t="0" r="9525" b="9525"/>
            <wp:docPr id="48" name="图片 46" descr="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6" descr="46"/>
                    <pic:cNvPicPr>
                      <a:picLocks noChangeAspect="1"/>
                    </pic:cNvPicPr>
                  </pic:nvPicPr>
                  <pic:blipFill>
                    <a:blip r:embed="rId51"/>
                    <a:stretch>
                      <a:fillRect/>
                    </a:stretch>
                  </pic:blipFill>
                  <pic:spPr>
                    <a:xfrm>
                      <a:off x="0" y="0"/>
                      <a:ext cx="1724025" cy="168592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75×5=375（套）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根据“计划做660套”和“已经做了375套”这两个条件，可以求出还剩下多少套（图4-4）。</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660-375=285（套）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再根据“剩下285套”和“剩下的要3天做完”，便可求出平均每天要做多少套（图4-4）。</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285÷3=95（套）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（660-75×5）÷3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=285÷3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=95（套）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例5</w:t>
      </w:r>
      <w:r>
        <w:rPr>
          <w:rFonts w:ascii="宋体" w:hAnsi="宋体" w:cs="宋体"/>
          <w:kern w:val="0"/>
          <w:sz w:val="24"/>
        </w:rPr>
        <w:t xml:space="preserve"> 某装配车间，甲班有20人，平均每人每天可做72个零件；乙班有24人，平均每人每天可做68个零件。如果装一台机器需要12个零件，那么甲、乙两班每天生产的零件可以装多少台机器？（适于四年级程度）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解：根据“甲班有20人，平均每人每天可做72个零件”这两个条件可求出甲班一天生产多少个零件（图4-5）。</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"http://www.sumir.cn/image/47.gif"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4020820" cy="1924050"/>
            <wp:effectExtent l="0" t="0" r="17780" b="0"/>
            <wp:docPr id="37" name="图片 47"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7" descr="47"/>
                    <pic:cNvPicPr>
                      <a:picLocks noChangeAspect="1"/>
                    </pic:cNvPicPr>
                  </pic:nvPicPr>
                  <pic:blipFill>
                    <a:blip r:embed="rId52"/>
                    <a:stretch>
                      <a:fillRect/>
                    </a:stretch>
                  </pic:blipFill>
                  <pic:spPr>
                    <a:xfrm>
                      <a:off x="0" y="0"/>
                      <a:ext cx="4020820" cy="192405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72×20=1440（个）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根据“乙班有24人，平均每天每人可做68个零件”这两个条件可求出乙班一天生产多少个零件（图4-5）。</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68×24=1632（个）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根据甲、乙两个班每天分别生产1440个、1632个零件，可以求出甲、乙两个班一天共生产多少个零件（图4-5）。</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1440+1632=3072（个）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再根据两个班一天共做零件3072个和装一台机器需要12个零件这两条件，可求出两个班一天生产的零件可以装多少台机器。</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3072÷12=256（台）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（72×20+68×24）÷12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=（1440+1632）÷12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=3072÷12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=256（台）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例6</w:t>
      </w:r>
      <w:r>
        <w:rPr>
          <w:rFonts w:ascii="宋体" w:hAnsi="宋体" w:cs="宋体"/>
          <w:kern w:val="0"/>
          <w:sz w:val="24"/>
        </w:rPr>
        <w:t xml:space="preserve"> 一个服装厂计划加工2480套服装，每天加工100套，工作20天后，每天多加工20套。提高工作效率后，还要加工多少天才能完成任务？（适于四年级程度）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解：根据每天加工100套，加工20天，可求出已经加工多少套（图4-6）。</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100×20=2000（套）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根据计划加工2480套和加工了2000套，可求出还要加工多少套（图4-6）。</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"http://www.sumir.cn/image/48.gif"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3792220" cy="1771650"/>
            <wp:effectExtent l="0" t="0" r="17780" b="0"/>
            <wp:docPr id="49" name="图片 48" descr="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8" descr="48"/>
                    <pic:cNvPicPr>
                      <a:picLocks noChangeAspect="1"/>
                    </pic:cNvPicPr>
                  </pic:nvPicPr>
                  <pic:blipFill>
                    <a:blip r:embed="rId53"/>
                    <a:stretch>
                      <a:fillRect/>
                    </a:stretch>
                  </pic:blipFill>
                  <pic:spPr>
                    <a:xfrm>
                      <a:off x="0" y="0"/>
                      <a:ext cx="3792220" cy="177165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2480-2000=480（套）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根据原来每天加工100套，现在每天多加工20套，可求出现在每天加工多少套（图4-6）。</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100+20=120（套）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根据还要加工480套，现在每天加工120套，可求出还要加工多少天（图4-6）。</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48O÷120=4（天）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（2480-100×20）÷（100+20）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=480÷120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刚开始学习以综合法解应用题时，一定要画思路图，当对综合法的解题方法已经很熟悉时，就可以不再画思路图，而直接解答应用题了。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5040" cy="714375"/>
            <wp:effectExtent l="0" t="0" r="16510" b="9525"/>
            <wp:docPr id="50" name="图片 49" descr="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9" descr="49"/>
                    <pic:cNvPicPr>
                      <a:picLocks noChangeAspect="1"/>
                    </pic:cNvPicPr>
                  </pic:nvPicPr>
                  <pic:blipFill>
                    <a:blip r:embed="rId54"/>
                    <a:stretch>
                      <a:fillRect/>
                    </a:stretch>
                  </pic:blipFill>
                  <pic:spPr>
                    <a:xfrm>
                      <a:off x="0" y="0"/>
                      <a:ext cx="4765040" cy="7143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解：此题先后出现了两个标准量：“第一桶的重量”和“第二桶的重量”。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865" cy="1257935"/>
            <wp:effectExtent l="0" t="0" r="635" b="18415"/>
            <wp:docPr id="51" name="图片 50" descr="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0" descr="50"/>
                    <pic:cNvPicPr>
                      <a:picLocks noChangeAspect="1"/>
                    </pic:cNvPicPr>
                  </pic:nvPicPr>
                  <pic:blipFill>
                    <a:blip r:embed="rId55"/>
                    <a:stretch>
                      <a:fillRect/>
                    </a:stretch>
                  </pic:blipFill>
                  <pic:spPr>
                    <a:xfrm>
                      <a:off x="0" y="0"/>
                      <a:ext cx="4761865" cy="125793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514725" cy="1304925"/>
            <wp:effectExtent l="0" t="0" r="0" b="9525"/>
            <wp:docPr id="52" name="图片 51" descr="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1" descr="51"/>
                    <pic:cNvPicPr>
                      <a:picLocks noChangeAspect="1"/>
                    </pic:cNvPicPr>
                  </pic:nvPicPr>
                  <pic:blipFill>
                    <a:blip r:embed="rId56"/>
                    <a:stretch>
                      <a:fillRect/>
                    </a:stretch>
                  </pic:blipFill>
                  <pic:spPr>
                    <a:xfrm>
                      <a:off x="0" y="0"/>
                      <a:ext cx="3514725" cy="1304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=49.5（千克）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885190"/>
            <wp:effectExtent l="0" t="0" r="0" b="10160"/>
            <wp:docPr id="53" name="图片 52" descr="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2" descr="52"/>
                    <pic:cNvPicPr>
                      <a:picLocks noChangeAspect="1"/>
                    </pic:cNvPicPr>
                  </pic:nvPicPr>
                  <pic:blipFill>
                    <a:blip r:embed="rId57"/>
                    <a:stretch>
                      <a:fillRect/>
                    </a:stretch>
                  </pic:blipFill>
                  <pic:spPr>
                    <a:xfrm>
                      <a:off x="0" y="0"/>
                      <a:ext cx="4762500" cy="88519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解：此题先后出现两个标准量：“甲块地产高粱的重量”和“乙块地产高粱的重量”。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将题中已知条件的顺序变更一下：丙块地产高粱450千克，丙块地比乙</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230" cy="904875"/>
            <wp:effectExtent l="0" t="0" r="1270" b="9525"/>
            <wp:docPr id="54" name="图片 53" descr="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3" descr="53"/>
                    <pic:cNvPicPr>
                      <a:picLocks noChangeAspect="1"/>
                    </pic:cNvPicPr>
                  </pic:nvPicPr>
                  <pic:blipFill>
                    <a:blip r:embed="rId58"/>
                    <a:stretch>
                      <a:fillRect/>
                    </a:stretch>
                  </pic:blipFill>
                  <pic:spPr>
                    <a:xfrm>
                      <a:off x="0" y="0"/>
                      <a:ext cx="4761230" cy="9048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条件，可求出乙块地产高粱是：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028825" cy="390525"/>
            <wp:effectExtent l="0" t="0" r="0" b="8890"/>
            <wp:docPr id="55" name="图片 54" descr="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4" descr="54"/>
                    <pic:cNvPicPr>
                      <a:picLocks noChangeAspect="1"/>
                    </pic:cNvPicPr>
                  </pic:nvPicPr>
                  <pic:blipFill>
                    <a:blip r:embed="rId59"/>
                    <a:stretch>
                      <a:fillRect/>
                    </a:stretch>
                  </pic:blipFill>
                  <pic:spPr>
                    <a:xfrm>
                      <a:off x="0" y="0"/>
                      <a:ext cx="2028825" cy="3905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（这里乙块地的产量是标准量1）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894080"/>
            <wp:effectExtent l="0" t="0" r="0" b="1270"/>
            <wp:docPr id="56" name="图片 55"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5" descr="55"/>
                    <pic:cNvPicPr>
                      <a:picLocks noChangeAspect="1"/>
                    </pic:cNvPicPr>
                  </pic:nvPicPr>
                  <pic:blipFill>
                    <a:blip r:embed="rId60"/>
                    <a:stretch>
                      <a:fillRect/>
                    </a:stretch>
                  </pic:blipFill>
                  <pic:spPr>
                    <a:xfrm>
                      <a:off x="0" y="0"/>
                      <a:ext cx="4762500" cy="89408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（这里甲块地的产量是标准量1）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011045" cy="751840"/>
            <wp:effectExtent l="0" t="0" r="0" b="10795"/>
            <wp:docPr id="57" name="图片 56" descr="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6" descr="56"/>
                    <pic:cNvPicPr>
                      <a:picLocks noChangeAspect="1"/>
                    </pic:cNvPicPr>
                  </pic:nvPicPr>
                  <pic:blipFill>
                    <a:blip r:embed="rId61"/>
                    <a:stretch>
                      <a:fillRect/>
                    </a:stretch>
                  </pic:blipFill>
                  <pic:spPr>
                    <a:xfrm>
                      <a:off x="0" y="0"/>
                      <a:ext cx="2011045" cy="7518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=546（千克）</w:t>
      </w:r>
    </w:p>
    <w:p>
      <w:pPr>
        <w:ind w:firstLine="238" w:firstLineChars="99"/>
        <w:rPr>
          <w:rFonts w:hint="eastAsia"/>
        </w:rPr>
      </w:pPr>
      <w:r>
        <w:rPr>
          <w:rFonts w:ascii="宋体" w:hAnsi="宋体" w:cs="宋体"/>
          <w:kern w:val="0"/>
          <w:sz w:val="24"/>
        </w:rPr>
        <w:t>答略。</w:t>
      </w:r>
    </w:p>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五</w:t>
      </w:r>
      <w:r>
        <w:rPr>
          <w:rFonts w:hint="eastAsia" w:ascii="宋体" w:hAnsi="宋体" w:cs="宋体"/>
          <w:b/>
          <w:bCs/>
          <w:kern w:val="0"/>
          <w:sz w:val="30"/>
          <w:szCs w:val="30"/>
        </w:rPr>
        <w:t xml:space="preserve">讲    </w:t>
      </w:r>
      <w:r>
        <w:rPr>
          <w:rFonts w:ascii="宋体" w:hAnsi="宋体" w:cs="宋体"/>
          <w:b/>
          <w:bCs/>
          <w:kern w:val="0"/>
          <w:sz w:val="30"/>
          <w:szCs w:val="30"/>
        </w:rPr>
        <w:t>分析法</w:t>
      </w:r>
    </w:p>
    <w:p>
      <w:pPr>
        <w:widowControl/>
        <w:wordWrap w:val="0"/>
        <w:spacing w:before="100" w:beforeAutospacing="1" w:after="100" w:afterAutospacing="1"/>
        <w:ind w:firstLine="480"/>
        <w:rPr>
          <w:rFonts w:ascii="宋体" w:hAnsi="宋体" w:cs="宋体"/>
          <w:kern w:val="0"/>
          <w:sz w:val="20"/>
          <w:szCs w:val="20"/>
        </w:rPr>
      </w:pPr>
      <w:r>
        <w:rPr>
          <w:rFonts w:ascii="宋体" w:hAnsi="宋体" w:cs="宋体"/>
          <w:kern w:val="0"/>
          <w:sz w:val="24"/>
        </w:rPr>
        <w:t>从求解的问题出发，正确选择所需要的两个条件，依次推导，一直到问题得到解决的解题方法叫分析法。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用分析法解应用题时，如果解题所需要的两个条件，（或其中的一个条件）是未知的，就要分别求解找出这两个（或一个）条件，一直到所需要的条件都是已知的为止。</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分析法适于解答数量关系比较复杂的应用题。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玩具厂计划每天生产200件玩具，已经生产了6天，共生产1260件。问平均每天超过计划多少件？（适于三年级程度）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解：这道题是求平均每天超过计划多少件。要求平均每天超过计划多少件，必须具备两个条件（图5-1）：①实际每天生产多少件；②计划每天生产多少件。</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"http://www.sumir.cn/image/57.gif"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66975" cy="1400175"/>
            <wp:effectExtent l="0" t="0" r="9525" b="9525"/>
            <wp:docPr id="58" name="图片 57" descr="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7" descr="57"/>
                    <pic:cNvPicPr>
                      <a:picLocks noChangeAspect="1"/>
                    </pic:cNvPicPr>
                  </pic:nvPicPr>
                  <pic:blipFill>
                    <a:blip r:embed="rId62"/>
                    <a:stretch>
                      <a:fillRect/>
                    </a:stretch>
                  </pic:blipFill>
                  <pic:spPr>
                    <a:xfrm>
                      <a:off x="0" y="0"/>
                      <a:ext cx="2466975" cy="140017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计划每天生产200件是已知条件。实际每天生产多少件，题中没有直接告诉，需要求出来。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要求实际每天生产多少件，必须具备两个条件（图5-1）：①一共生产了多少件；②已经生产了多少天。这两个条件都是已知的：①一共生产了1260件；②已经生产了6天。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分析到这里，问题就得到解决了。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此题分步列式计算就是：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（1）实际每天生产多少件？</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1260÷6=210（件）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（2）平均每天超过计划多少件？</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210-200=10（件）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1260÷6-200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=210-200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=10（件）</w:t>
      </w:r>
      <w:r>
        <w:rPr>
          <w:rFonts w:ascii="宋体" w:hAnsi="宋体" w:cs="宋体"/>
          <w:b/>
          <w:bCs/>
          <w:kern w:val="0"/>
          <w:sz w:val="24"/>
        </w:rPr>
        <w:t>例2</w:t>
      </w:r>
      <w:r>
        <w:rPr>
          <w:rFonts w:ascii="宋体" w:hAnsi="宋体" w:cs="宋体"/>
          <w:kern w:val="0"/>
          <w:sz w:val="24"/>
        </w:rPr>
        <w:t xml:space="preserve"> 四月上旬，甲车间制造了257个机器零件，乙车间制造的机器零件是甲车间的2倍。四月上旬两个车间共制造多少个机器零件？（适于三年级程度）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解：要求两个车间共制造多少个机器零件，必须具备两个条件（图5-2）：①甲车间制造多少个零件；②乙车间制造多少个零件。已知甲车间制造257个零件，乙车间制造多少个零件未知。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下面需要把“乙车间制造多少个零件”作为一个问题，并找出解答这个问题所需要的两个条件。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这两个条件（图5-2）是：①甲车间制造多少个零件；②乙车间制造的零件是甲车间的几倍。这两个条件都是已知的：①甲车间制造257个，乙车间制造的零件数是甲车间的2倍。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分析到此，问题就得到解决了。</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"http://www.sumir.cn/image/58.gif"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553335" cy="1438275"/>
            <wp:effectExtent l="0" t="0" r="18415" b="9525"/>
            <wp:docPr id="59" name="图片 58"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descr="58"/>
                    <pic:cNvPicPr>
                      <a:picLocks noChangeAspect="1"/>
                    </pic:cNvPicPr>
                  </pic:nvPicPr>
                  <pic:blipFill>
                    <a:blip r:embed="rId63"/>
                    <a:stretch>
                      <a:fillRect/>
                    </a:stretch>
                  </pic:blipFill>
                  <pic:spPr>
                    <a:xfrm>
                      <a:off x="0" y="0"/>
                      <a:ext cx="2553335" cy="143827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此题分步列式计算就是：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（1）乙车间制造零件多少个？</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257×2=514（个）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（2）两个车间共制造零件多少个？</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257+514=771（个）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257+257×2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=257+514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=771（个）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例3</w:t>
      </w:r>
      <w:r>
        <w:rPr>
          <w:rFonts w:ascii="宋体" w:hAnsi="宋体" w:cs="宋体"/>
          <w:kern w:val="0"/>
          <w:sz w:val="24"/>
        </w:rPr>
        <w:t xml:space="preserve"> 某车间要生产180个机器零件，已经工作了3天，平均每天生产20个。剩下的如果每天生产30个，还需要几天才能完成？（适于四年级程度）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解：要求还需要几天才能完成，必须具备两个条件（图5-3）：①还剩下多少个零件；②每天生产多少个零件。在这两个条件中，每天生产30个零件是已知条件，还剩多少个零件未知。</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"http://www.sumir.cn/image/59.gif"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971675" cy="1762125"/>
            <wp:effectExtent l="0" t="0" r="9525" b="9525"/>
            <wp:docPr id="60" name="图片 59" descr="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9" descr="59"/>
                    <pic:cNvPicPr>
                      <a:picLocks noChangeAspect="1"/>
                    </pic:cNvPicPr>
                  </pic:nvPicPr>
                  <pic:blipFill>
                    <a:blip r:embed="rId64"/>
                    <a:stretch>
                      <a:fillRect/>
                    </a:stretch>
                  </pic:blipFill>
                  <pic:spPr>
                    <a:xfrm>
                      <a:off x="0" y="0"/>
                      <a:ext cx="1971675" cy="176212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先把“还剩多少个零件”作为一个问题，并找出解答这个问题所需要的两个条件。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要算出还剩下多少个零件，必须具备的两个条件（图5-3）是：①要生产多少个零件；②已经生产了多少个零件。要生产180个零件是已知条件，已经生产多少个零件未知。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然后把“已经生产多少个零件”作为一个问题，并找出解答这个问题所需要的两个条件。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要算出已生产多少个零件，必须知道的两个条件（图5-3）是：①每天生产多少个零件；②生产了几天。这两个条件题中都已经给出：每天生产20个零件，生产了3天。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 xml:space="preserve">分析到此，问题就得到解决。   </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上面的思考过程，分步列式计算就是：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（1）已经生产了多少个零件？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20×3=60（个）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（2）剩下多少个零件？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180-60=120（个）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（3）还要几天才能完成？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120÷30=4（天）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（180-20×3）÷30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=（180-60）÷30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=120÷30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例4</w:t>
      </w:r>
      <w:r>
        <w:rPr>
          <w:rFonts w:ascii="宋体" w:hAnsi="宋体" w:cs="宋体"/>
          <w:kern w:val="0"/>
          <w:sz w:val="24"/>
        </w:rPr>
        <w:t xml:space="preserve"> 王明买了24本笔记本和6支铅笔，共花了9.60元钱。已知每支铅笔0.08元，每本笔记本多少钱？（适于五年级程度）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解：要算出每本笔记本多少钱，必须具备两个条件（图5-4）：①买笔记本用了多少钱；②买了多少本笔记本。从题中已知买了24本笔记本，买笔记本用的钱数未知。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先把买笔记本用的钱数作为一个问题，并找出解答这个问题所需要的两个条件。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要算出买笔记本用多少钱，必须知道的两个条件（图5-4）是：①买笔记本、铅笔共用多少钱；②买铅笔用多少钱。已知买笔记本、铅笔共用9.60元，买铅笔用去多少钱未知。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然后找出“买铅笔用多少钱”所需要的两个条件。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要算出买铅笔用多少钱，必须知道的两个条件（图5-4）是：①买多少支铅笔；②每支铅笔多少钱。这两个条件在题中都是已知的：买6支铅笔，每支0.08元。</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"http://www.sumir.cn/image/60.gif"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10460" cy="1771650"/>
            <wp:effectExtent l="0" t="0" r="8890" b="0"/>
            <wp:docPr id="61" name="图片 60" descr="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0" descr="60"/>
                    <pic:cNvPicPr>
                      <a:picLocks noChangeAspect="1"/>
                    </pic:cNvPicPr>
                  </pic:nvPicPr>
                  <pic:blipFill>
                    <a:blip r:embed="rId65"/>
                    <a:stretch>
                      <a:fillRect/>
                    </a:stretch>
                  </pic:blipFill>
                  <pic:spPr>
                    <a:xfrm>
                      <a:off x="0" y="0"/>
                      <a:ext cx="2410460" cy="17716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分析到此，问题就得到解决。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此题分步列式计算就是：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（1）买铅笔用去多少元？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0.08×6=0.48（元）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（2）买笔记本用去多少元？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9.60-0.48=9.12（元）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（3）每本笔记本多少元？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9.12÷24=0.38（元）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列综合算式计算：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（9.60-0.08×6）÷24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＝（9.60-0.48）÷24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=9.12÷24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=0.38（元）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答：每本笔记本0.38元。</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例5</w:t>
      </w:r>
      <w:r>
        <w:rPr>
          <w:rFonts w:ascii="宋体" w:hAnsi="宋体" w:cs="宋体"/>
          <w:kern w:val="0"/>
          <w:sz w:val="24"/>
        </w:rPr>
        <w:t xml:space="preserve"> 仓库里共有化肥2520袋，两辆车同时往外运，共运30次，每次甲车运51袋。每次甲车比乙车多运多少袋？（适于五年级程度）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解：求每次甲车比乙车多运多少袋，必须具备两个条件（图5-5）：①甲车每次运多少袋；②乙车每次运多少袋。甲车每次运51袋已知，乙车每次运多少袋未知。</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"http://www.sumir.cn/image/61.gif"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286635" cy="1647825"/>
            <wp:effectExtent l="0" t="0" r="18415" b="9525"/>
            <wp:docPr id="62" name="图片 61" descr="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descr="61"/>
                    <pic:cNvPicPr>
                      <a:picLocks noChangeAspect="1"/>
                    </pic:cNvPicPr>
                  </pic:nvPicPr>
                  <pic:blipFill>
                    <a:blip r:embed="rId66"/>
                    <a:stretch>
                      <a:fillRect/>
                    </a:stretch>
                  </pic:blipFill>
                  <pic:spPr>
                    <a:xfrm>
                      <a:off x="0" y="0"/>
                      <a:ext cx="2286635" cy="164782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先找出解答“乙车每次运多少袋”所需要的两个条件。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要算出乙车每次运多少袋，必须具备两个条件（图5-5）：①两车一次共运多少袋；②甲车一次运多少袋。甲车一次运51袋已知；两车一次共运多少袋是未知条件。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然后把“两车一次共运多少袋”作为一个问题，并找出解答这个问题所需要的两个条件。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要算出两车一次共运多少袋，必须具备两个条件（图5-5）：①一共有多少袋化肥；②两车共运多少次。这两个条件都是已知的：共有2520袋化肥，两车共运30次。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分析到此，问题就得到解决。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此题分步列式计算就是：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①两车一次共运多少袋？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2520÷30=84（袋）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②乙车每次运多少袋？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84-51=33（袋）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③每次甲车比乙车多运多少袋？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51-33=18（袋）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51-（2520÷30-51）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=51-33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例6</w:t>
      </w:r>
      <w:r>
        <w:rPr>
          <w:rFonts w:ascii="宋体" w:hAnsi="宋体" w:cs="宋体"/>
          <w:kern w:val="0"/>
          <w:sz w:val="24"/>
        </w:rPr>
        <w:t xml:space="preserve"> 把627.5千克梨装在纸箱中，先装7箱，每箱装梨20千克，其余的梨每箱装37.5千克。这些梨共装多少箱？（适于五年级程度）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解：要算出共装多少箱，必须具备两个条件（图5-6）：①先装多少箱。②后装多少箱。先装7箱已知，后装多少箱未知。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先把“后装多少箱”作为一个问题，并找出解答这个问题所需要的两个条件。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要算出后装多少箱，必须具备两个条件（图5-6）：①后来一共要装多少千克；②后来每箱装多少千克。后来每箱装37.5千克已知，后来一共装多少千克未知。</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"http://www.sumir.cn/image/62.gif"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172335" cy="2028825"/>
            <wp:effectExtent l="0" t="0" r="18415" b="9525"/>
            <wp:docPr id="63" name="图片 62" descr="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2" descr="62"/>
                    <pic:cNvPicPr>
                      <a:picLocks noChangeAspect="1"/>
                    </pic:cNvPicPr>
                  </pic:nvPicPr>
                  <pic:blipFill>
                    <a:blip r:embed="rId67"/>
                    <a:stretch>
                      <a:fillRect/>
                    </a:stretch>
                  </pic:blipFill>
                  <pic:spPr>
                    <a:xfrm>
                      <a:off x="0" y="0"/>
                      <a:ext cx="2172335" cy="202882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把“后来一共要装多少千克”作为一个问题提出，并找出回答这一问题所需要的两个条件。要求后来一共要装多少千克，必须具备两个条件（图5-6）：①梨的总重量；②先装了多少千克。梨的总重量是627.5千克已知的；先装了多少千克是未知的，要把它作为一个问题提出来，并找出回答这个问题所需要的两个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这两个条件（图5-6）是：①先装的每箱装梨多少千克；②装了多少箱。这两个条件都是已知的：先装的每箱装梨20千克，装了7箱。</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分析到此，问题就得到解决了。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此题分步列式计算就是：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①先装多少千克？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20×7=140（千克）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②后来共装多少千克？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627.5-140=487.5（千克）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③后来装了多少箱？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487.5÷37.5=13（箱）</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④共装多少箱？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7+13=20（箱）</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7+（627.5-20×7）÷37.5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=7+（627.5-140）÷37.5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=7+487.5÷37.5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=20（箱）</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注意：开始学习用分析法解应用题时，一定要画思路图，当对分析法的解题方法已经很熟悉时，可不再画思路图，而直接分析解答应用题了。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371475"/>
            <wp:effectExtent l="0" t="0" r="0" b="8890"/>
            <wp:docPr id="65" name="图片 63" descr="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3" descr="63"/>
                    <pic:cNvPicPr>
                      <a:picLocks noChangeAspect="1"/>
                    </pic:cNvPicPr>
                  </pic:nvPicPr>
                  <pic:blipFill>
                    <a:blip r:embed="rId68"/>
                    <a:stretch>
                      <a:fillRect/>
                    </a:stretch>
                  </pic:blipFill>
                  <pic:spPr>
                    <a:xfrm>
                      <a:off x="0" y="0"/>
                      <a:ext cx="4762500" cy="3714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52425" cy="219075"/>
            <wp:effectExtent l="0" t="0" r="9525" b="8255"/>
            <wp:docPr id="44" name="图片 64" descr="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64" descr="64"/>
                    <pic:cNvPicPr>
                      <a:picLocks noChangeAspect="1"/>
                    </pic:cNvPicPr>
                  </pic:nvPicPr>
                  <pic:blipFill>
                    <a:blip r:embed="rId69"/>
                    <a:stretch>
                      <a:fillRect/>
                    </a:stretch>
                  </pic:blipFill>
                  <pic:spPr>
                    <a:xfrm>
                      <a:off x="0" y="0"/>
                      <a:ext cx="352425" cy="219075"/>
                    </a:xfrm>
                    <a:prstGeom prst="rect">
                      <a:avLst/>
                    </a:prstGeom>
                    <a:noFill/>
                    <a:ln w="9525">
                      <a:noFill/>
                    </a:ln>
                  </pic:spPr>
                </pic:pic>
              </a:graphicData>
            </a:graphic>
          </wp:inline>
        </w:drawing>
      </w:r>
      <w:r>
        <w:rPr>
          <w:rFonts w:ascii="宋体" w:hAnsi="宋体" w:cs="宋体"/>
          <w:kern w:val="0"/>
          <w:sz w:val="24"/>
          <w:vertAlign w:val="subscript"/>
        </w:rPr>
        <w:fldChar w:fldCharType="end"/>
      </w:r>
      <w:r>
        <w:rPr>
          <w:rFonts w:ascii="宋体" w:hAnsi="宋体" w:cs="宋体"/>
          <w:kern w:val="0"/>
          <w:sz w:val="24"/>
        </w:rPr>
        <w:t>节约了15％。问六月份比四月份少用煤多少吨？（适于六年级程度）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解：此题中出现两个标准量：“四月份的用煤量”和“五月份的用煤量”。四月份的用煤量和六月份的用煤量都与五月份的用煤量有直接联系。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要算出六月份比四月份少用煤多少吨，必须知道六月份、四月份各用煤多少吨。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要算出六月份用煤多少吨，必须知道两个条件：①五月份用煤多少吨；②六月份比五月份节约多少。这两个条件都是已知的。六月份用煤的吨数是：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3200×（1-15％）=2720（吨）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要算出四月份用煤多少吨，必须知道两个条件：①五月份用煤多少吨；②五月份比四月份节约多少。这两个条件都是已知的。四月份用煤的吨数是：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030095" cy="389255"/>
            <wp:effectExtent l="0" t="0" r="0" b="11430"/>
            <wp:docPr id="66" name="图片 65" descr="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5" descr="65"/>
                    <pic:cNvPicPr>
                      <a:picLocks noChangeAspect="1"/>
                    </pic:cNvPicPr>
                  </pic:nvPicPr>
                  <pic:blipFill>
                    <a:blip r:embed="rId70"/>
                    <a:stretch>
                      <a:fillRect/>
                    </a:stretch>
                  </pic:blipFill>
                  <pic:spPr>
                    <a:xfrm>
                      <a:off x="0" y="0"/>
                      <a:ext cx="2030095"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知道了六月份、四月份用煤的吨数，就可以求出六月份比四月份少用煤多少吨。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3600-2720=880（吨）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438400" cy="389255"/>
            <wp:effectExtent l="0" t="0" r="0" b="11430"/>
            <wp:docPr id="67" name="图片 66" descr="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6" descr="66"/>
                    <pic:cNvPicPr>
                      <a:picLocks noChangeAspect="1"/>
                    </pic:cNvPicPr>
                  </pic:nvPicPr>
                  <pic:blipFill>
                    <a:blip r:embed="rId71"/>
                    <a:stretch>
                      <a:fillRect/>
                    </a:stretch>
                  </pic:blipFill>
                  <pic:spPr>
                    <a:xfrm>
                      <a:off x="0" y="0"/>
                      <a:ext cx="243840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=3600-2720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=880（吨）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p>
    <w:p>
      <w:pPr>
        <w:rPr>
          <w:rFonts w:hint="eastAsia"/>
        </w:rPr>
      </w:pPr>
      <w:r>
        <w:rPr>
          <w:rFonts w:ascii="宋体" w:hAnsi="宋体" w:cs="宋体"/>
          <w:kern w:val="0"/>
          <w:sz w:val="24"/>
        </w:rPr>
        <w:t>答略。</w:t>
      </w: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六</w:t>
      </w:r>
      <w:r>
        <w:rPr>
          <w:rFonts w:hint="eastAsia" w:ascii="宋体" w:hAnsi="宋体" w:cs="宋体"/>
          <w:b/>
          <w:bCs/>
          <w:kern w:val="0"/>
          <w:sz w:val="30"/>
          <w:szCs w:val="30"/>
        </w:rPr>
        <w:t xml:space="preserve">讲  </w:t>
      </w:r>
      <w:r>
        <w:rPr>
          <w:rFonts w:ascii="宋体" w:hAnsi="宋体" w:cs="宋体"/>
          <w:b/>
          <w:bCs/>
          <w:kern w:val="0"/>
          <w:sz w:val="30"/>
          <w:szCs w:val="30"/>
        </w:rPr>
        <w:t>分析-综合法</w:t>
      </w:r>
    </w:p>
    <w:p>
      <w:pPr>
        <w:widowControl/>
        <w:spacing w:before="100" w:beforeAutospacing="1" w:after="100" w:afterAutospacing="1"/>
        <w:ind w:firstLine="480"/>
        <w:jc w:val="left"/>
        <w:rPr>
          <w:rFonts w:hint="eastAsia" w:ascii="宋体" w:hAnsi="宋体" w:cs="宋体"/>
          <w:kern w:val="0"/>
          <w:sz w:val="24"/>
        </w:rPr>
      </w:pPr>
    </w:p>
    <w:p>
      <w:pPr>
        <w:widowControl/>
        <w:wordWrap w:val="0"/>
        <w:jc w:val="left"/>
        <w:rPr>
          <w:rFonts w:ascii="宋体" w:hAnsi="宋体" w:cs="宋体"/>
          <w:kern w:val="0"/>
          <w:sz w:val="20"/>
          <w:szCs w:val="20"/>
        </w:rPr>
      </w:pPr>
      <w:r>
        <w:rPr>
          <w:rFonts w:ascii="宋体" w:hAnsi="宋体" w:cs="宋体"/>
          <w:kern w:val="0"/>
          <w:sz w:val="24"/>
        </w:rPr>
        <w:t>综合法和分析法是解应用题时常用的两种基本方法。在解比较复杂的应用题时，由于单纯用综合法或分析法时，思维会出现障碍，所以要把综合法和分析法结合起来使用。我们把分析法和综合法结合起来解应用题的方法叫做分析-综合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运输队要把600吨化肥运到外地，计划每天运22吨。运了15天以后，剩下的化肥要在10天内运完。这样每天要比原计划多运多少吨？（适于五年级程度）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解：解此题要运用分析法和综合法去思考。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先用综合法思考。根据“原计划每天运22吨”和“运了15天”这两个条件，可以求出已经运出的吨数（图6-1）。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"http://www.sumir.cn/image/67.gif"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971675" cy="1247775"/>
            <wp:effectExtent l="0" t="0" r="9525" b="9525"/>
            <wp:docPr id="68" name="图片 67" descr="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7" descr="67"/>
                    <pic:cNvPicPr>
                      <a:picLocks noChangeAspect="1"/>
                    </pic:cNvPicPr>
                  </pic:nvPicPr>
                  <pic:blipFill>
                    <a:blip r:embed="rId72"/>
                    <a:stretch>
                      <a:fillRect/>
                    </a:stretch>
                  </pic:blipFill>
                  <pic:spPr>
                    <a:xfrm>
                      <a:off x="0" y="0"/>
                      <a:ext cx="1971675" cy="124777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根据要“运600吨”和已经运出的吨数，可以求出剩下化肥的吨数（图6-1）。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接下去要用哪两个数量求出什么数量呢？不好思考了。所以用综合法分析到这儿，接着要用分析法思考了。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要求“每天比原计划多运多少吨”，必须知道“后来每天运多少吨”和“原计划每天运多少吨”。“原计划每天运22吨”是已知条件，“后来每天运多少吨”不知道，这是此题的中间问题（图6-2）。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"http://www.sumir.cn/image/68.gif"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315210" cy="1247775"/>
            <wp:effectExtent l="0" t="0" r="8890" b="9525"/>
            <wp:docPr id="69" name="图片 68" descr="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8" descr="68"/>
                    <pic:cNvPicPr>
                      <a:picLocks noChangeAspect="1"/>
                    </pic:cNvPicPr>
                  </pic:nvPicPr>
                  <pic:blipFill>
                    <a:blip r:embed="rId73"/>
                    <a:stretch>
                      <a:fillRect/>
                    </a:stretch>
                  </pic:blipFill>
                  <pic:spPr>
                    <a:xfrm>
                      <a:off x="0" y="0"/>
                      <a:ext cx="2315210" cy="124777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要知道“后来每天运多少吨”，必须知道“剩下多少吨”和“要在多少天内运完”。这两个条件中，第二个条件是已知的，“要在10天内运完”，“剩下多少吨”是未知的中间问题。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我们在前面用综合法分析这道题时，已经得到求剩下吨数的方法了。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所以本题分析到这里就可以解答了。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此题分步列式解答时，要从图6-1的上面往下看，接着从图6-2的下面往上看。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（1）已经运多少吨？</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22×15=330（吨）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（2）剩下多少吨？</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600-330=270（吨）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（3）后来每天运多少吨？</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270÷10=27吨）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（4）每天比原计划多运多少吨？</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27-22=5（吨）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（600-22×15）÷10-22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=（600-330）÷10-22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=270÷10-22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=27-22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=5（吨）</w:t>
      </w:r>
    </w:p>
    <w:p>
      <w:pPr>
        <w:widowControl/>
        <w:spacing w:before="100" w:beforeAutospacing="1" w:after="100" w:afterAutospacing="1"/>
        <w:ind w:firstLine="480"/>
        <w:jc w:val="left"/>
        <w:rPr>
          <w:rFonts w:hint="eastAsia"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某鞋厂原计划30天做皮鞋13500双，实际上每天比原计划多做50双。问这个鞋厂提前几天完成原计划的任务？（适于五年级程度）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解：解答此题一般要运用分析法和综合法去思考。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先用分析法思考。要算出提前几天完成计划，必须知道“原计划天数”和“实际做鞋数”（图6-3）。“原计划天数”是30</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"http://www.sumir.cn/image/69.gif"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37765" cy="1276350"/>
            <wp:effectExtent l="0" t="0" r="635" b="0"/>
            <wp:docPr id="70" name="图片 6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69" descr="69"/>
                    <pic:cNvPicPr>
                      <a:picLocks noChangeAspect="1"/>
                    </pic:cNvPicPr>
                  </pic:nvPicPr>
                  <pic:blipFill>
                    <a:blip r:embed="rId74"/>
                    <a:stretch>
                      <a:fillRect/>
                    </a:stretch>
                  </pic:blipFill>
                  <pic:spPr>
                    <a:xfrm>
                      <a:off x="0" y="0"/>
                      <a:ext cx="2437765" cy="12763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天，已经知道；“实际做鞋天数”不知道，是中间问题。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要知道“实际做鞋天数”必须知道“皮鞋总数”和“实际每天做的皮鞋数”（图6-3）。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到此可以往下思考，要算出实际每天做的皮鞋数，必须具备哪两个条件？但有的人觉得这样思考时不顺当，思路会“卡壳”，这时就要换用综合法进行思考。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由“原计划30天做皮鞋13500双”，可求出“原计划每天做的皮鞋数”（图6-4）。</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"http://www.sumir.cn/image/70.gif"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581910" cy="1323975"/>
            <wp:effectExtent l="0" t="0" r="8890" b="9525"/>
            <wp:docPr id="71" name="图片 70"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0" descr="70"/>
                    <pic:cNvPicPr>
                      <a:picLocks noChangeAspect="1"/>
                    </pic:cNvPicPr>
                  </pic:nvPicPr>
                  <pic:blipFill>
                    <a:blip r:embed="rId75"/>
                    <a:stretch>
                      <a:fillRect/>
                    </a:stretch>
                  </pic:blipFill>
                  <pic:spPr>
                    <a:xfrm>
                      <a:off x="0" y="0"/>
                      <a:ext cx="2581910" cy="132397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由“原计划每天做的皮鞋数”和“实际每天比原计划多做50双”，可用加法算出“实际每天做的皮鞋数”（图6-4）。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分析到此，这道题的问题就得到解决了。此题用分步列式的方法计算时，得从图6-4的上面往下面推想，然后从图6-3的后面（下面）往前推想。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（1）看图6-4的思路图。通过把原计划做的13500双除以计划做的30天，可以得到原计划每天做多少双皮鞋。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13500÷30=450（双）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（2）在计划每天做的450双皮鞋上，加上实际每天多做的50双，得到实际每天做的皮鞋数。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450+50=500（双）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（3）接着看图6-3的思路图。从思路图的下面往上推想，皮鞋总数除以实际每天做的皮鞋数500双，得到实际制做的天数。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13500÷500=27（天）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（4）接着往上看，从原计划做的30天，减去实际做的天数27天，就得到提前完成计划的天数。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30-27=3（天）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把上面分步计算的算式综合为一个算式是：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30-13500÷（13500÷30+50）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=30-13500÷500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例3</w:t>
      </w:r>
      <w:r>
        <w:rPr>
          <w:rFonts w:ascii="宋体" w:hAnsi="宋体" w:cs="宋体"/>
          <w:kern w:val="0"/>
          <w:sz w:val="24"/>
        </w:rPr>
        <w:t>甲、乙两队同时开凿一条2160米长的隧道，甲队从一端起，每天开凿20米，乙队从另一端起，每天比甲队多开凿5米。两队在离中点多远的地方会合？（适于五年级程度）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解：看图6-5。要求两队在离中点多远的地方会合，需要知道隧道的中点及会合点离一端的距离（分析法）。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每天20米每天比甲队多5米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"http://www.sumir.cn/image/71.gif"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343785" cy="676275"/>
            <wp:effectExtent l="0" t="0" r="18415" b="9525"/>
            <wp:docPr id="72" name="图片 71"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1" descr="71"/>
                    <pic:cNvPicPr>
                      <a:picLocks noChangeAspect="1"/>
                    </pic:cNvPicPr>
                  </pic:nvPicPr>
                  <pic:blipFill>
                    <a:blip r:embed="rId76"/>
                    <a:stretch>
                      <a:fillRect/>
                    </a:stretch>
                  </pic:blipFill>
                  <pic:spPr>
                    <a:xfrm>
                      <a:off x="0" y="0"/>
                      <a:ext cx="2343785" cy="67627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隧道全长2160米，中点到一端的距离可以通过2160÷2求得（综合法）。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求出会合点（在甲队的一侧）距离甲队开凿点的距离，实际就是求甲队开凿的米数。要求甲队开凿的米数，就要知道甲队（或乙队）每天开凿的米数（已知）和开凿的天数（分析法）。甲队每天开凿20米已知，开凿的天数不知道。</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要求出开凿的天数，需要知道隧道的全长（已知）和两队每天共开凿多少米（分析法）。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已知甲队每天开凿20米，乙队每天比甲队多开凿5米，这样可以求出乙队每天开凿多少米，从而求出甲、乙两队一天共开凿多少米（综合法）。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分析到此，这道题的问题就得到解决了。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此题用分步列式的方法计算时，还得从上面分析过程的后面往前推理。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（1）乙队每天开凿多少米？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20+5=25（米）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（2）甲乙两队一天共开凿多少米？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20+25=45（米）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（3）甲乙两队共同开凿这个隧道用多少天？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2160÷45=48（天）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（4）甲队开凿了多少米？（会合点与甲队开凿点的距离）</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20×48=960（米）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（5）甲队到中点的距离是多少米？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2160÷2=1080（米）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（6）会合点与中点间的距离是多少米？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1080-960=120（米）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2160÷2-20×[2160÷（20+20+5）]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=1080-20×48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=1080-960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某中队三个小队的少先队员采集树种。第一小队8名队员共采集11.6千克，第二小队6名队员比第一小队少采集2.8千克，第三小队10名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"http://www.sumir.cn/image/72.gif"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4405" cy="361950"/>
            <wp:effectExtent l="0" t="0" r="17145" b="0"/>
            <wp:docPr id="74" name="图片 72" descr="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2" descr="72"/>
                    <pic:cNvPicPr>
                      <a:picLocks noChangeAspect="1"/>
                    </pic:cNvPicPr>
                  </pic:nvPicPr>
                  <pic:blipFill>
                    <a:blip r:embed="rId77"/>
                    <a:stretch>
                      <a:fillRect/>
                    </a:stretch>
                  </pic:blipFill>
                  <pic:spPr>
                    <a:xfrm>
                      <a:off x="0" y="0"/>
                      <a:ext cx="4764405" cy="3619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如果先用综合法分析，虽然已知数量间存在着一定的关系，但不容易选择出与所求数量有直接联系的数量关系。而用分析法分析，能立即找到与所求数量有直接联系的数量关系，找到解题所需要的数量后，再用综合法分析。</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要求出三个小队平均每名队员采集多少千克，必需知道“三个小队共采集树种多少千克”和“全体队员的人数”（图6-6）。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要求“三个小队共采集多少千克”，必须知道一、二、三这三个小队各采集多少千克；要求“全体队员人数”必须知道各小队的人数（图6-6）。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三个小队的人数都已经知道，第一小队采集11.6千克也已知，只是第二、三小队各采集多少还不知道。</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往下可用综合法得出二、三小队各采集多少千克（图6-6）。</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"http://www.sumir.cn/image/73.gif"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705100" cy="3008630"/>
            <wp:effectExtent l="0" t="0" r="0" b="1270"/>
            <wp:docPr id="75" name="图片 73" descr="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3" descr="73"/>
                    <pic:cNvPicPr>
                      <a:picLocks noChangeAspect="1"/>
                    </pic:cNvPicPr>
                  </pic:nvPicPr>
                  <pic:blipFill>
                    <a:blip r:embed="rId78"/>
                    <a:stretch>
                      <a:fillRect/>
                    </a:stretch>
                  </pic:blipFill>
                  <pic:spPr>
                    <a:xfrm>
                      <a:off x="0" y="0"/>
                      <a:ext cx="2705100" cy="300863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由“第一小队共采集11.6千克”和“第二小队比第一小队少采集2.8千克”，可求出第二小队采集多少千克；由“第二小队采集的重量”和“第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"http://www.sumir.cn/image/74.gif"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230" cy="371475"/>
            <wp:effectExtent l="0" t="0" r="0" b="8890"/>
            <wp:docPr id="76" name="图片 74" descr="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4" descr="74"/>
                    <pic:cNvPicPr>
                      <a:picLocks noChangeAspect="1"/>
                    </pic:cNvPicPr>
                  </pic:nvPicPr>
                  <pic:blipFill>
                    <a:blip r:embed="rId79"/>
                    <a:stretch>
                      <a:fillRect/>
                    </a:stretch>
                  </pic:blipFill>
                  <pic:spPr>
                    <a:xfrm>
                      <a:off x="0" y="0"/>
                      <a:ext cx="4761230" cy="3714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往下可由三个小队各采集多少千克之和，求出三个小队共采集多少千克；也可以由各小队的人数之和求出“全体队员的人数”。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到此本题就可以解出来了。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本题分步列式解答的方法是：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（1）第二小队采集多少千克？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11.6-2.8=8.8（千克）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（2）第三小队采集多少千克？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"http://www.sumir.cn/image/75.gif"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609725" cy="390525"/>
            <wp:effectExtent l="0" t="0" r="0" b="8890"/>
            <wp:docPr id="77" name="图片 75" descr="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5" descr="75"/>
                    <pic:cNvPicPr>
                      <a:picLocks noChangeAspect="1"/>
                    </pic:cNvPicPr>
                  </pic:nvPicPr>
                  <pic:blipFill>
                    <a:blip r:embed="rId80"/>
                    <a:stretch>
                      <a:fillRect/>
                    </a:stretch>
                  </pic:blipFill>
                  <pic:spPr>
                    <a:xfrm>
                      <a:off x="0" y="0"/>
                      <a:ext cx="1609725" cy="3905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（3）三个小队共采集多少千克？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11.6+8.8+13.2=33.6（千克）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（4）三个小队有多少队员？</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8+6+10=24（人）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（5）平均每人采集多少千克？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33.6÷24=1.4（千克）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"http://www.sumir.cn/image/76.gif"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819525" cy="923925"/>
            <wp:effectExtent l="0" t="0" r="0" b="8890"/>
            <wp:docPr id="78" name="图片 76" descr="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6" descr="76"/>
                    <pic:cNvPicPr>
                      <a:picLocks noChangeAspect="1"/>
                    </pic:cNvPicPr>
                  </pic:nvPicPr>
                  <pic:blipFill>
                    <a:blip r:embed="rId81"/>
                    <a:stretch>
                      <a:fillRect/>
                    </a:stretch>
                  </pic:blipFill>
                  <pic:spPr>
                    <a:xfrm>
                      <a:off x="0" y="0"/>
                      <a:ext cx="3819525" cy="923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=33.6÷24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例5</w:t>
      </w:r>
      <w:r>
        <w:rPr>
          <w:rFonts w:ascii="宋体" w:hAnsi="宋体" w:cs="宋体"/>
          <w:kern w:val="0"/>
          <w:sz w:val="24"/>
        </w:rPr>
        <w:t>甲、乙两城之间的路程是210千米，慢车以每小时40千米的速度由甲城开往乙城，行车15分钟后，快车由乙城开往甲城，经过2小时两车相遇。这时快车开到甲城还需要多少小时？（适于六年级程度）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解：运用分析法和综合法，分析此题的思路是：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先用分析法来思考。要求出“快车开到甲城还需要多少小时”，必须知道两个条件（图6-7）：①相遇地点到甲城的距离；②快车每小时行多少千米。这两个条件题目中都没给出，应把它们分别作为中间问题。</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"http://www.sumir.cn/image/77.gif"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86025" cy="838200"/>
            <wp:effectExtent l="0" t="0" r="9525" b="0"/>
            <wp:docPr id="79" name="图片 77" descr="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7" descr="77"/>
                    <pic:cNvPicPr>
                      <a:picLocks noChangeAspect="1"/>
                    </pic:cNvPicPr>
                  </pic:nvPicPr>
                  <pic:blipFill>
                    <a:blip r:embed="rId82"/>
                    <a:stretch>
                      <a:fillRect/>
                    </a:stretch>
                  </pic:blipFill>
                  <pic:spPr>
                    <a:xfrm>
                      <a:off x="0" y="0"/>
                      <a:ext cx="2486025" cy="83820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接着思考，要求相遇地点到甲城的路程必须具备哪两个条件？要求快车每小时行多少千米必须具备哪两个条件？……如果思路不“卡壳”，就一直思考下去，直到解答出所求问题。如果思路“卡壳”了，就改用综合法思考。另画一个思路图（图6-8）。</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"http://www.sumir.cn/image/78.gif"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400935" cy="1885950"/>
            <wp:effectExtent l="0" t="0" r="18415" b="0"/>
            <wp:docPr id="80" name="图片 78"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8" descr="78"/>
                    <pic:cNvPicPr>
                      <a:picLocks noChangeAspect="1"/>
                    </pic:cNvPicPr>
                  </pic:nvPicPr>
                  <pic:blipFill>
                    <a:blip r:embed="rId83"/>
                    <a:stretch>
                      <a:fillRect/>
                    </a:stretch>
                  </pic:blipFill>
                  <pic:spPr>
                    <a:xfrm>
                      <a:off x="0" y="0"/>
                      <a:ext cx="2400935" cy="18859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图6-8中慢车已行的路程，就是快车从相遇点到甲城的路程。这段路程是：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"http://www.sumir.cn/image/79.gif"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942465" cy="389255"/>
            <wp:effectExtent l="0" t="0" r="0" b="11430"/>
            <wp:docPr id="81" name="图片 79" descr="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79" descr="79"/>
                    <pic:cNvPicPr>
                      <a:picLocks noChangeAspect="1"/>
                    </pic:cNvPicPr>
                  </pic:nvPicPr>
                  <pic:blipFill>
                    <a:blip r:embed="rId84"/>
                    <a:stretch>
                      <a:fillRect/>
                    </a:stretch>
                  </pic:blipFill>
                  <pic:spPr>
                    <a:xfrm>
                      <a:off x="0" y="0"/>
                      <a:ext cx="1942465"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快车已行的路程是：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210-90=120（千米）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快车每小时所行的路程是：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120÷2=60（千米）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到此，我们可以把慢车走过的路程除以快车的速度，得到快车开到甲城还需要的时间是：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90÷60=1.5（小时）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401695" cy="770890"/>
            <wp:effectExtent l="0" t="0" r="8255" b="10160"/>
            <wp:docPr id="82" name="图片 80" descr="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0" descr="80"/>
                    <pic:cNvPicPr>
                      <a:picLocks noChangeAspect="1"/>
                    </pic:cNvPicPr>
                  </pic:nvPicPr>
                  <pic:blipFill>
                    <a:blip r:embed="rId85"/>
                    <a:stretch>
                      <a:fillRect/>
                    </a:stretch>
                  </pic:blipFill>
                  <pic:spPr>
                    <a:xfrm>
                      <a:off x="0" y="0"/>
                      <a:ext cx="3401695" cy="770890"/>
                    </a:xfrm>
                    <a:prstGeom prst="rect">
                      <a:avLst/>
                    </a:prstGeom>
                    <a:noFill/>
                    <a:ln w="9525">
                      <a:noFill/>
                    </a:ln>
                  </pic:spPr>
                </pic:pic>
              </a:graphicData>
            </a:graphic>
          </wp:inline>
        </w:drawing>
      </w:r>
      <w:r>
        <w:rPr>
          <w:rFonts w:ascii="宋体" w:hAnsi="宋体" w:cs="宋体"/>
          <w:kern w:val="0"/>
          <w:sz w:val="24"/>
          <w:vertAlign w:val="subscript"/>
        </w:rPr>
        <w:fldChar w:fldCharType="end"/>
      </w:r>
    </w:p>
    <w:p>
      <w:pPr>
        <w:rPr>
          <w:rFonts w:hint="eastAsia"/>
        </w:rPr>
      </w:pPr>
      <w:r>
        <w:rPr>
          <w:rFonts w:ascii="宋体" w:hAnsi="宋体" w:cs="宋体"/>
          <w:kern w:val="0"/>
          <w:sz w:val="24"/>
        </w:rPr>
        <w:t>答略。</w:t>
      </w: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七</w:t>
      </w:r>
      <w:r>
        <w:rPr>
          <w:rFonts w:hint="eastAsia" w:ascii="宋体" w:hAnsi="宋体" w:cs="宋体"/>
          <w:b/>
          <w:bCs/>
          <w:kern w:val="0"/>
          <w:sz w:val="30"/>
          <w:szCs w:val="30"/>
        </w:rPr>
        <w:t xml:space="preserve">讲   </w:t>
      </w:r>
      <w:r>
        <w:rPr>
          <w:rFonts w:ascii="宋体" w:hAnsi="宋体" w:cs="宋体"/>
          <w:b/>
          <w:bCs/>
          <w:kern w:val="0"/>
          <w:sz w:val="30"/>
          <w:szCs w:val="30"/>
        </w:rPr>
        <w:t>归一法</w:t>
      </w:r>
    </w:p>
    <w:p>
      <w:pPr>
        <w:widowControl/>
        <w:wordWrap w:val="0"/>
        <w:jc w:val="left"/>
        <w:rPr>
          <w:rFonts w:ascii="宋体" w:hAnsi="宋体" w:cs="宋体"/>
          <w:kern w:val="0"/>
          <w:sz w:val="20"/>
          <w:szCs w:val="20"/>
        </w:rPr>
      </w:pPr>
      <w:r>
        <w:rPr>
          <w:rFonts w:ascii="宋体" w:hAnsi="宋体" w:cs="宋体"/>
          <w:kern w:val="0"/>
          <w:sz w:val="24"/>
        </w:rPr>
        <w:t>先求出单位数量（如单价、工效、单位面积的产量等），再以单位数量为标准，计算出所求数量的解题方法叫做归一法。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归一法分为一次直进归一法、一次逆反归一法、二次直进归一法、二次逆反归一法。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用归一法一般是解答整数、小数应用题，但也可以解答分数应用题。有些应用题用其它方法解答比较麻烦，不易懂，用归一法解则简单，容易懂。</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（一）一次直进归一法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通过一步运算求出单位数量之后，再求出若干个单位数量和的解题方法叫做一次直进归一法。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1.解整数、小数应用题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某零件加工小组，5天加工零件1500个。照这样计算，14天加工零件多少个？（适于三年级程度）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解：（1）一天加工零件多少个？</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1500÷5=300（个）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（2）14天加工零件多少个？</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300×14=4200（个）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1500÷5×14=4200（个）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此类型题是适宜用一次直进归一法解的基本题型，下面的题都在此类型题的基础上有所扩展。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例2</w:t>
      </w:r>
      <w:r>
        <w:rPr>
          <w:rFonts w:ascii="宋体" w:hAnsi="宋体" w:cs="宋体"/>
          <w:kern w:val="0"/>
          <w:sz w:val="24"/>
        </w:rPr>
        <w:t xml:space="preserve"> 用一台大型抽水机浇地，5小时浇了15公顷。照这样计算，再浇3小时，这台抽水机比原来多浇多少公顷地？（适于三年级程度）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解：（1）一小时浇地多少公顷？</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15÷5=3（公顷）</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（2）3小时浇地多少公顷？</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3×3=9（公顷）</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15÷5×3=9（公顷）</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例3</w:t>
      </w:r>
      <w:r>
        <w:rPr>
          <w:rFonts w:ascii="宋体" w:hAnsi="宋体" w:cs="宋体"/>
          <w:kern w:val="0"/>
          <w:sz w:val="24"/>
        </w:rPr>
        <w:t>一辆汽车3小时行驶了123.6千米。照这样的速度，再行驶4小时，这辆汽车一共行驶了多少千米？（适于五年级程度）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解：（1）一小时行驶多少千米？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123.6÷3=41.2（千米）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（2）前后共行驶多少小时？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3+4=7（小时）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（3）一共行驶多少千米？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41.2×7=288.4（千米）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123.6÷3×（3+4）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=41.2×7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=288.4（千米）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2.解分数应用题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83" name="图片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81"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AaDt67nwEAAB8DAAAOAAAAZHJzL2Uyb0RvYy54bWytUlFuEzEQ&#10;/UfiDpb/iTeBLWGVTYWoyk8FlQoHcL32roXtsTxuNjkB4gzchdsgrsHYTQOFP8TPyPbMvJn3njfn&#10;e+/YTie0EHq+XDSc6aBgsGHs+ccPl8/WnGGWYZAOgu75QSM/3z59spljp1cwgRt0YgQSsJtjz6ec&#10;YycEqkl7iQuIOlDSQPIy0zWNYkhyJnTvxKppzsQMaYgJlEak14v7JN9WfGO0yu+NQZ2Z6zntlmtM&#10;Nd6WKLYb2Y1Jxsmq4xryH7bw0gYaeoK6kFmyu2T/gvJWJUAweaHACzDGKl05EJtl8webm0lGXbmQ&#10;OBhPMuH/g1XvdteJ2aHn6+ecBenJo+9fv/348pmtl0WdOWJHRTfxOhV+GK9AfUIW4M0kw6hfYySN&#10;yflSKx4Vlwse2/Ym+dJOhNm+qn84qa/3mSl6fPHybNU2ZJKi3KumbZfVHiG7h+6YML/V4Fk59DzR&#10;5Cq63F1hLvNl91BShgW4tM5Vh11gM4G2q7Y2nDLU4cJx8ftdy9a3MBxIlbuY7Dg9Ikcu1DHHH1Ns&#10;/v1ekX796+1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AvLIZ9QAAAAFAQAADwAAAAAAAAABACAA&#10;AAAiAAAAZHJzL2Rvd25yZXYueG1sUEsBAhQAFAAAAAgAh07iQBoO3rufAQAAHwMAAA4AAAAAAAAA&#10;AQAgAAAAIw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经行驶了4份，还剩下全路程的7-4=3（份）。还可知，行驶4份用的时间是8小时。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（1）行驶1份用的时间是：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8÷4=2（小时）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（2）行驶剩下的3份用的时间是：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94080"/>
                <wp:effectExtent l="0" t="0" r="0" b="0"/>
                <wp:docPr id="84" name="图片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94080"/>
                        </a:xfrm>
                        <a:prstGeom prst="rect">
                          <a:avLst/>
                        </a:prstGeom>
                        <a:noFill/>
                        <a:ln w="9525">
                          <a:noFill/>
                        </a:ln>
                      </wps:spPr>
                      <wps:bodyPr upright="1"/>
                    </wps:wsp>
                  </a:graphicData>
                </a:graphic>
              </wp:inline>
            </w:drawing>
          </mc:Choice>
          <mc:Fallback>
            <w:pict>
              <v:rect id="图片 82" o:spid="_x0000_s1026" o:spt="1" style="height:70.4pt;width:375pt;" filled="f" stroked="f" coordsize="21600,21600" o:gfxdata="UEsDBAoAAAAAAIdO4kAAAAAAAAAAAAAAAAAEAAAAZHJzL1BLAwQUAAAACACHTuJAGJJ7OdMAAAAF&#10;AQAADwAAAGRycy9kb3ducmV2LnhtbE2PS0/DMBCE70j8B2uRuFG7PNMQpxIg6BUKQuK2iTcPEa+j&#10;2G3Kv2fhApeVRjOa/aZYH/yg9jTFPrCF5cKAIq6D67m18Pb6eJaBignZ4RCYLHxRhHV5fFRg7sLM&#10;L7TfplZJCcccLXQpjbnWse7IY1yEkVi8Jkwek8ip1W7CWcr9oM+NudYee5YPHY5031H9ud15C3cX&#10;D+84Z82mcpVr5qeP1WZ+Xll7erI0t6ASHdJfGH7wBR1KYarCjl1UgwUZkn6veDdXRmQloUuTgS4L&#10;/Z++/AZQSwMEFAAAAAgAh07iQOgLRK+hAQAAHwMAAA4AAABkcnMvZTJvRG9jLnhtbK1SUW7UMBD9&#10;R+IOlv9Zp9FuSaPNVoiq/FRQqeUAruMkFrbH8rib3RMgzsBduA3iGozd7ULpX8XPyPbMvJn3ntfn&#10;O2fZVkc04Dt+sqg4015Bb/zY8c+3l28azjBJ30sLXnd8r5Gfb16/Ws+h1TVMYHsdGYF4bOfQ8Sml&#10;0AqBatJO4gKC9pQcIDqZ6BpH0Uc5E7qzoq6qUzFD7EMEpRHp9eIhyTcFfxi0Sp+GAXVituO0Wyox&#10;lniXo9isZTtGGSajDmvIF2zhpPE09Ah1IZNk99E8g3JGRUAY0kKBEzAMRunCgdicVP+wuZlk0IUL&#10;iYPhKBP+P1j1cXsdmek73iw589KRRz+///j17Str6qzOHLCloptwHTM/DFegviDz8H6SftTvMJDG&#10;5HyuFU+K8wUPbbshutxOhNmuqL8/qq93iSl6XL49rVcVmaQo15wtq6bYI2T72B0ipg8aHMuHjkea&#10;XESX2ytMeb5sH0vyMA+XxtrisPVs7vjZql6VhmOGOqw/LP6wa976Dvo9qXIfohmnJ+TIhTLm8GOy&#10;zX/fC9Kff73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BiSeznTAAAABQEAAA8AAAAAAAAAAQAg&#10;AAAAIgAAAGRycy9kb3ducmV2LnhtbFBLAQIUABQAAAAIAIdO4kDoC0SvoQEAAB8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数量是单位“1”。把六月份的伐木数量平均分成6份，五月份的伐木数量就相当于六月份伐木数量的5份。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（1）一份木材是多少立方米？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240÷5=48（立方米）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（2）因为六月份比五月份多伐一份，所以六月份的伐木数量是：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240+48=288（立方米）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34560" cy="389255"/>
                <wp:effectExtent l="0" t="0" r="0" b="0"/>
                <wp:docPr id="85" name="图片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34560" cy="389255"/>
                        </a:xfrm>
                        <a:prstGeom prst="rect">
                          <a:avLst/>
                        </a:prstGeom>
                        <a:noFill/>
                        <a:ln w="9525">
                          <a:noFill/>
                        </a:ln>
                      </wps:spPr>
                      <wps:bodyPr upright="1"/>
                    </wps:wsp>
                  </a:graphicData>
                </a:graphic>
              </wp:inline>
            </w:drawing>
          </mc:Choice>
          <mc:Fallback>
            <w:pict>
              <v:rect id="图片 83" o:spid="_x0000_s1026" o:spt="1" style="height:30.65pt;width:372.8pt;" filled="f" stroked="f" coordsize="21600,21600" o:gfxdata="UEsDBAoAAAAAAIdO4kAAAAAAAAAAAAAAAAAEAAAAZHJzL1BLAwQUAAAACACHTuJAXNzCvtUAAAAE&#10;AQAADwAAAGRycy9kb3ducmV2LnhtbE2PzU7DMBCE70h9B2srcaNOKIQ2jVMJEPQKBSFx28SbHzVe&#10;R7Fbl7fHcIHLSqMZzXxbbM9mECeaXG9ZQbpIQBDXVvfcKnh/e7pagXAeWeNgmRR8kYNtObsoMNc2&#10;8Cud9r4VsYRdjgo678dcSld3ZNAt7EgcvcZOBn2UUyv1hCGWm0FeJ0kmDfYcFzoc6aGj+rA/GgX3&#10;y8cPDKtmV+lKN+H5c70LL2ulLudpsgHh6ez/wvCDH9GhjEyVPbJ2YlAQH/G/N3p3N7cZiEpBli5B&#10;loX8D19+A1BLAwQUAAAACACHTuJAb0QevqEBAAAfAwAADgAAAGRycy9lMm9Eb2MueG1srVJRThsx&#10;EP2vxB0s/5MNCUvDKhuEQPCDWiTgAMZr71q1PZbHZJMTVD1D79LbVL0GYxNCaf+q/oxsz8yb9954&#10;ebZxlq1VRAO+5UeTKWfKS+iM71v+cH91uOAMk/CdsOBVy7cK+dnq4MNyDI2awQC2U5ERiMdmDC0f&#10;UgpNVaEclBM4gaA8JTVEJxJdY191UYyE7mw1m05PqhFiFyJIhUivly9Jvir4WiuZPmuNKjHbcuKW&#10;SowlPuZYrZai6aMIg5E7GuIfWDhhPA3dQ12KJNhTNH9BOSMjIOg0keAq0NpIVTSQmqPpH2ruBhFU&#10;0ULmYNjbhP8PVn5a30ZmupYvas68cLSjn99//Pr2lS3m2Z0xYENFd+E2Zn0YbkB+QebhYhC+V+cY&#10;yGPafK6t3hXnC+7aNjq63E6C2aa4v927rzaJSXo8/jg/rk9oSZJy88XprK4LqGheu0PEdK3AsXxo&#10;eaTJxXSxvsGU54vmtSQP83BlrC0btp6NLT+tZ3Vp2Geow/od8ReumfUjdFty5SlE0w/vxNEWypjd&#10;j8lr/v1ekN7+9eo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XNzCvtUAAAAEAQAADwAAAAAAAAAB&#10;ACAAAAAiAAAAZHJzL2Rvd25yZXYueG1sUEsBAhQAFAAAAAgAh07iQG9EHr6hAQAAHw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r>
        <w:rPr>
          <w:rFonts w:ascii="宋体" w:hAnsi="宋体" w:cs="宋体"/>
          <w:kern w:val="0"/>
          <w:sz w:val="24"/>
        </w:rPr>
        <w:t>兔，其余的是灰兔。已知黑兔比白兔多21只。求灰免有多少只？（适于六年级程度）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619625" cy="1105535"/>
                <wp:effectExtent l="0" t="0" r="0" b="0"/>
                <wp:docPr id="86" name="图片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19625" cy="1105535"/>
                        </a:xfrm>
                        <a:prstGeom prst="rect">
                          <a:avLst/>
                        </a:prstGeom>
                        <a:noFill/>
                        <a:ln w="9525">
                          <a:noFill/>
                        </a:ln>
                      </wps:spPr>
                      <wps:bodyPr upright="1"/>
                    </wps:wsp>
                  </a:graphicData>
                </a:graphic>
              </wp:inline>
            </w:drawing>
          </mc:Choice>
          <mc:Fallback>
            <w:pict>
              <v:rect id="图片 84" o:spid="_x0000_s1026" o:spt="1" style="height:87.05pt;width:363.75pt;" filled="f" stroked="f" coordsize="21600,21600" o:gfxdata="UEsDBAoAAAAAAIdO4kAAAAAAAAAAAAAAAAAEAAAAZHJzL1BLAwQUAAAACACHTuJAk8/tktUAAAAF&#10;AQAADwAAAGRycy9kb3ducmV2LnhtbE2PS0/DMBCE70j8B2uRuFEn5ZE2xKkECHqFgpC4beLNQ8Tr&#10;KHab8u9ZuMBlpNWMZr4tNkc3qANNofdsIF0koIhrb3tuDby9Pl6sQIWIbHHwTAa+KMCmPD0pMLd+&#10;5hc67GKrpIRDjga6GMdc61B35DAs/EgsXuMnh1HOqdV2wlnK3aCXSXKjHfYsCx2OdN9R/bnbOwN3&#10;lw/vOK+abWUr28xPH+vt/Lw25vwsTW5BRTrGvzD84As6lMJU+T3boAYD8kj8VfGyZXYNqpJQdpWC&#10;Lgv9n778BlBLAwQUAAAACACHTuJAhkkEmKEBAAAgAwAADgAAAGRycy9lMm9Eb2MueG1srVJBbtsw&#10;ELwX6B8I3mNJTmQ4guWgaJBegjZA0gcwFCkREbkEl7HsFxR9Q//S3xT9RpeM49bNLchlQXJ3Z2dm&#10;ubrY2pFtVEADruXVrORMOQmdcX3Lv95dnSw5wyhcJ0ZwquU7hfxi/f7davKNmsMAY6cCIxCHzeRb&#10;PsTom6JAOSgrcAZeOUpqCFZEuoa+6IKYCN2OxbwsF8UEofMBpEKk18unJF9nfK2VjF+0RhXZ2HLi&#10;FnMMOd6nWKxXoumD8IORexriFSysMI6GHqAuRRTsMZgXUNbIAAg6ziTYArQ2UmUNpKYq/1NzOwiv&#10;shYyB/3BJnw7WPl5cxOY6Vq+XHDmhKUd/frx8/f3b2x5ltyZPDZUdOtvQtKH/hrkAzIHHwfhevUB&#10;PXlMm0+1xVFxuuC+bauDTe0kmG2z+7uD+2obmaTHs0V1vpjXnEnKVVVZ16d1RhXNc7sPGD8psCwd&#10;Wh5odHZdbK4xJgKieS5J0xxcmXHMKx4dm1p+XhP+UYY6Rrdn/kQ20b6Hbke2PPpg+uFIHa0hj9l/&#10;mbTnf+8Z6e/HXv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k8/tktUAAAAFAQAADwAAAAAAAAAB&#10;ACAAAAAiAAAAZHJzL2Rvd25yZXYueG1sUEsBAhQAFAAAAAgAh07iQIZJBJihAQAAIA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12份，白兔占5份，则灰兔占20-12-5=3（份）。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（1）黑兔比白兔多21只，这21只所对应的份数是：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12-5=7（份）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（2）每一份的只数是：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21÷7=3（只）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（3）灰兔的只数是：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3×3=9（只）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87" name="图片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85"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PgcdpihAQAAHwMAAA4AAABkcnMvZTJvRG9jLnhtbK1SS27bMBDd&#10;F+gdCO5rKUYUu4LlIGiQboI2QNIDMBQpESE5BIex7BMUPUPv0tsUvUaHjOP8dkU3A5Iz82bee1yd&#10;bp1lGxXRgO/40azmTHkJvfFDx7/dXHxYcoZJ+F5Y8KrjO4X8dP3+3WoKrZrDCLZXkRGIx3YKHR9T&#10;Cm1VoRyVEziDoDwlNUQnEl3jUPVRTITubDWv65NqgtiHCFIh0uv5Q5KvC77WSqavWqNKzHacdksl&#10;xhJvc6zWK9EOUYTRyP0a4h+2cMJ4GnqAOhdJsPto3kA5IyMg6DST4CrQ2khVOBCbo/oVm+tRBFW4&#10;kDgYDjLh/4OVXzZXkZm+48sFZ1448uj3z19/fnxnyyarMwVsqeg6XMXMD8MlyDtkHj6Nwg/qDANp&#10;TM7n2upFcb7gvm2ro8vtRJhti/q7g/pqm5ikx+PFybypySRJuUV9vGyKPZVoH7tDxPRZgWP50PFI&#10;k4voYnOJKc8X7WNJHubhwlhbHLaeTR3/2Myb0nDIUIf1+8Ufds1b30K/I1XuQzTD+IIcuVDG7H9M&#10;tvn5vSA9/ev1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P4zntjTAAAABQEAAA8AAAAAAAAAAQAg&#10;AAAAIgAAAGRycy9kb3ducmV2LnhtbFBLAQIUABQAAAAIAIdO4kD4HHaYoQEAAB8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23900"/>
                <wp:effectExtent l="0" t="0" r="0" b="0"/>
                <wp:docPr id="88" name="图片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23900"/>
                        </a:xfrm>
                        <a:prstGeom prst="rect">
                          <a:avLst/>
                        </a:prstGeom>
                        <a:noFill/>
                        <a:ln w="9525">
                          <a:noFill/>
                        </a:ln>
                      </wps:spPr>
                      <wps:bodyPr upright="1"/>
                    </wps:wsp>
                  </a:graphicData>
                </a:graphic>
              </wp:inline>
            </w:drawing>
          </mc:Choice>
          <mc:Fallback>
            <w:pict>
              <v:rect id="图片 86" o:spid="_x0000_s1026" o:spt="1" style="height:57pt;width:375pt;" filled="f" stroked="f" coordsize="21600,21600" o:gfxdata="UEsDBAoAAAAAAIdO4kAAAAAAAAAAAAAAAAAEAAAAZHJzL1BLAwQUAAAACACHTuJA4eMU89MAAAAF&#10;AQAADwAAAGRycy9kb3ducmV2LnhtbE2PS0/DMBCE70j8B2uRuFE7PNsQpxIg6BUKQuK2iTcPEa+j&#10;2G3Kv2fhApeVRjOa/aZYH/yg9jTFPrCFbGFAEdfB9dxaeHt9PFuCignZ4RCYLHxRhHV5fFRg7sLM&#10;L7TfplZJCcccLXQpjbnWse7IY1yEkVi8Jkwek8ip1W7CWcr9oM+NudYee5YPHY5031H9ud15C3cX&#10;D+84L5tN5SrXzE8fq838vLL29CQzt6ASHdJfGH7wBR1KYarCjl1UgwUZkn6veDdXRmQloezSgC4L&#10;/Z++/AZQSwMEFAAAAAgAh07iQF2wkeagAQAAHwMAAA4AAABkcnMvZTJvRG9jLnhtbK1SUW4TMRD9&#10;R+IOlv/JbheSpqtsKkRVfiqoVHoA12vvWtgey+NmkxMgzsBduA3iGoydNLTwV/Vn5PHMPL/3xqvz&#10;rbNsoyIa8B0/mdWcKS+hN37o+O2XyzdLzjAJ3wsLXnV8p5Cfr1+/Wk2hVQ2MYHsVGYF4bKfQ8TGl&#10;0FYVylE5gTMIylNRQ3QiURqHqo9iInRnq6auF9UEsQ8RpEKk24t9ka8LvtZKps9ao0rMdpy4pRJj&#10;iXc5VuuVaIcowmjkgYZ4BgsnjKdHj1AXIgl2H81/UM7ICAg6zSS4CrQ2UhUNpOak/kfNzSiCKlrI&#10;HAxHm/DlYOWnzXVkpu/4kjblhaMd/frx8/f3b2y5yO5MAVtqugnXMevDcAXyKzIPH0bhB/UeA3lM&#10;m8+91ZPmnOBhbKujy+MkmG2L+7uj+2qbmKTLd6eLZl7TkiTVTpu3Z3TOoKJ9mA4R00cFjuVDxyO9&#10;XEwXmytM+9aHlvyYh0tjLd2L1no2dfxs3szLwLFC4NYfiO+5ZtZ30O/IlfsQzTA+EUdbKIwOPyav&#10;+XFekP7+6/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4eMU89MAAAAFAQAADwAAAAAAAAABACAA&#10;AAAiAAAAZHJzL2Rvd25yZXYueG1sUEsBAhQAFAAAAAgAh07iQF2wkeagAQAAHw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运进一些红糖后，把两种糖的总重量平均分成10份，红糖占3份，白糖占7份。把上面的数量用表7-1表示。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表7-1</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"http://www.sumir.cn/image/87.gif"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4314825" cy="1143635"/>
                <wp:effectExtent l="0" t="0" r="0" b="0"/>
                <wp:docPr id="89" name="图片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314825" cy="1143635"/>
                        </a:xfrm>
                        <a:prstGeom prst="rect">
                          <a:avLst/>
                        </a:prstGeom>
                        <a:noFill/>
                        <a:ln w="9525">
                          <a:noFill/>
                        </a:ln>
                      </wps:spPr>
                      <wps:bodyPr upright="1"/>
                    </wps:wsp>
                  </a:graphicData>
                </a:graphic>
              </wp:inline>
            </w:drawing>
          </mc:Choice>
          <mc:Fallback>
            <w:pict>
              <v:rect id="图片 87" o:spid="_x0000_s1026" o:spt="1" style="height:90.05pt;width:339.75pt;" filled="f" stroked="f" coordsize="21600,21600" o:gfxdata="UEsDBAoAAAAAAIdO4kAAAAAAAAAAAAAAAAAEAAAAZHJzL1BLAwQUAAAACACHTuJAJjmsbNQAAAAF&#10;AQAADwAAAGRycy9kb3ducmV2LnhtbE2PT0vEMBDF74LfIYzgzU2quLa16YKK7lVXEbxNm+kfbJLS&#10;ZDfrt3f0opcHw3u895tqc7STONASRu80ZCsFglzrzeh6DW+vjxc5iBDRGZy8Iw1fFGBTn55UWBqf&#10;3AsddrEXXOJCiRqGGOdSytAOZDGs/EyOvc4vFiOfSy/NgonL7SQvlVpLi6PjhQFnuh+o/dztrYa7&#10;q4d3THm3bUxjuvT0UWzTc6H1+VmmbkFEOsa/MPzgMzrUzNT4vTNBTBr4kfir7K1vimsQDYdylYGs&#10;K/mfvv4GUEsDBBQAAAAIAIdO4kDNvmjooQEAACADAAAOAAAAZHJzL2Uyb0RvYy54bWytUl1uEzEQ&#10;fkfiDpbfyWbzU9JVNhWiKi8VVCocwPXauxa2x/K42eQEiDNwF26DuEbHbhqa8oZ4GdmemW++7xuv&#10;L3bOsq2KaMC3vJ5MOVNeQmd83/Ivn6/erDjDJHwnLHjV8r1CfrF5/Wo9hkbNYADbqcgIxGMzhpYP&#10;KYWmqlAOygmcQFCekhqiE4musa+6KEZCd7aaTadn1QixCxGkQqTXy8ck3xR8rZVMn7RGlZhtOXFL&#10;JcYS73KsNmvR9FGEwcgDDfEPLJwwnoYeoS5FEuw+mr+gnJEREHSaSHAVaG2kKhpITT19oeZ2EEEV&#10;LWQOhqNN+P9g5cftTWSma/nqnDMvHO3o14+fv79/Y6u32Z0xYENFt+EmZn0YrkF+Rebh/SB8r95h&#10;II9p87m2OinOFzy07XR0uZ0Es11xf390X+0Sk/S4mNeL1WzJmaRcXS/mZ/NlQRXNU3uImD4ocCwf&#10;Wh5pdHFdbK8xZQKieSrJ0zxcGWvLiq1nY8vPl4R/kqEO6w/MH8lm2nfQ7cmW+xBNP5yoozWUMYcv&#10;k/f8/F6Q/nzsz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mOaxs1AAAAAUBAAAPAAAAAAAAAAEA&#10;IAAAACIAAABkcnMvZG93bnJldi54bWxQSwECFAAUAAAACACHTuJAzb5o6K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（1）白糖的重量是：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63O÷5×4=504（千克）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（2）运来红糖后两种糖的总重量是：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504÷7×10=720（千克）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（3）运来的红糖是：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720-630=90（千克）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（二）一次逆转归一法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通过一步计算求出单位数量，再求总数量里包含多少个单位数量的解题方法，叫做一次逆转归一法。</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一列火车6小时行驶390千米。照这样的速度，要行驶1300千米的路程，需要多少小时？（适于三年级程度）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解：（1）一小时行驶多少千米？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390÷6=65（千米）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（2）行驶1300千米需要多少小时？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1300÷65=20（小时）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1300÷（390÷6）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=1300÷65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此题是一次逆转归一的基本题，下面的题都在此题的基础上有所扩展。</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某人骑自行车从甲地到乙地，2小时行了26千米，剩下的路程是52千米。按照这样的速度，此人从甲地到乙地要行几小时？（适于四年级程度）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解：（1）一小时行多少千米？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26÷2=13（千米）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（2）行驶52千米用几小时？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52÷13=4（小时）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（3）从甲地到乙地要行几小时？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2+52÷（26÷2）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=2+52÷13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例3</w:t>
      </w:r>
      <w:r>
        <w:rPr>
          <w:rFonts w:ascii="宋体" w:hAnsi="宋体" w:cs="宋体"/>
          <w:kern w:val="0"/>
          <w:sz w:val="24"/>
        </w:rPr>
        <w:t xml:space="preserve"> 学校买来135米塑料绳，先剪下9米做了5根跳绳。照这样计算，剩下的塑料绳可以做多少根跳绳？（适于五年级程度）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解：（1）一根跳绳有多少米？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9÷5=1.8（米）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（2）剩下的塑料绳有多少米？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135-9=126（米）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（3）剩下的绳子可以做多少根跳绳？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126÷1.8=70（根）</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（135-9）÷（9÷5）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=126÷1.8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=70（根）</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（三）二次直进归一法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通过两步计算求出单位数量，再求若干个单位数量和的解题方法叫做二次直进归一法。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4辆同样的卡车7次运货物224吨。照这样计算，9辆同样的卡车10次可以运货物多少吨？（适于五年级程度）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解：摘录整理题中的条件，排列成表7-2。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（1）4辆卡车一次运货多少吨？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224÷7=32（吨）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（2）一辆卡车一次运货多少吨？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32÷4=8（吨）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（3）9辆卡车一次运货多少吨？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8×9=72（吨）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"http://www.sumir.cn/image/88.gif"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28725" cy="932815"/>
                <wp:effectExtent l="0" t="0" r="0" b="0"/>
                <wp:docPr id="90" name="图片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932815"/>
                        </a:xfrm>
                        <a:prstGeom prst="rect">
                          <a:avLst/>
                        </a:prstGeom>
                        <a:noFill/>
                        <a:ln w="9525">
                          <a:noFill/>
                        </a:ln>
                      </wps:spPr>
                      <wps:bodyPr upright="1"/>
                    </wps:wsp>
                  </a:graphicData>
                </a:graphic>
              </wp:inline>
            </w:drawing>
          </mc:Choice>
          <mc:Fallback>
            <w:pict>
              <v:rect id="图片 88" o:spid="_x0000_s1026" o:spt="1" style="height:73.45pt;width:96.75pt;" filled="f" stroked="f" coordsize="21600,21600" o:gfxdata="UEsDBAoAAAAAAIdO4kAAAAAAAAAAAAAAAAAEAAAAZHJzL1BLAwQUAAAACACHTuJAVw11J9UAAAAF&#10;AQAADwAAAGRycy9kb3ducmV2LnhtbE2PzU7DMBCE70h9B2srcaNOW6iaEKdSQdArFFSpt028+RHx&#10;Oordurw9Lhe4rGY1q5lv883F9OJMo+ssK5jPEhDEldUdNwo+P17u1iCcR9bYWyYF3+RgU0xucsy0&#10;DfxO571vRAxhl6GC1vshk9JVLRl0MzsQR6+2o0Ef17GResQQw00vF0mykgY7jg0tDvTUUvW1PxkF&#10;2+XzAcO63pW61HV4Paa78JYqdTudJ48gPF383zFc8SM6FJGptCfWTvQK4iP+d169dPkAoozifpWC&#10;LHL5n774AVBLAwQUAAAACACHTuJAi+YGPJ4BAAAfAwAADgAAAGRycy9lMm9Eb2MueG1srVJRbhMx&#10;EP1H4g6W/5tNtgpsV9lUiKr8VFCp5QCu1961anssj5tNToA4A3fhNohrMHbTQOhf1Z+R7Zl5894b&#10;r863zrKNimjAd3wxm3OmvITe+KHjX28vTxrOMAnfCwtedXynkJ+v375ZTaFVNYxgexUZgXhsp9Dx&#10;MaXQVhXKUTmBMwjKU1JDdCLRNQ5VH8VE6M5W9Xz+rpog9iGCVIj0evGY5OuCr7WS6YvWqBKzHSdu&#10;qcRY4l2O1Xol2iGKMBq5pyFewMIJ42noAepCJMEeonkG5YyMgKDTTIKrQGsjVdFAahbz/9TcjCKo&#10;ooXMwXCwCV8PVn7eXEdm+o6fkT1eONrRrx8/f3//xpomuzMFbKnoJlzHrA/DFch7ZB4+jsIP6gMG&#10;8pg2n2uro+J8wX3bVkeX20kw2xb3dwf31TYxSY+Lum7e10vOJOXOTutmsSygon3qDhHTJwWO5UPH&#10;I00upovNFaY8X7RPJXmYh0tjbdmw9Wwi0CXBH2Wow/o98UeumfUd9Dty5SFEM4xH4mgLZcz+x+Q1&#10;/3svSH//9fo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Vw11J9UAAAAFAQAADwAAAAAAAAABACAA&#10;AAAiAAAAZHJzL2Rvd25yZXYueG1sUEsBAhQAFAAAAAgAh07iQIvmBjyeAQAAHwMAAA4AAAAAAAAA&#10;AQAgAAAAJA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（4）9辆卡车10次运货多少吨？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72×10=720（吨）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224÷7÷4×9×10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=8×9×10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此题是二次直进归一的基本题，下面的题在此基础上都有所变化。</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某水库上游有农田需抽水浇地，抽水站七月上旬用一台柴油机从</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"http://www.sumir.cn/image/89.gif"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70205"/>
                <wp:effectExtent l="0" t="0" r="0" b="0"/>
                <wp:docPr id="91" name="图片 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70205"/>
                        </a:xfrm>
                        <a:prstGeom prst="rect">
                          <a:avLst/>
                        </a:prstGeom>
                        <a:noFill/>
                        <a:ln w="9525">
                          <a:noFill/>
                        </a:ln>
                      </wps:spPr>
                      <wps:bodyPr upright="1"/>
                    </wps:wsp>
                  </a:graphicData>
                </a:graphic>
              </wp:inline>
            </w:drawing>
          </mc:Choice>
          <mc:Fallback>
            <w:pict>
              <v:rect id="图片 89" o:spid="_x0000_s1026" o:spt="1" style="height:29.15pt;width:375pt;" filled="f" stroked="f" coordsize="21600,21600" o:gfxdata="UEsDBAoAAAAAAIdO4kAAAAAAAAAAAAAAAAAEAAAAZHJzL1BLAwQUAAAACACHTuJAwT5c5dQAAAAE&#10;AQAADwAAAGRycy9kb3ducmV2LnhtbE2PzU7DMBCE70i8g7VI3KhdqkIa4lQCBL3Sgir15sSbHxGv&#10;o9ity9uzcIHLSKNZzXxbrM9uECecQu9Jw3ymQCDV3vbUavh4f7nJQIRoyJrBE2r4wgDr8vKiMLn1&#10;ibZ42sVWcAmF3GjoYhxzKUPdoTNh5kckzho/ORPZTq20k0lc7gZ5q9SddKYnXujMiE8d1p+7o9Pw&#10;uHjem5Q1m8pWtkmvh9Umva20vr6aqwcQEc/x7xh+8BkdSmaq/JFsEIMGfiT+Kmf3S8W20rDMFiDL&#10;Qv6HL78BUEsDBBQAAAAIAIdO4kDMlyHzoQEAAB8DAAAOAAAAZHJzL2Uyb0RvYy54bWytUktOHDEQ&#10;3SPlDpb3TPc0GT6t6UFRENkggkRyAOO2u63YLstlpmdOEHEG7sJtIq6RshkmIdlF2ZRsV9Wr9155&#10;eb5xlq1VRAO+4/NZzZnyEnrjh45//XJ5eMoZJuF7YcGrjm8V8vPVu4PlFFrVwAi2V5ERiMd2Ch0f&#10;UwptVaEclRM4g6A8JTVEJxJd41D1UUyE7mzV1PVxNUHsQwSpEOn14iXJVwVfayXTZ61RJWY7TtxS&#10;ibHEuxyr1VK0QxRhNHJHQ/wDCyeMp6F7qAuRBLuP5i8oZ2QEBJ1mElwFWhupigZSM6//UHM7iqCK&#10;FjIHw94m/H+w8np9E5npO34258wLRzv68fj0/PCdnZ5ld6aALRXdhpuY9WG4AvkNmYePo/CD+oCB&#10;PKbN59rqTXG+4K5to6PL7SSYbYr72737apOYpMf3J8fNoqYlScodndRNvSigon3tDhHTJwWO5UPH&#10;I00upov1FaY8X7SvJXmYh0tjbdmw9WwiiYtmURr2Geqwfkf8hWtmfQf9lly5D9EM4xtxtIUyZvdj&#10;8pp/vxekX/969R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BPlzl1AAAAAQBAAAPAAAAAAAAAAEA&#10;IAAAACIAAABkcnMvZG93bnJldi54bWxQSwECFAAUAAAACACHTuJAzJch86EBAAAf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农田用水量要增加，这个抽水站准备同时用4台柴油机抽水。这个抽水站最少还应准备多少千克柴油？（适于五年级程度）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解：摘录整理题中条件，排列成表7-3。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"http://www.sumir.cn/image/90.gif"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23765" cy="389255"/>
                <wp:effectExtent l="0" t="0" r="0" b="0"/>
                <wp:docPr id="92" name="图片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23765" cy="389255"/>
                        </a:xfrm>
                        <a:prstGeom prst="rect">
                          <a:avLst/>
                        </a:prstGeom>
                        <a:noFill/>
                        <a:ln w="9525">
                          <a:noFill/>
                        </a:ln>
                      </wps:spPr>
                      <wps:bodyPr upright="1"/>
                    </wps:wsp>
                  </a:graphicData>
                </a:graphic>
              </wp:inline>
            </w:drawing>
          </mc:Choice>
          <mc:Fallback>
            <w:pict>
              <v:rect id="图片 90" o:spid="_x0000_s1026" o:spt="1" style="height:30.65pt;width:371.95pt;" filled="f" stroked="f" coordsize="21600,21600" o:gfxdata="UEsDBAoAAAAAAIdO4kAAAAAAAAAAAAAAAAAEAAAAZHJzL1BLAwQUAAAACACHTuJAHkIpq9QAAAAE&#10;AQAADwAAAGRycy9kb3ducmV2LnhtbE2PzU7DMBCE70i8g7VI3KgTgkoT4lQCBL3Sgir1tok3PyJe&#10;R7Fbl7fHcIHLSqMZzXxbrs9mFCea3WBZQbpIQBA3Vg/cKfh4f7lZgXAeWeNomRR8kYN1dXlRYqFt&#10;4C2ddr4TsYRdgQp676dCStf0ZNAt7EQcvdbOBn2Ucyf1jCGWm1HeJslSGhw4LvQ40VNPzefuaBQ8&#10;Zs97DKt2U+tat+H1kG/CW67U9VWaPIDwdPZ/YfjBj+hQRabaHlk7MSqIj/jfG737uywHUStYphnI&#10;qpT/4atvUEsDBBQAAAAIAIdO4kBnipJUoQEAAB8DAAAOAAAAZHJzL2Uyb0RvYy54bWytUktOHDEQ&#10;3UfiDpb3mR4aGpjW9KAIRDYoQSI5gHHb3VZsl+Uy0zMniHKG3CW3iXINymYYPtlF2ZRsV9Wr9155&#10;eb5xlq1VRAO+44ezOWfKS+iNHzr+9cvV+zPOMAnfCwtedXyrkJ+vDt4tp9CqGkawvYqMQDy2U+j4&#10;mFJoqwrlqJzAGQTlKakhOpHoGoeqj2IidGerej4/qSaIfYggFSK9Xj4m+arga61k+qw1qsRsx4lb&#10;KjGWeJdjtVqKdogijEbuaIh/YOGE8TR0D3UpkmD30fwF5YyMgKDTTIKrQGsjVdFAag7nb9TcjiKo&#10;ooXMwbC3Cf8frPy0vonM9B1f1Jx54WhHv3/++vPjO1sUd6aALRXdhpuY9WG4BvkNmYeLUfhBfcBA&#10;HtPms5PVq+J8wV3bRkeX20kw2xT3t3v31SYxSY/Hp/XR6UnDmaTc0dmibpoCKtqn7hAxfVTgWD50&#10;PNLkYrpYX2PK80X7VJKHebgy1pYNW88mktjUTWnYZ6jD+h3xR66Z9R30W3LlPkQzjK/E0RbKmN2P&#10;yWt+eS9Iz/969Q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eQimr1AAAAAQBAAAPAAAAAAAAAAEA&#10;IAAAACIAAABkcnMvZG93bnJldi54bWxQSwECFAAUAAAACACHTuJAZ4qSVKEBAAAf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分成5份中的4份，所以5份中的1份是：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200÷4=50（千克）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"http://www.sumir.cn/image/91.gif"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115185" cy="932815"/>
                <wp:effectExtent l="0" t="0" r="0" b="0"/>
                <wp:docPr id="93" name="图片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15185" cy="932815"/>
                        </a:xfrm>
                        <a:prstGeom prst="rect">
                          <a:avLst/>
                        </a:prstGeom>
                        <a:noFill/>
                        <a:ln w="9525">
                          <a:noFill/>
                        </a:ln>
                      </wps:spPr>
                      <wps:bodyPr upright="1"/>
                    </wps:wsp>
                  </a:graphicData>
                </a:graphic>
              </wp:inline>
            </w:drawing>
          </mc:Choice>
          <mc:Fallback>
            <w:pict>
              <v:rect id="图片 91" o:spid="_x0000_s1026" o:spt="1" style="height:73.45pt;width:166.55pt;" filled="f" stroked="f" coordsize="21600,21600" o:gfxdata="UEsDBAoAAAAAAIdO4kAAAAAAAAAAAAAAAAAEAAAAZHJzL1BLAwQUAAAACACHTuJAkPDafNQAAAAF&#10;AQAADwAAAGRycy9kb3ducmV2LnhtbE2PzUrEQBCE74LvMLTgzZ3EyLKJmSyo6F51FcFbJ9P5wUxP&#10;yMxu1re39aKXgqaKqq/L7cmN6khzGDwbSFcJKOLG24E7A2+vj1cbUCEiWxw9k4EvCrCtzs9KLKxf&#10;+IWO+9gpKeFQoIE+xqnQOjQ9OQwrPxGL1/rZYZRz7rSdcZFyN+rrJFlrhwPLQo8T3ffUfO4PzsBd&#10;9vCOy6bd1ba27fL0ke+W59yYy4s0uQUV6RT/wvCDL+hQCVPtD2yDGg3II/FXxcuyLAVVS+hmnYOu&#10;Sv2fvvoGUEsDBBQAAAAIAIdO4kDYm/DUoAEAAB8DAAAOAAAAZHJzL2Uyb0RvYy54bWytUlFuEzEQ&#10;/UfiDpb/yWa3WpSssqkQVfmpoFLpAVyvvWtheyyPm01OgDgDd+E2iGswdtNA4a/qz8j2zLx57403&#10;53tn2U5FNOB7Xi+WnCkvYTB+7Pnt58s3K84wCT8IC171/KCQn29fv9rMoVMNTGAHFRmBeOzm0PMp&#10;pdBVFcpJOYELCMpTUkN0ItE1jtUQxUzozlbNcvm2miEOIYJUiPR68ZDk24KvtZLpk9aoErM9J26p&#10;xFjiXY7VdiO6MYowGXmkIZ7BwgnjaegJ6kIkwe6j+Q/KGRkBQaeFBFeB1kaqooHU1Mt/1NxMIqii&#10;hczBcLIJXw5WftxdR2aGnq/POPPC0Y5+fv/x69tXtq6zO3PAjopuwnXM+jBcgfyCzMP7SfhRvcNA&#10;HtPmc231pDhf8Ni219HldhLM9sX9w8l9tU9M0mNT1229ajmTlFufNau6LaCie+wOEdMHBY7lQ88j&#10;TS6mi90VpjxfdI8leZiHS2Nt2bD1bCbQtmlLwylDHdYfiT9wzazvYDiQK/chmnF6Io62UMYcf0xe&#10;89/3gvTnX2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JDw2nzUAAAABQEAAA8AAAAAAAAAAQAg&#10;AAAAIgAAAGRycy9kb3ducmV2LnhtbFBLAQIUABQAAAAIAIdO4kDYm/DUoAEAAB8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（2）一台柴油机一天用油多少千克？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50÷10=5（千克）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（3）4台柴油机21天用油多少千克？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5×4×21=420（千克）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（4）还应准备柴油多少千克？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420-200=220（千克）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200÷4÷10×4×21-200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=5×4×21-200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=420-200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例3</w:t>
      </w:r>
      <w:r>
        <w:rPr>
          <w:rFonts w:ascii="宋体" w:hAnsi="宋体" w:cs="宋体"/>
          <w:kern w:val="0"/>
          <w:sz w:val="24"/>
        </w:rPr>
        <w:t xml:space="preserve"> 冬天，有12头牛3天吃干草720千克。牵走3头牛后，有720千克干草要给剩下的牛吃4天，干草是不是够用？（适于五年级程度）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解：摘录整理题中条件，排列成表7-4。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（1）1头牛1天吃干草多少千克？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720÷12÷3=20（千克）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（2）牵走3头牛后，剩下几头牛？</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12-3=9（头）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"http://www.sumir.cn/image/92.gif"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238375" cy="932815"/>
                <wp:effectExtent l="0" t="0" r="0" b="0"/>
                <wp:docPr id="94" name="图片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8375" cy="932815"/>
                        </a:xfrm>
                        <a:prstGeom prst="rect">
                          <a:avLst/>
                        </a:prstGeom>
                        <a:noFill/>
                        <a:ln w="9525">
                          <a:noFill/>
                        </a:ln>
                      </wps:spPr>
                      <wps:bodyPr upright="1"/>
                    </wps:wsp>
                  </a:graphicData>
                </a:graphic>
              </wp:inline>
            </w:drawing>
          </mc:Choice>
          <mc:Fallback>
            <w:pict>
              <v:rect id="图片 92" o:spid="_x0000_s1026" o:spt="1" style="height:73.45pt;width:176.25pt;" filled="f" stroked="f" coordsize="21600,21600" o:gfxdata="UEsDBAoAAAAAAIdO4kAAAAAAAAAAAAAAAAAEAAAAZHJzL1BLAwQUAAAACACHTuJA8JdIkNUAAAAF&#10;AQAADwAAAGRycy9kb3ducmV2LnhtbE2PT0vDQBDF74LfYRnBm920taWJ2RRUtFdbRfA2yU7+YHY2&#10;ZLdN/faOXvTyYHiP936Tb8+uVycaQ+fZwHyWgCKuvO24MfD2+nSzARUissXeMxn4ogDb4vIix8z6&#10;ifd0OsRGSQmHDA20MQ6Z1qFqyWGY+YFYvNqPDqOcY6PtiJOUu14vkmStHXYsCy0O9NBS9Xk4OgP3&#10;y8d3nDb1rrSlrafnj3Q3vaTGXF/NkztQkc7xLww/+IIOhTCV/sg2qN6APBJ/VbzlarECVUrodp2C&#10;LnL9n774BlBLAwQUAAAACACHTuJAL20GKqEBAAAfAwAADgAAAGRycy9lMm9Eb2MueG1srVJRbhMx&#10;EP1H6h0s/zebbAgkq2yqqlX5qaBS4QCu1961sD2Wx80mJ0CcgbtwG8Q1OnbTQOlfxc/I9sy8ee+N&#10;12c7Z9lWRTTgWz6bTDlTXkJnfN/yL5+vTpecYRK+Exa8avleIT/bnLxZj6FRNQxgOxUZgXhsxtDy&#10;IaXQVBXKQTmBEwjKU1JDdCLRNfZVF8VI6M5W9XT6rhohdiGCVIj0evmY5JuCr7WS6ZPWqBKzLSdu&#10;qcRY4l2O1WYtmj6KMBh5oCFewcIJ42noEepSJMHuo3kB5YyMgKDTRIKrQGsjVdFAambTf9TcDiKo&#10;ooXMwXC0Cf8frPy4vYnMdC1fveXMC0c7+vXj5+/v39iqzu6MARsqug03MevDcA3yKzIPF4PwvTrH&#10;QB7T5nNt9aw4X/DQttPR5XYSzHbF/f3RfbVLTNJjXc+X8/cLziTlVvN6OVsUUNE8dYeI6YMCx/Kh&#10;5ZEmF9PF9hpTni+ap5I8zMOVsbZs2Ho2EuiiXpSGY4Y6rD8Qf+SaWd9BtydX7kM0/fBMHG2hjDn8&#10;mLzmv+8F6c+/3jw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8JdIkNUAAAAFAQAADwAAAAAAAAAB&#10;ACAAAAAiAAAAZHJzL2Rvd25yZXYueG1sUEsBAhQAFAAAAAgAh07iQC9tBiqhAQAAHw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（3）9头牛4天吃干草多少千克？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20×9×4=720（千克）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720÷12÷3×（12-3）×4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=20×9×4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答：720千克干草正好够用。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 xml:space="preserve"> 用手工剪羊毛，第一天4人6小时剪羊毛120千克。第二天增加了同样能干的3个人，还是工作6小时。问两天一共剪羊毛多少千克？（适于五年级程度）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解：摘录整理题中条件，排列成表7-5。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（1）1人1小时剪羊毛多少千克？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120÷4÷6=5（千克）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（2）增加3个人后共有多少个人？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4+3=7（人）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"http://www.sumir.cn/image/93.gif"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123440" cy="932815"/>
                <wp:effectExtent l="0" t="0" r="0" b="0"/>
                <wp:docPr id="95" name="图片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23440" cy="932815"/>
                        </a:xfrm>
                        <a:prstGeom prst="rect">
                          <a:avLst/>
                        </a:prstGeom>
                        <a:noFill/>
                        <a:ln w="9525">
                          <a:noFill/>
                        </a:ln>
                      </wps:spPr>
                      <wps:bodyPr upright="1"/>
                    </wps:wsp>
                  </a:graphicData>
                </a:graphic>
              </wp:inline>
            </w:drawing>
          </mc:Choice>
          <mc:Fallback>
            <w:pict>
              <v:rect id="图片 93" o:spid="_x0000_s1026" o:spt="1" style="height:73.45pt;width:167.2pt;" filled="f" stroked="f" coordsize="21600,21600" o:gfxdata="UEsDBAoAAAAAAIdO4kAAAAAAAAAAAAAAAAAEAAAAZHJzL1BLAwQUAAAACACHTuJARPDeidUAAAAF&#10;AQAADwAAAGRycy9kb3ducmV2LnhtbE2PzU7DMBCE70i8g7VI3KhTElVNGqcSIOgVCkLitok3P2q8&#10;jmK3Lm+P4UIvI61mNPNtuT2bUZxodoNlBctFAoK4sXrgTsHH+/PdGoTzyBpHy6Tgmxxsq+urEgtt&#10;A7/Rae87EUvYFaig934qpHRNTwbdwk7E0WvtbNDHc+6knjHEcjPK+yRZSYMDx4UeJ3rsqTnsj0bB&#10;Q/r0iWHd7mpd6za8fOW78JordXuzTDYgPJ39fxh+8SM6VJGptkfWTowK4iP+T6OXplkGoo6hbJWD&#10;rEp5SV/9AFBLAwQUAAAACACHTuJAw+OJBZ8BAAAfAwAADgAAAGRycy9lMm9Eb2MueG1srVJRThsx&#10;EP1H6h0s/zebbEhFVtmgqoj+IEACDmC89q5V22N5TDY5QcUZuEtvU/UajE0Ipf2r+jOyPTNv3nvj&#10;1enWWbZREQ34ls8mU86Ul9AZ37f87vb84wlnmITvhAWvWr5TyE/XH45WY2hUDQPYTkVGIB6bMbR8&#10;SCk0VYVyUE7gBILylNQQnUh0jX3VRTESurNVPZ1+qkaIXYggFSK9nr0k+brga61kutIaVWK25cQt&#10;lRhLvM+xWq9E00cRBiP3NMQ/sHDCeBp6gDoTSbCHaP6CckZGQNBpIsFVoLWRqmggNbPpH2puBhFU&#10;0ULmYDjYhP8PVl5uriMzXcuXC868cLSjn08/fj1+Z8t5dmcM2FDRTbiOWR+GC5DfkHn4Mgjfq88Y&#10;yGPafK6t3hXnC+7btjq63E6C2ba4vzu4r7aJSXqsZ/X8+JiWJCm3nNcns0UBFc1rd4iYvipwLB9a&#10;HmlyMV1sLjDl+aJ5LcnDPJwba8uGrWdjllgvSsMhQx3W74m/cM2s76HbkSsPIZp+eCeOtlDG7H9M&#10;XvPv94L09q/Xz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Tw3onVAAAABQEAAA8AAAAAAAAAAQAg&#10;AAAAIgAAAGRycy9kb3ducmV2LnhtbFBLAQIUABQAAAAIAIdO4kDD44kFnwEAAB8DAAAOAAAAAAAA&#10;AAEAIAAAACQ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（3）7个人6小时剪多少千克羊毛？</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5×7×6=210（千克）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（4）两天一共剪多少千克羊毛？</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120+210=330（千克）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120+120÷4÷6×（4+3）×6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=120+5×7×6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=120+210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（四）二次逆转归一法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通过两步计算，求出单位数量之后，再求出总数量里包含多少个单位数量的解题方法，叫做二次逆转归一法。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3台拖拉机8小时耕地4.8公顷。照这样计算，9公顷地，用5台拖拉机耕，需要多少小时？（适于五年级程度）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解：摘录整理题中条件，排列成表7-6。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（1）1台拖拉机1小时耕地多少公顷？</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4.8÷3÷8=0.2（公顷）</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（2）5台拖拉机耕9公顷土地用多少小时？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"http://www.sumir.cn/image/94.gif"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475740" cy="932815"/>
                <wp:effectExtent l="0" t="0" r="0" b="0"/>
                <wp:docPr id="101" name="图片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75740" cy="932815"/>
                        </a:xfrm>
                        <a:prstGeom prst="rect">
                          <a:avLst/>
                        </a:prstGeom>
                        <a:noFill/>
                        <a:ln w="9525">
                          <a:noFill/>
                        </a:ln>
                      </wps:spPr>
                      <wps:bodyPr upright="1"/>
                    </wps:wsp>
                  </a:graphicData>
                </a:graphic>
              </wp:inline>
            </w:drawing>
          </mc:Choice>
          <mc:Fallback>
            <w:pict>
              <v:rect id="图片 94" o:spid="_x0000_s1026" o:spt="1" style="height:73.45pt;width:116.2pt;" filled="f" stroked="f" coordsize="21600,21600" o:gfxdata="UEsDBAoAAAAAAIdO4kAAAAAAAAAAAAAAAAAEAAAAZHJzL1BLAwQUAAAACACHTuJADMhYFtQAAAAF&#10;AQAADwAAAGRycy9kb3ducmV2LnhtbE2PT0vDQBDF74LfYRnBm900LaWJ2RRUtFetInibZCd/MDsb&#10;stumfntHL3p5MLzHe78pdmc3qBNNofdsYLlIQBHX3vbcGnh7fbzZggoR2eLgmQx8UYBdeXlRYG79&#10;zC90OsRWSQmHHA10MY651qHuyGFY+JFYvMZPDqOcU6vthLOUu0GnSbLRDnuWhQ5Huu+o/jwcnYG7&#10;1cM7zttmX9nKNvPTR7afnzNjrq+WyS2oSOf4F4YffEGHUpgqf2Qb1GBAHom/Kl66StegKgmtNxno&#10;stD/6ctvUEsDBBQAAAAIAIdO4kASsMdkoQEAACADAAAOAAAAZHJzL2Uyb0RvYy54bWytUl1uEzEQ&#10;fkfqHSy/k90NCW1X2VSIqrxUUKn0AK7X3rWwPZbHzSYnQJyBu3AbxDUYu2n694Z4GdmemW++7xuv&#10;zrbOso2KaMB3vJnVnCkvoTd+6PjN14u3J5xhEr4XFrzq+E4hP1sfvVlNoVVzGMH2KjIC8dhOoeNj&#10;SqGtKpSjcgJnEJSnpIboRKJrHKo+ionQna3mdf2+miD2IYJUiPR6fp/k64KvtZLpi9aoErMdJ26p&#10;xFjibY7VeiXaIYowGrmnIf6BhRPG09AD1LlIgt1F8wrKGRkBQaeZBFeB1kaqooHUNPULNdejCKpo&#10;IXMwHGzC/wcrP2+uIjM97a5uOPPC0ZJ+//z158d3drrI9kwBW6q6DlcxC8RwCfIbMg8fR+EH9QED&#10;mUztubZ6VpwvuG/b6uhyOylm22L/7mC/2iYm6bFZHC+PF7QlSbnTd/OTZllARfvQHSKmTwocy4eO&#10;R5pcXBebS0x5vmgfSvIwDxfG2rJi69lEoMv5sjQcMtRh/Z74PdfM+hb6HdlyF6IZxmfiaA1lzP7L&#10;5D0/vRekx4+9/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MyFgW1AAAAAUBAAAPAAAAAAAAAAEA&#10;IAAAACIAAABkcnMvZG93bnJldi54bWxQSwECFAAUAAAACACHTuJAErDHZK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9÷5÷0.2=9（小时）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9÷5÷（4.8÷3÷8）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=9÷5÷0.2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此题是适于用二次逆转归一法解的基本题，下面的题在此基础上都有所扩展。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7名工人10小时生产机器零件420个。在缺席2名工人的情况下，要生产330个机器零件，要用多少小时？（适于五年级程度）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解：摘录整理题中条件，排列出表7-7。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（1）1名工人1小时生产多少个机器零件？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"http://www.sumir.cn/image/95.gif"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571625" cy="932815"/>
                <wp:effectExtent l="0" t="0" r="0" b="0"/>
                <wp:docPr id="64" name="图片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71625" cy="932815"/>
                        </a:xfrm>
                        <a:prstGeom prst="rect">
                          <a:avLst/>
                        </a:prstGeom>
                        <a:noFill/>
                        <a:ln w="9525">
                          <a:noFill/>
                        </a:ln>
                      </wps:spPr>
                      <wps:bodyPr upright="1"/>
                    </wps:wsp>
                  </a:graphicData>
                </a:graphic>
              </wp:inline>
            </w:drawing>
          </mc:Choice>
          <mc:Fallback>
            <w:pict>
              <v:rect id="图片 95" o:spid="_x0000_s1026" o:spt="1" style="height:73.45pt;width:123.75pt;" filled="f" stroked="f" coordsize="21600,21600" o:gfxdata="UEsDBAoAAAAAAIdO4kAAAAAAAAAAAAAAAAAEAAAAZHJzL1BLAwQUAAAACACHTuJA3CemltUAAAAF&#10;AQAADwAAAGRycy9kb3ducmV2LnhtbE2PzU7DMBCE70i8g7VI3KjTUkoT4lQCBL2WgpC4beLNj4jX&#10;Uew25e1ZuMBlpNWMZr7NNyfXqyONofNsYD5LQBFX3nbcGHh7fbpagwoR2WLvmQx8UYBNcX6WY2b9&#10;xC903MdGSQmHDA20MQ6Z1qFqyWGY+YFYvNqPDqOcY6PtiJOUu14vkmSlHXYsCy0O9NBS9bk/OAP3&#10;14/vOK3rbWlLW0/PH+l22qXGXF7MkztQkU7xLww/+IIOhTCV/sA2qN6APBJ/VbzF8vYGVCmh5SoF&#10;XeT6P33xDVBLAwQUAAAACACHTuJAp1Mxgp4BAAAfAwAADgAAAGRycy9lMm9Eb2MueG1srVJRbhMx&#10;EP1H4g6W/4mzgYR2lU2FqMpPBZUKB3C99q6F7bE8bjY5AeIM3IXbIK7RsZsGAn+In5HtmXnz3huv&#10;L3besa1OaCF0vJnNOdNBQW/D0PFPH69enHGGWYZeOgi643uN/GLz/Nl6iq1ewAiu14kRSMB2ih0f&#10;c46tEKhG7SXOIOpASQPJy0zXNIg+yYnQvROL+XwlJkh9TKA0Ir1ePib5puIbo1X+YAzqzFzHiVuu&#10;MdV4V6LYrGU7JBlHqw405D+w8NIGGnqEupRZsvtk/4LyViVAMHmmwAswxipdNZCaZv6HmttRRl21&#10;kDkYjzbh/4NV77c3idm+46tXnAXpaUc/vn3/+fULO18Wd6aILRXdxptU9GG8BvUZWYC3owyDfoOR&#10;PKbNl1pxUlwueGjbmeRLOwlmu+r+/ui+3mWm6LFZvm5WiyVninLnLxdnTSUgZPvUHRPmdxo8K4eO&#10;J5pcTZfba8xlvmyfSsqwAFfWubphF9hEoEuCP8lQhwsH4o9cC+s76Pfkyn1MdhhPxNEW6pjDjylr&#10;/v1ekX79680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3CemltUAAAAFAQAADwAAAAAAAAABACAA&#10;AAAiAAAAZHJzL2Rvd25yZXYueG1sUEsBAhQAFAAAAAgAh07iQKdTMYKeAQAAHwMAAA4AAAAAAAAA&#10;AQAgAAAAJA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420÷7÷10=6（个）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（2）缺席2名工人，剩下多少名工人？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7-2=5（名）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（3）5名工人生产330个机器零件要用多少小时？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330÷5÷6=11（小时）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330÷（7-2）÷（420÷7÷10）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=330÷5÷6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例3</w:t>
      </w:r>
      <w:r>
        <w:rPr>
          <w:rFonts w:ascii="宋体" w:hAnsi="宋体" w:cs="宋体"/>
          <w:kern w:val="0"/>
          <w:sz w:val="24"/>
        </w:rPr>
        <w:t xml:space="preserve"> 有900立方米的土，需要25人12天挖完。如果增加5人，可以提前几天挖完？（适于五年级程度）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解：摘录整理题中条件，排列成表7-8。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设提前x天挖完，则实际完成的天数是（12-x）天。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表7-8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"http://www.sumir.cn/image/96.gif"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591310" cy="932815"/>
                <wp:effectExtent l="0" t="0" r="0" b="0"/>
                <wp:docPr id="102" name="图片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91310" cy="932815"/>
                        </a:xfrm>
                        <a:prstGeom prst="rect">
                          <a:avLst/>
                        </a:prstGeom>
                        <a:noFill/>
                        <a:ln w="9525">
                          <a:noFill/>
                        </a:ln>
                      </wps:spPr>
                      <wps:bodyPr upright="1"/>
                    </wps:wsp>
                  </a:graphicData>
                </a:graphic>
              </wp:inline>
            </w:drawing>
          </mc:Choice>
          <mc:Fallback>
            <w:pict>
              <v:rect id="图片 96" o:spid="_x0000_s1026" o:spt="1" style="height:73.45pt;width:125.3pt;" filled="f" stroked="f" coordsize="21600,21600" o:gfxdata="UEsDBAoAAAAAAIdO4kAAAAAAAAAAAAAAAAAEAAAAZHJzL1BLAwQUAAAACACHTuJATsp+WtQAAAAF&#10;AQAADwAAAGRycy9kb3ducmV2LnhtbE2PzU7DMBCE70i8g7VI3KjdAlET4lQCBL3SgpC4beLNj4jX&#10;UezW5e0xXOAy0mpGM9+Wm5MdxZFmPzjWsFwoEMSNMwN3Gt5en67WIHxANjg6Jg1f5GFTnZ+VWBgX&#10;eUfHfehEKmFfoIY+hKmQ0jc9WfQLNxEnr3WzxZDOuZNmxpjK7ShXSmXS4sBpoceJHnpqPvcHq+H+&#10;+vEd47rd1qY2bXz+yLfxJdf68mKp7kAEOoW/MPzgJ3SoElPtDmy8GDWkR8KvJm91qzIQdQrdZDnI&#10;qpT/6atvUEsDBBQAAAAIAIdO4kCqmuP1oAEAACADAAAOAAAAZHJzL2Uyb0RvYy54bWytUktuFDEQ&#10;3SNxB8t7pj/RRJnW9ESIKGwiiBQ4gOO2u63YLsvlTM+cAHEG7sJtENeg7EyGJOxQNiXbVfXqvVde&#10;n++cZVsV0YDvebOoOVNewmD82POvXy7fnXGGSfhBWPCq53uF/Hzz9s16Dp1qYQI7qMgIxGM3h55P&#10;KYWuqlBOyglcQFCekhqiE4mucayGKGZCd7Zq6/q0miEOIYJUiPR68ZDkm4KvtZLps9aoErM9J26p&#10;xFjibY7VZi26MYowGXmgIf6DhRPG09Aj1IVIgt1H8w+UMzICgk4LCa4CrY1URQOpaeoXam4mEVTR&#10;QuZgONqErwcrP22vIzMD7a5uOfPC0ZJ+/fj5+/s3tjrN9swBO6q6CdcxC8RwBfIOmYcPk/Cjeo+B&#10;TKb2XFs9K84XPLTtdHS5nRSzXbF/f7Rf7RKT9NgsV81JQ1uSlFudtGfNsoCK7rE7REwfFTiWDz2P&#10;NLm4LrZXmPJ80T2W5GEeLo21ZcXWs5lAl+2yNBwz1GH9gfgD18z6FoY92XIfohmnZ+JoDWXM4cvk&#10;PT+9F6S/H3v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7KflrUAAAABQEAAA8AAAAAAAAAAQAg&#10;AAAAIgAAAGRycy9kb3ducmV2LnhtbFBLAQIUABQAAAAIAIdO4kCqmuP1oAEAACA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（1）原来1人1天挖土多少立方米？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900÷12÷25=3（立方米）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（2）增加5人后共有多少人？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25+5=30（人）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（3）30人多少天挖完？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900÷30÷3=10（天）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（4）可以提前几天挖完？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12-10=2（天）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12-9000÷（25+5）÷（900÷25÷12）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=12-900÷30÷3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八</w:t>
      </w:r>
      <w:r>
        <w:rPr>
          <w:rFonts w:hint="eastAsia" w:ascii="宋体" w:hAnsi="宋体" w:cs="宋体"/>
          <w:b/>
          <w:bCs/>
          <w:kern w:val="0"/>
          <w:sz w:val="30"/>
          <w:szCs w:val="30"/>
        </w:rPr>
        <w:t xml:space="preserve">讲    </w:t>
      </w:r>
      <w:r>
        <w:rPr>
          <w:rFonts w:ascii="宋体" w:hAnsi="宋体" w:cs="宋体"/>
          <w:b/>
          <w:bCs/>
          <w:kern w:val="0"/>
          <w:sz w:val="30"/>
          <w:szCs w:val="30"/>
        </w:rPr>
        <w:t>归总法</w:t>
      </w:r>
    </w:p>
    <w:p>
      <w:pPr>
        <w:widowControl/>
        <w:wordWrap w:val="0"/>
        <w:jc w:val="left"/>
        <w:rPr>
          <w:rFonts w:ascii="宋体" w:hAnsi="宋体" w:cs="宋体"/>
          <w:kern w:val="0"/>
          <w:sz w:val="20"/>
          <w:szCs w:val="20"/>
        </w:rPr>
      </w:pPr>
      <w:r>
        <w:rPr>
          <w:rFonts w:ascii="宋体" w:hAnsi="宋体" w:cs="宋体"/>
          <w:kern w:val="0"/>
          <w:sz w:val="24"/>
        </w:rPr>
        <w:t>已知单位数量和单位数量的个数，先求出总数量，再按另一个单位数量或单位数量的个数求未知数量的解题方法叫做归总法。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解答这类问题的基本方法是：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总数量=单位数量×单位数量的个数；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另一单位数量（或个数）=总数量÷单位数量的个数（或单位数量）。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李明从学校步行回家，每小时走4千米，5小时到家。如果他每小时走5千米，几小时到家？（适于三年级程度）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解：要求每小时走5千米，几小时到家，要先求出学校到家有多远，再求几小时到家。因此，</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4×5÷5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答：如果他每小时走5千米，4小时到家。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 2</w:t>
      </w:r>
      <w:r>
        <w:rPr>
          <w:rFonts w:ascii="宋体" w:hAnsi="宋体" w:cs="宋体"/>
          <w:kern w:val="0"/>
          <w:sz w:val="24"/>
        </w:rPr>
        <w:t xml:space="preserve"> 王明看一本故事书，计划每天看 15页，20天看完。如果要在12天看完，平均每天要看多少页？（适于三年级程度）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解：要求12天看完，平均每天看多少页，必须先求出这本故事书一共有多少页，再求平均每天看多少页。因此，</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15×20÷12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=300÷12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=25（页）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答：如果要在12天看完，平均每天要看25页。</w:t>
      </w:r>
      <w:r>
        <w:rPr>
          <w:rFonts w:ascii="宋体" w:hAnsi="宋体" w:cs="宋体"/>
          <w:b/>
          <w:bCs/>
          <w:kern w:val="0"/>
          <w:sz w:val="24"/>
        </w:rPr>
        <w:t>例3</w:t>
      </w:r>
      <w:r>
        <w:rPr>
          <w:rFonts w:ascii="宋体" w:hAnsi="宋体" w:cs="宋体"/>
          <w:kern w:val="0"/>
          <w:sz w:val="24"/>
        </w:rPr>
        <w:t xml:space="preserve"> 某工厂制造一批手扶拖拉机，原计划每天制造6台，30天完成。实际上只用了一半的时间就完成了任务。实际每天制造多少台？（适于四年级程度）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解：原来时间的一半就是30天的一半。</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6×30÷（30÷2）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答：实际每天制造12台。</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例4</w:t>
      </w:r>
      <w:r>
        <w:rPr>
          <w:rFonts w:ascii="宋体" w:hAnsi="宋体" w:cs="宋体"/>
          <w:kern w:val="0"/>
          <w:sz w:val="24"/>
        </w:rPr>
        <w:t xml:space="preserve"> 永丰化肥厂要生产一批化肥，计划每天生产45吨，24天可以完成任务。由于改进生产技术，提高了工作效率，平均每天比原计划多生产15吨。实际几天完成任务？（适于四年级程度）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解：计划生产的这批化肥是：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45×24=1080（吨）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改进生产技术后每天生产：</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45+15=60（吨）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实际完成任务的天数是：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1080÷60=18（天）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45×24÷（45+15）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=45×24÷60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=1080÷60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答：实际18天完成任务。</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例5</w:t>
      </w:r>
      <w:r>
        <w:rPr>
          <w:rFonts w:ascii="宋体" w:hAnsi="宋体" w:cs="宋体"/>
          <w:kern w:val="0"/>
          <w:sz w:val="24"/>
        </w:rPr>
        <w:t xml:space="preserve"> 有一批化肥，用每辆载重6吨的汽车4辆运送25次可以运完。如果改用每辆载重8吨的汽车5辆，几次能够运完这批化肥？（适于五年级程度）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解：这批化肥的重量是：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6×4×25=600（吨）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5辆载重8吨的汽车一次运：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8×5=40（吨）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能够运完的次数是：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600÷40=15（次）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6×4×25÷（8×5）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=600÷40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答：15次能够运完。</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 6</w:t>
      </w:r>
      <w:r>
        <w:rPr>
          <w:rFonts w:ascii="宋体" w:hAnsi="宋体" w:cs="宋体"/>
          <w:kern w:val="0"/>
          <w:sz w:val="24"/>
        </w:rPr>
        <w:t xml:space="preserve"> 一项工程，20人每天工作8小时，30天可以完成。现在改用40人，每天工作10小时，现在几天可以完成？（适于五年级程度）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解：完成这项工程共用工时：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8×20×30=4800（个）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现在每天完成工时：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10×40=400（个）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可以完成的天数是：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4800÷400=12（天）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8×20×30÷（10×40）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=4800÷400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例7</w:t>
      </w:r>
      <w:r>
        <w:rPr>
          <w:rFonts w:ascii="宋体" w:hAnsi="宋体" w:cs="宋体"/>
          <w:kern w:val="0"/>
          <w:sz w:val="24"/>
        </w:rPr>
        <w:t xml:space="preserve"> 印一本书，原计划印270页，每页排24行，每行排30个字。因为要节约用纸，现在改为每页排30行，每行排36个字。这本书要印多少页？（适于五年级程度）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解：原计划要印的总字数：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30×24×270=194400（个）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改排后每页排字：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36×30=1080（个）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这本书要印的页数是：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194400÷1080=180（页）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30×24×270÷（36×30）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=194400÷1080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答：这本书要印180页。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例8</w:t>
      </w:r>
      <w:r>
        <w:rPr>
          <w:rFonts w:ascii="宋体" w:hAnsi="宋体" w:cs="宋体"/>
          <w:kern w:val="0"/>
          <w:sz w:val="24"/>
        </w:rPr>
        <w:t xml:space="preserve"> 服装厂加工一批童装，原计划每天加工210套，7天完成。实际</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"http://www.sumir.cn/image/97.gif"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103" name="图片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97"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O6lTvehAQAAIAMAAA4AAABkcnMvZTJvRG9jLnhtbK1SUW4TMRD9&#10;R+IOlv+JNylJySqbClGVnwoqFQ7geu1dC9tjedxscgLEGbgLt0Fcg7GbBgp/iJ+R7Zl5M+89by72&#10;3rGdTmghdHw+azjTQUFvw9Dxjx+uXrziDLMMvXQQdMcPGvnF9vmzzRRbvYARXK8TI5CA7RQ7PuYc&#10;WyFQjdpLnEHUgZIGkpeZrmkQfZIToXsnFk2zEhOkPiZQGpFeLx+SfFvxjdEqvzcGdWau47RbrjHV&#10;eFei2G5kOyQZR6uOa8h/2MJLG2joCepSZsnuk/0LyluVAMHkmQIvwBirdOVAbObNH2xuRxl15ULi&#10;YDzJhP8PVr3b3SRme/KuOeMsSE8mff/67ceXz2x9XuSZIrZUdRtvUiGI8RrUJ2QB3owyDPo1RhKZ&#10;2kuteFJcLnhs25vkSzsxZvsq/+Ekv95npujx5flqsWzIJUW5s9V8vaz+CNk+dseE+a0Gz8qh44km&#10;V9Xl7hpzmS/bx5IyLMCVda5a7AKbOr5eLpa14ZShDheOiz/sWra+g/5AstzHZIfxCTmyoY45fpni&#10;8+/3ivTrY29/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nIlTrTAAAABAEAAA8AAAAAAAAAAQAg&#10;AAAAIgAAAGRycy9kb3ducmV2LnhtbFBLAQIUABQAAAAIAIdO4kDupU73oQEAACA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任务？（适于六年级程度）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解：实际上每天加工童装：</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"http://www.sumir.cn/image/98.gif"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17930" cy="924560"/>
                <wp:effectExtent l="0" t="0" r="0" b="0"/>
                <wp:docPr id="104" name="图片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17930" cy="924560"/>
                        </a:xfrm>
                        <a:prstGeom prst="rect">
                          <a:avLst/>
                        </a:prstGeom>
                        <a:noFill/>
                        <a:ln w="9525">
                          <a:noFill/>
                        </a:ln>
                      </wps:spPr>
                      <wps:bodyPr upright="1"/>
                    </wps:wsp>
                  </a:graphicData>
                </a:graphic>
              </wp:inline>
            </w:drawing>
          </mc:Choice>
          <mc:Fallback>
            <w:pict>
              <v:rect id="图片 98" o:spid="_x0000_s1026" o:spt="1" style="height:72.8pt;width:95.9pt;" filled="f" stroked="f" coordsize="21600,21600" o:gfxdata="UEsDBAoAAAAAAIdO4kAAAAAAAAAAAAAAAAAEAAAAZHJzL1BLAwQUAAAACACHTuJAmoWBB9QAAAAF&#10;AQAADwAAAGRycy9kb3ducmV2LnhtbE2PS0/DQAyE70j8h5WRuNFNeFRNyKYSIOiVFoTEzck6D5H1&#10;RtltU/49Lhe4WLZmNP6mWB/doA40hd6zgXSRgCKuve25NfD+9ny1AhUissXBMxn4pgDr8vyswNz6&#10;mbd02MVWSQiHHA10MY651qHuyGFY+JFYtMZPDqOcU6vthLOEu0FfJ8lSO+xZPnQ40mNH9ddu7ww8&#10;3Dx94LxqNpWtbDO/fGab+TUz5vIiTe5BRTrGPzOc8AUdSmGq/J5tUIMBKRJ/50nLUqlRyXJ7twRd&#10;Fvo/ffkDUEsDBBQAAAAIAIdO4kD5KQGIoQEAACADAAAOAAAAZHJzL2Uyb0RvYy54bWytUl1uEzEQ&#10;fkfqHSy/E2+WpjSrbCpEVV4qqFR6ANdr71qsPZbHzSYnQJyBu3AbxDUYu2n694Z4GdmemW/m+z6v&#10;zrZuZBsd0YJv+XxWcaa9gs76vuU3Xy/ennKGSfpOjuB1y3ca+dn66M1qCo2uYYCx05ERiMdmCi0f&#10;UgqNEKgG7STOIGhPSQPRyUTX2IsuyonQ3SjqqjoRE8QuRFAakV7P75N8XfCN0Sp9MQZ1YmPLabdU&#10;YizxNkexXsmmjzIMVu3XkP+whZPW09AD1LlMkt1F+wrKWRUBwaSZAifAGKt04UBs5tULNteDDLpw&#10;IXEwHGTC/werPm+uIrMdeVcdc+alI5N+//z158d3tjzN8kwBG6q6DlcxE8RwCeobMg8fB+l7/QED&#10;iUztuVY8K84X3LdtTXS5nRizbZF/d5BfbxNT9Div5++X78glRbllfbw4Kf4I2Tx0h4jpkwbH8qHl&#10;kSYX1eXmElOeL5uHkjzMw4Udx2Lx6NlEoIt6URoOGeoY/X7x+13z1rfQ7UiWuxBtPzwjRzaUMfsv&#10;k31+ei9Ijx97/R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ahYEH1AAAAAUBAAAPAAAAAAAAAAEA&#10;IAAAACIAAABkcnMvZG93bnJldi54bWxQSwECFAAUAAAACACHTuJA+SkBiK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这批童装的总套数是：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210×7=1470（套）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实际需要天数是：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1470÷294=5（天）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"http://www.sumir.cn/image/99.gif"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942465" cy="751840"/>
                <wp:effectExtent l="0" t="0" r="0" b="0"/>
                <wp:docPr id="105" name="图片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942465" cy="751840"/>
                        </a:xfrm>
                        <a:prstGeom prst="rect">
                          <a:avLst/>
                        </a:prstGeom>
                        <a:noFill/>
                        <a:ln w="9525">
                          <a:noFill/>
                        </a:ln>
                      </wps:spPr>
                      <wps:bodyPr upright="1"/>
                    </wps:wsp>
                  </a:graphicData>
                </a:graphic>
              </wp:inline>
            </w:drawing>
          </mc:Choice>
          <mc:Fallback>
            <w:pict>
              <v:rect id="图片 99" o:spid="_x0000_s1026" o:spt="1" style="height:59.2pt;width:152.95pt;" filled="f" stroked="f" coordsize="21600,21600" o:gfxdata="UEsDBAoAAAAAAIdO4kAAAAAAAAAAAAAAAAAEAAAAZHJzL1BLAwQUAAAACACHTuJAhLFFB9QAAAAF&#10;AQAADwAAAGRycy9kb3ducmV2LnhtbE2PT0vEMBDF74LfIYzgzU3qqrS16YKK7lVXEbxNm/QPNpPS&#10;ZDfrt3f0opcHw3u895tqc3STONgljJ40ZCsFwlLrzUi9hrfXx4scRIhIBidPVsOXDbCpT08qLI1P&#10;9GIPu9gLLqFQooYhxrmUMrSDdRhWfrbEXucXh5HPpZdmwcTlbpKXSt1IhyPxwoCzvR9s+7nbOw13&#10;64d3THm3bUxjuvT0UWzTc6H1+VmmbkFEe4x/YfjBZ3SomanxezJBTBr4kfir7K3VdQGi4VCWX4Gs&#10;K/mfvv4GUEsDBBQAAAAIAIdO4kAbpYAwoQEAACADAAAOAAAAZHJzL2Uyb0RvYy54bWytUlFuEzEQ&#10;/UfiDpb/iTdRUppVNhWiKj8VVGo5gOu1dy1sj+Vxs8kJEGfgLtwGcQ3Gbhoo/CF+RrZn5s17b7y5&#10;2HvHdjqhhdDx+azhTAcFvQ1Dxz/eXb065wyzDL10EHTHDxr5xfbli80UW72AEVyvEyOQgO0UOz7m&#10;HFshUI3aS5xB1IGSBpKXma5pEH2SE6F7JxZNcyYmSH1MoDQivV4+Jvm24hujVf5gDOrMXMeJW64x&#10;1XhfothuZDskGUerjjTkP7Dw0gYaeoK6lFmyh2T/gvJWJUAweabACzDGKl01kJp584ea21FGXbWQ&#10;ORhPNuH/g1XvdzeJ2Z5216w4C9LTkr5//fbjy2e2Xhd7pogtVd3Gm1QEYrwG9QlZgLejDIN+g5FM&#10;pvZSK54Vlwse2/Ym+dJOitm+2n842a/3mSl6nK+Xi+UZsVCUe72any/rfoRsn7pjwvxOg2fl0PFE&#10;k6vrcneNucyX7VNJGRbgyjpXV+wCmzq+Xi1WteGUoQ4XjsQfuRbW99AfyJaHmOwwPhNHa6hjjl+m&#10;7Pn3e0X69bG3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EsUUH1AAAAAUBAAAPAAAAAAAAAAEA&#10;IAAAACIAAABkcnMvZG93bnJldi54bWxQSwECFAAUAAAACACHTuJAG6WAMK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=1470÷294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 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 9</w:t>
      </w:r>
      <w:r>
        <w:rPr>
          <w:rFonts w:ascii="宋体" w:hAnsi="宋体" w:cs="宋体"/>
          <w:kern w:val="0"/>
          <w:sz w:val="24"/>
        </w:rPr>
        <w:t xml:space="preserve"> 工厂有一批煤，原计划每天烧 6吨，可以烧 70天，技术革新后，每天节约1.8吨。照这样计算，这批煤可以多烧多少天？（适于五年级程度）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解：这批煤的总吨数是：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6×70=420（吨）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现在每天烧的吨数是：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6-1.8=4.2（吨）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现在能烧的天数是：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420÷4.2=100（天）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可多烧的天数是：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100-70=30（天）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6×70÷（6-1.8）-70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=420÷4.2-70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=100-70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 10</w:t>
      </w:r>
      <w:r>
        <w:rPr>
          <w:rFonts w:ascii="宋体" w:hAnsi="宋体" w:cs="宋体"/>
          <w:kern w:val="0"/>
          <w:sz w:val="24"/>
        </w:rPr>
        <w:t xml:space="preserve"> 挖一条水渠，原计划每天挖土 135立方米，20天挖完。实际上每天多挖了45立方米。这样可以提前几天完成任务？（适于五年级程度）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解：挖土的总任务是：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135×20=2700（立方米）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实际上每天的挖土量是：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135+45=180（立方米）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实际上只需要的天数是：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2700÷180=15（天）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提前完成任务的天数是：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20-15=5（天）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20-[135×20÷（135+45）]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=20-[2700÷180]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 11</w:t>
      </w:r>
      <w:r>
        <w:rPr>
          <w:rFonts w:ascii="宋体" w:hAnsi="宋体" w:cs="宋体"/>
          <w:kern w:val="0"/>
          <w:sz w:val="24"/>
        </w:rPr>
        <w:t xml:space="preserve"> 一堆煤，原计划每天运75吨，20天可以运完。运了2天后，</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70205"/>
                <wp:effectExtent l="0" t="0" r="0" b="0"/>
                <wp:docPr id="106" name="图片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70205"/>
                        </a:xfrm>
                        <a:prstGeom prst="rect">
                          <a:avLst/>
                        </a:prstGeom>
                        <a:noFill/>
                        <a:ln w="9525">
                          <a:noFill/>
                        </a:ln>
                      </wps:spPr>
                      <wps:bodyPr upright="1"/>
                    </wps:wsp>
                  </a:graphicData>
                </a:graphic>
              </wp:inline>
            </w:drawing>
          </mc:Choice>
          <mc:Fallback>
            <w:pict>
              <v:rect id="图片 100" o:spid="_x0000_s1026" o:spt="1" style="height:29.15pt;width:375pt;" filled="f" stroked="f" coordsize="21600,21600" o:gfxdata="UEsDBAoAAAAAAIdO4kAAAAAAAAAAAAAAAAAEAAAAZHJzL1BLAwQUAAAACACHTuJAwT5c5dQAAAAE&#10;AQAADwAAAGRycy9kb3ducmV2LnhtbE2PzU7DMBCE70i8g7VI3KhdqkIa4lQCBL3Sgir15sSbHxGv&#10;o9ity9uzcIHLSKNZzXxbrM9uECecQu9Jw3ymQCDV3vbUavh4f7nJQIRoyJrBE2r4wgDr8vKiMLn1&#10;ibZ42sVWcAmF3GjoYhxzKUPdoTNh5kckzho/ORPZTq20k0lc7gZ5q9SddKYnXujMiE8d1p+7o9Pw&#10;uHjem5Q1m8pWtkmvh9Umva20vr6aqwcQEc/x7xh+8BkdSmaq/JFsEIMGfiT+Kmf3S8W20rDMFiDL&#10;Qv6HL78BUEsDBBQAAAAIAIdO4kBq8bvZoQEAACEDAAAOAAAAZHJzL2Uyb0RvYy54bWytUlFuEzEQ&#10;/a/EHSz/k90sJIVVNhWiKj8VrdRyANdr71rYHsvjZpMTIM7Qu/Q2Va/RsZsGCn+In5HtmXlv3huv&#10;TrbOso2KaMB3fD6rOVNeQm/80PFv12dvP3CGSfheWPCq4zuF/GT95mg1hVY1MILtVWQE4rGdQsfH&#10;lEJbVShH5QTOIChPSQ3RiUTXOFR9FBOhO1s1db2sJoh9iCAVIr2ePif5uuBrrWS60BpVYrbjNFsq&#10;MZZ4k2O1Xol2iCKMRu7HEP8whRPGE+kB6lQkwW6j+QvKGRkBQaeZBFeB1kaqooHUzOs/1FyNIqii&#10;hczBcLAJ/x+s/Lq5jMz0tLt6yZkXjpb0cHf/+PMHm9fFnylgS2VX4TJmhRjOQX5H5uHzKPygPmEg&#10;l6k/e1m9Ks4X3LdtdXS5nSSzbfF/d/BfbROT9Pj+eNksiJRJyr07rpt6UUBF+9IdIqYvChzLh45H&#10;Yi62i805pswv2peSTObhzFhbdmw9mzr+cdEsSsMhQx3W7wd/njVPfQP9jny5DdEM4ytxtIdCs/8z&#10;edG/3wvSr5+9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BPlzl1AAAAAQBAAAPAAAAAAAAAAEA&#10;IAAAACIAAABkcnMvZG93bnJldi54bWxQSwECFAAUAAAACACHTuJAavG72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解：这批煤总吨数是：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75×20=1500（吨）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运2天后，剩下的吨数是：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1500-75×2=1350（吨）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现在每天运的吨数是：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29435" cy="389255"/>
                <wp:effectExtent l="0" t="0" r="0" b="0"/>
                <wp:docPr id="107" name="图片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29435" cy="389255"/>
                        </a:xfrm>
                        <a:prstGeom prst="rect">
                          <a:avLst/>
                        </a:prstGeom>
                        <a:noFill/>
                        <a:ln w="9525">
                          <a:noFill/>
                        </a:ln>
                      </wps:spPr>
                      <wps:bodyPr upright="1"/>
                    </wps:wsp>
                  </a:graphicData>
                </a:graphic>
              </wp:inline>
            </w:drawing>
          </mc:Choice>
          <mc:Fallback>
            <w:pict>
              <v:rect id="图片 101" o:spid="_x0000_s1026" o:spt="1" style="height:30.65pt;width:144.05pt;" filled="f" stroked="f" coordsize="21600,21600" o:gfxdata="UEsDBAoAAAAAAIdO4kAAAAAAAAAAAAAAAAAEAAAAZHJzL1BLAwQUAAAACACHTuJAALOLUtQAAAAE&#10;AQAADwAAAGRycy9kb3ducmV2LnhtbE2PzWrDMBCE74W8g9hCbo3sBILjWg40pcm1TUuht7W1/qHW&#10;ylhKlLx91F7ay8Iww8y3xfZiBnGmyfWWFaSLBARxbXXPrYKP95eHDITzyBoHy6TgSg625eyuwFzb&#10;wG90PvpWxBJ2OSrovB9zKV3dkUG3sCNx9Bo7GfRRTq3UE4ZYbga5TJK1NNhzXOhwpF1H9ffxZBQ8&#10;rZ4/MWTNodKVbsL+a3MIrxul5vdp8gjC08X/heEHP6JDGZkqe2LtxKAgPuJ/b/SWWZaCqBSs0xXI&#10;spD/4csbUEsDBBQAAAAIAIdO4kAImyR3owEAACEDAAAOAAAAZHJzL2Uyb0RvYy54bWytUktuFDEQ&#10;3SPlDpb3TH9Cw0xreiKUKGwiiJTkAI7b3W1huyyXMz1zAsQZuAu3QVwjZWcyENghNiXbVfXqvVde&#10;n+2sYVsVUIPreLUoOVNOQq/d2PG728vXS84wCtcLA051fK+Qn21OXq1n36oaJjC9CoxAHLaz7/gU&#10;o2+LAuWkrMAFeOUoOUCwItI1jEUfxEzo1hR1Wb4tZgi9DyAVIr1ePCX5JuMPg5Lx0zCgisx0nLjF&#10;HEOO9ykWm7VoxyD8pOWBhvgHFlZoR0OPUBciCvYQ9F9QVssACENcSLAFDIOWKmsgNVX5h5qbSXiV&#10;tZA56I824f+DlR+314HpnnZXvuPMCUtL+vHt+8+vX1hVVsmf2WNLZTf+OiSF6K9Afkbm4HwSblTv&#10;0ZPL1J9qixfF6YKHtt0QbGonyWyX/d8f/Ve7yCQ9Vst69ea04UxS7nS5qpsmg4r2udsHjB8UWJYO&#10;HQ80OdsutlcY03zRPpekYQ4utTF5x8axueOrpm5ywzFDHcYdiD9xTazvod+TLw8+6HF6IY72kMcc&#10;/kxa9O/3jPTrZ28e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Czi1LUAAAABAEAAA8AAAAAAAAA&#10;AQAgAAAAIgAAAGRycy9kb3ducmV2LnhtbFBLAQIUABQAAAAIAIdO4kAImyR3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还需要运的天数是：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1350÷100=13.5（天）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提前完成任务的天数是：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20-2-13.5=4.5（天）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932430" cy="389255"/>
                <wp:effectExtent l="0" t="0" r="0" b="0"/>
                <wp:docPr id="108" name="图片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932430" cy="389255"/>
                        </a:xfrm>
                        <a:prstGeom prst="rect">
                          <a:avLst/>
                        </a:prstGeom>
                        <a:noFill/>
                        <a:ln w="9525">
                          <a:noFill/>
                        </a:ln>
                      </wps:spPr>
                      <wps:bodyPr upright="1"/>
                    </wps:wsp>
                  </a:graphicData>
                </a:graphic>
              </wp:inline>
            </w:drawing>
          </mc:Choice>
          <mc:Fallback>
            <w:pict>
              <v:rect id="图片 102" o:spid="_x0000_s1026" o:spt="1" style="height:30.65pt;width:230.9pt;" filled="f" stroked="f" coordsize="21600,21600" o:gfxdata="UEsDBAoAAAAAAIdO4kAAAAAAAAAAAAAAAAAEAAAAZHJzL1BLAwQUAAAACACHTuJANTRgRNQAAAAE&#10;AQAADwAAAGRycy9kb3ducmV2LnhtbE2PT0vDQBDF74LfYRnBm93ESmjTbAoq2qtWEXqbZCd/MDsb&#10;stumfntHL3p5MLzhvd8rtmc3qBNNofdsIF0koIhrb3tuDby/Pd2sQIWIbHHwTAa+KMC2vLwoMLd+&#10;5lc67WOrJIRDjga6GMdc61B35DAs/EgsXuMnh1HOqdV2wlnC3aBvkyTTDnuWhg5Heuio/twfnYH7&#10;5eMHzqtmV9nKNvPzYb2bX9bGXF+lyQZUpHP8e4YffEGHUpgqf2Qb1GBAhsRfFe8uS2VGZSBLl6DL&#10;Qv+HL78BUEsDBBQAAAAIAIdO4kD0GoVcoQEAACEDAAAOAAAAZHJzL2Uyb0RvYy54bWytUlFuEzEQ&#10;/UfiDpb/m91sCGpW2VSoVfmpoFLhAK7X3rWwPZbHzSYnQJyBu3AbxDUYu2mg7V/Vn5HtmXkz7z2v&#10;z3bOsq2KaMB3fD6rOVNeQm/80PGvXy5PTjnDJHwvLHjV8b1CfrZ5+2Y9hVY1MILtVWQE4rGdQsfH&#10;lEJbVShH5QTOIChPSQ3RiUTXOFR9FBOhO1s1df2+miD2IYJUiPR6cZ/km4KvtZLps9aoErMdp91S&#10;ibHE2xyrzVq0QxRhNPKwhnjBFk4YT0OPUBciCXYXzTMoZ2QEBJ1mElwFWhupCgdiM6+fsLkZRVCF&#10;C4mD4SgTvh6s/LS9jsz05F1NVnnhyKTfP3/9+fGdzesm6zMFbKnsJlzHzBDDFchvyDycj8IP6gMG&#10;Upn6c231qDhf8NC209HldqLMdkX//VF/tUtM0mOzWjTvFmSTpNzidNUslwVUtA/dIWL6qMCxfOh4&#10;pMlFdrG9wpTni/ahJA/zcGmsLR5bz6aOr5bNsjQcM9Rh/WHx+13z1rfQ70mXuxDNMD4iRz6UMYc/&#10;k43+/16Q/v3sz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1NGBE1AAAAAQBAAAPAAAAAAAAAAEA&#10;IAAAACIAAABkcnMvZG93bnJldi54bWxQSwECFAAUAAAACACHTuJA9BqFXK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=18-1350÷100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=18-13.5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rPr>
          <w:rFonts w:hint="eastAsia"/>
        </w:rPr>
      </w:pPr>
    </w:p>
    <w:p>
      <w:pPr>
        <w:widowControl/>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九</w:t>
      </w:r>
      <w:r>
        <w:rPr>
          <w:rFonts w:hint="eastAsia" w:ascii="宋体" w:hAnsi="宋体" w:cs="宋体"/>
          <w:b/>
          <w:bCs/>
          <w:kern w:val="0"/>
          <w:sz w:val="30"/>
          <w:szCs w:val="30"/>
        </w:rPr>
        <w:t xml:space="preserve">讲    </w:t>
      </w:r>
      <w:r>
        <w:rPr>
          <w:rFonts w:ascii="宋体" w:hAnsi="宋体" w:cs="宋体"/>
          <w:b/>
          <w:bCs/>
          <w:kern w:val="0"/>
          <w:sz w:val="30"/>
          <w:szCs w:val="30"/>
        </w:rPr>
        <w:t>分解法</w:t>
      </w:r>
    </w:p>
    <w:p>
      <w:pPr>
        <w:widowControl/>
        <w:wordWrap w:val="0"/>
        <w:jc w:val="left"/>
        <w:rPr>
          <w:rFonts w:ascii="宋体" w:hAnsi="宋体" w:cs="宋体"/>
          <w:kern w:val="0"/>
          <w:sz w:val="20"/>
          <w:szCs w:val="20"/>
        </w:rPr>
      </w:pPr>
      <w:r>
        <w:rPr>
          <w:rFonts w:ascii="宋体" w:hAnsi="宋体" w:cs="宋体"/>
          <w:kern w:val="0"/>
          <w:sz w:val="24"/>
        </w:rPr>
        <w:t>修理工人要掌握一台机器的构造和性能，有一个好办法：把机器拆开，对一个一个零件进行研究，然后再装配起来。经过这样拆拆装装，就能够熟悉机器的构造和性能了，这是日常生活中常见的现象。我们可以从中发现“由整体到部分，由部分到整体”的认识事物的规律。分析应用题也要用到这种方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一道多步复杂的应用题是由几道一步的基本应用题组成的。在分析应用题时，可把一道复杂的应用题先拆成几道基本应用题，从中找到解题的线索。我们把这种解题的思考方法称为分解法。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工厂运来一批煤，原计划每天烧5吨，可以烧12天。现在改进烧煤技术后，每天比原计划节约1吨。现在这批煤可以烧几天？（适于四年级程度）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解：这道题看上去很复杂，可以把它拆成三道一步计算的应用题。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（1）工厂运来一批煤，原计划每天烧5吨，可以烧12天，这批煤有多少吨？（60吨）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（2）原计划每天烧5吨，现在改进烧煤技术后，每天比原计划节约1吨。现在每天烧煤多少吨？（4吨）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（3）工厂运来一批煤重60吨，现在改进烧煤技术每天烧4吨，现在这批煤可以烧多少天？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以上三道一步计算的应用题拼起来就是例1。经过这样拆拆拼拼，这道复杂应用题的来龙去脉就弄清楚了。根据这三道一步应用题的解题线索，问题便可得到解决。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分步列式计算：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（1）这批煤的重量是：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5×12=60（吨）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（2）现在每天烧煤的吨数是：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5-1=4（吨）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（3）现在这批煤可以烧的天数是：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60÷4=15（天）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5×12÷（5-1）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=60÷4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=15（天）</w:t>
      </w:r>
    </w:p>
    <w:p>
      <w:pPr>
        <w:widowControl/>
        <w:rPr>
          <w:rFonts w:hint="eastAsia" w:ascii="宋体" w:hAnsi="宋体" w:cs="宋体"/>
          <w:b/>
          <w:bCs/>
          <w:kern w:val="0"/>
          <w:sz w:val="30"/>
          <w:szCs w:val="30"/>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 2</w:t>
      </w:r>
      <w:r>
        <w:rPr>
          <w:rFonts w:ascii="宋体" w:hAnsi="宋体" w:cs="宋体"/>
          <w:kern w:val="0"/>
          <w:sz w:val="24"/>
        </w:rPr>
        <w:t xml:space="preserve"> 胜利小学要挖一个长方形的沙坑，长 4米、宽 2米、深0.45米，按每人每小时挖土0.2方计算，应组织多少人才能用1小时完成任务？（适于五年级程度）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解：这道题是由两道小题组成，一道是已知长、宽、深，求长方体沙坑的体积，一道是已知总共要挖的土方和每人每小时可挖的土方，求人数。把它分解成两道题来算，就不难了。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要挖土方：</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4×2×0.45=3.6（方）</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所需人数：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3.6÷0.2=18（人）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4×2×0.45÷0.2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=3.6÷0.2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答：需要组织18人。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 3</w:t>
      </w:r>
      <w:r>
        <w:rPr>
          <w:rFonts w:ascii="宋体" w:hAnsi="宋体" w:cs="宋体"/>
          <w:kern w:val="0"/>
          <w:sz w:val="24"/>
        </w:rPr>
        <w:t xml:space="preserve"> 东山村播种 1600亩小麦，原计划用 5台播种机，每台播种机每天播种20亩。实际播种时调来8台播种机。这样比原计划提前几天完成？（适于五年级程度）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解：把此题拆成四道基本应用题。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（1）原计划每天每台播种20亩，5台播种机一天播种多少亩？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20×5=100（亩）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（2）每天播种100亩，播种1600亩要多少天？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1600÷100=16（天）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（3）每天每台播种20亩，8台播种机播种1600亩需要多少天？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1600÷（20×8）=10（天）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（4）比原计划提前几天完成？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16-10=6（天）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1600÷（20×5）-16000÷（20×8）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=1600÷100-1600÷160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 xml:space="preserve"> 一辆汽车从甲城经过乙城到达丙城，共用了36小时。已知甲城到乙城的路程是640千米，汽车以每小时32千米的速度行驶。其余路程汽车以每小时27千米的速度行驶。求甲城到丙城的路程是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解：可以把这道题分解成四道基本应用题。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（1）甲城到乙城的路程是 640千米，这辆汽车以每小时32千米的速度行驶，要行驶多少小时？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640÷32=20（小时）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（2）从甲城经过乙城到达丙城行驶36小时，从甲城到乙城行驶20小时，乙城到丙城需要行驶多少小时？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36-20=16（小时）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（3）从乙城到丙城以每小时27千米的速度行驶，用了16小时，所行的路程是多少千米？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27×16=432（千米）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（4）甲城到乙城的路程是640千米，乙城到丙城的路程是432千米，甲城到丙城的路程有多少千米？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640+432=1072（千米）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640+27×（36-640÷32）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=640+27×16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=640+432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=1072（千米）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例5</w:t>
      </w:r>
      <w:r>
        <w:rPr>
          <w:rFonts w:ascii="宋体" w:hAnsi="宋体" w:cs="宋体"/>
          <w:kern w:val="0"/>
          <w:sz w:val="24"/>
        </w:rPr>
        <w:t xml:space="preserve"> 16人 3天平整土地 67.2亩。如果每人每天工作效率提高25％，20人平整280亩土地需要多少天？（适于六年级程度）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解：（1）16人3天平整土地67.2亩，每人每天平均平整土地多少亩？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67.2÷16+3=1.4（亩）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（2）每人每天平整土地1.4亩，工作效率提高25％后，每人每天平整土地多少亩？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1.4×（1+25％）=1.75（亩）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（3）工作效率提高后，每人每天平整土地1.75亩，20人每天平整土地多少亩？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1.75×20=35（亩）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（4）20人每天平整土地35亩，280亩土地需要平整多少天？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280÷35=8（天）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280÷[67.2÷16÷3×（1+25％）×20）]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=280÷[1.4×1.25×20]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=280÷35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686300" cy="390525"/>
            <wp:effectExtent l="0" t="0" r="0" b="8890"/>
            <wp:docPr id="109" name="图片 103" descr="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3" descr="103"/>
                    <pic:cNvPicPr>
                      <a:picLocks noChangeAspect="1"/>
                    </pic:cNvPicPr>
                  </pic:nvPicPr>
                  <pic:blipFill>
                    <a:blip r:embed="rId86"/>
                    <a:stretch>
                      <a:fillRect/>
                    </a:stretch>
                  </pic:blipFill>
                  <pic:spPr>
                    <a:xfrm>
                      <a:off x="0" y="0"/>
                      <a:ext cx="4686300" cy="3905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10天完成。每天必须比以前多加工多少个零件？（适于六年级程度）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解：把这道题拆成下面的五道基本应用题：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685665" cy="751840"/>
            <wp:effectExtent l="0" t="0" r="0" b="10160"/>
            <wp:docPr id="110" name="图片 104" descr="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04" descr="104"/>
                    <pic:cNvPicPr>
                      <a:picLocks noChangeAspect="1"/>
                    </pic:cNvPicPr>
                  </pic:nvPicPr>
                  <pic:blipFill>
                    <a:blip r:embed="rId87"/>
                    <a:stretch>
                      <a:fillRect/>
                    </a:stretch>
                  </pic:blipFill>
                  <pic:spPr>
                    <a:xfrm>
                      <a:off x="0" y="0"/>
                      <a:ext cx="4685665" cy="7518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 9天加工了450个零件，平均每天加工多少个？</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450÷9=50（个）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（3）要加工1200个零件，已经加工了 450个，还剩多少个？</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1200-450=750（个）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（4）要在 10天内加工剩下的 750个零件，每天平均加工多少个？</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750÷10=75（个）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（5）现在平均每天加工75个，以前平均每天加工50个，现在比以前平均每天多加工多少个？</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75-50=25（个）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315210" cy="389255"/>
            <wp:effectExtent l="0" t="0" r="0" b="11430"/>
            <wp:docPr id="111" name="图片 105" descr="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05" descr="105"/>
                    <pic:cNvPicPr>
                      <a:picLocks noChangeAspect="1"/>
                    </pic:cNvPicPr>
                  </pic:nvPicPr>
                  <pic:blipFill>
                    <a:blip r:embed="rId88"/>
                    <a:stretch>
                      <a:fillRect/>
                    </a:stretch>
                  </pic:blipFill>
                  <pic:spPr>
                    <a:xfrm>
                      <a:off x="0" y="0"/>
                      <a:ext cx="231521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=750÷10-450÷9</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答：现在比以前平均每天多加工25个。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例7</w:t>
      </w:r>
      <w:r>
        <w:rPr>
          <w:rFonts w:ascii="宋体" w:hAnsi="宋体" w:cs="宋体"/>
          <w:kern w:val="0"/>
          <w:sz w:val="24"/>
        </w:rPr>
        <w:t xml:space="preserve"> 快、中、慢三辆车从同一地点出发，沿着同一条公路追赶前面的一个骑车人。这三辆车分别用6分钟、10分钟、12分钟追上骑车人。现在知道快车每小时行驶24千米，中车每小时行驶20千米。慢车每小时行驶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解：已知慢车12分钟追上骑车人，先求出三辆车出发时与骑车人的距离和骑车人的速度，便可按追及问题来解题。因此，这个问题分解成下面的六道比较简单的应用题来解（图9-1）。</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"http://www.sumir.cn/image/106.gif"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230120" cy="1132840"/>
            <wp:effectExtent l="0" t="0" r="17780" b="10160"/>
            <wp:docPr id="112" name="图片 106" descr="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06" descr="106"/>
                    <pic:cNvPicPr>
                      <a:picLocks noChangeAspect="1"/>
                    </pic:cNvPicPr>
                  </pic:nvPicPr>
                  <pic:blipFill>
                    <a:blip r:embed="rId89"/>
                    <a:stretch>
                      <a:fillRect/>
                    </a:stretch>
                  </pic:blipFill>
                  <pic:spPr>
                    <a:xfrm>
                      <a:off x="0" y="0"/>
                      <a:ext cx="2230120" cy="113284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（1）已知快车、中车每小时分别行驶24千米、20千米，它们6分钟各行驶多少千米？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快车行驶：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190240" cy="951865"/>
            <wp:effectExtent l="0" t="0" r="0" b="635"/>
            <wp:docPr id="73" name="图片 107" descr="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07" descr="107"/>
                    <pic:cNvPicPr>
                      <a:picLocks noChangeAspect="1"/>
                    </pic:cNvPicPr>
                  </pic:nvPicPr>
                  <pic:blipFill>
                    <a:blip r:embed="rId90"/>
                    <a:stretch>
                      <a:fillRect/>
                    </a:stretch>
                  </pic:blipFill>
                  <pic:spPr>
                    <a:xfrm>
                      <a:off x="0" y="0"/>
                      <a:ext cx="3190240" cy="95186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（2）快车在距出发点2.4千米的B处追上了骑车人，中车已行驶到了距出发点2千米的A处，这时中车与骑车人相距多少千米？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2.4-2=0.4（千米）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（3）中车10分钟追上骑车人，中车到A处已走了6分钟，还需几分钟才能追上骑车人？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10-6=4（分钟）</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（4）中车与骑车人相距0.4千米，中车每小时行驶20千米，同时出发，中车4分钟追上骑车人，骑车人每小时行多少千米？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因为在追及问题中，速度差×时间=距离，设骑车人的速度是每小时行v千米，则得：</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980565" cy="1113790"/>
            <wp:effectExtent l="0" t="0" r="635" b="10160"/>
            <wp:docPr id="113" name="图片 108" descr="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08" descr="108"/>
                    <pic:cNvPicPr>
                      <a:picLocks noChangeAspect="1"/>
                    </pic:cNvPicPr>
                  </pic:nvPicPr>
                  <pic:blipFill>
                    <a:blip r:embed="rId91"/>
                    <a:stretch>
                      <a:fillRect/>
                    </a:stretch>
                  </pic:blipFill>
                  <pic:spPr>
                    <a:xfrm>
                      <a:off x="0" y="0"/>
                      <a:ext cx="1980565" cy="111379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（5）快车与骑车人同时出发，快车与骑车人每小时分别行24千米、14千米，骑车人在前，快车在后，6分钟快车追上骑车人，出发时快车与骑车人相距多少千米？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"http://www.sumir.cn/image/109.gif"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942465" cy="389255"/>
            <wp:effectExtent l="0" t="0" r="0" b="11430"/>
            <wp:docPr id="114" name="图片 109" descr="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09" descr="109"/>
                    <pic:cNvPicPr>
                      <a:picLocks noChangeAspect="1"/>
                    </pic:cNvPicPr>
                  </pic:nvPicPr>
                  <pic:blipFill>
                    <a:blip r:embed="rId92"/>
                    <a:stretch>
                      <a:fillRect/>
                    </a:stretch>
                  </pic:blipFill>
                  <pic:spPr>
                    <a:xfrm>
                      <a:off x="0" y="0"/>
                      <a:ext cx="1942465"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（6）慢车与骑车人相距1千米，它们同时出发，向同一个方向行驶，骑车人每小时行14千米，慢车12分钟追上骑车人，慢车每小时行驶多少千米？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因为在追及问题中，速度差×时间=距离，设慢车每小时行v</w:t>
      </w:r>
      <w:r>
        <w:rPr>
          <w:rFonts w:ascii="宋体" w:hAnsi="宋体" w:cs="宋体"/>
          <w:kern w:val="0"/>
          <w:sz w:val="15"/>
          <w:vertAlign w:val="subscript"/>
        </w:rPr>
        <w:t>1</w:t>
      </w:r>
      <w:r>
        <w:rPr>
          <w:rFonts w:ascii="宋体" w:hAnsi="宋体" w:cs="宋体"/>
          <w:kern w:val="0"/>
          <w:sz w:val="24"/>
        </w:rPr>
        <w:t>千米，则得，</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780540" cy="1105535"/>
            <wp:effectExtent l="0" t="0" r="10795" b="18415"/>
            <wp:docPr id="115" name="图片 110" descr="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0" descr="110"/>
                    <pic:cNvPicPr>
                      <a:picLocks noChangeAspect="1"/>
                    </pic:cNvPicPr>
                  </pic:nvPicPr>
                  <pic:blipFill>
                    <a:blip r:embed="rId93"/>
                    <a:stretch>
                      <a:fillRect/>
                    </a:stretch>
                  </pic:blipFill>
                  <pic:spPr>
                    <a:xfrm>
                      <a:off x="0" y="0"/>
                      <a:ext cx="1780540" cy="110553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=19（千米）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（此题列综合算式很复杂，这里不再列出。）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w:t>
      </w:r>
      <w:r>
        <w:rPr>
          <w:rFonts w:hint="eastAsia" w:ascii="宋体" w:hAnsi="宋体" w:cs="宋体"/>
          <w:b/>
          <w:bCs/>
          <w:kern w:val="0"/>
          <w:sz w:val="30"/>
          <w:szCs w:val="30"/>
        </w:rPr>
        <w:t xml:space="preserve">讲  </w:t>
      </w:r>
      <w:r>
        <w:rPr>
          <w:rFonts w:ascii="宋体" w:hAnsi="宋体" w:cs="宋体"/>
          <w:b/>
          <w:bCs/>
          <w:kern w:val="0"/>
          <w:sz w:val="30"/>
          <w:szCs w:val="30"/>
        </w:rPr>
        <w:t>分组法</w:t>
      </w:r>
    </w:p>
    <w:p>
      <w:pPr>
        <w:widowControl/>
        <w:wordWrap w:val="0"/>
        <w:jc w:val="left"/>
        <w:rPr>
          <w:rFonts w:ascii="宋体" w:hAnsi="宋体" w:cs="宋体"/>
          <w:kern w:val="0"/>
          <w:sz w:val="20"/>
          <w:szCs w:val="20"/>
        </w:rPr>
      </w:pPr>
      <w:r>
        <w:rPr>
          <w:rFonts w:ascii="宋体" w:hAnsi="宋体" w:cs="宋体"/>
          <w:kern w:val="0"/>
          <w:sz w:val="24"/>
        </w:rPr>
        <w:t>在日常生活和生产中，有些事物的数量是按照一定的规律，一组一组有秩序地出现的。只要能看出哪些数量是同一组的，并计算出总数量中包含有多少个这样的同一组的数量，就便于计算出这一组数量中的每一种物品各是多少个，从而解答出应用题。这种解答应用题的方法叫做分组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某汽车制造厂，计划在本月装配98辆汽车。当第一车间每装配5辆吉普车时，第二车间则装配2辆大卡车。求本月该厂装配吉普车、大卡车各多少辆？（适于五年级程度）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解：因为当第一车间每装配5辆吉普车时，第二车间装配2辆大卡车，所以在这同一时间内两个车间一共装配汽车：</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5+2=7（辆）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把7辆汽车看作一组，看98辆汽车要分成多少组：</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98÷7=14（组）</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因为在一组中有5辆吉普车、2辆大卡车，所以本月装配吉普车：</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5×14=70（辆）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本月装配大卡车：</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2×14=28（辆）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例2</w:t>
      </w:r>
      <w:r>
        <w:rPr>
          <w:rFonts w:ascii="宋体" w:hAnsi="宋体" w:cs="宋体"/>
          <w:kern w:val="0"/>
          <w:sz w:val="24"/>
        </w:rPr>
        <w:t xml:space="preserve"> 80名小学生正好做了80朵小红花，每名女学生做3朵小红花，每3名男学生做1朵小红花。求这80名小学生中有男、女生各多少名？（适于五年级程度）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解：因为每名女学生做3朵小红花，每3名男学生做1朵小红花，所以每名女学生和每3名男学生共做小红花：</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3+1=4（朵）</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把4朵小红花看作一组，看80朵小红花中有多少组：</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80÷4=20（组）</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因为做每一组花时有1名女生、3名男生。所以女生人数是：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1×20=20（名）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男生人数是：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3×20=60（名）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例 3</w:t>
      </w:r>
      <w:r>
        <w:rPr>
          <w:rFonts w:ascii="宋体" w:hAnsi="宋体" w:cs="宋体"/>
          <w:kern w:val="0"/>
          <w:sz w:val="24"/>
        </w:rPr>
        <w:t xml:space="preserve"> 用 1000个黑珠、白珠串成一串。珠子的排列顺序是：一个白珠、一个黑珠、两个白珠。问这一串珠子中有多少个白珠？最后一个珠子是黑色的还是白色的？（适于五年级程度）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解：这一串珠子的排列顺序是：一白、一黑、两白，不断出现，也就是“三个白珠”与“一个黑珠”为一组。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这1000个珠子可以分为多少组：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1000÷（1+3）=250（组）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因为每一组中有3个白珠，所以白珠的总数是：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3×250=750（个）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因为每一组最后的那个珠子是白色的，所以第250组最后的一个，也就是第1000个珠子，一定是白色的。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 4</w:t>
      </w:r>
      <w:r>
        <w:rPr>
          <w:rFonts w:ascii="宋体" w:hAnsi="宋体" w:cs="宋体"/>
          <w:kern w:val="0"/>
          <w:sz w:val="24"/>
        </w:rPr>
        <w:t xml:space="preserve"> 院子里有一群鸡和一群兔子，共有100条腿。已知兔子比鸡多一只，求有多少只鸡，多少只兔子？（适于五年级程度）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解：因为兔子比鸡多一只，所以去掉这一只兔子后，鸡兔共有腿：</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100-4=96（条）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因为去掉一只兔后，鸡兔的只数一样多，所以可以把一只鸡和一只兔作为一组，每一组鸡、兔共有腿：</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4+2=6（条）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一共有多少组鸡、兔，也就是有多少只鸡；</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96÷6=16（组）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一共有兔：</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16+1=17（只）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答：有16只鸡，17只兔。</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 5</w:t>
      </w:r>
      <w:r>
        <w:rPr>
          <w:rFonts w:ascii="宋体" w:hAnsi="宋体" w:cs="宋体"/>
          <w:kern w:val="0"/>
          <w:sz w:val="24"/>
        </w:rPr>
        <w:t xml:space="preserve"> 有一摞扑克牌共60张，都是按红桃2张、梅花1张、方片3张的次序摞起来的。求这一摞扑克有红桃、梅花、方片各多少张？（适于五年级程度）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解：因为都是按红桃2张、梅花1张、方片3张的次序摞起的，所以可把2张红桃、1张梅花、3张方片看作是一组，这一组共有扑克牌：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2+1+3=6（张）</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60张扑克可分为：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60÷6=10（组）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60张牌中有红桃：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2×10=20（张）</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有梅花：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1×10=10（张）</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有方片：</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3×10=30（张）</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例6</w:t>
      </w:r>
      <w:r>
        <w:rPr>
          <w:rFonts w:ascii="宋体" w:hAnsi="宋体" w:cs="宋体"/>
          <w:kern w:val="0"/>
          <w:sz w:val="24"/>
        </w:rPr>
        <w:t xml:space="preserve"> 某工厂召开职工代表大会，把会议室的桌凳组合起来使用。3个人坐一条凳子，2个人用1张桌子，132名代表正好坐满。求有桌子多少张，凳子多少条？（适于五年级程度）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解：因为3个人坐一条凳子，2个人用一张桌子，所以2条凳子、3张桌子组合为一组比较适当，这一组的人数是（图10-1）：</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"http://www.sumir.cn/image/111.gif"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52550" cy="1056005"/>
                <wp:effectExtent l="0" t="0" r="0" b="0"/>
                <wp:docPr id="116" name="图片 1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52550" cy="1056005"/>
                        </a:xfrm>
                        <a:prstGeom prst="rect">
                          <a:avLst/>
                        </a:prstGeom>
                        <a:noFill/>
                        <a:ln w="9525">
                          <a:noFill/>
                        </a:ln>
                      </wps:spPr>
                      <wps:bodyPr upright="1"/>
                    </wps:wsp>
                  </a:graphicData>
                </a:graphic>
              </wp:inline>
            </w:drawing>
          </mc:Choice>
          <mc:Fallback>
            <w:pict>
              <v:rect id="图片 111" o:spid="_x0000_s1026" o:spt="1" style="height:83.15pt;width:106.5pt;" filled="f" stroked="f" coordsize="21600,21600" o:gfxdata="UEsDBAoAAAAAAIdO4kAAAAAAAAAAAAAAAAAEAAAAZHJzL1BLAwQUAAAACACHTuJARTmYktMAAAAF&#10;AQAADwAAAGRycy9kb3ducmV2LnhtbE2PT0vDQBDF74LfYRnBm92kgdDGbAoq2qtWEbxNspM/mJ0N&#10;2W1Tv72jF70MPN7jze+Vu7Mb1YnmMHg2kK4SUMSNtwN3Bt5eH282oEJEtjh6JgNfFGBXXV6UWFi/&#10;8AudDrFTUsKhQAN9jFOhdWh6chhWfiIWr/Wzwyhy7rSdcZFyN+p1kuTa4cDyoceJ7ntqPg9HZ+Au&#10;e3jHZdPua1vbdnn62O6X560x11dpcgsq0jn+heEHX9ChEqbaH9kGNRqQIfH3irdOM5G1hPI8A12V&#10;+j999Q1QSwMEFAAAAAgAh07iQACDlr2hAQAAIgMAAA4AAABkcnMvZTJvRG9jLnhtbK1SUW7UMBD9&#10;R+odLP93kyzKCqLNVoiq/FRQqfQArmMnFrbH8rib3RMgzsBduA3iGozd7baFv6o/I9sz8+a9N16f&#10;7ZxlWxXRgO95s6g5U17CYPzY85uvF6fvOMMk/CAseNXzvUJ+tjl5s55Dp5YwgR1UZATisZtDz6eU&#10;QldVKCflBC4gKE9JDdGJRNc4VkMUM6E7Wy3relXNEIcQQSpEej2/T/JNwddayfRFa1SJ2Z4Tt1Ri&#10;LPE2x2qzFt0YRZiMPNAQL2DhhPE09Ah1LpJgd9H8B+WMjICg00KCq0BrI1XRQGqa+h8115MIqmgh&#10;czAcbcLXg5Wft1eRmYF216w488LRkn7//PXnx3fWNE32Zw7YUdl1uIpZIYZLkN+Qefg4CT+qDxjI&#10;ZerPtdWz4nzBQ9tOR5fbSTLbFf/3R//VLjFJj83bdtm2tCZJuaZuV3XdFlTRPbSHiOmTAsfyoeeR&#10;RhffxfYSUyYguoeSPM3DhbG2LNl6Nvf8PU0oDccMdVh/YH5PNtO+hWFPxtyFaMbpmTpaRBlz+DR5&#10;00/vBenxa2/+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U5mJLTAAAABQEAAA8AAAAAAAAAAQAg&#10;AAAAIgAAAGRycy9kb3ducmV2LnhtbFBLAQIUABQAAAAIAIdO4kAAg5a9oQEAACI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3+3=6（人）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或                    2×3=6（人）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132名代表可分成多少组：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132÷6=22（组）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因为每一组中有3张桌子，所以22组共有桌子：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3×22=66（张）</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因为每一组中有2条凳子，所以22组共有凳子：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2×22=44（条）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例7 </w:t>
      </w:r>
      <w:r>
        <w:rPr>
          <w:rFonts w:ascii="宋体" w:hAnsi="宋体" w:cs="宋体"/>
          <w:kern w:val="0"/>
          <w:sz w:val="24"/>
        </w:rPr>
        <w:t>蜘蛛、蝴蝶共有腿506条，蜘蛛的只数是蝴蝶只数的2倍。已知蜘蛛有8条腿，蝴蝶有6条腿。求蜘蛛、蝴蝶各有多少只？（适于五年级程度）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解：一只蜘蛛有8条腿，2只蜘蛛有腿：</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8×2=16（条）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把2只蜘蛛和1只蝴蝶作为一组，它们共有腿：</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16+6=22（条）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506条腿可分成的组数：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506÷22=23（组）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因为每一组中有2只蜘蛛，所以23组中有蜘蛛：</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2×23=46（只）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因为每一组中有一只蝴蝶，所以23组中有蝴蝶23只。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例8 </w:t>
      </w:r>
      <w:r>
        <w:rPr>
          <w:rFonts w:ascii="宋体" w:hAnsi="宋体" w:cs="宋体"/>
          <w:kern w:val="0"/>
          <w:sz w:val="24"/>
        </w:rPr>
        <w:t>三年级的小朋友用90张红、绿、黄三色的彩色纸做纸花。每2朵花用红纸3张，每3朵花用绿纸2张，每6朵花用黄纸5张。最后，三色彩纸都用完。求90张纸中有红、绿、黄纸各多少张？（适于六年级程度）解：一朵花用红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05535" cy="389255"/>
                <wp:effectExtent l="0" t="0" r="0" b="0"/>
                <wp:docPr id="117" name="图片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05535" cy="389255"/>
                        </a:xfrm>
                        <a:prstGeom prst="rect">
                          <a:avLst/>
                        </a:prstGeom>
                        <a:noFill/>
                        <a:ln w="9525">
                          <a:noFill/>
                        </a:ln>
                      </wps:spPr>
                      <wps:bodyPr upright="1"/>
                    </wps:wsp>
                  </a:graphicData>
                </a:graphic>
              </wp:inline>
            </w:drawing>
          </mc:Choice>
          <mc:Fallback>
            <w:pict>
              <v:rect id="图片 112" o:spid="_x0000_s1026" o:spt="1" style="height:30.65pt;width:87.05pt;" filled="f" stroked="f" coordsize="21600,21600" o:gfxdata="UEsDBAoAAAAAAIdO4kAAAAAAAAAAAAAAAAAEAAAAZHJzL1BLAwQUAAAACACHTuJAm0boQdQAAAAE&#10;AQAADwAAAGRycy9kb3ducmV2LnhtbE2PzU7DMBCE70h9B2uRuFEnFJU2xKlUEPRaSlWJ2ybe/Ih4&#10;HcVuXd4el0u5rDSa0cy3+epsenGi0XWWFaTTBARxZXXHjYL959v9AoTzyBp7y6TghxysislNjpm2&#10;gT/otPONiCXsMlTQej9kUrqqJYNuagfi6NV2NOijHBupRwyx3PTyIUnm0mDHcaHFgV5aqr53R6Ng&#10;PXs9YFjUm1KXug7vX8tN2C6VurtNk2cQns7+GoYLfkSHIjKV9sjaiV5BfMT/3Yv39JiCKBXM0xnI&#10;Ipf/4YtfUEsDBBQAAAAIAIdO4kDxky4GoQEAACEDAAAOAAAAZHJzL2Uyb0RvYy54bWytUktuFDEQ&#10;3SNxB8t7pj9RQ9KanggRhU0EkQIHcNx2t4XtslzO9MwJEGfgLtwGcQ3KzmQgyQ6xKdmuqlfvvfL6&#10;fOcs26qIBvzAm1XNmfISRuOngX/+dPnqlDNMwo/CglcD3yvk55uXL9ZL6FULM9hRRUYgHvslDHxO&#10;KfRVhXJWTuAKgvKU1BCdSHSNUzVGsRC6s1Vb16+rBeIYIkiFSK8X90m+KfhaK5k+ao0qMTtw4pZK&#10;jCXe5lht1qKfogizkQca4h9YOGE8DT1CXYgk2F00z6CckREQdFpJcBVobaQqGkhNUz9RczOLoIoW&#10;MgfD0Sb8f7Dyw/Y6MjPS7po3nHnhaEk/v//49e0ra5o2+7ME7KnsJlzHrBDDFcgvyDy8m4Wf1FsM&#10;5DL159rqUXG+4KFtp6PL7SSZ7Yr/+6P/apeYpMemqbvupONMUu7k9KztugIq+ofuEDG9V+BYPgw8&#10;0uRiu9heYcrzRf9Qkod5uDTWlh1bz5aBn3VtVxqOGeqw/kD8nmtmfQvjnny5C9FM8yNxtIcy5vBn&#10;8qL/vhekPz978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bRuhB1AAAAAQBAAAPAAAAAAAAAAEA&#10;IAAAACIAAABkcnMvZG93bnJldi54bWxQSwECFAAUAAAACACHTuJA8ZMuB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一朵花用绿纸：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05535" cy="389255"/>
                <wp:effectExtent l="0" t="0" r="0" b="0"/>
                <wp:docPr id="118" name="图片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05535" cy="389255"/>
                        </a:xfrm>
                        <a:prstGeom prst="rect">
                          <a:avLst/>
                        </a:prstGeom>
                        <a:noFill/>
                        <a:ln w="9525">
                          <a:noFill/>
                        </a:ln>
                      </wps:spPr>
                      <wps:bodyPr upright="1"/>
                    </wps:wsp>
                  </a:graphicData>
                </a:graphic>
              </wp:inline>
            </w:drawing>
          </mc:Choice>
          <mc:Fallback>
            <w:pict>
              <v:rect id="图片 113" o:spid="_x0000_s1026" o:spt="1" style="height:30.65pt;width:87.05pt;" filled="f" stroked="f" coordsize="21600,21600" o:gfxdata="UEsDBAoAAAAAAIdO4kAAAAAAAAAAAAAAAAAEAAAAZHJzL1BLAwQUAAAACACHTuJAm0boQdQAAAAE&#10;AQAADwAAAGRycy9kb3ducmV2LnhtbE2PzU7DMBCE70h9B2uRuFEnFJU2xKlUEPRaSlWJ2ybe/Ih4&#10;HcVuXd4el0u5rDSa0cy3+epsenGi0XWWFaTTBARxZXXHjYL959v9AoTzyBp7y6TghxysislNjpm2&#10;gT/otPONiCXsMlTQej9kUrqqJYNuagfi6NV2NOijHBupRwyx3PTyIUnm0mDHcaHFgV5aqr53R6Ng&#10;PXs9YFjUm1KXug7vX8tN2C6VurtNk2cQns7+GoYLfkSHIjKV9sjaiV5BfMT/3Yv39JiCKBXM0xnI&#10;Ipf/4YtfUEsDBBQAAAAIAIdO4kBZV7uMoQEAACEDAAAOAAAAZHJzL2Uyb0RvYy54bWytUlFu1DAQ&#10;/UfqHSz/s0l2FdRGm60qqvangkqlB3AdO7FqeyyPu9k9AeIM3IXbIK7B2N0uFP4QPyPbM/PmvTde&#10;n++cZVsV0YDvebOoOVNewmD82PP7T1dvTznDJPwgLHjV871Cfr45ebOeQ6eWMIEdVGQE4rGbQ8+n&#10;lEJXVSgn5QQuIChPSQ3RiUTXOFZDFDOhO1st6/pdNUMcQgSpEOn18jnJNwVfayXTR61RJWZ7TtxS&#10;ibHEhxyrzVp0YxRhMvJAQ/wDCyeMp6FHqEuRBHuK5i8oZ2QEBJ0WElwFWhupigZS09R/qLmbRFBF&#10;C5mD4WgT/j9Y+WF7G5kZaHcNrcoLR0v6/vXbjy+fWdOssj9zwI7K7sJtzAox3IB8RObh/ST8qC4w&#10;kMvUn2urV8X5goe2nY4ut5Nktiv+74/+q11ikh6bpm7bVcuZpNzq9GzZtgVUdC/dIWK6VuBYPvQ8&#10;0uRiu9jeYMrzRfdSkod5uDLWlh1bz+aen7XLtjQcM9Rh/YH4M9fM+gGGPfnyFKIZp1fiaA9lzOHP&#10;5EX/fi9Iv3725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bRuhB1AAAAAQBAAAPAAAAAAAAAAEA&#10;IAAAACIAAABkcnMvZG93bnJldi54bWxQSwECFAAUAAAACACHTuJAWVe7jK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一朵花用黄纸：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094740" cy="389255"/>
                <wp:effectExtent l="0" t="0" r="0" b="0"/>
                <wp:docPr id="119" name="图片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4740" cy="389255"/>
                        </a:xfrm>
                        <a:prstGeom prst="rect">
                          <a:avLst/>
                        </a:prstGeom>
                        <a:noFill/>
                        <a:ln w="9525">
                          <a:noFill/>
                        </a:ln>
                      </wps:spPr>
                      <wps:bodyPr upright="1"/>
                    </wps:wsp>
                  </a:graphicData>
                </a:graphic>
              </wp:inline>
            </w:drawing>
          </mc:Choice>
          <mc:Fallback>
            <w:pict>
              <v:rect id="图片 114" o:spid="_x0000_s1026" o:spt="1" style="height:30.65pt;width:86.2pt;" filled="f" stroked="f" coordsize="21600,21600" o:gfxdata="UEsDBAoAAAAAAIdO4kAAAAAAAAAAAAAAAAAEAAAAZHJzL1BLAwQUAAAACACHTuJA0TiZS9QAAAAE&#10;AQAADwAAAGRycy9kb3ducmV2LnhtbE2PS0/DMBCE70j8B2uRuFEnLeojxKkECHptC0Litok3DxGv&#10;o9ity7/H5dJeVhrNaObbfH0yvTjS6DrLCtJJAoK4srrjRsHnx9vDEoTzyBp7y6Tglxysi9ubHDNt&#10;A+/ouPeNiCXsMlTQej9kUrqqJYNuYgfi6NV2NOijHBupRwyx3PRymiRzabDjuNDiQC8tVT/7g1Hw&#10;PHv9wrCsN6UudR3ev1ebsF0pdX+XJk8gPJ38JQxn/IgORWQq7YG1E72C+Ij/v2dvMX0EUSqYpzOQ&#10;RS6v4Ys/UEsDBBQAAAAIAIdO4kB5vh4kogEAACEDAAAOAAAAZHJzL2Uyb0RvYy54bWytUlFuEzEQ&#10;/UfqHSz/N7ubJtCssqkqqvJTQaXCAVyvvWtheyyPm01OgDgDd+E2iGt07KaBwh/iZ2R7Zt6898br&#10;i52zbKsiGvAdb2Y1Z8pL6I0fOv7p4/XpOWeYhO+FBa86vlfILzYnr9ZTaNUcRrC9ioxAPLZT6PiY&#10;UmirCuWonMAZBOUpqSE6kegah6qPYiJ0Z6t5Xb+uJoh9iCAVIr1ePSX5puBrrWT6oDWqxGzHiVsq&#10;MZZ4n2O1WYt2iCKMRh5oiH9g4YTxNPQIdSWSYA/R/AXljIyAoNNMgqtAayNV0UBqmvoPNXejCKpo&#10;IXMwHG3C/wcr329vIzM97a5ZceaFoyX9+Pb959cvrGkW2Z8pYEtld+E2ZoUYbkB+Rubh7Sj8oC4x&#10;kMvUn2urF8X5goe2nY4ut5Nktiv+74/+q11ikh6berV4s6A1Scqdna/my2UBFe1zd4iY3ilwLB86&#10;HmlysV1sbzDl+aJ9LsnDPFwba8uOrWdTx1fL+bI0HDPUYf2B+BPXzPoe+j358hCiGcYX4mgPZczh&#10;z+RF/34vSL9+9uYR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0TiZS9QAAAAEAQAADwAAAAAAAAAB&#10;ACAAAAAiAAAAZHJzL2Rvd25yZXYueG1sUEsBAhQAFAAAAAgAh07iQHm+HiS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一朵花共用红、绿、黄三色纸：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789940" cy="924560"/>
                <wp:effectExtent l="0" t="0" r="0" b="0"/>
                <wp:docPr id="120" name="图片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89940" cy="924560"/>
                        </a:xfrm>
                        <a:prstGeom prst="rect">
                          <a:avLst/>
                        </a:prstGeom>
                        <a:noFill/>
                        <a:ln w="9525">
                          <a:noFill/>
                        </a:ln>
                      </wps:spPr>
                      <wps:bodyPr upright="1"/>
                    </wps:wsp>
                  </a:graphicData>
                </a:graphic>
              </wp:inline>
            </w:drawing>
          </mc:Choice>
          <mc:Fallback>
            <w:pict>
              <v:rect id="图片 115" o:spid="_x0000_s1026" o:spt="1" style="height:72.8pt;width:62.2pt;" filled="f" stroked="f" coordsize="21600,21600" o:gfxdata="UEsDBAoAAAAAAIdO4kAAAAAAAAAAAAAAAAAEAAAAZHJzL1BLAwQUAAAACACHTuJA6hlHRNUAAAAF&#10;AQAADwAAAGRycy9kb3ducmV2LnhtbE2PzU7DMBCE70h9B2uRuFGnJVRtiFOpIOiVtgiJ2ybe/Ih4&#10;HcVuXd4elwu9rGY1q5lv8/XZ9OJEo+ssK5hNExDEldUdNwo+Dq/3SxDOI2vsLZOCH3KwLiY3OWba&#10;Bt7Rae8bEUPYZaig9X7IpHRVSwbd1A7E0avtaNDHdWykHjHEcNPLeZIspMGOY0OLAz23VH3vj0bB&#10;5uHlE8Oy3pa61HV4+1ptw/tKqbvbWfIEwtPZ/x/DBT+iQxGZSntk7USvID7i/+bFm6cpiDKK9HEB&#10;ssjlNX3xC1BLAwQUAAAACACHTuJAsURNvKABAAAgAwAADgAAAGRycy9lMm9Eb2MueG1srVJRbhMx&#10;EP1H4g6W/4mTVVOaVTYVoio/FVRqOYDrtXctbI/lcbPJCRBn4C7cBnENxm4aKP2r+BnZnpk3773x&#10;+nznHdvqhBZCxxezOWc6KOhtGDr++fbyzRlnmGXopYOgO77XyM83r1+tp9jqBkZwvU6MQAK2U+z4&#10;mHNshUA1ai9xBlEHShpIXma6pkH0SU6E7p1o5vNTMUHqYwKlEen14iHJNxXfGK3yJ2NQZ+Y6Ttxy&#10;janGuxLFZi3bIck4WnWgIV/AwksbaOgR6kJmye6TfQblrUqAYPJMgRdgjFW6aiA1i/k/am5GGXXV&#10;QuZgPNqE/w9WfdxeJ2Z72l1D/gTpaUk/v//49e0rWyyWxZ8pYktlN/E6FYUYr0B9QRbg/SjDoN9h&#10;JJepv9SKJ8Xlgoe2nUm+tJNktqv+74/+611mih7fnq1WJ8RCUWrVnCxP636EbB+bY8L8QYNn5dDx&#10;RIOr63J7hbmMl+1jSZkV4NI6V1fsApsIdNksa8MxQx0uHHg/UC2k76Dfky33MdlhfKKN1lDHHL5M&#10;2fPf94r052Nv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qGUdE1QAAAAUBAAAPAAAAAAAAAAEA&#10;IAAAACIAAABkcnMvZG93bnJldi54bWxQSwECFAAUAAAACACHTuJAsURNvKABAAAg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90张纸可做多少朵花：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90÷3=30（朵）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30朵花用红纸：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56665" cy="389255"/>
                <wp:effectExtent l="0" t="0" r="0" b="0"/>
                <wp:docPr id="121" name="图片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56665" cy="389255"/>
                        </a:xfrm>
                        <a:prstGeom prst="rect">
                          <a:avLst/>
                        </a:prstGeom>
                        <a:noFill/>
                        <a:ln w="9525">
                          <a:noFill/>
                        </a:ln>
                      </wps:spPr>
                      <wps:bodyPr upright="1"/>
                    </wps:wsp>
                  </a:graphicData>
                </a:graphic>
              </wp:inline>
            </w:drawing>
          </mc:Choice>
          <mc:Fallback>
            <w:pict>
              <v:rect id="图片 116" o:spid="_x0000_s1026" o:spt="1" style="height:30.65pt;width:98.95pt;" filled="f" stroked="f" coordsize="21600,21600" o:gfxdata="UEsDBAoAAAAAAIdO4kAAAAAAAAAAAAAAAAAEAAAAZHJzL1BLAwQUAAAACACHTuJADYIJvtQAAAAE&#10;AQAADwAAAGRycy9kb3ducmV2LnhtbE2PzU7DMBCE70h9B2srcaNOqFSaEKdSi6BXKAiJ2ybe/Ih4&#10;HcVuXd4elwu9rDSa0cy3xeZsBnGiyfWWFaSLBARxbXXPrYKP9+e7NQjnkTUOlknBDznYlLObAnNt&#10;A7/R6eBbEUvY5aig837MpXR1Rwbdwo7E0WvsZNBHObVSTxhiuRnkfZKspMGe40KHI+06qr8PR6Ng&#10;u3z6xLBu9pWudBNevrJ9eM2Uup2nySMIT2f/H4YLfkSHMjJV9sjaiUFBfMT/3YuXPWQgKgWrdAmy&#10;LOQ1fPkLUEsDBBQAAAAIAIdO4kDZS+xpoQEAACEDAAAOAAAAZHJzL2Uyb0RvYy54bWytUlFu1DAQ&#10;/UfiDpb/2WyCErXRZitEVX4qqFR6ANexEwvbY3ncze4JEGfgLtwGcQ3G7nah8If4GdmemTfvvfHm&#10;Yu8s26mIBvzA69WaM+UljMZPA7/7ePXqjDNMwo/CglcDPyjkF9uXLzZL6FUDM9hRRUYgHvslDHxO&#10;KfRVhXJWTuAKgvKU1BCdSHSNUzVGsRC6s1WzXnfVAnEMEaRCpNfLxyTfFnytlUwftEaVmB04cUsl&#10;xhLvc6y2G9FPUYTZyCMN8Q8snDCehp6gLkUS7CGav6CckREQdFpJcBVobaQqGkhNvf5Dze0sgipa&#10;yBwMJ5vw/8HK97ubyMxIu2tqzrxwtKTvX7/9+PKZ1XWX/VkC9lR2G25iVojhGuQnZB7ezsJP6g0G&#10;cpn6c231rDhf8Ni219HldpLM9sX/w8l/tU9M0mPdtF3XtZxJyr0+O2/atoCK/qk7REzvFDiWDwOP&#10;NLnYLnbXmPJ80T+V5GEeroy1ZcfWs2Xg523TloZThjqsPxJ/5JpZ38N4IF8eQjTT/Ewc7aGMOf6Z&#10;vOjf7wXp18/e/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Nggm+1AAAAAQBAAAPAAAAAAAAAAEA&#10;IAAAACIAAABkcnMvZG93bnJldi54bWxQSwECFAAUAAAACACHTuJA2Uvsa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30朵花用绿纸：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56665" cy="389255"/>
                <wp:effectExtent l="0" t="0" r="0" b="0"/>
                <wp:docPr id="122" name="图片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56665" cy="389255"/>
                        </a:xfrm>
                        <a:prstGeom prst="rect">
                          <a:avLst/>
                        </a:prstGeom>
                        <a:noFill/>
                        <a:ln w="9525">
                          <a:noFill/>
                        </a:ln>
                      </wps:spPr>
                      <wps:bodyPr upright="1"/>
                    </wps:wsp>
                  </a:graphicData>
                </a:graphic>
              </wp:inline>
            </w:drawing>
          </mc:Choice>
          <mc:Fallback>
            <w:pict>
              <v:rect id="图片 117" o:spid="_x0000_s1026" o:spt="1" style="height:30.65pt;width:98.95pt;" filled="f" stroked="f" coordsize="21600,21600" o:gfxdata="UEsDBAoAAAAAAIdO4kAAAAAAAAAAAAAAAAAEAAAAZHJzL1BLAwQUAAAACACHTuJADYIJvtQAAAAE&#10;AQAADwAAAGRycy9kb3ducmV2LnhtbE2PzU7DMBCE70h9B2srcaNOqFSaEKdSi6BXKAiJ2ybe/Ih4&#10;HcVuXd4elwu9rDSa0cy3xeZsBnGiyfWWFaSLBARxbXXPrYKP9+e7NQjnkTUOlknBDznYlLObAnNt&#10;A7/R6eBbEUvY5aig837MpXR1Rwbdwo7E0WvsZNBHObVSTxhiuRnkfZKspMGe40KHI+06qr8PR6Ng&#10;u3z6xLBu9pWudBNevrJ9eM2Uup2nySMIT2f/H4YLfkSHMjJV9sjaiUFBfMT/3YuXPWQgKgWrdAmy&#10;LOQ1fPkLUEsDBBQAAAAIAIdO4kDTSWUkogEAACEDAAAOAAAAZHJzL2Uyb0RvYy54bWytUlFu1DAQ&#10;/UfiDpb/2WxSZWmjzVaoVftTQaXCAVzHTixsj+VxN7snqDgDd+E2iGswdrcLhT/Ez8j2zLx5743X&#10;5ztn2VZFNOB7Xi+WnCkvYTB+7Pmnj1dvTjnDJPwgLHjV871Cfr55/Wo9h041MIEdVGQE4rGbQ8+n&#10;lEJXVSgn5QQuIChPSQ3RiUTXOFZDFDOhO1s1y+WqmiEOIYJUiPR6+ZTkm4KvtZLpg9aoErM9J26p&#10;xFjifY7VZi26MYowGXmgIf6BhRPG09Aj1KVIgj1E8xeUMzICgk4LCa4CrY1URQOpqZd/qLmbRFBF&#10;C5mD4WgT/j9Y+X57G5kZaHdNw5kXjpb0/eu3H18eWV2/zf7MATsquwu3MSvEcAPyMzIPF5Pwo3qH&#10;gVym/lxbvSjOFzy07XR0uZ0ks13xf3/0X+0Sk/RYN+1qtWo5k5Q7OT1r2raAiu65O0RM1wocy4ee&#10;R5pcbBfbG0x5vuieS/IwD1fG2rJj69nc87O2aUvDMUMd1h+IP3HNrO9h2JMvDyGacXohjvZQxhz+&#10;TF707/eC9Otnb3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DYIJvtQAAAAEAQAADwAAAAAAAAAB&#10;ACAAAAAiAAAAZHJzL2Rvd25yZXYueG1sUEsBAhQAFAAAAAgAh07iQNNJZSS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30朵花用黄纸：</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"http://www.sumir.cn/image/118.gif"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48410" cy="389255"/>
                <wp:effectExtent l="0" t="0" r="0" b="0"/>
                <wp:docPr id="123" name="图片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48410" cy="389255"/>
                        </a:xfrm>
                        <a:prstGeom prst="rect">
                          <a:avLst/>
                        </a:prstGeom>
                        <a:noFill/>
                        <a:ln w="9525">
                          <a:noFill/>
                        </a:ln>
                      </wps:spPr>
                      <wps:bodyPr upright="1"/>
                    </wps:wsp>
                  </a:graphicData>
                </a:graphic>
              </wp:inline>
            </w:drawing>
          </mc:Choice>
          <mc:Fallback>
            <w:pict>
              <v:rect id="图片 118" o:spid="_x0000_s1026" o:spt="1" style="height:30.65pt;width:98.3pt;" filled="f" stroked="f" coordsize="21600,21600" o:gfxdata="UEsDBAoAAAAAAIdO4kAAAAAAAAAAAAAAAAAEAAAAZHJzL1BLAwQUAAAACACHTuJAHO/rr9MAAAAE&#10;AQAADwAAAGRycy9kb3ducmV2LnhtbE2PT0vDQBDF70K/wzJCb3YTC6GJ2RSsaK9aRfA2yU7+YHY2&#10;ZLfd9tu79aKXgcd7vPebcns2ozjR7AbLCtJVAoK4sXrgTsHH+/PdBoTzyBpHy6TgQg621eKmxELb&#10;wG90OvhOxBJ2BSrovZ8KKV3Tk0G3shNx9Fo7G/RRzp3UM4ZYbkZ5nySZNDhwXOhxol1PzffhaBQ8&#10;rp8+MWzafa1r3YaXr3wfXnOllrdp8gDC09n/heGKH9Ghiky1PbJ2YlQQH/G/9+rlWQaiVpCla5BV&#10;Kf/DVz9QSwMEFAAAAAgAh07iQF/xUT6iAQAAIQMAAA4AAABkcnMvZTJvRG9jLnhtbK1SUU4bMRD9&#10;r8QdLP+TzS6kCqtsUFVEf1CLBD2A8dq7FrbH8phscoKqZ+hdepuq1+jYhLSUP8TPyPbMvHnvjVfn&#10;W2fZRkU04Dtez+acKS+hN37o+Nfby+MlZ5iE74UFrzq+U8jP10fvVlNoVQMj2F5FRiAe2yl0fEwp&#10;tFWFclRO4AyC8pTUEJ1IdI1D1UcxEbqzVTOfv68miH2IIBUivV48Jvm64GutZPqiNarEbMeJWyox&#10;lniXY7VeiXaIIoxG7mmIV7BwwngaeoC6EEmwh2heQDkjIyDoNJPgKtDaSFU0kJp6/p+am1EEVbSQ&#10;ORgONuHbwcrPm+vITE+7a04488LRkn79+Pn7+zdW18vszxSwpbKbcB2zQgxXIO+Refg4Cj+oDxjI&#10;ZerPtdWz4nzBfdtWR5fbSTLbFv93B//VNjFJj3VzujytaU2ScifLs2axKKCifeoOEdMnBY7lQ8cj&#10;TS62i80VpjxftE8leZiHS2Nt2bH1bOr42aJZlIZDhjqs3xN/5JpZ30G/I18eQjTD+Ewc7aGM2f+Z&#10;vOh/7wXp789e/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7+uv0wAAAAQBAAAPAAAAAAAAAAEA&#10;IAAAACIAAABkcnMvZG93bnJldi54bWxQSwECFAAUAAAACACHTuJAX/FRP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答：90张纸中有红纸45张，绿纸20张，黄纸25张。</w:t>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十一</w:t>
      </w:r>
      <w:r>
        <w:rPr>
          <w:rFonts w:hint="eastAsia" w:ascii="宋体" w:hAnsi="宋体" w:cs="宋体"/>
          <w:b/>
          <w:bCs/>
          <w:kern w:val="0"/>
          <w:sz w:val="30"/>
          <w:szCs w:val="30"/>
        </w:rPr>
        <w:t xml:space="preserve">讲   </w:t>
      </w:r>
      <w:r>
        <w:rPr>
          <w:rFonts w:ascii="宋体" w:hAnsi="宋体" w:cs="宋体"/>
          <w:b/>
          <w:bCs/>
          <w:kern w:val="0"/>
          <w:sz w:val="30"/>
          <w:szCs w:val="30"/>
        </w:rPr>
        <w:t>份数法</w:t>
      </w:r>
    </w:p>
    <w:p>
      <w:pPr>
        <w:jc w:val="center"/>
        <w:rPr>
          <w:rFonts w:hint="eastAsia" w:ascii="宋体" w:hAnsi="宋体" w:cs="宋体"/>
          <w:b/>
          <w:bCs/>
          <w:kern w:val="0"/>
          <w:sz w:val="30"/>
          <w:szCs w:val="30"/>
        </w:rPr>
      </w:pPr>
    </w:p>
    <w:p>
      <w:pPr>
        <w:widowControl/>
        <w:wordWrap w:val="0"/>
        <w:ind w:firstLine="480" w:firstLineChars="200"/>
        <w:jc w:val="left"/>
        <w:rPr>
          <w:rFonts w:hint="eastAsia" w:ascii="宋体" w:hAnsi="宋体" w:cs="宋体"/>
          <w:kern w:val="0"/>
          <w:sz w:val="24"/>
        </w:rPr>
      </w:pPr>
    </w:p>
    <w:p>
      <w:pPr>
        <w:widowControl/>
        <w:wordWrap w:val="0"/>
        <w:ind w:firstLine="480" w:firstLineChars="200"/>
        <w:jc w:val="left"/>
        <w:rPr>
          <w:rFonts w:ascii="宋体" w:hAnsi="宋体" w:cs="宋体"/>
          <w:kern w:val="0"/>
          <w:sz w:val="20"/>
          <w:szCs w:val="20"/>
        </w:rPr>
      </w:pPr>
      <w:r>
        <w:rPr>
          <w:rFonts w:ascii="宋体" w:hAnsi="宋体" w:cs="宋体"/>
          <w:kern w:val="0"/>
          <w:sz w:val="24"/>
        </w:rPr>
        <w:t>把应用题中的数量关系转化为份数关系，并确定某一个已知数或未知数为1份数，然后先求出这个1份数，再以1份数为基础，求出所要求的未知数的解题方法，叫做份数法。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（一）以份数法解和倍应用题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已知两个数的和及两个数的倍数关系，求这两个数的应用题叫做和倍应用题。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某林厂有杨树和槐树共320棵，其中杨树的棵数是槐树棵数的3倍。求杨树、槐树各有多少棵？（适于四年级程度）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解：把槐树的棵数看作1份数，则杨树的棵数就是3份数，320棵树就是（3+1）份数。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因此，得：</w:t>
      </w:r>
    </w:p>
    <w:p>
      <w:pPr>
        <w:widowControl/>
        <w:wordWrap w:val="0"/>
        <w:spacing w:before="100" w:beforeAutospacing="1" w:after="100" w:afterAutospacing="1"/>
        <w:jc w:val="right"/>
        <w:rPr>
          <w:rFonts w:ascii="宋体" w:hAnsi="宋体" w:cs="宋体"/>
          <w:kern w:val="0"/>
          <w:sz w:val="20"/>
          <w:szCs w:val="20"/>
        </w:rPr>
      </w:pPr>
      <w:r>
        <w:rPr>
          <w:rFonts w:ascii="宋体" w:hAnsi="宋体" w:cs="宋体"/>
          <w:kern w:val="0"/>
          <w:sz w:val="24"/>
        </w:rPr>
        <w:t>320÷（3+1）=80（棵）…………………槐树</w:t>
      </w:r>
    </w:p>
    <w:p>
      <w:pPr>
        <w:widowControl/>
        <w:wordWrap w:val="0"/>
        <w:spacing w:before="100" w:beforeAutospacing="1" w:after="100" w:afterAutospacing="1"/>
        <w:jc w:val="right"/>
        <w:rPr>
          <w:rFonts w:ascii="宋体" w:hAnsi="宋体" w:cs="宋体"/>
          <w:kern w:val="0"/>
          <w:sz w:val="20"/>
          <w:szCs w:val="20"/>
        </w:rPr>
      </w:pPr>
      <w:r>
        <w:rPr>
          <w:rFonts w:ascii="宋体" w:hAnsi="宋体" w:cs="宋体"/>
          <w:kern w:val="0"/>
          <w:sz w:val="24"/>
        </w:rPr>
        <w:t>80×3=240（棵）…………………杨树</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甲、乙两个煤场共存煤490吨，已知甲煤场存煤数量比乙煤场存煤数量的4倍少10吨。甲、乙两个煤场各存煤多少吨？（适于四年级程度）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题中已经给出两个未知数之间的倍数关系：甲煤场存煤数量比乙煤场存煤数量的4倍少10吨。因此可将乙煤场的存煤数量看作1份数，甲煤场的存煤数量就相当于乙煤场存煤数量的4倍（份）数少10吨，两个煤场所存的煤490吨就是（1+4）份数少10吨，（490+10）吨就正好是（1+4）份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所以乙场存煤：</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（490+10）÷（1+4）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=500÷5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=100（吨）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甲场存煤：</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490-100=390（吨）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例3 </w:t>
      </w:r>
      <w:r>
        <w:rPr>
          <w:rFonts w:ascii="宋体" w:hAnsi="宋体" w:cs="宋体"/>
          <w:kern w:val="0"/>
          <w:sz w:val="24"/>
        </w:rPr>
        <w:t>妈妈给了李平10.80元钱，正好可买4瓶啤酒，3瓶香槟酒。李平错买成3瓶啤酒，4瓶香槟酒，剩下0.60元。求每瓶啤酒、香槟酒各是多少钱？（适于五年级程度）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李平用买一瓶啤酒的钱买了一瓶香槟酒，结果剩下0.60元，这说明每瓶啤酒比每瓶香槟酒贵0.60元。把每瓶香槟酒的价钱看作1份数，则4瓶啤酒、3瓶香槟酒的10.80元钱就是（4+3）份数多（0.60×4）元，（10.80-0.60×4）元就正好是（4+3）份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每瓶香槟酒的价钱是：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（10.80-0.60×4）÷（4+3）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=8.4÷7</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=1.2（元）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每瓶啤酒的价钱是：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1.2+0.60=1.80（元）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（二）以份数法解差倍应用题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已知两个数的差及两个数的倍数关系，求这两个数的应用题叫做差倍应用题。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三湾村原有的水田比旱田多230亩，今年把35亩旱田改为水田，这样今年水田的亩数正好是旱田的3倍。该村原有旱田多少亩？（适于五年级程度）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解：该村原有的水田比旱田多230亩（图11-1），今年把35亩旱田改为水田，则今年水田比旱田多出230+35×2= 300（亩）。根据今年水田的亩数正好是旱田的3倍，以今年旱田的亩数为1份数，则水田比旱田多出的300亩就正好是2份数（图11-2）。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"http://www.sumir.cn/image/119.gif"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372995" cy="858520"/>
                <wp:effectExtent l="0" t="0" r="0" b="0"/>
                <wp:docPr id="124" name="图片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2995" cy="858520"/>
                        </a:xfrm>
                        <a:prstGeom prst="rect">
                          <a:avLst/>
                        </a:prstGeom>
                        <a:noFill/>
                        <a:ln w="9525">
                          <a:noFill/>
                        </a:ln>
                      </wps:spPr>
                      <wps:bodyPr upright="1"/>
                    </wps:wsp>
                  </a:graphicData>
                </a:graphic>
              </wp:inline>
            </w:drawing>
          </mc:Choice>
          <mc:Fallback>
            <w:pict>
              <v:rect id="图片 119" o:spid="_x0000_s1026" o:spt="1" style="height:67.6pt;width:186.85pt;" filled="f" stroked="f" coordsize="21600,21600" o:gfxdata="UEsDBAoAAAAAAIdO4kAAAAAAAAAAAAAAAAAEAAAAZHJzL1BLAwQUAAAACACHTuJAQCJc5NUAAAAF&#10;AQAADwAAAGRycy9kb3ducmV2LnhtbE2PT0vDQBDF74LfYRnBm920QdvGbAoq2qtWKfQ2yU7+YHY2&#10;ZLdN/faOXvTyYHiP936Tb86uVycaQ+fZwHyWgCKuvO24MfDx/nyzAhUissXeMxn4ogCb4vIix8z6&#10;id/otIuNkhIOGRpoYxwyrUPVksMw8wOxeLUfHUY5x0bbEScpd71eJMmddtixLLQ40GNL1efu6Aw8&#10;pE97nFb1trSlraeXw3o7va6Nub6aJ/egIp3jXxh+8AUdCmEq/ZFtUL0BeST+qnjpMl2CKiWU3i5A&#10;F7n+T198A1BLAwQUAAAACACHTuJAjg0be6MBAAAhAwAADgAAAGRycy9lMm9Eb2MueG1srVJdbhMx&#10;EH5H6h0svxMnCwvJKpsKtSovFVQqPYDrtXct1h7L42aTEyDOwF24DeIajN009OcN8TKyPTPffN83&#10;Xp/u3Mi2OqIF3/LFbM6Z9go66/uW33y5eL3kDJP0nRzB65bvNfLTzcmr9RQaXcEAY6cjIxCPzRRa&#10;PqQUGiFQDdpJnEHQnpIGopOJrrEXXZQTobtRVPP5OzFB7EIEpRHp9fw+yTcF3xit0mdjUCc2tpy4&#10;pRJjibc5is1aNn2UYbDqQEP+AwsnraehR6hzmSS7i/YFlLMqAoJJMwVOgDFW6aKB1Czmz9RcDzLo&#10;ooXMwXC0Cf8frPq0vYrMdrS76i1nXjpa0q8fP39//8YWi1X2ZwrYUNl1uIpZIYZLUF+ReTgbpO/1&#10;BwzkMvXnWvGkOF/w0LYz0eV2ksx2xf/90X+9S0zRY/XmfbVa1Zwpyi3rZV2VBQnZPHSHiOmjBsfy&#10;oeWRJhfb5fYSU54vm4eSPMzDhR3HsuPRs6nlq7qqS8MxQx2jPxC/55pZ30K3J1/uQrT98EQc7aGM&#10;OfyZvOjH94L092dv/g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AIlzk1QAAAAUBAAAPAAAAAAAA&#10;AAEAIAAAACIAAABkcnMvZG93bnJldi54bWxQSwECFAAUAAAACACHTuJAjg0be6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"http://www.sumir.cn/image/120.gif"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38400" cy="962660"/>
                <wp:effectExtent l="0" t="0" r="0" b="0"/>
                <wp:docPr id="125" name="图片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38400" cy="962660"/>
                        </a:xfrm>
                        <a:prstGeom prst="rect">
                          <a:avLst/>
                        </a:prstGeom>
                        <a:noFill/>
                        <a:ln w="9525">
                          <a:noFill/>
                        </a:ln>
                      </wps:spPr>
                      <wps:bodyPr upright="1"/>
                    </wps:wsp>
                  </a:graphicData>
                </a:graphic>
              </wp:inline>
            </w:drawing>
          </mc:Choice>
          <mc:Fallback>
            <w:pict>
              <v:rect id="图片 120" o:spid="_x0000_s1026" o:spt="1" style="height:75.8pt;width:192pt;" filled="f" stroked="f" coordsize="21600,21600" o:gfxdata="UEsDBAoAAAAAAIdO4kAAAAAAAAAAAAAAAAAEAAAAZHJzL1BLAwQUAAAACACHTuJA6ozfztQAAAAF&#10;AQAADwAAAGRycy9kb3ducmV2LnhtbE2PT0vDQBDF74LfYRnBm93EakljNgUV7dVWEbxNspM/mJ0N&#10;2W1Tv72jF70MPN7jze8Vm5Mb1JGm0Hs2kC4SUMS1tz23Bt5en64yUCEiWxw8k4EvCrApz88KzK2f&#10;eUfHfWyVlHDI0UAX45hrHeqOHIaFH4nFa/zkMIqcWm0nnKXcDfo6SVbaYc/yocORHjqqP/cHZ+B+&#10;+fiOc9ZsK1vZZn7+WG/nl7Uxlxdpcgcq0in+heEHX9ChFKbKH9gGNRiQIfH3irfMbkRWErpNV6DL&#10;Qv+nL78BUEsDBBQAAAAIAIdO4kD4IHX3ngEAACEDAAAOAAAAZHJzL2Uyb0RvYy54bWytUlFuEzEQ&#10;/UfiDpb/iTdLG5VVNhWiKj8VVCocwPXauxa2x/K42eQEiDNwF26DuAZjNw0E/hA/I9sz8+a9N15f&#10;7rxjW53QQuj5ctFwpoOCwYax5x8/XL+44AyzDIN0EHTP9xr55eb5s/UcO93CBG7QiRFIwG6OPZ9y&#10;jp0QqCbtJS4g6kBJA8nLTNc0iiHJmdC9E23TrMQMaYgJlEak16vHJN9UfGO0yu+NQZ2Z6zlxyzWm&#10;Gu9LFJu17MYk42TVgYb8BxZe2kBDj1BXMkv2kOxfUN6qBAgmLxR4AcZYpasGUrNs/lBzN8moqxYy&#10;B+PRJvx/sOrd9jYxO9Du2nPOgvS0pO9fv/348pkt2+rPHLGjsrt4m4pCjDegPiEL8GaSYdSvMZLL&#10;1F+8FCfF5YKHtp1JvrSTZLar/u+P/utdZooe27OXF2cNrUlR7tWqXa0qASG7p+6YML/V4Fk59DzR&#10;5Gq73N5gLvNl91RShgW4ts7VHbvAZgI9J5UnGepw4UD8kWthfQ/Dnnx5iMmO04k42kMdc/gzZdG/&#10;3yvSr5+9+Ql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qjN/O1AAAAAUBAAAPAAAAAAAAAAEAIAAA&#10;ACIAAABkcnMvZG93bnJldi54bWxQSwECFAAUAAAACACHTuJA+CB1954BAAAhAwAADgAAAAAAAAAB&#10;ACAAAAAjAQAAZHJzL2Uyb0RvYy54bWxQSwUGAAAAAAYABgBZAQAAMw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今年旱田的亩数是：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（230+35×2）÷ 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=300÷2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=150（亩）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原来旱田的亩数是：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150+35=185（亩）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（230+35×2）÷2+35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=300÷2+35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=150+35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=185（亩）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和平小学师生步行去春游。队伍走出10.5千米后，王东骑自行车去追赶，经过1.5小时追上。已知王东骑自行车的速度是师生步行速度的2.4倍。王东和师生每小时各行多少千米？（适于五年级程度）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追及距离÷追及时间=速度差”，可求出王东骑自行车和师生步行的速度差是10.5÷1.5=7（千米/小时）。已知骑自行车的速度是步行速度的2.4倍，可把步行速度看作是1份数，骑自行车的速度就是2.4份数，比步行速度多2.4-1=1.4（份）。以速度差除以份数差，便可求出1份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10.5÷1.5÷（2.4-1）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=7÷1.4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=5（千米/小时）…………………………步行的速度</w:t>
      </w:r>
    </w:p>
    <w:p>
      <w:pPr>
        <w:widowControl/>
        <w:wordWrap w:val="0"/>
        <w:spacing w:before="100" w:beforeAutospacing="1" w:after="100" w:afterAutospacing="1"/>
        <w:jc w:val="right"/>
        <w:rPr>
          <w:rFonts w:ascii="宋体" w:hAnsi="宋体" w:cs="宋体"/>
          <w:kern w:val="0"/>
          <w:sz w:val="20"/>
          <w:szCs w:val="20"/>
        </w:rPr>
      </w:pPr>
      <w:r>
        <w:rPr>
          <w:rFonts w:ascii="宋体" w:hAnsi="宋体" w:cs="宋体"/>
          <w:kern w:val="0"/>
          <w:sz w:val="24"/>
        </w:rPr>
        <w:t>5×2.4=12（千米/小时）………………………………骑自行车的速度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（三）以份数法解变倍应用题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已知两个数量原来的倍数关系和两个数量变化后的倍数关系，求这两个数量的应用题叫做变倍应用题。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变倍应用题是小学数学应用题中的难点。解答这类题的关键是要找出倍数的变化及相应数量的变化，从而计算出“ 1”份（倍）数是多少。</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大、小两辆卡车同时载货从甲站出发，大卡车载货的重量是小卡车的3倍。两车行至乙站时，大卡车增加了1400千克货物，小卡车增加了1300千克货物，这时，大卡车的载货量变成小卡车的2倍。求两车出发时各载货物多少千克？（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解：出发时，大卡车载货量是小卡车的3倍；到乙站时，小卡车增加了1300千克货物，要保持大卡车的载货重量仍然是小卡车的3倍，大卡车就应增加1300×3千克。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把小卡车增加1300千克货物后的重量看作1份数，大卡车增加1300×3千克货物后的重量就是3份数。而大卡车增加了1400千克货物后的载货量是2份数，这说明3份数与2份数之间相差（1300×3-1400）千克，这是1份数，即小卡车增加1300千克货物后的载货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1300×3-1400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=3900-1400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=2500（千克）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出发时，小卡车的载货量是：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2500-1300=1200（千克）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出发时，大卡车的载货量是：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1200×3=3600（千克）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甲、乙两个班组织体育活动，选出15名女生参加跳绳比赛，男生人数是剩下女生人数的2倍；又选出45名男生参加长跑比赛，最后剩下的女生人数是剩下男生人数的5倍。这两个班原有女生多少人？（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解：把最后剩下的男生人数看作1份数，根据“最后剩下的女生人数是男生人数的5倍”可知，剩下的女生人数为5份数。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根据45名男生未参加长跑比赛前“男生人数是剩下女生人数的2倍”，而最后剩下的女生人数是5份数，可以算出参加长跑前男生人数的份数：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5×2=10（份）</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因为最后剩下的男生人数是1份数，所以参加长跑的45名男生是：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10-1=9（份）</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每1份的人数是：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45÷9=5（人）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因为最后剩下的女生人数是5份数，所以最后剩下的女生人数是：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5×5=25（人）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原有女生的人数是：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25+15=40（人）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45÷（5×2-1）×5+15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=45÷9×5+15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=25+15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=40（人）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（四）以份数法解按比例分配的应用题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把一个数量按一定的比例分成几个部分数量的应用题，叫做按比例分配的应用题。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一个工程队分为甲、乙、丙三个组，三个组的人数分别是24人、21人、18人。现在要挖2331米长的水渠，若按人数的比例把任务分配给三个组，每一组应挖多少米？（适于六年级程度）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解：甲、乙、丙三个组应挖的任务分别是24份数、21份数、18份数，求出1份数后，用乘法便可求出各组应挖的任务。</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2331÷（24+21+18）=37（米）</w:t>
      </w:r>
    </w:p>
    <w:p>
      <w:pPr>
        <w:widowControl/>
        <w:wordWrap w:val="0"/>
        <w:spacing w:before="100" w:beforeAutospacing="1" w:after="100" w:afterAutospacing="1"/>
        <w:jc w:val="right"/>
        <w:rPr>
          <w:rFonts w:ascii="宋体" w:hAnsi="宋体" w:cs="宋体"/>
          <w:kern w:val="0"/>
          <w:sz w:val="24"/>
        </w:rPr>
      </w:pPr>
      <w:r>
        <w:rPr>
          <w:rFonts w:ascii="宋体" w:hAnsi="宋体" w:cs="宋体"/>
          <w:kern w:val="0"/>
          <w:sz w:val="24"/>
        </w:rPr>
        <w:t>37×24=888（米）…………………甲组任务</w:t>
      </w:r>
    </w:p>
    <w:p>
      <w:pPr>
        <w:widowControl/>
        <w:wordWrap w:val="0"/>
        <w:spacing w:before="100" w:beforeAutospacing="1" w:after="100" w:afterAutospacing="1"/>
        <w:jc w:val="right"/>
        <w:rPr>
          <w:rFonts w:ascii="宋体" w:hAnsi="宋体" w:cs="宋体"/>
          <w:kern w:val="0"/>
          <w:sz w:val="24"/>
        </w:rPr>
      </w:pPr>
      <w:r>
        <w:rPr>
          <w:rFonts w:ascii="宋体" w:hAnsi="宋体" w:cs="宋体"/>
          <w:kern w:val="0"/>
          <w:sz w:val="24"/>
        </w:rPr>
        <w:t>37×21=777（米）…………………乙组任务</w:t>
      </w:r>
    </w:p>
    <w:p>
      <w:pPr>
        <w:widowControl/>
        <w:wordWrap w:val="0"/>
        <w:spacing w:before="100" w:beforeAutospacing="1" w:after="100" w:afterAutospacing="1"/>
        <w:jc w:val="right"/>
        <w:rPr>
          <w:rFonts w:ascii="宋体" w:hAnsi="宋体" w:cs="宋体"/>
          <w:kern w:val="0"/>
          <w:sz w:val="24"/>
        </w:rPr>
      </w:pPr>
      <w:r>
        <w:rPr>
          <w:rFonts w:ascii="宋体" w:hAnsi="宋体" w:cs="宋体"/>
          <w:kern w:val="0"/>
          <w:sz w:val="24"/>
        </w:rPr>
        <w:t>37×18=666（米）…………………丙组任务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生产同一种零件，甲要8分钟，乙要6分钟。甲乙两人在相同的时间内共同生产539个零件。每人各生产多少个零件？（适于六年级程度）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解：由题意可知，在相同的时间内，甲、乙生产零件的个数与他们生产一个零件所需时间成反比例。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把甲生产零件的个数看作1份数，那么，乙生产零件的个数就是：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17930" cy="389255"/>
                <wp:effectExtent l="0" t="0" r="0" b="0"/>
                <wp:docPr id="126" name="图片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17930" cy="389255"/>
                        </a:xfrm>
                        <a:prstGeom prst="rect">
                          <a:avLst/>
                        </a:prstGeom>
                        <a:noFill/>
                        <a:ln w="9525">
                          <a:noFill/>
                        </a:ln>
                      </wps:spPr>
                      <wps:bodyPr upright="1"/>
                    </wps:wsp>
                  </a:graphicData>
                </a:graphic>
              </wp:inline>
            </w:drawing>
          </mc:Choice>
          <mc:Fallback>
            <w:pict>
              <v:rect id="图片 121" o:spid="_x0000_s1026" o:spt="1" style="height:30.65pt;width:95.9pt;" filled="f" stroked="f" coordsize="21600,21600" o:gfxdata="UEsDBAoAAAAAAIdO4kAAAAAAAAAAAAAAAAAEAAAAZHJzL1BLAwQUAAAACACHTuJAApc51dMAAAAE&#10;AQAADwAAAGRycy9kb3ducmV2LnhtbE2PzWrDMBCE74W8g9hCb43sBkLsWA40pc21TUsgt7W1/iHW&#10;ylhKlL59lV7ay8Ayy8w3xeZqBnGhyfWWFaTzBARxbXXPrYKvz9fHFQjnkTUOlknBNznYlLO7AnNt&#10;A3/QZe9bEUPY5aig837MpXR1Rwbd3I7E0WvsZNDHc2qlnjDEcDPIpyRZSoM9x4YOR9p2VJ/2Z6Pg&#10;efFywLBqdpWudBPejtkuvGdKPdynyRqEp6v/e4YbfkSHMjJV9szaiUFBHOJ/9eZlaZxRKVimC5Bl&#10;If/Dlz9QSwMEFAAAAAgAh07iQEm8o46gAQAAIQMAAA4AAABkcnMvZTJvRG9jLnhtbK1SUU4bMRD9&#10;r9Q7WP5vNlkUIKtsUFUEP4giAQcwXnvXqu2xPCabnABxht6F21S9RscmhFL+UH9GtmfmvXlvvDzZ&#10;OMvWKqIB3/LZZMqZ8hI64/uW396cfTnmDJPwnbDgVcu3CvnJ6vOn5RgaVcMAtlOREYjHZgwtH1IK&#10;TVWhHJQTOIGgPCU1RCcSXWNfdVGMhO5sVU+nh9UIsQsRpEKk19PnJF8VfK2VTN+1RpWYbTnNlkqM&#10;Jd7lWK2WoumjCIORuzHEB6Zwwngi3UOdiiTYfTTvoJyRERB0mkhwFWhtpCoaSM1s+o+a60EEVbSQ&#10;ORj2NuH/g5WX66vITEe7qw8588LRkn79fPr9+MBm9Sz7MwZsqOw6XMWsEMMFyB/IPHwbhO/VVwzk&#10;MvXn2upNcb7grm2jo8vtJJltiv/bvf9qk5ikRyI8WhzQmiTlDo4X9XxeQEXz0h0ipnMFjuVDyyMx&#10;F9vF+gJT5hfNS0km83BmrC07tp6NLV/M63lp2Geow/rd4M+z5qnvoNuSL/chmn54I472UGh2fyYv&#10;+u97QXr92a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Apc51dMAAAAEAQAADwAAAAAAAAABACAA&#10;AAAiAAAAZHJzL2Rvd25yZXYueG1sUEsBAhQAFAAAAAgAh07iQEm8o46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生产零件的总数539个就是：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63345" cy="389255"/>
                <wp:effectExtent l="0" t="0" r="0" b="0"/>
                <wp:docPr id="127" name="图片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63345" cy="389255"/>
                        </a:xfrm>
                        <a:prstGeom prst="rect">
                          <a:avLst/>
                        </a:prstGeom>
                        <a:noFill/>
                        <a:ln w="9525">
                          <a:noFill/>
                        </a:ln>
                      </wps:spPr>
                      <wps:bodyPr upright="1"/>
                    </wps:wsp>
                  </a:graphicData>
                </a:graphic>
              </wp:inline>
            </w:drawing>
          </mc:Choice>
          <mc:Fallback>
            <w:pict>
              <v:rect id="图片 122" o:spid="_x0000_s1026" o:spt="1" style="height:30.65pt;width:107.35pt;" filled="f" stroked="f" coordsize="21600,21600" o:gfxdata="UEsDBAoAAAAAAIdO4kAAAAAAAAAAAAAAAAAEAAAAZHJzL1BLAwQUAAAACACHTuJA3e5xKNUAAAAE&#10;AQAADwAAAGRycy9kb3ducmV2LnhtbE2PS0/DMBCE70j9D9YicaNOWtRHiFOpIOgV2qoSt028eYh4&#10;HcVuXf49hgtcVhrNaObbfHM1vbjQ6DrLCtJpAoK4srrjRsHx8HK/AuE8ssbeMin4IgebYnKTY6Zt&#10;4He67H0jYgm7DBW03g+ZlK5qyaCb2oE4erUdDfoox0bqEUMsN72cJclCGuw4LrQ40FNL1ef+bBRs&#10;588nDKt6V+pS1+H1Y70Lb2ul7m7T5BGEp6v/C8MPfkSHIjKV9szaiV5BfMT/3ujN0ocliFLBIp2D&#10;LHL5H774BlBLAwQUAAAACACHTuJA6wk8paMBAAAhAwAADgAAAGRycy9lMm9Eb2MueG1srVJdbhMx&#10;EH5H4g6W38kmG7a0q2wq1Kq8VFCp9ACu1961sD2Wx80mJ0CcgbtwG8Q1GLtp+veGeBnZnplvvu8b&#10;r063zrKNimjAd3wxm3OmvITe+KHjN18v3h1zhkn4XljwquM7hfx0/fbNagqtqmEE26vICMRjO4WO&#10;jymFtqpQjsoJnEFQnpIaohOJrnGo+igmQne2qufzo2qC2IcIUiHS6/l9kq8LvtZKpi9ao0rMdpy4&#10;pRJjibc5VuuVaIcowmjknob4BxZOGE9DD1DnIgl2F80rKGdkBASdZhJcBVobqYoGUrOYv1BzPYqg&#10;ihYyB8PBJvx/sPLz5ioy09Pu6g+ceeFoSb9//vrz4ztb1HX2ZwrYUtl1uIpZIYZLkN+QeTgbhR/U&#10;RwzkMvXn2upZcb7gvm2ro8vtJJlti/+7g/9qm5ikx8XyaLl833AmKbc8PqmbpoCK9qE7REyfFDiW&#10;Dx2PNLnYLjaXmPJ80T6U5GEeLoy1ZcfWs6njJ03dlIZDhjqs3xO/55pZ30K/I1/uQjTD+Ewc7aGM&#10;2f+ZvOin94L0+LPX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d7nEo1QAAAAQBAAAPAAAAAAAA&#10;AAEAIAAAACIAAABkcnMvZG93bnJldi54bWxQSwECFAAUAAAACACHTuJA6wk8pa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甲生产的个数：</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030095" cy="389255"/>
                <wp:effectExtent l="0" t="0" r="0" b="0"/>
                <wp:docPr id="128" name="图片 1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30095" cy="389255"/>
                        </a:xfrm>
                        <a:prstGeom prst="rect">
                          <a:avLst/>
                        </a:prstGeom>
                        <a:noFill/>
                        <a:ln w="9525">
                          <a:noFill/>
                        </a:ln>
                      </wps:spPr>
                      <wps:bodyPr upright="1"/>
                    </wps:wsp>
                  </a:graphicData>
                </a:graphic>
              </wp:inline>
            </w:drawing>
          </mc:Choice>
          <mc:Fallback>
            <w:pict>
              <v:rect id="图片 123" o:spid="_x0000_s1026" o:spt="1" style="height:30.65pt;width:159.85pt;" filled="f" stroked="f" coordsize="21600,21600" o:gfxdata="UEsDBAoAAAAAAIdO4kAAAAAAAAAAAAAAAAAEAAAAZHJzL1BLAwQUAAAACACHTuJAVOzcHtQAAAAE&#10;AQAADwAAAGRycy9kb3ducmV2LnhtbE2PzU7DMBCE70h9B2uRuFEnRCpNiFOpIOi1FITEbRNvfkS8&#10;jmK3Lm+PywUuK41mNPNtuTmbUZxodoNlBekyAUHcWD1wp+D97fl2DcJ5ZI2jZVLwTQ421eKqxELb&#10;wK90OvhOxBJ2BSrovZ8KKV3Tk0G3tBNx9Fo7G/RRzp3UM4ZYbkZ5lyQraXDguNDjRI89NV+Ho1Gw&#10;zZ4+MKzbXa1r3YaXz3wX9rlSN9dp8gDC09n/heGCH9Ghiky1PbJ2YlQQH/G/N3pZmt+DqBWs0gxk&#10;Vcr/8NUPUEsDBBQAAAAIAIdO4kB0BG4foQEAACEDAAAOAAAAZHJzL2Uyb0RvYy54bWytUlFuEzEQ&#10;/UfiDpb/yW42WtSssqkQVfmpoFLpAVyvvWtheyyPm01OgDgDd+E2iGswdtNA4a/qz8j2zLx57403&#10;53tn2U5FNOB7vlzUnCkvYTB+7Pnt58s3Z5xhEn4QFrzq+UEhP9++frWZQ6camMAOKjIC8djNoedT&#10;SqGrKpSTcgIXEJSnpIboRKJrHKshipnQna2aun5bzRCHEEEqRHq9eEjybcHXWsn0SWtUidmeE7dU&#10;YizxLsdquxHdGEWYjDzSEM9g4YTxNPQEdSGSYPfR/AfljIyAoNNCgqtAayNV0UBqlvU/am4mEVTR&#10;QuZgONmELwcrP+6uIzMD7a6hVXnhaEk/v//49e0rWzar7M8csKOym3Ads0IMVyC/IPPwfhJ+VO8w&#10;kMvUn2urJ8X5gse2vY4ut5Nkti/+H07+q31ikh6belXX65YzSbnV2bpp2wIqusfuEDF9UOBYPvQ8&#10;0uRiu9hdYcrzRfdYkod5uDTWlh1bz+aer9umLQ2nDHVYfyT+wDWzvoPhQL7ch2jG6Yk42kMZc/wz&#10;edF/3wvSn5+9/Q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U7Nwe1AAAAAQBAAAPAAAAAAAAAAEA&#10;IAAAACIAAABkcnMvZG93bnJldi54bWxQSwECFAAUAAAACACHTuJAdARuH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乙生产的个数：</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494790" cy="389255"/>
                <wp:effectExtent l="0" t="0" r="0" b="0"/>
                <wp:docPr id="129" name="图片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94790" cy="389255"/>
                        </a:xfrm>
                        <a:prstGeom prst="rect">
                          <a:avLst/>
                        </a:prstGeom>
                        <a:noFill/>
                        <a:ln w="9525">
                          <a:noFill/>
                        </a:ln>
                      </wps:spPr>
                      <wps:bodyPr upright="1"/>
                    </wps:wsp>
                  </a:graphicData>
                </a:graphic>
              </wp:inline>
            </w:drawing>
          </mc:Choice>
          <mc:Fallback>
            <w:pict>
              <v:rect id="图片 124" o:spid="_x0000_s1026" o:spt="1" style="height:30.65pt;width:117.7pt;" filled="f" stroked="f" coordsize="21600,21600" o:gfxdata="UEsDBAoAAAAAAIdO4kAAAAAAAAAAAAAAAAAEAAAAZHJzL1BLAwQUAAAACACHTuJAS4xfXNUAAAAE&#10;AQAADwAAAGRycy9kb3ducmV2LnhtbE2PzU7DMBCE70h9B2srcaNOGqjaEKdSi6BXKAiJ2ybe/Ih4&#10;HcVuXd4ewwUuK41mNPNtsb2YQZxpcr1lBekiAUFcW91zq+Dt9fFmDcJ5ZI2DZVLwRQ625eyqwFzb&#10;wC90PvpWxBJ2OSrovB9zKV3dkUG3sCNx9Bo7GfRRTq3UE4ZYbga5TJKVNNhzXOhwpH1H9efxZBTs&#10;sod3DOvmUOlKN+HpY3MIzxulrudpcg/C08X/heEHP6JDGZkqe2LtxKAgPuJ/b/SW2d0tiErBKs1A&#10;loX8D19+A1BLAwQUAAAACACHTuJAEFhZpKIBAAAhAwAADgAAAGRycy9lMm9Eb2MueG1srVJRbhMx&#10;EP1H4g6W/8kmS1K6q2wqRFV+KlqpcADXa+9a2B7L42aTEyDO0Lv0NohrdOymgcIf4mdke2bevPfG&#10;67Ods2yrIhrwHV/M5pwpL6E3fuj4l88Xb045wyR8Lyx41fG9Qn62ef1qPYVW1TCC7VVkBOKxnULH&#10;x5RCW1UoR+UEziAoT0kN0YlE1zhUfRQToTtb1fP5STVB7EMEqRDp9fwpyTcFX2sl05XWqBKzHSdu&#10;qcRY4m2O1WYt2iGKMBp5oCH+gYUTxtPQI9S5SILdRfMXlDMyAoJOMwmuAq2NVEUDqVnM/1BzM4qg&#10;ihYyB8PRJvx/sPLT9joy09Pu6oYzLxwt6cf9w8/v39iiXmZ/poAtld2E65gVYrgE+RWZhw+j8IN6&#10;j4Fcpv5cW70ozhc8tO10dLmdJLNd8X9/9F/tEpP0uFg2y3cNrUlS7u1pU69WBVS0z90hYvqowLF8&#10;6HikycV2sb3ElOeL9rkkD/NwYawtO7aeTR1vVvWqNBwz1GH9gfgT18z6Fvo9+XIXohnGF+JoD2XM&#10;4c/kRf9+L0i/fvbmE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EuMX1zVAAAABAEAAA8AAAAAAAAA&#10;AQAgAAAAIgAAAGRycy9kb3ducmV2LnhtbFBLAQIUABQAAAAIAIdO4kAQWFmk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（五）以份数法解正比例应用题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成正比例的量有这样的性质：如果两种量成正比例，那么一种量的任意两个数值的比等于另一种量的两个对应的数值的比。</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含有成正比例关系的量，并根据正比例关系的性质列出比例式来解的应用题，叫做正比例应用题。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这里是指以份数法解正比例应用题。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某化肥厂4天生产化肥32吨。照这样计算，生产256吨化肥要用多少天？（适于六年级程度）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解：此题是工作效率一定的问题，工作量与工作时间成正比例。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以4天生产的32吨为1份数，256吨里含有多少个32吨，就有多少个4天。</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4×（256÷32）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=4×8</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=32（天）</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每400粒大豆重80克，24000粒大豆重多少克？（适于六年级程度）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解：每400粒大豆重80克，这一数量是一定的，因此大豆的粒数与重量成正比例。如把400粒大豆重80克看作1份数，则24000粒大豆中包含多少个400粒，24000粒大豆中就有多少个80克。</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24000÷400=60（个）</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24000粒大豆的重量是：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80×60=4800（克）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80×（24000÷400）=4800（克）</w:t>
      </w:r>
    </w:p>
    <w:p>
      <w:pPr>
        <w:widowControl/>
        <w:spacing w:before="100" w:beforeAutospacing="1" w:after="100" w:afterAutospacing="1"/>
        <w:ind w:firstLine="480"/>
        <w:jc w:val="left"/>
        <w:rPr>
          <w:rFonts w:hint="eastAsia" w:ascii="宋体" w:hAnsi="宋体" w:cs="宋体"/>
          <w:b/>
          <w:bCs/>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（六）以份数法解反比例应用题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成反比例的量有这样的性质：如果两种量成反比例，那么一种量的任意两个数值的比，等于另一种量的两个对应数值的比的反比。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含有成反比例关系的量，并根据反比例关系的性质列出比例式来解的应用题，叫做反比例应用题。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这里是指以份数法解反比例应用题。</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有一批水果，每箱装36千克，可装40箱。如果每箱多装4千克，需要装多少箱？（适于六年级程度）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解：题中水果的总重量不变，每箱装的多，则装的箱数就少，即每箱装的重量与装的箱数成反比例。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如果把原来要装的40箱看做1份数，那么现在需要装的箱数就是原来要装箱数的：</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71600" cy="389255"/>
                <wp:effectExtent l="0" t="0" r="0" b="0"/>
                <wp:docPr id="96" name="图片 1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71600" cy="389255"/>
                        </a:xfrm>
                        <a:prstGeom prst="rect">
                          <a:avLst/>
                        </a:prstGeom>
                        <a:noFill/>
                        <a:ln w="9525">
                          <a:noFill/>
                        </a:ln>
                      </wps:spPr>
                      <wps:bodyPr upright="1"/>
                    </wps:wsp>
                  </a:graphicData>
                </a:graphic>
              </wp:inline>
            </w:drawing>
          </mc:Choice>
          <mc:Fallback>
            <w:pict>
              <v:rect id="图片 125" o:spid="_x0000_s1026" o:spt="1" style="height:30.65pt;width:108pt;" filled="f" stroked="f" coordsize="21600,21600" o:gfxdata="UEsDBAoAAAAAAIdO4kAAAAAAAAAAAAAAAAAEAAAAZHJzL1BLAwQUAAAACACHTuJAYVLP+dMAAAAE&#10;AQAADwAAAGRycy9kb3ducmV2LnhtbE2PT0vDQBDF74LfYRnBm92khdDGbAoq2qtWEbxNspM/mJ0N&#10;2W3TfvuOXvTy4PGG935TbE9uUEeaQu/ZQLpIQBHX3vbcGvh4f75bgwoR2eLgmQycKcC2vL4qMLd+&#10;5jc67mOrpIRDjga6GMdc61B35DAs/EgsWeMnh1Hs1Go74SzlbtDLJMm0w55locORHjuqv/cHZ+Bh&#10;9fSJ87rZVbayzfzytdnNrxtjbm/S5B5UpFP8O4YffEGHUpgqf2Ab1GBAHom/KtkyzcRWBrJ0Bbos&#10;9H/48gJQSwMEFAAAAAgAh07iQEQ82MmgAQAAIAMAAA4AAABkcnMvZTJvRG9jLnhtbK1SUW4TMRD9&#10;R+odLP83u5sqoV1lUyGq8lNBpbYHcL32roXtsTxuNjkB4gzchdsgrsHYTVMCf4ifke2ZefPeG68u&#10;t86yjYpowHe8mdWcKS+hN37o+MP99ek5Z5iE74UFrzq+U8gv1ydvVlNo1RxGsL2KjEA8tlPo+JhS&#10;aKsK5aicwBkE5SmpITqR6BqHqo9iInRnq3ldL6sJYh8iSIVIr1fPSb4u+FormT5pjSox23HilkqM&#10;JT7mWK1Xoh2iCKORexriH1g4YTwNPUBdiSTYUzR/QTkjIyDoNJPgKtDaSFU0kJqm/kPN3SiCKlrI&#10;HAwHm/D/wcqPm9vITN/xiyVnXjja0Y9v339+/cKa+SLbMwVsqeou3MYsEMMNyM/IPLwfhR/UOwxk&#10;Mq0+11ZHxfmC+7atji63k2K2LfbvDvarbWKSHpuzt82ypi1Jyp2dX8wXhUAl2pfuEDF9UOBYPnQ8&#10;0uTiutjcYMrzRftSkod5uDbWlhVbzybSuCBNRxnqsH5P/JlrZv0I/Y5seQrRDOOROFpDGbP/MnnP&#10;v98L0uvHXv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YVLP+dMAAAAEAQAADwAAAAAAAAABACAA&#10;AAAiAAAAZHJzL2Rvd25yZXYueG1sUEsBAhQAFAAAAAgAh07iQEQ82MmgAQAAIA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现在需要装的箱数是：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456305" cy="951865"/>
                <wp:effectExtent l="0" t="0" r="0" b="0"/>
                <wp:docPr id="97" name="图片 1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456305" cy="951865"/>
                        </a:xfrm>
                        <a:prstGeom prst="rect">
                          <a:avLst/>
                        </a:prstGeom>
                        <a:noFill/>
                        <a:ln w="9525">
                          <a:noFill/>
                        </a:ln>
                      </wps:spPr>
                      <wps:bodyPr upright="1"/>
                    </wps:wsp>
                  </a:graphicData>
                </a:graphic>
              </wp:inline>
            </w:drawing>
          </mc:Choice>
          <mc:Fallback>
            <w:pict>
              <v:rect id="图片 126" o:spid="_x0000_s1026" o:spt="1" style="height:74.95pt;width:272.15pt;" filled="f" stroked="f" coordsize="21600,21600" o:gfxdata="UEsDBAoAAAAAAIdO4kAAAAAAAAAAAAAAAAAEAAAAZHJzL1BLAwQUAAAACACHTuJA6Kg6YtQAAAAF&#10;AQAADwAAAGRycy9kb3ducmV2LnhtbE2PT0vDQBDF74LfYRnBm93URmliNgUV7dVWEbxNspM/mJ0N&#10;2W1Tv72jF708GN7jvd8Um5Mb1JGm0Hs2sFwkoIhrb3tuDby9Pl2tQYWIbHHwTAa+KMCmPD8rMLd+&#10;5h0d97FVUsIhRwNdjGOudag7chgWfiQWr/GTwyjn1Go74SzlbtDXSXKrHfYsCx2O9NBR/bk/OAP3&#10;q8d3nNfNtrKVbebnj2w7v2TGXF4skztQkU7xLww/+IIOpTBV/sA2qMGAPBJ/VbybNF2BqiSUZhno&#10;stD/6ctvUEsDBBQAAAAIAIdO4kASP/ruoQEAACADAAAOAAAAZHJzL2Uyb0RvYy54bWytUl1uEzEQ&#10;fkfiDpbfyW5SNrSrbCrUqrxUUKn0AK7X3rWwPZbHzSYnQJyBu3AbxDUYu2n694Z4GdmemW++7xuv&#10;TrfOso2KaMB3fD6rOVNeQm/80PGbrxfvjjnDJHwvLHjV8Z1Cfrp++2Y1hVYtYATbq8gIxGM7hY6P&#10;KYW2qlCOygmcQVCekhqiE4mucaj6KCZCd7Za1PWymiD2IYJUiPR6fp/k64KvtZLpi9aoErMdJ26p&#10;xFjibY7VeiXaIYowGrmnIf6BhRPG09AD1LlIgt1F8wrKGRkBQaeZBFeB1kaqooHUzOsXaq5HEVTR&#10;QuZgONiE/w9Wft5cRWb6jp984MwLRzv6/fPXnx/f2XyxzPZMAVuqug5XMQvEcAnyGzIPZ6Pwg/qI&#10;gUym1efa6llxvuC+baujy+2kmG2L/buD/WqbmKTHo/fN8qhuOJOUO2nmx8umgIr2oTtETJ8UOJYP&#10;HY80ubguNpeY8nzRPpTkYR4ujLVlxdazKYMumtJwyFCH9Xvi91wz61vod2TLXYhmGJ+JozWUMfsv&#10;k/f89F6QHj/2+i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oqDpi1AAAAAUBAAAPAAAAAAAAAAEA&#10;IAAAACIAAABkcnMvZG93bnJldi54bWxQSwECFAAUAAAACACHTuJAEj/67q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13765"/>
                <wp:effectExtent l="0" t="0" r="0" b="0"/>
                <wp:docPr id="98" name="图片 1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13765"/>
                        </a:xfrm>
                        <a:prstGeom prst="rect">
                          <a:avLst/>
                        </a:prstGeom>
                        <a:noFill/>
                        <a:ln w="9525">
                          <a:noFill/>
                        </a:ln>
                      </wps:spPr>
                      <wps:bodyPr upright="1"/>
                    </wps:wsp>
                  </a:graphicData>
                </a:graphic>
              </wp:inline>
            </w:drawing>
          </mc:Choice>
          <mc:Fallback>
            <w:pict>
              <v:rect id="图片 127" o:spid="_x0000_s1026" o:spt="1" style="height:71.95pt;width:375pt;" filled="f" stroked="f" coordsize="21600,21600" o:gfxdata="UEsDBAoAAAAAAIdO4kAAAAAAAAAAAAAAAAAEAAAAZHJzL1BLAwQUAAAACACHTuJAil8wQdQAAAAF&#10;AQAADwAAAGRycy9kb3ducmV2LnhtbE2PS0/DMBCE70j8B2uRuFG7lEcT4lQCBL2WUlXitok3DxHb&#10;UezW5d+zcIHLSqMZzX5TrE52EEeaQu+dhvlMgSBXe9O7VsPu/eVqCSJEdAYH70jDFwVYlednBebG&#10;J/dGx21sBZe4kKOGLsYxlzLUHVkMMz+SY6/xk8XIcmqlmTBxuR3ktVJ30mLv+EOHIz11VH9uD1bD&#10;4+J5j2nZrCtTmSa9fmTrtMm0vryYqwcQkU7xLww/+IwOJTNV/uBMEIMGHhJ/L3v3t4plxaGbRQay&#10;LOR/+vIbUEsDBBQAAAAIAIdO4kDnIImkoQEAACADAAAOAAAAZHJzL2Uyb0RvYy54bWytUlFuEzEQ&#10;/UfiDpb/m91sm4SusqlQq/JTQaXCAVyvvWtheyyPm01OgDgDd+E2iGt07KaBwh/iZ2R7Zt7Me8/r&#10;i52zbKsiGvAdn89qzpSX0Bs/dPzTx+uTN5xhEr4XFrzq+F4hv9i8frWeQqsaGMH2KjIC8dhOoeNj&#10;SqGtKpSjcgJnEJSnpIboRKJrHKo+ionQna2aul5WE8Q+RJAKkV6vnpJ8U/C1VjJ90BpVYrbjtFsq&#10;MZZ4n2O1WYt2iCKMRh7WEP+whRPG09Aj1JVIgj1E8xeUMzICgk4zCa4CrY1UhQOxmdd/sLkbRVCF&#10;C4mD4SgT/j9Y+X57G5npO35OTnnhyKMf377//PqFzZtVlmcK2FLVXbiNmSCGG5CfkXm4HIUf1FsM&#10;JDJZn2urF8X5goe2nY4utxNjtivy74/yq11ikh7PVstmUZNLknLn89PVclFARfvcHSKmdwocy4eO&#10;R5pcVBfbG0x5vmifS/IwD9fG2mKx9Wwi0EWzKA3HDHVYf1j8ade89T30e5LlIUQzjC/IkQ1lzOHL&#10;ZJ9/vxekXx978wh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KXzBB1AAAAAUBAAAPAAAAAAAAAAEA&#10;IAAAACIAAABkcnMvZG93bnJldi54bWxQSwECFAAUAAAACACHTuJA5yCJpK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天的用煤量看做1份数，那么改进炉灶后每天的用煤量是原来每天用煤量的：</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70865" cy="389255"/>
                <wp:effectExtent l="0" t="0" r="0" b="0"/>
                <wp:docPr id="99" name="图片 1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0865" cy="389255"/>
                        </a:xfrm>
                        <a:prstGeom prst="rect">
                          <a:avLst/>
                        </a:prstGeom>
                        <a:noFill/>
                        <a:ln w="9525">
                          <a:noFill/>
                        </a:ln>
                      </wps:spPr>
                      <wps:bodyPr upright="1"/>
                    </wps:wsp>
                  </a:graphicData>
                </a:graphic>
              </wp:inline>
            </w:drawing>
          </mc:Choice>
          <mc:Fallback>
            <w:pict>
              <v:rect id="图片 128" o:spid="_x0000_s1026" o:spt="1" style="height:30.65pt;width:44.95pt;" filled="f" stroked="f" coordsize="21600,21600" o:gfxdata="UEsDBAoAAAAAAIdO4kAAAAAAAAAAAAAAAAAEAAAAZHJzL1BLAwQUAAAACACHTuJAF4k0GtMAAAAD&#10;AQAADwAAAGRycy9kb3ducmV2LnhtbE2PT0vDQBDF70K/wzIFb3YTCyWJ2RRs0V61FcHbJDv5g9nZ&#10;kN1267d39aKXgcd7vPebcns1o7jQ7AbLCtJVAoK4sXrgTsHb6ekuA+E8ssbRMin4IgfbanFTYqFt&#10;4Fe6HH0nYgm7AhX03k+FlK7pyaBb2Yk4eq2dDfoo507qGUMsN6O8T5KNNDhwXOhxol1PzefxbBQ8&#10;rvfvGLL2UOtat+H5Iz+El1yp22WaPIDwdPV/YfjBj+hQRabanlk7MSqIj/jfG70sz0HUCjbpGmRV&#10;yv/s1TdQSwMEFAAAAAgAh07iQOS6JD+gAQAAHwMAAA4AAABkcnMvZTJvRG9jLnhtbK1SUW4TMRD9&#10;R+IOlv/JbhZtSVbZVIiq/FRQqXAA12vvWtgey+NmkxMgzsBduA3iGozdNND2D/Ezsj0zb9574835&#10;3lm2UxEN+J4vFzVnyksYjB97/vnT5asVZ5iEH4QFr3p+UMjPty9fbObQqQYmsIOKjEA8dnPo+ZRS&#10;6KoK5aScwAUE5SmpITqR6BrHaohiJnRnq6auz6oZ4hAiSIVIrxf3Sb4t+FormT5qjSox23PilkqM&#10;Jd7mWG03ohujCJORRxriH1g4YTwNPUFdiCTYXTTPoJyRERB0WkhwFWhtpCoaSM2yfqLmZhJBFS1k&#10;DoaTTfj/YOWH3XVkZuj5es2ZF4529PP7j1/fvrJls8r2zAE7qroJ1zELxHAF8gsyD+8m4Uf1FgOZ&#10;TKvPtdWj4nzBY9teR5fbSTHbF/sPJ/vVPjFJj+2benXWciYp9Xq1btq2YIruoTlETO8VOJYPPY80&#10;uJgudleY8njRPZTkWR4ujbVlw9azmSS2TVsaThnqsP7I+55qJn0Lw4FcuQvRjNMjbbSFMub4Y/Ka&#10;/74XpD//evs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F4k0GtMAAAADAQAADwAAAAAAAAABACAA&#10;AAAiAAAAZHJzL2Rvd25yZXYueG1sUEsBAhQAFAAAAAgAh07iQOS6JD+gAQAAHw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用煤天数与每天用煤量成反比例，原来要用24天的煤，现在可以用的天数是：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"http://www.sumir.cn/image/129.gif"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67460" cy="389255"/>
                <wp:effectExtent l="0" t="0" r="0" b="0"/>
                <wp:docPr id="100" name="图片 1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67460" cy="389255"/>
                        </a:xfrm>
                        <a:prstGeom prst="rect">
                          <a:avLst/>
                        </a:prstGeom>
                        <a:noFill/>
                        <a:ln w="9525">
                          <a:noFill/>
                        </a:ln>
                      </wps:spPr>
                      <wps:bodyPr upright="1"/>
                    </wps:wsp>
                  </a:graphicData>
                </a:graphic>
              </wp:inline>
            </w:drawing>
          </mc:Choice>
          <mc:Fallback>
            <w:pict>
              <v:rect id="图片 129" o:spid="_x0000_s1026" o:spt="1" style="height:30.65pt;width:99.8pt;" filled="f" stroked="f" coordsize="21600,21600" o:gfxdata="UEsDBAoAAAAAAIdO4kAAAAAAAAAAAAAAAAAEAAAAZHJzL1BLAwQUAAAACACHTuJAp/RNptMAAAAE&#10;AQAADwAAAGRycy9kb3ducmV2LnhtbE2PT0vDQBDF70K/wzJCb3YTC6GJ2RSsaK9aRfA2yU7+YHY2&#10;ZLfd9tu79aKXgcd7vPebcns2ozjR7AbLCtJVAoK4sXrgTsHH+/PdBoTzyBpHy6TgQg621eKmxELb&#10;wG90OvhOxBJ2BSrovZ8KKV3Tk0G3shNx9Fo7G/RRzp3UM4ZYbkZ5nySZNDhwXOhxol1PzffhaBQ8&#10;rp8+MWzafa1r3YaXr3wfXnOllrdp8gDC09n/heGKH9Ghiky1PbJ2YlQQH/G/9+rleQaiVpCla5BV&#10;Kf/DVz9QSwMEFAAAAAgAh07iQBY6haOhAQAAIQMAAA4AAABkcnMvZTJvRG9jLnhtbK1SUW4TMRD9&#10;R+odLP83u9mS0KyyqSqq8lNBpcIBXK+9a2F7LI+bTU6AOAN34TaIa3TspoHCH+JnZHtm3rz3xuuL&#10;nbNsqyIa8B2fz2rOlJfQGz90/NPH69NzzjAJ3wsLXnV8r5BfbE5erafQqgZGsL2KjEA8tlPo+JhS&#10;aKsK5aicwBkE5SmpITqR6BqHqo9iInRnq6aul9UEsQ8RpEKk16unJN8UfK2VTB+0RpWY7ThxSyXG&#10;Eu9zrDZr0Q5RhNHIAw3xDyycMJ6GHqGuRBLsIZq/oJyRERB0mklwFWhtpCoaSM28/kPN3SiCKlrI&#10;HAxHm/D/wcr329vITE+7q8kfLxwt6ce37z+/fmHzZpX9mQK2VHYXbmNWiOEG5GdkHt6Owg/qEgO5&#10;TP25tnpRnC94aNvp6HI7SWa74v/+6L/aJSbpcd4s37xeEg1JubPzVbNYFFDRPneHiOmdAsfyoeOR&#10;JhfbxfYGU54v2ueSPMzDtbG27Nh6NnV8tWgWpeGYoQ7rD8SfuGbW99DvyZeHEM0wvhBHeyhjDn8m&#10;L/r3e0H69bM3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Kf0TabTAAAABAEAAA8AAAAAAAAAAQAg&#10;AAAAIgAAAGRycy9kb3ducmV2LnhtbFBLAQIUABQAAAAIAIdO4kAWOoWj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（七）以份数法解分数应用题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分数应用题就是指分数的三类应用题，即求一个数的几分之几是多少；求一个数是另一个数的几分之几；已知一个数的几分之几是多少，求这个数。</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长征毛巾厂男职工人数比女职工人数少1/3，求女职工人数比男职工人数多百分之几？（适于六年级程度）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解：从题中条件可知，男职工人数相当于女职工人数的：</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62610" cy="389255"/>
                <wp:effectExtent l="0" t="0" r="0" b="0"/>
                <wp:docPr id="136" name="图片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2610" cy="389255"/>
                        </a:xfrm>
                        <a:prstGeom prst="rect">
                          <a:avLst/>
                        </a:prstGeom>
                        <a:noFill/>
                        <a:ln w="9525">
                          <a:noFill/>
                        </a:ln>
                      </wps:spPr>
                      <wps:bodyPr upright="1"/>
                    </wps:wsp>
                  </a:graphicData>
                </a:graphic>
              </wp:inline>
            </w:drawing>
          </mc:Choice>
          <mc:Fallback>
            <w:pict>
              <v:rect id="图片 130" o:spid="_x0000_s1026" o:spt="1" style="height:30.65pt;width:44.3pt;" filled="f" stroked="f" coordsize="21600,21600" o:gfxdata="UEsDBAoAAAAAAIdO4kAAAAAAAAAAAAAAAAAEAAAAZHJzL1BLAwQUAAAACACHTuJABuTWC9MAAAAD&#10;AQAADwAAAGRycy9kb3ducmV2LnhtbE2PT0vDQBDF70K/wzIFb3YTCyGN2RRs0V61FcHbJDv5g9nZ&#10;kN1267d39aKXgcd7vPebcns1o7jQ7AbLCtJVAoK4sXrgTsHb6ekuB+E8ssbRMin4IgfbanFTYqFt&#10;4Fe6HH0nYgm7AhX03k+FlK7pyaBb2Yk4eq2dDfoo507qGUMsN6O8T5JMGhw4LvQ40a6n5vN4Ngoe&#10;1/t3DHl7qHWt2/D8sTmEl41St8s0eQDh6er/wvCDH9Ghiky1PbN2YlQQH/G/N3p5noGoFWTpGmRV&#10;yv/s1TdQSwMEFAAAAAgAh07iQGi20nWhAQAAIAMAAA4AAABkcnMvZTJvRG9jLnhtbK1SS27bMBDd&#10;F8gdCO5j2TJkJILloGiQboI2QNoDMBQpESU5BIex7BMUPUPv0tsUvUaHjOPmswu6GZCcmTfvveH6&#10;Yucs26qIBnzHF7M5Z8pL6I0fOv71y9XpGWeYhO+FBa86vlfILzYn79ZTaFUNI9heRUYgHtspdHxM&#10;KbRVhXJUTuAMgvKU1BCdSHSNQ9VHMRG6s1U9n6+qCWIfIkiFSK+XD0m+KfhaK5k+a40qMdtx4pZK&#10;jCXe5Vht1qIdogijkQca4g0snDCehh6hLkUS7D6aV1DOyAgIOs0kuAq0NlIVDaRmMX+h5nYUQRUt&#10;ZA6Go034/2Dlp+1NZKan3S1XnHnhaEm/f/768+M7WyyLP1PAlspuw03MCjFcg/yGzMOHUfhBvcdA&#10;LlN/9rJ6VpwveGjb6ehyO0lmu+L//ui/2iUm6bFZ1asFbUlSanl2XjdNwRTtY3OImD4qcCwfOh5p&#10;cHFdbK8x5fGifSzJszxcGWvLiq1nU8fPm7opDccMdVh/4P1ANZO+g35PttyHaIbxmTZaQxlz+DJ5&#10;z0/vBenfx97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Abk1gvTAAAAAwEAAA8AAAAAAAAAAQAg&#10;AAAAIgAAAGRycy9kb3ducmV2LnhtbFBLAQIUABQAAAAIAIdO4kBottJ1oQEAACA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如果把女职工人数看作3份，那么男职工人数就相当于其中的2份。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所以，女职工人数比男职工人数多：</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（3-2）÷2=50％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137" name="图片 1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131"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DHePLKoQEAACEDAAAOAAAAZHJzL2Uyb0RvYy54bWytUlFu1DAQ&#10;/UfiDpb/u062TQvRZquqVfmpoFLhAK7jJBa2x/K4m90TIM7AXbgN4hodu9uFwh/iZ2R7Zt7Me8+r&#10;862zbKMjGvAdrxcVZ9or6I0fO/7p4/XRG84wSd9LC153fKeRn69fv1rNodVLmMD2OjIC8djOoeNT&#10;SqEVAtWkncQFBO0pOUB0MtE1jqKPciZ0Z8Wyqk7FDLEPEZRGpNerpyRfF/xh0Cp9GAbUidmO026p&#10;xFjifY5ivZLtGGWYjNqvIf9hCyeNp6EHqCuZJHuI5i8oZ1QEhCEtFDgBw2CULhyITV39weZukkEX&#10;LiQOhoNM+P9g1fvNbWSmJ++Ozzjz0pFJP759//n1C6uP66zPHLClsrtwGzNDDDegPiPzcDlJP+oL&#10;DKQy9eda8aI4X3Dfth2iy+1EmW2L/ruD/nqbmKLHk7PTZVORTYpyb6umqYtBQrbP3SFieqfBsXzo&#10;eKTJRXa5ucGU58v2uSQP83BtrC0eW89mAm2WTWk4ZKjD+v3iT7vmre+h35EuDyGacXpBjnwoY/Z/&#10;Jhv9+70g/frZ60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8shn1AAAAAUBAAAPAAAAAAAAAAEA&#10;IAAAACIAAABkcnMvZG93bnJldi54bWxQSwECFAAUAAAACACHTuJAx3jyy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那么黄旗占：</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839470" cy="389255"/>
                <wp:effectExtent l="0" t="0" r="0" b="0"/>
                <wp:docPr id="138" name="图片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9470" cy="389255"/>
                        </a:xfrm>
                        <a:prstGeom prst="rect">
                          <a:avLst/>
                        </a:prstGeom>
                        <a:noFill/>
                        <a:ln w="9525">
                          <a:noFill/>
                        </a:ln>
                      </wps:spPr>
                      <wps:bodyPr upright="1"/>
                    </wps:wsp>
                  </a:graphicData>
                </a:graphic>
              </wp:inline>
            </w:drawing>
          </mc:Choice>
          <mc:Fallback>
            <w:pict>
              <v:rect id="图片 132" o:spid="_x0000_s1026" o:spt="1" style="height:30.65pt;width:66.1pt;" filled="f" stroked="f" coordsize="21600,21600" o:gfxdata="UEsDBAoAAAAAAIdO4kAAAAAAAAAAAAAAAAAEAAAAZHJzL1BLAwQUAAAACACHTuJAxweuoNQAAAAE&#10;AQAADwAAAGRycy9kb3ducmV2LnhtbE2PS0/DMBCE70j8B2uRuFHnIVVtiFOpIOgVWoTEbRNvHmq8&#10;jmK3Lv8elwtcVhrNaObbcnMxozjT7AbLCtJFAoK4sXrgTsHH4eVhBcJ5ZI2jZVLwTQ421e1NiYW2&#10;gd/pvPediCXsClTQez8VUrqmJ4NuYSfi6LV2NuijnDupZwyx3IwyS5KlNDhwXOhxoqeemuP+ZBRs&#10;8+dPDKt2V+tat+H1a70Lb2ul7u/S5BGEp4v/C8MVP6JDFZlqe2LtxKggPuJ/79XLswxErWCZ5iCr&#10;Uv6Hr34AUEsDBBQAAAAIAIdO4kC19gpvoQEAACADAAAOAAAAZHJzL2Uyb0RvYy54bWytUlFuEzEQ&#10;/UfqHSz/N5tsCCSrbKqqVfmpoFLhAK7X3rWwPZbHzSYnQJyBu3AbxDU6dtNA6V/Fz8j2zLyZ957X&#10;Zztn2VZFNOBbPptMOVNeQmd83/Ivn69Ol5xhEr4TFrxq+V4hP9ucvFmPoVE1DGA7FRmBeGzG0PIh&#10;pdBUFcpBOYETCMpTUkN0ItE19lUXxUjozlb1dPquGiF2IYJUiPR6+Zjkm4KvtZLpk9aoErMtp91S&#10;ibHEuxyrzVo0fRRhMPKwhnjFFk4YT0OPUJciCXYfzQsoZ2QEBJ0mElwFWhupCgdiM5v+w+Z2EEEV&#10;LiQOhqNM+P9g5cftTWSmI+/mZJUXjkz69ePn7+/f2GxeZ33GgA2V3YabmBliuAb5FZmHi0H4Xp1j&#10;IJWpP9dWz4rzBQ9tOx1dbifKbFf03x/1V7vEJD0u56u378klSan5clUvFgVTNE/NIWL6oMCxfGh5&#10;pMFFdbG9xpTHi+apJM/ycGWsLRZbz8aWrxb1ojQcM9Rh/WHvx1Xz0nfQ7UmW+xBNPzzjRjaUMYcv&#10;k33++16Q/nzsz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HB66g1AAAAAQBAAAPAAAAAAAAAAEA&#10;IAAAACIAAABkcnMvZG93bnJldi54bWxQSwECFAAUAAAACACHTuJAtfYKb6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如果把21面黄旗看作1份数，总数量“1”中包含有多少个7/45，旗的总面数就是21的多少倍。</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28725" cy="924560"/>
                <wp:effectExtent l="0" t="0" r="0" b="0"/>
                <wp:docPr id="139" name="图片 1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924560"/>
                        </a:xfrm>
                        <a:prstGeom prst="rect">
                          <a:avLst/>
                        </a:prstGeom>
                        <a:noFill/>
                        <a:ln w="9525">
                          <a:noFill/>
                        </a:ln>
                      </wps:spPr>
                      <wps:bodyPr upright="1"/>
                    </wps:wsp>
                  </a:graphicData>
                </a:graphic>
              </wp:inline>
            </w:drawing>
          </mc:Choice>
          <mc:Fallback>
            <w:pict>
              <v:rect id="图片 133" o:spid="_x0000_s1026" o:spt="1" style="height:72.8pt;width:96.75pt;" filled="f" stroked="f" coordsize="21600,21600" o:gfxdata="UEsDBAoAAAAAAIdO4kAAAAAAAAAAAAAAAAAEAAAAZHJzL1BLAwQUAAAACACHTuJAU9ZDy9UAAAAF&#10;AQAADwAAAGRycy9kb3ducmV2LnhtbE2PzU7DMBCE70h9B2uRuFGnlFZNiFOpIOi1LQiJ2ybe/Ih4&#10;HcVuXd4el0u5rGY1q5lv8/XZ9OJEo+ssK5hNExDEldUdNwo+3l/vVyCcR9bYWyYFP+RgXUxucsy0&#10;Dbyn08E3Ioawy1BB6/2QSemqlgy6qR2Io1fb0aCP69hIPWKI4aaXD0mylAY7jg0tDvTcUvV9OBoF&#10;m/nLJ4ZVvS11qevw9pVuwy5V6u52ljyB8HT212O44Ed0KCJTaY+snegVxEf837x46XwBoozicbEE&#10;WeTyP33xC1BLAwQUAAAACACHTuJA8rGVwp8BAAAhAwAADgAAAGRycy9lMm9Eb2MueG1srVJRbhMx&#10;EP1H4g6W/4mTDSntKpsKUZWfCioVDuB67V0L22N53GxyAsQZuAu3QVyDsZsGAn+In5HtmXnz3huv&#10;L3fesa1OaCF0fDGbc6aDgt6GoeMfP1y/OOcMswy9dBB0x/ca+eXm+bP1FFvdwAiu14kRSMB2ih0f&#10;c46tEKhG7SXOIOpASQPJy0zXNIg+yYnQvRPNfH4mJkh9TKA0Ir1ePSb5puIbo1V+bwzqzFzHiVuu&#10;MdV4X6LYrGU7JBlHqw405D+w8NIGGnqEupJZsodk/4LyViVAMHmmwAswxipdNZCaxfwPNXejjLpq&#10;IXMwHm3C/wer3m1vE7M97W55wVmQnpb0/eu3H18+s8VyWfyZIrZUdhdvU1GI8QbUJ2QB3owyDPo1&#10;RnKZ+kutOCkuFzy07UzypZ0ks131f3/0X+8yU/S4aJrzV82KM0W5i+bl6qwuSMj2qTsmzG81eFYO&#10;HU80udoutzeYy3zZPpWUYQGurXN1xy6wiUBXBH+SoQ4XDsQfuRbW99DvyZeHmOwwnoijPdQxhz9T&#10;Fv37vSL9+tmb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FPWQ8vVAAAABQEAAA8AAAAAAAAAAQAg&#10;AAAAIgAAAGRycy9kb3ducmV2LnhtbFBLAQIUABQAAAAIAIdO4kDysZXCnwEAACEDAAAOAAAAAAAA&#10;AAEAIAAAACQ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jc w:val="righ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140" name="图片 1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134"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PnkZ+KhAQAAIQMAAA4AAABkcnMvZTJvRG9jLnhtbK1SUW4TMRD9&#10;R+IOlv+JNyFpyyqbClGVnwoqFQ7geu1dC9tjedxscgLEGbgLt0Fcg7Gbhrb8IX5GtmfmzXtvvD7f&#10;ece2OqGF0PH5rOFMBwW9DUPHP3+6fHXGGWYZeukg6I7vNfLzzcsX6ym2egEjuF4nRiAB2yl2fMw5&#10;tkKgGrWXOIOoAyUNJC8zXdMg+iQnQvdOLJrmREyQ+phAaUR6vbhP8k3FN0ar/NEY1Jm5jhO3XGOq&#10;8bZEsVnLdkgyjlYdaMh/YOGlDTT0CHUhs2R3yf4F5a1KgGDyTIEXYIxVumogNfPmmZqbUUZdtZA5&#10;GI824f+DVR+214nZnna3JH+C9LSkn99//Pr2lc1fL4s/U8SWym7idSoKMV6B+oIswLtRhkG/xUgu&#10;U3+pFU+KywUPbTuTfGknyWxX/d8f/de7zBQ9Lk9PFquGaCjKnTbLs1VdkJDtQ3dMmN9r8KwcOp5o&#10;crVdbq8wl/myfSgpwwJcWufqjl1gU8ffrBar2nDMUIcLB+L3XAvrW+j35MtdTHYYn4ijPdQxhz9T&#10;Fv34XpH+/Oz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P4zntjTAAAABQEAAA8AAAAAAAAAAQAg&#10;AAAAIgAAAGRycy9kb3ducmV2LnhtbFBLAQIUABQAAAAIAIdO4kD55Gfi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棉花谷多少包？（适于六年级程度）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解：由题意可知，甲、乙两个仓库各运走了一些棉花之后，甲仓库剩下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141" name="图片 1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135"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BA3qkSiAQAAIQMAAA4AAABkcnMvZTJvRG9jLnhtbK1SUW7UMBD9&#10;R+IOlv/ZJNtmodFmK0RVfiqoVDiA69iJhe2xPO5m9wSIM3AXboO4BmN3u1D6V/Ezsj0zb+a95/X5&#10;zlm2VREN+J43i5oz5SUMxo89//zp8tUbzjAJPwgLXvV8r5Cfb16+WM+hU0uYwA4qMgLx2M2h51NK&#10;oasqlJNyAhcQlKekhuhEomscqyGKmdCdrZZ1vapmiEOIIBUivV7cJ/mm4GutZPqoNarEbM9pt1Ri&#10;LPE2x2qzFt0YRZiMPKwhnrGFE8bT0CPUhUiC3UXzBMoZGQFBp4UEV4HWRqrCgdg09T9sbiYRVOFC&#10;4mA4yoT/D1Z+2F5HZgby7rThzAtHJv38/uPXt6+sOWmzPnPAjspuwnXMDDFcgfyCzMO7SfhRvcVA&#10;KlN/rq0eFecLHtp2OrrcTpTZrui/P+qvdolJejx9vVq2NdkkKXeyas7aYlAluofuEDG9V+BYPvQ8&#10;0uQiu9heYcrzRfdQkod5uDTWFo+tZ3PPz9plWxqOGeqw/rD4/a5561sY9qTLXYhmnB6RIx/KmMOf&#10;yUb/fS9If3725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yJU60wAAAAQBAAAPAAAAAAAAAAEA&#10;IAAAACIAAABkcnMvZG93bnJldi54bWxQSwECFAAUAAAACACHTuJAEDeqRK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成8份时，甲仓库剩下的是2份；把乙仓库的棉花分成5份时，乙仓库剩下的也是2份。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但是，乙仓库剩下的2份比甲仓库剩下的2份多130包。可以看出，乙仓库的1份比甲仓库的1份多出：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130÷2=65（包）</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如果把乙仓库原有的棉花减少5个65包，再把剩下的棉花平均分成5份，这时乙仓库的每一份棉花就与甲仓库的每一份同样多了。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这样，从两仓库棉花的总数2600包中减去5个65包，再把剩下的棉花平均分成13份（其中甲仓库8份，乙仓库5份），其中的8份就是甲仓库原有的包数。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（2600-65×5）÷（8+5）×8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=2275÷13×8</w:t>
      </w:r>
    </w:p>
    <w:p>
      <w:pPr>
        <w:widowControl/>
        <w:spacing w:before="100" w:beforeAutospacing="1" w:after="100" w:afterAutospacing="1"/>
        <w:jc w:val="right"/>
        <w:rPr>
          <w:rFonts w:ascii="宋体" w:hAnsi="宋体" w:cs="宋体"/>
          <w:kern w:val="0"/>
          <w:sz w:val="24"/>
        </w:rPr>
      </w:pPr>
      <w:r>
        <w:rPr>
          <w:rFonts w:ascii="宋体" w:hAnsi="宋体" w:cs="宋体"/>
          <w:kern w:val="0"/>
          <w:sz w:val="24"/>
        </w:rPr>
        <w:t>=1400（包）……………………………甲仓库原有的包数</w:t>
      </w:r>
    </w:p>
    <w:p>
      <w:pPr>
        <w:widowControl/>
        <w:spacing w:before="100" w:beforeAutospacing="1" w:after="100" w:afterAutospacing="1"/>
        <w:jc w:val="right"/>
        <w:rPr>
          <w:rFonts w:ascii="宋体" w:hAnsi="宋体" w:cs="宋体"/>
          <w:kern w:val="0"/>
          <w:sz w:val="24"/>
        </w:rPr>
      </w:pPr>
      <w:r>
        <w:rPr>
          <w:rFonts w:ascii="宋体" w:hAnsi="宋体" w:cs="宋体"/>
          <w:kern w:val="0"/>
          <w:sz w:val="24"/>
        </w:rPr>
        <w:t>2600-1400=1200（包）……………乙仓库原有的包数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（八）以份数法解工程问题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工程问题就是研究工作量、工作时间及工作效率之间相互关系的问题，这种问题的工作量常用整体“1”表示。</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一辆快车和一辆慢车同时从甲、乙两站相对开出，经12小时相遇。相遇后，快车又行8小时到达乙站。相遇后慢车还要行几小时才能到达甲站？（适于六年级程度）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解：由“相遇后快车又行8小时到达乙站”可知，慢车行12小时的路程快车只需行8小时。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把快车行这段路程所需的8小时看作1份数，则慢车所需的份数是：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28725"/>
                <wp:effectExtent l="0" t="0" r="0" b="0"/>
                <wp:docPr id="142" name="图片 1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28725"/>
                        </a:xfrm>
                        <a:prstGeom prst="rect">
                          <a:avLst/>
                        </a:prstGeom>
                        <a:noFill/>
                        <a:ln w="9525">
                          <a:noFill/>
                        </a:ln>
                      </wps:spPr>
                      <wps:bodyPr upright="1"/>
                    </wps:wsp>
                  </a:graphicData>
                </a:graphic>
              </wp:inline>
            </w:drawing>
          </mc:Choice>
          <mc:Fallback>
            <w:pict>
              <v:rect id="图片 136" o:spid="_x0000_s1026" o:spt="1" style="height:96.75pt;width:375pt;" filled="f" stroked="f" coordsize="21600,21600" o:gfxdata="UEsDBAoAAAAAAIdO4kAAAAAAAAAAAAAAAAAEAAAAZHJzL1BLAwQUAAAACACHTuJAvsEoCdQAAAAF&#10;AQAADwAAAGRycy9kb3ducmV2LnhtbE2PzU7DMBCE70i8g7VI3KhdqkIT4lQCBL3Sgir1tomdHxGv&#10;o9ity9uzcIHLSqMZzX5TrM9uECc7hd6ThvlMgbBUe9NTq+Hj/eVmBSJEJIODJ6vhywZYl5cXBebG&#10;J9ra0y62gkso5Kihi3HMpQx1Zx2GmR8tsdf4yWFkObXSTJi43A3yVqk76bAn/tDhaJ86W3/ujk7D&#10;4+J5j2nVbCpTmSa9HrJNesu0vr6aqwcQ0Z7jXxh+8BkdSmaq/JFMEIMGHhJ/L3v3S8Wy4lC2WIIs&#10;C/mfvvwGUEsDBBQAAAAIAIdO4kCb+F1VoQEAACIDAAAOAAAAZHJzL2Uyb0RvYy54bWytUlFuEzEQ&#10;/UfqHSz/k91sm7SssqmqVuWngkqFA7hee9fC9lgeN5ucAHEG7sJtENdg7KaBwB/iZ2R7Zt6898ar&#10;y62zbKMiGvAdn89qzpSX0Bs/dPzjh9vXF5xhEr4XFrzq+E4hv1yfvFpNoVUNjGB7FRmBeGyn0PEx&#10;pdBWFcpROYEzCMpTUkN0ItE1DlUfxUTozlZNXS+rCWIfIkiFSK83z0m+LvhaK5nea40qMdtx4pZK&#10;jCU+5litV6IdogijkXsa4h9YOGE8DT1A3Ygk2FM0f0E5IyMg6DST4CrQ2khVNJCaef2HmodRBFW0&#10;kDkYDjbh/4OV7zb3kZmednfWcOaFoyV9//rtx5fPbH66zP5MAVsqewj3MSvEcAfyEzIP16Pwg7rC&#10;QC5Tf66tjorzBfdtWx1dbifJbFv83x38V9vEJD2enS+bRU1rkpSbN83FebMoqKJ9aQ8R01sFjuVD&#10;xyONLr6LzR2mTEC0LyV5modbY21ZsvVs6vibBUEeZajD+j3zZ7KZ9iP0OzLmKUQzjEfqaBFlzP7T&#10;5E3/fi9Iv772+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wSgJ1AAAAAUBAAAPAAAAAAAAAAEA&#10;IAAAACIAAABkcnMvZG93bnJldi54bWxQSwECFAAUAAAACACHTuJAm/hdVa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加工一批零件，甲单独完成需要30天，乙单独完成的时间比甲少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372610" cy="389255"/>
                <wp:effectExtent l="0" t="0" r="0" b="0"/>
                <wp:docPr id="143" name="图片 1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372610" cy="389255"/>
                        </a:xfrm>
                        <a:prstGeom prst="rect">
                          <a:avLst/>
                        </a:prstGeom>
                        <a:noFill/>
                        <a:ln w="9525">
                          <a:noFill/>
                        </a:ln>
                      </wps:spPr>
                      <wps:bodyPr upright="1"/>
                    </wps:wsp>
                  </a:graphicData>
                </a:graphic>
              </wp:inline>
            </w:drawing>
          </mc:Choice>
          <mc:Fallback>
            <w:pict>
              <v:rect id="图片 137" o:spid="_x0000_s1026" o:spt="1" style="height:30.65pt;width:344.3pt;" filled="f" stroked="f" coordsize="21600,21600" o:gfxdata="UEsDBAoAAAAAAIdO4kAAAAAAAAAAAAAAAAAEAAAAZHJzL1BLAwQUAAAACACHTuJApnndcdMAAAAE&#10;AQAADwAAAGRycy9kb3ducmV2LnhtbE2PT0vDQBDF74LfYRnBm93EQkhjNgUV7VVbEbxNspM/mJ0N&#10;2W1Tv72jF70Mb3jDe78pt2c3qhPNYfBsIF0loIgbbwfuDLwdnm5yUCEiWxw9k4EvCrCtLi9KLKxf&#10;+JVO+9gpCeFQoIE+xqnQOjQ9OQwrPxGL1/rZYZR17rSdcZFwN+rbJMm0w4GloceJHnpqPvdHZ+B+&#10;/fiOS97ualvbdnn+2OyWl40x11dpcgcq0jn+HcMPvqBDJUy1P7INajQgj8TfKV6W5xmoWkS6Bl2V&#10;+j989Q1QSwMEFAAAAAgAh07iQIkhtIejAQAAIQMAAA4AAABkcnMvZTJvRG9jLnhtbK1SXU4bMRB+&#10;r8QdLL+TTTaEn1U2qALRF9QiUQ5gvPauVdtjeUw2OUHVM/QuvU3Va3RsQoD2DfEysj0z33zfN16e&#10;b5xlaxXRgG/5bDLlTHkJnfF9y+++Xh2ecoZJ+E5Y8KrlW4X8fHXwYTmGRtUwgO1UZATisRlDy4eU&#10;QlNVKAflBE4gKE9JDdGJRNfYV10UI6E7W9XT6XE1QuxCBKkQ6fXyMclXBV9rJdMXrVElZltO3FKJ&#10;scT7HKvVUjR9FGEwckdDvIGFE8bT0D3UpUiCPUTzH5QzMgKCThMJrgKtjVRFA6mZTf9RczuIoIoW&#10;MgfD3iZ8P1j5eX0Tmelod0dzzrxwtKTfP3/9+fGdzeYn2Z8xYENlt+EmZoUYrkF+Q+bhYhC+Vx8x&#10;kMvUn2urV8X5gru2jY4ut5Nktin+b/f+q01ikh6P5if18YzWJCk3Pz2rF4sCKpqn7hAxfVLgWD60&#10;PNLkYrtYX2PK80XzVJKHebgy1pYdW8/Glp8t6kVp2Geow/od8UeumfU9dFvy5SFE0w+vxNEeypjd&#10;n8mLfnkvSM8/e/U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nndcdMAAAAEAQAADwAAAAAAAAAB&#10;ACAAAAAiAAAAZHJzL2Rvd25yZXYueG1sUEsBAhQAFAAAAAgAh07iQIkhtIe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解：由题意可知，甲单独完成需要30天，乙单独完成所需天数是：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856990" cy="951865"/>
                <wp:effectExtent l="0" t="0" r="0" b="0"/>
                <wp:docPr id="144" name="图片 1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856990" cy="951865"/>
                        </a:xfrm>
                        <a:prstGeom prst="rect">
                          <a:avLst/>
                        </a:prstGeom>
                        <a:noFill/>
                        <a:ln w="9525">
                          <a:noFill/>
                        </a:ln>
                      </wps:spPr>
                      <wps:bodyPr upright="1"/>
                    </wps:wsp>
                  </a:graphicData>
                </a:graphic>
              </wp:inline>
            </w:drawing>
          </mc:Choice>
          <mc:Fallback>
            <w:pict>
              <v:rect id="图片 138" o:spid="_x0000_s1026" o:spt="1" style="height:74.95pt;width:303.7pt;" filled="f" stroked="f" coordsize="21600,21600" o:gfxdata="UEsDBAoAAAAAAIdO4kAAAAAAAAAAAAAAAAAEAAAAZHJzL1BLAwQUAAAACACHTuJAhIWQIdUAAAAF&#10;AQAADwAAAGRycy9kb3ducmV2LnhtbE2PzU7DMBCE70i8g7VI3KhdqEoT4lQCBL3Sgir1tomdHxGv&#10;o9ity9uzcIHLSKsZzXxbrM9uECc7hd6ThvlMgbBUe9NTq+Hj/eVmBSJEJIODJ6vhywZYl5cXBebG&#10;J9ra0y62gkso5Kihi3HMpQx1Zx2GmR8tsdf4yWHkc2qlmTBxuRvkrVJL6bAnXuhwtE+drT93R6fh&#10;8e55j2nVbCpTmSa9HrJNesu0vr6aqwcQ0Z7jXxh+8BkdSmaq/JFMEIMGfiT+KntLdb8AUXFokWUg&#10;y0L+py+/AVBLAwQUAAAACACHTuJABH0lSKABAAAhAwAADgAAAGRycy9lMm9Eb2MueG1srVJRThsx&#10;EP2vxB0s/5NNAomSVTaoAsEPKki0BzBee9eq7bE8JpucoOoZehduU/UaHZuQFvhD/Ixsz8yb9954&#10;dbZ1lm1URAO+4ZPRmDPlJbTGdw3/9vXyeMEZJuFbYcGrhu8U8rP10afVEGo1hR5sqyIjEI/1EBre&#10;pxTqqkLZKydwBEF5SmqITiS6xq5qoxgI3dlqOh7PqwFiGyJIhUivF09Jvi74WiuZbrRGlZhtOHFL&#10;JcYS73Os1itRd1GE3sg9DfEOFk4YT0MPUBciCfYQzRsoZ2QEBJ1GElwFWhupigZSMxm/UnPXi6CK&#10;FjIHw8Em/DhY+WVzG5lpaXenp5x54WhJv389/vn5g01OFtmfIWBNZXfhNmaFGK5Bfkfm4bwXvlOf&#10;MZDL1J9rqxfF+YL7tq2OLreTZLYt/u8O/qttYpIeTxaz+XJJa5KUW84mi/msgIr6uTtETFcKHMuH&#10;hkeaXGwXm2tMeb6on0vyMA+XxtqyY+vZkEGns9JwyFCH9XviT1wz63tod+TLQ4im61+Ioz2UMfs/&#10;kxf9/70g/fvZ67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EhZAh1QAAAAUBAAAPAAAAAAAAAAEA&#10;IAAAACIAAABkcnMvZG93bnJldi54bWxQSwECFAAUAAAACACHTuJABH0lSKABAAAh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如果把乙工作的6天看作1份数，那么甲完成相同的工作量所需时间就</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"http://www.sumir.cn/image/139.gif"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324860" cy="951865"/>
                <wp:effectExtent l="0" t="0" r="0" b="0"/>
                <wp:docPr id="145" name="图片 1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324860" cy="951865"/>
                        </a:xfrm>
                        <a:prstGeom prst="rect">
                          <a:avLst/>
                        </a:prstGeom>
                        <a:noFill/>
                        <a:ln w="9525">
                          <a:noFill/>
                        </a:ln>
                      </wps:spPr>
                      <wps:bodyPr upright="1"/>
                    </wps:wsp>
                  </a:graphicData>
                </a:graphic>
              </wp:inline>
            </w:drawing>
          </mc:Choice>
          <mc:Fallback>
            <w:pict>
              <v:rect id="图片 139" o:spid="_x0000_s1026" o:spt="1" style="height:74.95pt;width:261.8pt;" filled="f" stroked="f" coordsize="21600,21600" o:gfxdata="UEsDBAoAAAAAAIdO4kAAAAAAAAAAAAAAAAAEAAAAZHJzL1BLAwQUAAAACACHTuJADOJ8HtUAAAAF&#10;AQAADwAAAGRycy9kb3ducmV2LnhtbE2PT0vDQBDF74LfYRnBm9201dLEbAoq2qtWKfQ2yU7+YHY2&#10;ZLdN/faOXvTyYHiP936Tb86uVycaQ+fZwHyWgCKuvO24MfDx/nyzBhUissXeMxn4ogCb4vIix8z6&#10;id/otIuNkhIOGRpoYxwyrUPVksMw8wOxeLUfHUY5x0bbEScpd71eJMlKO+xYFloc6LGl6nN3dAYe&#10;lk97nNb1trSlraeXQ7qdXlNjrq/myT2oSOf4F4YffEGHQphKf2QbVG9AHom/Kt7dYrkCVUroNk1B&#10;F7n+T198A1BLAwQUAAAACACHTuJAfwQNxqEBAAAhAwAADgAAAGRycy9lMm9Eb2MueG1srVJLbhsx&#10;DN0H6B0E7evxJzacgcdB0CDdBGmAtAdQNNKMEEkURMVjnyDoGXqX3qboNUIpjvPbFd0Qkkg+vveo&#10;1enWWbZREQ34hk9GY86Ul9Aa3zX8x/eLz0vOMAnfCgteNXynkJ+uPx2thlCrKfRgWxUZgXish9Dw&#10;PqVQVxXKXjmBIwjKU1JDdCLRNXZVG8VA6M5W0/F4UQ0Q2xBBKkR6PX9K8nXB11rJ9E1rVInZhhO3&#10;VGIs8TbHar0SdRdF6I3c0xD/wMIJ42noAepcJMHuo/kA5YyMgKDTSIKrQGsjVdFAaibjd2puehFU&#10;0ULmYDjYhP8PVl5triMzLe3ueM6ZF46W9OfX778/H9hkdpL9GQLWVHYTrmNWiOES5B0yD1964Tt1&#10;hoFcpv5cW70pzhfct211dLmdJLNt8X938F9tE5P0OJtNj5cLWpOk3Ml8slzMC6ion7tDxPRVgWP5&#10;0PBIk4vtYnOJKc8X9XNJHubhwlhbdmw9GzLodF4aDhnqsH5P/IlrZn0L7Y58uQ/RdP0bcbSHMmb/&#10;Z/KiX98L0svPXj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DOJ8HtUAAAAFAQAADwAAAAAAAAAB&#10;ACAAAAAiAAAAZHJzL2Rvd25yZXYueG1sUEsBAhQAFAAAAAgAh07iQH8EDca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（九）以份数法解几何题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一个正方形被分成了大小、形状完全一样的三个长方形（如图11-3）。每个小长方形的周长都是16厘米。这个正方形的周长是多少？（适于五年级程度）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85825" cy="943610"/>
                <wp:effectExtent l="0" t="0" r="0" b="0"/>
                <wp:docPr id="146" name="图片 1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85825" cy="943610"/>
                        </a:xfrm>
                        <a:prstGeom prst="rect">
                          <a:avLst/>
                        </a:prstGeom>
                        <a:noFill/>
                        <a:ln w="9525">
                          <a:noFill/>
                        </a:ln>
                      </wps:spPr>
                      <wps:bodyPr upright="1"/>
                    </wps:wsp>
                  </a:graphicData>
                </a:graphic>
              </wp:inline>
            </w:drawing>
          </mc:Choice>
          <mc:Fallback>
            <w:pict>
              <v:rect id="图片 140" o:spid="_x0000_s1026" o:spt="1" style="height:74.3pt;width:69.75pt;" filled="f" stroked="f" coordsize="21600,21600" o:gfxdata="UEsDBAoAAAAAAIdO4kAAAAAAAAAAAAAAAAAEAAAAZHJzL1BLAwQUAAAACACHTuJABX92VdUAAAAF&#10;AQAADwAAAGRycy9kb3ducmV2LnhtbE2PzU7DMBCE70h9B2sr9UadUqiSEKcSoNIrFITEbRNvfkS8&#10;jmK3Lm+PywUuq1nNaubbYns2gzjR5HrLClbLBARxbXXPrYL3t911CsJ5ZI2DZVLwTQ625eyqwFzb&#10;wK90OvhWxBB2OSrovB9zKV3dkUG3tCNx9Bo7GfRxnVqpJwwx3AzyJkk20mDPsaHDkR47qr8OR6Pg&#10;Yf30gSFt9pWudBOeP7N9eMmUWsxXyT0IT2f/dwwX/IgOZWSq7JG1E4OC+Ij/nRdvnd2BqKK4TTcg&#10;y0L+py9/AFBLAwQUAAAACACHTuJAMsBlkJ4BAAAgAwAADgAAAGRycy9lMm9Eb2MueG1srVJRbhMx&#10;EP1H4g6W/4mTkERhlU2FqMpPBZUKB3C99q6F7bE8bjY5AeIM3IXbIK7B2E0DoX8VPyPbM/PevDfe&#10;XOy9Yzud0EJo+Wwy5UwHBZ0Nfcs/f7p6teYMswyddBB0yw8a+cX25YvNGBs9hwFcpxMjkIDNGFs+&#10;5BwbIVAN2kucQNSBkgaSl5muqRddkiOheyfm0+lKjJC6mEBpRHq9fEjybcU3Rqv80RjUmbmW02y5&#10;xlTjXYliu5FNn2QcrDqOIZ8xhZc2EOkJ6lJmye6TfQLlrUqAYPJEgRdgjFW6aiA1s+k/am4HGXXV&#10;QuZgPNmE/w9WfdjdJGY72t1ixVmQnpb08/uPX9++stmi+jNGbKjsNt6kohDjNagvyAK8G2To9VuM&#10;5DL1Fy/FWXG54LFtb5Iv7SSZ7av/h5P/ep+Zosf1ermeLzlTlHqzeL2aVX4hm8fmmDC/1+BZObQ8&#10;EXF1Xe6uMRd62TyWFK4AV9a5umIX2EigS4I/y1CHC8e5H0YtQ99BdyBb7mOy/XCmjdZQaY5fpuz5&#10;73tF+vOxt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BX92VdUAAAAFAQAADwAAAAAAAAABACAA&#10;AAAiAAAAZHJzL2Rvd25yZXYueG1sUEsBAhQAFAAAAAgAh07iQDLAZZCeAQAAIAMAAA4AAAAAAAAA&#10;AQAgAAAAJA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解：在每个长方形中，长都是宽的3倍。换句话说，如果宽是1份，则长为3份，每个长方形的周长一共可分为：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3×2+1×2=8（份）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因为每个长方形的周长为16厘米，所以每份的长是：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16÷8=2（厘米）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长方形的长，也就是正方形的边长是：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2×3=6（厘米）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正方形的周长是：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6×4=24（厘米）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长方形长宽的比是7∶3。如果把长减少12厘米，把宽增加16厘米，那么这个长方形就变成了一个正方形。求原来这个长方形的面积。（适于六年级程度）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解：根据题意，假设原来长方形的长为7份，则宽就是3分，长与宽之间相差：</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7-3=4（份）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由于长方形的长要减少12厘米，宽增加16厘米，长方形才能变成正方形，因此原长方形长、宽之差为：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12+16=28（厘米）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看得出，4份与28厘米是相对应的，每一份的长度是：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28÷4=7（厘米）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原来长方形的长是：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7×7=49（厘米）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原来长方形的宽是：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7×3=21（厘米）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原来长方形的面积是：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49×21=1029（平方厘米）</w:t>
      </w:r>
    </w:p>
    <w:p>
      <w:pPr>
        <w:rPr>
          <w:rFonts w:hint="eastAsia"/>
        </w:rPr>
      </w:pPr>
      <w:r>
        <w:rPr>
          <w:rFonts w:ascii="宋体" w:hAnsi="宋体" w:cs="宋体"/>
          <w:kern w:val="0"/>
          <w:sz w:val="24"/>
        </w:rPr>
        <w:t>答略。</w:t>
      </w:r>
    </w:p>
    <w:p>
      <w:pPr>
        <w:rPr>
          <w:rFonts w:hint="eastAsia"/>
        </w:rPr>
      </w:pP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十二</w:t>
      </w:r>
      <w:r>
        <w:rPr>
          <w:rFonts w:hint="eastAsia" w:ascii="宋体" w:hAnsi="宋体" w:cs="宋体"/>
          <w:b/>
          <w:bCs/>
          <w:kern w:val="0"/>
          <w:sz w:val="30"/>
          <w:szCs w:val="30"/>
        </w:rPr>
        <w:t xml:space="preserve">讲    </w:t>
      </w:r>
      <w:r>
        <w:rPr>
          <w:rFonts w:ascii="宋体" w:hAnsi="宋体" w:cs="宋体"/>
          <w:b/>
          <w:bCs/>
          <w:kern w:val="0"/>
          <w:sz w:val="30"/>
          <w:szCs w:val="30"/>
        </w:rPr>
        <w:t>消元法</w:t>
      </w:r>
    </w:p>
    <w:p>
      <w:pPr>
        <w:widowControl/>
        <w:wordWrap w:val="0"/>
        <w:jc w:val="left"/>
        <w:rPr>
          <w:rFonts w:ascii="宋体" w:hAnsi="宋体" w:cs="宋体"/>
          <w:kern w:val="0"/>
          <w:sz w:val="20"/>
          <w:szCs w:val="20"/>
        </w:rPr>
      </w:pPr>
      <w:r>
        <w:rPr>
          <w:rFonts w:ascii="宋体" w:hAnsi="宋体" w:cs="宋体"/>
          <w:kern w:val="0"/>
          <w:sz w:val="24"/>
        </w:rPr>
        <w:t>在数学中，“元”就是方程中的未知数。“消元法”是指借助消去未知数去解应用题的方法。当题中有两个或两个以上的未知数时，要同时求出它们是做不到的。这时要先消去一些未知数，使未知数减少到一个，才便于找到解题的途径。这种通过消去未知数的个数，使题中的数量关系达到单一化，从而先求出一个未知数，然后再将所求结果代入原题，逐步求出其他未知数的解题方法叫做消元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（一）以同类数量相减的方法消元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w:t>
      </w:r>
      <w:r>
        <w:rPr>
          <w:rFonts w:ascii="宋体" w:hAnsi="宋体" w:cs="宋体"/>
          <w:kern w:val="0"/>
          <w:sz w:val="24"/>
        </w:rPr>
        <w:t xml:space="preserve"> 买1张办公桌和2把椅子共用336元；买1张办公桌和5把椅子共用540元。求买1张办公桌和1把椅子各用多少钱？（适于四年级程度）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这道题有两类数量：一类是办公桌的张数、椅子的把数，另一类是钱数。先把题中的数量按“同事横对、同名竖对”的原则排列成表12-1。这就是说，同一件事中的数量横向对齐，单位名称相同的数量上下对齐。</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表12-1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"http://www.sumir.cn/image/141.gif"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800985" cy="932815"/>
                <wp:effectExtent l="0" t="0" r="0" b="0"/>
                <wp:docPr id="147" name="图片 1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800985" cy="932815"/>
                        </a:xfrm>
                        <a:prstGeom prst="rect">
                          <a:avLst/>
                        </a:prstGeom>
                        <a:noFill/>
                        <a:ln w="9525">
                          <a:noFill/>
                        </a:ln>
                      </wps:spPr>
                      <wps:bodyPr upright="1"/>
                    </wps:wsp>
                  </a:graphicData>
                </a:graphic>
              </wp:inline>
            </w:drawing>
          </mc:Choice>
          <mc:Fallback>
            <w:pict>
              <v:rect id="图片 141" o:spid="_x0000_s1026" o:spt="1" style="height:73.45pt;width:220.55pt;" filled="f" stroked="f" coordsize="21600,21600" o:gfxdata="UEsDBAoAAAAAAIdO4kAAAAAAAAAAAAAAAAAEAAAAZHJzL1BLAwQUAAAACACHTuJA13FAJ9QAAAAF&#10;AQAADwAAAGRycy9kb3ducmV2LnhtbE2PzUrEQBCE74LvMLTgzZ1Ew7KJmSyo6F51FcFbJ9P5wUxP&#10;yMxu1re39aKXgqaKqq/L7cmN6khzGDwbSFcJKOLG24E7A2+vj1cbUCEiWxw9k4EvCrCtzs9KLKxf&#10;+IWO+9gpKeFQoIE+xqnQOjQ9OQwrPxGL1/rZYZRz7rSdcZFyN+rrJFlrhwPLQo8T3ffUfO4PzsDd&#10;zcM7Lpt2V9vatsvTR75bnnNjLi/S5BZUpFP8C8MPvqBDJUy1P7ANajQgj8RfFS/L0hRULaFsnYOu&#10;Sv2fvvoGUEsDBBQAAAAIAIdO4kCgabeloQEAACEDAAAOAAAAZHJzL2Uyb0RvYy54bWytUktuFDEQ&#10;3SNxB8t7pj9kYNKanggRhU0EkQIHcNx2t4XtslzO9MwJEGfgLtwGcY2UnclAyC5iU7JdVa/ee+X1&#10;2c5ZtlURDfieN4uaM+UlDMaPPf/y+eLVijNMwg/Cglc93yvkZ5uXL9Zz6FQLE9hBRUYgHrs59HxK&#10;KXRVhXJSTuACgvKU1BCdSHSNYzVEMRO6s1Vb12+qGeIQIkiFSK/n90m+KfhaK5k+aY0qMdtz4pZK&#10;jCXe5Fht1qIbowiTkQca4hksnDCehh6hzkUS7DaaJ1DOyAgIOi0kuAq0NlIVDaSmqf9Rcz2JoIoW&#10;MgfD0Sb8f7Dy4/YqMjPQ7k7ecuaFoyX9+vHz9/dvrDlpsj9zwI7KrsNVzAoxXIL8iszD+0n4Ub3D&#10;QC5Tf66tHhXnCx7adjq63E6S2a74vz/6r3aJSXpsV3V9ulpyJil3+rpdNcsCKrqH7hAxfVDgWD70&#10;PNLkYrvYXmLK80X3UJKHebgw1pYdW89mAl22y9JwzFCH9Qfi91wz6xsY9uTLbYhmnB6Joz2UMYc/&#10;kxf9970g/fnZm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XcUAn1AAAAAUBAAAPAAAAAAAAAAEA&#10;IAAAACIAAABkcnMvZG93bnJldi54bWxQSwECFAAUAAAACACHTuJAoGm3p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从表12-1第②组的数量减去第①组对应的数量，有关办公桌的数量便消去，只剩下有关椅子的数量：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5-2=3（把）</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3把椅子的钱数是：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540-336=204（元）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买1把椅子用钱：</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204÷3=68（元）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把买1把椅子用68元这个数量代入原题，就可以求出买1张办公桌用的钱数是：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336-68×2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=336-136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=200（元）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（二）以和、积、商、差代换某数的方法消元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解题时，可用题中某两个数的和，或某两个数的积、商、差代换题中的某个数，以达到消元的目的。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1.以两个数的和代换某数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 </w:t>
      </w:r>
      <w:r>
        <w:rPr>
          <w:rFonts w:ascii="宋体" w:hAnsi="宋体" w:cs="宋体"/>
          <w:kern w:val="0"/>
          <w:sz w:val="24"/>
        </w:rPr>
        <w:t>甲、乙两个书架上共有584本书，甲书架上的书比乙书架上的书少88本。两个书架上各有多少本书？（适于四年级程度）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解：题中的数量关系可用下面等式表示：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甲+乙=584     ①</w:t>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甲+88=乙      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把②式代入①式（以甲与88的和代换乙），得：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甲+甲+88=584</w:t>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甲×2+88=584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2甲=584-88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=496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甲=496÷2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=248（本）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乙=248+88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=336（本）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2.以两个数的积代换某数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 xml:space="preserve"> 3双皮鞋和7双布鞋共值242元，一双皮鞋的钱数与5双布鞋的钱数相同。求每双皮鞋、布鞋各值多少钱？（适于四年级程度）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解：因为1双皮鞋与5双布鞋的钱数相同，所以3双皮鞋的钱数与5×3=15（双）布鞋的钱数一样多。</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这样可以认为242元可以买布鞋：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15+7=22（双）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每双布鞋的钱数是：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242÷22=11（元）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每双皮鞋的钱数是：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11×5=55（元）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3.以两个数的商代换某数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 xml:space="preserve"> 5支钢笔和12支圆珠笔共值48元，一支钢笔的钱数与4支圆珠笔的钱数一样多。每支钢笔、圆珠笔各值多少钱？（适于五年级程度）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解：根据“一支钢笔的钱数与4支圆珠笔的钱数一样多”，可用12÷4=3（支）的商把12支圆珠笔换为3支钢笔。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现在可以认为，用48元可以买钢笔：</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5+3=8（支）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每支钢笔值钱：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48÷8=6（元）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每支圆珠笔值钱：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6÷4=1.5（元）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4.以两个数的差代换某数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 xml:space="preserve"> 甲、乙、丙三个人共有235元钱，甲比乙多80元，比丙多90元。三个人各有多少钱？（适于五年级程度）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解：题中三个人的钱数有下面关系：</w:t>
      </w:r>
    </w:p>
    <w:p>
      <w:pPr>
        <w:widowControl/>
        <w:spacing w:before="100" w:beforeAutospacing="1" w:after="100" w:afterAutospacing="1"/>
        <w:jc w:val="right"/>
        <w:rPr>
          <w:rFonts w:ascii="宋体" w:hAnsi="宋体" w:cs="宋体"/>
          <w:kern w:val="0"/>
          <w:sz w:val="24"/>
        </w:rPr>
      </w:pPr>
      <w:r>
        <w:rPr>
          <w:rFonts w:ascii="宋体" w:hAnsi="宋体" w:cs="宋体"/>
          <w:kern w:val="0"/>
          <w:sz w:val="24"/>
        </w:rPr>
        <w:t>甲+乙+丙=235                              ①</w:t>
      </w:r>
    </w:p>
    <w:p>
      <w:pPr>
        <w:widowControl/>
        <w:spacing w:before="100" w:beforeAutospacing="1" w:after="100" w:afterAutospacing="1"/>
        <w:jc w:val="right"/>
        <w:rPr>
          <w:rFonts w:ascii="宋体" w:hAnsi="宋体" w:cs="宋体"/>
          <w:kern w:val="0"/>
          <w:sz w:val="24"/>
        </w:rPr>
      </w:pPr>
      <w:r>
        <w:rPr>
          <w:rFonts w:ascii="宋体" w:hAnsi="宋体" w:cs="宋体"/>
          <w:kern w:val="0"/>
          <w:sz w:val="24"/>
        </w:rPr>
        <w:t>甲-乙=80                               ②</w:t>
      </w:r>
    </w:p>
    <w:p>
      <w:pPr>
        <w:widowControl/>
        <w:spacing w:before="100" w:beforeAutospacing="1" w:after="100" w:afterAutospacing="1"/>
        <w:jc w:val="right"/>
        <w:rPr>
          <w:rFonts w:ascii="宋体" w:hAnsi="宋体" w:cs="宋体"/>
          <w:kern w:val="0"/>
          <w:sz w:val="24"/>
        </w:rPr>
      </w:pPr>
      <w:r>
        <w:rPr>
          <w:rFonts w:ascii="宋体" w:hAnsi="宋体" w:cs="宋体"/>
          <w:kern w:val="0"/>
          <w:sz w:val="24"/>
        </w:rPr>
        <w:t>甲-丙=90                               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由②、③得：</w:t>
      </w:r>
    </w:p>
    <w:p>
      <w:pPr>
        <w:widowControl/>
        <w:spacing w:before="100" w:beforeAutospacing="1" w:after="100" w:afterAutospacing="1"/>
        <w:jc w:val="right"/>
        <w:rPr>
          <w:rFonts w:ascii="宋体" w:hAnsi="宋体" w:cs="宋体"/>
          <w:kern w:val="0"/>
          <w:sz w:val="24"/>
        </w:rPr>
      </w:pPr>
      <w:r>
        <w:rPr>
          <w:rFonts w:ascii="宋体" w:hAnsi="宋体" w:cs="宋体"/>
          <w:kern w:val="0"/>
          <w:sz w:val="24"/>
        </w:rPr>
        <w:t>乙=甲-80                            ④</w:t>
      </w:r>
    </w:p>
    <w:p>
      <w:pPr>
        <w:widowControl/>
        <w:spacing w:before="100" w:beforeAutospacing="1" w:after="100" w:afterAutospacing="1"/>
        <w:jc w:val="right"/>
        <w:rPr>
          <w:rFonts w:ascii="宋体" w:hAnsi="宋体" w:cs="宋体"/>
          <w:kern w:val="0"/>
          <w:sz w:val="24"/>
        </w:rPr>
      </w:pPr>
      <w:r>
        <w:rPr>
          <w:rFonts w:ascii="宋体" w:hAnsi="宋体" w:cs="宋体"/>
          <w:kern w:val="0"/>
          <w:sz w:val="24"/>
        </w:rPr>
        <w:t>丙=甲-90                             ⑤</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用④、⑤分别代替①中的乙、丙，得：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甲+（甲-80）+（甲-90）=235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甲×3-170=235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甲×3=235+170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甲=405÷3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乙=135-80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丙=135-90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（三）以较小数代换较大数的方法消元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在用较小数量代换较大数量时，要把较小数量比较大数量少的数量加上，做到等量代换。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 xml:space="preserve"> 18名男学生和14名女学生共采集松树籽78千克，每一名男学生比每一名女学生少采集1千克。每一名男、女学生各采集松树籽多少千克？（适于五年级程度）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解：题中说“每一名男学生比每一名女学生少采集1千克”，则18名男生比女生少采集1×18=18（千克）。假设这18名男生也是女生（以小代大），就应在78千克上加上18名男生少采集的18千克松树籽。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这样他们共采集松树籽：</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78+18=96（千克）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因为已把18名男学生代换为女学生，所以可认为共有女学生：</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14+18=32（名）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每一名女学生采集松树籽：</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96÷32=3（千克）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每一名男学生采集松树籽：</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3-1=2（千克）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（四）以较大数代换较小数的方法消元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在用较大数量代换较小数量时，要把较大数量比较小数量多的数量减去，做到等量代换。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 xml:space="preserve"> 胜利小学买来9个同样的篮球和5个同样的足球，共付款432元。已知每个足球比每个篮球贵8元，篮球、足球的单价各是多少元？（适于五年级程度）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解：假设把5个足球换为5个篮球，就可少用钱：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8×5=40（元）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这时可认为一共买来篮球：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9+5=14（个）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买14个篮球共用钱：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432-40=392（元）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篮球的单价是：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392÷14=28（元）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足球的单价是：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28+8=36（元）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（五）通过把某一组数乘以一个数消元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当应用题的两组数量中没有数值相等的两个同类数量时，应通过把某一组数量乘以一个数，而使同一类数量中有两个数值相等的数量，然后再消元。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 xml:space="preserve"> 2匹马、3只羊每天共吃草38千克；8匹马、9只羊每天共吃草134千克。求一匹马和一只羊每天各吃草多少千克？（适于五年级程度）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解：把题中条件摘录下来，排列成表12-2。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943225" cy="932815"/>
                <wp:effectExtent l="0" t="0" r="0" b="0"/>
                <wp:docPr id="148" name="图片 1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943225" cy="932815"/>
                        </a:xfrm>
                        <a:prstGeom prst="rect">
                          <a:avLst/>
                        </a:prstGeom>
                        <a:noFill/>
                        <a:ln w="9525">
                          <a:noFill/>
                        </a:ln>
                      </wps:spPr>
                      <wps:bodyPr upright="1"/>
                    </wps:wsp>
                  </a:graphicData>
                </a:graphic>
              </wp:inline>
            </w:drawing>
          </mc:Choice>
          <mc:Fallback>
            <w:pict>
              <v:rect id="图片 142" o:spid="_x0000_s1026" o:spt="1" style="height:73.45pt;width:231.75pt;" filled="f" stroked="f" coordsize="21600,21600" o:gfxdata="UEsDBAoAAAAAAIdO4kAAAAAAAAAAAAAAAAAEAAAAZHJzL1BLAwQUAAAACACHTuJA+/FZn9QAAAAF&#10;AQAADwAAAGRycy9kb3ducmV2LnhtbE2PT0vDQBDF74LfYRnBm93U1tDEbAoq2qtWEbxNspM/mJ0N&#10;2W1Tv72jF708GN7jvd8U25Mb1JGm0Hs2sFwkoIhrb3tuDby9Pl5tQIWIbHHwTAa+KMC2PD8rMLd+&#10;5hc67mOrpIRDjga6GMdc61B35DAs/EgsXuMnh1HOqdV2wlnK3aCvkyTVDnuWhQ5Huu+o/twfnIG7&#10;1cM7zptmV9nKNvPTR7abnzNjLi+WyS2oSKf4F4YffEGHUpgqf2Ab1GBAHom/Kt46Xd2AqiS0TjPQ&#10;ZaH/05ffUEsDBBQAAAAIAIdO4kBD1pavnwEAACEDAAAOAAAAZHJzL2Uyb0RvYy54bWytUlFOGzEQ&#10;/a/EHSz/k02WpIJVNgiB6A9qkYADGK+9a2F7LI/JJieoeobepbepeo2OTQhN+1fxM7I9M2/ee+Pl&#10;+cZZtlYRDfiWzyZTzpSX0Bnft/zh/vr4lDNMwnfCglct3yrk56ujD8sxNKqGAWynIiMQj80YWj6k&#10;FJqqQjkoJ3ACQXlKaohOJLrGvuqiGAnd2aqeTj9WI8QuRJAKkV6vXpJ8VfC1VjJ90RpVYrblxC2V&#10;GEt8zLFaLUXTRxEGI3c0xH+wcMJ4GrqHuhJJsOdo/oFyRkZA0GkiwVWgtZGqaCA1s+lfau4GEVTR&#10;QuZg2NuE7wcrP69vIzMd7W5Oq/LC0ZJ+fv/x69tXNpvX2Z8xYENld+E2ZoUYbkA+IfNwOQjfqwsM&#10;5DL159rqoDhfcNe20dHldpLMNsX/7d5/tUlM0mN9Nj+p6wVnknJnJ/XpbFFARfPaHSKmTwocy4eW&#10;R5pcbBfrG0x5vmheS/IwD9fG2rJj69lIoAuCP8hQh/U74i9cM+tH6Lbky3OIph8OxNEeypjdn8mL&#10;/vNekN5+9u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FZn9QAAAAFAQAADwAAAAAAAAABACAA&#10;AAAiAAAAZHJzL2Rvd25yZXYueG1sUEsBAhQAFAAAAAgAh07iQEPWlq+fAQAAIQMAAA4AAAAAAAAA&#10;AQAgAAAAIw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把第①组中的数量乘以3得表12-3。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001010" cy="723900"/>
                <wp:effectExtent l="0" t="0" r="0" b="0"/>
                <wp:docPr id="149" name="图片 1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01010" cy="723900"/>
                        </a:xfrm>
                        <a:prstGeom prst="rect">
                          <a:avLst/>
                        </a:prstGeom>
                        <a:noFill/>
                        <a:ln w="9525">
                          <a:noFill/>
                        </a:ln>
                      </wps:spPr>
                      <wps:bodyPr upright="1"/>
                    </wps:wsp>
                  </a:graphicData>
                </a:graphic>
              </wp:inline>
            </w:drawing>
          </mc:Choice>
          <mc:Fallback>
            <w:pict>
              <v:rect id="图片 143" o:spid="_x0000_s1026" o:spt="1" style="height:57pt;width:236.3pt;" filled="f" stroked="f" coordsize="21600,21600" o:gfxdata="UEsDBAoAAAAAAIdO4kAAAAAAAAAAAAAAAAAEAAAAZHJzL1BLAwQUAAAACACHTuJAhKBOW9UAAAAF&#10;AQAADwAAAGRycy9kb3ducmV2LnhtbE2PzU7DMBCE70i8g7VI3KidUpU2xKkECHqFUlXi5sSbHxGv&#10;o9ity9uzcIHLSKsZzXxbbM5uECecQu9JQzZTIJBqb3tqNezfn29WIEI0ZM3gCTV8YYBNeXlRmNz6&#10;RG942sVWcAmF3GjoYhxzKUPdoTNh5kck9ho/ORP5nFppJ5O43A1yrtRSOtMTL3RmxMcO68/d0Wl4&#10;uH06mLRqtpWtbJNePtbb9LrW+voqU/cgIp7jXxh+8BkdSmaq/JFsEIMGfiT+KnuLu/kSRMWhbKFA&#10;loX8T19+A1BLAwQUAAAACACHTuJA9kwPtKEBAAAhAwAADgAAAGRycy9lMm9Eb2MueG1srVJRbhMx&#10;EP1H4g6W/4k3SQtklU2FqMpPBZUKB3C99q6F7bE8bjY5AeIM3IXbIK7RsZsG2v4hfka2Z+bNvPe8&#10;Ptt5x7Y6oYXQ8fms4UwHBb0NQ8e/fL549ZYzzDL00kHQHd9r5Gebly/WU2z1AkZwvU6MQAK2U+z4&#10;mHNshUA1ai9xBlEHShpIXma6pkH0SU6E7p1YNM1rMUHqYwKlEen1/D7JNxXfGK3yJ2NQZ+Y6Trvl&#10;GlONNyWKzVq2Q5JxtOqwhvyHLby0gYYeoc5lluw22WdQ3qoECCbPFHgBxlilKwdiM2+esLkeZdSV&#10;C4mD8SgT/j9Y9XF7lZjtybuTFWdBejLp14+fv79/Y/OTZdFnithS2XW8SoUhxktQX5EFeD/KMOh3&#10;GEll6i+14lFxueChbWeSL+1Eme2q/vuj/nqXmaLHZUMazMkmRbk3i+WqqQYJ2T50x4T5gwbPyqHj&#10;iSZX2eX2EnOZL9uHkjIswIV1rnrsAps6vjpdnNaGY4Y6XDgsfr9r2foG+j3pchuTHcZH5MiHOubw&#10;Z4rRf98r0p+fvb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KBOW9UAAAAFAQAADwAAAAAAAAAB&#10;ACAAAAAiAAAAZHJzL2Rvd25yZXYueG1sUEsBAhQAFAAAAAgAh07iQPZMD7S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第③组的数量中，羊的只数是9只；第②组的数量中，羊的只数也是9只。这样便可以从第②组的数量减去第③组的数量，从而消去羊的只数，得到2匹马吃草20千克。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一匹马吃草：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20÷2=10（千克）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一只羊吃草：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（38-10×2）÷3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（六）通过把两组数乘以两个不同的数消元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应用题的两组数量中没有数值相等的两个同类的数量，并且不能通过把某一组数量乘以一个数，而使同一类的数量中有两个数值相等的数，而达到消元的目的时，应当通过把两组数量分别乘以两个不同的数，而使同一类的数量中有两个数值相等的数，然后再消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买3块橡皮和6支铅笔用1.68元钱，买4块橡皮和7支铅笔用2元钱。求一块橡皮和一支铅笔的价格各是多少钱？（适于五年级程度）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解：把题中条件摘录下来排列成表12-4。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143885" cy="932815"/>
                <wp:effectExtent l="0" t="0" r="0" b="0"/>
                <wp:docPr id="150" name="图片 1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43885" cy="932815"/>
                        </a:xfrm>
                        <a:prstGeom prst="rect">
                          <a:avLst/>
                        </a:prstGeom>
                        <a:noFill/>
                        <a:ln w="9525">
                          <a:noFill/>
                        </a:ln>
                      </wps:spPr>
                      <wps:bodyPr upright="1"/>
                    </wps:wsp>
                  </a:graphicData>
                </a:graphic>
              </wp:inline>
            </w:drawing>
          </mc:Choice>
          <mc:Fallback>
            <w:pict>
              <v:rect id="图片 144" o:spid="_x0000_s1026" o:spt="1" style="height:73.45pt;width:247.55pt;" filled="f" stroked="f" coordsize="21600,21600" o:gfxdata="UEsDBAoAAAAAAIdO4kAAAAAAAAAAAAAAAAAEAAAAZHJzL1BLAwQUAAAACACHTuJAL2K7hdQAAAAF&#10;AQAADwAAAGRycy9kb3ducmV2LnhtbE2PT0vDQBDF74LfYRnBm91Ea2liNgUV7dVWEbxNspM/mJ0N&#10;2W1Tv72jF708GN7jvd8Um5Mb1JGm0Hs2kC4SUMS1tz23Bt5en67WoEJEtjh4JgNfFGBTnp8VmFs/&#10;846O+9gqKeGQo4EuxjHXOtQdOQwLPxKL1/jJYZRzarWdcJZyN+jrJFlphz3LQocjPXRUf+4PzsD9&#10;zeM7zutmW9nKNvPzR7adXzJjLi/S5A5UpFP8C8MPvqBDKUyVP7ANajAgj8RfFW+Z3aagKgktVxno&#10;stD/6ctvUEsDBBQAAAAIAIdO4kCYl07DoQEAACEDAAAOAAAAZHJzL2Uyb0RvYy54bWytUlFuEzEQ&#10;/UfqHSz/N5tNsiissqkQVfmpoFLhAK7X3rVqeyyPm01OgDgDd+E2iGswdtNA4Q/1Z2R7Zt6898ab&#10;i72zbKciGvAdr2dzzpSX0Bs/dPzzp6vzNWeYhO+FBa86flDIL7ZnrzZTaNUCRrC9ioxAPLZT6PiY&#10;UmirCuWonMAZBOUpqSE6kegah6qPYiJ0Z6vFfP66miD2IYJUiPR6+Zjk24KvtZLpo9aoErMdJ26p&#10;xFjiXY7VdiPaIYowGnmkIf6DhRPG09AT1KVIgj1E8w+UMzICgk4zCa4CrY1URQOpqed/qbkdRVBF&#10;C5mD4WQTvhys/LC7icz0tLuG/PHC0ZJ+fPv+8+sXVq9W2Z8pYEtlt+EmZoUYrkHeI/PwbhR+UG8x&#10;kMvUn2urZ8X5gse2vY4ut5Nkti/+H07+q31ikh6X9Wq5XjecScq9WS7WdVNARfvUHSKm9wocy4eO&#10;R5pcbBe7a0x5vmifSvIwD1fG2rJj69lEoM2iKQ2nDHVYfyT+yDWzvoP+QL48hGiG8Zk42kMZc/wz&#10;edF/3gvS75+9/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vYruF1AAAAAUBAAAPAAAAAAAAAAEA&#10;IAAAACIAAABkcnMvZG93bnJldi54bWxQSwECFAAUAAAACACHTuJAmJdOw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要消去一个未知数，只把某一组数乘以一个数不行，要把两组数分别乘以两个不同的数，从而使两组数中有对应相等的两个同一类的数。因此，把第①组中的各数都乘以4，把第②组中的各数都乘以3，得表12-5。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962910" cy="932815"/>
                <wp:effectExtent l="0" t="0" r="0" b="0"/>
                <wp:docPr id="151" name="图片 1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962910" cy="932815"/>
                        </a:xfrm>
                        <a:prstGeom prst="rect">
                          <a:avLst/>
                        </a:prstGeom>
                        <a:noFill/>
                        <a:ln w="9525">
                          <a:noFill/>
                        </a:ln>
                      </wps:spPr>
                      <wps:bodyPr upright="1"/>
                    </wps:wsp>
                  </a:graphicData>
                </a:graphic>
              </wp:inline>
            </w:drawing>
          </mc:Choice>
          <mc:Fallback>
            <w:pict>
              <v:rect id="图片 145" o:spid="_x0000_s1026" o:spt="1" style="height:73.45pt;width:233.3pt;" filled="f" stroked="f" coordsize="21600,21600" o:gfxdata="UEsDBAoAAAAAAIdO4kAAAAAAAAAAAAAAAAAEAAAAZHJzL1BLAwQUAAAACACHTuJAKU3uqdQAAAAF&#10;AQAADwAAAGRycy9kb3ducmV2LnhtbE2PzU7DMBCE70i8g7VI3KhTqKwmjVMJEPQKBSH1tomdHxGv&#10;o9ity9uzcIHLSKsZzXxbbs9uFCc7h8GThuUiA2Gp8WagTsP729PNGkSISAZHT1bDlw2wrS4vSiyM&#10;T/RqT/vYCS6hUKCGPsapkDI0vXUYFn6yxF7rZ4eRz7mTZsbE5W6Ut1mmpMOBeKHHyT70tvncH52G&#10;+7vHD0zrdleb2rTp+ZDv0kuu9fXVMtuAiPYc/8Lwg8/oUDFT7Y9kghg18CPxV9lbKaVA1BxaqRxk&#10;Vcr/9NU3UEsDBBQAAAAIAIdO4kDZ/ZWJoAEAACEDAAAOAAAAZHJzL2Uyb0RvYy54bWytUlFuEzEQ&#10;/UfiDpb/ibMLqZpVNhWiKj8VVCocwPXauxa2x/K42eQEiDNwF26DuAZjNw0U/hA/I9sz8+a9N95c&#10;7L1jO53QQuh5s1hypoOCwYax5x8/XL045wyzDIN0EHTPDxr5xfb5s80cO93CBG7QiRFIwG6OPZ9y&#10;jp0QqCbtJS4g6kBJA8nLTNc0iiHJmdC9E+1yeSZmSENMoDQivV4+JPm24hujVX5vDOrMXM+JW64x&#10;1XhXothuZDcmGSerjjTkP7Dw0gYaeoK6lFmy+2T/gvJWJUAweaHACzDGKl01kJpm+Yea20lGXbWQ&#10;ORhPNuH/g1XvdjeJ2YF2t2o4C9LTkr5//fbjy2fWvFoVf+aIHZXdxptUFGK8BvUJWYA3kwyjfo2R&#10;XKb+UiueFJcLHtv2JvnSTpLZvvp/OPmv95kpemzXZ+26oTUpyq1ftudNJSBk99gdE+a3Gjwrh54n&#10;mlxtl7trzGW+7B5LyrAAV9a5umMX2Eygq3ZVG04Z6nDhSPyBa2F9B8OBfLmPyY7TE3G0hzrm+GfK&#10;on+/V6RfP3v7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lN7qnUAAAABQEAAA8AAAAAAAAAAQAg&#10;AAAAIgAAAGRycy9kb3ducmV2LnhtbFBLAQIUABQAAAAIAIdO4kDZ/ZWJ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③-④得：3支铅笔用钱0.72元，一支铅笔的价格是：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0.72÷3=0.24（元）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一块橡皮的价格是：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（1.68-0.24×6）÷3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=（1.68-1.44）÷3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=0.24÷3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=0.08（元）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有大杯和小杯若干个，它们的容量相同。现在往5个大杯和3个小杯里面放满砂糖，共420克；又往3个大杯和5个小杯里面放满砂糖，共380克。求一个大杯和一个小杯分别可以放入砂糖多少克？（适于五年级程度）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解：摘录题中条件排列成表12-6。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表12-6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086100" cy="932815"/>
                <wp:effectExtent l="0" t="0" r="0" b="0"/>
                <wp:docPr id="152" name="图片 1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86100" cy="932815"/>
                        </a:xfrm>
                        <a:prstGeom prst="rect">
                          <a:avLst/>
                        </a:prstGeom>
                        <a:noFill/>
                        <a:ln w="9525">
                          <a:noFill/>
                        </a:ln>
                      </wps:spPr>
                      <wps:bodyPr upright="1"/>
                    </wps:wsp>
                  </a:graphicData>
                </a:graphic>
              </wp:inline>
            </w:drawing>
          </mc:Choice>
          <mc:Fallback>
            <w:pict>
              <v:rect id="图片 146" o:spid="_x0000_s1026" o:spt="1" style="height:73.45pt;width:243pt;" filled="f" stroked="f" coordsize="21600,21600" o:gfxdata="UEsDBAoAAAAAAIdO4kAAAAAAAAAAAAAAAAAEAAAAZHJzL1BLAwQUAAAACACHTuJAVhdmHdMAAAAF&#10;AQAADwAAAGRycy9kb3ducmV2LnhtbE2PzUrEQBCE74LvMLTgzZ2sLiGJmSyo6F51FcFbJ9P5wUxP&#10;yMxu1re39aKXhqKK6q/K7cmN6khzGDwbWK8SUMSNtwN3Bt5eH68yUCEiWxw9k4EvCrCtzs9KLKxf&#10;+IWO+9gpKeFQoIE+xqnQOjQ9OQwrPxGL1/rZYRQ5d9rOuEi5G/V1kqTa4cDyoceJ7ntqPvcHZ+Du&#10;5uEdl6zd1ba27fL0ke+W59yYy4t1cgsq0in+heEHX9ChEqbaH9gGNRqQIfH3irfJUpG1hDZpDroq&#10;9X/66htQSwMEFAAAAAgAh07iQIz8HOGhAQAAIQMAAA4AAABkcnMvZTJvRG9jLnhtbK1SXW4TMRB+&#10;R+IOlt/J/pREYZVNhajKSwWVCgdwvfauhe2xPG42OQHiDNyF2yCuwdhNA6VvFS8j2zPzzfd94835&#10;3lm2UxEN+J43i5oz5SUMxo89//zp8tWaM0zCD8KCVz0/KOTn25cvNnPoVAsT2EFFRiAeuzn0fEop&#10;dFWFclJO4AKC8pTUEJ1IdI1jNUQxE7qzVVvXq2qGOIQIUiHS68V9km8LvtZKpo9ao0rM9py4pRJj&#10;ibc5VtuN6MYowmTkkYZ4BgsnjKehJ6gLkQS7i+YJlDMyAoJOCwmuAq2NVEUDqWnqf9TcTCKoooXM&#10;wXCyCf8frPywu47MDLS7ZcuZF46W9PP7j1/fvrLm9Sr7MwfsqOwmXMesEMMVyC/IPLybhB/VWwzk&#10;MvXn2upRcb7gsW2vo8vtJJnti/+Hk/9qn5ikx7N6vWpqWpOk3Juzdt0sC6joHrpDxPRegWP50PNI&#10;k4vtYneFKc8X3UNJHubh0lhbdmw9mwl02S5LwylDHdYfid9zzaxvYTiQL3chmnF6JI72UMYc/0xe&#10;9N/3gvTnZ2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FYXZh3TAAAABQEAAA8AAAAAAAAAAQAg&#10;AAAAIgAAAGRycy9kb3ducmV2LnhtbFBLAQIUABQAAAAIAIdO4kCM/Bzh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把表12-6中①组各数都乘以5，②组各数都乘以3，得表12-7。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"http://www.sumir.cn/image/147.gif"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190240" cy="932815"/>
                <wp:effectExtent l="0" t="0" r="0" b="0"/>
                <wp:docPr id="153" name="图片 1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90240" cy="932815"/>
                        </a:xfrm>
                        <a:prstGeom prst="rect">
                          <a:avLst/>
                        </a:prstGeom>
                        <a:noFill/>
                        <a:ln w="9525">
                          <a:noFill/>
                        </a:ln>
                      </wps:spPr>
                      <wps:bodyPr upright="1"/>
                    </wps:wsp>
                  </a:graphicData>
                </a:graphic>
              </wp:inline>
            </w:drawing>
          </mc:Choice>
          <mc:Fallback>
            <w:pict>
              <v:rect id="图片 147" o:spid="_x0000_s1026" o:spt="1" style="height:73.45pt;width:251.2pt;" filled="f" stroked="f" coordsize="21600,21600" o:gfxdata="UEsDBAoAAAAAAIdO4kAAAAAAAAAAAAAAAAAEAAAAZHJzL1BLAwQUAAAACACHTuJAI3dOetUAAAAF&#10;AQAADwAAAGRycy9kb3ducmV2LnhtbE2PzU7DMBCE70i8g7VI3KjdUqomxKkECHqFgir1tomdHxGv&#10;o9ity9uzcIHLSKsZzXxbbM5uECc7hd6ThvlMgbBUe9NTq+Hj/flmDSJEJIODJ6vhywbYlJcXBebG&#10;J3qzp11sBZdQyFFDF+OYSxnqzjoMMz9aYq/xk8PI59RKM2HicjfIhVIr6bAnXuhwtI+drT93R6fh&#10;4fZpj2ndbCtTmSa9HLJtes20vr6aq3sQ0Z7jXxh+8BkdSmaq/JFMEIMGfiT+Knt3arEEUXFoucpA&#10;loX8T19+A1BLAwQUAAAACACHTuJAIPxY0KEBAAAhAwAADgAAAGRycy9lMm9Eb2MueG1srVJLbhQx&#10;EN0jcQfLe6Y/k4GkNT0RIgqbCCIFDuC47W4L22W5nOmZEyDOwF24DeIalJ3JQJIdYlOyXVWv3nvl&#10;9fnOWbZVEQ34njeLmjPlJQzGjz3//Ony1SlnmIQfhAWver5XyM83L1+s59CpFiawg4qMQDx2c+j5&#10;lFLoqgrlpJzABQTlKakhOpHoGsdqiGImdGertq5fVzPEIUSQCpFeL+6TfFPwtVYyfdQaVWK258Qt&#10;lRhLvM2x2qxFN0YRJiMPNMQ/sHDCeBp6hLoQSbC7aJ5BOSMjIOi0kOAq0NpIVTSQmqZ+ouZmEkEV&#10;LWQOhqNN+P9g5YftdWRmoN2tlpx54WhJP7//+PXtK2tO3mR/5oAdld2E65gVYrgC+QWZh3eT8KN6&#10;i4Fcpv5cWz0qzhc8tO10dLmdJLNd8X9/9F/tEpP0uGzO6vaE1iQpd7ZsT5tVARXdQ3eImN4rcCwf&#10;eh5pcrFdbK8w5fmieyjJwzxcGmvLjq1nM4Gu2lVpOGaow/oD8XuumfUtDHvy5S5EM06PxNEeypjD&#10;n8mL/vtekP787M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I3dOetUAAAAFAQAADwAAAAAAAAAB&#10;ACAAAAAiAAAAZHJzL2Rvd25yZXYueG1sUEsBAhQAFAAAAAgAh07iQCD8WNC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③-④得：16大杯放砂糖960克，所以，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一个大杯里面可以放入砂糖：</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960÷16=60（克）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一个小杯里面可以放入砂糖：</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（420-60×5）÷3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=（420-300）÷3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十三</w:t>
      </w:r>
      <w:r>
        <w:rPr>
          <w:rFonts w:hint="eastAsia" w:ascii="宋体" w:hAnsi="宋体" w:cs="宋体"/>
          <w:b/>
          <w:bCs/>
          <w:kern w:val="0"/>
          <w:sz w:val="30"/>
          <w:szCs w:val="30"/>
        </w:rPr>
        <w:t xml:space="preserve">讲  </w:t>
      </w:r>
      <w:r>
        <w:rPr>
          <w:rFonts w:ascii="宋体" w:hAnsi="宋体" w:cs="宋体"/>
          <w:b/>
          <w:bCs/>
          <w:kern w:val="0"/>
          <w:sz w:val="30"/>
          <w:szCs w:val="30"/>
        </w:rPr>
        <w:t>比较法</w:t>
      </w:r>
    </w:p>
    <w:p>
      <w:pPr>
        <w:widowControl/>
        <w:wordWrap w:val="0"/>
        <w:jc w:val="left"/>
        <w:rPr>
          <w:rFonts w:ascii="宋体" w:hAnsi="宋体" w:cs="宋体"/>
          <w:kern w:val="0"/>
          <w:sz w:val="20"/>
          <w:szCs w:val="20"/>
        </w:rPr>
      </w:pPr>
      <w:r>
        <w:rPr>
          <w:rFonts w:ascii="宋体" w:hAnsi="宋体" w:cs="宋体"/>
          <w:kern w:val="0"/>
          <w:sz w:val="24"/>
        </w:rPr>
        <w:t>通过对应用题条件之间的比较，或难解题与易解题的比较，找出它们的联系与区别，研究产生联系与区别的原因，从而发现解题思路的解题方法叫做比较法。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在用比较法解应用题时，有些条件可直接比较，有些条件不能直接比较。在条件不能直接比较时，可借助画图、列表等方法比较，也可适当变换题目的陈述方式及数量的大小，创造条件比较。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（一）在同一道题内比较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在同一道题内比较，就是在同一道题的条件与条件、数量与数量之间的比较，不涉及其他题目。</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1.直接比较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五年级甲班要种一些树。如果每人种5棵，则剩下75棵；如果每人种7棵，则缺15棵。问这个班有多少人？这批树苗有多少棵？（适于四年级程度）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解：将两种分配方案进行比较，就会发现，第二次比第一次每人多种：</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7-5=2（棵）</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第二次比第一次多种：</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75+15=90（棵）</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90棵中含有多少个2棵就是全班的人数：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90÷2=45（人）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这批树苗的棵数是：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5×45+75=300（棵）</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或7×45-15=300（棵）</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四季茶庄购进两批茶叶，第一批有35箱绿茶和15箱红茶，共重2925千克。第二批有35箱绿茶和28箱红茶，共重3640千克。两种茶叶每箱各重多少千克？（适于五年级程度）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解：将前后两批茶叶的箱数与箱数、重量与重量分别比较，可发现，第二批红茶箱数比第一批红茶箱数多：</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28-15=13（箱）</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第二批红茶比第一批红茶多：</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3640-2925=715（千克）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因此，可得每一箱红茶重量：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715÷13=55（千克）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每一箱绿茶重量：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（2925-55×15）÷35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=（2925-825）÷35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=2100÷35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2.画图比较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有些应用题由于数量关系复杂、抽象，不便于通过直接推理、比较看出数量关系，可借助画图作比较，就容易看出数量关系。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"http://www.sumir.cn/image/148.gif"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154" name="图片 1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148"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FFB+T+iAQAAIQMAAA4AAABkcnMvZTJvRG9jLnhtbK1SUW4TMRD9&#10;R+odLP83u4mybVhlU6FW7U8FlVoO4HrtXQvbY3ncbHICxBm4C7dBXIOxmwYKf4ifke2ZeTPvPa8v&#10;ds6yrYpowHd8Pqs5U15Cb/zQ8Y8P16crzjAJ3wsLXnV8r5BfbE7erKfQqgWMYHsVGYF4bKfQ8TGl&#10;0FYVylE5gTMIylNSQ3Qi0TUOVR/FROjOVou6PqsmiH2IIBUivV49J/mm4GutZPqgNarEbMdpt1Ri&#10;LPExx2qzFu0QRRiNPKwh/mELJ4ynoUeoK5EEe4rmLyhnZAQEnWYSXAVaG6kKB2Izr/9gcz+KoAoX&#10;EgfDUSb8f7Dy/fYuMtOTd82SMy8cmfT967cfXz6z+XKV9ZkCtlR2H+5iZojhFuQnZB4uR+EH9Q4D&#10;qUz9ubZ6VZwveGjb6ehyO1Fmu6L//qi/2iUm6XF5frZoarJJUu68Xq6aYlAl2pfuEDHdKHAsHzoe&#10;aXKRXWxvMeX5on0pycM8XBtri8fWs6njb5tFUxqOGeqw/rD4865560fo96TLU4hmGF+RIx/KmMOf&#10;yUb/fi9Iv3725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M57Y0wAAAAUBAAAPAAAAAAAAAAEA&#10;IAAAACIAAABkcnMvZG93bnJldi54bWxQSwECFAAUAAAACACHTuJAUUH5P6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解：作图13-1，比较已修过米数与未修过米数的关系。</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"http://www.sumir.cn/image/149.gif"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58085" cy="875030"/>
                <wp:effectExtent l="0" t="0" r="0" b="0"/>
                <wp:docPr id="155" name="图片 1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58085" cy="875030"/>
                        </a:xfrm>
                        <a:prstGeom prst="rect">
                          <a:avLst/>
                        </a:prstGeom>
                        <a:noFill/>
                        <a:ln w="9525">
                          <a:noFill/>
                        </a:ln>
                      </wps:spPr>
                      <wps:bodyPr upright="1"/>
                    </wps:wsp>
                  </a:graphicData>
                </a:graphic>
              </wp:inline>
            </w:drawing>
          </mc:Choice>
          <mc:Fallback>
            <w:pict>
              <v:rect id="图片 149" o:spid="_x0000_s1026" o:spt="1" style="height:68.9pt;width:193.55pt;" filled="f" stroked="f" coordsize="21600,21600" o:gfxdata="UEsDBAoAAAAAAIdO4kAAAAAAAAAAAAAAAAAEAAAAZHJzL1BLAwQUAAAACACHTuJAHpQBjNQAAAAF&#10;AQAADwAAAGRycy9kb3ducmV2LnhtbE2PzUrEQBCE74LvMLTgzZ3EgJuNmSyo6F51FcFbJ9P5wUxP&#10;yMxu1re39aKXgqaKqq/L7cmN6khzGDwbSFcJKOLG24E7A2+vj1c5qBCRLY6eycAXBdhW52clFtYv&#10;/ELHfeyUlHAo0EAf41RoHZqeHIaVn4jFa/3sMMo5d9rOuEi5G/V1ktxohwPLQo8T3ffUfO4PzsBd&#10;9vCOS97ualvbdnn62OyW540xlxdpcgsq0in+heEHX9ChEqbaH9gGNRqQR+Kvipfl6xRULaFsnYOu&#10;Sv2fvvoGUEsDBBQAAAAIAIdO4kBFXAWZogEAACEDAAAOAAAAZHJzL2Uyb0RvYy54bWytUlFuEzEQ&#10;/UfqHSz/N7tJu5CusqkqqvJTQaXCAVyvvWtheyyPm01OgDgDd+E2iGt07KaB0r+Kn5HtmXnz3huv&#10;zrfOso2KaMB3fD6rOVNeQm/80PEvn6+Ol5xhEr4XFrzq+E4hP18fvVlNoVULGMH2KjIC8dhOoeNj&#10;SqGtKpSjcgJnEJSnpIboRKJrHKo+ionQna0Wdf22miD2IYJUiPR6+Zjk64KvtZLpk9aoErMdJ26p&#10;xFjiXY7VeiXaIYowGrmnIV7BwgnjaegB6lIkwe6jeQHljIyAoNNMgqtAayNV0UBq5vU/am5HEVTR&#10;QuZgONiE/w9WftzcRGZ62l3TcOaFoyX9+vHz9/dvbH56lv2ZArZUdhtuYlaI4RrkV2Qe3o/CD+oC&#10;A7lM/bm2elacL7hv2+rocjtJZtvi/+7gv9omJulxcdos6yXRkJRbvmvqk7KgSrRP3SFi+qDAsXzo&#10;eKTJxXaxucaU54v2qSQP83BlrC07tp5NHT9rFk1pOGSow/o98UeumfUd9Dvy5T5EM4zPxNEeypj9&#10;n8mL/vtekP787PU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pQBjNQAAAAFAQAADwAAAAAAAAAB&#10;ACAAAAAiAAAAZHJzL2Rvd25yZXYueG1sUEsBAhQAFAAAAAgAh07iQEVcBZm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"http://www.sumir.cn/image/150.gif"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156" name="图片 1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150"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IsY5/+hAQAAIQMAAA4AAABkcnMvZTJvRG9jLnhtbK1SUW4TMRD9&#10;R+odLP+T3UTdtF1lUyGq9qeCSm0P4HrtXQvbY3ncbHICxBm4C7dBXIOxkwYKf4ifke2ZefPeG68u&#10;t86yjYpowHd8Pqs5U15Cb/zQ8ceH67fnnGESvhcWvOr4TiG/XJ+8WU2hVQsYwfYqMgLx2E6h42NK&#10;oa0qlKNyAmcQlKekhuhEomscqj6KidCdrRZ1vawmiH2IIBUivV7tk3xd8LVWMn3UGlVituPELZUY&#10;S3zKsVqvRDtEEUYjDzTEP7BwwngaeoS6Ekmw52j+gnJGRkDQaSbBVaC1kapoIDXz+g8196MIqmgh&#10;czAcbcL/Bys/bO4iMz3trlly5oWjJX3/+u3Hl89s3hR/poAtld2Hu5gVYrgF+QmZh/ej8IN6h4Fc&#10;pv7sZfWqOF/w0LbV0eV2ksy2xf/d0X+1TUzS4+nZctHUtCZJubP69HxPoBLtS3eImG4UOJYPHY80&#10;udguNreY8nzRvpTkYR6ujbVlx9azqeMXzaIpDccMdVh/IL7nmlk/Qb8jX55DNMP4ShztoYw5/Jm8&#10;6N/vBenXz17/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P4zntjTAAAABQEAAA8AAAAAAAAAAQAg&#10;AAAAIgAAAGRycy9kb3ducmV2LnhtbFBLAQIUABQAAAAIAIdO4kCLGOf/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可看出，这段公路一共分为（7+2）份。</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"http://www.sumir.cn/image/151.gif"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562225" cy="951865"/>
                <wp:effectExtent l="0" t="0" r="0" b="0"/>
                <wp:docPr id="157" name="图片 1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62225" cy="951865"/>
                        </a:xfrm>
                        <a:prstGeom prst="rect">
                          <a:avLst/>
                        </a:prstGeom>
                        <a:noFill/>
                        <a:ln w="9525">
                          <a:noFill/>
                        </a:ln>
                      </wps:spPr>
                      <wps:bodyPr upright="1"/>
                    </wps:wsp>
                  </a:graphicData>
                </a:graphic>
              </wp:inline>
            </w:drawing>
          </mc:Choice>
          <mc:Fallback>
            <w:pict>
              <v:rect id="图片 151" o:spid="_x0000_s1026" o:spt="1" style="height:74.95pt;width:201.75pt;" filled="f" stroked="f" coordsize="21600,21600" o:gfxdata="UEsDBAoAAAAAAIdO4kAAAAAAAAAAAAAAAAAEAAAAZHJzL1BLAwQUAAAACACHTuJA6suEatUAAAAF&#10;AQAADwAAAGRycy9kb3ducmV2LnhtbE2PzU7DMBCE70i8g7VI3KhdWlAT4lQCBL3Sgir1tomdHxGv&#10;o9ity9uzcIHLSKsZzXxbrM9uECc7hd6ThvlMgbBUe9NTq+Hj/eVmBSJEJIODJ6vhywZYl5cXBebG&#10;J9ra0y62gkso5Kihi3HMpQx1Zx2GmR8tsdf4yWHkc2qlmTBxuRvkrVL30mFPvNDhaJ86W3/ujk7D&#10;4+J5j2nVbCpTmSa9HrJNesu0vr6aqwcQ0Z7jXxh+8BkdSmaq/JFMEIMGfiT+KntLtbgDUXFomWUg&#10;y0L+py+/AVBLAwQUAAAACACHTuJA1MYvIZ4BAAAhAwAADgAAAGRycy9lMm9Eb2MueG1srVJRbhMx&#10;EP1H6h0s/zebXWlDWWVTIar2pyqVCgdwvfauhe2xPG42OQHiDNyF2yCuwdhNA4E/xM/I9sy8ee+N&#10;15c7Z9lWRTTge14vlpwpL2Ewfuz5xw/X5xecYRJ+EBa86vleIb/cnL1az6FTDUxgBxUZgXjs5tDz&#10;KaXQVRXKSTmBCwjKU1JDdCLRNY7VEMVM6M5WzXK5qmaIQ4ggFSK9Xj0n+abga61keq81qsRsz4lb&#10;KjGW+JhjtVmLbowiTEYeaIh/YOGE8TT0CHUlkmBP0fwF5YyMgKDTQoKrQGsjVdFAaurlH2oeJhFU&#10;0ULmYDjahP8PVt5t7yMzA+2ufc2ZF46W9P3rtx9fPrO6rbM/c8COyh7CfcwKMdyC/ITMw7tJ+FG9&#10;xUAuU3+urU6K8wUPbTsdXW4nyWxX/N8f/Ve7xCQ9Nu2qaZqWM0m5N219sWoLqOheukPEdKPAsXzo&#10;eaTJxXaxvcWU54vupSQP83BtrC07tp7NGZTgTzLUYf2B+DPXzPoRhj358hSiGacTcbSHMubwZ/Ki&#10;f78XpF8/e/MT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6suEatUAAAAFAQAADwAAAAAAAAABACAA&#10;AAAiAAAAZHJzL2Rvd25yZXYueG1sUEsBAhQAFAAAAAgAh07iQNTGLyGeAQAAIQMAAA4AAAAAAAAA&#10;AQAgAAAAJA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3.列表比较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有些应用题适于借助列表的方法比较条件。在用列表的方法比较条件时，要把题中的条件摘录下来，尽量按“同事横对，同名竖对”的格式排列成表。这就是说，要尽量使同一件事情的数量横着对齐，使单位名称相同的数量竖着对齐。</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w:t>
      </w:r>
      <w:r>
        <w:rPr>
          <w:rFonts w:ascii="宋体" w:hAnsi="宋体" w:cs="宋体"/>
          <w:kern w:val="0"/>
          <w:sz w:val="24"/>
        </w:rPr>
        <w:t xml:space="preserve"> 赵明准备买2千克苹果和3千克梨，共带6.8元钱。到水果店后，他买了3千克苹果和2千克梨，结果缺了0.4元钱。求每千克苹果、梨各多少元钱？（适于五年级程度）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解：摘录已知条件排列成表13-1。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表13-1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"http://www.sumir.cn/image/152.gif"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152140" cy="932815"/>
                <wp:effectExtent l="0" t="0" r="0" b="0"/>
                <wp:docPr id="158" name="图片 1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52140" cy="932815"/>
                        </a:xfrm>
                        <a:prstGeom prst="rect">
                          <a:avLst/>
                        </a:prstGeom>
                        <a:noFill/>
                        <a:ln w="9525">
                          <a:noFill/>
                        </a:ln>
                      </wps:spPr>
                      <wps:bodyPr upright="1"/>
                    </wps:wsp>
                  </a:graphicData>
                </a:graphic>
              </wp:inline>
            </w:drawing>
          </mc:Choice>
          <mc:Fallback>
            <w:pict>
              <v:rect id="图片 152" o:spid="_x0000_s1026" o:spt="1" style="height:73.45pt;width:248.2pt;" filled="f" stroked="f" coordsize="21600,21600" o:gfxdata="UEsDBAoAAAAAAIdO4kAAAAAAAAAAAAAAAAAEAAAAZHJzL1BLAwQUAAAACACHTuJAKgDRJ9QAAAAF&#10;AQAADwAAAGRycy9kb3ducmV2LnhtbE2PzUrEQBCE74LvMLTgzZ2shrCJmSyo6F51FcFbJ9P5wUxP&#10;yMxu1re39aKXgqaKqq/L7cmN6khzGDwbWK8SUMSNtwN3Bt5eH682oEJEtjh6JgNfFGBbnZ+VWFi/&#10;8Asd97FTUsKhQAN9jFOhdWh6chhWfiIWr/Wzwyjn3Gk74yLlbtTXSZJphwPLQo8T3ffUfO4PzsDd&#10;zcM7Lpt2V9vatsvTR75bnnNjLi/WyS2oSKf4F4YffEGHSphqf2Ab1GhAHom/Kl6aZymoWkJploOu&#10;Sv2fvvoGUEsDBBQAAAAIAIdO4kDhS0LloAEAACEDAAAOAAAAZHJzL2Uyb0RvYy54bWytUlFO3DAQ&#10;/a/UO1j+72YTmgqizaKqiP6gFgk4gHHsxKrtsTxms3uCqmfoXXqbqtfo2CzbAn+In5HtmXkz7z2v&#10;TrfOso2KaMD3vF4sOVNewmD82POb6/N3x5xhEn4QFrzq+U4hP12/fbOaQ6camMAOKjIC8djNoedT&#10;SqGrKpSTcgIXEJSnpIboRKJrHKshipnQna2a5fJDNUMcQgSpEOn17D7J1wVfayXTV61RJWZ7Trul&#10;EmOJtzlW65XoxijCZOR+DfGCLZwwnoYeoM5EEuwummdQzsgICDotJLgKtDZSFQ7Epl4+YXM1iaAK&#10;FxIHw0EmfD1Y+WVzGZkZyLuWrPLCkUm/f/768+M7q9sm6zMH7KjsKlzGzBDDBchvyDx8moQf1UcM&#10;pDL159rqUXG+4L5tq6PL7USZbYv+u4P+apuYpMcjmli/J5sk5U6OmuO6LaCie+gOEdNnBY7lQ88j&#10;TS6yi80FpjxfdA8leZiHc2Nt8dh6NhNo27Sl4ZChDuv3i9/vmre+hWFHutyFaMbpETnyoYzZ/5ls&#10;9P/3gvTvZ6//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oA0SfUAAAABQEAAA8AAAAAAAAAAQAg&#10;AAAAIgAAAGRycy9kb3ducmV2LnhtbFBLAQIUABQAAAAIAIdO4kDhS0Ll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比较①、②两组数量会看出：由于多买了1千克苹果，少买了1千克梨，才缺了0.4元。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可见1千克苹果比1千克梨贵0.4元。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从买2千克苹果、3千克梨的6.8元中去掉买2千克苹果多用的钱，便可以把买2千克苹果当成买2千克梨，则一共买梨（2+3）千克，用钱：</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6.8-0.4×2=6（元）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每千克梨的价钱是：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6÷（2+3）=1.2（元）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每千克苹果的价钱是：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1.2+0.4=1.6（元）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（二）和容易解的题比较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当一道应用题比较复杂时，可先回忆过去是不是学过类似的、较容易解的题，回忆起来后，可进行比较，找出联系，从而找到解题途径。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1.与常见题比较</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w:t>
      </w:r>
      <w:r>
        <w:rPr>
          <w:rFonts w:ascii="宋体" w:hAnsi="宋体" w:cs="宋体"/>
          <w:kern w:val="0"/>
          <w:sz w:val="24"/>
        </w:rPr>
        <w:t xml:space="preserve"> 4名骑兵轮流骑3匹马，行8千米远的路程，每人骑马行的路程相等。求每人骑马行的路程是多少？（适于四年级程度）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小学生对这类题不易理解，如与下面的常见题作比较就容易理解了。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有3篮苹果，每篮8个，平均分给4人，每人得几个？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把这两道题中的条件都摘录下来，一一对应地排列起来：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3匹马………………………3篮苹果</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每匹马都行8千米…………每篮都装8个苹果</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4人骑马行的路程相等……4人得到的苹果一样多</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解答“苹果”这道题的方法是：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通过这样的比较，自然会想出解题的方法。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解：8×3÷4=6（千米）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答：每人骑马行的路程是6千米。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2.与基本题比较</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w:t>
      </w:r>
      <w:r>
        <w:rPr>
          <w:rFonts w:ascii="宋体" w:hAnsi="宋体" w:cs="宋体"/>
          <w:kern w:val="0"/>
          <w:sz w:val="24"/>
        </w:rPr>
        <w:t xml:space="preserve"> 甲、乙两地相距10.5千米，某人从甲地到乙地每小时走5千米，从乙地到甲地每小时走3千米。求他往返于甲、乙两地的平均速度。（适于五年级程度）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在解答此题时，有的同学可能这样解：（5+3）÷2=4（千米）。这是错误的。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把上题与下面的题作比较，就会发现问题。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甲、乙两地相距12千米，某人从甲地到乙地走了4小时，他每小时平均走多少千米？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解此题的方法是：12÷4=3（千米）。这是总路程÷总的时间=平均速度。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前面的解法不符合“总路程÷总时间=平均速度”这个公式，所以是错误的。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解：本题的总路程是：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总时间是：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10.5÷5+10.5÷3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所以他往返的平均速度是：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10.5×2÷（10.5÷5+10.5÷3）=3.75（千米/小时）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3.把逆向题与顺向题比较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例 王明与李平共有糖若干块。王明的糖比李平的糖多</w:t>
      </w:r>
      <w:r>
        <w:rPr>
          <w:rFonts w:ascii="宋体" w:hAnsi="宋体" w:cs="宋体"/>
          <w:kern w:val="0"/>
          <w:sz w:val="24"/>
          <w:vertAlign w:val="subscript"/>
        </w:rPr>
        <w:t xml:space="preserve"> </w:t>
      </w: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"http://www.sumir.cn/image/153.gif"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13105"/>
                <wp:effectExtent l="0" t="0" r="0" b="0"/>
                <wp:docPr id="159" name="图片 1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13105"/>
                        </a:xfrm>
                        <a:prstGeom prst="rect">
                          <a:avLst/>
                        </a:prstGeom>
                        <a:noFill/>
                        <a:ln w="9525">
                          <a:noFill/>
                        </a:ln>
                      </wps:spPr>
                      <wps:bodyPr upright="1"/>
                    </wps:wsp>
                  </a:graphicData>
                </a:graphic>
              </wp:inline>
            </w:drawing>
          </mc:Choice>
          <mc:Fallback>
            <w:pict>
              <v:rect id="图片 153" o:spid="_x0000_s1026" o:spt="1" style="height:56.15pt;width:375pt;" filled="f" stroked="f" coordsize="21600,21600" o:gfxdata="UEsDBAoAAAAAAIdO4kAAAAAAAAAAAAAAAAAEAAAAZHJzL1BLAwQUAAAACACHTuJAnfhh1NQAAAAF&#10;AQAADwAAAGRycy9kb3ducmV2LnhtbE2PzU7DMBCE70i8g7VI3KidVkAb4lQCBL3Sgir1tomdHxGv&#10;o9ity9uzcIHLSqMZzX5TrM9uECc7hd6ThmymQFiqvemp1fDx/nKzBBEiksHBk9XwZQOsy8uLAnPj&#10;E23taRdbwSUUctTQxTjmUoa6sw7DzI+W2Gv85DCynFppJkxc7gY5V+pOOuyJP3Q42qfO1p+7o9Pw&#10;uHjeY1o2m8pUpkmvh9Umva20vr7K1AOIaM/xLww/+IwOJTNV/kgmiEEDD4m/l737W8Wy4lA2X4As&#10;C/mfvvwGUEsDBBQAAAAIAIdO4kA6iKr5ogEAACEDAAAOAAAAZHJzL2Uyb0RvYy54bWytUlFu1DAQ&#10;/UfiDpb/2SRb0tJosxWiKj8VrVQ4gOvYiYXtsTzuZvcEiDP0Lr1NxTUYu9uFwh/iZ2R7Zt6898ar&#10;s62zbKMiGvA9bxY1Z8pLGIwfe/7l88Wbd5xhEn4QFrzq+U4hP1u/frWaQ6eWMIEdVGQE4rGbQ8+n&#10;lEJXVSgn5QQuIChPSQ3RiUTXOFZDFDOhO1st6/q4miEOIYJUiPR6/pTk64KvtZLpSmtUidmeE7dU&#10;YizxNsdqvRLdGEWYjNzTEP/AwgnjaegB6lwkwe6i+QvKGRkBQaeFBFeB1kaqooHUNPUfam4mEVTR&#10;QuZgONiE/w9WftpcR2YG2l17ypkXjpb0eP/w4/s31rRH2Z85YEdlN+E6ZoUYLkF+RebhwyT8qN5j&#10;IJepP9dWL4rzBfdtWx1dbifJbFv83x38V9vEJD2+PTletjWtSVLupDlq6raAiu65O0RMHxU4lg89&#10;jzS52C42l5jyfNE9l+RhHi6MtWXH1rO556ftsi0Nhwx1WL8n/sQ1s76FYUe+3IVoxumFONpDGbP/&#10;M3nRv98L0q+fvf4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fhh1NQAAAAFAQAADwAAAAAAAAAB&#10;ACAAAAAiAAAAZHJzL2Rvd25yZXYueG1sUEsBAhQAFAAAAAgAh07iQDqIqvm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题，不易找出解题方法。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把这道题与类似的一道顺向思维的题比较一下，就可得出解题方法。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"http://www.sumir.cn/image/154.gif"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66800"/>
                <wp:effectExtent l="0" t="0" r="0" b="0"/>
                <wp:docPr id="160" name="图片 1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66800"/>
                        </a:xfrm>
                        <a:prstGeom prst="rect">
                          <a:avLst/>
                        </a:prstGeom>
                        <a:noFill/>
                        <a:ln w="9525">
                          <a:noFill/>
                        </a:ln>
                      </wps:spPr>
                      <wps:bodyPr upright="1"/>
                    </wps:wsp>
                  </a:graphicData>
                </a:graphic>
              </wp:inline>
            </w:drawing>
          </mc:Choice>
          <mc:Fallback>
            <w:pict>
              <v:rect id="图片 154" o:spid="_x0000_s1026" o:spt="1" style="height:84pt;width:375pt;" filled="f" stroked="f" coordsize="21600,21600" o:gfxdata="UEsDBAoAAAAAAIdO4kAAAAAAAAAAAAAAAAAEAAAAZHJzL1BLAwQUAAAACACHTuJAUljFSdMAAAAF&#10;AQAADwAAAGRycy9kb3ducmV2LnhtbE2PzU7DMBCE70i8g7VI3KhdECUNcSoBgl6hICRum3jzI+J1&#10;FLtNeXsWLnBZaTSj2W+KzdEP6kBT7ANbWC4MKOI6uJ5bC2+vjxcZqJiQHQ6BycIXRdiUpycF5i7M&#10;/EKHXWqVlHDM0UKX0phrHeuOPMZFGInFa8LkMYmcWu0mnKXcD/rSmJX22LN86HCk+47qz93eW7i7&#10;enjHOWu2latcMz99rLfz89ra87OluQWV6Jj+wvCDL+hQClMV9uyiGizIkPR7xbu5NiIrCa0yA7os&#10;9H/68htQSwMEFAAAAAgAh07iQFxwXqehAQAAIgMAAA4AAABkcnMvZTJvRG9jLnhtbK1SUW4TMRD9&#10;R+odLP83u4mapayyqRBV+1NBpcIBXK+9a2F7LI+bTU5QcQbuwm0Q12DspIHSv4ofy+OZefPeG68u&#10;ts6yjYpowHd8Pqs5U15Cb/zQ8S+fr07POcMkfC8seNXxnUJ+sT55s5pCqxYwgu1VZATisZ1Cx8eU&#10;QltVKEflBM4gKE9JDdGJRGEcqj6KidCdrRZ13VQTxD5EkAqRXi/3Sb4u+FormT5pjSox23HilsoZ&#10;y3mfz2q9Eu0QRRiNPNAQr2DhhPE09Ah1KZJgD9G8gHJGRkDQaSbBVaC1kapoIDXz+h81d6MIqmgh&#10;czAcbcL/Bys/bm4jMz3triF/vHC0pJ/ff/z69sjmy7PszxSwpbK7cBuzQgw3IL8i8/BhFH5Q7zGQ&#10;y9Sfa6tnxTnAQ9tWR5fbSTLbFv93R//VNjFJj2dvm8WyJhqScvO6ac4pyKiifWoPEdO1AsfypeOR&#10;RhffxeYG0770qSRP83BlrKV30VrPpo6/Wy6WpeGYIXDrD8z3ZDPte+h3ZMxDiGYYn6mjRRRGh0+T&#10;N/13XJD+fO3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FJYxUnTAAAABQEAAA8AAAAAAAAAAQAg&#10;AAAAIgAAAGRycy9kb3ducmV2LnhtbFBLAQIUABQAAAAIAIdO4kBccF6noQEAACI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"http://www.sumir.cn/image/155.gif"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94080"/>
                <wp:effectExtent l="0" t="0" r="0" b="0"/>
                <wp:docPr id="161" name="图片 1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94080"/>
                        </a:xfrm>
                        <a:prstGeom prst="rect">
                          <a:avLst/>
                        </a:prstGeom>
                        <a:noFill/>
                        <a:ln w="9525">
                          <a:noFill/>
                        </a:ln>
                      </wps:spPr>
                      <wps:bodyPr upright="1"/>
                    </wps:wsp>
                  </a:graphicData>
                </a:graphic>
              </wp:inline>
            </w:drawing>
          </mc:Choice>
          <mc:Fallback>
            <w:pict>
              <v:rect id="图片 155" o:spid="_x0000_s1026" o:spt="1" style="height:70.4pt;width:375pt;" filled="f" stroked="f" coordsize="21600,21600" o:gfxdata="UEsDBAoAAAAAAIdO4kAAAAAAAAAAAAAAAAAEAAAAZHJzL1BLAwQUAAAACACHTuJAGJJ7OdMAAAAF&#10;AQAADwAAAGRycy9kb3ducmV2LnhtbE2PS0/DMBCE70j8B2uRuFG7PNMQpxIg6BUKQuK2iTcPEa+j&#10;2G3Kv2fhApeVRjOa/aZYH/yg9jTFPrCF5cKAIq6D67m18Pb6eJaBignZ4RCYLHxRhHV5fFRg7sLM&#10;L7TfplZJCcccLXQpjbnWse7IY1yEkVi8Jkwek8ip1W7CWcr9oM+NudYee5YPHY5031H9ud15C3cX&#10;D+84Z82mcpVr5qeP1WZ+Xll7erI0t6ASHdJfGH7wBR1KYarCjl1UgwUZkn6veDdXRmQloUuTgS4L&#10;/Z++/AZQSwMEFAAAAAgAh07iQHlWElKiAQAAIQMAAA4AAABkcnMvZTJvRG9jLnhtbK1SUW4TMRD9&#10;R+odLP83u4m6IV1lUyGq8lNBpbYHcL32roXtsTxuNjkB4gzchdsgrsHYTVMKf4ifke2ZeTPvPa8v&#10;ds6yrYpowHd8Pqs5U15Cb/zQ8fu7q9MVZ5iE74UFrzq+V8gvNidv1lNo1QJGsL2KjEA8tlPo+JhS&#10;aKsK5aicwBkE5SmpITqR6BqHqo9iInRnq0VdL6sJYh8iSIVIr5dPSb4p+FormT5pjSox23HaLZUY&#10;S3zIsdqsRTtEEUYjD2uIf9jCCeNp6BHqUiTBHqP5C8oZGQFBp5kEV4HWRqrCgdjM6z/Y3I4iqMKF&#10;xMFwlAn/H6z8uL2JzPTk3XLOmReOTPrx7fvPr1/YvGmyPlPAlspuw03MDDFcg/yMzMP7UfhBvcNA&#10;KlN/rq1eFecLHtp2OrrcTpTZrui/P+qvdolJejx7u1w0NdkkKbc6P6tXxaBKtM/dIWL6oMCxfOh4&#10;pMlFdrG9xpTni/a5JA/zcGWsLR5bz6aOnzeLpjQcM9Rh/WHxp13z1g/Q70mXxxDNML4iRz6UMYc/&#10;k43+/V6QXn725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Ykns50wAAAAUBAAAPAAAAAAAAAAEA&#10;IAAAACIAAABkcnMvZG93bnJldi54bWxQSwECFAAUAAAACACHTuJAeVYSU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（三）创造条件比较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对那些不能以题中现有条件与相关条件进行比较的应用题，应适当变换条件，创造可以比较的条件，再进行比较。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学校食堂第一次买来2袋大米和3袋面粉，共275千克；第二次买来5袋大米和4袋面粉，共600千克。求1袋大米和1袋面粉各重多少千克？（适于五年级程度）解：摘录题中条件，列成表13-2。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"http://www.sumir.cn/image/156.gif"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695065" cy="932815"/>
                <wp:effectExtent l="0" t="0" r="0" b="0"/>
                <wp:docPr id="162" name="图片 1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95065" cy="932815"/>
                        </a:xfrm>
                        <a:prstGeom prst="rect">
                          <a:avLst/>
                        </a:prstGeom>
                        <a:noFill/>
                        <a:ln w="9525">
                          <a:noFill/>
                        </a:ln>
                      </wps:spPr>
                      <wps:bodyPr upright="1"/>
                    </wps:wsp>
                  </a:graphicData>
                </a:graphic>
              </wp:inline>
            </w:drawing>
          </mc:Choice>
          <mc:Fallback>
            <w:pict>
              <v:rect id="图片 156" o:spid="_x0000_s1026" o:spt="1" style="height:73.45pt;width:290.95pt;" filled="f" stroked="f" coordsize="21600,21600" o:gfxdata="UEsDBAoAAAAAAIdO4kAAAAAAAAAAAAAAAAAEAAAAZHJzL1BLAwQUAAAACACHTuJAz+P97dQAAAAF&#10;AQAADwAAAGRycy9kb3ducmV2LnhtbE2PS0vEQBCE74L/YWjBmzuJjyWJmSyo6F51FcFbJ9N5YKYn&#10;ZGY367+39aKXgqaKqq/LzdGN6kBzGDwbSFcJKOLG24E7A2+vjxcZqBCRLY6eycAXBdhUpyclFtYv&#10;/EKHXeyUlHAo0EAf41RoHZqeHIaVn4jFa/3sMMo5d9rOuEi5G/Vlkqy1w4FloceJ7ntqPnd7Z+Du&#10;6uEdl6zd1ra27fL0kW+X59yY87M0uQUV6Rj/wvCDL+hQCVPt92yDGg3II/FXxbvJ0hxULaHrdQ66&#10;KvV/+uobUEsDBBQAAAAIAIdO4kBmqiQioAEAACEDAAAOAAAAZHJzL2Uyb0RvYy54bWytUlFu1DAQ&#10;/UfiDpb/2WRTJWqjzVaIqvxUUKlwANexEwvbY3ncze4JEGfgLtwGcQ3G7nah8If4GdmemTfvvfHm&#10;cu8s26mIBvzA16uaM+UljMZPA//44frVOWeYhB+FBa8GflDIL7cvX2yW0KsGZrCjioxAPPZLGPic&#10;UuirCuWsnMAVBOUpqSE6kegap2qMYiF0Z6umrrtqgTiGCFIh0uvVY5JvC77WSqb3WqNKzA6cuKUS&#10;Y4n3OVbbjeinKMJs5JGG+AcWThhPQ09QVyIJ9hDNX1DOyAgIOq0kuAq0NlIVDaRmXf+h5m4WQRUt&#10;ZA6Gk034/2Dlu91tZGak3XUNZ144WtL3r99+fPnM1m2X/VkC9lR2F25jVojhBuQnZB7ezMJP6jUG&#10;cpn6c231rDhf8Ni219HldpLM9sX/w8l/tU9M0uNZd9HWXcuZpNzFWXO+bguo6J+6Q8T0VoFj+TDw&#10;SJOL7WJ3gynPF/1TSR7m4dpYW3ZsPVsItG3a0nDKUIf1R+KPXDPrexgP5MtDiGaan4mjPZQxxz+T&#10;F/37vSD9+tnb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j/e3UAAAABQEAAA8AAAAAAAAAAQAg&#10;AAAAIgAAAGRycy9kb3ducmV2LnhtbFBLAQIUABQAAAAIAIdO4kBmqiQi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从表13-2中的条件看，题中条件不能直接比较。此时要创造条件比较。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因为大米袋数2和5的最小公倍数是10，所以把第一次买来的袋数2乘以5（把面粉的袋数3，重量275也要乘以5），把第二次买来的袋数乘以2（把面粉的袋数4，重量600也要乘以2），得表13-3。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此时题中条件便可以比较了。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表13-3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"http://www.sumir.cn/image/157.gif"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752850" cy="932815"/>
                <wp:effectExtent l="0" t="0" r="0" b="0"/>
                <wp:docPr id="163" name="图片 1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752850" cy="932815"/>
                        </a:xfrm>
                        <a:prstGeom prst="rect">
                          <a:avLst/>
                        </a:prstGeom>
                        <a:noFill/>
                        <a:ln w="9525">
                          <a:noFill/>
                        </a:ln>
                      </wps:spPr>
                      <wps:bodyPr upright="1"/>
                    </wps:wsp>
                  </a:graphicData>
                </a:graphic>
              </wp:inline>
            </w:drawing>
          </mc:Choice>
          <mc:Fallback>
            <w:pict>
              <v:rect id="图片 157" o:spid="_x0000_s1026" o:spt="1" style="height:73.45pt;width:295.5pt;" filled="f" stroked="f" coordsize="21600,21600" o:gfxdata="UEsDBAoAAAAAAIdO4kAAAAAAAAAAAAAAAAAEAAAAZHJzL1BLAwQUAAAACACHTuJAMhWH3dQAAAAF&#10;AQAADwAAAGRycy9kb3ducmV2LnhtbE2PS0/DMBCE70j8B2uRuFEnPKomxKkECHqFgir1tok3DxGv&#10;o9htyr9n4QKXlUYzmv2mWJ/coI40hd6zgXSRgCKuve25NfDx/ny1AhUissXBMxn4ogDr8vyswNz6&#10;md/ouI2tkhIOORroYhxzrUPdkcOw8COxeI2fHEaRU6vthLOUu0FfJ8lSO+xZPnQ40mNH9ef24Aw8&#10;3DztcF41m8pWtplf9tlmfs2MubxIk3tQkU7xLww/+IIOpTBV/sA2qMGADIm/V7y7LBVZSeh2mYEu&#10;C/2fvvwGUEsDBBQAAAAIAIdO4kCiZKA6oQEAACEDAAAOAAAAZHJzL2Uyb0RvYy54bWytUlFuEzEQ&#10;/UfqHSz/N5tstG1YZVOhVu1PBZVaDuB67V0L22N53GxyAsQZuAu3QVyDsZsGCn+In5HtmXnz3huv&#10;L3bOsq2KaMB3fDGbc6a8hN74oeMfH65PV5xhEr4XFrzq+F4hv9icvFlPoVU1jGB7FRmBeGyn0PEx&#10;pdBWFcpROYEzCMpTUkN0ItE1DlUfxUTozlb1fH5WTRD7EEEqRHq9ek7yTcHXWsn0QWtUidmOE7dU&#10;YizxMcdqsxbtEEUYjTzQEP/AwgnjaegR6kokwZ6i+QvKGRkBQaeZBFeB1kaqooHULOZ/qLkfRVBF&#10;C5mD4WgT/j9Y+X57F5npaXdnS868cLSk71+//fjymS2a8+zPFLClsvtwF7NCDLcgPyHzcDkKP6h3&#10;GMhl6s+11avifMFD205Hl9tJMtsV//dH/9UuMUmPy/OmXjW0Jkm5t8t6tWgKqGhfukPEdKPAsXzo&#10;eKTJxXaxvcWU54v2pSQP83BtrC07tp5NBNrUTWk4ZqjD+gPxZ66Z9SP0e/LlKUQzjK/E0R7KmMOf&#10;yYv+/V6Qfv3sz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yFYfd1AAAAAUBAAAPAAAAAAAAAAEA&#10;IAAAACIAAABkcnMvZG93bnJldi54bWxQSwECFAAUAAAACACHTuJAomSgO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看表13-3，把两次买来粮食的数量比较一下，大米的袋数相同，面粉第一次比第二次多买：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15-8=7（袋）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因此，第一次买的粮食比第二次多：</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1375-1200=175（千克）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每袋面粉重：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175÷7=25（千克）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每袋大米重：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（275-25×3）÷2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=（275-75）÷2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1支铅笔、2块橡皮、3把卷笔刀共值2.35元；2支铅笔、3块橡皮、4把卷笔刀共值3.30元；3支铅笔、3块橡皮、5把卷笔刀共值4.05元。求1支铅笔、1块橡皮、1把卷笔刀各值多少钱？（适于五年级程度）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解：摘录题中条件排列成表13-4。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"http://www.sumir.cn/image/158.gif"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4419600" cy="1143635"/>
                <wp:effectExtent l="0" t="0" r="0" b="0"/>
                <wp:docPr id="164" name="图片 1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419600" cy="1143635"/>
                        </a:xfrm>
                        <a:prstGeom prst="rect">
                          <a:avLst/>
                        </a:prstGeom>
                        <a:noFill/>
                        <a:ln w="9525">
                          <a:noFill/>
                        </a:ln>
                      </wps:spPr>
                      <wps:bodyPr upright="1"/>
                    </wps:wsp>
                  </a:graphicData>
                </a:graphic>
              </wp:inline>
            </w:drawing>
          </mc:Choice>
          <mc:Fallback>
            <w:pict>
              <v:rect id="图片 158" o:spid="_x0000_s1026" o:spt="1" style="height:90.05pt;width:348pt;" filled="f" stroked="f" coordsize="21600,21600" o:gfxdata="UEsDBAoAAAAAAIdO4kAAAAAAAAAAAAAAAAAEAAAAZHJzL1BLAwQUAAAACACHTuJAYahAhtIAAAAF&#10;AQAADwAAAGRycy9kb3ducmV2LnhtbE2PT0vEMBDF74LfIYzgzU2qUNradEFF96qrCN6mzfQPNklp&#10;spv12zt60cvA4z3e/F69PdlZHGkNk3caso0CQa7zZnKDhrfXx6sCRIjoDM7ekYYvCrBtzs9qrIxP&#10;7oWO+zgILnGhQg1jjEslZehGshg2fiHHXu9Xi5HlOkizYuJyO8trpXJpcXL8YcSF7kfqPvcHq+Hu&#10;5uEdU9HvWtOaPj19lLv0XGp9eZGpWxCRTvEvDD/4jA4NM7X+4EwQswYeEn8ve3mZs2w5VKgMZFPL&#10;//TNN1BLAwQUAAAACACHTuJAuos/AqMBAAAiAwAADgAAAGRycy9lMm9Eb2MueG1srVJRbhMxEP1H&#10;4g6W/8nupknUrrKpKqryU0GlwgFcr71r1fZYHjebnABxBu7CbRDXYOymgcJf1Z+R7Zl5894br893&#10;zrKtimjAd7yZ1ZwpL6E3fuj4l89X7045wyR8Lyx41fG9Qn6+eftmPYVWzWEE26vICMRjO4WOjymF&#10;tqpQjsoJnEFQnpIaohOJrnGo+igmQne2mtf1qpog9iGCVIj0evmY5JuCr7WS6ZPWqBKzHSduqcRY&#10;4l2O1WYt2iGKMBp5oCFewMIJ42noEepSJMEeovkPyhkZAUGnmQRXgdZGqqKB1DT1P2puRxFU0ULm&#10;YDjahK8HKz9ubyIzPe1uteDMC0dL+vn9x69vX1mzPM3+TAFbKrsNNzErxHAN8h6Zh/ej8IO6wEAu&#10;U3+urZ4V5wse2nY6utxOktmu+L8/+q92iUl6XCyas1VNa5KUa5rFyepkWVBF+9QeIqYPChzLh45H&#10;Gl18F9trTJmAaJ9K8jQPV8basmTr2dTxs+V8WRqOGeqw/sD8kWymfQf9nox5CNEM4zN1tIgy5vBp&#10;8qb/vhekP1978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hqECG0gAAAAUBAAAPAAAAAAAAAAEA&#10;IAAAACIAAABkcnMvZG93bnJldi54bWxQSwECFAAUAAAACACHTuJAuos/AqMBAAAiAwAADgAAAAAA&#10;AAABACAAAAAh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从表13-4看，题中条件不能直接比较。因此，要创造条件比较。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因为橡皮的块数2、3、3的最小公倍数是6，所以①×3，②×2，③×2，得表13-5。此时题中条件便可以比较了。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表13-5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"http://www.sumir.cn/image/159.gif"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4295775" cy="1143635"/>
                <wp:effectExtent l="0" t="0" r="0" b="0"/>
                <wp:docPr id="165" name="图片 1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295775" cy="1143635"/>
                        </a:xfrm>
                        <a:prstGeom prst="rect">
                          <a:avLst/>
                        </a:prstGeom>
                        <a:noFill/>
                        <a:ln w="9525">
                          <a:noFill/>
                        </a:ln>
                      </wps:spPr>
                      <wps:bodyPr upright="1"/>
                    </wps:wsp>
                  </a:graphicData>
                </a:graphic>
              </wp:inline>
            </w:drawing>
          </mc:Choice>
          <mc:Fallback>
            <w:pict>
              <v:rect id="图片 159" o:spid="_x0000_s1026" o:spt="1" style="height:90.05pt;width:338.25pt;" filled="f" stroked="f" coordsize="21600,21600" o:gfxdata="UEsDBAoAAAAAAIdO4kAAAAAAAAAAAAAAAAAEAAAAZHJzL1BLAwQUAAAACACHTuJAOfUWMNQAAAAF&#10;AQAADwAAAGRycy9kb3ducmV2LnhtbE2PT0vEMBDF74LfIYzgzU2qWLu16YKK7lVXEbxNm+kfbCal&#10;yW7Wb2/0opcHw3u895tqc7STONDiR8caspUCQdw6M3Kv4e318aIA4QOywckxafgiD5v69KTC0rjI&#10;L3TYhV6kEvYlahhCmEspfTuQRb9yM3HyOrdYDOlcemkWjKncTvJSqVxaHDktDDjT/UDt525vNdxd&#10;PbxjLLptYxrTxaeP9TY+r7U+P8vULYhAx/AXhh/8hA51Ymrcno0Xk4b0SPjV5OU3+TWIJoUKlYGs&#10;K/mfvv4GUEsDBBQAAAAIAIdO4kDWNZtXowEAACIDAAAOAAAAZHJzL2Uyb0RvYy54bWytUlFuEzEQ&#10;/UfiDpb/yWbTbkpW2VSIqvxUUKlwANdr71rYHsvjZpMTIM7AXbgN4hodu2mg7R/iZ2R7Zt6898br&#10;852zbKsiGvAdr2dzzpSX0Bs/dPzL58s3bznDJHwvLHjV8b1Cfr55/Wo9hVYtYATbq8gIxGM7hY6P&#10;KYW2qlCOygmcQVCekhqiE4mucaj6KCZCd7ZazOfLaoLYhwhSIdLrxUOSbwq+1kqmT1qjSsx2nLil&#10;EmOJtzlWm7VohyjCaOSBhvgHFk4YT0OPUBciCXYXzQsoZ2QEBJ1mElwFWhupigZSU8+fqbkZRVBF&#10;C5mD4WgT/j9Y+XF7HZnpaXfLhjMvHC3p14+fv79/Y3Wzyv5MAVsquwnXMSvEcAXyKzIP70fhB/UO&#10;A7lM/bm2elKcL3ho2+nocjtJZrvi//7ov9olJunxdLFqzs6IhqRcXZ+eLE+agirax/YQMX1Q4Fg+&#10;dDzS6OK72F5hygRE+1iSp3m4NNaWJVvPpo6vmkVTGo4Z6rD+wPyBbKZ9C/2ejLkL0QzjE3W0iDLm&#10;8Gnypv++F6Q/X3tz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n1FjDUAAAABQEAAA8AAAAAAAAA&#10;AQAgAAAAIgAAAGRycy9kb3ducmV2LnhtbFBLAQIUABQAAAAIAIdO4kDWNZtX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⑥-⑤，得：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2支铅笔价钱+2把卷笔刀价钱=1.5（元），即，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1支铅笔价钱+1把卷笔刀价钱=0.75（元）…………………………⑦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⑥-④，得：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3支铅笔价钱+1把卷笔刀价钱=1.05（元）…………………………⑧</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⑧-⑦，得：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2支铅笔价钱=0.30（元）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1支铅笔价钱=0.15（元）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把1支铅笔价钱0.15元代入⑦，得出1把卷笔刀的价钱是：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0.75-0.15=0.60（元）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根据①可求出一块橡皮的价钱数：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（2.35-0.15-0.6×3）÷2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=0.4÷2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=0.2（元）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w:t>
      </w:r>
      <w:r>
        <w:rPr>
          <w:rFonts w:ascii="宋体" w:hAnsi="宋体" w:cs="宋体"/>
          <w:kern w:val="0"/>
          <w:sz w:val="24"/>
        </w:rPr>
        <w:t>3 甲、乙两人共需做140个零件，甲做了自己任务的80％，乙做了自己任务的75％，这时甲、乙共剩下32个零件未完成。求甲、乙两人各需做多少个零件？（适于六年级程度）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解：已知“甲做了自己任务的80％，乙做了自己任务的75％”后共剩下32个零件，甲、乙两人所做零件个数不相等，因此，甲所做零件的80％与乙所做零件的75％不可直接比较。此时就要创造条件比较了。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已知甲做自己任务的80％，假设乙也做自己任务的80％，那么甲乙就共剩下零件：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140×（1-80％）=28（个）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这比原来已知的“甲、乙共剩下32个零件”少：</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32-28=4（个）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这4个所对应的分率是：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80％-75％=5％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所以，乙需做的零件是：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4÷5％=80（个）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甲需做的零件是：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140-80=60（个）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十四</w:t>
      </w:r>
      <w:r>
        <w:rPr>
          <w:rFonts w:hint="eastAsia" w:ascii="宋体" w:hAnsi="宋体" w:cs="宋体"/>
          <w:b/>
          <w:bCs/>
          <w:kern w:val="0"/>
          <w:sz w:val="30"/>
          <w:szCs w:val="30"/>
        </w:rPr>
        <w:t xml:space="preserve">讲  </w:t>
      </w:r>
      <w:r>
        <w:rPr>
          <w:rFonts w:ascii="宋体" w:hAnsi="宋体" w:cs="宋体"/>
          <w:b/>
          <w:bCs/>
          <w:kern w:val="0"/>
          <w:sz w:val="30"/>
          <w:szCs w:val="30"/>
        </w:rPr>
        <w:t>演示法</w:t>
      </w:r>
    </w:p>
    <w:p>
      <w:pPr>
        <w:jc w:val="center"/>
        <w:rPr>
          <w:rFonts w:hint="eastAsia" w:ascii="宋体" w:hAnsi="宋体" w:cs="宋体"/>
          <w:b/>
          <w:bCs/>
          <w:kern w:val="0"/>
          <w:sz w:val="30"/>
          <w:szCs w:val="30"/>
        </w:rPr>
      </w:pPr>
    </w:p>
    <w:p>
      <w:pPr>
        <w:widowControl/>
        <w:wordWrap w:val="0"/>
        <w:ind w:firstLine="480" w:firstLineChars="200"/>
        <w:jc w:val="left"/>
        <w:rPr>
          <w:rFonts w:ascii="宋体" w:hAnsi="宋体" w:cs="宋体"/>
          <w:kern w:val="0"/>
          <w:sz w:val="20"/>
          <w:szCs w:val="20"/>
        </w:rPr>
      </w:pPr>
      <w:r>
        <w:rPr>
          <w:rFonts w:ascii="宋体" w:hAnsi="宋体" w:cs="宋体"/>
          <w:kern w:val="0"/>
          <w:sz w:val="24"/>
        </w:rPr>
        <w:t>对于那些不容易理解和分析数量关系的应用题，利用身边现成的东西，如铅笔、橡皮、小刀、文具盒等，进行演示，使应用题的内容形象化，数量关系具体化，这种解题的方法叫做演示法。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一根绳子正好围成一个边长为5分米的正方形。如果用它围成长是8分米的长方形，问其宽应当是多少分米？（适于三年级程度）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解：对这道题一般同学都会用这样的方法解答：</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5×4÷2-8=2（分米）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然而这并不是最简捷的解法，要用更简捷的解法，我们可以做下面的试验：</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"http://www.sumir.cn/image/160.gif"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713105" cy="913765"/>
            <wp:effectExtent l="0" t="0" r="10795" b="635"/>
            <wp:docPr id="168" name="图片 160" descr="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0" descr="160"/>
                    <pic:cNvPicPr>
                      <a:picLocks noChangeAspect="1"/>
                    </pic:cNvPicPr>
                  </pic:nvPicPr>
                  <pic:blipFill>
                    <a:blip r:embed="rId94"/>
                    <a:stretch>
                      <a:fillRect/>
                    </a:stretch>
                  </pic:blipFill>
                  <pic:spPr>
                    <a:xfrm>
                      <a:off x="0" y="0"/>
                      <a:ext cx="713105" cy="91376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（1）用一根细铁丝围成一个边长是5分米的正方形（图14-1）。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（2）把正方形的细铁丝从C点断开。</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这时ABC部分、CDA部分都是正方形边长的2倍。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（3）把ABC那部分（或CDA部分）拉直，折出8分米长的一段与另一段成90°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的角（图14-2）。此时会看到8分米长的这一段是长方形的长，与8分米长的边成直角的那一段是长方形的宽。</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"http://www.sumir.cn/image/161.gif"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325245" cy="924560"/>
            <wp:effectExtent l="0" t="0" r="8255" b="8890"/>
            <wp:docPr id="169" name="图片 161" descr="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1" descr="161"/>
                    <pic:cNvPicPr>
                      <a:picLocks noChangeAspect="1"/>
                    </pic:cNvPicPr>
                  </pic:nvPicPr>
                  <pic:blipFill>
                    <a:blip r:embed="rId95"/>
                    <a:stretch>
                      <a:fillRect/>
                    </a:stretch>
                  </pic:blipFill>
                  <pic:spPr>
                    <a:xfrm>
                      <a:off x="0" y="0"/>
                      <a:ext cx="1325245" cy="92456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到此，很容易得出，求长方形的宽也可以用下面的方法：</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5×2-8=2（分米）</w:t>
      </w:r>
    </w:p>
    <w:p>
      <w:pPr>
        <w:widowControl/>
        <w:spacing w:before="100" w:beforeAutospacing="1" w:after="100" w:afterAutospacing="1"/>
        <w:ind w:firstLine="480"/>
        <w:jc w:val="left"/>
        <w:rPr>
          <w:rFonts w:hint="eastAsia"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有一列火车，长120米，以每小时18千米的速度通过一座长150米的隧道。求从火车头进隧道到火车尾部离开隧道共需要多长时间？（适于五年级程度）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解：求火车过隧道的时间，必须知道过隧道的速度和所行的路程。速度已知，因此，解此题的关键是求出火车头从进隧道到火车尾部离开隧道所行的路程。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为弄清这个问题，我们做下面的演示。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用文具盒当隧道，用铅笔当火车。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"http://www.sumir.cn/image/162.gif"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760855" cy="1001395"/>
            <wp:effectExtent l="0" t="0" r="10795" b="8255"/>
            <wp:docPr id="170" name="图片 162" descr="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62" descr="162"/>
                    <pic:cNvPicPr>
                      <a:picLocks noChangeAspect="1"/>
                    </pic:cNvPicPr>
                  </pic:nvPicPr>
                  <pic:blipFill>
                    <a:blip r:embed="rId96"/>
                    <a:stretch>
                      <a:fillRect/>
                    </a:stretch>
                  </pic:blipFill>
                  <pic:spPr>
                    <a:xfrm>
                      <a:off x="0" y="0"/>
                      <a:ext cx="1760855" cy="100139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用图14-3表示火车刚刚要进隧道时的情景，用图14-4表示火车车尾正好离开隧道时的情景。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从图14-4可看出：火车从车头进隧道，到车尾离开隧</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"http://www.sumir.cn/image/163.gif"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810385" cy="1047750"/>
            <wp:effectExtent l="0" t="0" r="18415" b="0"/>
            <wp:docPr id="171" name="图片 163" descr="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63" descr="163"/>
                    <pic:cNvPicPr>
                      <a:picLocks noChangeAspect="1"/>
                    </pic:cNvPicPr>
                  </pic:nvPicPr>
                  <pic:blipFill>
                    <a:blip r:embed="rId97"/>
                    <a:stretch>
                      <a:fillRect/>
                    </a:stretch>
                  </pic:blipFill>
                  <pic:spPr>
                    <a:xfrm>
                      <a:off x="0" y="0"/>
                      <a:ext cx="1810385" cy="104775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道，所行的路程等于隧道长与车身长之和。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到此，便可求出火车头从进隧道到车尾离开隧道所用的时间。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分步列式计算：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（1）火车每秒行：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1000×18÷3600=5（米）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（2）火车通过隧道共行的米数：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150+120=270（米）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（3）火车通过隧道需时间是：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270÷5=54（秒）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（150+120）÷（1000×18÷3600）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=54（秒）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例3</w:t>
      </w:r>
      <w:r>
        <w:rPr>
          <w:rFonts w:ascii="宋体" w:hAnsi="宋体" w:cs="宋体"/>
          <w:kern w:val="0"/>
          <w:sz w:val="24"/>
        </w:rPr>
        <w:t xml:space="preserve"> 兄弟二人早晨五点钟各推一车菜，同时从家里出发去集市。哥哥每分钟走100米，弟弟每分钟走60米。哥哥到达集市后5分钟卸完菜，立即返回，途中遇到弟弟，这时是5点55分。问集市离他们家有多远？（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解：本题可用橡皮、瓶盖分别代表“家”与“集市”，放在桌面的两端，用两支铅笔代表兄弟二人实际走一走。如（图14-5）。</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"http://www.sumir.cn/image/164.gif"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523490" cy="885825"/>
            <wp:effectExtent l="0" t="0" r="10160" b="9525"/>
            <wp:docPr id="172" name="图片 164" descr="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64" descr="164"/>
                    <pic:cNvPicPr>
                      <a:picLocks noChangeAspect="1"/>
                    </pic:cNvPicPr>
                  </pic:nvPicPr>
                  <pic:blipFill>
                    <a:blip r:embed="rId98"/>
                    <a:stretch>
                      <a:fillRect/>
                    </a:stretch>
                  </pic:blipFill>
                  <pic:spPr>
                    <a:xfrm>
                      <a:off x="0" y="0"/>
                      <a:ext cx="2523490" cy="88582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图14-5实线表示弟弟走的路程，虚线表示哥哥走的路程。从演示中可以看出兄弟二人共走的路程是从家到集市路程的2倍。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因此，只要求出兄弟二人共走了多少路，就可求出家到集市的路程。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[60×55+100×（55-5）]÷2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=[3300+5000]÷2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=4150（米）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 xml:space="preserve"> 一个5分米高的圆柱体，它的侧面积是62.8平方分米，求圆柱体的体积。（适于六年级程度）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解：要求圆柱体的体积就要知道圆柱底面圆的半径是多少。从表面看，题中没有告诉圆柱底面圆的半径是多少，这可怎么办呢？做了下面的演示，问题就得到解决了。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一张长方形的纸卷成一个圆柱形，再把圆柱形展开，展开后看到圆柱形的侧面是个长方形。长方形的宽就是圆柱的高，长方形的长就是圆柱底面圆的周长。知道了圆柱底面圆的周长，就能算出圆柱体底面圆的半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（1）圆柱体底面圆的周长是：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62.8÷5=12.56（分米）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（2）圆柱体底面圆的半径是：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12.56÷3.14÷2=2（分米）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（3）圆柱体的体积是：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3.14×2×2×5=62.8（立方分米）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例5</w:t>
      </w:r>
      <w:r>
        <w:rPr>
          <w:rFonts w:ascii="宋体" w:hAnsi="宋体" w:cs="宋体"/>
          <w:kern w:val="0"/>
          <w:sz w:val="24"/>
        </w:rPr>
        <w:t xml:space="preserve"> 从三点钟到四点钟之间，钟面上时针和分针什么时刻会重合？什么时刻成一直线？（适于高年级程度）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解：此题很抽象，可用有活动指针的时钟教具做演示来理解题中的数量关系。</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"http://www.sumir.cn/image/165.gif"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056005" cy="1094740"/>
            <wp:effectExtent l="0" t="0" r="10795" b="10160"/>
            <wp:docPr id="173" name="图片 165" descr="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65" descr="165"/>
                    <pic:cNvPicPr>
                      <a:picLocks noChangeAspect="1"/>
                    </pic:cNvPicPr>
                  </pic:nvPicPr>
                  <pic:blipFill>
                    <a:blip r:embed="rId99"/>
                    <a:stretch>
                      <a:fillRect/>
                    </a:stretch>
                  </pic:blipFill>
                  <pic:spPr>
                    <a:xfrm>
                      <a:off x="0" y="0"/>
                      <a:ext cx="1056005" cy="109474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看图14-6，因为钟的指针是顺时针方向转动的，所以在3点钟时，时针在分针前面。要使两针重合，分针就要追上时针。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我们把分针转动一圈，即分针走60小格，时针才走5个小格，因此，在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361950"/>
            <wp:effectExtent l="0" t="0" r="0" b="0"/>
            <wp:docPr id="174" name="图片 166" descr="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66" descr="166"/>
                    <pic:cNvPicPr>
                      <a:picLocks noChangeAspect="1"/>
                    </pic:cNvPicPr>
                  </pic:nvPicPr>
                  <pic:blipFill>
                    <a:blip r:embed="rId100"/>
                    <a:stretch>
                      <a:fillRect/>
                    </a:stretch>
                  </pic:blipFill>
                  <pic:spPr>
                    <a:xfrm>
                      <a:off x="0" y="0"/>
                      <a:ext cx="4762500" cy="3619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"http://www.sumir.cn/image/167.gif"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704850"/>
            <wp:effectExtent l="0" t="0" r="0" b="0"/>
            <wp:docPr id="175" name="图片 167" descr="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67" descr="167"/>
                    <pic:cNvPicPr>
                      <a:picLocks noChangeAspect="1"/>
                    </pic:cNvPicPr>
                  </pic:nvPicPr>
                  <pic:blipFill>
                    <a:blip r:embed="rId101"/>
                    <a:stretch>
                      <a:fillRect/>
                    </a:stretch>
                  </pic:blipFill>
                  <pic:spPr>
                    <a:xfrm>
                      <a:off x="0" y="0"/>
                      <a:ext cx="4762500" cy="7048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"http://www.sumir.cn/image/168.gif"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114800" cy="751840"/>
            <wp:effectExtent l="0" t="0" r="0" b="10160"/>
            <wp:docPr id="176" name="图片 168" descr="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68" descr="168"/>
                    <pic:cNvPicPr>
                      <a:picLocks noChangeAspect="1"/>
                    </pic:cNvPicPr>
                  </pic:nvPicPr>
                  <pic:blipFill>
                    <a:blip r:embed="rId102"/>
                    <a:stretch>
                      <a:fillRect/>
                    </a:stretch>
                  </pic:blipFill>
                  <pic:spPr>
                    <a:xfrm>
                      <a:off x="0" y="0"/>
                      <a:ext cx="4114800" cy="7518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分针要与时针成一条直线，分针不仅要追上时针15格的距离，还要超过30格的距离，总计要“追”（15+30）格的距离。“追”（15+30）格的路程要用多长时间呢？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"http://www.sumir.cn/image/169.gif"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837940" cy="751840"/>
            <wp:effectExtent l="0" t="0" r="0" b="10795"/>
            <wp:docPr id="177" name="图片 169" descr="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69" descr="169"/>
                    <pic:cNvPicPr>
                      <a:picLocks noChangeAspect="1"/>
                    </pic:cNvPicPr>
                  </pic:nvPicPr>
                  <pic:blipFill>
                    <a:blip r:embed="rId103"/>
                    <a:stretch>
                      <a:fillRect/>
                    </a:stretch>
                  </pic:blipFill>
                  <pic:spPr>
                    <a:xfrm>
                      <a:off x="0" y="0"/>
                      <a:ext cx="3837940" cy="7518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时针成一条直线。</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例6</w:t>
      </w:r>
      <w:r>
        <w:rPr>
          <w:rFonts w:ascii="宋体" w:hAnsi="宋体" w:cs="宋体"/>
          <w:kern w:val="0"/>
          <w:sz w:val="24"/>
        </w:rPr>
        <w:t xml:space="preserve"> 一列快车全长151米，每秒钟行15米，一列慢车全长254米，每秒钟行12米。两车相对而行，从相遇到离开要用几秒钟？（适于五年级程度）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解：要求两车从相遇到离开要用几秒钟，必须知道两车从相遇到离开走多长的路程。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为弄清这个问题，我们做下面的演示：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用一支铅笔作慢车，用另一支铅笔作快车。先让它们相遇（图14-7），再让它们从相对运行到正好离开（图14-8）。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看图14-8会想到：两车共行的路程是两个车身长的和。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到此，可算出：</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"http://www.sumir.cn/image/170.gif"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437640" cy="647700"/>
            <wp:effectExtent l="0" t="0" r="10160" b="0"/>
            <wp:docPr id="178" name="图片 170" descr="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0" descr="170"/>
                    <pic:cNvPicPr>
                      <a:picLocks noChangeAspect="1"/>
                    </pic:cNvPicPr>
                  </pic:nvPicPr>
                  <pic:blipFill>
                    <a:blip r:embed="rId104"/>
                    <a:stretch>
                      <a:fillRect/>
                    </a:stretch>
                  </pic:blipFill>
                  <pic:spPr>
                    <a:xfrm>
                      <a:off x="0" y="0"/>
                      <a:ext cx="1437640" cy="647700"/>
                    </a:xfrm>
                    <a:prstGeom prst="rect">
                      <a:avLst/>
                    </a:prstGeom>
                    <a:noFill/>
                    <a:ln w="9525">
                      <a:noFill/>
                    </a:ln>
                  </pic:spPr>
                </pic:pic>
              </a:graphicData>
            </a:graphic>
          </wp:inline>
        </w:drawing>
      </w:r>
      <w:r>
        <w:rPr>
          <w:rFonts w:ascii="宋体" w:hAnsi="宋体" w:cs="宋体"/>
          <w:kern w:val="0"/>
          <w:sz w:val="24"/>
        </w:rPr>
        <w:fldChar w:fldCharType="end"/>
      </w:r>
      <w:r>
        <w:rPr>
          <w:rFonts w:ascii="宋体" w:hAnsi="宋体" w:cs="宋体"/>
          <w:kern w:val="0"/>
          <w:sz w:val="24"/>
        </w:rPr>
        <w:t xml:space="preserve">                    </w:t>
      </w:r>
      <w:r>
        <w:rPr>
          <w:rFonts w:ascii="宋体" w:hAnsi="宋体" w:cs="宋体"/>
          <w:kern w:val="0"/>
          <w:sz w:val="24"/>
        </w:rPr>
        <w:fldChar w:fldCharType="begin"/>
      </w:r>
      <w:r>
        <w:rPr>
          <w:rFonts w:ascii="宋体" w:hAnsi="宋体" w:cs="宋体"/>
          <w:kern w:val="0"/>
          <w:sz w:val="24"/>
        </w:rPr>
        <w:instrText xml:space="preserve"> INCLUDEPICTURE "http://www.sumir.cn/image/171.gif"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456690" cy="781685"/>
            <wp:effectExtent l="0" t="0" r="10160" b="18415"/>
            <wp:docPr id="179" name="图片 171" descr="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1" descr="171"/>
                    <pic:cNvPicPr>
                      <a:picLocks noChangeAspect="1"/>
                    </pic:cNvPicPr>
                  </pic:nvPicPr>
                  <pic:blipFill>
                    <a:blip r:embed="rId105"/>
                    <a:stretch>
                      <a:fillRect/>
                    </a:stretch>
                  </pic:blipFill>
                  <pic:spPr>
                    <a:xfrm>
                      <a:off x="0" y="0"/>
                      <a:ext cx="1456690" cy="78168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（151+254）÷（15+12）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=405÷27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答：两车从相遇到离开需要15秒钟。</w:t>
      </w:r>
    </w:p>
    <w:p>
      <w:pPr>
        <w:rPr>
          <w:rFonts w:hint="eastAsia"/>
        </w:rPr>
      </w:pPr>
    </w:p>
    <w:p>
      <w:pPr>
        <w:rPr>
          <w:rFonts w:ascii="宋体" w:hAnsi="宋体" w:cs="宋体"/>
          <w:b/>
          <w:bCs/>
          <w:kern w:val="0"/>
          <w:sz w:val="30"/>
          <w:szCs w:val="30"/>
        </w:rPr>
      </w:pPr>
    </w:p>
    <w:p>
      <w:pPr>
        <w:widowControl/>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十五</w:t>
      </w:r>
      <w:r>
        <w:rPr>
          <w:rFonts w:hint="eastAsia" w:ascii="宋体" w:hAnsi="宋体" w:cs="宋体"/>
          <w:b/>
          <w:bCs/>
          <w:kern w:val="0"/>
          <w:sz w:val="30"/>
          <w:szCs w:val="30"/>
        </w:rPr>
        <w:t xml:space="preserve">讲   </w:t>
      </w:r>
      <w:r>
        <w:rPr>
          <w:rFonts w:ascii="宋体" w:hAnsi="宋体" w:cs="宋体"/>
          <w:b/>
          <w:bCs/>
          <w:kern w:val="0"/>
          <w:sz w:val="30"/>
          <w:szCs w:val="30"/>
        </w:rPr>
        <w:t>列表法</w:t>
      </w:r>
    </w:p>
    <w:p>
      <w:pPr>
        <w:widowControl/>
        <w:wordWrap w:val="0"/>
        <w:ind w:firstLine="360" w:firstLineChars="150"/>
        <w:jc w:val="left"/>
        <w:rPr>
          <w:rFonts w:ascii="宋体" w:hAnsi="宋体" w:cs="宋体"/>
          <w:kern w:val="0"/>
          <w:sz w:val="20"/>
          <w:szCs w:val="20"/>
        </w:rPr>
      </w:pPr>
      <w:r>
        <w:rPr>
          <w:rFonts w:ascii="宋体" w:hAnsi="宋体" w:cs="宋体"/>
          <w:kern w:val="0"/>
          <w:sz w:val="24"/>
        </w:rPr>
        <w:t>把应用题中的条件简要地摘录下来，列表分类整理、排列，并借助这个表格分析、解答应用题的方法叫做列表法。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用列表法解题时，要仔细判断题中哪些数量是同一件事中直接相关联的，哪些数量是同一类的。排列数量时，要尽量做到“同事横对”，“同名竖对”。这就是说，要使同一件事中直接相关联的数量横向排列，使同一类的、单位名称相同的数量竖着排列，还要使它们的数位上、下对齐。</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这样就可以在读题、列表的过程中正确识别数量，选择数量，理解数量之间的联系、区别，理清思路，为下一步的分析、推理作好准备。</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（一）通过列表突出题目的解法特点</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有些应用题的解法具有一定的特点，如果把题中的条件按一定的格式排列，整理成表，则表格会起到突出题目解法特点的作用。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桌子上放着黄、红、绿三种颜色的塑料碗。3只黄碗里放着51个玻璃球，5只红碗里放着75个玻璃球，2只绿碗里放着24个玻璃球。要使每只碗里玻璃球的个数相同，每只碗里应放多少个玻璃球？（适于四年级程度）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解：摘录题中条件，排列成表15-1。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"http://www.sumir.cn/image/172.gif"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914525" cy="1151890"/>
            <wp:effectExtent l="0" t="0" r="0" b="0"/>
            <wp:docPr id="180" name="图片 172" descr="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72" descr="172"/>
                    <pic:cNvPicPr>
                      <a:picLocks noChangeAspect="1"/>
                    </pic:cNvPicPr>
                  </pic:nvPicPr>
                  <pic:blipFill>
                    <a:blip r:embed="rId106"/>
                    <a:stretch>
                      <a:fillRect/>
                    </a:stretch>
                  </pic:blipFill>
                  <pic:spPr>
                    <a:xfrm>
                      <a:off x="0" y="0"/>
                      <a:ext cx="1914525" cy="115189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求每只碗里应放多少个球，要先求出一共有多少个碗，和在这些碗中一共放了多少个球。由于表15-1中把碗的只数排列在前一竖行，把球的个数排列在另一竖行，所以只要看着表15-1中竖着排列的碗的只数和球的个数，便可算出碗的总数和玻璃球的总数，从而使问题得以解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（51+75+24）÷（3+5+2）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=150÷10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答：平均每只碗里应放15个玻璃球。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例2</w:t>
      </w:r>
      <w:r>
        <w:rPr>
          <w:rFonts w:ascii="宋体" w:hAnsi="宋体" w:cs="宋体"/>
          <w:kern w:val="0"/>
          <w:sz w:val="24"/>
        </w:rPr>
        <w:t xml:space="preserve"> 荒地村砂场用3辆汽车往火车站运送砂子，5天运了180吨。照这样计算，用4辆同样的汽车15天可以运送多少吨砂子？（适于四年级程度）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解：摘录题中条件，排列成表15-2。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"http://www.sumir.cn/image/173.gif"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922780" cy="943610"/>
            <wp:effectExtent l="0" t="0" r="0" b="0"/>
            <wp:docPr id="181" name="图片 173" descr="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73" descr="173"/>
                    <pic:cNvPicPr>
                      <a:picLocks noChangeAspect="1"/>
                    </pic:cNvPicPr>
                  </pic:nvPicPr>
                  <pic:blipFill>
                    <a:blip r:embed="rId107"/>
                    <a:stretch>
                      <a:fillRect/>
                    </a:stretch>
                  </pic:blipFill>
                  <pic:spPr>
                    <a:xfrm>
                      <a:off x="0" y="0"/>
                      <a:ext cx="1922780" cy="94361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的要点是先求出单位数量。表15-2中，由于汽车的辆数、运送的天数和吨数这三个直接相关联的数量排在同一横行，因此便于想到，180÷5得到3辆车1天运多少吨，180÷5÷3就得到一辆车一天运多少吨；接着便可想到求出4辆车1天运多少吨，15天运多少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求4辆车15天运送多少吨砂子的方法是：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180÷5÷3×4×15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=12×4×15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=720（吨）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例3</w:t>
      </w:r>
      <w:r>
        <w:rPr>
          <w:rFonts w:ascii="宋体" w:hAnsi="宋体" w:cs="宋体"/>
          <w:kern w:val="0"/>
          <w:sz w:val="24"/>
        </w:rPr>
        <w:t xml:space="preserve"> 甲校买8个排球，5个篮球，共用415元，乙校买同样的4个排球、5个篮球，共用295元。求买一个排球需要多少钱？（适于四年级程度）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解：摘录题中条件，排列成表15-3。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"http://www.sumir.cn/image/174.gif"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3505835" cy="943610"/>
            <wp:effectExtent l="0" t="0" r="0" b="0"/>
            <wp:docPr id="182" name="图片 174" descr="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74" descr="174"/>
                    <pic:cNvPicPr>
                      <a:picLocks noChangeAspect="1"/>
                    </pic:cNvPicPr>
                  </pic:nvPicPr>
                  <pic:blipFill>
                    <a:blip r:embed="rId108"/>
                    <a:stretch>
                      <a:fillRect/>
                    </a:stretch>
                  </pic:blipFill>
                  <pic:spPr>
                    <a:xfrm>
                      <a:off x="0" y="0"/>
                      <a:ext cx="3505835" cy="94361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从表15-3可以看出，甲、乙二校所买篮球的个数一样多，甲校比乙校多用钱：</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415-295=120（元）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甲校比乙校多买排球数是：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8-4=4（个）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所以，每个排球的卖价是：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120÷4=30（元）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例4</w:t>
      </w:r>
      <w:r>
        <w:rPr>
          <w:rFonts w:ascii="宋体" w:hAnsi="宋体" w:cs="宋体"/>
          <w:kern w:val="0"/>
          <w:sz w:val="24"/>
        </w:rPr>
        <w:t xml:space="preserve"> 要把卖5角钱500克的红辣椒和卖3角5分钱500克的青辣椒混合起来，卖4角1分钱500克，应按怎样的比例混合，卖主和顾客才都不吃亏？（适于六年级程度）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解：摘录题中条件，排列成表15-4（为便于计算，表中钱数都以“分”为单位）。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"http://www.sumir.cn/image/175.gif"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4076700" cy="943610"/>
            <wp:effectExtent l="0" t="0" r="0" b="0"/>
            <wp:docPr id="183" name="图片 175" descr="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75" descr="175"/>
                    <pic:cNvPicPr>
                      <a:picLocks noChangeAspect="1"/>
                    </pic:cNvPicPr>
                  </pic:nvPicPr>
                  <pic:blipFill>
                    <a:blip r:embed="rId109"/>
                    <a:stretch>
                      <a:fillRect/>
                    </a:stretch>
                  </pic:blipFill>
                  <pic:spPr>
                    <a:xfrm>
                      <a:off x="0" y="0"/>
                      <a:ext cx="4076700" cy="94361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要使卖主与买主都不吃亏，就要使红辣椒损失的钱数与青辣椒多收入的钱数一样多。由表15-4可看出，当红辣椒损失18分，青辣椒多收入18分时，恰好达到要求。</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因为每500克红辣椒与青辣椒混合时，红辣椒要少卖9分钱，当损失18分时，则有500×2克红辣椒；同理，青辣椒与红辣椒混合时，每500克青辣椒要多卖6分钱，要多卖18分时，就要有3个500克才行，即500×3克青辣椒。</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所以，红辣椒与青辣椒混合的比应是：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500×2∶500×3=2∶3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例5</w:t>
      </w:r>
      <w:r>
        <w:rPr>
          <w:rFonts w:ascii="宋体" w:hAnsi="宋体" w:cs="宋体"/>
          <w:kern w:val="0"/>
          <w:sz w:val="24"/>
        </w:rPr>
        <w:t xml:space="preserve"> 甲种酒每500克卖1元4角4分，乙种酒每500克卖1元2角，丙种酒每500克卖9角6分。现在要把三种酒混合成每500克卖1元1角4分的酒，其中乙种酒与丙种酒的比是3∶2。求混合酒中三种酒的重量比。（适于六年级程度）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解：设混合酒中甲种酒占的份数是x，为便于计算题中钱数都以“分”为单位。摘录题中条件，排列成表15-5。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"http://www.sumir.cn/image/176.gif"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4762500" cy="1094740"/>
            <wp:effectExtent l="0" t="0" r="0" b="0"/>
            <wp:docPr id="184" name="图片 176" descr="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76" descr="176"/>
                    <pic:cNvPicPr>
                      <a:picLocks noChangeAspect="1"/>
                    </pic:cNvPicPr>
                  </pic:nvPicPr>
                  <pic:blipFill>
                    <a:blip r:embed="rId110"/>
                    <a:stretch>
                      <a:fillRect/>
                    </a:stretch>
                  </pic:blipFill>
                  <pic:spPr>
                    <a:xfrm>
                      <a:off x="0" y="0"/>
                      <a:ext cx="4762500" cy="109474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从表15-5可以看出，当三种酒的混合比是x∶3∶2，混合酒的价钱是114分时，混合酒中每500克甲种酒要损失（少卖）30分钱，每500克乙种酒要损失6分钱，而每500克丙种酒要收益（多卖）18分钱。</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当乙、丙两种酒的混合比是3∶2时，假设乙、丙两种酒分别是1.5千克、1千克，则这两种酒的混合液可以多卖钱：</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18×2-6×3=18（分）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当三种酒按x∶3∶2的比例混合时，收益的18分钱应与甲种酒的损失抵消。因为三种酒混合时，每500克甲种酒损失30分，所以18分是30分的几分之几，甲种酒在三种酒的混合液中就占500克的几分之几：</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"http://www.sumir.cn/image/177.gif"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866775"/>
            <wp:effectExtent l="0" t="0" r="0" b="9525"/>
            <wp:docPr id="185" name="图片 177" descr="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77" descr="177"/>
                    <pic:cNvPicPr>
                      <a:picLocks noChangeAspect="1"/>
                    </pic:cNvPicPr>
                  </pic:nvPicPr>
                  <pic:blipFill>
                    <a:blip r:embed="rId111"/>
                    <a:stretch>
                      <a:fillRect/>
                    </a:stretch>
                  </pic:blipFill>
                  <pic:spPr>
                    <a:xfrm>
                      <a:off x="0" y="0"/>
                      <a:ext cx="4762500" cy="8667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"http://www.sumir.cn/image/178.gif"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456690" cy="389255"/>
            <wp:effectExtent l="0" t="0" r="10160" b="11430"/>
            <wp:docPr id="186" name="图片 178" descr="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78" descr="178"/>
                    <pic:cNvPicPr>
                      <a:picLocks noChangeAspect="1"/>
                    </pic:cNvPicPr>
                  </pic:nvPicPr>
                  <pic:blipFill>
                    <a:blip r:embed="rId112"/>
                    <a:stretch>
                      <a:fillRect/>
                    </a:stretch>
                  </pic:blipFill>
                  <pic:spPr>
                    <a:xfrm>
                      <a:off x="0" y="0"/>
                      <a:ext cx="145669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答：混合酒中三种酒的重量比是3∶15∶10。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（二）通过列表暴露题目的中间问题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解答复合应用题的关键，是找出解答最后问题所需要的中间问题（隐藏量），应用题的步骤越多，需要找出的中间问题就越多，解答的过程就越复杂。</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用列表法解应用题时，由于题中数量是按“同事横对，同名竖对”的规律排列在表中，所以便于思考求最后的问题需要哪些数量，这些数量中哪些是已知的、哪些是未知的中间问题。同时也便于思考怎样求出中间问题，并在必要时把求中间问题的算式写在表中。这样，中间问题便暴露于表格中，和已知数处于平等的地位，从而排除了思维道路上的障碍，减轻了解题的难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张老师买了2千克苹果，3千克梨，共用5元钱。王老师买的苹果是张老师的2倍，买的梨是张老师的3倍，比张老师多用6.8元。问每一千克苹果、每一千克梨的价钱各是多少元？（适于五年级程度）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解：摘录题中条件，排列成表15-6。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-6中，由于张老师买的苹果是2千克、梨是3千克，共用5元钱，都已写在表中，因此很容易在表中写出王老师买的苹果是2×2千克，王老师买的苹果恰好是张老师的2倍，也很容易写出王老师买的梨是3×3千克，王老师买的梨比张老师的2倍多3×（3-2）千克，即多3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"http://www.sumir.cn/image/179.gif"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4646930" cy="1151890"/>
            <wp:effectExtent l="0" t="0" r="0" b="0"/>
            <wp:docPr id="187" name="图片 179" descr="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79" descr="179"/>
                    <pic:cNvPicPr>
                      <a:picLocks noChangeAspect="1"/>
                    </pic:cNvPicPr>
                  </pic:nvPicPr>
                  <pic:blipFill>
                    <a:blip r:embed="rId113"/>
                    <a:stretch>
                      <a:fillRect/>
                    </a:stretch>
                  </pic:blipFill>
                  <pic:spPr>
                    <a:xfrm>
                      <a:off x="0" y="0"/>
                      <a:ext cx="4646930" cy="115189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王老师共用钱（5+6.8）元，王老师买水果用的钱比张老师买水果用的钱的2倍多：</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（5+6.8）-5×2=1.8（元）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这1.8元就是买3千克梨用的钱，所以1千克梨的价钱是：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1.8÷3=0.6（元）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1千克苹果的价钱是：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（5-0.6×3）÷2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=（5-1.8）÷2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=1.6（元）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 xml:space="preserve"> 有甲、乙、丙三桶油，先取出甲桶油的一半，平均倒在乙、丙两桶中；再取出乙桶油的一半，平均倒在甲、丙两桶中；最后取出丙桶油的一半，平均倒在甲、乙两桶中。这时3桶油正好都是16千克。问原来每桶中各有油多少千克？（适于高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解：此题的中间量比较多，需要从题中最后的结果逐步往前推理，把推出的结果写在表中，就能求出原来每桶各有多少千克油。看表15-7。</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表15-7</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"http://www.sumir.cn/image/180.gif"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2515235" cy="1363345"/>
            <wp:effectExtent l="0" t="0" r="0" b="0"/>
            <wp:docPr id="188" name="图片 180" descr="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0" descr="180"/>
                    <pic:cNvPicPr>
                      <a:picLocks noChangeAspect="1"/>
                    </pic:cNvPicPr>
                  </pic:nvPicPr>
                  <pic:blipFill>
                    <a:blip r:embed="rId114"/>
                    <a:stretch>
                      <a:fillRect/>
                    </a:stretch>
                  </pic:blipFill>
                  <pic:spPr>
                    <a:xfrm>
                      <a:off x="0" y="0"/>
                      <a:ext cx="2515235" cy="1363345"/>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（1）由于最后取出丙桶油的一半，平均倒在甲、乙两桶中，3桶油正好都是16千克，因此在表15-7中，横向写上甲、乙、丙三桶油都是16千克。而在丙桶未向甲、乙两桶倒油之前，丙桶中有油：</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16×2=32（千克）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丙桶油的一半是16千克，把这16千克平均倒在甲乙两桶中时，倒入每一桶的油是：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16÷2=8（千克）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所以，在丙桶未向甲、乙两桶倒油时，即“再取出乙桶油的一半，平均倒在甲、丙两桶中”后，甲、乙两桶中分别有油8千克。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在表15-7中，乙倒完后一栏的后面横向写上甲、乙、丙三桶分别有油8千克、8千克、32千克。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（2）根据取出乙桶油的一半平均倒在甲、丙两桶中后，乙桶中还剩8千克油，甲桶中有油8千克，丙桶中有油32千克，可以推出原来乙桶中有油16千克，乙桶油的一半是：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16÷2=8（千克）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8千克的一半是4千克。所以，在乙桶未向甲、丙两桶倒油之前，即“取出甲桶油的一半，平均倒在乙、丙两桶中”后，甲桶中有油：</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8-4=4（千克）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丙桶中有油：</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32-4=28（千克）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在表15-7中，甲倒完后一栏的后面横向写上甲、乙、丙三桶分别有油：4千克、16千克、28千克。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（3）由“取出甲桶油的一半，平均倒在乙、丙两桶中”之后，甲桶中还剩下4千克油，可以推出甲桶原来有油：</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4×2=8（千克）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8千克的一半是4千克，4千克的一半是2千克。由甲桶向乙、丙两桶倒完油后，乙、丙两桶分别有油16千克，28千克，由此可推出乙、丙两桶原来分别有油：</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16-2=14（千克）</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28-2=26（千克）</w:t>
      </w:r>
    </w:p>
    <w:p>
      <w:r>
        <w:rPr>
          <w:rFonts w:ascii="宋体" w:hAnsi="宋体" w:cs="宋体"/>
          <w:kern w:val="0"/>
          <w:sz w:val="24"/>
        </w:rPr>
        <w:t>答略。</w:t>
      </w:r>
    </w:p>
    <w:p>
      <w:pPr>
        <w:rPr>
          <w:rFonts w:hint="eastAsia"/>
        </w:rPr>
      </w:pP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十六</w:t>
      </w:r>
      <w:r>
        <w:rPr>
          <w:rFonts w:hint="eastAsia" w:ascii="宋体" w:hAnsi="宋体" w:cs="宋体"/>
          <w:b/>
          <w:bCs/>
          <w:kern w:val="0"/>
          <w:sz w:val="30"/>
          <w:szCs w:val="30"/>
        </w:rPr>
        <w:t xml:space="preserve">讲   </w:t>
      </w:r>
      <w:r>
        <w:rPr>
          <w:rFonts w:ascii="宋体" w:hAnsi="宋体" w:cs="宋体"/>
          <w:b/>
          <w:bCs/>
          <w:kern w:val="0"/>
          <w:sz w:val="30"/>
          <w:szCs w:val="30"/>
        </w:rPr>
        <w:t>倍比法</w:t>
      </w:r>
    </w:p>
    <w:p>
      <w:pPr>
        <w:widowControl/>
        <w:wordWrap w:val="0"/>
        <w:jc w:val="left"/>
        <w:rPr>
          <w:rFonts w:ascii="宋体" w:hAnsi="宋体" w:cs="宋体"/>
          <w:kern w:val="0"/>
          <w:sz w:val="20"/>
          <w:szCs w:val="20"/>
        </w:rPr>
      </w:pPr>
      <w:r>
        <w:rPr>
          <w:rFonts w:ascii="宋体" w:hAnsi="宋体" w:cs="宋体"/>
          <w:kern w:val="0"/>
          <w:sz w:val="24"/>
        </w:rPr>
        <w:t>解应用题时，先求出题中两个对应的同类数量的倍数，再通过“倍数”去求未知数，这种解题的方法称为倍比法。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（一）用倍比法解归一问题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可以用倍比法解答的应用题一般都可以用归一法来解（除不尽时，可以用分数、小数来表示），但用倍比法解答要比用归一法简便。实际上，倍比法是归一法的特殊形式。为计算方便，在整数范围内，如果用归一法除不尽时，可以考虑用倍比法来解。反之，运用倍比法除不尽时，也可以考虑改用归一法来解。要根据题目中的具体条件，选择最佳解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一台拖拉机3天耕地175亩。照这样计算，这台拖拉机15天可以耕地多少亩？（适于三年级程度）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这道题实质上是归一问题。要求15天耕地多少亩，只要先求出每天耕地多少亩就行了。但175不能被3整除，所以在整数范围内此题不便用归一法来解。因题目中的同一类数量（两个天数）之间成倍数关系（15天是3天的5倍），并且拖拉机的工作效率又相同，所以另一类量（两个耕地亩数）之间也必然有相同的倍数关系（15天耕地亩数也应是3天耕地亩数的5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先求15天是3天的几倍：</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15÷3=5（倍）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再求175亩的5倍是多少亩：</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175×5=875（亩）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175×（15÷3）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＝175×5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＝875（亩）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答：15天可以耕地875亩。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例2</w:t>
      </w:r>
      <w:r>
        <w:rPr>
          <w:rFonts w:ascii="宋体" w:hAnsi="宋体" w:cs="宋体"/>
          <w:kern w:val="0"/>
          <w:sz w:val="24"/>
        </w:rPr>
        <w:t xml:space="preserve"> 3台拖拉机一天耕地40亩。要把160亩地在一天内耕完，需要多少台同样的拖拉机？（适于三年级程度）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解：先求出160亩是40亩的几倍：</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160÷40=4（倍）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再求耕160亩地需要多少台同样的拖拉机：</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3×4=12（台）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3×（160÷40）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=12（台）</w:t>
      </w:r>
      <w:r>
        <w:rPr>
          <w:rFonts w:ascii="宋体" w:hAnsi="宋体" w:cs="宋体"/>
          <w:b/>
          <w:bCs/>
          <w:kern w:val="0"/>
          <w:sz w:val="24"/>
        </w:rPr>
        <w:t>例3</w:t>
      </w:r>
      <w:r>
        <w:rPr>
          <w:rFonts w:ascii="宋体" w:hAnsi="宋体" w:cs="宋体"/>
          <w:kern w:val="0"/>
          <w:sz w:val="24"/>
        </w:rPr>
        <w:t xml:space="preserve"> 工厂运来52吨煤，先用其中的13吨炼出9750千克焦炭。照这样计算，剩下的煤可以炼出多少千克焦炭？（适于四年级程度）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用归一法解：先求出每吨煤可炼出多少千克焦炭，再求出剩下的煤可以炼多少千克焦炭：</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9750÷13×（52-13）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=750×39</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=29250（千克）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用倍比法解：先求出52吨里有几个13吨，然后去掉已炼的一个13吨，得：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9750×（52÷13-1）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=29250（千克）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例4</w:t>
      </w:r>
      <w:r>
        <w:rPr>
          <w:rFonts w:ascii="宋体" w:hAnsi="宋体" w:cs="宋体"/>
          <w:kern w:val="0"/>
          <w:sz w:val="24"/>
        </w:rPr>
        <w:t xml:space="preserve"> 某粮食加工厂，3台磨粉机6小时磨小麦1620千克。照这样计算，5台磨粉机8小时可以磨小麦多少千克？（适于五年级程度）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用归一法解：</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1620÷3÷6×5×8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=540÷6×5×8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=90×5×8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=3600（千克）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倍比法解：把一台磨粉机工作1小时看作一个新的量--1台小时，3台磨粉机工作6小时，就是3×6台小时，5台磨粉机工作8小时，就是5×8台小时。只要求出5×8台小时是3×6台小时的几倍，那么5台磨粉机8小时磨的小麦就是1620千克小麦的几倍。</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"http://www.sumir.cn/image/181.gif"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752600" cy="770890"/>
            <wp:effectExtent l="0" t="0" r="0" b="10160"/>
            <wp:docPr id="189" name="图片 181" descr="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81" descr="181"/>
                    <pic:cNvPicPr>
                      <a:picLocks noChangeAspect="1"/>
                    </pic:cNvPicPr>
                  </pic:nvPicPr>
                  <pic:blipFill>
                    <a:blip r:embed="rId115"/>
                    <a:stretch>
                      <a:fillRect/>
                    </a:stretch>
                  </pic:blipFill>
                  <pic:spPr>
                    <a:xfrm>
                      <a:off x="0" y="0"/>
                      <a:ext cx="1752600" cy="77089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例5</w:t>
      </w:r>
      <w:r>
        <w:rPr>
          <w:rFonts w:ascii="宋体" w:hAnsi="宋体" w:cs="宋体"/>
          <w:kern w:val="0"/>
          <w:sz w:val="24"/>
        </w:rPr>
        <w:t xml:space="preserve"> 甲、乙两辆车分别从东、西两城同时相对开出，4小时后相遇，相遇后甲车再经过2小时到达西城。求乙车再经过几小时可以到达东城？（适于五年级程度）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解：用图16-1表示题中的数量关系。</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"http://www.sumir.cn/image/182.gif"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999615" cy="839470"/>
            <wp:effectExtent l="0" t="0" r="635" b="17780"/>
            <wp:docPr id="190" name="图片 182" descr="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82" descr="182"/>
                    <pic:cNvPicPr>
                      <a:picLocks noChangeAspect="1"/>
                    </pic:cNvPicPr>
                  </pic:nvPicPr>
                  <pic:blipFill>
                    <a:blip r:embed="rId116"/>
                    <a:stretch>
                      <a:fillRect/>
                    </a:stretch>
                  </pic:blipFill>
                  <pic:spPr>
                    <a:xfrm>
                      <a:off x="0" y="0"/>
                      <a:ext cx="1999615" cy="83947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看图16-1中两车相遇点右侧的路程，甲、乙所走的路程一样长。但走这段路，甲用了2小时，乙却用了4小时。就是说，走同样的路程时，乙用的时间是甲的4÷2=2倍。再看相遇点左侧的路程，甲走这段路程用了4小时，因为走同样长的路程时乙用的时间是甲的2倍，所以，乙由相遇点到达东城的时间是4小时的2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4×（4÷2）=8（小时）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答：乙车再过8小时可以到达东城。</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（二）用倍比法解工程问题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用倍比法解工程问题，不用设总工作量为“1”，学生较易理解，尤其是解某些较复杂的工程问题，用倍比法解比较简捷。</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一项工程，由甲工程队修建，需要20天完成；由乙工程队修建，需要30天完成。两队合修需要多少天完成？（适于六年级程度）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解：因为甲工程队修建20天的工作量相当于乙工程队修建30天的工作</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894080"/>
            <wp:effectExtent l="0" t="0" r="0" b="1270"/>
            <wp:docPr id="191" name="图片 183" descr="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83" descr="183"/>
                    <pic:cNvPicPr>
                      <a:picLocks noChangeAspect="1"/>
                    </pic:cNvPicPr>
                  </pic:nvPicPr>
                  <pic:blipFill>
                    <a:blip r:embed="rId117"/>
                    <a:stretch>
                      <a:fillRect/>
                    </a:stretch>
                  </pic:blipFill>
                  <pic:spPr>
                    <a:xfrm>
                      <a:off x="0" y="0"/>
                      <a:ext cx="4762500" cy="89408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143635" cy="924560"/>
            <wp:effectExtent l="0" t="0" r="0" b="8255"/>
            <wp:docPr id="192" name="图片 184" descr="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84" descr="184"/>
                    <pic:cNvPicPr>
                      <a:picLocks noChangeAspect="1"/>
                    </pic:cNvPicPr>
                  </pic:nvPicPr>
                  <pic:blipFill>
                    <a:blip r:embed="rId118"/>
                    <a:stretch>
                      <a:fillRect/>
                    </a:stretch>
                  </pic:blipFill>
                  <pic:spPr>
                    <a:xfrm>
                      <a:off x="0" y="0"/>
                      <a:ext cx="1143635" cy="92456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在把乙队30天的工作量看作总工作量时，乙队一天修的工作量是1，则</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504055" cy="1475740"/>
            <wp:effectExtent l="0" t="0" r="0" b="10160"/>
            <wp:docPr id="193" name="图片 185" descr="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85" descr="185"/>
                    <pic:cNvPicPr>
                      <a:picLocks noChangeAspect="1"/>
                    </pic:cNvPicPr>
                  </pic:nvPicPr>
                  <pic:blipFill>
                    <a:blip r:embed="rId119"/>
                    <a:stretch>
                      <a:fillRect/>
                    </a:stretch>
                  </pic:blipFill>
                  <pic:spPr>
                    <a:xfrm>
                      <a:off x="0" y="0"/>
                      <a:ext cx="4504055" cy="14757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 xml:space="preserve"> 一件工作单独由一个人完成，甲要用8小时，乙要用12小时。若甲先单独做5小时，剩下的由乙单独做完，则乙需要做多少小时？（适于六年级程度）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解：因为甲8小时的工作量相当于乙12小时的工作量，所以，甲1小时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704850"/>
            <wp:effectExtent l="0" t="0" r="0" b="0"/>
            <wp:docPr id="194" name="图片 186" descr="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86" descr="186"/>
                    <pic:cNvPicPr>
                      <a:picLocks noChangeAspect="1"/>
                    </pic:cNvPicPr>
                  </pic:nvPicPr>
                  <pic:blipFill>
                    <a:blip r:embed="rId120"/>
                    <a:stretch>
                      <a:fillRect/>
                    </a:stretch>
                  </pic:blipFill>
                  <pic:spPr>
                    <a:xfrm>
                      <a:off x="0" y="0"/>
                      <a:ext cx="4762500" cy="7048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作量，剩下的便是乙单独做完这项工作所需要的时间：</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001395" cy="1105535"/>
            <wp:effectExtent l="0" t="0" r="0" b="18415"/>
            <wp:docPr id="195" name="图片 187" descr="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87" descr="187"/>
                    <pic:cNvPicPr>
                      <a:picLocks noChangeAspect="1"/>
                    </pic:cNvPicPr>
                  </pic:nvPicPr>
                  <pic:blipFill>
                    <a:blip r:embed="rId121"/>
                    <a:stretch>
                      <a:fillRect/>
                    </a:stretch>
                  </pic:blipFill>
                  <pic:spPr>
                    <a:xfrm>
                      <a:off x="0" y="0"/>
                      <a:ext cx="1001395" cy="110553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在把甲8小时的工作量看作工作总量时，甲1小时的工作量是1，则乙</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713105"/>
            <wp:effectExtent l="0" t="0" r="0" b="10795"/>
            <wp:docPr id="196" name="图片 188" descr="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88" descr="188"/>
                    <pic:cNvPicPr>
                      <a:picLocks noChangeAspect="1"/>
                    </pic:cNvPicPr>
                  </pic:nvPicPr>
                  <pic:blipFill>
                    <a:blip r:embed="rId122"/>
                    <a:stretch>
                      <a:fillRect/>
                    </a:stretch>
                  </pic:blipFill>
                  <pic:spPr>
                    <a:xfrm>
                      <a:off x="0" y="0"/>
                      <a:ext cx="4762500" cy="71310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"http://www.sumir.cn/image/189.gif"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036955" cy="1475740"/>
            <wp:effectExtent l="0" t="0" r="10795" b="10160"/>
            <wp:docPr id="197" name="图片 189" descr="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89" descr="189"/>
                    <pic:cNvPicPr>
                      <a:picLocks noChangeAspect="1"/>
                    </pic:cNvPicPr>
                  </pic:nvPicPr>
                  <pic:blipFill>
                    <a:blip r:embed="rId123"/>
                    <a:stretch>
                      <a:fillRect/>
                    </a:stretch>
                  </pic:blipFill>
                  <pic:spPr>
                    <a:xfrm>
                      <a:off x="0" y="0"/>
                      <a:ext cx="1036955" cy="14757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某工程由甲、乙两队合做12天完成，现在两队合做4天后，余下的再由甲队单独做10天可以完成。问甲队单独完成这项工程需要多少天？（适于六年级程度）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解：甲、乙两队合做4天后，再共同完成剩下的工作量，需要的天数是12-4=8（天）。这8天的工作量是甲、乙需合做8天才能完成的工作量。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这8天的工作量，甲单独做10天完成，就是说，甲、乙合做1天的工作</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704850"/>
            <wp:effectExtent l="0" t="0" r="0" b="0"/>
            <wp:docPr id="198" name="图片 190" descr="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0" descr="190"/>
                    <pic:cNvPicPr>
                      <a:picLocks noChangeAspect="1"/>
                    </pic:cNvPicPr>
                  </pic:nvPicPr>
                  <pic:blipFill>
                    <a:blip r:embed="rId124"/>
                    <a:stretch>
                      <a:fillRect/>
                    </a:stretch>
                  </pic:blipFill>
                  <pic:spPr>
                    <a:xfrm>
                      <a:off x="0" y="0"/>
                      <a:ext cx="4762500" cy="7048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（天），再加上后来甲单独工作的10天，便可得到甲队单独完成这项工程需要的天数：</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"http://www.sumir.cn/image/191.gif"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982345" cy="762635"/>
            <wp:effectExtent l="0" t="0" r="8255" b="18415"/>
            <wp:docPr id="199" name="图片 191" descr="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91" descr="191"/>
                    <pic:cNvPicPr>
                      <a:picLocks noChangeAspect="1"/>
                    </pic:cNvPicPr>
                  </pic:nvPicPr>
                  <pic:blipFill>
                    <a:blip r:embed="rId125"/>
                    <a:stretch>
                      <a:fillRect/>
                    </a:stretch>
                  </pic:blipFill>
                  <pic:spPr>
                    <a:xfrm>
                      <a:off x="0" y="0"/>
                      <a:ext cx="982345" cy="76263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一项工程，甲单独做10天完成，乙单独做15天完成。现在先由乙队做若干天后，甲再参加，4天就做完了。那么乙先单独做了多少天？（适于六年级程度）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解：因为这项工程，甲单独做10天完成，而甲只做了4天，所以10-4=6（天），这6天的工作量是由乙做的。而乙1天的工作量是甲1天工作量的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361950"/>
            <wp:effectExtent l="0" t="0" r="0" b="0"/>
            <wp:docPr id="200" name="图片 192" descr="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192" descr="192"/>
                    <pic:cNvPicPr>
                      <a:picLocks noChangeAspect="1"/>
                    </pic:cNvPicPr>
                  </pic:nvPicPr>
                  <pic:blipFill>
                    <a:blip r:embed="rId126"/>
                    <a:stretch>
                      <a:fillRect/>
                    </a:stretch>
                  </pic:blipFill>
                  <pic:spPr>
                    <a:xfrm>
                      <a:off x="0" y="0"/>
                      <a:ext cx="4762500" cy="3619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去掉乙后来与甲合做的4天，便得到乙先头单独做的天数：</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209675" cy="1113790"/>
            <wp:effectExtent l="0" t="0" r="9525" b="10160"/>
            <wp:docPr id="201" name="图片 193" descr="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193" descr="193"/>
                    <pic:cNvPicPr>
                      <a:picLocks noChangeAspect="1"/>
                    </pic:cNvPicPr>
                  </pic:nvPicPr>
                  <pic:blipFill>
                    <a:blip r:embed="rId127"/>
                    <a:stretch>
                      <a:fillRect/>
                    </a:stretch>
                  </pic:blipFill>
                  <pic:spPr>
                    <a:xfrm>
                      <a:off x="0" y="0"/>
                      <a:ext cx="1209675" cy="111379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例5 </w:t>
      </w:r>
      <w:r>
        <w:rPr>
          <w:rFonts w:ascii="宋体" w:hAnsi="宋体" w:cs="宋体"/>
          <w:kern w:val="0"/>
          <w:sz w:val="24"/>
        </w:rPr>
        <w:t>甲、乙两人同做一件工作，甲做4天的工作量，等于乙做3天的工作量，若由甲单独做这项工作需要12天完成。现在甲、乙两人合做4天后，剩下的工作由乙单独做需要几天完成？（适于六年级程度）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866775"/>
            <wp:effectExtent l="0" t="0" r="0" b="9525"/>
            <wp:docPr id="202" name="图片 194" descr="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194" descr="194"/>
                    <pic:cNvPicPr>
                      <a:picLocks noChangeAspect="1"/>
                    </pic:cNvPicPr>
                  </pic:nvPicPr>
                  <pic:blipFill>
                    <a:blip r:embed="rId128"/>
                    <a:stretch>
                      <a:fillRect/>
                    </a:stretch>
                  </pic:blipFill>
                  <pic:spPr>
                    <a:xfrm>
                      <a:off x="0" y="0"/>
                      <a:ext cx="4762500" cy="8667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把甲单独做12天完成的工作量看作工作总量，从工作总量中减去甲、乙合做的工作量，剩下的就是乙单独做的工作量。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再把剩下的工作量除以乙1天的工作量，即得到剩下的工作由乙单独做需要几天完成。</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706245" cy="751840"/>
            <wp:effectExtent l="0" t="0" r="0" b="10795"/>
            <wp:docPr id="203" name="图片 195" descr="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195" descr="195"/>
                    <pic:cNvPicPr>
                      <a:picLocks noChangeAspect="1"/>
                    </pic:cNvPicPr>
                  </pic:nvPicPr>
                  <pic:blipFill>
                    <a:blip r:embed="rId129"/>
                    <a:stretch>
                      <a:fillRect/>
                    </a:stretch>
                  </pic:blipFill>
                  <pic:spPr>
                    <a:xfrm>
                      <a:off x="0" y="0"/>
                      <a:ext cx="1706245" cy="7518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982345" cy="924560"/>
            <wp:effectExtent l="0" t="0" r="0" b="8255"/>
            <wp:docPr id="204" name="图片 196" descr="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196" descr="196"/>
                    <pic:cNvPicPr>
                      <a:picLocks noChangeAspect="1"/>
                    </pic:cNvPicPr>
                  </pic:nvPicPr>
                  <pic:blipFill>
                    <a:blip r:embed="rId130"/>
                    <a:stretch>
                      <a:fillRect/>
                    </a:stretch>
                  </pic:blipFill>
                  <pic:spPr>
                    <a:xfrm>
                      <a:off x="0" y="0"/>
                      <a:ext cx="982345" cy="92456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p>
    <w:p>
      <w:pPr>
        <w:rPr>
          <w:rFonts w:hint="eastAsia"/>
        </w:rPr>
      </w:pPr>
      <w:r>
        <w:rPr>
          <w:rFonts w:ascii="宋体" w:hAnsi="宋体" w:cs="宋体"/>
          <w:kern w:val="0"/>
          <w:sz w:val="24"/>
        </w:rPr>
        <w:t>答略。</w:t>
      </w:r>
    </w:p>
    <w:p>
      <w:pPr>
        <w:rPr>
          <w:rFonts w:hint="eastAsia"/>
        </w:rPr>
      </w:pPr>
    </w:p>
    <w:p>
      <w:pPr>
        <w:rPr>
          <w:rFonts w:hint="eastAsia"/>
        </w:rPr>
      </w:pPr>
    </w:p>
    <w:p>
      <w:pPr>
        <w:rPr>
          <w:rFonts w:hint="eastAsia"/>
        </w:rPr>
      </w:pPr>
    </w:p>
    <w:p>
      <w:pPr>
        <w:rPr>
          <w:rFonts w:hint="eastAsia"/>
        </w:rPr>
      </w:pPr>
    </w:p>
    <w:p>
      <w:pPr>
        <w:widowControl/>
        <w:spacing w:before="100" w:beforeAutospacing="1" w:after="100" w:afterAutospacing="1"/>
        <w:ind w:firstLine="480"/>
        <w:jc w:val="center"/>
        <w:rPr>
          <w:rFonts w:hint="eastAsia" w:ascii="宋体" w:hAnsi="宋体" w:cs="宋体"/>
          <w:kern w:val="0"/>
          <w:sz w:val="24"/>
        </w:rPr>
      </w:pPr>
      <w:r>
        <w:rPr>
          <w:rFonts w:hint="eastAsia" w:ascii="宋体" w:hAnsi="宋体" w:cs="宋体"/>
          <w:b/>
          <w:bCs/>
          <w:kern w:val="0"/>
          <w:sz w:val="30"/>
          <w:szCs w:val="30"/>
        </w:rPr>
        <w:t>第</w:t>
      </w:r>
      <w:r>
        <w:rPr>
          <w:rFonts w:ascii="宋体" w:hAnsi="宋体" w:cs="宋体"/>
          <w:b/>
          <w:bCs/>
          <w:kern w:val="0"/>
          <w:sz w:val="30"/>
          <w:szCs w:val="30"/>
        </w:rPr>
        <w:t>十七</w:t>
      </w:r>
      <w:r>
        <w:rPr>
          <w:rFonts w:hint="eastAsia" w:ascii="宋体" w:hAnsi="宋体" w:cs="宋体"/>
          <w:b/>
          <w:bCs/>
          <w:kern w:val="0"/>
          <w:sz w:val="30"/>
          <w:szCs w:val="30"/>
        </w:rPr>
        <w:t xml:space="preserve">讲  </w:t>
      </w:r>
      <w:r>
        <w:rPr>
          <w:rFonts w:ascii="宋体" w:hAnsi="宋体" w:cs="宋体"/>
          <w:b/>
          <w:bCs/>
          <w:kern w:val="0"/>
          <w:sz w:val="30"/>
          <w:szCs w:val="30"/>
        </w:rPr>
        <w:t>逆推法</w:t>
      </w:r>
    </w:p>
    <w:p>
      <w:pPr>
        <w:widowControl/>
        <w:wordWrap w:val="0"/>
        <w:jc w:val="left"/>
        <w:rPr>
          <w:rFonts w:ascii="宋体" w:hAnsi="宋体" w:cs="宋体"/>
          <w:kern w:val="0"/>
          <w:sz w:val="20"/>
          <w:szCs w:val="20"/>
        </w:rPr>
      </w:pPr>
      <w:r>
        <w:rPr>
          <w:rFonts w:ascii="宋体" w:hAnsi="宋体" w:cs="宋体"/>
          <w:kern w:val="0"/>
          <w:sz w:val="24"/>
        </w:rPr>
        <w:t>小朋友在玩“迷宫”游戏时，在纵横交错的道路中常常找不到出口。有些聪明的小朋友，反其道而行之，从出口倒回去找入口，然后再沿着自己走过的路返回来。由于从出口返回时，途径单一，很快就会找到入口，然后再由原路退回，走出“迷宫”自然就不难了。</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解应用题也是这样，有些应用题用顺向推理的方法很难解答，如果从问题的结果出发，从后往前逐步推理，问题就很容易得到解决了。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这种从条件或问题反过去想而寻求解题途径的方法，叫做逆推法。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用逆推法解应用题列算式时，经常要根据加减互逆，乘除互逆的关系，把原题中的加用减算，减用加算；把原题中的乘用除算，除用乘算。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（一）从结果出发逐步逆推</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一个数除以4，再乘以2，得16，求这个数。（适于四年级程度）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解：由最后再乘以2得16，可看出，在没乘以2之前的数是：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16÷2=8</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在没除以4之前的数是：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8×4=32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答：这个数是32。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粮库存有一批大米，第一天运走450千克，第二天运进720千克，第三天又运走610千克，粮库现有大米1500千克。问粮库原来有大米多少千克？（适于四年级程度）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解：由现有大米1500千克，第三天运走610千克，可以看出，在没运走610千克之前，粮库中有大米：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1500+610=2110（千克）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在没运进720千克之前，粮库里有大米：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2110-720=1390（千克）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在没运走450千克之前，粮库里有大米：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1390+450=1840（千克）</w:t>
      </w:r>
    </w:p>
    <w:p>
      <w:pPr>
        <w:widowControl/>
        <w:spacing w:before="100" w:beforeAutospacing="1" w:after="100" w:afterAutospacing="1"/>
        <w:ind w:firstLine="480"/>
        <w:jc w:val="left"/>
        <w:rPr>
          <w:rFonts w:hint="eastAsia" w:ascii="宋体" w:hAnsi="宋体" w:cs="宋体"/>
          <w:kern w:val="0"/>
          <w:sz w:val="24"/>
        </w:rPr>
      </w:pPr>
      <w:r>
        <w:rPr>
          <w:rFonts w:ascii="宋体" w:hAnsi="宋体" w:cs="宋体"/>
          <w:kern w:val="0"/>
          <w:sz w:val="24"/>
        </w:rPr>
        <w:t>答：粮库里原来有大米1840千克。</w:t>
      </w:r>
    </w:p>
    <w:p>
      <w:pPr>
        <w:widowControl/>
        <w:spacing w:before="100" w:beforeAutospacing="1" w:after="100" w:afterAutospacing="1"/>
        <w:ind w:firstLine="480"/>
        <w:jc w:val="left"/>
        <w:rPr>
          <w:rFonts w:hint="eastAsia" w:ascii="宋体" w:hAnsi="宋体" w:cs="宋体"/>
          <w:kern w:val="0"/>
          <w:sz w:val="24"/>
        </w:rPr>
      </w:pP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例3 </w:t>
      </w:r>
      <w:r>
        <w:rPr>
          <w:rFonts w:ascii="宋体" w:hAnsi="宋体" w:cs="宋体"/>
          <w:kern w:val="0"/>
          <w:sz w:val="24"/>
        </w:rPr>
        <w:t>某数加上9后，再乘以9，然后减去9，最后再除以9，得9。问这个数原来是多少？（适于四年级程度）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解：由最后除以9，得9，看得出在除以9之前的数是：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9×9=81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在减去9之前的数是：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81+9=90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在乘以9之前的数是：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90÷9=10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在加上9之前，原来的数是：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10-9=1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答：这个数原来是1。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例4 </w:t>
      </w:r>
      <w:r>
        <w:rPr>
          <w:rFonts w:ascii="宋体" w:hAnsi="宋体" w:cs="宋体"/>
          <w:kern w:val="0"/>
          <w:sz w:val="24"/>
        </w:rPr>
        <w:t>解放军某部进行军事训练，计划行军498千米，头4天每天行30千米，以后每天多行12千米。求还要行几天？（适于五年级程度）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解：从最后一个条件“以后每天多行12千米”可求出，以后每天行的路程是：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30+12=42（千米）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从头4天每天行30千米，可求出已行的路程是：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30×4=120（千米）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行完4天后剩下的路程是：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498-120=378（千米）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还要行的天数是：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378÷42=9（天）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（498-30×4）÷（30+12）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=378÷42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例5 </w:t>
      </w:r>
      <w:r>
        <w:rPr>
          <w:rFonts w:ascii="宋体" w:hAnsi="宋体" w:cs="宋体"/>
          <w:kern w:val="0"/>
          <w:sz w:val="24"/>
        </w:rPr>
        <w:t>仓库里原有化肥若干吨。第一次取出全部化肥的一半多30吨，第二次取出余下的一半少100吨，第三次取出150吨，最后剩下70吨。这批化肥原来是多少吨？（适于五年级程度）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解：从“第三次取出150吨，最后剩下70吨”可看出，在第三次取出之前仓库里有化肥：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70+150=220（吨）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假定第二次取出余下的一半，而不是少100吨，则第二次取出后，仓库剩下化肥：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220-100=120（吨）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第二次取出之前，仓库中有化肥：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120×2=240（吨）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假定第一次正好取出一半，而不是多30吨，则第一次取出一半后，仓库里剩下化肥：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240+30=270（吨）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仓库中原有化肥的吨数是：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270×2=540（吨）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[（150+70-100）×2+30]×2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=[120×2+30]×2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=540（吨）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205" name="图片 1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197"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PnVFo2gAQAAIQMAAA4AAABkcnMvZTJvRG9jLnhtbK1SUW4TMRD9&#10;R+IOlv/JblbdlqyyqRBV+amgUssBXK+9a2F7LI+bTU6AOAN34TaIazB200DgD/Ezsj0zb9574/Xl&#10;zlm2VREN+J4vFzVnyksYjB97/vH++tVrzjAJPwgLXvV8r5Bfbl6+WM+hUw1MYAcVGYF47ObQ8yml&#10;0FUVykk5gQsIylNSQ3Qi0TWO1RDFTOjOVk1dn1czxCFEkAqRXq+eknxT8LVWMn3QGlVitufELZUY&#10;S3zIsdqsRTdGESYjDzTEP7BwwngaeoS6Ekmwx2j+gnJGRkDQaSHBVaC1kapoIDXL+g81d5MIqmgh&#10;czAcbcL/Byvfb28jM0PPm7rlzAtHS/r+9duPL5/ZcnWR/ZkDdlR2F25jVojhBuQnZB7eTsKP6g0G&#10;cpl2n2urk+J8wUPbTkeX20ky2xX/90f/1S4xSY9nF+dNW9OaJOXas2bVtAVUdM/dIWJ6p8CxfOh5&#10;pMnFdrG9wZTni+65JA/zcG2sLTu2ns09X7UEeZKhDusPxJ+4ZtYPMOzJl8cQzTidiKM9lDGHP5MX&#10;/fu9IP362Z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LL0AZtMAAAAEAQAADwAAAAAAAAABACAA&#10;AAAiAAAAZHJzL2Rvd25yZXYueG1sUEsBAhQAFAAAAAgAh07iQPnVFo2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共有多少本图书？有科普读物多少本？（适于六年级程度）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解：最后一个条件是“少儿读物是630本”，由于科普读物和文艺读物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943225" cy="389255"/>
                <wp:effectExtent l="0" t="0" r="0" b="0"/>
                <wp:docPr id="206" name="图片 1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943225" cy="389255"/>
                        </a:xfrm>
                        <a:prstGeom prst="rect">
                          <a:avLst/>
                        </a:prstGeom>
                        <a:noFill/>
                        <a:ln w="9525">
                          <a:noFill/>
                        </a:ln>
                      </wps:spPr>
                      <wps:bodyPr upright="1"/>
                    </wps:wsp>
                  </a:graphicData>
                </a:graphic>
              </wp:inline>
            </w:drawing>
          </mc:Choice>
          <mc:Fallback>
            <w:pict>
              <v:rect id="图片 198" o:spid="_x0000_s1026" o:spt="1" style="height:30.65pt;width:231.75pt;" filled="f" stroked="f" coordsize="21600,21600" o:gfxdata="UEsDBAoAAAAAAIdO4kAAAAAAAAAAAAAAAAAEAAAAZHJzL1BLAwQUAAAACACHTuJAgWhEitQAAAAE&#10;AQAADwAAAGRycy9kb3ducmV2LnhtbE2PzU7DMBCE70i8g7VI3KgTAlGbxqkECHqlBSH1tok3PyJe&#10;R7Fbl7fHcIHLSqMZzXxbbs5mFCea3WBZQbpIQBA3Vg/cKXh/e75ZgnAeWeNomRR8kYNNdXlRYqFt&#10;4B2d9r4TsYRdgQp676dCStf0ZNAt7EQcvdbOBn2Ucyf1jCGWm1HeJkkuDQ4cF3qc6LGn5nN/NAoe&#10;sqcPDMt2W+tat+HlsNqG15VS11dpsgbh6ez/wvCDH9Ghiky1PbJ2YlQQH/G/N3p3eXYPolaQpxnI&#10;qpT/4atvUEsDBBQAAAAIAIdO4kBxJl/UoQEAACEDAAAOAAAAZHJzL2Uyb0RvYy54bWytUlFuEzEQ&#10;/UfiDpb/yW62pEpW2VSIqvxUUKnlAK7X3rWwPZbHzSYnQJyBu3AbxDUYu2kg9K/iZ2R7Zt6898br&#10;i52zbKsiGvAdn89qzpSX0Bs/dPzz3dWbJWeYhO+FBa86vlfILzavX62n0KoGRrC9ioxAPLZT6PiY&#10;UmirCuWonMAZBOUpqSE6kegah6qPYiJ0Z6umrs+rCWIfIkiFSK+Xj0m+KfhaK5k+aY0qMdtx4pZK&#10;jCXe51ht1qIdogijkQca4gUsnDCehh6hLkUS7CGaZ1DOyAgIOs0kuAq0NlIVDaRmXv+j5nYUQRUt&#10;ZA6Go034/2Dlx+1NZKbveFOfc+aFoyX9/P7j17evbL5aZn+mgC2V3YabmBViuAb5BZmH96Pwg3qH&#10;gVym3efa6qQ4X/DQttPR5XaSzHbF//3Rf7VLTNJjs3p71jQLziTlzparZrEooKJ96g4R0wcFjuVD&#10;xyNNLraL7TWmPF+0TyV5mIcrY23ZsfVs6vhqQfAnGeqw/kD8kWtmfQ/9nnx5CNEM44k42kMZc/gz&#10;edF/3wvSn5+9+Q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BaESK1AAAAAQBAAAPAAAAAAAAAAEA&#10;IAAAACIAAABkcnMvZG93bnJldi54bWxQSwECFAAUAAAACACHTuJAcSZf1K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"http://www.sumir.cn/image/199.gif"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694055" cy="389255"/>
                <wp:effectExtent l="0" t="0" r="0" b="0"/>
                <wp:docPr id="207" name="图片 1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94055" cy="389255"/>
                        </a:xfrm>
                        <a:prstGeom prst="rect">
                          <a:avLst/>
                        </a:prstGeom>
                        <a:noFill/>
                        <a:ln w="9525">
                          <a:noFill/>
                        </a:ln>
                      </wps:spPr>
                      <wps:bodyPr upright="1"/>
                    </wps:wsp>
                  </a:graphicData>
                </a:graphic>
              </wp:inline>
            </w:drawing>
          </mc:Choice>
          <mc:Fallback>
            <w:pict>
              <v:rect id="图片 199" o:spid="_x0000_s1026" o:spt="1" style="height:30.65pt;width:54.65pt;" filled="f" stroked="f" coordsize="21600,21600" o:gfxdata="UEsDBAoAAAAAAIdO4kAAAAAAAAAAAAAAAAAEAAAAZHJzL1BLAwQUAAAACACHTuJAJZhbZNMAAAAE&#10;AQAADwAAAGRycy9kb3ducmV2LnhtbE2PT0vEMBDF74LfIYzgzU1qYdnWpgsqulddRfA2baZ/sJmU&#10;JrtZv71ZL3oZeLzHe7+ptic7iSMtfnSsIVspEMStMyP3Gt7fnm42IHxANjg5Jg3f5GFbX15UWBoX&#10;+ZWO+9CLVMK+RA1DCHMppW8HsuhXbiZOXucWiyHJpZdmwZjK7SRvlVpLiyOnhQFnehio/dofrIb7&#10;/PED46bbNaYxXXz+LHbxpdD6+ipTdyACncJfGM74CR3qxNS4AxsvJg3pkfB7z54qchCNhnWWg6wr&#10;+R++/gFQSwMEFAAAAAgAh07iQFjHCbqhAQAAIAMAAA4AAABkcnMvZTJvRG9jLnhtbK1SUW4TMRD9&#10;R+IOlv/JbhZSuqtsKkRVfiqoVDiA67V3LWyP5XGzyQkQZ+Au3AZxjY6dNFD4Q/yMPJ6Z5/feeH2x&#10;c5ZtVUQDvufLRc2Z8hIG48eef/p49eKcM0zCD8KCVz3fK+QXm+fP1nPoVAMT2EFFRiAeuzn0fEop&#10;dFWFclJO4AKC8lTUEJ1IlMaxGqKYCd3Zqqnrs2qGOIQIUiHS7eWhyDcFX2sl0wetUSVme07cUomx&#10;xLscq81adGMUYTLySEP8AwsnjKdHT1CXIgl2H81fUM7ICAg6LSS4CrQ2UhUNpGZZ/6HmdhJBFS1k&#10;DoaTTfj/YOX77U1kZuh5U7/mzAtHS/rx7fvPr1/Ysm2zP3PAjtpuw03MCjFcg/yMzMPbSfhRvcFA&#10;LtPuc2/1pDkneBzb6ejyOElmu+L//uS/2iUm6fKsfVWvVpxJKr08bxs6Z0zRPQ6HiOmdAsfyoeeR&#10;Hi6ui+01pkPrY0t+y8OVsZbuRWc9m3verppVGThVCNz6I+8D1Uz6DoY92XIfohmnJ9poDYXR8cvk&#10;Pf+eF6RfH3v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WYW2TTAAAABAEAAA8AAAAAAAAAAQAg&#10;AAAAIgAAAGRycy9kb3ducmV2LnhtbFBLAQIUABQAAAAIAIdO4kBYxwm6oQEAACA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所以，这个书架上共有书：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048000" cy="951865"/>
                <wp:effectExtent l="0" t="0" r="0" b="0"/>
                <wp:docPr id="208" name="图片 2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48000" cy="951865"/>
                        </a:xfrm>
                        <a:prstGeom prst="rect">
                          <a:avLst/>
                        </a:prstGeom>
                        <a:noFill/>
                        <a:ln w="9525">
                          <a:noFill/>
                        </a:ln>
                      </wps:spPr>
                      <wps:bodyPr upright="1"/>
                    </wps:wsp>
                  </a:graphicData>
                </a:graphic>
              </wp:inline>
            </w:drawing>
          </mc:Choice>
          <mc:Fallback>
            <w:pict>
              <v:rect id="图片 200" o:spid="_x0000_s1026" o:spt="1" style="height:74.95pt;width:240pt;" filled="f" stroked="f" coordsize="21600,21600" o:gfxdata="UEsDBAoAAAAAAIdO4kAAAAAAAAAAAAAAAAAEAAAAZHJzL1BLAwQUAAAACACHTuJA7reY8NMAAAAF&#10;AQAADwAAAGRycy9kb3ducmV2LnhtbE2PzU7DMBCE70i8g7VI3KhdqFCSxqkECHqFgpC4OfHmR43X&#10;UezW5e1ZuNDLSqMZzX5Tbk5uFEecw+BJw3KhQCA13g7Uafh4f77JQIRoyJrRE2r4xgCb6vKiNIX1&#10;id7wuIud4BIKhdHQxzgVUoamR2fCwk9I7LV+diaynDtpZ5O43I3yVql76cxA/KE3Ez722Ox3B6fh&#10;4e7p06Ss3da2tm16+cq36TXX+vpqqdYgIp7ifxh+8RkdKmaq/YFsEKMGHhL/LnurTLGsObTKc5BV&#10;Kc/pqx9QSwMEFAAAAAgAh07iQED6rN2fAQAAIQMAAA4AAABkcnMvZTJvRG9jLnhtbK1SS24bMQzd&#10;B+gdBO3rGTtx4A48DooEySZoAyQ9gKKRZoRKoiAqHvsERc/Qu/Q2Ra8RSnac367ohpBE8j2+Ry3P&#10;Ns6ytYpowLd8Oqk5U15CZ3zf8m93lx8XnGESvhMWvGr5ViE/W304Wo6hUTMYwHYqMgLx2Iyh5UNK&#10;oakqlINyAicQlKekhuhEomvsqy6KkdCdrWZ1fVqNELsQQSpEer3YJfmq4GutZPqqNarEbMtptlRi&#10;LPE+x2q1FE0fRRiM3I8h/mEKJ4wn0gPUhUiCPUTzDsoZGQFBp4kEV4HWRqqigdRM6zdqbgcRVNFC&#10;5mA42IT/D1Z+Wd9EZrqWz2palReOlvTn1++/P38w8jf7MwZsqOw23MSsEMM1yO/IPJwPwvfqMwZy&#10;mXafa6tXxfmC+7aNji63k2S2Kf5vD/6rTWKSHo/rk0VNpExS7tN8ujidF1DRPHWHiOlKgWP50PJI&#10;zMV2sb7GlPlF81SSyTxcGmvLjq1nYwadzUvDIUMd1u8H382ap76Hbku+PIRo+uGVONpDodn/mbzo&#10;l/eC9PyzV4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ut5jw0wAAAAUBAAAPAAAAAAAAAAEAIAAA&#10;ACIAAABkcnMvZG93bnJldi54bWxQSwECFAAUAAAACACHTuJAQPqs3Z8BAAAhAwAADgAAAAAAAAAB&#10;ACAAAAAiAQAAZHJzL2Uyb0RvYy54bWxQSwUGAAAAAAYABgBZAQAAMw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有科普读物：</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71575" cy="924560"/>
                <wp:effectExtent l="0" t="0" r="0" b="0"/>
                <wp:docPr id="209" name="图片 2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71575" cy="924560"/>
                        </a:xfrm>
                        <a:prstGeom prst="rect">
                          <a:avLst/>
                        </a:prstGeom>
                        <a:noFill/>
                        <a:ln w="9525">
                          <a:noFill/>
                        </a:ln>
                      </wps:spPr>
                      <wps:bodyPr upright="1"/>
                    </wps:wsp>
                  </a:graphicData>
                </a:graphic>
              </wp:inline>
            </w:drawing>
          </mc:Choice>
          <mc:Fallback>
            <w:pict>
              <v:rect id="图片 201" o:spid="_x0000_s1026" o:spt="1" style="height:72.8pt;width:92.25pt;" filled="f" stroked="f" coordsize="21600,21600" o:gfxdata="UEsDBAoAAAAAAIdO4kAAAAAAAAAAAAAAAAAEAAAAZHJzL1BLAwQUAAAACACHTuJA5jxFBdUAAAAF&#10;AQAADwAAAGRycy9kb3ducmV2LnhtbE2PzU7DMBCE70h9B2uRuFGn0FZpiFOpIOiVFoTEbRNvfkS8&#10;jmK3Lm9ftxe4rGY1q5lv8/XJ9OJIo+ssK5hNExDEldUdNwo+P17vUxDOI2vsLZOCX3KwLiY3OWba&#10;Bt7Rce8bEUPYZaig9X7IpHRVSwbd1A7E0avtaNDHdWykHjHEcNPLhyRZSoMdx4YWB3puqfrZH4yC&#10;zePLF4a03pa61HV4+15tw/tKqbvbWfIEwtPJ/x3DBT+iQxGZSntg7USvID7ir/PipfMFiDKK+WIJ&#10;ssjlf/riDFBLAwQUAAAACACHTuJAfwDZgqEBAAAhAwAADgAAAGRycy9lMm9Eb2MueG1srVJLbhQx&#10;EN0jcQfLe6Y/ohPSmp4IEYVNBJECB3DcdreF7bJczvTMCRBn4C7cBnENys5kIMkOsSnZrqpX773y&#10;+nznLNuqiAb8wJtVzZnyEkbjp4F//nT56g1nmIQfhQWvBr5XyM83L1+sl9CrFmawo4qMQDz2Sxj4&#10;nFLoqwrlrJzAFQTlKakhOpHoGqdqjGIhdGertq5PqgXiGCJIhUivF/dJvin4WiuZPmqNKjE7cOKW&#10;Sowl3uZYbdain6IIs5EHGuIfWDhhPA09Ql2IJNhdNM+gnJEREHRaSXAVaG2kKhpITVM/UXMzi6CK&#10;FjIHw9Em/H+w8sP2OjIzDrytzzjzwtGSfn7/8evbV0aMsj9LwJ7KbsJ1zAoxXIH8gszDu1n4Sb3F&#10;QC7T7nNt9ag4X/DQttPR5XaSzHbF//3Rf7VLTNJj05w23WnHmaTcWfu6OykLqkT/0B0ipvcKHMuH&#10;gUeaXGwX2ytMeb7oH0ryMA+XxtqyY+vZQqBd25WGY4Y6rD8Qv+eaWd/CuCdf7kI00/xIHO2hjDn8&#10;mbzov+8F6c/P3v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5jxFBdUAAAAFAQAADwAAAAAAAAAB&#10;ACAAAAAiAAAAZHJzL2Rvd25yZXYueG1sUEsBAhQAFAAAAAgAh07iQH8A2YK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（二）借助线段图逆推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有一堆煤，第一次运走一半多10吨，第二次运走余下的一半少3吨，还剩下25吨。问这堆煤原来是多少吨（适于五年级程度）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解：作图17-1（见下页）。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从图17-1可看出，余下的一半是：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25-3=22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所以，余下的煤是：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22×2=44（吨）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全堆煤的一半是：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44+10=54（吨）</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"http://www.sumir.cn/image/202.gif"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265680" cy="1143635"/>
                <wp:effectExtent l="0" t="0" r="0" b="0"/>
                <wp:docPr id="210" name="图片 2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65680" cy="1143635"/>
                        </a:xfrm>
                        <a:prstGeom prst="rect">
                          <a:avLst/>
                        </a:prstGeom>
                        <a:noFill/>
                        <a:ln w="9525">
                          <a:noFill/>
                        </a:ln>
                      </wps:spPr>
                      <wps:bodyPr upright="1"/>
                    </wps:wsp>
                  </a:graphicData>
                </a:graphic>
              </wp:inline>
            </w:drawing>
          </mc:Choice>
          <mc:Fallback>
            <w:pict>
              <v:rect id="图片 202" o:spid="_x0000_s1026" o:spt="1" style="height:90.05pt;width:178.4pt;" filled="f" stroked="f" coordsize="21600,21600" o:gfxdata="UEsDBAoAAAAAAIdO4kAAAAAAAAAAAAAAAAAEAAAAZHJzL1BLAwQUAAAACACHTuJAPZlid9QAAAAF&#10;AQAADwAAAGRycy9kb3ducmV2LnhtbE2PzU7DMBCE75V4B2uRuLV2qKjSEKcSIOgVCkLi5sSbHxGv&#10;o9ity9uzcIHLSqMZzX5T7s5uFCecw+BJQ7ZSIJAabwfqNLy9Pi5zECEasmb0hBq+MMCuuliUprA+&#10;0QueDrETXEKhMBr6GKdCytD06ExY+QmJvdbPzkSWcyftbBKXu1FeK7WRzgzEH3oz4X2Pzefh6DTc&#10;rR/eTcrbfW1r26anj+0+PW+1vrrM1C2IiOf4F4YffEaHiplqfyQbxKiBh8Tfy976ZsMzag7lKgNZ&#10;lfI/ffUNUEsDBBQAAAAIAIdO4kBAaO+WogEAACIDAAAOAAAAZHJzL2Uyb0RvYy54bWytUktuFDEQ&#10;3SPlDpb3mf6EGYXW9ESIKGwiiBQ4gOO2u63YLsvlTM+cAHEG7sJtENeg7EwGAjuUTcl2Vb1675XX&#10;Fztn2VZFNOB73ixqzpSXMBg/9vzzp6vTc84wCT8IC171fK+QX2xOXq3n0KkWJrCDioxAPHZz6PmU&#10;UuiqCuWknMAFBOUpqSE6kegax2qIYiZ0Z6u2rlfVDHEIEaRCpNfLxyTfFHytlUwftUaVmO05cUsl&#10;xhLvcqw2a9GNUYTJyAMN8R8snDCehh6hLkUS7CGaf6CckREQdFpIcBVobaQqGkhNU/+l5nYSQRUt&#10;ZA6Go034crDyw/YmMjP0vG3IHy8cLenHt+8/v35hbd1mf+aAHZXdhpuYFWK4BnmPzMO7SfhRvcVA&#10;LtPuc231rDhf8NC209HldpLMdsX//dF/tUtM0mPbrparc6IhKdc0r89WZ8uCKrqn9hAxvVfgWD70&#10;PNLo4rvYXmPKBET3VJKnebgy1pYlW8/mnr9ZtsvScMxQh/UH5o9kM+07GPZkzEOIZpyeqaNFlDGH&#10;T5M3/ee9IP3+2p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Zlid9QAAAAFAQAADwAAAAAAAAAB&#10;ACAAAAAiAAAAZHJzL2Rvd25yZXYueG1sUEsBAhQAFAAAAAgAh07iQEBo75a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原来这堆煤是：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54×2=108（吨）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服装厂第一车间的人数占全厂人数的25％，第二车间的人数比第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130" name="图片 2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203"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NdnVQaiAQAAIQMAAA4AAABkcnMvZTJvRG9jLnhtbK1SUW4TMRD9&#10;R+odLP83u9mQ0K6yqRBV+amgUssBXK+9a2F7LI+bTU6AOAN34TaIa3TspoHCH+JnZHtm3rz3xuuL&#10;nbNsqyIa8B2fz2rOlJfQGz90/NPd1ekZZ5iE74UFrzq+V8gvNiev1lNoVQMj2F5FRiAe2yl0fEwp&#10;tFWFclRO4AyC8pTUEJ1IdI1D1UcxEbqzVVPXq2qC2IcIUiHS6+VTkm8KvtZKpo9ao0rMdpy4pRJj&#10;ifc5Vpu1aIcowmjkgYb4BxZOGE9Dj1CXIgn2EM1fUM7ICAg6zSS4CrQ2UhUNpGZe/6HmdhRBFS1k&#10;DoajTfj/YOWH7U1kpqfdLcgfLxwt6ce37z+/fmFNvcj+TAFbKrsNNzErxHAN8jMyD+9G4Qf1FgO5&#10;TP25tnpRnC94aNvp6HI7SWa74v/+6L/aJSbp8fWbVbOsiYak3GI1P1+WBVWife4OEdN7BY7lQ8cj&#10;TS62i+01pjxftM8leZiHK2Nt2bH1bOr4+bJZloZjhjqsPxB/4ppZ30O/J18eQjTD+EIc7aGMOfyZ&#10;vOjf7wXp18/ePA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yJU60wAAAAQBAAAPAAAAAAAAAAEA&#10;IAAAACIAAABkcnMvZG93bnJldi54bWxQSwECFAAUAAAACACHTuJA12dVB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个服装厂共有多少人？（适于六年级程度）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解：作图17-2（见下页），用三条线段表示三个车间的人数。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131" name="图片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204"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CPMaaLoQEAACEDAAAOAAAAZHJzL2Uyb0RvYy54bWytUlFu1DAQ&#10;/UfiDpb/2WRDU9posxWiKj8VVCo9gOvYiYXtsTzuZvcEiDNwF26DuAZjd7u08Ff1Z2R7Zt7Me8+r&#10;s62zbKMiGvA9Xy5qzpSXMBg/9vzmy8WbE84wCT8IC171fKeQn61fv1rNoVMNTGAHFRmBeOzm0PMp&#10;pdBVFcpJOYELCMpTUkN0ItE1jtUQxUzozlZNXR9XM8QhRJAKkV7P75N8XfC1VjJ91hpVYrbntFsq&#10;MZZ4m2O1XolujCJMRu7XEM/YwgnjaegB6lwkwe6i+Q/KGRkBQaeFBFeB1kaqwoHYLOt/2FxPIqjC&#10;hcTBcJAJXw5WftpcRWYG8u7tkjMvHJn068fP39+/saY+yvrMATsquw5XMTPEcAnyKzIPHybhR/Ue&#10;A6lM/bm2elKcL7hv2+rocjtRZtui/+6gv9omJunx6N1x09Zkk6Tcad22y2JQJbqH7hAxfVTgWD70&#10;PNLkIrvYXGLK80X3UJKHebgw1haPrWczgbZNWxoOGeqwfr/4/a5561sYdqTLXYhmnJ6QIx/KmP2f&#10;yUY/vhekvz97/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8shn1AAAAAUBAAAPAAAAAAAAAAEA&#10;IAAAACIAAABkcnMvZG93bnJldi54bWxQSwECFAAUAAAACACHTuJAjzGmi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第二车间人数是：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514475" cy="389255"/>
                <wp:effectExtent l="0" t="0" r="0" b="0"/>
                <wp:docPr id="132" name="图片 2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14475" cy="389255"/>
                        </a:xfrm>
                        <a:prstGeom prst="rect">
                          <a:avLst/>
                        </a:prstGeom>
                        <a:noFill/>
                        <a:ln w="9525">
                          <a:noFill/>
                        </a:ln>
                      </wps:spPr>
                      <wps:bodyPr upright="1"/>
                    </wps:wsp>
                  </a:graphicData>
                </a:graphic>
              </wp:inline>
            </w:drawing>
          </mc:Choice>
          <mc:Fallback>
            <w:pict>
              <v:rect id="图片 205" o:spid="_x0000_s1026" o:spt="1" style="height:30.65pt;width:119.25pt;" filled="f" stroked="f" coordsize="21600,21600" o:gfxdata="UEsDBAoAAAAAAIdO4kAAAAAAAAAAAAAAAAAEAAAAZHJzL1BLAwQUAAAACACHTuJAi3YeONQAAAAE&#10;AQAADwAAAGRycy9kb3ducmV2LnhtbE2PzU7DMBCE70i8g7VI3KiTRlRpGqcSIOgVCkLitok3P2q8&#10;jmK3Lm+P4UIvK41mNPNtuT2bUZxodoNlBekiAUHcWD1wp+Dj/fkuB+E8ssbRMin4Jgfb6vqqxELb&#10;wG902vtOxBJ2BSrovZ8KKV3Tk0G3sBNx9Fo7G/RRzp3UM4ZYbka5TJKVNDhwXOhxoseemsP+aBQ8&#10;ZE+fGPJ2V+tat+Hla70Lr2ulbm/SZAPC09n/h+EXP6JDFZlqe2TtxKggPuL/bvSWWX4PolawSjOQ&#10;VSkv4asfUEsDBBQAAAAIAIdO4kC4FIobogEAACEDAAAOAAAAZHJzL2Uyb0RvYy54bWytUlFu1DAQ&#10;/UfqHSz/d51NG2ijzVaoVfmpoFLhAK5jJxaxx/K4m90TIM7AXbgN4hqM3e2Wwh/iZ2R7Zt6898ar&#10;i62b2EZHtOA7vlxUnGmvoLd+6Pinj9fHZ5xhkr6XE3jd8Z1GfrE+erWaQ6trGGHqdWQE4rGdQ8fH&#10;lEIrBKpRO4kLCNpT0kB0MtE1DqKPciZ0N4m6ql6LGWIfIiiNSK9Xj0m+LvjGaJU+GIM6sanjxC2V&#10;GEu8z1GsV7IdogyjVXsa8h9YOGk9DT1AXckk2UO0f0E5qyIgmLRQ4AQYY5UuGkjNsvpDzd0ogy5a&#10;yBwMB5vw/8Gq95vbyGxPuzupOfPS0ZJ+fPv+8+sXVldN9mcO2FLZXbiNWSGGG1CfkXm4HKUf9FsM&#10;5DL151rxojhfcN+2NdHldpLMtsX/3cF/vU1M0eOyWZ6evmk4U5Q7OTuvm0JAyPapO0RM7zQ4lg8d&#10;jzS52C43N5jyfNk+leRhHq7tNJUdT57NHT9v6qY0HDLUMfk98UeumfU99Dvy5SFEO4wvxNEeypj9&#10;n8mL/v1ekJ5/9vo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i3YeONQAAAAEAQAADwAAAAAAAAAB&#10;ACAAAAAiAAAAZHJzL2Rvd25yZXYueG1sUEsBAhQAFAAAAAgAh07iQLgUihu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"http://www.sumir.cn/image/206.gif"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323465" cy="1972310"/>
                <wp:effectExtent l="0" t="0" r="0" b="0"/>
                <wp:docPr id="135" name="图片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23465" cy="1972310"/>
                        </a:xfrm>
                        <a:prstGeom prst="rect">
                          <a:avLst/>
                        </a:prstGeom>
                        <a:noFill/>
                        <a:ln w="9525">
                          <a:noFill/>
                        </a:ln>
                      </wps:spPr>
                      <wps:bodyPr upright="1"/>
                    </wps:wsp>
                  </a:graphicData>
                </a:graphic>
              </wp:inline>
            </w:drawing>
          </mc:Choice>
          <mc:Fallback>
            <w:pict>
              <v:rect id="图片 206" o:spid="_x0000_s1026" o:spt="1" style="height:155.3pt;width:182.95pt;" filled="f" stroked="f" coordsize="21600,21600" o:gfxdata="UEsDBAoAAAAAAIdO4kAAAAAAAAAAAAAAAAAEAAAAZHJzL1BLAwQUAAAACACHTuJAd+I4SdQAAAAF&#10;AQAADwAAAGRycy9kb3ducmV2LnhtbE2PT0vEMBDF74LfIYzgzU3qYtnWpgsqulddRfA2baZ/sElK&#10;k92s397Ri16GN7zhvd9U25OdxJGWMHqnIVspEORab0bXa3h7fbzagAgRncHJO9LwRQG29flZhaXx&#10;yb3QcR97wSEulKhhiHEupQztQBbDys/k2Ov8YjHyuvTSLJg43E7yWqlcWhwdNww40/1A7ef+YDXc&#10;rR/eMW26XWMa06Wnj2KXngutLy8ydQsi0in+HcMPPqNDzUyNPzgTxKSBH4m/k711flOAaFhkKgdZ&#10;V/I/ff0NUEsDBBQAAAAIAIdO4kBRPQ6eowEAACIDAAAOAAAAZHJzL2Uyb0RvYy54bWytUlFuEzEQ&#10;/UfqHSz/N7vZkNCusqkQVfmpoFLLAVyvvWtheyyPm01OgDgDd+E2iGt07KaBwh/iZ2R7Zt6898br&#10;i52zbKsiGvAdn89qzpSX0Bs/dPzT3dXpGWeYhO+FBa86vlfILzYnr9ZTaFUDI9heRUYgHtspdHxM&#10;KbRVhXJUTuAMgvKU1BCdSHSNQ9VHMRG6s1VT16tqgtiHCFIh0uvlU5JvCr7WSqaPWqNKzHacuKUS&#10;Y4n3OVabtWiHKMJo5IGG+AcWThhPQ49QlyIJ9hDNX1DOyAgIOs0kuAq0NlIVDaRmXv+h5nYUQRUt&#10;ZA6Go034/2Dlh+1NZKan3S2WnHnhaEk/vn3/+fULa+pV9mcK2FLZbbiJWSGGa5CfkXl4Nwo/qLcY&#10;yGXqz7XVi+J8wUPbTkeX20ky2xX/90f/1S4xSY/Nolm8XhENSbn5+ZtmMS8bqkT73B4ipvcKHMuH&#10;jkcaXXwX22tMmYBon0vyNA9XxtqyZOvZ1PHzZbMsDccMdVh/YP5ENtO+h35PxjyEaIbxhTpaRBlz&#10;+DR507/fC9Kvr715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HfiOEnUAAAABQEAAA8AAAAAAAAA&#10;AQAgAAAAIgAAAGRycy9kb3ducmV2LnhtbFBLAQIUABQAAAAIAIdO4kBRPQ6e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133" name="图片 2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207"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C4OmZ1oQEAACEDAAAOAAAAZHJzL2Uyb0RvYy54bWytUlFu1DAQ&#10;/UfiDpb/u86mTQvRZquqVfmpoFLhAK7jJBa2x/K4m90TIM7AXbgN4hodu9uFwh/iZ2R7Zt7Me8+r&#10;862zbKMjGvAdXy4qzrRX0Bs/dvzTx+ujN5xhkr6XFrzu+E4jP1+/frWaQ6trmMD2OjIC8djOoeNT&#10;SqEVAtWkncQFBO0pOUB0MtE1jqKPciZ0Z0VdVadihtiHCEoj0uvVU5KvC/4waJU+DAPqxGzHabdU&#10;YizxPkexXsl2jDJMRu3XkP+whZPG09AD1JVMkj1E8xeUMyoCwpAWCpyAYTBKFw7EZln9weZukkEX&#10;LiQOhoNM+P9g1fvNbWSmJ++Ojznz0pFJP759//n1C6urs6zPHLClsrtwGzNDDDegPiPzcDlJP+oL&#10;DKQy9eda8aI4X3Dfth2iy+1EmW2L/ruD/nqbmKLHk7PTuqnIJkW5t1XTLItBQrbP3SFieqfBsXzo&#10;eKTJRXa5ucGU58v2uSQP83BtrC0eW89mAm3qpjQcMtRh/X7xp13z1vfQ70iXhxDNOL0gRz6UMfs/&#10;k43+/V6Qfv3s9S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8shn1AAAAAUBAAAPAAAAAAAAAAEA&#10;IAAAACIAAABkcnMvZG93bnJldi54bWxQSwECFAAUAAAACACHTuJAuDpmd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第一车间人数是：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98905" cy="389255"/>
                <wp:effectExtent l="0" t="0" r="0" b="0"/>
                <wp:docPr id="134" name="图片 2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98905" cy="389255"/>
                        </a:xfrm>
                        <a:prstGeom prst="rect">
                          <a:avLst/>
                        </a:prstGeom>
                        <a:noFill/>
                        <a:ln w="9525">
                          <a:noFill/>
                        </a:ln>
                      </wps:spPr>
                      <wps:bodyPr upright="1"/>
                    </wps:wsp>
                  </a:graphicData>
                </a:graphic>
              </wp:inline>
            </w:drawing>
          </mc:Choice>
          <mc:Fallback>
            <w:pict>
              <v:rect id="图片 208" o:spid="_x0000_s1026" o:spt="1" style="height:30.65pt;width:110.15pt;" filled="f" stroked="f" coordsize="21600,21600" o:gfxdata="UEsDBAoAAAAAAIdO4kAAAAAAAAAAAAAAAAAEAAAAZHJzL1BLAwQUAAAACACHTuJAgBrv6tMAAAAE&#10;AQAADwAAAGRycy9kb3ducmV2LnhtbE2PT0vEMBDF74LfIYzgzU3awrJbmy6o6F51FcHbtJn+wWZS&#10;muxm/fZGL3oZeLzHe7+pdmc7iRMtfnSsIVspEMStMyP3Gt5eH282IHxANjg5Jg1f5GFXX15UWBoX&#10;+YVOh9CLVMK+RA1DCHMppW8HsuhXbiZOXucWiyHJpZdmwZjK7SRzpdbS4shpYcCZ7gdqPw9Hq+Gu&#10;eHjHuOn2jWlMF58+tvv4vNX6+ipTtyACncNfGH7wEzrUialxRzZeTBrSI+H3Ji/PVQGi0bDOCpB1&#10;Jf/D199QSwMEFAAAAAgAh07iQIOp3t2hAQAAIQMAAA4AAABkcnMvZTJvRG9jLnhtbK1SUW4TMRD9&#10;R+IOlv/JbjYsSlbZVIiq/FRQqXAA12vvWtgey+NmkxMgzsBduA3iGozdNFD4Q/yMbM/Mm/feeHtx&#10;cJbtVUQDvufLRc2Z8hIG48eef/xw9WLNGSbhB2HBq54fFfKL3fNn2zl0qoEJ7KAiIxCP3Rx6PqUU&#10;uqpCOSkncAFBeUpqiE4kusaxGqKYCd3ZqqnrV9UMcQgRpEKk18uHJN8VfK2VTO+1RpWY7TlxSyXG&#10;Eu9yrHZb0Y1RhMnIEw3xDyycMJ6GnqEuRRLsPpq/oJyRERB0WkhwFWhtpCoaSM2y/kPN7SSCKlrI&#10;HAxnm/D/wcp3+5vIzEC7W73kzAtHS/r+9duPL59ZU6+zP3PAjspuw03MCjFcg/yEzMObSfhRvcZA&#10;LlN/rq2eFOcLntoOOrrcTpLZofh/PPuvDolJelyuNutN3XImKbdab5q2LaCie+wOEdNbBY7lQ88j&#10;TS62i/01pjxfdI8leZiHK2Nt2bH1bO75pm3a0nDOUIf1J+IPXDPrOxiO5Mt9iGacnoijPZQxpz+T&#10;F/37vSD9+tm7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IAa7+rTAAAABAEAAA8AAAAAAAAAAQAg&#10;AAAAIgAAAGRycy9kb3ducmV2LnhtbFBLAQIUABQAAAAIAIdO4kCDqd7d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全厂人数是：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150÷25％=600（人）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"http://www.sumir.cn/image/209.gif"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466340" cy="924560"/>
                <wp:effectExtent l="0" t="0" r="0" b="0"/>
                <wp:docPr id="219" name="图片 2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66340" cy="924560"/>
                        </a:xfrm>
                        <a:prstGeom prst="rect">
                          <a:avLst/>
                        </a:prstGeom>
                        <a:noFill/>
                        <a:ln w="9525">
                          <a:noFill/>
                        </a:ln>
                      </wps:spPr>
                      <wps:bodyPr upright="1"/>
                    </wps:wsp>
                  </a:graphicData>
                </a:graphic>
              </wp:inline>
            </w:drawing>
          </mc:Choice>
          <mc:Fallback>
            <w:pict>
              <v:rect id="图片 209" o:spid="_x0000_s1026" o:spt="1" style="height:72.8pt;width:194.2pt;" filled="f" stroked="f" coordsize="21600,21600" o:gfxdata="UEsDBAoAAAAAAIdO4kAAAAAAAAAAAAAAAAAEAAAAZHJzL1BLAwQUAAAACACHTuJAKreN4NUAAAAF&#10;AQAADwAAAGRycy9kb3ducmV2LnhtbE2PT0vDQBDF74LfYRnBm93U1pLGbAoq2qtWKfQ2yU7+YHY2&#10;ZLdN/faOXvTyYHiP936Tb86uVycaQ+fZwHyWgCKuvO24MfDx/nyTggoR2WLvmQx8UYBNcXmRY2b9&#10;xG902sVGSQmHDA20MQ6Z1qFqyWGY+YFYvNqPDqOcY6PtiJOUu17fJslKO+xYFloc6LGl6nN3dAYe&#10;Fk97nNJ6W9rS1tPLYb2dXtfGXF/Nk3tQkc7xLww/+IIOhTCV/sg2qN6APBJ/VbxFmi5BlRJa3q1A&#10;F7n+T198A1BLAwQUAAAACACHTuJA7XC/9aIBAAAhAwAADgAAAGRycy9lMm9Eb2MueG1srVJRbhMx&#10;EP1H4g6W/8lutklEVtlUqFX7U0GlwgFcr71rYXssj5tNTlBxBu7CbRDXYOymgcIf4mdke2bezHvP&#10;m/O9s2ynIhrwHZ/Pas6Ul9AbP3T808erN285wyR8Lyx41fGDQn6+ff1qM4VWNTCC7VVkBOKxnULH&#10;x5RCW1UoR+UEziAoT0kN0YlE1zhUfRQToTtbNXW9qiaIfYggFSK9Xj4l+bbga61k+qA1qsRsx2m3&#10;VGIs8T7HarsR7RBFGI08riH+YQsnjKehJ6hLkQR7iOYvKGdkBASdZhJcBVobqQoHYjOv/2BzN4qg&#10;ChcSB8NJJvx/sPL97jYy03e8ma8588KRSd+/fvvx5ZE19TrrMwVsqewu3MbMEMMNyM/IPFyMwg/q&#10;HQZSmbzPtdWL4nzBY9teR5fbiTLbF/0PJ/3VPjFJj81itTpbkE2ScutmsVwVgyrRPneHiOlagWP5&#10;0PFIk4vsYneDKc8X7XNJHubhylhbPLaeTQS6bJal4ZShDuuPiz/tmre+h/5AujyEaIbxBTnyoYw5&#10;/pls9O/3gvTrZ2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Cq3jeDVAAAABQEAAA8AAAAAAAAA&#10;AQAgAAAAIgAAAGRycy9kb3ducmV2LnhtbFBLAQIUABQAAAAIAIdO4kDtcL/1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（三）借助思路图逆推</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某工程队原计划12天修公路2880米，由于改进了工作方法，8天就完成了任务。问实际比原计划每天多修多少米？（适于四年级程度）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解：作思路图（图17-3）。</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"http://www.sumir.cn/image/210.gif"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08555" cy="1256665"/>
                <wp:effectExtent l="0" t="0" r="0" b="0"/>
                <wp:docPr id="220" name="图片 2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08555" cy="1256665"/>
                        </a:xfrm>
                        <a:prstGeom prst="rect">
                          <a:avLst/>
                        </a:prstGeom>
                        <a:noFill/>
                        <a:ln w="9525">
                          <a:noFill/>
                        </a:ln>
                      </wps:spPr>
                      <wps:bodyPr upright="1"/>
                    </wps:wsp>
                  </a:graphicData>
                </a:graphic>
              </wp:inline>
            </w:drawing>
          </mc:Choice>
          <mc:Fallback>
            <w:pict>
              <v:rect id="图片 210" o:spid="_x0000_s1026" o:spt="1" style="height:98.95pt;width:189.65pt;" filled="f" stroked="f" coordsize="21600,21600" o:gfxdata="UEsDBAoAAAAAAIdO4kAAAAAAAAAAAAAAAAAEAAAAZHJzL1BLAwQUAAAACACHTuJAdURXK9QAAAAF&#10;AQAADwAAAGRycy9kb3ducmV2LnhtbE2PzU7DMBCE70i8g7VI3KhTItE6jVMJEPQKBSH1tok3PyK2&#10;o9ity9uzcIHLSKsZzXxbbs92FCeaw+CdhuUiA0Gu8WZwnYb3t6ebNYgQ0RkcvSMNXxRgW11elFgY&#10;n9wrnfaxE1ziQoEa+hinQsrQ9GQxLPxEjr3WzxYjn3MnzYyJy+0ob7PsTlocHC/0ONFDT83n/mg1&#10;3OePH5jW7a42tWnT80Ht0ovS+vpqmW1ARDrHvzD84DM6VMxU+6MzQYwa+JH4q+zlK5WDqDmkVgpk&#10;Vcr/9NU3UEsDBBQAAAAIAIdO4kBpJ6CqogEAACIDAAAOAAAAZHJzL2Uyb0RvYy54bWytUlFu1DAQ&#10;/UfiDpb/u8lGzapEm60QVfmpoFLhAK5jJ1Ztj+VxN7snQJyBu3AbxDUYu9uF0r+qPyPbM/PmvTde&#10;n++cZVsV0YDv+XJRc6a8hMH4sedfv1yenHGGSfhBWPCq53uF/Hzz9s16Dp1qYAI7qMgIxGM3h55P&#10;KYWuqlBOyglcQFCekhqiE4mucayGKGZCd7Zq6npVzRCHEEEqRHq9eEjyTcHXWsn0WWtUidmeE7dU&#10;YizxNsdqsxbdGEWYjDzQEC9g4YTxNPQIdSGSYPfRPINyRkZA0GkhwVWgtZGqaCA1y/o/NTeTCKpo&#10;IXMwHG3C14OVn7bXkZmh501D/njhaEm/fvz8/f0ba5bFnzlgR2U34TpmhRiuQN4h8/BhEn5U7zGQ&#10;y7T77GX1pDhf8NC209HldpLMdsX//dF/tUtM0mNzWp+1bcuZpNyyaVerVVtQRffYHiKmjwocy4ee&#10;RxpdfBfbK0yZgOgeS/I0D5fG2rJk69nc83dt05aGY4Y6rD8wfyCbad/CsCdj7kM04/REHS2ijDl8&#10;mrzpf+8F6e/X3v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dURXK9QAAAAFAQAADwAAAAAAAAAB&#10;ACAAAAAiAAAAZHJzL2Rvd25yZXYueG1sUEsBAhQAFAAAAAgAh07iQGknoKq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求实际比原计划每天多修多少米，必须知道实际每天修多少米和原计划每天修多少米。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求实际每天修多少米，就要知道公路的长和实际修完的天数。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实际每天修的米数是：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2880÷8=360（米）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求原计划每天修多少米，就要知道公路的长和原计划要修的天数。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原计划每天修的米数是：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2880÷12=240（米）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实际比原计划每天多修的米数是：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360-240=120（米）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某机床厂去年每月生产机床5台，每月用去钢材4000千克；今年每月生产的机床台数是去年的4倍，平均每台机床比去年少用钢材200千克。今年每月用的钢材是去年每月所用钢材的几倍？（适于五年级程度）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解：作思路图（图17-4）。</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"http://www.sumir.cn/image/211.gif"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00300" cy="2600325"/>
                <wp:effectExtent l="0" t="0" r="0" b="0"/>
                <wp:docPr id="221" name="图片 2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00300" cy="2600325"/>
                        </a:xfrm>
                        <a:prstGeom prst="rect">
                          <a:avLst/>
                        </a:prstGeom>
                        <a:noFill/>
                        <a:ln w="9525">
                          <a:noFill/>
                        </a:ln>
                      </wps:spPr>
                      <wps:bodyPr upright="1"/>
                    </wps:wsp>
                  </a:graphicData>
                </a:graphic>
              </wp:inline>
            </w:drawing>
          </mc:Choice>
          <mc:Fallback>
            <w:pict>
              <v:rect id="图片 211" o:spid="_x0000_s1026" o:spt="1" style="height:204.75pt;width:189pt;" filled="f" stroked="f" coordsize="21600,21600" o:gfxdata="UEsDBAoAAAAAAIdO4kAAAAAAAAAAAAAAAAAEAAAAZHJzL1BLAwQUAAAACACHTuJAXrweQtQAAAAF&#10;AQAADwAAAGRycy9kb3ducmV2LnhtbE2PS0/DMBCE70j8B2uRuFG7lEcS4lQCBL2WgpC4beLNQ8Tr&#10;KHbr8u8xXOAy0mhWM9+W66MdxYFmPzjWsFwoEMSNMwN3Gt5eny4yED4gGxwdk4Yv8rCuTk9KLIyL&#10;/EKHXehEKmFfoIY+hKmQ0jc9WfQLNxGnrHWzxZDs3EkzY0zldpSXSt1IiwOnhR4neuip+dztrYb7&#10;1eM7xqzd1KY2bXz+yDdxm2t9frZUdyACHcPfMfzgJ3SoElPt9my8GDWkR8Kvpmx1myVba7hS+TXI&#10;qpT/6atvUEsDBBQAAAAIAIdO4kDp/7bIoAEAACIDAAAOAAAAZHJzL2Uyb0RvYy54bWytUktuFDEQ&#10;3SNxB8t7pj+QCFrTEyGisIlCpMABHLfdbWG7LJczPXMClDNwl9wm4hqUncmQSXYRG8vlqnr13isv&#10;TzbOsrWKaMD3vFnUnCkvYTB+7PmP72fvPnKGSfhBWPCq51uF/GT19s1yDp1qYQI7qMgIxGM3h55P&#10;KYWuqlBOyglcQFCekhqiE4nCOFZDFDOhO1u1dX1czRCHEEEqRHo9fUjyVcHXWsn0TWtUidmeE7dU&#10;zljO63xWq6XoxijCZOSOhngFCyeMp6F7qFORBLuJ5gWUMzICgk4LCa4CrY1URQOpaepnaq4mEVTR&#10;QuZg2NuE/w9WXqwvIzNDz9u24cwLR0u6/3335/YXa5sm+zMH7KjsKlzGrBDDOcifyDx8mYQf1WcM&#10;5DLtPtdWB8U5wF3bRkeX20ky2xT/t3v/1SYxSY/th7p+X9OaJOXaYwrao4Iqusf2EDF9VeBYvvQ8&#10;0ujiu1ifY8oERPdYkqd5ODPWliVbz+aefzoiyIMMdVi/Y/5ANtO+hmFLxtyEaMbpQB0toozZfZq8&#10;6adxQfr3tVd/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F68HkLUAAAABQEAAA8AAAAAAAAAAQAg&#10;AAAAIgAAAGRycy9kb3ducmV2LnhtbFBLAQIUABQAAAAIAIdO4kDp/7bIoAEAACI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从图17-4的下边开始看，逐步往上推理。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（1）去年每台用钢材多少？</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4000÷5=800（千克）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（2）今年每台用多少钢材？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800-200=600（千克）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（3）今年每月生产多少台？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5×4=20（台）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（4）今年每月用多少钢材？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600×20=12000（千克）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（5）今年每月用的钢材是去年每月所用钢材的几倍？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12000÷4000=3（倍）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（4000÷5-200）×（5×4）÷4000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=600×20÷4000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（四）借助公式逆推</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一个三角形的面积是780平方厘米，底是52厘米。问高是多少？（适于五年级程度）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解：计算三角形面积的公式是：面积=底×高÷2，逆推这个公式得：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高=面积×2÷底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所以，这个三角形的高是：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780×2÷52=30（厘米）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求图17-5平行四边形中CD边的长。（单位：厘米）（适于五年级</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"http://www.sumir.cn/image/212.gif"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71600" cy="932815"/>
                <wp:effectExtent l="0" t="0" r="0" b="0"/>
                <wp:docPr id="222" name="图片 2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71600" cy="932815"/>
                        </a:xfrm>
                        <a:prstGeom prst="rect">
                          <a:avLst/>
                        </a:prstGeom>
                        <a:noFill/>
                        <a:ln w="9525">
                          <a:noFill/>
                        </a:ln>
                      </wps:spPr>
                      <wps:bodyPr upright="1"/>
                    </wps:wsp>
                  </a:graphicData>
                </a:graphic>
              </wp:inline>
            </w:drawing>
          </mc:Choice>
          <mc:Fallback>
            <w:pict>
              <v:rect id="图片 212" o:spid="_x0000_s1026" o:spt="1" style="height:73.45pt;width:108pt;" filled="f" stroked="f" coordsize="21600,21600" o:gfxdata="UEsDBAoAAAAAAIdO4kAAAAAAAAAAAAAAAAAEAAAAZHJzL1BLAwQUAAAACACHTuJAuZggP9MAAAAF&#10;AQAADwAAAGRycy9kb3ducmV2LnhtbE2PzUrEQBCE74LvMLTgzZ1klbCJmSyo6F51FcFbJ9P5wUxP&#10;yMxu1re39aKXhqKK6q/K7cmN6khzGDwbSFcJKOLG24E7A2+vj1cbUCEiWxw9k4EvCrCtzs9KLKxf&#10;+IWO+9gpKeFQoIE+xqnQOjQ9OQwrPxGL1/rZYRQ5d9rOuEi5G/U6STLtcGD50ONE9z01n/uDM3B3&#10;/fCOy6bd1ba27fL0ke+W59yYy4s0uQUV6RT/wvCDL+hQCVPtD2yDGg3IkPh7xVunmchaQjdZDroq&#10;9X/66htQSwMEFAAAAAgAh07iQJaeFHShAQAAIQMAAA4AAABkcnMvZTJvRG9jLnhtbK1SUU7cMBD9&#10;r8QdLP+zSYyW0mizqCqCH9Qi0R7AOE5i1fZYHrPZPQHqGXqX3qbqNTo2y7aUP9Sfke2ZefPeG6/O&#10;t86yjY5owHe8WdScaa+gN37s+JfPl8dnnGGSvpcWvO74TiM/Xx+9Wc2h1QImsL2OjEA8tnPo+JRS&#10;aKsK1aSdxAUE7Sk5QHQy0TWOVR/lTOjOVqKuT6sZYh8iKI1IrxePSb4u+MOgVfo0DKgTsx0nbqnE&#10;WOJdjtV6JdsxyjAZtachX8HCSeNp6AHqQibJ7qN5AeWMioAwpIUCV8EwGKWLBlLT1P+ouZ1k0EUL&#10;mYPhYBP+P1j1cXMTmek7LoTgzEtHS/r5/cevbw9MNCL7Mwdsqew23MSsEMM1qK/IPHyYpB/1ewzk&#10;Mu0+11bPivMF923bIbrcTpLZtvi/O/ivt4kpemxO3janNa1JUe7diThrlgVUtk/dIWK60uBYPnQ8&#10;0uRiu9xcY8rzZftUkod5uDTWlh1bz2YCXYplaThkqMP6PfFHrpn1HfQ78uU+RDNOz8TRHsqY/Z/J&#10;i/77XpD+/Oz1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LmYID/TAAAABQEAAA8AAAAAAAAAAQAg&#10;AAAAIgAAAGRycy9kb3ducmV2LnhtbFBLAQIUABQAAAAIAIdO4kCWnhR0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解：因为平行四边形的面积是：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BC×AE=6×3=18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平行四边形的面积也是：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CD×AF=5CD</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所以，5CD=18</w:t>
      </w:r>
    </w:p>
    <w:p>
      <w:pPr>
        <w:widowControl/>
        <w:spacing w:before="100" w:beforeAutospacing="1" w:after="100" w:afterAutospacing="1"/>
        <w:jc w:val="center"/>
        <w:rPr>
          <w:rFonts w:ascii="宋体" w:hAnsi="宋体" w:cs="宋体"/>
          <w:kern w:val="0"/>
          <w:sz w:val="24"/>
        </w:rPr>
      </w:pPr>
      <w:r>
        <w:rPr>
          <w:rFonts w:ascii="宋体" w:hAnsi="宋体" w:cs="宋体"/>
          <w:kern w:val="0"/>
          <w:sz w:val="24"/>
        </w:rPr>
        <w:t>CD=18÷5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=3.6（厘米）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一个圆锥体的体积是84.78立方厘米，底面的直径是6厘米。求它的高是多少。（适于六年级程度）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解：底面圆的直径是6厘米，则半径就是3厘米。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由V=1/3πR</w:t>
      </w:r>
      <w:r>
        <w:rPr>
          <w:rFonts w:ascii="宋体" w:hAnsi="宋体" w:cs="宋体"/>
          <w:kern w:val="0"/>
          <w:sz w:val="15"/>
          <w:szCs w:val="15"/>
          <w:vertAlign w:val="superscript"/>
        </w:rPr>
        <w:t>2</w:t>
      </w:r>
      <w:r>
        <w:rPr>
          <w:rFonts w:ascii="宋体" w:hAnsi="宋体" w:cs="宋体"/>
          <w:kern w:val="0"/>
          <w:sz w:val="24"/>
        </w:rPr>
        <w:t>h逆推得：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h=V×3÷π÷R</w:t>
      </w:r>
      <w:r>
        <w:rPr>
          <w:rFonts w:ascii="宋体" w:hAnsi="宋体" w:cs="宋体"/>
          <w:kern w:val="0"/>
          <w:sz w:val="15"/>
          <w:szCs w:val="15"/>
          <w:vertAlign w:val="superscript"/>
        </w:rPr>
        <w:t>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因此，它的高是：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84.78×3÷3.14÷3</w:t>
      </w:r>
      <w:r>
        <w:rPr>
          <w:rFonts w:ascii="宋体" w:hAnsi="宋体" w:cs="宋体"/>
          <w:kern w:val="0"/>
          <w:sz w:val="15"/>
          <w:szCs w:val="15"/>
          <w:vertAlign w:val="superscript"/>
        </w:rPr>
        <w:t>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=254.34÷3.14÷3</w:t>
      </w:r>
      <w:r>
        <w:rPr>
          <w:rFonts w:ascii="宋体" w:hAnsi="宋体" w:cs="宋体"/>
          <w:kern w:val="0"/>
          <w:sz w:val="15"/>
          <w:szCs w:val="15"/>
          <w:vertAlign w:val="superscript"/>
        </w:rPr>
        <w:t>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（五）借助假设法逆推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13105"/>
                <wp:effectExtent l="0" t="0" r="0" b="0"/>
                <wp:docPr id="223" name="图片 2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13105"/>
                        </a:xfrm>
                        <a:prstGeom prst="rect">
                          <a:avLst/>
                        </a:prstGeom>
                        <a:noFill/>
                        <a:ln w="9525">
                          <a:noFill/>
                        </a:ln>
                      </wps:spPr>
                      <wps:bodyPr upright="1"/>
                    </wps:wsp>
                  </a:graphicData>
                </a:graphic>
              </wp:inline>
            </w:drawing>
          </mc:Choice>
          <mc:Fallback>
            <w:pict>
              <v:rect id="图片 213" o:spid="_x0000_s1026" o:spt="1" style="height:56.15pt;width:375pt;" filled="f" stroked="f" coordsize="21600,21600" o:gfxdata="UEsDBAoAAAAAAIdO4kAAAAAAAAAAAAAAAAAEAAAAZHJzL1BLAwQUAAAACACHTuJAnfhh1NQAAAAF&#10;AQAADwAAAGRycy9kb3ducmV2LnhtbE2PzU7DMBCE70i8g7VI3KidVkAb4lQCBL3Sgir1tomdHxGv&#10;o9ity9uzcIHLSqMZzX5TrM9uECc7hd6ThmymQFiqvemp1fDx/nKzBBEiksHBk9XwZQOsy8uLAnPj&#10;E23taRdbwSUUctTQxTjmUoa6sw7DzI+W2Gv85DCynFppJkxc7gY5V+pOOuyJP3Q42qfO1p+7o9Pw&#10;uHjeY1o2m8pUpkmvh9Umva20vr7K1AOIaM/xLww/+IwOJTNV/kgmiEEDD4m/l737W8Wy4lA2X4As&#10;C/mfvvwGUEsDBBQAAAAIAIdO4kBQzwdZogEAACEDAAAOAAAAZHJzL2Uyb0RvYy54bWytUktuFDEQ&#10;3SNxB8t7pj/DJNCanggRhU0EkQIHcNx2t4XtslzO9MwJEGfgLtwGcY2UncmQhB1iU7JdVa/ee+X1&#10;2c5ZtlURDfieN4uaM+UlDMaPPf/y+eLVG84wCT8IC171fK+Qn21evljPoVMtTGAHFRmBeOzm0PMp&#10;pdBVFcpJOYELCMpTUkN0ItE1jtUQxUzozlZtXZ9UM8QhRJAKkV7P75N8U/C1VjJ90hpVYrbnxC2V&#10;GEu8ybHarEU3RhEmIw80xD+wcMJ4GnqEOhdJsNto/oJyRkZA0GkhwVWgtZGqaCA1Tf1MzfUkgipa&#10;yBwMR5vw/8HKj9uryMzQ87ZdcuaFoyX9+vHz9/dvrG2W2Z85YEdl1+EqZoUYLkF+Rebh/ST8qN5h&#10;IJdp97m2elKcL3ho2+nocjtJZrvi//7ov9olJunx9elJu6ppTZJyp82yqVcFVHQP3SFi+qDAsXzo&#10;eaTJxXaxvcSU54vuoSQP83BhrC07tp7NPX+7alel4ZihDusPxO+5ZtY3MOzJl9sQzTg9EUd7KGMO&#10;fyYv+vG9IP352Zs7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fhh1NQAAAAFAQAADwAAAAAAAAAB&#10;ACAAAAAiAAAAZHJzL2Rvd25yZXYueG1sUEsBAhQAFAAAAAgAh07iQFDPB1m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解：假设取出存款后没有买书橱，则150元是取出的钱的：</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62610" cy="389255"/>
                <wp:effectExtent l="0" t="0" r="0" b="0"/>
                <wp:docPr id="224" name="图片 2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2610" cy="389255"/>
                        </a:xfrm>
                        <a:prstGeom prst="rect">
                          <a:avLst/>
                        </a:prstGeom>
                        <a:noFill/>
                        <a:ln w="9525">
                          <a:noFill/>
                        </a:ln>
                      </wps:spPr>
                      <wps:bodyPr upright="1"/>
                    </wps:wsp>
                  </a:graphicData>
                </a:graphic>
              </wp:inline>
            </w:drawing>
          </mc:Choice>
          <mc:Fallback>
            <w:pict>
              <v:rect id="图片 214" o:spid="_x0000_s1026" o:spt="1" style="height:30.65pt;width:44.3pt;" filled="f" stroked="f" coordsize="21600,21600" o:gfxdata="UEsDBAoAAAAAAIdO4kAAAAAAAAAAAAAAAAAEAAAAZHJzL1BLAwQUAAAACACHTuJABuTWC9MAAAAD&#10;AQAADwAAAGRycy9kb3ducmV2LnhtbE2PT0vDQBDF70K/wzIFb3YTCyGN2RRs0V61FcHbJDv5g9nZ&#10;kN1267d39aKXgcd7vPebcns1o7jQ7AbLCtJVAoK4sXrgTsHb6ekuB+E8ssbRMin4IgfbanFTYqFt&#10;4Fe6HH0nYgm7AhX03k+FlK7pyaBb2Yk4eq2dDfoo507qGUMsN6O8T5JMGhw4LvQ40a6n5vN4Ngoe&#10;1/t3DHl7qHWt2/D8sTmEl41St8s0eQDh6er/wvCDH9Ghiky1PbN2YlQQH/G/N3p5noGoFWTpGmRV&#10;yv/s1TdQSwMEFAAAAAgAh07iQMHRq36iAQAAIAMAAA4AAABkcnMvZTJvRG9jLnhtbK1SUU4bMRD9&#10;r9Q7WP4nmyxsBKtsUFVEf1CLBD2A8dq7FrbH8phscoKqZ+hdepuq1+jYhLSUP8TPyPbMvHnvjVfn&#10;W2fZRkU04Du+mM05U15Cb/zQ8a+3l0ennGESvhcWvOr4TiE/X79/t5pCq2oYwfYqMgLx2E6h42NK&#10;oa0qlKNyAmcQlKekhuhEomscqj6KidCdrer5fFlNEPsQQSpEer14TPJ1wddayfRFa1SJ2Y4Tt1Ri&#10;LPEux2q9Eu0QRRiN3NMQr2DhhPE09AB1IZJgD9G8gHJGRkDQaSbBVaC1kapoIDWL+X9qbkYRVNFC&#10;5mA42IRvBys/b64jM33H6/qEMy8cLenXj5+/v39j9eIk+zMFbKnsJlzHrBDDFch7ZB4+jsIP6gMG&#10;cpl2n2urZ8X5gvu2rY4ut5Nkti3+7w7+q21ikh6bZb1c0JYkpY5Pz+qmKZiifWoOEdMnBY7lQ8cj&#10;DS6ui80VpjxetE8leZaHS2NtWbH1bOr4WVM3peGQoQ7r97wfqWbSd9DvyJaHEM0wPtNGayhj9l8m&#10;7/nfe0H6+7H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G5NYL0wAAAAMBAAAPAAAAAAAAAAEA&#10;IAAAACIAAABkcnMvZG93bnJldi54bWxQSwECFAAUAAAACACHTuJAwdGrfqIBAAAg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取出的钱是：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150×3=450（元）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老张原有的存款是：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450×4=1800（元）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供销社分配给甲、乙、丙三个乡若干吨化肥。甲乡分得总数的一半少2吨，乙乡分得剩下的一半又多半吨，最后剩下的8吨分给丙乡。问原来共有化肥多少吨？（适于六年级程度）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解：假设乙乡分得剩下一半，而不是又多半吨，则乙乡分走后剩下的化肥是：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90625" cy="389255"/>
                <wp:effectExtent l="0" t="0" r="0" b="0"/>
                <wp:docPr id="225" name="图片 2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90625" cy="389255"/>
                        </a:xfrm>
                        <a:prstGeom prst="rect">
                          <a:avLst/>
                        </a:prstGeom>
                        <a:noFill/>
                        <a:ln w="9525">
                          <a:noFill/>
                        </a:ln>
                      </wps:spPr>
                      <wps:bodyPr upright="1"/>
                    </wps:wsp>
                  </a:graphicData>
                </a:graphic>
              </wp:inline>
            </w:drawing>
          </mc:Choice>
          <mc:Fallback>
            <w:pict>
              <v:rect id="图片 215" o:spid="_x0000_s1026" o:spt="1" style="height:30.65pt;width:93.75pt;" filled="f" stroked="f" coordsize="21600,21600" o:gfxdata="UEsDBAoAAAAAAIdO4kAAAAAAAAAAAAAAAAAEAAAAZHJzL1BLAwQUAAAACACHTuJA5ubNftQAAAAE&#10;AQAADwAAAGRycy9kb3ducmV2LnhtbE2PzU7DMBCE70h9B2uRuFEnVLRpiFOpIOgVWoTEbRNvfkS8&#10;jmK3Lm+PywUuK41mNPNtsTmbQZxocr1lBek8AUFcW91zq+D98HybgXAeWeNgmRR8k4NNObsqMNc2&#10;8Bud9r4VsYRdjgo678dcSld3ZNDN7UgcvcZOBn2UUyv1hCGWm0HeJclSGuw5LnQ40mNH9df+aBRs&#10;F08fGLJmV+lKN+Hlc70Lr2ulbq7T5AGEp7P/C8MFP6JDGZkqe2TtxKAgPuJ/78XLVvcgKgXLdAGy&#10;LOR/+PIHUEsDBBQAAAAIAIdO4kBNfhPFnwEAACEDAAAOAAAAZHJzL2Uyb0RvYy54bWytUlFuEzEQ&#10;/UfiDpb/iXcXpWpW2VSIqvxUUKn0AK7Xu2theyyPm01OgDgDd+E2iGswdtNA4K/qz8j2zLx5743X&#10;Fztn2VZHNOA7Xi8qzrRX0Bs/dvzu89Wbc84wSd9LC153fK+RX2xev1rPodUNTGB7HRmBeGzn0PEp&#10;pdAKgWrSTuICgvaUHCA6megaR9FHORO6s6KpqjMxQ+xDBKUR6fXyMck3BX8YtEqfhgF1YrbjxC2V&#10;GEu8z1Fs1rIdowyTUQca8hksnDSehh6hLmWS7CGa/6CcUREQhrRQ4AQMg1G6aCA1dfWPmttJBl20&#10;kDkYjjbhy8Gqj9ubyEzf8aZZcualoyX9/P7j17evrKmX2Z85YEtlt+EmZoUYrkF9Qebh/ST9qN9h&#10;IJdp97lWnBTnCx7adkN0uZ0ks13xf3/0X+8SU/RY16vqLNNQlHt7vmqWhYCQ7VN3iJg+aHAsHzoe&#10;aXKxXW6vMeX5sn0qycM8XBlry46tZ3PHV0uCP8lQh/UH4o9cM+t76Pfky0OIZpxOxNEeypjDn8mL&#10;/vtekP787M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5ubNftQAAAAEAQAADwAAAAAAAAABACAA&#10;AAAiAAAAZHJzL2Rvd25yZXYueG1sUEsBAhQAFAAAAAgAh07iQE1+E8WfAQAAIQMAAA4AAAAAAAAA&#10;AQAgAAAAIw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乙乡分走前的化肥是：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28725" cy="389255"/>
                <wp:effectExtent l="0" t="0" r="0" b="0"/>
                <wp:docPr id="226" name="图片 2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389255"/>
                        </a:xfrm>
                        <a:prstGeom prst="rect">
                          <a:avLst/>
                        </a:prstGeom>
                        <a:noFill/>
                        <a:ln w="9525">
                          <a:noFill/>
                        </a:ln>
                      </wps:spPr>
                      <wps:bodyPr upright="1"/>
                    </wps:wsp>
                  </a:graphicData>
                </a:graphic>
              </wp:inline>
            </w:drawing>
          </mc:Choice>
          <mc:Fallback>
            <w:pict>
              <v:rect id="图片 216" o:spid="_x0000_s1026" o:spt="1" style="height:30.65pt;width:96.75pt;" filled="f" stroked="f" coordsize="21600,21600" o:gfxdata="UEsDBAoAAAAAAIdO4kAAAAAAAAAAAAAAAAAEAAAAZHJzL1BLAwQUAAAACACHTuJAtssdG9QAAAAE&#10;AQAADwAAAGRycy9kb3ducmV2LnhtbE2PzU7DMBCE70i8g7VI3KgTIqomjVMJEPQKBSFx28SbHzVe&#10;R7Fbl7fH5UIvK41mNPNtuTmZURxpdoNlBekiAUHcWD1wp+Dz4+VuBcJ5ZI2jZVLwQw421fVViYW2&#10;gd/puPOdiCXsClTQez8VUrqmJ4NuYSfi6LV2NuijnDupZwyx3IzyPkmW0uDAcaHHiZ56ava7g1Hw&#10;mD1/YVi121rXug2v3/k2vOVK3d6kyRqEp5P/D8MZP6JDFZlqe2DtxKggPuL/7tnLswcQtYJlmoGs&#10;SnkJX/0CUEsDBBQAAAAIAIdO4kAyy9KWoAEAACEDAAAOAAAAZHJzL2Uyb0RvYy54bWytUlFuEzEQ&#10;/UfiDpb/ySZGCekqmwpRlZ8KKhUO4HrtXQvbY3ncbHICxBm4C7dBXIOxmwYCf4ifke2ZefPeG28u&#10;996xnU5oIXR8MZtzpoOC3oah4x8/XL9Yc4ZZhl46CLrjB438cvv82WaKrRYwgut1YgQSsJ1ix8ec&#10;Y9s0qEbtJc4g6kBJA8nLTNc0NH2SE6F714j5fNVMkPqYQGlEer16TPJtxTdGq/zeGNSZuY4Tt1xj&#10;qvG+xGa7ke2QZBytOtKQ/8DCSxto6AnqSmbJHpL9C8pblQDB5JkC34AxVumqgdQs5n+ouRtl1FUL&#10;mYPxZBP+P1j1bnebmO07LsSKsyA9Len7128/vnxmYrEq/kwRWyq7i7epKMR4A+oTsgBvRhkG/Roj&#10;uUy7L7XNWXG54LFtb5Iv7SSZ7av/h5P/ep+ZoseFEOtXYsmZotzL9YVYLiuobJ+6Y8L8VoNn5dDx&#10;RJOr7XJ3g7nMl+1TSRkW4No6V3fsAps6frEk+LMMdbhwJP7ItbC+h/5AvjzEZIfxTBztoY45/pmy&#10;6N/vFenXz97+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LbLHRvUAAAABAEAAA8AAAAAAAAAAQAg&#10;AAAAIgAAAGRycy9kb3ducmV2LnhtbFBLAQIUABQAAAAIAIdO4kAyy9KW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假设甲乡分得总数的一半，而不是少2吨，则甲乡分走化肥：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17-2=15（吨）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这15吨正好是原有化肥吨数的一半，所以原来共有化肥：</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15×2=30（吨）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599565" cy="770890"/>
                <wp:effectExtent l="0" t="0" r="0" b="0"/>
                <wp:docPr id="227" name="图片 2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99565" cy="770890"/>
                        </a:xfrm>
                        <a:prstGeom prst="rect">
                          <a:avLst/>
                        </a:prstGeom>
                        <a:noFill/>
                        <a:ln w="9525">
                          <a:noFill/>
                        </a:ln>
                      </wps:spPr>
                      <wps:bodyPr upright="1"/>
                    </wps:wsp>
                  </a:graphicData>
                </a:graphic>
              </wp:inline>
            </w:drawing>
          </mc:Choice>
          <mc:Fallback>
            <w:pict>
              <v:rect id="图片 217" o:spid="_x0000_s1026" o:spt="1" style="height:60.7pt;width:125.95pt;" filled="f" stroked="f" coordsize="21600,21600" o:gfxdata="UEsDBAoAAAAAAIdO4kAAAAAAAAAAAAAAAAAEAAAAZHJzL1BLAwQUAAAACACHTuJAuzuNENQAAAAF&#10;AQAADwAAAGRycy9kb3ducmV2LnhtbE2PS0vEQBCE74L/YWjBmztJfLCJmSyo6F51FcFbJ9N5YKYn&#10;ZGY367+39aKXgqaKqq/LzdGN6kBzGDwbSFcJKOLG24E7A2+vjxdrUCEiWxw9k4EvCrCpTk9KLKxf&#10;+IUOu9gpKeFQoIE+xqnQOjQ9OQwrPxGL1/rZYZRz7rSdcZFyN+osSW60w4FloceJ7ntqPnd7Z+Du&#10;8uEdl3W7rW1t2+XpI98uz7kx52dpcgsq0jH+heEHX9ChEqba79kGNRqQR+KvipddpzmoWkJZegW6&#10;KvV/+uobUEsDBBQAAAAIAIdO4kBVYwjGowEAACEDAAAOAAAAZHJzL2Uyb0RvYy54bWytUlFuEzEQ&#10;/UfiDpb/iTcrbdOssqkQVfmpoFLhAK7Xu2theyyPm01OgDgDd+E2iGswdtNA6V/Fz8j2zLx57403&#10;F3tn2U5HNOA7vlxUnGmvoDd+7PjnT1dvzjnDJH0vLXjd8YNGfrF9/Wozh1bXMIHtdWQE4rGdQ8en&#10;lEIrBKpJO4kLCNpTcoDoZKJrHEUf5Uzozoq6qs7EDLEPEZRGpNfLhyTfFvxh0Cp9HAbUidmOE7dU&#10;YizxLkex3ch2jDJMRh1pyBewcNJ4GnqCupRJsvtonkE5oyIgDGmhwAkYBqN00UBqltU/am4nGXTR&#10;QuZgONmE/w9WfdjdRGb6jtf1ijMvHS3p5/cfv759ZfVylf2ZA7ZUdhtuYlaI4RrUF2Qe3k3Sj/ot&#10;BnKZdp9rxZPifMFj236ILreTZLYv/h9O/ut9Yooel8163Zw1nCnKrVbV+bosSMj2sTtETO81OJYP&#10;HY80udgud9eY8nzZPpbkYR6ujLVlx9azuePrpm5KwylDHdYfiT9wzazvoD+QL/chmnF6Io72UMYc&#10;/0xe9N/3gvTnZ2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s7jRDUAAAABQEAAA8AAAAAAAAA&#10;AQAgAAAAIgAAAGRycy9kb3ducmV2LnhtbFBLAQIUABQAAAAIAIdO4kBVYwjG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（六）借助对应法逆推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36955"/>
                <wp:effectExtent l="0" t="0" r="0" b="0"/>
                <wp:docPr id="228" name="图片 2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36955"/>
                        </a:xfrm>
                        <a:prstGeom prst="rect">
                          <a:avLst/>
                        </a:prstGeom>
                        <a:noFill/>
                        <a:ln w="9525">
                          <a:noFill/>
                        </a:ln>
                      </wps:spPr>
                      <wps:bodyPr upright="1"/>
                    </wps:wsp>
                  </a:graphicData>
                </a:graphic>
              </wp:inline>
            </w:drawing>
          </mc:Choice>
          <mc:Fallback>
            <w:pict>
              <v:rect id="图片 218" o:spid="_x0000_s1026" o:spt="1" style="height:81.65pt;width:375pt;" filled="f" stroked="f" coordsize="21600,21600" o:gfxdata="UEsDBAoAAAAAAIdO4kAAAAAAAAAAAAAAAAAEAAAAZHJzL1BLAwQUAAAACACHTuJAg0Xh2NQAAAAF&#10;AQAADwAAAGRycy9kb3ducmV2LnhtbE2PzU7DMBCE70i8g7VI3KhdIkob4lQCBL3Sgir1tomdHxGv&#10;o9ity9uzcIHLSqMZzX5TrM9uECc7hd6ThvlMgbBUe9NTq+Hj/eVmCSJEJIODJ6vhywZYl5cXBebG&#10;J9ra0y62gkso5Kihi3HMpQx1Zx2GmR8tsdf4yWFkObXSTJi43A3yVqmFdNgTf+hwtE+drT93R6fh&#10;MXveY1o2m8pUpkmvh9Umva20vr6aqwcQ0Z7jXxh+8BkdSmaq/JFMEIMGHhJ/L3v3d4plxaFFloEs&#10;C/mfvvwGUEsDBBQAAAAIAIdO4kBgaMLoogEAACIDAAAOAAAAZHJzL2Uyb0RvYy54bWytUl1u1DAQ&#10;fkfiDpbf2WQDWdposxWiKi8VVCocwHXsxML2WB53s3sCxBm4C7dBXKNjd7u05Q3xYsWemW++n6zP&#10;ds6yrYpowPd8uag5U17CYPzY8y+fL16dcIZJ+EFY8Krne4X8bPPyxXoOnWpgAjuoyAjEYzeHnk8p&#10;ha6qUE7KCVxAUJ6KGqITia5xrIYoZkJ3tmrqelXNEIcQQSpEej2/L/JNwddayfRJa1SJ2Z4Tt1TO&#10;WM6bfFabtejGKMJk5IGG+AcWThhPS49Q5yIJdhvNX1DOyAgIOi0kuAq0NlIVDaRmWT9Tcz2JoIoW&#10;MgfD0Sb8f7Dy4/YqMjP0vGkoKi8chfTrx8/f37+xZnmS/ZkDdtR2Ha5iVojhEuRXZB7eT8KP6h0G&#10;cpmyz73Vk+Z8wcPYTkeXx0ky2xX/90f/1S4xSY9v3q6atqaYJNWW9evVadsWVNE9jIeI6YMCx/JH&#10;zyOtLr6L7SWmTEB0Dy15m4cLY20J2Xo29/y0bdoycKzQhPUH5vdkM+0bGPZkzG2IZpyeqKMgyprD&#10;T5OTfnwvSH9+7c0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0Xh2NQAAAAFAQAADwAAAAAAAAAB&#10;ACAAAAAiAAAAZHJzL2Rvd25yZXYueG1sUEsBAhQAFAAAAAgAh07iQGBowui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"http://www.sumir.cn/image/219.gif"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334510" cy="1105535"/>
                <wp:effectExtent l="0" t="0" r="0" b="0"/>
                <wp:docPr id="229" name="图片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334510" cy="1105535"/>
                        </a:xfrm>
                        <a:prstGeom prst="rect">
                          <a:avLst/>
                        </a:prstGeom>
                        <a:noFill/>
                        <a:ln w="9525">
                          <a:noFill/>
                        </a:ln>
                      </wps:spPr>
                      <wps:bodyPr upright="1"/>
                    </wps:wsp>
                  </a:graphicData>
                </a:graphic>
              </wp:inline>
            </w:drawing>
          </mc:Choice>
          <mc:Fallback>
            <w:pict>
              <v:rect id="图片 219" o:spid="_x0000_s1026" o:spt="1" style="height:87.05pt;width:341.3pt;" filled="f" stroked="f" coordsize="21600,21600" o:gfxdata="UEsDBAoAAAAAAIdO4kAAAAAAAAAAAAAAAAAEAAAAZHJzL1BLAwQUAAAACACHTuJAgUMK6tUAAAAF&#10;AQAADwAAAGRycy9kb3ducmV2LnhtbE2PzU7DMBCE70i8g7VI3KiTgkIa4lQCBL3Sgir1tomdHxGv&#10;o9ity9uzcIHLSKsZzXxbrs92FCcz+8GRgnSRgDDUOD1Qp+Dj/eUmB+EDksbRkVHwZTysq8uLEgvt&#10;Im3NaRc6wSXkC1TQhzAVUvqmNxb9wk2G2GvdbDHwOXdSzxi53I5ymSSZtDgQL/Q4mafeNJ+7o1Xw&#10;ePu8x5i3m1rXuo2vh9Umvq2Uur5KkwcQwZzDXxh+8BkdKmaq3ZG0F6MCfiT8KntZvsxA1By6v0tB&#10;VqX8T199A1BLAwQUAAAACACHTuJAWx7vnKQBAAAiAwAADgAAAGRycy9lMm9Eb2MueG1srVJLbhQx&#10;EN0jcQfL+0x/Jo2Y1vREKFHYRBApcADHbXdbtF2Wy5meOQHiDNyF2yCuQdmZDCTZRdmUbFfVq/de&#10;eX22sxPbqoAGXMerRcmZchJ644aOf/1yefKeM4zC9WICpzq+V8jPNm/frGffqhpGmHoVGIE4bGff&#10;8TFG3xYFylFZgQvwylFSQ7Ai0jUMRR/ETOh2KuqyfFfMEHofQCpEer24T/JNxtdayfhZa1SRTR0n&#10;bjHHkONtisVmLdohCD8aeaAhXsDCCuNo6BHqQkTB7oJ5BmWNDICg40KCLUBrI1XWQGqq8omam1F4&#10;lbWQOeiPNuHrwcpP2+vATN/xul5x5oSlJf3++evPj++srlbJn9ljS2U3/jokheivQH5D5uB8FG5Q&#10;H9CTy7T7VFs8Kk4XPLTtdLCpnSSzXfZ/f/Rf7SKT9Hi6XJ42Fa1JUq6qyqZZNhlVtA/tPmD8qMCy&#10;dOh4oNHZd7G9wpgIiPahJE1zcGmmKS95cmzu+Kqpm9xwzFDH5A7M78km2rfQ78mYOx/MMD5SR4vI&#10;Yw6fJm36/3tG+ve1N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gUMK6tUAAAAFAQAADwAAAAAA&#10;AAABACAAAAAiAAAAZHJzL2Rvd25yZXYueG1sUEsBAhQAFAAAAAgAh07iQFse75ykAQAAIgMAAA4A&#10;AAAAAAAAAQAgAAAAJA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所以，食堂原来有大米：</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68170" cy="389255"/>
                <wp:effectExtent l="0" t="0" r="0" b="0"/>
                <wp:docPr id="230" name="图片 2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68170" cy="389255"/>
                        </a:xfrm>
                        <a:prstGeom prst="rect">
                          <a:avLst/>
                        </a:prstGeom>
                        <a:noFill/>
                        <a:ln w="9525">
                          <a:noFill/>
                        </a:ln>
                      </wps:spPr>
                      <wps:bodyPr upright="1"/>
                    </wps:wsp>
                  </a:graphicData>
                </a:graphic>
              </wp:inline>
            </w:drawing>
          </mc:Choice>
          <mc:Fallback>
            <w:pict>
              <v:rect id="图片 220" o:spid="_x0000_s1026" o:spt="1" style="height:30.65pt;width:147.1pt;" filled="f" stroked="f" coordsize="21600,21600" o:gfxdata="UEsDBAoAAAAAAIdO4kAAAAAAAAAAAAAAAAAEAAAAZHJzL1BLAwQUAAAACACHTuJAe1tgidQAAAAE&#10;AQAADwAAAGRycy9kb3ducmV2LnhtbE2PzU7DMBCE70i8g7VI3KiTFFVNGqcSIOgVCkLitok3P2q8&#10;jmK3Lm+P4UIvK41mNPNtuT2bUZxodoNlBekiAUHcWD1wp+Dj/fluDcJ5ZI2jZVLwTQ621fVViYW2&#10;gd/otPediCXsClTQez8VUrqmJ4NuYSfi6LV2NuijnDupZwyx3IwyS5KVNDhwXOhxoseemsP+aBQ8&#10;LJ8+MazbXa1r3YaXr3wXXnOlbm/SZAPC09n/h+EXP6JDFZlqe2TtxKggPuL/bvSy/D4DUStYpUuQ&#10;VSkv4asfUEsDBBQAAAAIAIdO4kCml5PWoQEAACEDAAAOAAAAZHJzL2Uyb0RvYy54bWytUlFOGzEQ&#10;/a/UO1j+bzZZFAirbFBVBD+IIgEHMF5716rtsTwmm5wAcYbehdtUvUbHJoRS/lB/RrZn5s17b7w8&#10;2TjL1iqiAd/y2WTKmfISOuP7lt/enH1ZcIZJ+E5Y8KrlW4X8ZPX503IMjaphANupyAjEYzOGlg8p&#10;haaqUA7KCZxAUJ6SGqITia6xr7ooRkJ3tqqn08NqhNiFCFIh0uvpc5KvCr7WSqbvWqNKzLacuKUS&#10;Y4l3OVarpWj6KMJg5I6G+AALJ4ynoXuoU5EEu4/mHZQzMgKCThMJrgKtjVRFA6mZTf9Rcz2IoIoW&#10;MgfD3ib8f7Dycn0VmelaXh+QP144WtKvn0+/Hx9YXRd/xoANlV2Hq5gVYrgA+QOZh2+D8L36ioFc&#10;pt1nL6s3xfmCu7aNji63k2S2Kf5v9/6rTWKSHmeLw8XsiGhIyh0sjuv5vICK5qU7REznChzLh5ZH&#10;mlxsF+sLTHm+aF5K8jAPZ8basmPr2djy43k9Lw37DHVYvyP+zDWzvoNuS77ch2j64Y042kMZs/sz&#10;edF/3wvS689e/Q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7W2CJ1AAAAAQBAAAPAAAAAAAAAAEA&#10;IAAAACIAAABkcnMvZG93bnJldi54bWxQSwECFAAUAAAACACHTuJAppeT1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98905" cy="924560"/>
                <wp:effectExtent l="0" t="0" r="0" b="0"/>
                <wp:docPr id="231" name="图片 2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98905" cy="924560"/>
                        </a:xfrm>
                        <a:prstGeom prst="rect">
                          <a:avLst/>
                        </a:prstGeom>
                        <a:noFill/>
                        <a:ln w="9525">
                          <a:noFill/>
                        </a:ln>
                      </wps:spPr>
                      <wps:bodyPr upright="1"/>
                    </wps:wsp>
                  </a:graphicData>
                </a:graphic>
              </wp:inline>
            </w:drawing>
          </mc:Choice>
          <mc:Fallback>
            <w:pict>
              <v:rect id="图片 221" o:spid="_x0000_s1026" o:spt="1" style="height:72.8pt;width:110.15pt;" filled="f" stroked="f" coordsize="21600,21600" o:gfxdata="UEsDBAoAAAAAAIdO4kAAAAAAAAAAAAAAAAAEAAAAZHJzL1BLAwQUAAAACACHTuJAG7EIBNUAAAAF&#10;AQAADwAAAGRycy9kb3ducmV2LnhtbE2PzU7DMBCE70i8g7VI3KjdFKo2xKkECHqFgir1tok3PyK2&#10;o9ity9uzcIHLSKsZzXxbbM52ECeaQu+dhvlMgSBXe9O7VsPH+/PNCkSI6AwO3pGGLwqwKS8vCsyN&#10;T+6NTrvYCi5xIUcNXYxjLmWoO7IYZn4kx17jJ4uRz6mVZsLE5XaQmVJLabF3vNDhSI8d1Z+7o9Xw&#10;sHjaY1o128pUpkkvh/U2va61vr6aq3sQkc7xLww/+IwOJTNV/uhMEIMGfiT+KntZphYgKg7d3i1B&#10;loX8T19+A1BLAwQUAAAACACHTuJAGWxIkaIBAAAhAwAADgAAAGRycy9lMm9Eb2MueG1srVJLbhQx&#10;EN0jcQfLe6Y/YaJMa3oiRBQ2EURKOIDjtrstbJflcqZnToA4A3fhNohrUHYmAyG7iE3JdlW9eu+V&#10;1+c7Z9lWRTTge94sas6UlzAYP/b88+3lmzPOMAk/CAte9XyvkJ9vXr9az6FTLUxgBxUZgXjs5tDz&#10;KaXQVRXKSTmBCwjKU1JDdCLRNY7VEMVM6M5WbV2fVjPEIUSQCpFeLx6SfFPwtVYyfdIaVWK258Qt&#10;lRhLvMux2qxFN0YRJiMPNMQLWDhhPA09Ql2IJNh9NM+gnJEREHRaSHAVaG2kKhpITVP/o+ZmEkEV&#10;LWQOhqNN+P9g5cftdWRm6Hl70nDmhaMl/fz+49e3r6xtm+zPHLCjsptwHbNCDFcgvyDz8H4SflTv&#10;MJDLtPtcWz0pzhc8tO10dLmdJLNd8X9/9F/tEpP02Jyszlb1kjNJuVX7dnlaFlSJ7rE7REwfFDiW&#10;Dz2PNLnYLrZXmPJ80T2W5GEeLo21ZcfWs5lAl+2yNBwz1GH9gfgD18z6DoY9+XIfohmnJ+JoD2XM&#10;4c/kRf99L0h/fvbm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uxCATVAAAABQEAAA8AAAAAAAAA&#10;AQAgAAAAIgAAAGRycy9kb3ducmV2LnhtbFBLAQIUABQAAAAIAIdO4kAZbEiR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75030"/>
                <wp:effectExtent l="0" t="0" r="0" b="0"/>
                <wp:docPr id="232" name="图片 2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75030"/>
                        </a:xfrm>
                        <a:prstGeom prst="rect">
                          <a:avLst/>
                        </a:prstGeom>
                        <a:noFill/>
                        <a:ln w="9525">
                          <a:noFill/>
                        </a:ln>
                      </wps:spPr>
                      <wps:bodyPr upright="1"/>
                    </wps:wsp>
                  </a:graphicData>
                </a:graphic>
              </wp:inline>
            </w:drawing>
          </mc:Choice>
          <mc:Fallback>
            <w:pict>
              <v:rect id="图片 222" o:spid="_x0000_s1026" o:spt="1" style="height:68.9pt;width:375pt;" filled="f" stroked="f" coordsize="21600,21600" o:gfxdata="UEsDBAoAAAAAAIdO4kAAAAAAAAAAAAAAAAAEAAAAZHJzL1BLAwQUAAAACACHTuJA07LYsdQAAAAF&#10;AQAADwAAAGRycy9kb3ducmV2LnhtbE2PzU7DMBCE70i8g7VI3KhdKmiaxqkECHqlBSH1tok3PyK2&#10;o9ity9uzcIHLSqMZzX5TbM52ECeaQu+dhvlMgSBXe9O7VsP72/NNBiJEdAYH70jDFwXYlJcXBebG&#10;J7ej0z62gktcyFFDF+OYSxnqjiyGmR/Jsdf4yWJkObXSTJi43A7yVql7abF3/KHDkR47qj/3R6vh&#10;YfH0gSlrtpWpTJNeDqttel1pfX01V2sQkc7xLww/+IwOJTNV/uhMEIMGHhJ/L3vLO8Wy4tBimYEs&#10;C/mfvvwGUEsDBBQAAAAIAIdO4kCmWGJ7ogEAACEDAAAOAAAAZHJzL2Uyb0RvYy54bWytUkFuFDEQ&#10;vCPxB8t31pMJm4TRzkaIKFwiiBR4gOOxZyxst+V2dnZfgHgDf+E3iG/QdjZLEm6IS8t2d1d3VXl1&#10;vvWObXRCC6HnR4uGMx0UDDaMPf/86fLVGWeYZRikg6B7vtPIz9cvX6zm2OkWJnCDToxAAnZz7PmU&#10;c+yEQDVpL3EBUQdKGkheZrqmUQxJzoTunWib5kTMkIaYQGlEer24T/J1xTdGq/zRGNSZuZ7TbrnG&#10;VONtiWK9kt2YZJys2q8h/2ELL22goQeoC5klu0v2LyhvVQIEkxcKvABjrNKVA7E5ap6xuZlk1JUL&#10;iYPxIBP+P1j1YXOdmB163h63nAXpyaSf33/8+vaVtW1b9JkjdlR2E69TYYjxCtQXZAHeTTKM+i1G&#10;Upm8L7XiSXG54L5ta5Iv7USZbav+u4P+epuZosfXpyftsiGbFOXOTpfNcTVIyO6hOybM7zV4Vg49&#10;TzS5yi43V5jLfNk9lJRhAS6tc9VjF9jc8zfLdlkbDhnqcGG/+P2uZetbGHaky11MdpyekCMf6pj9&#10;nylGP75XpD8/e/0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07LYsdQAAAAFAQAADwAAAAAAAAAB&#10;ACAAAAAiAAAAZHJzL2Rvd25yZXYueG1sUEsBAhQAFAAAAAgAh07iQKZYYnu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94080"/>
                <wp:effectExtent l="0" t="0" r="0" b="0"/>
                <wp:docPr id="233" name="图片 2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94080"/>
                        </a:xfrm>
                        <a:prstGeom prst="rect">
                          <a:avLst/>
                        </a:prstGeom>
                        <a:noFill/>
                        <a:ln w="9525">
                          <a:noFill/>
                        </a:ln>
                      </wps:spPr>
                      <wps:bodyPr upright="1"/>
                    </wps:wsp>
                  </a:graphicData>
                </a:graphic>
              </wp:inline>
            </w:drawing>
          </mc:Choice>
          <mc:Fallback>
            <w:pict>
              <v:rect id="图片 223" o:spid="_x0000_s1026" o:spt="1" style="height:70.4pt;width:375pt;" filled="f" stroked="f" coordsize="21600,21600" o:gfxdata="UEsDBAoAAAAAAIdO4kAAAAAAAAAAAAAAAAAEAAAAZHJzL1BLAwQUAAAACACHTuJAGJJ7OdMAAAAF&#10;AQAADwAAAGRycy9kb3ducmV2LnhtbE2PS0/DMBCE70j8B2uRuFG7PNMQpxIg6BUKQuK2iTcPEa+j&#10;2G3Kv2fhApeVRjOa/aZYH/yg9jTFPrCF5cKAIq6D67m18Pb6eJaBignZ4RCYLHxRhHV5fFRg7sLM&#10;L7TfplZJCcccLXQpjbnWse7IY1yEkVi8Jkwek8ip1W7CWcr9oM+NudYee5YPHY5031H9ud15C3cX&#10;D+84Z82mcpVr5qeP1WZ+Xll7erI0t6ASHdJfGH7wBR1KYarCjl1UgwUZkn6veDdXRmQloUuTgS4L&#10;/Z++/AZQSwMEFAAAAAgAh07iQJqiEaujAQAAIQMAAA4AAABkcnMvZTJvRG9jLnhtbK1SUW4TMRD9&#10;R+odLP+T3W6akq6yqRBV+amgUtsDuF5718L2WB43m5wAcQbuwm0Q1+jYTVMKf4ifke2ZeTPvPa/O&#10;t86yjYpowHf8eFZzpryE3vih43e3l2+XnGESvhcWvOr4TiE/Xx+9WU2hVQ2MYHsVGYF4bKfQ8TGl&#10;0FYVylE5gTMIylNSQ3Qi0TUOVR/FROjOVk1dn1YTxD5EkAqRXi+eknxd8LVWMn3WGlVituO0Wyox&#10;lnifY7VeiXaIIoxG7tcQ/7CFE8bT0APUhUiCPUTzF5QzMgKCTjMJrgKtjVSFA7E5rv9gczOKoAoX&#10;EgfDQSb8f7Dy0+Y6MtN3vJnPOfPCkUk/v//49e0ra5p51mcK2FLZTbiOmSGGK5BfkHn4MAo/qPcY&#10;SGXyPtdWr4rzBfdtWx1dbifKbFv03x30V9vEJD2evDttFjXZJCm3PDupl8WgSrTP3SFi+qjAsXzo&#10;eKTJRXaxucKU54v2uSQP83BprC0eW8+mjp8tmkVpOGSow/r94k+75q3vod+RLg8hmmF8RY58KGP2&#10;fyYb/fu9IL387PU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JJ7OdMAAAAFAQAADwAAAAAAAAAB&#10;ACAAAAAiAAAAZHJzL2Rvd25yZXYueG1sUEsBAhQAFAAAAAgAh07iQJqiEau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所以，第一天耕地后余下的亩数是：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239770" cy="1305560"/>
                <wp:effectExtent l="0" t="0" r="0" b="0"/>
                <wp:docPr id="234" name="图片 2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39770" cy="1305560"/>
                        </a:xfrm>
                        <a:prstGeom prst="rect">
                          <a:avLst/>
                        </a:prstGeom>
                        <a:noFill/>
                        <a:ln w="9525">
                          <a:noFill/>
                        </a:ln>
                      </wps:spPr>
                      <wps:bodyPr upright="1"/>
                    </wps:wsp>
                  </a:graphicData>
                </a:graphic>
              </wp:inline>
            </w:drawing>
          </mc:Choice>
          <mc:Fallback>
            <w:pict>
              <v:rect id="图片 224" o:spid="_x0000_s1026" o:spt="1" style="height:102.8pt;width:255.1pt;" filled="f" stroked="f" coordsize="21600,21600" o:gfxdata="UEsDBAoAAAAAAIdO4kAAAAAAAAAAAAAAAAAEAAAAZHJzL1BLAwQUAAAACACHTuJA0loqQtUAAAAF&#10;AQAADwAAAGRycy9kb3ducmV2LnhtbE2PzU7DMBCE70i8g7VI3KidoFZtiFMJEPQKBSFx28SbHxGv&#10;o9ity9tjuNDLSqMZzXxbbk92FEea/eBYQ7ZQIIgbZwbuNLy/Pd2sQfiAbHB0TBq+ycO2urwosTAu&#10;8isd96ETqYR9gRr6EKZCSt/0ZNEv3EScvNbNFkOScyfNjDGV21HmSq2kxYHTQo8TPfTUfO0PVsP9&#10;7eMHxnW7q01t2vj8udnFl43W11eZugMR6BT+w/CLn9ChSky1O7DxYtSQHgl/N3nLTOUgag25Wq5A&#10;VqU8p69+AFBLAwQUAAAACACHTuJAzLcKAKQBAAAiAwAADgAAAGRycy9lMm9Eb2MueG1srVJLbtsw&#10;EN0X6B0I7mPJcpyPYDkoGqSboA2Q9AAMRUpESQ7BYSz7BEXP0Lv0NkWvkSHjOE27K7ohRM7Mm/fR&#10;6mLrLNuoiAZ8x+ezmjPlJfTGDx3/fHd1dMYZJuF7YcGrju8U8ov12zerKbSqgRFsryIjEI/tFDo+&#10;phTaqkI5KidwBkF5KmqITiS6xqHqo5gI3dmqqeuTaoLYhwhSIdLr5VORrwu+1kqmT1qjSsx2nLil&#10;csZy3uezWq9EO0QRRiP3NMQ/sHDCeFp6gLoUSbCHaP6CckZGQNBpJsFVoLWRqmggNfP6DzW3owiq&#10;aCFzMBxswv8HKz9ubiIzfcebxTFnXjgK6ef3H7++fWVNc5z9mQK21HYbbmJWiOEa5BdkHt6Pwg/q&#10;HQZymbLPvdWr5nzB/dhWR5fHSTLbFv93B//VNjFJj4tmcX56SjFJqs0X9XJ5UhKqRPs8HiKmDwoc&#10;yx8dj7S6+C4215gyAdE+t+RtHq6MtSVk69nU8fNlsywDhwpNWL9n/kQ2076HfkfGPIRohvGVOgqi&#10;rNn/NDnp3+8F6eXXXj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0loqQtUAAAAFAQAADwAAAAAA&#10;AAABACAAAAAiAAAAZHJzL2Rvd25yZXYueG1sUEsBAhQAFAAAAAgAh07iQMy3CgCkAQAAIgMAAA4A&#10;AAAAAAAAAQAgAAAAJA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25+3=28（亩）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28亩所对应的分率是：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696845" cy="951865"/>
                <wp:effectExtent l="0" t="0" r="0" b="0"/>
                <wp:docPr id="235" name="图片 2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96845" cy="951865"/>
                        </a:xfrm>
                        <a:prstGeom prst="rect">
                          <a:avLst/>
                        </a:prstGeom>
                        <a:noFill/>
                        <a:ln w="9525">
                          <a:noFill/>
                        </a:ln>
                      </wps:spPr>
                      <wps:bodyPr upright="1"/>
                    </wps:wsp>
                  </a:graphicData>
                </a:graphic>
              </wp:inline>
            </w:drawing>
          </mc:Choice>
          <mc:Fallback>
            <w:pict>
              <v:rect id="图片 225" o:spid="_x0000_s1026" o:spt="1" style="height:74.95pt;width:212.35pt;" filled="f" stroked="f" coordsize="21600,21600" o:gfxdata="UEsDBAoAAAAAAIdO4kAAAAAAAAAAAAAAAAAEAAAAZHJzL1BLAwQUAAAACACHTuJAff5I49QAAAAF&#10;AQAADwAAAGRycy9kb3ducmV2LnhtbE2PT0vDQBDF74LfYRnBm920Bm1iNgUV7dVWEbxNspM/mJ0N&#10;2W1Tv72jF708GN7jvd8Um5Mb1JGm0Hs2sFwkoIhrb3tuDby9Pl2tQYWIbHHwTAa+KMCmPD8rMLd+&#10;5h0d97FVUsIhRwNdjGOudag7chgWfiQWr/GTwyjn1Go74SzlbtCrJLnRDnuWhQ5Heuio/twfnIH7&#10;68d3nNfNtrKVbebnj2w7v2TGXF4skztQkU7xLww/+IIOpTBV/sA2qMGAPBJ/Vbx0ld6CqiSUZhno&#10;stD/6ctvUEsDBBQAAAAIAIdO4kAJ8PMEngEAACEDAAAOAAAAZHJzL2Uyb0RvYy54bWytUlFuEzEQ&#10;/UfiDpb/iZOFROkqmwpRlZ8KKhUO4HrtXQvbY3ncbHICxBm4C7dBXIOxmwYCf4ifke2ZefPeG28u&#10;996xnU5oIXR8MZtzpoOC3oah4x8/XL9Yc4ZZhl46CLrjB438cvv82WaKrW5gBNfrxAgkYDvFjo85&#10;x1YIVKP2EmcQdaCkgeRlpmsaRJ/kROjeiWY+X4kJUh8TKI1Ir1ePSb6t+MZold8bgzoz13HilmtM&#10;Nd6XKLYb2Q5JxtGqIw35Dyy8tIGGnqCuZJbsIdm/oLxVCRBMninwAoyxSlcNpGYx/0PN3SijrlrI&#10;HIwnm/D/wap3u9vEbN/x5uWSsyA9Len7128/vnxmTbMs/kwRWyq7i7epKMR4A+oTsgBvRhkG/Roj&#10;uUy7L7XirLhc8Ni2N8mXdpLM9tX/w8l/vc9M0WOzulitXxENRbmL5WK9qgSEbJ+6Y8L8VoNn5dDx&#10;RJOr7XJ3g7nMl+1TSRkW4No6V3fsApsKKGk6y1CHC0fij1wL63voD+TLQ0x2GM/E0R7qmOOfKYv+&#10;/V6Rfv3s7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B9/kjj1AAAAAUBAAAPAAAAAAAAAAEAIAAA&#10;ACIAAABkcnMvZG93bnJldi54bWxQSwECFAAUAAAACACHTuJACfDzBJ4BAAAhAwAADgAAAAAAAAAB&#10;ACAAAAAjAQAAZHJzL2Uyb0RvYy54bWxQSwUGAAAAAAYABgBZAQAAMw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"http://www.sumir.cn/image/226.gif"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639060" cy="1294765"/>
                <wp:effectExtent l="0" t="0" r="0" b="0"/>
                <wp:docPr id="236" name="图片 2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39060" cy="1294765"/>
                        </a:xfrm>
                        <a:prstGeom prst="rect">
                          <a:avLst/>
                        </a:prstGeom>
                        <a:noFill/>
                        <a:ln w="9525">
                          <a:noFill/>
                        </a:ln>
                      </wps:spPr>
                      <wps:bodyPr upright="1"/>
                    </wps:wsp>
                  </a:graphicData>
                </a:graphic>
              </wp:inline>
            </w:drawing>
          </mc:Choice>
          <mc:Fallback>
            <w:pict>
              <v:rect id="图片 226" o:spid="_x0000_s1026" o:spt="1" style="height:101.95pt;width:207.8pt;" filled="f" stroked="f" coordsize="21600,21600" o:gfxdata="UEsDBAoAAAAAAIdO4kAAAAAAAAAAAAAAAAAEAAAAZHJzL1BLAwQUAAAACACHTuJAmfbPudUAAAAF&#10;AQAADwAAAGRycy9kb3ducmV2LnhtbE2PzU7DMBCE70i8g7VI3KidFqomxKkECHqFgpC4beLNj4jX&#10;UezW5e0xXOCy0mhGM9+W25MdxZFmPzjWkC0UCOLGmYE7DW+vj1cbED4gGxwdk4Yv8rCtzs9KLIyL&#10;/ELHfehEKmFfoIY+hKmQ0jc9WfQLNxEnr3WzxZDk3EkzY0zldpRLpdbS4sBpoceJ7ntqPvcHq+Fu&#10;9fCOcdPualObNj595Lv4nGt9eZGpWxCBTuEvDD/4CR2qxFS7AxsvRg3pkfB7k3ed3axB1BqWapWD&#10;rEr5n776BlBLAwQUAAAACACHTuJAozsxlaMBAAAiAwAADgAAAGRycy9lMm9Eb2MueG1srVJRbhMx&#10;EP1H4g6W/8lutmQhq2wqRFV+KqhUOIDrtXctbI/lcbPJCRBn4C7cBnGNjt00UPhD/Ixsz8yb9954&#10;c753lu1URAO+58tFzZnyEgbjx55/+nj54jVnmIQfhAWven5QyM+3z59t5tCpBiawg4qMQDx2c+j5&#10;lFLoqgrlpJzABQTlKakhOpHoGsdqiGImdGerpq7baoY4hAhSIdLrxUOSbwu+1kqmD1qjSsz2nLil&#10;EmOJtzlW243oxijCZOSRhvgHFk4YT0NPUBciCXYXzV9QzsgICDotJLgKtDZSFQ2kZln/oeZmEkEV&#10;LWQOhpNN+P9g5fvddWRm6Hlz1nLmhaMl/fj2/efXL6xp2uzPHLCjsptwHbNCDFcgPyPz8HYSflRv&#10;MJDLtPtcWz0pzhc8tu11dLmdJLN98f9w8l/tE5P02LRn67qlNUnKLZv1y1ftqqCK7rE9REzvFDiW&#10;Dz2PNLr4LnZXmDIB0T2W5GkeLo21ZcnWs7nn61WzKg2nDHVYf2T+QDbTvoXhQMbchWjG6Yk6WkQZ&#10;c/w0edO/3wvSr6+9vQ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Z9s+51QAAAAUBAAAPAAAAAAAA&#10;AAEAIAAAACIAAABkcnMvZG93bnJldi54bWxQSwECFAAUAAAACACHTuJAozsxla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十八</w:t>
      </w:r>
      <w:r>
        <w:rPr>
          <w:rFonts w:hint="eastAsia" w:ascii="宋体" w:hAnsi="宋体" w:cs="宋体"/>
          <w:b/>
          <w:bCs/>
          <w:kern w:val="0"/>
          <w:sz w:val="30"/>
          <w:szCs w:val="30"/>
        </w:rPr>
        <w:t xml:space="preserve">讲  </w:t>
      </w:r>
      <w:r>
        <w:rPr>
          <w:rFonts w:ascii="宋体" w:hAnsi="宋体" w:cs="宋体"/>
          <w:b/>
          <w:bCs/>
          <w:kern w:val="0"/>
          <w:sz w:val="30"/>
          <w:szCs w:val="30"/>
        </w:rPr>
        <w:t>图解法</w:t>
      </w:r>
    </w:p>
    <w:p>
      <w:pPr>
        <w:jc w:val="center"/>
        <w:rPr>
          <w:rFonts w:hint="eastAsia" w:ascii="宋体" w:hAnsi="宋体" w:cs="宋体"/>
          <w:b/>
          <w:bCs/>
          <w:kern w:val="0"/>
          <w:sz w:val="30"/>
          <w:szCs w:val="30"/>
        </w:rPr>
      </w:pPr>
    </w:p>
    <w:p>
      <w:pPr>
        <w:widowControl/>
        <w:wordWrap w:val="0"/>
        <w:ind w:firstLine="600" w:firstLineChars="250"/>
        <w:jc w:val="left"/>
        <w:rPr>
          <w:rFonts w:ascii="宋体" w:hAnsi="宋体" w:cs="宋体"/>
          <w:kern w:val="0"/>
          <w:sz w:val="20"/>
          <w:szCs w:val="20"/>
        </w:rPr>
      </w:pPr>
      <w:r>
        <w:rPr>
          <w:rFonts w:ascii="宋体" w:hAnsi="宋体" w:cs="宋体"/>
          <w:kern w:val="0"/>
          <w:sz w:val="24"/>
        </w:rPr>
        <w:t>图形是数学研究的对象，也是数学思维和表达的工具。</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在解答应用题时，如果用图形把题意表达出来，题中的数量关系就会具体而形象。图形可起到启发思维、支持思维、唤起记忆的作用，有利于尽快找到解题思路。有时，作出了图形，答案便在图形中。</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（一）示意图</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示意图是为了说明事物的原理或具体轮廓而绘成的略图。</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小学数学中的示意图简单、直观、形象，使人容易理解图中的数量关系。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妈妈给兄弟二人每人10个苹果，哥哥吃了8个，弟弟吃了5个。谁剩下的苹果多？多几个？（适于四年级程度）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解：作图18-1。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"http://www.sumir.cn/image/227.gif"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715895" cy="781685"/>
                <wp:effectExtent l="0" t="0" r="0" b="0"/>
                <wp:docPr id="237" name="图片 2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715895" cy="781685"/>
                        </a:xfrm>
                        <a:prstGeom prst="rect">
                          <a:avLst/>
                        </a:prstGeom>
                        <a:noFill/>
                        <a:ln w="9525">
                          <a:noFill/>
                        </a:ln>
                      </wps:spPr>
                      <wps:bodyPr upright="1"/>
                    </wps:wsp>
                  </a:graphicData>
                </a:graphic>
              </wp:inline>
            </w:drawing>
          </mc:Choice>
          <mc:Fallback>
            <w:pict>
              <v:rect id="图片 227" o:spid="_x0000_s1026" o:spt="1" style="height:61.55pt;width:213.85pt;" filled="f" stroked="f" coordsize="21600,21600" o:gfxdata="UEsDBAoAAAAAAIdO4kAAAAAAAAAAAAAAAAAEAAAAZHJzL1BLAwQUAAAACACHTuJAbC3J7tQAAAAF&#10;AQAADwAAAGRycy9kb3ducmV2LnhtbE2PT0vDQBDF74LfYRnBm90kFdvGbAoq2qtWEbxNspM/mJ0N&#10;2W1Tv72jF708GN7jvd8U25Mb1JGm0Hs2kC4SUMS1tz23Bt5eH6/WoEJEtjh4JgNfFGBbnp8VmFs/&#10;8wsd97FVUsIhRwNdjGOudag7chgWfiQWr/GTwyjn1Go74SzlbtBZktxohz3LQocj3XdUf+4PzsDd&#10;8uEd53Wzq2xlm/npY7ObnzfGXF6kyS2oSKf4F4YffEGHUpgqf2Ab1GBAHom/Kt51tlqBqiSULVPQ&#10;ZaH/05ffUEsDBBQAAAAIAIdO4kCmQZIZowEAACEDAAAOAAAAZHJzL2Uyb0RvYy54bWytUlFuEzEQ&#10;/UfqHSz/N5tstU26yqZCVO1PBZVaDuB67V0L22N53GxyAsQZuAu3QVyDsZsGCn+In5HtmXnz3huv&#10;L3fOsq2KaMB3fDGbc6a8hN74oeMfH65PV5xhEr4XFrzq+F4hv9ycvFlPoVU1jGB7FRmBeGyn0PEx&#10;pdBWFcpROYEzCMpTUkN0ItE1DlUfxUTozlb1fH5eTRD7EEEqRHq9ek7yTcHXWsn0QWtUidmOE7dU&#10;YizxMcdqsxbtEEUYjTzQEP/AwgnjaegR6kokwZ6i+QvKGRkBQaeZBFeB1kaqooHULOZ/qLkfRVBF&#10;C5mD4WgT/j9Y+X57F5npO16fLTnzwtGSvn/99uPLZ1bXy+zPFLClsvtwF7NCDLcgPyHz8G4UflBv&#10;MZDLtPtcW70qzhc8tO10dLmdJLNd8X9/9F/tEpP0WC8Xzeqi4UxSbrlanK+aAiral+4QMd0ocCwf&#10;Oh5pcrFdbG8x5fmifSnJwzxcG2vLjq1nU8cvmropDccMdVh/IP7MNbN+hH5PvjyFaIbxlTjaQxlz&#10;+DN50b/fC9Kvn735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wtye7UAAAABQEAAA8AAAAAAAAA&#10;AQAgAAAAIgAAAGRycy9kb3ducmV2LnhtbFBLAQIUABQAAAAIAIdO4kCmQZIZ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哥哥吃了8个后，剩下苹果：</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10-8=2（个）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弟弟吃了5个后，剩下苹果：</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10-5=5（个）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弟弟剩下的苹果比哥哥的多：</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5-2=3（个）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答：弟弟剩下的苹果多，比哥哥的多3个。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例2</w:t>
      </w:r>
      <w:r>
        <w:rPr>
          <w:rFonts w:ascii="宋体" w:hAnsi="宋体" w:cs="宋体"/>
          <w:kern w:val="0"/>
          <w:sz w:val="24"/>
        </w:rPr>
        <w:t xml:space="preserve"> 一桶煤油，倒出40％，还剩18升。这桶煤油原来是多少升？（适于六年级程度）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解：作图18-2。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"http://www.sumir.cn/image/228.gif"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90650" cy="1267460"/>
                <wp:effectExtent l="0" t="0" r="0" b="0"/>
                <wp:docPr id="238" name="图片 2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90650" cy="1267460"/>
                        </a:xfrm>
                        <a:prstGeom prst="rect">
                          <a:avLst/>
                        </a:prstGeom>
                        <a:noFill/>
                        <a:ln w="9525">
                          <a:noFill/>
                        </a:ln>
                      </wps:spPr>
                      <wps:bodyPr upright="1"/>
                    </wps:wsp>
                  </a:graphicData>
                </a:graphic>
              </wp:inline>
            </w:drawing>
          </mc:Choice>
          <mc:Fallback>
            <w:pict>
              <v:rect id="图片 228" o:spid="_x0000_s1026" o:spt="1" style="height:99.8pt;width:109.5pt;" filled="f" stroked="f" coordsize="21600,21600" o:gfxdata="UEsDBAoAAAAAAIdO4kAAAAAAAAAAAAAAAAAEAAAAZHJzL1BLAwQUAAAACACHTuJAGjxL9NMAAAAF&#10;AQAADwAAAGRycy9kb3ducmV2LnhtbE2PzU7DMBCE70i8g7VI3KiTIlV1iFOpIOgVWoTEbRNvftTY&#10;jmK3Lm/PwgUuK41mNPtNubnYUZxpDoN3GvJFBoJc483gOg3vh+e7NYgQ0RkcvSMNXxRgU11flVgY&#10;n9wbnfexE1ziQoEa+hinQsrQ9GQxLPxEjr3WzxYjy7mTZsbE5XaUyyxbSYuD4w89TvTYU3Pcn6yG&#10;7f3TB6Z1u6tNbdr08ql26VVpfXuTZw8gIl3iXxh+8BkdKmaq/cmZIEYNPCT+XvaWuWJZc0ipFciq&#10;lP/pq29QSwMEFAAAAAgAh07iQCurr+SjAQAAIgMAAA4AAABkcnMvZTJvRG9jLnhtbK1SS27bMBDd&#10;F+gdCO5rykrtJoLloEiQboI2QJoDMBQpERU5BIex7BMUPUPv0tsUvUaHjOP8dkU3hMiZefM+Wp1u&#10;3cg2OqIF3/L5rOJMewWd9X3Lb75evDvmDJP0nRzB65bvNPLT9ds3qyk0uoYBxk5HRiAemym0fEgp&#10;NEKgGrSTOIOgPRUNRCcTXWMvuignQnejqKtqKSaIXYigNCK9nt8X+brgG6NV+mIM6sTGlhO3VM5Y&#10;ztt8ivVKNn2UYbBqT0P+AwsnraelB6hzmSS7i/YVlLMqAoJJMwVOgDFW6aKB1MyrF2quBxl00ULm&#10;YDjYhP8PVn3eXEVmu5bXRxSVl45C+v3z158f31ldH2d/poANtV2Hq5gVYrgE9Q2Zh7NB+l5/xEAu&#10;U/a5Vzxrzhfcj21NdHmcJLNt8X938F9vE1P0OD86qZYLiklRbV4vP7xfloSEbB7GQ8T0SYNj+aPl&#10;kVYX3+XmElMmIJuHlrzNw4UdxxLy6NnU8pNFvSgDhwpNjH7P/J5spn0L3Y6MuQvR9sMzdRREWbP/&#10;aXLST+8F6fHXXv8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jxL9NMAAAAFAQAADwAAAAAAAAAB&#10;ACAAAAAiAAAAZHJzL2Rvd25yZXYueG1sUEsBAhQAFAAAAAgAh07iQCurr+S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从图中可看出，倒出40％后，还剩：</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1-40％=60％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这60％是18升所对应的百分率，所以这桶油原来的升数是：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18÷60％=30（升）</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例3</w:t>
      </w:r>
      <w:r>
        <w:rPr>
          <w:rFonts w:ascii="宋体" w:hAnsi="宋体" w:cs="宋体"/>
          <w:kern w:val="0"/>
          <w:sz w:val="24"/>
        </w:rPr>
        <w:t xml:space="preserve"> 把2米长的竹竿直立在地面上，量得它的影长是1.8米，同时量得电线杆的影长是5.4米。这根电线杆地面以上部分高多少米？（适于六年级程度）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解：根据题意画出如图18-3（见下页）的示意图。</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同一时间，杆长和影长成正比例。设电线杆地面以上部分的高是x米，得：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1.8∶5.4=2∶x</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"http://www.sumir.cn/image/229.gif"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448435" cy="1190625"/>
                <wp:effectExtent l="0" t="0" r="0" b="0"/>
                <wp:docPr id="239" name="图片 2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48435" cy="1190625"/>
                        </a:xfrm>
                        <a:prstGeom prst="rect">
                          <a:avLst/>
                        </a:prstGeom>
                        <a:noFill/>
                        <a:ln w="9525">
                          <a:noFill/>
                        </a:ln>
                      </wps:spPr>
                      <wps:bodyPr upright="1"/>
                    </wps:wsp>
                  </a:graphicData>
                </a:graphic>
              </wp:inline>
            </w:drawing>
          </mc:Choice>
          <mc:Fallback>
            <w:pict>
              <v:rect id="图片 229" o:spid="_x0000_s1026" o:spt="1" style="height:93.75pt;width:114.05pt;" filled="f" stroked="f" coordsize="21600,21600" o:gfxdata="UEsDBAoAAAAAAIdO4kAAAAAAAAAAAAAAAAAEAAAAZHJzL1BLAwQUAAAACACHTuJAa3Ms99QAAAAF&#10;AQAADwAAAGRycy9kb3ducmV2LnhtbE2PzUrEQBCE74LvMLTgzZ0komZjJgsqulddRfDWyXR+MNMT&#10;MrOb9e1tveiloKmi6utyc3SjOtAcBs8G0lUCirjxduDOwNvr40UOKkRki6NnMvBFATbV6UmJhfUL&#10;v9BhFzslJRwKNNDHOBVah6Ynh2HlJ2LxWj87jHLOnbYzLlLuRp0lybV2OLAs9DjRfU/N527vDNxd&#10;Przjkrfb2ta2XZ4+1tvleW3M+Vma3IKKdIx/YfjBF3SohKn2e7ZBjQbkkfir4mVZnoKqJZTfXIGu&#10;Sv2fvvoGUEsDBBQAAAAIAIdO4kAFidV4owEAACIDAAAOAAAAZHJzL2Uyb0RvYy54bWytUktuGzEM&#10;3RfoHQTt6/nEDuKBx0HQIN0EbYC0B1A00oyQkSiIisc+QdEz9C69TdFrlFIcJ052RTeEJJKP7z1q&#10;db61I9uogAZcy6tZyZlyEjrj+pZ/+3r14YwzjMJ1YgSnWr5TyM/X79+tJt+oGgYYOxUYgThsJt/y&#10;IUbfFAXKQVmBM/DKUVJDsCLSNfRFF8RE6HYs6rI8LSYInQ8gFSK9Xj4m+Trja61k/KI1qsjGlhO3&#10;mGPI8S7FYr0STR+EH4zc0xD/wMIK42joAepSRMEegnkDZY0MgKDjTIItQGsjVdZAaqrylZrbQXiV&#10;tZA56A824f+DlZ83N4GZruX1yZIzJywt6ffPX39+fGd1vUz+TB4bKrv1NyEpRH8N8h6Zg4+DcL26&#10;QE8u0+5TbXFUnC64b9vqYFM7SWbb7P/u4L/aRibpsZrPz+YnC84k5apqWZ7Wi4wqmqd2HzB+UmBZ&#10;OrQ80Ojsu9hcY0wERPNUkqY5uDLjmJc8Oja1fLkgyKMMdYxuz/yRbKJ9B92OjHnwwfTDkTpaRB6z&#10;/zRp0y/vGen5a6//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tzLPfUAAAABQEAAA8AAAAAAAAA&#10;AQAgAAAAIgAAAGRycy9kb3ducmV2LnhtbFBLAQIUABQAAAAIAIdO4kAFidV4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828675" cy="581660"/>
                <wp:effectExtent l="0" t="0" r="0" b="0"/>
                <wp:docPr id="240" name="图片 2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28675" cy="581660"/>
                        </a:xfrm>
                        <a:prstGeom prst="rect">
                          <a:avLst/>
                        </a:prstGeom>
                        <a:noFill/>
                        <a:ln w="9525">
                          <a:noFill/>
                        </a:ln>
                      </wps:spPr>
                      <wps:bodyPr upright="1"/>
                    </wps:wsp>
                  </a:graphicData>
                </a:graphic>
              </wp:inline>
            </w:drawing>
          </mc:Choice>
          <mc:Fallback>
            <w:pict>
              <v:rect id="图片 230" o:spid="_x0000_s1026" o:spt="1" style="height:45.8pt;width:65.25pt;" filled="f" stroked="f" coordsize="21600,21600" o:gfxdata="UEsDBAoAAAAAAIdO4kAAAAAAAAAAAAAAAAAEAAAAZHJzL1BLAwQUAAAACACHTuJA77mPA9MAAAAE&#10;AQAADwAAAGRycy9kb3ducmV2LnhtbE2PzU7DMBCE70i8g7VI3KgdKqomxKkECHqFgpC4beLNj4jX&#10;UezW5e1xudDLSqMZzXxbbo52FAea/eBYQ7ZQIIgbZwbuNHy8P9+sQfiAbHB0TBp+yMOmurwosTAu&#10;8hsddqETqYR9gRr6EKZCSt/0ZNEv3EScvNbNFkOScyfNjDGV21HeKrWSFgdOCz1O9NhT873bWw0P&#10;y6dPjOt2W5vatPHlK9/G11zr66tM3YMIdAz/YTjhJ3SoElPt9my8GDWkR8LfPXlLdQei1pBnK5BV&#10;Kc/hq19QSwMEFAAAAAgAh07iQMD1+HigAQAAIAMAAA4AAABkcnMvZTJvRG9jLnhtbK1SUW4TMRD9&#10;R+IOlv+Jk4WEsMqmQlTlp4JKhQO4XnvXwvZYHjebnABxBu7CbRDXYOymoS1/iJ+R7Zl5b94bb872&#10;3rGdTmghdHwxm3Omg4LehqHjnz9dvFhzhlmGXjoIuuMHjfxs+/zZZoqtbmAE1+vECCRgO8WOjznH&#10;VghUo/YSZxB1oKSB5GWmaxpEn+RE6N6JZj5fiQlSHxMojUiv53dJvq34xmiVPxqDOjPXcZot15hq&#10;vClRbDeyHZKMo1XHMeQ/TOGlDUR6gjqXWbLbZP+C8lYlQDB5psALMMYqXTWQmsX8iZrrUUZdtZA5&#10;GE824f+DVR92V4nZvuPNK/InSE9L+vn9x69vX1nzsvozRWyp7DpepaIQ4yWoL8gCvBtlGPRbjOQy&#10;7b54KR4Vlwse2/Ym+dJOktm++n84+a/3mSl6XDfr1eslZ4pSy/Vitar8Qrb3zTFhfq/Bs3LoeCLi&#10;6rrcXWIu9LK9LylcAS6sc3XFLrCp42+WzbI2nDLU4cJx7rtRy9A30B/IltuY7DA+0kZrqDTHL1P2&#10;/PBekf587O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77mPA9MAAAAEAQAADwAAAAAAAAABACAA&#10;AAAiAAAAZHJzL2Rvd25yZXYueG1sUEsBAhQAFAAAAAgAh07iQMD1+HigAQAAIA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（二）线段图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线段图是以线段的长短表示数量的大小，以线段间的关系反映数量间关系的一种图形。在小学数学应用题教学中线段图是使用最多、最方便的一种图形。</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王明有15块糖，李平的糖是王明的3倍。问李平的糖比王明的糖多多少块？（适于三年级程度）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解：作图18-4（见下页）。</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从图18-4可看出，把王明的15块糖看作1份数，那么李平的糖就是3份数。</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李平比王明多的份数是：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3-1=2（份）</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李平的糖比王明的糖多：</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15×2=30（块）</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"http://www.sumir.cn/image/231.gif"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77135" cy="924560"/>
                <wp:effectExtent l="0" t="0" r="0" b="0"/>
                <wp:docPr id="241" name="图片 2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77135" cy="924560"/>
                        </a:xfrm>
                        <a:prstGeom prst="rect">
                          <a:avLst/>
                        </a:prstGeom>
                        <a:noFill/>
                        <a:ln w="9525">
                          <a:noFill/>
                        </a:ln>
                      </wps:spPr>
                      <wps:bodyPr upright="1"/>
                    </wps:wsp>
                  </a:graphicData>
                </a:graphic>
              </wp:inline>
            </w:drawing>
          </mc:Choice>
          <mc:Fallback>
            <w:pict>
              <v:rect id="图片 231" o:spid="_x0000_s1026" o:spt="1" style="height:72.8pt;width:195.05pt;" filled="f" stroked="f" coordsize="21600,21600" o:gfxdata="UEsDBAoAAAAAAIdO4kAAAAAAAAAAAAAAAAAEAAAAZHJzL1BLAwQUAAAACACHTuJA6ZhTddQAAAAF&#10;AQAADwAAAGRycy9kb3ducmV2LnhtbE2PzU7DMBCE70i8g7VI3KgdClUT4lQCBL3SgpC4beLNj4jX&#10;UezW5e0xXOAy0mpGM9+Wm5MdxZFmPzjWkC0UCOLGmYE7DW+vT1drED4gGxwdk4Yv8rCpzs9KLIyL&#10;vKPjPnQilbAvUEMfwlRI6ZueLPqFm4iT17rZYkjn3EkzY0zldpTXSq2kxYHTQo8TPfTUfO4PVsP9&#10;8vEd47rd1qY2bXz+yLfxJdf68iJTdyACncJfGH7wEzpUial2BzZejBrSI+FXk7fMVQaiTqGb2xXI&#10;qpT/6atvUEsDBBQAAAAIAIdO4kAllIIaowEAACEDAAAOAAAAZHJzL2Uyb0RvYy54bWytUl1uEzEQ&#10;fkfiDpbfibPbpD+rbCpEVV4qqFR6ANfr3bWwPZbHzSYnQJyBu3AbxDUYu2lo4a3qy8j2zHzzfd94&#10;db51lm10RAO+5dVszpn2Cjrjh5bffrl8d8oZJuk7acHrlu808vP12zerKTS6hhFspyMjEI/NFFo+&#10;phQaIVCN2kmcQdCekj1EJxNd4yC6KCdCd1bU8/mxmCB2IYLSiPR68ZDk64Lf91qlz32POjHbcuKW&#10;Sowl3uUo1ivZDFGG0ag9DfkCFk4aT0MPUBcySXYfzX9QzqgICH2aKXAC+t4oXTSQmmr+j5qbUQZd&#10;tJA5GA424evBqk+b68hM1/J6UXHmpaMl/frx8/f3b6w+qrI/U8CGym7CdcwKMVyB+orMw4dR+kG/&#10;x0Au0+5zrXhWnC+4b9v20eV2ksy2xf/dwX+9TUzRY704OamOlpwpyp3Vi+VxWZCQzWN3iJg+anAs&#10;H1oeaXKxXW6uMOX5snksycM8XBpry46tZxOBLutlaThkqMP6PfEHrpn1HXQ78uU+RDOMz8TRHsqY&#10;/Z/Ji356L0h/f/b6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mYU3XUAAAABQEAAA8AAAAAAAAA&#10;AQAgAAAAIgAAAGRycy9kb3ducmV2LnhtbFBLAQIUABQAAAAIAIdO4kAllIIa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15×（3-1）</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=15×2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=30（块）</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 xml:space="preserve"> 托尔斯泰是俄罗斯伟大作家，享年82岁。他在19世纪中度过的时间比在20世纪中度过的时间多62年。问托尔斯泰生于哪一年？去世于哪一年？（适于四年级程度）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解：作图18-5。</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"http://www.sumir.cn/image/232.gif"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943225" cy="770890"/>
                <wp:effectExtent l="0" t="0" r="0" b="0"/>
                <wp:docPr id="242" name="图片 2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943225" cy="770890"/>
                        </a:xfrm>
                        <a:prstGeom prst="rect">
                          <a:avLst/>
                        </a:prstGeom>
                        <a:noFill/>
                        <a:ln w="9525">
                          <a:noFill/>
                        </a:ln>
                      </wps:spPr>
                      <wps:bodyPr upright="1"/>
                    </wps:wsp>
                  </a:graphicData>
                </a:graphic>
              </wp:inline>
            </w:drawing>
          </mc:Choice>
          <mc:Fallback>
            <w:pict>
              <v:rect id="图片 232" o:spid="_x0000_s1026" o:spt="1" style="height:60.7pt;width:231.75pt;" filled="f" stroked="f" coordsize="21600,21600" o:gfxdata="UEsDBAoAAAAAAIdO4kAAAAAAAAAAAAAAAAAEAAAAZHJzL1BLAwQUAAAACACHTuJAkcILv9UAAAAF&#10;AQAADwAAAGRycy9kb3ducmV2LnhtbE2PT0vDQBDF74LfYRnBm92kraWN2RRUtFdbRfA2yU7+YHY2&#10;ZLdN/faOXvTyYHiP936Tb8+uVycaQ+fZQDpLQBFX3nbcGHh7fbpZgwoR2WLvmQx8UYBtcXmRY2b9&#10;xHs6HWKjpIRDhgbaGIdM61C15DDM/EAsXu1Hh1HOsdF2xEnKXa/nSbLSDjuWhRYHemip+jwcnYH7&#10;xeM7Tut6V9rS1tPzx2Y3vWyMub5KkztQkc7xLww/+IIOhTCV/sg2qN6APBJ/VbzlanELqpTQPF2C&#10;LnL9n774BlBLAwQUAAAACACHTuJA1A9qJ6EBAAAhAwAADgAAAGRycy9lMm9Eb2MueG1srVJLThwx&#10;EN1H4g6W9xk3BgLTmh4UgWCDEiSSAxi33W3FP7nM9MwJopwhd8ltolyDshkGhuyibEq2q+rVe6+8&#10;OF87S1YqgQm+o4ezhhLlZeiNHzr69cvV+zNKIAvfCxu86uhGAT1fHrxbTLFVPIzB9ioRBPHQTrGj&#10;Y86xZQzkqJyAWYjKY1KH5ETGaxpYn8SE6M4y3jQf2BRSH1OQCgBfL5+SdFnxtVYyf9YaVCa2o8gt&#10;15hqvC+RLReiHZKIo5FbGuIfWDhhPA7dQV2KLMhDMn9BOSNTgKDzTAbHgtZGqqoB1Rw2b9TcjSKq&#10;qgXNgbizCf4frPy0uk3E9B3lx5wSLxwu6ffPX39+fCf8iBd/pggtlt3F21QUQrwJ8hsQHy5G4Qf1&#10;ESK6jLsvtWyvuFxg27bWyZV2lEzW1f/Nzn+1zkTiI58fH3F+QonE3OlpczavC2Kife6OCfK1Co6U&#10;Q0cTTq62i9UN5DJftM8lZZgPV8baumPrydTR+QnC72Www/ot8SeuhfV96Dfoy0NMZhj3xOEe6pjt&#10;nymLfn2vSC8/e/kI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kcILv9UAAAAFAQAADwAAAAAAAAAB&#10;ACAAAAAiAAAAZHJzL2Rvd25yZXYueG1sUEsBAhQAFAAAAAgAh07iQNQPaie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从图18-5可看出，他在20世纪度过的时间是：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（82-62）÷2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＝20÷2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=10（年）</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由此看出，他死于1910年。他出生的时间是：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1910-82=1828（年）</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85825"/>
                <wp:effectExtent l="0" t="0" r="0" b="0"/>
                <wp:docPr id="243" name="图片 2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85825"/>
                        </a:xfrm>
                        <a:prstGeom prst="rect">
                          <a:avLst/>
                        </a:prstGeom>
                        <a:noFill/>
                        <a:ln w="9525">
                          <a:noFill/>
                        </a:ln>
                      </wps:spPr>
                      <wps:bodyPr upright="1"/>
                    </wps:wsp>
                  </a:graphicData>
                </a:graphic>
              </wp:inline>
            </w:drawing>
          </mc:Choice>
          <mc:Fallback>
            <w:pict>
              <v:rect id="图片 233" o:spid="_x0000_s1026" o:spt="1" style="height:69.75pt;width:375pt;" filled="f" stroked="f" coordsize="21600,21600" o:gfxdata="UEsDBAoAAAAAAIdO4kAAAAAAAAAAAAAAAAAEAAAAZHJzL1BLAwQUAAAACACHTuJAi2kLn9QAAAAF&#10;AQAADwAAAGRycy9kb3ducmV2LnhtbE2PzU7DMBCE70i8g7VI3KhdqkIT4lQCBL3Sgir1tomdHxGv&#10;o9ity9uzcIHLSqMZzX5TrM9uECc7hd6ThvlMgbBUe9NTq+Hj/eVmBSJEJIODJ6vhywZYl5cXBebG&#10;J9ra0y62gkso5Kihi3HMpQx1Zx2GmR8tsdf4yWFkObXSTJi43A3yVqk76bAn/tDhaJ86W3/ujk7D&#10;4+J5j2nVbCpTmSa9HrJNesu0vr6aqwcQ0Z7jXxh+8BkdSmaq/JFMEIMGHhJ/L3v3S8Wy4tAiW4Is&#10;C/mfvvwGUEsDBBQAAAAIAIdO4kCJzLwRoQEAACEDAAAOAAAAZHJzL2Uyb0RvYy54bWytUlFuEzEQ&#10;/UfiDpb/yW43TUlX2VSoVftTQaXSA7hee9fC9lgeN5ucAHEG7sJtENdg7KaBwB/iZ2R7Zt6898ar&#10;i62zbKMiGvAdP5nVnCkvoTd+6PjDx+s3S84wCd8LC151fKeQX6xfv1pNoVUNjGB7FRmBeGyn0PEx&#10;pdBWFcpROYEzCMpTUkN0ItE1DlUfxUTozlZNXZ9VE8Q+RJAKkV6vnpN8XfC1VjJ90BpVYrbjxC2V&#10;GEt8zLFar0Q7RBFGI/c0xD+wcMJ4GnqAuhJJsKdo/oJyRkZA0GkmwVWgtZGqaCA1J/Ufau5HEVTR&#10;QuZgONiE/w9Wvt/cRWb6jjenc868cLSk71+//fjymTXzefZnCthS2X24i1khhluQn5B5uByFH9Q7&#10;DOQy7T7XVkfF+YL7tq2OLreTZLYt/u8O/qttYpIeT9+eNYua1iQpt1wuls2igIr2pTtETDcKHMuH&#10;jkeaXGwXm1tMeb5oX0ryMA/XxtqyY+vZ1PHzBUEeZajD+j3xZ66Z9SP0O/LlKUQzjEfiaA9lzP7P&#10;5EX/fi9Iv372+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LaQuf1AAAAAUBAAAPAAAAAAAAAAEA&#10;IAAAACIAAABkcnMvZG93bnJldi54bWxQSwECFAAUAAAACACHTuJAicy8E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解：作图18-6。</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"http://www.sumir.cn/image/234.gif"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030095" cy="1094740"/>
                <wp:effectExtent l="0" t="0" r="0" b="0"/>
                <wp:docPr id="244" name="图片 2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30095" cy="1094740"/>
                        </a:xfrm>
                        <a:prstGeom prst="rect">
                          <a:avLst/>
                        </a:prstGeom>
                        <a:noFill/>
                        <a:ln w="9525">
                          <a:noFill/>
                        </a:ln>
                      </wps:spPr>
                      <wps:bodyPr upright="1"/>
                    </wps:wsp>
                  </a:graphicData>
                </a:graphic>
              </wp:inline>
            </w:drawing>
          </mc:Choice>
          <mc:Fallback>
            <w:pict>
              <v:rect id="图片 234" o:spid="_x0000_s1026" o:spt="1" style="height:86.2pt;width:159.85pt;" filled="f" stroked="f" coordsize="21600,21600" o:gfxdata="UEsDBAoAAAAAAIdO4kAAAAAAAAAAAAAAAAAEAAAAZHJzL1BLAwQUAAAACACHTuJAobasa9QAAAAF&#10;AQAADwAAAGRycy9kb3ducmV2LnhtbE2PT0vDQBDF74LfYRnBm92kFdvEbAoq2qtWEbxNspM/mJ0N&#10;2W1Tv72jF708GN7jvd8U25Mb1JGm0Hs2kC4SUMS1tz23Bt5eH682oEJEtjh4JgNfFGBbnp8VmFs/&#10;8wsd97FVUsIhRwNdjGOudag7chgWfiQWr/GTwyjn1Go74SzlbtDLJLnRDnuWhQ5Huu+o/twfnIG7&#10;1cM7zptmV9nKNvPTR7abnzNjLi/S5BZUpFP8C8MPvqBDKUyVP7ANajAgj8RfFW+VZmtQlYTWy2vQ&#10;ZaH/05ffUEsDBBQAAAAIAIdO4kBw08fkowEAACIDAAAOAAAAZHJzL2Uyb0RvYy54bWytUlFuEzEQ&#10;/UfiDpb/yW62GyCrbCpEVX4qqFQ4gOu1dy1sj+Vxs8kJEGfgLtwGcY2O3TRQ+EP8jGzPzJv33nhz&#10;vneW7VREA77ny0XNmfISBuPHnn/6ePniNWeYhB+EBa96flDIz7fPn23m0KkGJrCDioxAPHZz6PmU&#10;UuiqCuWknMAFBOUpqSE6kegax2qIYiZ0Z6umrl9WM8QhRJAKkV4vHpJ8W/C1VjJ90BpVYrbnxC2V&#10;GEu8zbHabkQ3RhEmI480xD+wcMJ4GnqCuhBJsLto/oJyRkZA0GkhwVWgtZGqaCA1y/oPNTeTCKpo&#10;IXMwnGzC/wcr3++uIzNDz5u25cwLR0v68e37z69fWHPWZn/mgB2V3YTrmBViuAL5GZmHt5Pwo3qD&#10;gVym3efa6klxvuCxba+jy+0kme2L/4eT/2qfmKTHpj6r6/WKM0m5Zb1uX7VlQ5XoHttDxPROgWP5&#10;0PNIo4vvYneFKRMQ3WNJnubh0lhblmw9m3u+XjWr0nDKUIf1R+YPZDPtWxgOZMxdiGacnqijRZQx&#10;x0+TN/37vSD9+trb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G2rGvUAAAABQEAAA8AAAAAAAAA&#10;AQAgAAAAIgAAAGRycy9kb3ducmV2LnhtbFBLAQIUABQAAAAIAIdO4kBw08fk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420745" cy="1105535"/>
                <wp:effectExtent l="0" t="0" r="0" b="0"/>
                <wp:docPr id="245" name="图片 2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420745" cy="1105535"/>
                        </a:xfrm>
                        <a:prstGeom prst="rect">
                          <a:avLst/>
                        </a:prstGeom>
                        <a:noFill/>
                        <a:ln w="9525">
                          <a:noFill/>
                        </a:ln>
                      </wps:spPr>
                      <wps:bodyPr upright="1"/>
                    </wps:wsp>
                  </a:graphicData>
                </a:graphic>
              </wp:inline>
            </w:drawing>
          </mc:Choice>
          <mc:Fallback>
            <w:pict>
              <v:rect id="图片 235" o:spid="_x0000_s1026" o:spt="1" style="height:87.05pt;width:269.35pt;" filled="f" stroked="f" coordsize="21600,21600" o:gfxdata="UEsDBAoAAAAAAIdO4kAAAAAAAAAAAAAAAAAEAAAAZHJzL1BLAwQUAAAACACHTuJAHMuT7NUAAAAF&#10;AQAADwAAAGRycy9kb3ducmV2LnhtbE2PzU7DMBCE70i8g7VI3KgTCjQNcSoBgl6hICRum3jzI+J1&#10;FLtNeXsWLnAZaTWjmW+LzdEN6kBT6D0bSBcJKOLa255bA2+vjxcZqBCRLQ6eycAXBdiUpycF5tbP&#10;/EKHXWyVlHDI0UAX45hrHeqOHIaFH4nFa/zkMMo5tdpOOEu5G/Rlktxohz3LQocj3XdUf+72zsDd&#10;8uEd56zZVrayzfz0sd7Oz2tjzs/S5BZUpGP8C8MPvqBDKUyV37MNajAgj8RfFe96ma1AVRJaXaWg&#10;y0L/py+/AVBLAwQUAAAACACHTuJAztRVC6EBAAAiAwAADgAAAGRycy9lMm9Eb2MueG1srVJRbtQw&#10;EP1H4g6W/9lk0wZKtNkKtSo/FVQqPYDr2ImF7bE87mb3BIgzcBdug7gGY+92S+EP8TOyPTNv3nvj&#10;1fnWWbZREQ34ni8XNWfKSxiMH3t+9+nq1RlnmIQfhAWver5TyM/XL1+s5tCpBiawg4qMQDx2c+j5&#10;lFLoqgrlpJzABQTlKakhOpHoGsdqiGImdGerpq5fVzPEIUSQCpFeL/dJvi74WiuZPmqNKjHbc+KW&#10;Sowl3udYrVeiG6MIk5EHGuIfWDhhPA09Ql2KJNhDNH9BOSMjIOi0kOAq0NpIVTSQmmX9h5rbSQRV&#10;tJA5GI424f+DlR82N5GZoefNacuZF46W9OPb959fv7DmpM3+zAE7KrsNNzErxHAN8jMyDxeT8KN6&#10;h4Fcpt3n2upZcb7goW2ro8vtJJlti/+7o/9qm5ikx5PTpn6TaUjKLZd12+4ZVKJ7bA8R03sFjuVD&#10;zyONLr6LzTWmTEB0jyV5mocrY21ZsvVs7vnbtmlLwzFDHdYfmO/JZtr3MOzImIcQzTg9U0eLKGMO&#10;nyZv+vd7QXr62u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MuT7NUAAAAFAQAADwAAAAAAAAAB&#10;ACAAAAAiAAAAZHJzL2Rvd25yZXYueG1sUEsBAhQAFAAAAAgAh07iQM7UVQuhAQAAIg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694055" cy="751840"/>
                <wp:effectExtent l="0" t="0" r="0" b="0"/>
                <wp:docPr id="246" name="图片 2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94055" cy="751840"/>
                        </a:xfrm>
                        <a:prstGeom prst="rect">
                          <a:avLst/>
                        </a:prstGeom>
                        <a:noFill/>
                        <a:ln w="9525">
                          <a:noFill/>
                        </a:ln>
                      </wps:spPr>
                      <wps:bodyPr upright="1"/>
                    </wps:wsp>
                  </a:graphicData>
                </a:graphic>
              </wp:inline>
            </w:drawing>
          </mc:Choice>
          <mc:Fallback>
            <w:pict>
              <v:rect id="图片 236" o:spid="_x0000_s1026" o:spt="1" style="height:59.2pt;width:54.65pt;" filled="f" stroked="f" coordsize="21600,21600" o:gfxdata="UEsDBAoAAAAAAIdO4kAAAAAAAAAAAAAAAAAEAAAAZHJzL1BLAwQUAAAACACHTuJAh9X87dMAAAAF&#10;AQAADwAAAGRycy9kb3ducmV2LnhtbE2PT0vEMBDF74LfIYzgzU3qirS16YKK7lVXEbxNm+kfbCal&#10;yW7Wb2/Wi16GN7zhvd9Um6OdxIEWPzrWkK0UCOLWmZF7De9vT1c5CB+QDU6OScM3edjU52cVlsZF&#10;fqXDLvQihbAvUcMQwlxK6duBLPqVm4mT17nFYkjr0kuzYEzhdpLXSt1KiyOnhgFnehio/drtrYb7&#10;9eMHxrzbNqYxXXz+LLbxpdD68iJTdyACHcPfMZzwEzrUialxezZeTBrSI+F3njxVrEE0SWT5Dci6&#10;kv/p6x9QSwMEFAAAAAgAh07iQInineCiAQAAIAMAAA4AAABkcnMvZTJvRG9jLnhtbK1SUW4TMRD9&#10;R+IOlv/JbpZsaFfZVIiq/FRQqXAA12vvWtgey+NmkxMgzsBduA3iGozdNFD4Q/yMbM/Mm/feeHOx&#10;d5btVEQDvufLRc2Z8hIG48eef/xw9eKMM0zCD8KCVz0/KOQX2+fPNnPoVAMT2EFFRiAeuzn0fEop&#10;dFWFclJO4AKC8pTUEJ1IdI1jNUQxE7qzVVPX62qGOIQIUiHS6+VDkm8LvtZKpvdao0rM9py4pRJj&#10;iXc5VtuN6MYowmTkkYb4BxZOGE9DT1CXIgl2H81fUM7ICAg6LSS4CrQ2UhUNpGZZ/6HmdhJBFS1k&#10;DoaTTfj/YOW73U1kZuh5s1pz5oWjJX3/+u3Hl8+sebnO/swBOyq7DTcxK8RwDfITMg9vJuFH9RoD&#10;uUy7z7XVk+J8wWPbXkeX20ky2xf/Dyf/1T4xSY/r81XdtpxJSr1ql2ersp9KdI/NIWJ6q8CxfOh5&#10;pMHFdbG7xpTHi+6xJM/ycGWsLSu2ns09P2+btjScMtRh/ZH3A9VM+g6GA9lyH6IZpyfaaA1lzPHL&#10;5D3/fi9Ivz729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H1fzt0wAAAAUBAAAPAAAAAAAAAAEA&#10;IAAAACIAAABkcnMvZG93bnJldi54bWxQSwECFAAUAAAACACHTuJAieKd4KIBAAAg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770505" cy="1143635"/>
                <wp:effectExtent l="0" t="0" r="0" b="0"/>
                <wp:docPr id="247" name="图片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770505" cy="1143635"/>
                        </a:xfrm>
                        <a:prstGeom prst="rect">
                          <a:avLst/>
                        </a:prstGeom>
                        <a:noFill/>
                        <a:ln w="9525">
                          <a:noFill/>
                        </a:ln>
                      </wps:spPr>
                      <wps:bodyPr upright="1"/>
                    </wps:wsp>
                  </a:graphicData>
                </a:graphic>
              </wp:inline>
            </w:drawing>
          </mc:Choice>
          <mc:Fallback>
            <w:pict>
              <v:rect id="图片 237" o:spid="_x0000_s1026" o:spt="1" style="height:90.05pt;width:218.15pt;" filled="f" stroked="f" coordsize="21600,21600" o:gfxdata="UEsDBAoAAAAAAIdO4kAAAAAAAAAAAAAAAAAEAAAAZHJzL1BLAwQUAAAACACHTuJA9abm2dQAAAAF&#10;AQAADwAAAGRycy9kb3ducmV2LnhtbE2PT0vEMBDF74LfIYzgzU1qZenWpgsqulddRfA2baZ/sJmU&#10;JrtZv73Ri14eDO/x3m+q7clO4kiLHx1ryFYKBHHrzMi9hrfXx6sChA/IBifHpOGLPGzr87MKS+Mi&#10;v9BxH3qRStiXqGEIYS6l9O1AFv3KzcTJ69xiMaRz6aVZMKZyO8lrpdbS4shpYcCZ7gdqP/cHq+Eu&#10;f3jHWHS7xjSmi08fm1183mh9eZGpWxCBTuEvDD/4CR3qxNS4AxsvJg3pkfCrybvJ1zmIJoUKlYGs&#10;K/mfvv4GUEsDBBQAAAAIAIdO4kDlVO8iowEAACIDAAAOAAAAZHJzL2Uyb0RvYy54bWytUlFuEzEQ&#10;/UfiDpb/yW423QZW2VSIqvxUUKlwANdr71rYHsvjZpMTIM7AXbgN4hqM3TRQ+EP8jGzPzJv33nhz&#10;sXeW7VREA77ny0XNmfISBuPHnn/8cPXiJWeYhB+EBa96flDIL7bPn23m0KkGJrCDioxAPHZz6PmU&#10;UuiqCuWknMAFBOUpqSE6kegax2qIYiZ0Z6umrs+rGeIQIkiFSK+XD0m+LfhaK5nea40qMdtz4pZK&#10;jCXe5VhtN6IbowiTkUca4h9YOGE8DT1BXYok2H00f0E5IyMg6LSQ4CrQ2khVNJCaZf2HmttJBFW0&#10;kDkYTjbh/4OV73Y3kZmh583ZmjMvHC3p+9dvP758Zs1qnf2ZA3ZUdhtuYlaI4RrkJ2Qe3kzCj+o1&#10;BnKZdp9rqyfF+YLHtr2OLreTZLYv/h9O/qt9YpIem/W6buuWM0m55fJsdb5qC6roHttDxPRWgWP5&#10;0PNIo4vvYneNKRMQ3WNJnubhylhblmw9m3v+qm3a0nDKUIf1R+YPZDPtOxgOZMx9iGacnqijRZQx&#10;x0+TN/37vSD9+trb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Wm5tnUAAAABQEAAA8AAAAAAAAA&#10;AQAgAAAAIgAAAGRycy9kb3ducmV2LnhtbFBLAQIUABQAAAAIAIdO4kDlVO8i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180590" cy="924560"/>
                <wp:effectExtent l="0" t="0" r="0" b="0"/>
                <wp:docPr id="248" name="图片 2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80590" cy="924560"/>
                        </a:xfrm>
                        <a:prstGeom prst="rect">
                          <a:avLst/>
                        </a:prstGeom>
                        <a:noFill/>
                        <a:ln w="9525">
                          <a:noFill/>
                        </a:ln>
                      </wps:spPr>
                      <wps:bodyPr upright="1"/>
                    </wps:wsp>
                  </a:graphicData>
                </a:graphic>
              </wp:inline>
            </w:drawing>
          </mc:Choice>
          <mc:Fallback>
            <w:pict>
              <v:rect id="图片 238" o:spid="_x0000_s1026" o:spt="1" style="height:72.8pt;width:171.7pt;" filled="f" stroked="f" coordsize="21600,21600" o:gfxdata="UEsDBAoAAAAAAIdO4kAAAAAAAAAAAAAAAAAEAAAAZHJzL1BLAwQUAAAACACHTuJAxYusItQAAAAF&#10;AQAADwAAAGRycy9kb3ducmV2LnhtbE2PT0vDQBDF74LfYRnBm93UxNLGbAoq2qtWEbxNspM/mJ0N&#10;2W1Tv72jF708GN7jvd8U25Mb1JGm0Hs2sFwkoIhrb3tuDby9Pl6tQYWIbHHwTAa+KMC2PD8rMLd+&#10;5hc67mOrpIRDjga6GMdc61B35DAs/EgsXuMnh1HOqdV2wlnK3aCvk2SlHfYsCx2OdN9R/bk/OAN3&#10;6cM7zutmV9nKNvPTx2Y3P2+MubxYJregIp3iXxh+8AUdSmGq/IFtUIMBeST+qnhplmagKgllNyvQ&#10;ZaH/05ffUEsDBBQAAAAIAIdO4kDU3B2rogEAACEDAAAOAAAAZHJzL2Uyb0RvYy54bWytUlFOGzEQ&#10;/a/UO1j+J7tZCAqrbFBVRH9QiwQ9gPHauxa2x/KYbHKCqmfoXXqbqtfo2IS0lD/Ez8j2zLyZ955X&#10;51tn2UZFNOA7Pp/VnCkvoTd+6PjX28ujJWeYhO+FBa86vlPIz9fv362m0KoGRrC9ioxAPLZT6PiY&#10;UmirCuWonMAZBOUpqSE6kegah6qPYiJ0Z6umrk+rCWIfIkiFSK8Xj0m+LvhaK5m+aI0qMdtx2i2V&#10;GEu8y7Far0Q7RBFGI/driFds4YTxNPQAdSGSYA/RvIByRkZA0GkmwVWgtZGqcCA28/o/NjejCKpw&#10;IXEwHGTCt4OVnzfXkZm+480JWeWFI5N+/fj5+/s31hwvsz5TwJbKbsJ1zAwxXIG8R+bh4yj8oD5g&#10;IJXJ+1xbPSvOF9y3bXV0uZ0os23Rf3fQX20Tk/TYzJf14oxskpQ7a04Wp8WgSrRP3SFi+qTAsXzo&#10;eKTJRXaxucKU54v2qSQP83BprC0eW88mAl00i9JwyFCH9fvFH3fNW99BvyNdHkI0w/iMHPlQxuz/&#10;TDb633tB+vuz13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xYusItQAAAAFAQAADwAAAAAAAAAB&#10;ACAAAAAiAAAAZHJzL2Rvd25yZXYueG1sUEsBAhQAFAAAAAgAh07iQNTcHau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（三）思路图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小学数学中的许多应用题，需要用综合法或分析法分析解答。如果把思维的过程用文字图形表示出来，就有助于正确选择已知数量，提出中间问题，理清数量关系，从而顺利解题。这种表示思维过程的图形就是思路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例题参见前面的分析法和综合法。</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（四）正方形图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借助正方形图解应用题，就是以正方形的边长、面积表示应用题中的数量，使应用题数量之间的关系具体而明显地呈现出来，从而达到便于解题的目的。</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农民张成良，把自己承包的土地的一半种了玉</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"http://www.sumir.cn/image/239.gif"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70205"/>
                <wp:effectExtent l="0" t="0" r="0" b="0"/>
                <wp:docPr id="166" name="图片 2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70205"/>
                        </a:xfrm>
                        <a:prstGeom prst="rect">
                          <a:avLst/>
                        </a:prstGeom>
                        <a:noFill/>
                        <a:ln w="9525">
                          <a:noFill/>
                        </a:ln>
                      </wps:spPr>
                      <wps:bodyPr upright="1"/>
                    </wps:wsp>
                  </a:graphicData>
                </a:graphic>
              </wp:inline>
            </w:drawing>
          </mc:Choice>
          <mc:Fallback>
            <w:pict>
              <v:rect id="图片 239" o:spid="_x0000_s1026" o:spt="1" style="height:29.15pt;width:375pt;" filled="f" stroked="f" coordsize="21600,21600" o:gfxdata="UEsDBAoAAAAAAIdO4kAAAAAAAAAAAAAAAAAEAAAAZHJzL1BLAwQUAAAACACHTuJAwT5c5dQAAAAE&#10;AQAADwAAAGRycy9kb3ducmV2LnhtbE2PzU7DMBCE70i8g7VI3KhdqkIa4lQCBL3Sgir15sSbHxGv&#10;o9ity9uzcIHLSKNZzXxbrM9uECecQu9Jw3ymQCDV3vbUavh4f7nJQIRoyJrBE2r4wgDr8vKiMLn1&#10;ibZ42sVWcAmF3GjoYhxzKUPdoTNh5kckzho/ORPZTq20k0lc7gZ5q9SddKYnXujMiE8d1p+7o9Pw&#10;uHjem5Q1m8pWtkmvh9Umva20vr6aqwcQEc/x7xh+8BkdSmaq/JFsEIMGfiT+Kmf3S8W20rDMFiDL&#10;Qv6HL78BUEsDBBQAAAAIAIdO4kAvbbSZogEAACEDAAAOAAAAZHJzL2Uyb0RvYy54bWytUlFOGzEQ&#10;/a/UO1j+J7ssTYBVNggVwQ+iSJQDGK+9a9X2WB6TTU6AOEPv0ttUvUbHJqSl/av6M7I9M2/ee+Pl&#10;2cZZtlYRDfiOH85qzpSX0Bs/dPz+8+XBCWeYhO+FBa86vlXIz1bv3y2n0KoGRrC9ioxAPLZT6PiY&#10;UmirCuWonMAZBOUpqSE6kegah6qPYiJ0Z6umrhfVBLEPEaRCpNeLlyRfFXytlUyftEaVmO04cUsl&#10;xhIfcqxWS9EOUYTRyB0N8Q8snDCehu6hLkQS7DGav6CckREQdJpJcBVobaQqGkjNYf2HmrtRBFW0&#10;kDkY9jbh/4OVN+vbyExPu1ssOPPC0ZK+f/324/mJNUen2Z8pYEtld+E2ZoUYrkF+Qebh4yj8oM4x&#10;kMvUn2urN8X5gru2jY4ut5Nktin+b/f+q01ikh4/HC+aeU1rkpQ7Oq6bel5ARfvaHSKmKwWO5UPH&#10;I00utov1NaY8X7SvJXmYh0tjbdmx9Wzq+Om8mZeGfYY6rN8Rf+GaWT9AvyVfHkM0w/hGHO2hjNn9&#10;mbzo3+8F6dfPXv0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T5c5dQAAAAEAQAADwAAAAAAAAAB&#10;ACAAAAAiAAAAZHJzL2Rvd25yZXYueG1sUEsBAhQAFAAAAAgAh07iQC9ttJm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承包了多少公顷土地？（适于四年级程度）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解：根据题意作图18-7。</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"http://www.sumir.cn/image/240.gif"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28700" cy="1228725"/>
                <wp:effectExtent l="0" t="0" r="0" b="0"/>
                <wp:docPr id="167" name="图片 2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8700" cy="1228725"/>
                        </a:xfrm>
                        <a:prstGeom prst="rect">
                          <a:avLst/>
                        </a:prstGeom>
                        <a:noFill/>
                        <a:ln w="9525">
                          <a:noFill/>
                        </a:ln>
                      </wps:spPr>
                      <wps:bodyPr upright="1"/>
                    </wps:wsp>
                  </a:graphicData>
                </a:graphic>
              </wp:inline>
            </w:drawing>
          </mc:Choice>
          <mc:Fallback>
            <w:pict>
              <v:rect id="图片 240" o:spid="_x0000_s1026" o:spt="1" style="height:96.75pt;width:81pt;" filled="f" stroked="f" coordsize="21600,21600" o:gfxdata="UEsDBAoAAAAAAIdO4kAAAAAAAAAAAAAAAAAEAAAAZHJzL1BLAwQUAAAACACHTuJACCTWrdMAAAAF&#10;AQAADwAAAGRycy9kb3ducmV2LnhtbE2PT0vDQBDF74LfYRnBm920xdLEbAoq2mutInibZCd/MDsb&#10;stumfnunvehlmMcb3vxevjm5Xh1pDJ1nA/NZAoq48rbjxsDH+8vdGlSIyBZ7z2TghwJsiuurHDPr&#10;J36j4z42SkI4ZGigjXHItA5VSw7DzA/E4tV+dBhFjo22I04S7nq9SJKVdtixfGhxoKeWqu/9wRl4&#10;XD5/4rSut6UtbT29fqXbaZcac3szTx5ARTrFv2M44ws6FMJU+gPboHoDUiRe5tlbLUSWsqTLe9BF&#10;rv/TF79QSwMEFAAAAAgAh07iQOKnMoafAQAAIgMAAA4AAABkcnMvZTJvRG9jLnhtbK1SS04cMRDd&#10;I+UOlveZ7mmFT1rTg6IgskEECTiAcdvdVmyX5TLTMydAnIG75DZRrkHZDJNM2KFsSi6X69V7r7w4&#10;XTvLViqiAd/x+azmTHkJvfFDx29vzj+ecIZJ+F5Y8KrjG4X8dPnhYDGFVjUwgu1VZATisZ1Cx8eU&#10;QltVKEflBM4gKE9FDdGJRGkcqj6KidCdrZq6PqomiH2IIBUi3Z69FPmy4GutZPquNarEbMeJWyox&#10;lniXY7VciHaIIoxGbmmId7BwwngauoM6E0mw+2jeQDkjIyDoNJPgKtDaSFU0kJp5/Y+a61EEVbSQ&#10;ORh2NuH/g5WXq6vITE+7OzrmzAtHS/r19PP34wNrPhV/poAtPbsOVzErxHAB8gcyD19H4Qf1BQO5&#10;TP3Zy2rvcU5w27bW0eV2kszWxf/Nzn+1TkzS5bxuTo5rWpOk2ryhpDksqKJ9bQ8R0zcFjuVDxyON&#10;Lr6L1QWmTEC0r0/yNA/nxtqyZOvZ1PHPhwS5V6EO67fMX8hm2nfQb8iY+xDNMO6po0WUMdtPkzf9&#10;d16Q/nzt5T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AIJNat0wAAAAUBAAAPAAAAAAAAAAEAIAAA&#10;ACIAAABkcnMvZG93bnJldi54bWxQSwECFAAUAAAACACHTuJA4qcyhp8BAAAiAwAADgAAAAAAAAAB&#10;ACAAAAAiAQAAZHJzL2Uyb0RvYy54bWxQSwUGAAAAAAYABgBZAQAAMw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"http://www.sumir.cn/image/241.gif"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362960" cy="389255"/>
                <wp:effectExtent l="0" t="0" r="0" b="0"/>
                <wp:docPr id="251" name="图片 2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362960" cy="389255"/>
                        </a:xfrm>
                        <a:prstGeom prst="rect">
                          <a:avLst/>
                        </a:prstGeom>
                        <a:noFill/>
                        <a:ln w="9525">
                          <a:noFill/>
                        </a:ln>
                      </wps:spPr>
                      <wps:bodyPr upright="1"/>
                    </wps:wsp>
                  </a:graphicData>
                </a:graphic>
              </wp:inline>
            </w:drawing>
          </mc:Choice>
          <mc:Fallback>
            <w:pict>
              <v:rect id="图片 241" o:spid="_x0000_s1026" o:spt="1" style="height:30.65pt;width:264.8pt;" filled="f" stroked="f" coordsize="21600,21600" o:gfxdata="UEsDBAoAAAAAAIdO4kAAAAAAAAAAAAAAAAAEAAAAZHJzL1BLAwQUAAAACACHTuJASdYaXNQAAAAE&#10;AQAADwAAAGRycy9kb3ducmV2LnhtbE2PzU7DMBCE70i8g7VI3KiTVkRNGqcSIOgVCkLitok3P2q8&#10;jmK3Lm+P4UIvK41mNPNtuT2bUZxodoNlBekiAUHcWD1wp+Dj/fluDcJ5ZI2jZVLwTQ621fVViYW2&#10;gd/otPediCXsClTQez8VUrqmJ4NuYSfi6LV2NuijnDupZwyx3IxymSSZNDhwXOhxoseemsP+aBQ8&#10;rJ4+MazbXa1r3YaXr3wXXnOlbm/SZAPC09n/h+EXP6JDFZlqe2TtxKggPuL/bvTul3kGolaQpSuQ&#10;VSkv4asfUEsDBBQAAAAIAIdO4kCgucHEogEAACEDAAAOAAAAZHJzL2Uyb0RvYy54bWytUlFuEzEQ&#10;/UfiDpb/ySYbNmpW2VSIqvxUUKnlAK7X3rWwPZbHzSYnQJyBu3AbxDUYu2mg9K/iZ2R7Zt6898ab&#10;872zbKciGvAdX8zmnCkvoTd+6Pjn28s3Z5xhEr4XFrzq+EEhP9++frWZQqtqGMH2KjIC8dhOoeNj&#10;SqGtKpSjcgJnEJSnpIboRKJrHKo+ionQna3q+XxVTRD7EEEqRHq9eEjybcHXWsn0SWtUidmOE7dU&#10;YizxLsdquxHtEEUYjTzSEC9g4YTxNPQEdSGSYPfRPINyRkZA0GkmwVWgtZGqaCA1i/k/am5GEVTR&#10;QuZgONmE/w9WftxdR2b6jtfNgjMvHC3p5/cfv759ZfXbRfZnCthS2U24jlkhhiuQX5B5eD8KP6h3&#10;GMhl2n2urZ4U5wse2/Y6utxOktm++H84+a/2iUl6XC5X9XpFa5KUW56t66YpoKJ97A4R0wcFjuVD&#10;xyNNLraL3RWmPF+0jyV5mIdLY23ZsfVs6vi6qZvScMpQh/VH4g9cM+s76A/ky32IZhifiKM9lDHH&#10;P5MX/fe9IP352d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dYaXNQAAAAEAQAADwAAAAAAAAAB&#10;ACAAAAAiAAAAZHJzL2Rvd25yZXYueG1sUEsBAhQAFAAAAAgAh07iQKC5wcS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所以，他承包的土地是：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2×8=16（公顷）</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有大小两个正方形，其中大正方形的边长比小正方形的边长多4厘米，面积比小正方形的面积大96平方厘米。求大、小正方形的面积各是多少平方厘米？（适于六年级程度）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解：求大、小正方形的面积，应知道大、小正方形的边长，但题中没有说，也不好直接求出来。借助画图形的方法可轻易解决这个问题。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根据题意作图18-8。</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"http://www.sumir.cn/image/242.gif"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533525" cy="1579880"/>
                <wp:effectExtent l="0" t="0" r="0" b="0"/>
                <wp:docPr id="252" name="图片 2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33525" cy="1579880"/>
                        </a:xfrm>
                        <a:prstGeom prst="rect">
                          <a:avLst/>
                        </a:prstGeom>
                        <a:noFill/>
                        <a:ln w="9525">
                          <a:noFill/>
                        </a:ln>
                      </wps:spPr>
                      <wps:bodyPr upright="1"/>
                    </wps:wsp>
                  </a:graphicData>
                </a:graphic>
              </wp:inline>
            </w:drawing>
          </mc:Choice>
          <mc:Fallback>
            <w:pict>
              <v:rect id="图片 242" o:spid="_x0000_s1026" o:spt="1" style="height:124.4pt;width:120.75pt;" filled="f" stroked="f" coordsize="21600,21600" o:gfxdata="UEsDBAoAAAAAAIdO4kAAAAAAAAAAAAAAAAAEAAAAZHJzL1BLAwQUAAAACACHTuJAOpGl8NUAAAAF&#10;AQAADwAAAGRycy9kb3ducmV2LnhtbE2PS0/DMBCE70j9D9ZW4kadlIfSEKdSi6BXWhASt028eYh4&#10;HcVuXf49Lhe4rGY1q5lvi/XZDOJEk+stK0gXCQji2uqeWwXvb883GQjnkTUOlknBNzlYl7OrAnNt&#10;A+/pdPCtiCHsclTQeT/mUrq6I4NuYUfi6DV2MujjOrVSTxhiuBnkMkkepMGeY0OHI207qr8OR6Ng&#10;c/v0gSFrdpWudBNePle78LpS6nqeJo8gPJ393zFc8CM6lJGpskfWTgwK4iP+d0ZveZfeg6guIstA&#10;loX8T1/+AFBLAwQUAAAACACHTuJAwAT/y6IBAAAiAwAADgAAAGRycy9lMm9Eb2MueG1srVJRbhMx&#10;EP1H6h0s/xMnWxbSVTYValV+KqjU9gCu17trYXssj5tNToA4A3fhNohrdOymgcAf4mdke2bevPfG&#10;q/Ots2yjIxrwLV/M5pxpr6Azfmj5/d3V6yVnmKTvpAWvW77TyM/XJ69WU2h0BSPYTkdGIB6bKbR8&#10;TCk0QqAatZM4g6A9JXuITia6xkF0UU6E7qyo5vO3YoLYhQhKI9Lr5XOSrwt+32uVPvU96sRsy4lb&#10;KjGW+JCjWK9kM0QZRqP2NOQ/sHDSeBp6gLqUSbLHaP6CckZFQOjTTIET0PdG6aKB1Czmf6i5HWXQ&#10;RQuZg+FgE/4/WPVxcxOZ6Vpe1RVnXjpa0o9v339+/cKqN1X2ZwrYUNltuIlZIYZrUJ+RebgYpR/0&#10;ewzkMu0+14qj4nzBfdu2jy63k2S2Lf7vDv7rbWKKHhf16Wld1Zwpyi3qd2fLZdmQkM1Le4iYPmhw&#10;LB9aHml08V1urjFlArJ5KcnTPFwZa8uSrWdTy88y/lGGOqzfM38mm2k/QLcjYx5DNMN4pI4WUcbs&#10;P03e9O/3gvTra6+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qRpfDVAAAABQEAAA8AAAAAAAAA&#10;AQAgAAAAIgAAAGRycy9kb3ducmV2LnhtbFBLAQIUABQAAAAIAIdO4kDABP/L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图中大正方形ABCD的面积比小正方形的面积大96平方厘米。这96平方厘米的面积是由两个长方形a及比长方形还小的正方形c构成。从96平方厘米减去正方形c的面积，再除以2就可求出长方形a的面积。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（96-4×4）÷2=40（平方厘米）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因为长方形a的宽是4厘米，所以长方形a的长是：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40÷4=10（厘米）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因为10厘米也是小正方形的边长，所以小正方形的面积是：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10×10=100（平方厘米）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大正方形的边长是：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4+10=14（厘米）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大正方形的面积是：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14×14=196（平方厘米）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（五）长方形图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借助长方形图解应用题，是以长方形的长表示一种数量，以长方形的宽表示另一种数量，以长方形的面积表示这两种数量的积。它能把抽象的数量关系转化为具体形象的面积来计算问题。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例1</w:t>
      </w:r>
      <w:r>
        <w:rPr>
          <w:rFonts w:ascii="宋体" w:hAnsi="宋体" w:cs="宋体"/>
          <w:kern w:val="0"/>
          <w:sz w:val="24"/>
        </w:rPr>
        <w:t xml:space="preserve"> 甲、乙两名工人做机器零件，每天甲比乙多做10个。现在甲工作15天，乙工作12天，共做出1500个零件。问甲、乙两人每天各做多少个零件？（适于五年级程度）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解：根据题意作图18-9（见下页）。</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图18-9中，以左边长方形的长表示甲工作15天，以左边长方形的宽表示甲每天做多少个；以右边长方形的长表示乙工作12天，以右边长方形的宽表示乙每天做多少个。</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"http://www.sumir.cn/image/243.gif"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172335" cy="1201420"/>
                <wp:effectExtent l="0" t="0" r="0" b="0"/>
                <wp:docPr id="253" name="图片 2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72335" cy="1201420"/>
                        </a:xfrm>
                        <a:prstGeom prst="rect">
                          <a:avLst/>
                        </a:prstGeom>
                        <a:noFill/>
                        <a:ln w="9525">
                          <a:noFill/>
                        </a:ln>
                      </wps:spPr>
                      <wps:bodyPr upright="1"/>
                    </wps:wsp>
                  </a:graphicData>
                </a:graphic>
              </wp:inline>
            </w:drawing>
          </mc:Choice>
          <mc:Fallback>
            <w:pict>
              <v:rect id="图片 243" o:spid="_x0000_s1026" o:spt="1" style="height:94.6pt;width:171.05pt;" filled="f" stroked="f" coordsize="21600,21600" o:gfxdata="UEsDBAoAAAAAAIdO4kAAAAAAAAAAAAAAAAAEAAAAZHJzL1BLAwQUAAAACACHTuJATGacS9QAAAAF&#10;AQAADwAAAGRycy9kb3ducmV2LnhtbE2PzU7DMBCE70i8g7VI3KiTFKEkjVMJEPQKBSH1tok3PyK2&#10;o9ity9uzcIHLSKsZzXxbbc9mEida/OisgnSVgCDbOj3aXsH729NNDsIHtBonZ0nBF3nY1pcXFZba&#10;RftKp33oBZdYX6KCIYS5lNK3Axn0KzeTZa9zi8HA59JLvWDkcjPJLEnupMHR8sKAMz0M1H7uj0bB&#10;/frxA2Pe7Rrd6C4+H4pdfCmUur5Kkw2IQOfwF4YffEaHmpkad7Tai0kBPxJ+lb31bZaCaDiUFxnI&#10;upL/6etvUEsDBBQAAAAIAIdO4kAryRDMogEAACIDAAAOAAAAZHJzL2Uyb0RvYy54bWytUlFuEzEQ&#10;/UfiDpb/iZNNA2WVTYValZ8KKpUewPXauxa2x/K42eQEiDNwF26DuAZjN00p/CF+RrZn5s17b7w+&#10;23nHtjqhhdDxxWzOmQ4KehuGjt9+unx1yhlmGXrpIOiO7zXys83LF+sptrqBEVyvEyOQgO0UOz7m&#10;HFshUI3aS5xB1IGSBpKXma5pEH2SE6F7J5r5/LWYIPUxgdKI9HrxkOSbim+MVvmjMagzcx0nbrnG&#10;VONdiWKzlu2QZBytOtCQ/8DCSxto6BHqQmbJ7pP9C8pblQDB5JkCL8AYq3TVQGoW8z/U3Iwy6qqF&#10;zMF4tAn/H6z6sL1OzPYdb1ZLzoL0tKQf377//PqFNSfL4s8UsaWym3idikKMV6A+IwtwPsow6HcY&#10;yWXafakVz4rLBQ9tO5N8aSfJbFf93x/917vMFD02izfNcrniTFFuQYacNHVDQraP7TFhfq/Bs3Lo&#10;eKLR1Xe5vcJcCMj2saRMC3BpnatLdoFNHX+7ala14ZihDhcOzB/IFtp30O/JmPuY7DA+U0eLqGMO&#10;n6Zs+vd7RXr62p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TGacS9QAAAAFAQAADwAAAAAAAAAB&#10;ACAAAAAiAAAAZHJzL2Rvd25yZXYueG1sUEsBAhQAFAAAAAgAh07iQCvJEMy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图中右上角那个长方形的宽表示甲每天比乙多做10个，所以，乙在12天中比甲少做零件：</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10×12=120（个）</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图中全部阴影部分的面积表示甲、乙共做的零件1500个。</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从图18-9可以看出，整个大长方形面积所表示的零件的个数是：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1500+120=1620（个）</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这个长方形的长表示甲、乙共同工作的天数：</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15+12=27（天）</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因为大长方形的宽表示甲每天做零件的个数，所以甲每天做零件的个数是：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1620÷27=60（个）</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乙每天做零件的个数是：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60-10=50（个）</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 xml:space="preserve">* </w:t>
      </w:r>
      <w:r>
        <w:rPr>
          <w:rFonts w:ascii="宋体" w:hAnsi="宋体" w:cs="宋体"/>
          <w:b/>
          <w:bCs/>
          <w:kern w:val="0"/>
          <w:sz w:val="24"/>
        </w:rPr>
        <w:t>例2</w:t>
      </w:r>
      <w:r>
        <w:rPr>
          <w:rFonts w:ascii="宋体" w:hAnsi="宋体" w:cs="宋体"/>
          <w:kern w:val="0"/>
          <w:sz w:val="24"/>
        </w:rPr>
        <w:t xml:space="preserve"> 某商店卖出苹果、鸭梨和桔子共25筐，其中鸭梨的筐数是桔子筐数的2倍。苹果每筐卖90元，鸭梨每筐卖72元，桔子每筐卖60元，共卖得1854元。问卖出苹果、鸭梨和桔子各多少筐？（适于六年级程度）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解：根据题意作图18-10。</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"http://www.sumir.cn/image/244.gif"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115185" cy="1409700"/>
                <wp:effectExtent l="0" t="0" r="0" b="0"/>
                <wp:docPr id="254" name="图片 2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15185" cy="1409700"/>
                        </a:xfrm>
                        <a:prstGeom prst="rect">
                          <a:avLst/>
                        </a:prstGeom>
                        <a:noFill/>
                        <a:ln w="9525">
                          <a:noFill/>
                        </a:ln>
                      </wps:spPr>
                      <wps:bodyPr upright="1"/>
                    </wps:wsp>
                  </a:graphicData>
                </a:graphic>
              </wp:inline>
            </w:drawing>
          </mc:Choice>
          <mc:Fallback>
            <w:pict>
              <v:rect id="图片 244" o:spid="_x0000_s1026" o:spt="1" style="height:111pt;width:166.55pt;" filled="f" stroked="f" coordsize="21600,21600" o:gfxdata="UEsDBAoAAAAAAIdO4kAAAAAAAAAAAAAAAAAEAAAAZHJzL1BLAwQUAAAACACHTuJAki4xI9QAAAAF&#10;AQAADwAAAGRycy9kb3ducmV2LnhtbE2PT0vEMBDF74LfIYzgzU3aguzWpgsqulfdFcHbtJn+wWZS&#10;muxm/fZGL3oZeLzHe7+ptmc7iRMtfnSsIVspEMStMyP3Gt4OTzdrED4gG5wck4Yv8rCtLy8qLI2L&#10;/EqnfehFKmFfooYhhLmU0rcDWfQrNxMnr3OLxZDk0kuzYEzldpK5UrfS4shpYcCZHgZqP/dHq+G+&#10;eHzHuO52jWlMF58/Nrv4stH6+ipTdyACncNfGH7wEzrUialxRzZeTBrSI+H3Jq8oigxEoyHPcwWy&#10;ruR/+vobUEsDBBQAAAAIAIdO4kBQiY/cowEAACIDAAAOAAAAZHJzL2Uyb0RvYy54bWytUlFu1DAQ&#10;/UfiDpb/WSfRBtposxWiKj8VVCocwHXsxCL2WB53s3sCxBm4C7dBXIOxu10o/CF+RrZn5s17b7y5&#10;2LuZ7XREC77n9ariTHsFg/Vjzz9+uHpxxhkm6Qc5g9c9P2jkF9vnzzZL6HQDE8yDjoxAPHZL6PmU&#10;UuiEQDVpJ3EFQXtKGohOJrrGUQxRLoTuZtFU1UuxQBxCBKUR6fXyIcm3Bd8YrdJ7Y1AnNvecuKUS&#10;Y4l3OYrtRnZjlGGy6khD/gMLJ62noSeoS5kku4/2LyhnVQQEk1YKnABjrNJFA6mpqz/U3E4y6KKF&#10;zMFwsgn/H6x6t7uJzA49b9o1Z146WtL3r99+fPnMmvU6+7ME7KjsNtzErBDDNahPyDy8maQf9WsM&#10;5DLtPteKJ8X5gse2vYkut5Nkti/+H07+631iih6bum7rs5YzRbl6XZ2/qsqGhOwe20PE9FaDY/nQ&#10;80iji+9yd40pE5DdY0me5uHKznNZ8uzZ0vPztmlLwylDHbM/Mn8gm2nfwXAgY+5DtOP0RB0toow5&#10;fpq86d/vBenX197+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IuMSPUAAAABQEAAA8AAAAAAAAA&#10;AQAgAAAAIgAAAGRycy9kb3ducmV2LnhtbFBLAQIUABQAAAAIAIdO4kBQiY/c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图18-10中阴影部分表示，如果25筐都是苹果，则所造成的差价是：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90×25-1854=396（元）</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每卖出1筐桔子、2筐鸭梨、3筐苹果的差价是：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（90-72）×2+（90-60）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=36+30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=66（元）</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因此，桔子的筐数是：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396÷66=6（筐）</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鸭梨的筐数是：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6×2=12（筐）</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苹果的筐数是：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25-6-12=7（筐）</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（六）条形图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条形图是把长方形的长画得比较长，把长方形的宽画得比较短的一种图形。条形图一般以长方形的长表示数量。条形图可以画成竖的，也可以画成横的。题中不同的数量可用不同的阴影线或不同的颜色表示。题中的数量可写在长方形内，也可写在长方形外面。</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条形图比线段图更直观一些，在用来解某些应用题时效果要比线段图好。</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"http://www.sumir.cn/image/245.gif"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657725" cy="389255"/>
                <wp:effectExtent l="0" t="0" r="0" b="0"/>
                <wp:docPr id="255" name="图片 2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57725" cy="389255"/>
                        </a:xfrm>
                        <a:prstGeom prst="rect">
                          <a:avLst/>
                        </a:prstGeom>
                        <a:noFill/>
                        <a:ln w="9525">
                          <a:noFill/>
                        </a:ln>
                      </wps:spPr>
                      <wps:bodyPr upright="1"/>
                    </wps:wsp>
                  </a:graphicData>
                </a:graphic>
              </wp:inline>
            </w:drawing>
          </mc:Choice>
          <mc:Fallback>
            <w:pict>
              <v:rect id="图片 245" o:spid="_x0000_s1026" o:spt="1" style="height:30.65pt;width:366.75pt;" filled="f" stroked="f" coordsize="21600,21600" o:gfxdata="UEsDBAoAAAAAAIdO4kAAAAAAAAAAAAAAAAAEAAAAZHJzL1BLAwQUAAAACACHTuJAbPaM+tUAAAAE&#10;AQAADwAAAGRycy9kb3ducmV2LnhtbE2PzU7DMBCE70h9B2srcaNOGlHaEKdSQdArLQiJ2ybe/Ih4&#10;HcVuXd4ewwUuK41mNPNtsb2YQZxpcr1lBekiAUFcW91zq+Dt9elmDcJ5ZI2DZVLwRQ625eyqwFzb&#10;wAc6H30rYgm7HBV03o+5lK7uyKBb2JE4eo2dDPoop1bqCUMsN4NcJslKGuw5LnQ40kNH9efxZBTs&#10;ssd3DOtmX+lKN+H5Y7MPLxulrudpcg/C08X/heEHP6JDGZkqe2LtxKAgPuJ/b/TusuwWRKVglWYg&#10;y0L+hy+/AVBLAwQUAAAACACHTuJAK256DKEBAAAhAwAADgAAAGRycy9lMm9Eb2MueG1srVJdbhMx&#10;EH5H6h0sv5NNt93+rLKpqlblpYJKhQO4XnvXwvZYHjebnABxBu7CbRDX6NhJA4E3xIvl8cx8833f&#10;eHG1dpatVEQDvuPHszlnykvojR86/unj3dsLzjAJ3wsLXnV8o5BfLY/eLKbQqhpGsL2KjEA8tlPo&#10;+JhSaKsK5aicwBkE5SmpITqRKIxD1UcxEbqzVT2fn1UTxD5EkAqRXm+3Sb4s+FormT5ojSox23Hi&#10;lsoZy/mUz2q5EO0QRRiN3NEQ/8DCCeNp6B7qViTBnqP5C8oZGQFBp5kEV4HWRqqigdQcz/9Q8ziK&#10;oIoWMgfD3ib8f7Dy/eohMtN3vG4azrxwtKQf377//PqF1adN9mcK2FLZY3iIWSGGe5CfkXm4GYUf&#10;1DUGcpl2n2urg+Ic4K5traPL7SSZrYv/m73/ap2YpMfTs+b8vCYaknInF5eZUgYV7Wt3iJjeKXAs&#10;XzoeaXKxXazuMW1LX0vyMA93xlp6F631bOr4ZUPwBxkCt35HfMs1s36CfkO+PIdohvFAHO2hMNr9&#10;mbzo3+OC9OtnL1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bPaM+tUAAAAEAQAADwAAAAAAAAAB&#10;ACAAAAAiAAAAZHJzL2Rvd25yZXYueG1sUEsBAhQAFAAAAAgAh07iQCtuegy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吨后，两场所剩煤的数量相等。甲、乙两个煤场原来各存煤多少吨？（适于六年级程度）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解：作图18-11。</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"http://www.sumir.cn/image/246.gif"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448435" cy="1217930"/>
                <wp:effectExtent l="0" t="0" r="0" b="0"/>
                <wp:docPr id="256" name="图片 2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48435" cy="1217930"/>
                        </a:xfrm>
                        <a:prstGeom prst="rect">
                          <a:avLst/>
                        </a:prstGeom>
                        <a:noFill/>
                        <a:ln w="9525">
                          <a:noFill/>
                        </a:ln>
                      </wps:spPr>
                      <wps:bodyPr upright="1"/>
                    </wps:wsp>
                  </a:graphicData>
                </a:graphic>
              </wp:inline>
            </w:drawing>
          </mc:Choice>
          <mc:Fallback>
            <w:pict>
              <v:rect id="图片 246" o:spid="_x0000_s1026" o:spt="1" style="height:95.9pt;width:114.05pt;" filled="f" stroked="f" coordsize="21600,21600" o:gfxdata="UEsDBAoAAAAAAIdO4kAAAAAAAAAAAAAAAAAEAAAAZHJzL1BLAwQUAAAACACHTuJAH/3+29MAAAAF&#10;AQAADwAAAGRycy9kb3ducmV2LnhtbE2PzUrEQBCE74LvMLTgzZ0kgiQxkwUV3auuInjrZDo/mOkJ&#10;mdnN+va2XvRS0FRR9XW1PblJHWkJo2cD6SYBRdx6O3Jv4O318SoHFSKyxckzGfiiANv6/KzC0vqV&#10;X+i4j72SEg4lGhhinEutQzuQw7DxM7F4nV8cRjmXXtsFVyl3k86S5EY7HFkWBpzpfqD2c39wBu6u&#10;H95xzbtdYxvbrU8fxW59Loy5vEiTW1CRTvEvDD/4gg61MDX+wDaoyYA8En9VvCzLU1CNhIo0B11X&#10;+j99/Q1QSwMEFAAAAAgAh07iQNePuD6kAQAAIgMAAA4AAABkcnMvZTJvRG9jLnhtbK1SUW4TMRD9&#10;R+IOlv+Js9sktKtsKkRVfiqoVDiA67V3LdYey+NmkxMgzsBduA3iGh27aWjLH+JnZHtm3rz3xuvz&#10;nRvZVke04Ftezeacaa+gs75v+ZfPl29OOcMkfSdH8Lrle438fPP61XoKja5hgLHTkRGIx2YKLR9S&#10;Co0QqAbtJM4gaE9JA9HJRNfYiy7KidDdKOr5fCUmiF2IoDQivV48JPmm4BujVfpkDOrExpYTt1Ri&#10;LPE2R7FZy6aPMgxWHWjIf2DhpPU09Ah1IZNkd9H+BeWsioBg0kyBE2CMVbpoIDXV/IWam0EGXbSQ&#10;ORiONuH/g1Uft9eR2a7l9XLFmZeOlvTrx8/f37+xerHK/kwBGyq7CdcxK8RwBeorMg/vB+l7/Q4D&#10;uUy7z7XiWXG+4KFtZ6LL7SSZ7Yr/+6P/epeYosdqsThdnCw5U5Sr6urt2UnZkJDNY3uImD5ocCwf&#10;Wh5pdPFdbq8wZQKyeSzJ0zxc2nEsSx49m1p+tqyXpeGYoY7RH5g/kM20b6HbkzF3Idp+eKaOFlHG&#10;HD5N3vTTe0H687U39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9/tvTAAAABQEAAA8AAAAAAAAA&#10;AQAgAAAAIgAAAGRycy9kb3ducmV2LnhtbFBLAQIUABQAAAAIAIdO4kDXj7g+pAEAACIDAAAOAAAA&#10;AAAAAAEAIAAAACI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从图中可看出，从875吨中减去75吨后，甲煤场的煤就相当于乙煤场煤的3倍，两个煤场所存煤共分为4份。</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其中一份是：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（875-75）÷（3+1）</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＝800÷4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=200（吨）</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乙煤场原来的存煤吨数是：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200+75=275（吨）</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甲煤场原来存煤的吨数是：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200×3=600（吨）</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"http://www.sumir.cn/image/247.gif"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696460" cy="924560"/>
                <wp:effectExtent l="0" t="0" r="0" b="0"/>
                <wp:docPr id="257" name="图片 2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96460" cy="924560"/>
                        </a:xfrm>
                        <a:prstGeom prst="rect">
                          <a:avLst/>
                        </a:prstGeom>
                        <a:noFill/>
                        <a:ln w="9525">
                          <a:noFill/>
                        </a:ln>
                      </wps:spPr>
                      <wps:bodyPr upright="1"/>
                    </wps:wsp>
                  </a:graphicData>
                </a:graphic>
              </wp:inline>
            </w:drawing>
          </mc:Choice>
          <mc:Fallback>
            <w:pict>
              <v:rect id="图片 247" o:spid="_x0000_s1026" o:spt="1" style="height:72.8pt;width:369.8pt;" filled="f" stroked="f" coordsize="21600,21600" o:gfxdata="UEsDBAoAAAAAAIdO4kAAAAAAAAAAAAAAAAAEAAAAZHJzL1BLAwQUAAAACACHTuJAaQypx9UAAAAF&#10;AQAADwAAAGRycy9kb3ducmV2LnhtbE2PzU7DMBCE70i8g7VI3KhTCqEJcSoBgl6hICRum3jzI+J1&#10;FLtNeXsWLnAZaTWjmW+LzdEN6kBT6D0bWC4SUMS1tz23Bt5eHy/WoEJEtjh4JgNfFGBTnp4UmFs/&#10;8wsddrFVUsIhRwNdjGOudag7chgWfiQWr/GTwyjn1Go74SzlbtCXSZJqhz3LQocj3XdUf+72zsDd&#10;6uEd53WzrWxlm/npI9vOz5kx52fL5BZUpGP8C8MPvqBDKUyV37MNajAgj8RfFe9mlaWgKgldXaeg&#10;y0L/py+/AVBLAwQUAAAACACHTuJAM1eMN6EBAAAhAwAADgAAAGRycy9lMm9Eb2MueG1srVJRThsx&#10;EP1H6h0s/zcbVkmAVTaoKqI/CJCAAxivvWvV9lgek01OUHEG7tLbVL1Gx04Ipf2r+jPyeGae33vj&#10;5fnGWbZWEQ34lh9PppwpL6Ezvm/5w/3lx1POMAnfCQtetXyrkJ+vPhwtx9CoGgawnYqMQDw2Y2j5&#10;kFJoqgrloJzACQTlqaghOpEojX3VRTESurNVPZ0uqhFiFyJIhUi3F7siXxV8rZVMN1qjSsy2nLil&#10;EmOJjzlWq6Vo+ijCYOSehvgHFk4YT48eoC5EEuwpmr+gnJEREHSaSHAVaG2kKhpIzfH0DzV3gwiq&#10;aCFzMBxswv8HK6/Xt5GZruX1/IQzLxwt6cfL95/P31g9O8n+jAEbarsLtzErxHAF8isyD58H4Xv1&#10;CQO5TLvPvdW75pzgfmyjo8vjJJltiv/bg/9qk5iky9nibDFb0Jok1c7q2ZzOGVQ0r9MhYvqiwLF8&#10;aHmkl4vtYn2Fadf62pIf83BprKV70VjPRgKd1/MycKgQuPV74juumfUjdFvy5SlE0w/vxNEeCqP9&#10;n8mL/j0vSG8/e/U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aQypx9UAAAAFAQAADwAAAAAAAAAB&#10;ACAAAAAiAAAAZHJzL2Rvd25yZXYueG1sUEsBAhQAFAAAAAgAh07iQDNXjDe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解：作图18-12。</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"http://www.sumir.cn/image/248.gif"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134235" cy="1629410"/>
                <wp:effectExtent l="0" t="0" r="0" b="0"/>
                <wp:docPr id="258" name="图片 2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34235" cy="1629410"/>
                        </a:xfrm>
                        <a:prstGeom prst="rect">
                          <a:avLst/>
                        </a:prstGeom>
                        <a:noFill/>
                        <a:ln w="9525">
                          <a:noFill/>
                        </a:ln>
                      </wps:spPr>
                      <wps:bodyPr upright="1"/>
                    </wps:wsp>
                  </a:graphicData>
                </a:graphic>
              </wp:inline>
            </w:drawing>
          </mc:Choice>
          <mc:Fallback>
            <w:pict>
              <v:rect id="图片 248" o:spid="_x0000_s1026" o:spt="1" style="height:128.3pt;width:168.05pt;" filled="f" stroked="f" coordsize="21600,21600" o:gfxdata="UEsDBAoAAAAAAIdO4kAAAAAAAAAAAAAAAAAEAAAAZHJzL1BLAwQUAAAACACHTuJAdfOOrdUAAAAF&#10;AQAADwAAAGRycy9kb3ducmV2LnhtbE2PzU7DMBCE70i8g7VI3KiTRkRtGqcSIOgVCkLitok3P2q8&#10;jmK3Lm+P4UIvK41mNPNtuT2bUZxodoNlBekiAUHcWD1wp+Dj/fluBcJ5ZI2jZVLwTQ621fVViYW2&#10;gd/otPediCXsClTQez8VUrqmJ4NuYSfi6LV2NuijnDupZwyx3IxymSS5NDhwXOhxoseemsP+aBQ8&#10;ZE+fGFbtrta1bsPL13oXXtdK3d6kyQaEp7P/D8MvfkSHKjLV9sjaiVFBfMT/3ehlWZ6CqBUs7/Mc&#10;ZFXKS/rqB1BLAwQUAAAACACHTuJAZb651KMBAAAiAwAADgAAAGRycy9lMm9Eb2MueG1srVJdTtww&#10;EH6vxB0sv3ezCbsIos2iqgheUItEewDj2IlV22N5zGb3BFXP0Lv0NlWv0bFZtgXeEC9W7Jn55vvJ&#10;6nzrLNuoiAZ8x+vZnDPlJfTGDx3/+uXy/SlnmITvhQWvOr5TyM/XR+9WU2hVAyPYXkVGIB7bKXR8&#10;TCm0VYVyVE7gDILyVNQQnUh0jUPVRzERurNVM5+fVBPEPkSQCpFeLx6KfF3wtVYyfdYaVWK248Qt&#10;lTOW8y6f1Xol2iGKMBq5pyFewcIJ42npAepCJMHuo3kB5YyMgKDTTIKrQGsjVdFAaur5MzW3owiq&#10;aCFzMBxswreDlZ82N5GZvuPNkqLywlFIv3/++vPjO2sWp9mfKWBLbbfhJmaFGK5BfkPm4eMo/KA+&#10;YCCXKfvcWz1pzhfcj211dHmcJLNt8X938F9tE5P02NTHi+Z4yZmkWn3SnC3qklAl2sfxEDFdKXAs&#10;f3Q80uriu9hcY8oERPvYkrd5uDTWlpCtZ1PHz5bNsgwcKjRh/Z75A9lM+w76HRlzH6IZxifqKIiy&#10;Zv/T5KT/vxekf7/2+i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1846t1QAAAAUBAAAPAAAAAAAA&#10;AAEAIAAAACIAAABkcnMvZG93bnJldi54bWxQSwECFAAUAAAACACHTuJAZb651K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"http://www.sumir.cn/image/249.gif"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24560"/>
                <wp:effectExtent l="0" t="0" r="0" b="0"/>
                <wp:docPr id="259" name="图片 2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24560"/>
                        </a:xfrm>
                        <a:prstGeom prst="rect">
                          <a:avLst/>
                        </a:prstGeom>
                        <a:noFill/>
                        <a:ln w="9525">
                          <a:noFill/>
                        </a:ln>
                      </wps:spPr>
                      <wps:bodyPr upright="1"/>
                    </wps:wsp>
                  </a:graphicData>
                </a:graphic>
              </wp:inline>
            </w:drawing>
          </mc:Choice>
          <mc:Fallback>
            <w:pict>
              <v:rect id="图片 249" o:spid="_x0000_s1026" o:spt="1" style="height:72.8pt;width:375pt;" filled="f" stroked="f" coordsize="21600,21600" o:gfxdata="UEsDBAoAAAAAAIdO4kAAAAAAAAAAAAAAAAAEAAAAZHJzL1BLAwQUAAAACACHTuJAkVSMhtQAAAAF&#10;AQAADwAAAGRycy9kb3ducmV2LnhtbE2PzU7DMBCE70i8g7VI3KhdoKUNcSoBgl6hICRum3jzI+J1&#10;FLtNeXsWLnBZaTSj2W/yzdH36kBj7AJbmM8MKOIquI4bC2+vjxcrUDEhO+wDk4UvirApTk9yzFyY&#10;+IUOu9QoKeGYoYU2pSHTOlYteYyzMBCLV4fRYxI5NtqNOEm57/WlMUvtsWP50OJA9y1Vn7u9t3B3&#10;9fCO06relq509fT0sd5Oz2trz8/m5hZUomP6C8MPvqBDIUxl2LOLqrcgQ9LvFe9mYUSWErpeLEEX&#10;uf5PX3wDUEsDBBQAAAAIAIdO4kBQ9oX9oQEAACEDAAAOAAAAZHJzL2Uyb0RvYy54bWytUlFuEzEQ&#10;/UfiDpb/yW5X2UBW2VSIqvxUUKlwANdr71rYHsvjZpMTIM7AXbgN4hqM3TTQ9g/xM7I9M2/mvefN&#10;+d5ZtlMRDfieny1qzpSXMBg/9vzzp8tXbzjDJPwgLHjV84NCfr59+WIzh041MIEdVGQE4rGbQ8+n&#10;lEJXVSgn5QQuIChPSQ3RiUTXOFZDFDOhO1s1db2qZohDiCAVIr1e3Cf5tuBrrWT6qDWqxGzPabdU&#10;YizxNsdquxHdGEWYjDyuIf5hCyeMp6EnqAuRBLuL5hmUMzICgk4LCa4CrY1UhQOxOaufsLmZRFCF&#10;C4mD4SQT/j9Y+WF3HZkZet60a868cGTSz+8/fn37yprlOuszB+yo7CZcx8wQwxXIL8g8vJuEH9Vb&#10;DKQyeZ9rq0fF+YLHtr2OLrcTZbYv+h9O+qt9YpIel69XTVuTTZJy62bZropBlegeukPE9F6BY/nQ&#10;80iTi+xid4UpzxfdQ0ke5uHSWFs8tp7NBNo2bWk4ZajD+uPi97vmrW9hOJAudyGacXpEjnwoY45/&#10;Jhv9970g/fnZ2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RVIyG1AAAAAUBAAAPAAAAAAAAAAEA&#10;IAAAACIAAABkcnMvZG93bnJldi54bWxQSwECFAAUAAAACACHTuJAUPaF/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但是，实际上是运出125吨。这140吨比实际运出的多：</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140-125=15（吨）</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所以15吨所对应的分率是：</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086100" cy="951865"/>
                <wp:effectExtent l="0" t="0" r="0" b="0"/>
                <wp:docPr id="260" name="图片 2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86100" cy="951865"/>
                        </a:xfrm>
                        <a:prstGeom prst="rect">
                          <a:avLst/>
                        </a:prstGeom>
                        <a:noFill/>
                        <a:ln w="9525">
                          <a:noFill/>
                        </a:ln>
                      </wps:spPr>
                      <wps:bodyPr upright="1"/>
                    </wps:wsp>
                  </a:graphicData>
                </a:graphic>
              </wp:inline>
            </w:drawing>
          </mc:Choice>
          <mc:Fallback>
            <w:pict>
              <v:rect id="图片 250" o:spid="_x0000_s1026" o:spt="1" style="height:74.95pt;width:243pt;" filled="f" stroked="f" coordsize="21600,21600" o:gfxdata="UEsDBAoAAAAAAIdO4kAAAAAAAAAAAAAAAAAEAAAAZHJzL1BLAwQUAAAACACHTuJAd2f5YdMAAAAF&#10;AQAADwAAAGRycy9kb3ducmV2LnhtbE2PT0vDQBDF74LfYRnBm91US0nSbAoq2qtWEXqbZCd/MDsb&#10;stumfntHL3oZeLzHm98rtmc3qBNNofdsYLlIQBHX3vbcGnh/e7pJQYWIbHHwTAa+KMC2vLwoMLd+&#10;5lc67WOrpIRDjga6GMdc61B35DAs/EgsXuMnh1Hk1Go74SzlbtC3SbLWDnuWDx2O9NBR/bk/OgP3&#10;d48fOKfNrrKVbebnQ7abXzJjrq+WyQZUpHP8C8MPvqBDKUyVP7INajAgQ+LvFW+VrkVWElplGeiy&#10;0P/py29QSwMEFAAAAAgAh07iQNPGKySgAQAAIQMAAA4AAABkcnMvZTJvRG9jLnhtbK1SUW4bIRD9&#10;r9Q7IP7jXW9ky115HUWJ0p+ojZT0AISFXRRgEEO89gmqnqF36W2qXiMDcdym/avyMwJm5s17b1if&#10;7ZxlWxXRgO/4fFZzpryE3vih41/urk5WnGESvhcWvOr4XiE/27x/t55CqxoYwfYqMgLx2E6h42NK&#10;oa0qlKNyAmcQlKekhuhEomscqj6KidCdrZq6XlYTxD5EkAqRXi+fk3xT8LVWMn3WGlVituPELZUY&#10;S7zPsdqsRTtEEUYjDzTEf7BwwngaeoS6FEmwx2j+gXJGRkDQaSbBVaC1kapoIDXz+i81t6MIqmgh&#10;czAcbcK3g5WftjeRmb7jzZL88cLRkn5+//Hr21fWLIo/U8CWym7DTcwKMVyDfEDm4WIUflDnGMhl&#10;2n32snpVnC94aNvp6HI7SWa74v/+6L/aJSbp8bReLec10ZCU+7CYr5aLAiral+4QMX1U4Fg+dDzS&#10;5GK72F5jyvNF+1KSh3m4MtaWHVvPpgzaLErDMUMd1h+IP3PNrO+h35MvjyGaYXwljvZQxhz+TF70&#10;n/eC9Ptnb5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d2f5YdMAAAAFAQAADwAAAAAAAAABACAA&#10;AAAiAAAAZHJzL2Rvd25yZXYueG1sUEsBAhQAFAAAAAgAh07iQNPGKyS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甲库原来的存粮吨数是：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420-180=240（吨）</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例3</w:t>
      </w:r>
      <w:r>
        <w:rPr>
          <w:rFonts w:ascii="宋体" w:hAnsi="宋体" w:cs="宋体"/>
          <w:kern w:val="0"/>
          <w:sz w:val="24"/>
        </w:rPr>
        <w:t xml:space="preserve"> 一组割草人要把大、小两块草地的草割掉，其中大块草地的面积是小块草地面积的2倍。全体组员用半天的时间割大块草地的草。下午一半的组员仍停留在大块草地上割，另一半到小块草地上割。到傍晚时，大块草地的草全部割完，而小块草地还剩下一小块。这剩下的一小块，第二天一个人用一天的时间就割完了。这组割草的一共有多少人？（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000625" cy="408940"/>
                <wp:effectExtent l="0" t="0" r="0" b="0"/>
                <wp:docPr id="261" name="图片 2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000625" cy="408940"/>
                        </a:xfrm>
                        <a:prstGeom prst="rect">
                          <a:avLst/>
                        </a:prstGeom>
                        <a:noFill/>
                        <a:ln w="9525">
                          <a:noFill/>
                        </a:ln>
                      </wps:spPr>
                      <wps:bodyPr upright="1"/>
                    </wps:wsp>
                  </a:graphicData>
                </a:graphic>
              </wp:inline>
            </w:drawing>
          </mc:Choice>
          <mc:Fallback>
            <w:pict>
              <v:rect id="图片 251" o:spid="_x0000_s1026" o:spt="1" style="height:32.2pt;width:393.75pt;" filled="f" stroked="f" coordsize="21600,21600" o:gfxdata="UEsDBAoAAAAAAIdO4kAAAAAAAAAAAAAAAAAEAAAAZHJzL1BLAwQUAAAACACHTuJAgvc7ltUAAAAE&#10;AQAADwAAAGRycy9kb3ducmV2LnhtbE2PzU7DMBCE70h9B2srcaNOobRpGqcSIOi1FITEbRNvftR4&#10;HcVuXd4ewwUuK41mNPNtvr2YXpxpdJ1lBfNZAoK4srrjRsH72/NNCsJ5ZI29ZVLwRQ62xeQqx0zb&#10;wK90PvhGxBJ2GSpovR8yKV3VkkE3swNx9Go7GvRRjo3UI4ZYbnp5myRLabDjuNDiQI8tVcfDySh4&#10;uHv6wJDWu1KXug4vn+td2K+Vup7Okw0ITxf/F4Yf/IgORWQq7Ym1E72C+Ij/vdFbpat7EKWC5WIB&#10;ssjlf/jiG1BLAwQUAAAACACHTuJAPiNE16ABAAAhAwAADgAAAGRycy9lMm9Eb2MueG1srVJRbhMx&#10;EP1H4g6W/4k3q6ZqV9lUiKr8VFCpcADXa+9a2B7L42aTEyDOwF24DeIajN00EPhD/Ixsz8ybee95&#10;fbXzjm11Qguh58tFw5kOCgYbxp5//HDz6oIzzDIM0kHQPd9r5Febly/Wc+x0CxO4QSdGIAG7OfZ8&#10;yjl2QqCatJe4gKgDJQ0kLzNd0yiGJGdC9060TXMuZkhDTKA0Ir1ePyX5puIbo1V+bwzqzFzPabdc&#10;Y6rxoUSxWctuTDJOVh3WkP+whZc20NAj1LXMkj0m+xeUtyoBgskLBV6AMVbpyoHYLJs/2NxPMurK&#10;hcTBeJQJ/x+sere9S8wOPW/Pl5wF6cmk71+//fjymbWrZdFnjthR2X28S4UhxltQn5AFeDPJMOrX&#10;GEll8r7UipPicsFD284kX9qJMttV/fdH/fUuM0WPq4YcbVecKcqdNReXZ9UgIbvn7pgwv9XgWTn0&#10;PNHkKrvc3mIu82X3XFKGBbixzlWPXWBzzy9XBH+SoQ4XDos/7Vq2foBhT7o8xmTH6YQc+VDHHP5M&#10;Mfr3e0X69bM3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C9zuW1QAAAAQBAAAPAAAAAAAAAAEA&#10;IAAAACIAAABkcnMvZG93bnJldi54bWxQSwECFAAUAAAACACHTuJAPiNE16ABAAAh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"http://www.sumir.cn/image/252.gif"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065655" cy="808990"/>
                <wp:effectExtent l="0" t="0" r="0" b="0"/>
                <wp:docPr id="262" name="图片 2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65655" cy="808990"/>
                        </a:xfrm>
                        <a:prstGeom prst="rect">
                          <a:avLst/>
                        </a:prstGeom>
                        <a:noFill/>
                        <a:ln w="9525">
                          <a:noFill/>
                        </a:ln>
                      </wps:spPr>
                      <wps:bodyPr upright="1"/>
                    </wps:wsp>
                  </a:graphicData>
                </a:graphic>
              </wp:inline>
            </w:drawing>
          </mc:Choice>
          <mc:Fallback>
            <w:pict>
              <v:rect id="图片 252" o:spid="_x0000_s1026" o:spt="1" style="height:63.7pt;width:162.65pt;" filled="f" stroked="f" coordsize="21600,21600" o:gfxdata="UEsDBAoAAAAAAIdO4kAAAAAAAAAAAAAAAAAEAAAAZHJzL1BLAwQUAAAACACHTuJAhJfBdtUAAAAF&#10;AQAADwAAAGRycy9kb3ducmV2LnhtbE2PS0/DMBCE70j8B2uRuFGnCY82xKkECHqFgpC4beLNQ8Tr&#10;KHab8u9ZuMBlpNWMZr4tNkc3qANNofdsYLlIQBHX3vbcGnh7fbxYgQoR2eLgmQx8UYBNeXpSYG79&#10;zC902MVWSQmHHA10MY651qHuyGFY+JFYvMZPDqOcU6vthLOUu0GnSXKtHfYsCx2OdN9R/bnbOwN3&#10;2cM7zqtmW9nKNvPTx3o7P6+NOT9bJregIh3jXxh+8AUdSmGq/J5tUIMBeST+qnhZepWBqiSU3lyC&#10;Lgv9n778BlBLAwQUAAAACACHTuJAwFBzraIBAAAhAwAADgAAAGRycy9lMm9Eb2MueG1srVJRbhMx&#10;EP1H4g6W/xtvV9ooWWVToVblp6KVCgdwvd5dC9tjedxscgLUM3AXboO4BmM3DRT+ED8j2zPz5r03&#10;3lzsnWU7HdGA7/j5ouJMewW98WPHP328Pltxhkn6XlrwuuMHjfxi+/bNZg6trmEC2+vICMRjO4eO&#10;TymFVghUk3YSFxC0p+QA0clE1ziKPsqZ0J0VdVUtxQyxDxGURqTXq+ck3xb8YdAq3Q4D6sRsx4lb&#10;KjGW+JCj2G5kO0YZJqOONOQ/sHDSeBp6grqSSbLHaP6CckZFQBjSQoETMAxG6aKB1JxXf6i5n2TQ&#10;RQuZg+FkE/4/WPVhdxeZ6TteL2vOvHS0pO9fv/14+sLqps7+zAFbKrsPdzErxHAD6jMyD5eT9KN+&#10;h4Fcpt3nWvGqOF/w2LYfosvtJJnti/+Hk/96n5iix7paNsum4UxRblWt1uuyICHbl+4QMb3X4Fg+&#10;dDzS5GK73N1gyvNl+1KSh3m4NtaWHVvP5o6vm7opDacMdVh/JP7MNbN+gP5AvjyGaMbplTjaQxlz&#10;/DN50b/fC9Kvn739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SXwXbVAAAABQEAAA8AAAAAAAAA&#10;AQAgAAAAIgAAAGRycy9kb3ducmV2LnhtbFBLAQIUABQAAAAIAIdO4kDAUHOt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全体组员割一个上午后，一半的组员又割一个下午就把大块地的草割完，这就是说，要是用一半的组员单独割大块草地的草，就要用3个半天，而在</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028565" cy="951865"/>
                <wp:effectExtent l="0" t="0" r="0" b="0"/>
                <wp:docPr id="263" name="图片 2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028565" cy="951865"/>
                        </a:xfrm>
                        <a:prstGeom prst="rect">
                          <a:avLst/>
                        </a:prstGeom>
                        <a:noFill/>
                        <a:ln w="9525">
                          <a:noFill/>
                        </a:ln>
                      </wps:spPr>
                      <wps:bodyPr upright="1"/>
                    </wps:wsp>
                  </a:graphicData>
                </a:graphic>
              </wp:inline>
            </w:drawing>
          </mc:Choice>
          <mc:Fallback>
            <w:pict>
              <v:rect id="图片 253" o:spid="_x0000_s1026" o:spt="1" style="height:74.95pt;width:395.95pt;" filled="f" stroked="f" coordsize="21600,21600" o:gfxdata="UEsDBAoAAAAAAIdO4kAAAAAAAAAAAAAAAAAEAAAAZHJzL1BLAwQUAAAACACHTuJARKHNsNQAAAAF&#10;AQAADwAAAGRycy9kb3ducmV2LnhtbE2PzU7DMBCE70i8g7VI3KgTQFCHOJUAQa+0oEq9beLNj4jX&#10;UezW5e0xXOAy0mpGM9+Wq5MdxZFmPzjWkC8yEMSNMwN3Gj7eX66WIHxANjg6Jg1f5GFVnZ+VWBgX&#10;eUPHbehEKmFfoIY+hKmQ0jc9WfQLNxEnr3WzxZDOuZNmxpjK7Sivs+xOWhw4LfQ40VNPzef2YDU8&#10;3jzvMC7bdW1q08bXvVrHN6X15UWePYAIdAp/YfjBT+hQJabaHdh4MWpIj4RfTd69yhWIOoVulQJZ&#10;lfI/ffUNUEsDBBQAAAAIAIdO4kAYyAHRoAEAACEDAAAOAAAAZHJzL2Uyb0RvYy54bWytUlFuEzEQ&#10;/UfiDpb/yW622iissqkQVfmpoFLpAVyvvWtheyyPm01OgDgDd+E2iGswdtJA4Q/xM/J4Zp7fe+PN&#10;5d5ZtlMRDfieLxc1Z8pLGIwfe37/8frVmjNMwg/Cglc9Pyjkl9uXLzZz6FQDE9hBRUYgHrs59HxK&#10;KXRVhXJSTuACgvJU1BCdSJTGsRqimAnd2aqp61U1QxxCBKkQ6fbqWOTbgq+1kumD1qgSsz0nbqnE&#10;WOJDjtV2I7oxijAZeaIh/oGFE8bTo2eoK5EEe4zmLyhnZAQEnRYSXAVaG6mKBlKzrP9QczeJoIoW&#10;MgfD2Sb8f7Dy/e42MjP0vFldcOaFoyV9//rtx5fPrGkvsj9zwI7a7sJtzAox3ID8hMzD20n4Ub3B&#10;QC7T7nNv9aw5J3ga2+vo8jhJZvvi/+Hsv9onJumyrZt1u2o5k1R73S7XdM6gonuaDhHTOwWO5UPP&#10;I71cbBe7G0zH1qeW/JiHa2Mt3YvOejZn0KYtA+cKgVt/In7kmlk/wHAgXx5DNOP0TBztoTA6/Zm8&#10;6N/zgvTrZ29/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ShzbDUAAAABQEAAA8AAAAAAAAAAQAg&#10;AAAAIgAAAGRycy9kb3ducmV2LnhtbFBLAQIUABQAAAAIAIdO4kAYyAHR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00025" cy="219710"/>
                <wp:effectExtent l="0" t="0" r="0" b="0"/>
                <wp:docPr id="264" name="图片 2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0025" cy="219710"/>
                        </a:xfrm>
                        <a:prstGeom prst="rect">
                          <a:avLst/>
                        </a:prstGeom>
                        <a:noFill/>
                        <a:ln w="9525">
                          <a:noFill/>
                        </a:ln>
                      </wps:spPr>
                      <wps:bodyPr upright="1"/>
                    </wps:wsp>
                  </a:graphicData>
                </a:graphic>
              </wp:inline>
            </w:drawing>
          </mc:Choice>
          <mc:Fallback>
            <w:pict>
              <v:rect id="图片 254" o:spid="_x0000_s1026" o:spt="1" style="height:17.3pt;width:15.75pt;" filled="f" stroked="f" coordsize="21600,21600" o:gfxdata="UEsDBAoAAAAAAIdO4kAAAAAAAAAAAAAAAAAEAAAAZHJzL1BLAwQUAAAACACHTuJAfqivJ9MAAAAD&#10;AQAADwAAAGRycy9kb3ducmV2LnhtbE2PzU7DQAyE70i8w8pI3OgmFKo2zaYSIOiVFoTUm5N1fkTW&#10;G2W3TXl7DBe4eGSNNfM535xdr040hs6zgXSWgCKuvO24MfD+9nyzBBUissXeMxn4ogCb4vIix8z6&#10;iXd02sdGSQiHDA20MQ6Z1qFqyWGY+YFYvNqPDqOsY6PtiJOEu17fJslCO+xYGloc6LGl6nN/dAYe&#10;5k8fOC3rbWlLW08vh9V2el0Zc32VJmtQkc7x7xh+8AUdCmEq/ZFtUL0BeST+TvHm6T2oUvRuAbrI&#10;9X/24htQSwMEFAAAAAgAh07iQBc0B2OfAQAAIAMAAA4AAABkcnMvZTJvRG9jLnhtbK1SUW4TMRD9&#10;R+IOlv+JN6um0FU2FaIqPxVUKhzA9dq7FrbH8rjZ5ASIM3AXboO4BmM3DQT+ED8j2zPzZt57Xl/u&#10;vGNbndBC6Ply0XCmg4LBhrHnHz9cv3jFGWYZBukg6J7vNfLLzfNn6zl2uoUJ3KATI5CA3Rx7PuUc&#10;OyFQTdpLXEDUgZIGkpeZrmkUQ5IzoXsn2qY5FzOkISZQGpFerx6TfFPxjdEqvzcGdWau57RbrjHV&#10;eF+i2KxlNyYZJ6sOa8h/2MJLG2joEepKZskekv0LyluVAMHkhQIvwBirdOVAbJbNH2zuJhl15ULi&#10;YDzKhP8PVr3b3iZmh56352ecBenJpO9fv/348pm1q7Oizxyxo7K7eJsKQ4w3oD4hC/BmkmHUrzGS&#10;yuR9qRUnxeWCh7adSb60E2W2q/rvj/rrXWaKHsnQpl1xpijVLi9eLqs/QnZPzTFhfqvBs3LoeaLB&#10;VXW5vcFcxsvuqaTMCnBtnasWu8Dmnl+sCP4kQx0uHPZ+XLUsfQ/DnmR5iMmO0wk3sqGOOXyZ4vPv&#10;94r062Nvfg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B+qK8n0wAAAAMBAAAPAAAAAAAAAAEAIAAA&#10;ACIAAABkcnMvZG93bnJldi54bWxQSwECFAAUAAAACACHTuJAFzQHY58BAAAgAwAADgAAAAAAAAAB&#10;ACAAAAAiAQAAZHJzL2Uyb0RvYy54bWxQSwUGAAAAAAYABgBZAQAAMw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r>
        <w:rPr>
          <w:rFonts w:ascii="宋体" w:hAnsi="宋体" w:cs="宋体"/>
          <w:kern w:val="0"/>
          <w:sz w:val="24"/>
        </w:rPr>
        <w:t>这剩下的一小块是大块草地的：</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36980"/>
                <wp:effectExtent l="0" t="0" r="0" b="0"/>
                <wp:docPr id="265" name="图片 2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36980"/>
                        </a:xfrm>
                        <a:prstGeom prst="rect">
                          <a:avLst/>
                        </a:prstGeom>
                        <a:noFill/>
                        <a:ln w="9525">
                          <a:noFill/>
                        </a:ln>
                      </wps:spPr>
                      <wps:bodyPr upright="1"/>
                    </wps:wsp>
                  </a:graphicData>
                </a:graphic>
              </wp:inline>
            </w:drawing>
          </mc:Choice>
          <mc:Fallback>
            <w:pict>
              <v:rect id="图片 255" o:spid="_x0000_s1026" o:spt="1" style="height:97.4pt;width:375pt;" filled="f" stroked="f" coordsize="21600,21600" o:gfxdata="UEsDBAoAAAAAAIdO4kAAAAAAAAAAAAAAAAAEAAAAZHJzL1BLAwQUAAAACACHTuJAEvdH39MAAAAF&#10;AQAADwAAAGRycy9kb3ducmV2LnhtbE2PS0/DMBCE70j8B2uRuFG7PJMQpxIg6BUKqtSbE28eIl5H&#10;sVuXf8/CBS4rjWY0+025OrpRHHAOgycNy4UCgdR4O1Cn4eP9+SIDEaIha0ZPqOELA6yq05PSFNYn&#10;esPDJnaCSygURkMf41RIGZoenQkLPyGx1/rZmchy7qSdTeJyN8pLpW6lMwPxh95M+Nhj87nZOw0P&#10;V09bk7J2Xdvatulll6/Ta671+dlS3YOIeIx/YfjBZ3SomKn2e7JBjBp4SPy97N3dKJY1h/LrDGRV&#10;yv/01TdQSwMEFAAAAAgAh07iQFvksQSjAQAAIgMAAA4AAABkcnMvZTJvRG9jLnhtbK1SXW7UMBB+&#10;R+IOlt/ZZANZ2mizFaIqLxVUKhzAdezEwvZYHnezewLEGbgLt0Fco2N3u7TlDfFixZ6Zb76frM92&#10;zrKtimjA93y5qDlTXsJg/NjzL58vXp1whkn4QVjwqud7hfxs8/LFeg6damACO6jICMRjN4eeTymF&#10;rqpQTsoJXEBQnooaohOJrnGshihmQne2aup6Vc0QhxBBKkR6Pb8v8k3B11rJ9ElrVInZnhO3VM5Y&#10;zpt8Vpu16MYowmTkgYb4BxZOGE9Lj1DnIgl2G81fUM7ICAg6LSS4CrQ2UhUNpGZZP1NzPYmgihYy&#10;B8PRJvx/sPLj9ioyM/S8WbWceeEopF8/fv7+/o01bZv9mQN21HYdrmJWiOES5FdkHt5Pwo/qHQZy&#10;mbLPvdWT5nzBw9hOR5fHSTLbFf/3R//VLjFJj2/erpq2ppgk1ZbN69XpSUmoEt3DeIiYPihwLH/0&#10;PNLq4rvYXmLKBET30JK3ebgw1paQrWdzz0/bpi0DxwpNWH9gfk82076BYU/G3IZoxumJOgqirDn8&#10;NDnpx/eC9OfX3t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EvdH39MAAAAFAQAADwAAAAAAAAAB&#10;ACAAAAAiAAAAZHJzL2Rvd25yZXYueG1sUEsBAhQAFAAAAAgAh07iQFvksQS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这就是说，6个人一天可以把大块草地割完，一个人一天割大块地的</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36980"/>
                <wp:effectExtent l="0" t="0" r="0" b="0"/>
                <wp:docPr id="266" name="图片 2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36980"/>
                        </a:xfrm>
                        <a:prstGeom prst="rect">
                          <a:avLst/>
                        </a:prstGeom>
                        <a:noFill/>
                        <a:ln w="9525">
                          <a:noFill/>
                        </a:ln>
                      </wps:spPr>
                      <wps:bodyPr upright="1"/>
                    </wps:wsp>
                  </a:graphicData>
                </a:graphic>
              </wp:inline>
            </w:drawing>
          </mc:Choice>
          <mc:Fallback>
            <w:pict>
              <v:rect id="图片 256" o:spid="_x0000_s1026" o:spt="1" style="height:97.4pt;width:375pt;" filled="f" stroked="f" coordsize="21600,21600" o:gfxdata="UEsDBAoAAAAAAIdO4kAAAAAAAAAAAAAAAAAEAAAAZHJzL1BLAwQUAAAACACHTuJAEvdH39MAAAAF&#10;AQAADwAAAGRycy9kb3ducmV2LnhtbE2PS0/DMBCE70j8B2uRuFG7PJMQpxIg6BUKqtSbE28eIl5H&#10;sVuXf8/CBS4rjWY0+025OrpRHHAOgycNy4UCgdR4O1Cn4eP9+SIDEaIha0ZPqOELA6yq05PSFNYn&#10;esPDJnaCSygURkMf41RIGZoenQkLPyGx1/rZmchy7qSdTeJyN8pLpW6lMwPxh95M+Nhj87nZOw0P&#10;V09bk7J2Xdvatulll6/Ta671+dlS3YOIeIx/YfjBZ3SomKn2e7JBjBp4SPy97N3dKJY1h/LrDGRV&#10;yv/01TdQSwMEFAAAAAgAh07iQD+tZ+KjAQAAIgMAAA4AAABkcnMvZTJvRG9jLnhtbK1SXW7UMBB+&#10;R+IOlt/ZZAMb2mizFaIqLxVUKhzAdezEwvZYHnezewLEGbgLt0Fco2N3u7TlDfFixZ6Zb76frM92&#10;zrKtimjA93y5qDlTXsJg/NjzL58vXp1whkn4QVjwqud7hfxs8/LFeg6damACO6jICMRjN4eeTymF&#10;rqpQTsoJXEBQnooaohOJrnGshihmQne2auq6rWaIQ4ggFSK9nt8X+abga61k+qQ1qsRsz4lbKmcs&#10;500+q81adGMUYTLyQEP8AwsnjKelR6hzkQS7jeYvKGdkBASdFhJcBVobqYoGUrOsn6m5nkRQRQuZ&#10;g+FoE/4/WPlxexWZGXretC1nXjgK6dePn7+/f2PNqs3+zAE7arsOVzErxHAJ8isyD+8n4Uf1DgO5&#10;TNnn3upJc77gYWyno8vjJJntiv/7o/9ql5ikxzdv22ZVU0ySasvmdXt6UhKqRPcwHiKmDwocyx89&#10;j7S6+C62l5gyAdE9tORtHi6MtSVk69nc89NVsyoDxwpNWH9gfk82076BYU/G3IZoxumJOgqirDn8&#10;NDnpx/eC9OfX3t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EvdH39MAAAAFAQAADwAAAAAAAAAB&#10;ACAAAAAiAAAAZHJzL2Rvd25yZXYueG1sUEsBAhQAFAAAAAgAh07iQD+tZ+K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（七）圆形图</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借助圆形图解应用题，是以圆的面积或周长表示题中的数量，并在圆周内、外标上数字、符号，从而达到便于分析数量关系的目的。</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甲、乙两个学生同时从同一起点沿着一个环形跑道相背而跑。甲每秒钟跑8米，乙每秒钟跑7米，经过20秒钟两人相遇。求环形跑道的周长。（适于五年级程度）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解：作图18-14。</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"http://www.sumir.cn/image/257.gif"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20445" cy="1236980"/>
                <wp:effectExtent l="0" t="0" r="0" b="0"/>
                <wp:docPr id="267" name="图片 2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0445" cy="1236980"/>
                        </a:xfrm>
                        <a:prstGeom prst="rect">
                          <a:avLst/>
                        </a:prstGeom>
                        <a:noFill/>
                        <a:ln w="9525">
                          <a:noFill/>
                        </a:ln>
                      </wps:spPr>
                      <wps:bodyPr upright="1"/>
                    </wps:wsp>
                  </a:graphicData>
                </a:graphic>
              </wp:inline>
            </w:drawing>
          </mc:Choice>
          <mc:Fallback>
            <w:pict>
              <v:rect id="图片 257" o:spid="_x0000_s1026" o:spt="1" style="height:97.4pt;width:80.35pt;" filled="f" stroked="f" coordsize="21600,21600" o:gfxdata="UEsDBAoAAAAAAIdO4kAAAAAAAAAAAAAAAAAEAAAAZHJzL1BLAwQUAAAACACHTuJAv1O/udQAAAAF&#10;AQAADwAAAGRycy9kb3ducmV2LnhtbE2PzU7DMBCE70i8g7VI3KhdQCUJcSoBgl5pQUjcNvHmR8Tr&#10;KHbr8va4XOCymtWsZr4t10c7igPNfnCsYblQIIgbZwbuNLy/PV9lIHxANjg6Jg3f5GFdnZ+VWBgX&#10;eUuHXehECmFfoIY+hKmQ0jc9WfQLNxEnr3WzxZDWuZNmxpjC7SivlVpJiwOnhh4neuyp+drtrYaH&#10;m6cPjFm7qU1t2vjymW/ia6715cVS3YMIdAx/x3DCT+hQJaba7dl4MWpIj4TfefJW6g5EnUR+m4Gs&#10;SvmfvvoBUEsDBBQAAAAIAIdO4kBPKcxhpAEAACIDAAAOAAAAZHJzL2Uyb0RvYy54bWytUlFuEzEQ&#10;/UfiDpb/m90sTdqusqkQVfmpoFLbA7hee9fC9lgeN5ucAHEG7sJtENfo2E1TCn+In5HtmXnz3huv&#10;zrfOso2KaMB3fD6rOVNeQm/80PG728ujU84wCd8LC151fKeQn6/fvllNoVUNjGB7FRmBeGyn0PEx&#10;pdBWFcpROYEzCMpTUkN0ItE1DlUfxUTozlZNXS+rCWIfIkiFSK8XT0m+LvhaK5k+a40qMdtx4pZK&#10;jCXe51itV6IdogijkXsa4h9YOGE8DT1AXYgk2EM0f0E5IyMg6DST4CrQ2khVNJCaef2HmptRBFW0&#10;kDkYDjbh/4OVnzbXkZm+483yhDMvHC3p5/cfv759Zc3iJPszBWyp7CZcx6wQwxXIL8g8fBiFH9R7&#10;DOQy7T7XVq+K8wX3bVsdXW4nyWxb/N8d/FfbxCQ9zuumPj5ecCYpN2/eLc9Oy4Yq0T63h4jpowLH&#10;8qHjkUYX38XmClMmINrnkjzNw6WxtizZejZ1/GzRLErDIUMd1u+ZP5HNtO+h35ExDyGaYXyljhZR&#10;xuw/Td707/eC9PK114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U7+51AAAAAUBAAAPAAAAAAAA&#10;AAEAIAAAACIAAABkcnMvZG93bnJldi54bWxQSwECFAAUAAAACACHTuJATynMYa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从图中可看出，甲、乙两人跑的路程的总和就是圆的周长。根据“速度和×相遇时间=相遇路程”，可求出环形跑道的周长：</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（7+8）×20=300（米）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"http://www.sumir.cn/image/258.gif"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268" name="图片 2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258"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OeURFKiAQAAIQMAAA4AAABkcnMvZTJvRG9jLnhtbK1SUW7UMBD9&#10;R+IOlv/ZpFGzXaLNVoiq/FRQqeUArmMnFrbH8rib3RMgzsBduA3iGozd7ULbP8TPyPbMvJn3ntfn&#10;O2fZVkU04Ht+sqg5U17CYPzY88+3l29WnGESfhAWvOr5XiE/37x+tZ5DpxqYwA4qMgLx2M2h51NK&#10;oasqlJNyAhcQlKekhuhEomscqyGKmdCdrZq6XlYzxCFEkAqRXi8eknxT8LVWMn3SGlVitue0Wyox&#10;lniXY7VZi26MIkxGHtYQ/7CFE8bT0CPUhUiC3UfzAsoZGQFBp4UEV4HWRqrCgdic1M/Y3EwiqMKF&#10;xMFwlAn/H6z8uL2OzAw9b5ZklReOTPr5/cevb19Z066yPnPAjspuwnXMDDFcgfyCzMP7SfhRvcNA&#10;KpP3ubZ6UpwveGjb6ehyO1Fmu6L//qi/2iUm6fH0bNm0NdkkKXdWn67aYlAlusfuEDF9UOBYPvQ8&#10;0uQiu9heYcrzRfdYkod5uDTWFo+tZ3PP37ZNWxqOGeqw/rD4w6556zsY9qTLfYhmnJ6QIx/KmMOf&#10;yUb/fS9If3725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M57Y0wAAAAUBAAAPAAAAAAAAAAEA&#10;IAAAACIAAABkcnMvZG93bnJldi54bWxQSwECFAAUAAAACACHTuJA55REU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问这块土地有多少公倾？（适于六年级程度）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解：作图18-15。</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"http://www.sumir.cn/image/259.gif"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28700" cy="1190625"/>
                <wp:effectExtent l="0" t="0" r="0" b="0"/>
                <wp:docPr id="269" name="图片 2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8700" cy="1190625"/>
                        </a:xfrm>
                        <a:prstGeom prst="rect">
                          <a:avLst/>
                        </a:prstGeom>
                        <a:noFill/>
                        <a:ln w="9525">
                          <a:noFill/>
                        </a:ln>
                      </wps:spPr>
                      <wps:bodyPr upright="1"/>
                    </wps:wsp>
                  </a:graphicData>
                </a:graphic>
              </wp:inline>
            </w:drawing>
          </mc:Choice>
          <mc:Fallback>
            <w:pict>
              <v:rect id="图片 259" o:spid="_x0000_s1026" o:spt="1" style="height:93.75pt;width:81pt;" filled="f" stroked="f" coordsize="21600,21600" o:gfxdata="UEsDBAoAAAAAAIdO4kAAAAAAAAAAAAAAAAAEAAAAZHJzL1BLAwQUAAAACACHTuJAz0zhfNQAAAAF&#10;AQAADwAAAGRycy9kb3ducmV2LnhtbE2PzU7DQAyE70i8w8pI3OimRZQ0ZFMJEPQKparEzck6PyLr&#10;jbLbprw9Lhe4WB6NNf4mX59cr440hs6zgfksAUVcedtxY2D38XKTggoR2WLvmQx8U4B1cXmRY2b9&#10;xO903MZGSQiHDA20MQ6Z1qFqyWGY+YFYvNqPDqPIsdF2xEnCXa8XSbLUDjuWDy0O9NRS9bU9OAOP&#10;t897nNJ6U9rS1tPr52ozva2Mub6aJw+gIp3i3zGc8QUdCmEq/YFtUL0BKRJ/59lbLkSWsqT3d6CL&#10;XP+nL34AUEsDBBQAAAAIAIdO4kDz73YQoQEAACIDAAAOAAAAZHJzL2Uyb0RvYy54bWytUl1uEzEQ&#10;fkfiDpbfyf5ICc0qmwpRlZcKKpUewPXauxa2x/K42eQEiDNwF26DuAZjNw0E3hAvI9sz8833fePN&#10;5d5ZtlMRDfieN4uaM+UlDMaPPb//eP3qgjNMwg/Cglc9Pyjkl9uXLzZz6FQLE9hBRUYgHrs59HxK&#10;KXRVhXJSTuACgvKU1BCdSHSNYzVEMRO6s1Vb16tqhjiECFIh0uvVU5JvC77WSqYPWqNKzPacuKUS&#10;Y4kPOVbbjejGKMJk5JGG+AcWThhPQ09QVyIJ9hjNX1DOyAgIOi0kuAq0NlIVDaSmqf9QczeJoIoW&#10;MgfDySb8f7Dy/e42MjP0vF2tOfPC0ZK+f/3248tn1i7X2Z85YEdld+E2ZoUYbkB+Qubh7ST8qN5g&#10;IJdp97m2OivOFzy27XV0uZ0ks33x/3DyX+0Tk/TY1O3F65rWJCnXNOt61S4Lquie20PE9E6BY/nQ&#10;80iji+9id4MpExDdc0me5uHaWFuWbD2be75eEuRZhjqsPzJ/IptpP8BwIGMeQzTjdKaOFlHGHD9N&#10;3vTv94L062tvf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PTOF81AAAAAUBAAAPAAAAAAAAAAEA&#10;IAAAACIAAABkcnMvZG93bnJldi54bWxQSwECFAAUAAAACACHTuJA8+92EK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从图中可看出，第二天耕完这块土地的：</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"http://www.sumir.cn/image/260.gif"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113405" cy="1305560"/>
                <wp:effectExtent l="0" t="0" r="0" b="0"/>
                <wp:docPr id="270" name="图片 2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13405" cy="1305560"/>
                        </a:xfrm>
                        <a:prstGeom prst="rect">
                          <a:avLst/>
                        </a:prstGeom>
                        <a:noFill/>
                        <a:ln w="9525">
                          <a:noFill/>
                        </a:ln>
                      </wps:spPr>
                      <wps:bodyPr upright="1"/>
                    </wps:wsp>
                  </a:graphicData>
                </a:graphic>
              </wp:inline>
            </w:drawing>
          </mc:Choice>
          <mc:Fallback>
            <w:pict>
              <v:rect id="图片 260" o:spid="_x0000_s1026" o:spt="1" style="height:102.8pt;width:245.15pt;" filled="f" stroked="f" coordsize="21600,21600" o:gfxdata="UEsDBAoAAAAAAIdO4kAAAAAAAAAAAAAAAAAEAAAAZHJzL1BLAwQUAAAACACHTuJAH1EOddUAAAAF&#10;AQAADwAAAGRycy9kb3ducmV2LnhtbE2PzU7DMBCE70i8g7VI3KjdFqomxKkECHqFgir1tok3PyJe&#10;R7Fbl7fHcIHLSqMZzXxbbM52ECeafO9Yw3ymQBDXzvTcavh4f75Zg/AB2eDgmDR8kYdNeXlRYG5c&#10;5Dc67UIrUgn7HDV0IYy5lL7uyKKfuZE4eY2bLIYkp1aaCWMqt4NcKLWSFntOCx2O9NhR/bk7Wg0P&#10;y6c9xnWzrUxlmvhyyLbxNdP6+mqu7kEEOoe/MPzgJ3QoE1Pljmy8GDSkR8LvTd5tppYgKg0LdbcC&#10;WRbyP335DVBLAwQUAAAACACHTuJAid/ZpKIBAAAiAwAADgAAAGRycy9lMm9Eb2MueG1srVJLbhQx&#10;EN0jcQfLe8bdPXRIWtMTIaKwiSBSyAEct91t4Z9czvTMCRBn4C7cBnENyp7JkMAuyqZku6pevffK&#10;q/OtNWQjI2jvelovKkqkE37Qbuzp7ZfLN6eUQOJu4MY72dOdBHq+fv1qNYdONn7yZpCRIIiDbg49&#10;nVIKHWMgJmk5LHyQDpPKR8sTXuPIhshnRLeGNVV1wmYfhxC9kAD4erFP0nXBV0qK9FkpkImYniK3&#10;VGIs8S5Htl7xbow8TFocaPBnsLBcOxx6hLrgiZP7qP+DslpED16lhfCWeaW0kEUDqqmrf9TcTDzI&#10;ogXNgXC0CV4OVnzaXEeih54279Afxy0u6dePn7+/fyPNSfFnDtBh2U24jlkhhCsvvgJx/sPE3Sjf&#10;Q0CXcffZS/akOF/g0LZV0eZ2lEy2xf/d0X+5TUTg47Kul2+rlhKBuXpZte2eAePdQ3uIkD5Kb0k+&#10;9DTi6OI731xBygR491CSpzl/qY0pSzaOzD09a5u2NBwz2GHcgfmebKZ954cdGnMfoh6nJ+pwEWXM&#10;4dPkTT++F6S/X3v9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9RDnXVAAAABQEAAA8AAAAAAAAA&#10;AQAgAAAAIgAAAGRycy9kb3ducmV2LnhtbFBLAQIUABQAAAAIAIdO4kCJ39mk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例3</w:t>
      </w:r>
      <w:r>
        <w:rPr>
          <w:rFonts w:ascii="宋体" w:hAnsi="宋体" w:cs="宋体"/>
          <w:kern w:val="0"/>
          <w:sz w:val="24"/>
        </w:rPr>
        <w:t xml:space="preserve"> 有三堆棋子，这三堆棋子所含棋子的个数一样多，且都只有黑、白两色棋子。第一堆里的黑子与第二堆的白子一样多，第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"http://www.sumir.cn/image/262.gif"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271" name="图片 2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261"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D++3sijAQAAIQMAAA4AAABkcnMvZTJvRG9jLnhtbK1SS24UMRDd&#10;I3EHy3umPzAT0pqeCBGFTQSRQg7guO1uC9tluZzpmRMgzsBduA3iGik7kyGBHWJTsl1Vr+q95/XZ&#10;zlm2VREN+J43i5oz5SUMxo89v/l88eotZ5iEH4QFr3q+V8jPNi9frOfQqRYmsIOKjEA8dnPo+ZRS&#10;6KoK5aScwAUE5SmpITqR6BrHaohiJnRnq7auV9UMcQgRpEKk1/OHJN8UfK2VTJ+0RpWY7TntlkqM&#10;Jd7mWG3WohujCJORhzXEP2zhhPE09Ah1LpJgd9H8BeWMjICg00KCq0BrI1XhQGya+g8215MIqnAh&#10;cTAcZcL/Bys/bq8iM0PP25OGMy8cmfTz+49f376ydtVkfeaAHZVdh6uYGWK4BPkFmYf3k/CjeoeB&#10;VCbvc231rDhf8NC209HldqLMdkX//VF/tUtM0uObk1W7rMkmSbnXq+Z0WQyqRPfYHSKmDwocy4ee&#10;R5pcZBfbS0x5vugeS/IwDxfG2uKx9Wzu+emyXZaGY4Y6rD8s/rBr3voWhj3pcheiGadn5MiHMubw&#10;Z7LRT+8F6ffP3t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ciVOtMAAAAEAQAADwAAAAAAAAAB&#10;ACAAAAAiAAAAZHJzL2Rvd25yZXYueG1sUEsBAhQAFAAAAAgAh07iQD++3si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棋子的几分之几？（适于六年级程度）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解：作图18-16。</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"http://www.sumir.cn/image/263.gif"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90650" cy="1618615"/>
                <wp:effectExtent l="0" t="0" r="0" b="0"/>
                <wp:docPr id="272" name="图片 2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90650" cy="1618615"/>
                        </a:xfrm>
                        <a:prstGeom prst="rect">
                          <a:avLst/>
                        </a:prstGeom>
                        <a:noFill/>
                        <a:ln w="9525">
                          <a:noFill/>
                        </a:ln>
                      </wps:spPr>
                      <wps:bodyPr upright="1"/>
                    </wps:wsp>
                  </a:graphicData>
                </a:graphic>
              </wp:inline>
            </w:drawing>
          </mc:Choice>
          <mc:Fallback>
            <w:pict>
              <v:rect id="图片 262" o:spid="_x0000_s1026" o:spt="1" style="height:127.45pt;width:109.5pt;" filled="f" stroked="f" coordsize="21600,21600" o:gfxdata="UEsDBAoAAAAAAIdO4kAAAAAAAAAAAAAAAAAEAAAAZHJzL1BLAwQUAAAACACHTuJA9Az2D9QAAAAF&#10;AQAADwAAAGRycy9kb3ducmV2LnhtbE2PS0/DQAyE70j8h5WRuNFNykNNmk0lQNArFITUm5N1HiLr&#10;jbLbpvx7DBe4WB6NNf6m2JzcoI40hd6zgXSRgCKuve25NfD+9nS1AhUissXBMxn4ogCb8vyswNz6&#10;mV/puIutkhAOORroYhxzrUPdkcOw8COxeI2fHEaRU6vthLOEu0Evk+ROO+xZPnQ40kNH9efu4Azc&#10;Xz9+4LxqtpWtbDM/77Pt/JIZc3mRJmtQkU7x7xh+8AUdSmGq/IFtUIMBKRJ/p3jLNBNZyXJ7k4Eu&#10;C/2fvvwGUEsDBBQAAAAIAIdO4kDlQ3xMogEAACIDAAAOAAAAZHJzL2Uyb0RvYy54bWytUktuFDEQ&#10;3SNxB8t7pj9omqQ1PREiCpsIIgUO4LjtbgvbZbmc6ZkTIM7AXbgN4hqUnclAYIfYlGxX1av3Xnlz&#10;sXeW7VREA37gzarmTHkJo/HTwD9+uHpxxhkm4UdhwauBHxTyi+3zZ5sl9KqFGeyoIiMQj/0SBj6n&#10;FPqqQjkrJ3AFQXlKaohOJLrGqRqjWAjd2aqt665aII4hglSI9Hr5kOTbgq+1kum91qgSswMnbqnE&#10;WOJdjtV2I/opijAbeaQh/oGFE8bT0BPUpUiC3UfzF5QzMgKCTisJrgKtjVRFA6lp6j/U3M4iqKKF&#10;zMFwsgn/H6x8t7uJzIwDb1+1nHnhaEnfv3778eUza7s2+7ME7KnsNtzErBDDNchPyDy8mYWf1GsM&#10;5DLtPtdWT4rzBY9tex1dbifJbF/8P5z8V/vEJD02L8/rbk1rkpRruuasa9YFVfSP7SFieqvAsXwY&#10;eKTRxXexu8aUCYj+sSRP83BlrC1Ltp4tAz9ft+vScMpQh/VH5g9kM+07GA9kzH2IZpqfqKNFlDHH&#10;T5M3/fu9IP362t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9Az2D9QAAAAFAQAADwAAAAAAAAAB&#10;ACAAAAAiAAAAZHJzL2Rvd25yZXYueG1sUEsBAhQAFAAAAAgAh07iQOVDfEy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从图中可看出，把第一堆里的黑子与第二堆里的白子交换，则第一堆全是白子，第二堆全是黑子。</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"http://www.sumir.cn/image/264.gif"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47750"/>
                <wp:effectExtent l="0" t="0" r="0" b="0"/>
                <wp:docPr id="273" name="图片 2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47750"/>
                        </a:xfrm>
                        <a:prstGeom prst="rect">
                          <a:avLst/>
                        </a:prstGeom>
                        <a:noFill/>
                        <a:ln w="9525">
                          <a:noFill/>
                        </a:ln>
                      </wps:spPr>
                      <wps:bodyPr upright="1"/>
                    </wps:wsp>
                  </a:graphicData>
                </a:graphic>
              </wp:inline>
            </w:drawing>
          </mc:Choice>
          <mc:Fallback>
            <w:pict>
              <v:rect id="图片 263" o:spid="_x0000_s1026" o:spt="1" style="height:82.5pt;width:375pt;" filled="f" stroked="f" coordsize="21600,21600" o:gfxdata="UEsDBAoAAAAAAIdO4kAAAAAAAAAAAAAAAAAEAAAAZHJzL1BLAwQUAAAACACHTuJA/16U/9MAAAAF&#10;AQAADwAAAGRycy9kb3ducmV2LnhtbE2PzU7DMBCE70i8g7VI3KhdUEsb4lQCBL3SgpC4beLNj4jX&#10;Uew25e1ZuMBlpdGMZr/JNyffqyONsQtsYT4zoIir4DpuLLy9Pl2tQMWE7LAPTBa+KMKmOD/LMXNh&#10;4h0d96lRUsIxQwttSkOmdaxa8hhnYSAWrw6jxyRybLQbcZJy3+trY5baY8fyocWBHlqqPvcHb+H+&#10;5vEdp1W9LV3p6un5Y72dXtbWXl7MzR2oRKf0F4YffEGHQpjKcGAXVW9BhqTfK97twogsJbRcGNBF&#10;rv/TF99QSwMEFAAAAAgAh07iQOhZOh+jAQAAIgMAAA4AAABkcnMvZTJvRG9jLnhtbK1SXW4TMRB+&#10;R+IOlt+b3WybpKyyqRBVeamgUukBXK+9a2F7LI+bTU6AOAN34TaIazB205TCG+LFWntmvvl+dn2x&#10;c5ZtVUQDvuPzWc2Z8hJ644eO3326OjnnDJPwvbDgVcf3CvnF5vWr9RRa1cAItleREYjHdgodH1MK&#10;bVWhHJUTOIOgPBU1RCcSXeNQ9VFMhO5s1dT1spog9iGCVIj0evlY5JuCr7WS6aPWqBKzHSduqZyx&#10;nPf5rDZr0Q5RhNHIAw3xDyycMJ6WHqEuRRLsIZq/oJyRERB0mklwFWhtpCoaSM28/kPN7SiCKlrI&#10;HAxHm/D/wcoP25vITN/xZnXKmReOQvrx7fvPr19YszzN/kwBW2q7DTcxK8RwDfIzMg/vRuEH9RYD&#10;uUzZ597qRXO+4GFsp6PL4ySZ7Yr/+6P/apeYpMez1bJZ1BSTpNq8PlutFiWhSrRP4yFieq/AsfzR&#10;8Uiri+9ie40pExDtU0ve5uHKWFtCtp5NHX+zaBZl4FihCesPzB/JZtr30O/JmIcQzTC+UEdBlDWH&#10;nyYn/fu9ID3/2p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6U/9MAAAAFAQAADwAAAAAAAAAB&#10;ACAAAAAiAAAAZHJzL2Rvd25yZXYueG1sUEsBAhQAFAAAAAgAh07iQOhZOh+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因为第一堆与第二堆的棋子数相同，所以第一堆的白子数与第二堆的黑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"http://www.sumir.cn/image/265.gif"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47750"/>
                <wp:effectExtent l="0" t="0" r="0" b="0"/>
                <wp:docPr id="274" name="图片 2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47750"/>
                        </a:xfrm>
                        <a:prstGeom prst="rect">
                          <a:avLst/>
                        </a:prstGeom>
                        <a:noFill/>
                        <a:ln w="9525">
                          <a:noFill/>
                        </a:ln>
                      </wps:spPr>
                      <wps:bodyPr upright="1"/>
                    </wps:wsp>
                  </a:graphicData>
                </a:graphic>
              </wp:inline>
            </w:drawing>
          </mc:Choice>
          <mc:Fallback>
            <w:pict>
              <v:rect id="图片 264" o:spid="_x0000_s1026" o:spt="1" style="height:82.5pt;width:375pt;" filled="f" stroked="f" coordsize="21600,21600" o:gfxdata="UEsDBAoAAAAAAIdO4kAAAAAAAAAAAAAAAAAEAAAAZHJzL1BLAwQUAAAACACHTuJA/16U/9MAAAAF&#10;AQAADwAAAGRycy9kb3ducmV2LnhtbE2PzU7DMBCE70i8g7VI3KhdUEsb4lQCBL3SgpC4beLNj4jX&#10;Uew25e1ZuMBlpdGMZr/JNyffqyONsQtsYT4zoIir4DpuLLy9Pl2tQMWE7LAPTBa+KMKmOD/LMXNh&#10;4h0d96lRUsIxQwttSkOmdaxa8hhnYSAWrw6jxyRybLQbcZJy3+trY5baY8fyocWBHlqqPvcHb+H+&#10;5vEdp1W9LV3p6un5Y72dXtbWXl7MzR2oRKf0F4YffEGHQpjKcGAXVW9BhqTfK97twogsJbRcGNBF&#10;rv/TF99QSwMEFAAAAAgAh07iQL31VVSjAQAAIgMAAA4AAABkcnMvZTJvRG9jLnhtbK1SXW7UMBB+&#10;R+odLL93k432B6LNVoiqvFRQqXAA17ETq7bH8rib3RMgzsBduA3iGozd7ULhDfXFij0z33w/2Vzs&#10;nWU7FdGA7/h8VnOmvITe+KHjnz9dnb/mDJPwvbDgVccPCvnF9uzVZgqtamAE26vICMRjO4WOjymF&#10;tqpQjsoJnEFQnooaohOJrnGo+igmQne2aup6VU0Q+xBBKkR6vXws8m3B11rJ9FFrVInZjhO3VM5Y&#10;zrt8VtuNaIcowmjkkYb4DxZOGE9LT1CXIgn2EM0/UM7ICAg6zSS4CrQ2UhUNpGZe/6XmdhRBFS1k&#10;DoaTTfhysPLD7iYy03e8WS8488JRSD++ff/59QtrVovszxSwpbbbcBOzQgzXIO+ReXg3Cj+otxjI&#10;Zco+91bPmvMFj2N7HV0eJ8lsX/w/nPxX+8QkPS7Wq2ZZU0ySavN6sV4vS0KVaJ/GQ8T0XoFj+aPj&#10;kVYX38XuGlMmINqnlrzNw5WxtoRsPZs6/mbZLMvAqUIT1h+ZP5LNtO+gP5AxDyGaYXymjoIoa44/&#10;TU76z3tB+v1rb3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6U/9MAAAAFAQAADwAAAAAAAAAB&#10;ACAAAAAiAAAAZHJzL2Rvd25yZXYueG1sUEsBAhQAFAAAAAgAh07iQL31VVS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所以，白子占全部棋子的：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201035" cy="1132840"/>
                <wp:effectExtent l="0" t="0" r="0" b="0"/>
                <wp:docPr id="275" name="图片 2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01035" cy="1132840"/>
                        </a:xfrm>
                        <a:prstGeom prst="rect">
                          <a:avLst/>
                        </a:prstGeom>
                        <a:noFill/>
                        <a:ln w="9525">
                          <a:noFill/>
                        </a:ln>
                      </wps:spPr>
                      <wps:bodyPr upright="1"/>
                    </wps:wsp>
                  </a:graphicData>
                </a:graphic>
              </wp:inline>
            </w:drawing>
          </mc:Choice>
          <mc:Fallback>
            <w:pict>
              <v:rect id="图片 265" o:spid="_x0000_s1026" o:spt="1" style="height:89.2pt;width:252.05pt;" filled="f" stroked="f" coordsize="21600,21600" o:gfxdata="UEsDBAoAAAAAAIdO4kAAAAAAAAAAAAAAAAAEAAAAZHJzL1BLAwQUAAAACACHTuJAaPeAudQAAAAF&#10;AQAADwAAAGRycy9kb3ducmV2LnhtbE2PzU7DMBCE70i8g7VI3KgdKJCGOJUAQa+lICRum3jzI2I7&#10;it26vD0LF7iMtJrRzLfl+mhHcaA5DN5pyBYKBLnGm8F1Gt5eny5yECGiMzh6Rxq+KMC6Oj0psTA+&#10;uRc67GInuMSFAjX0MU6FlKHpyWJY+Ikce62fLUY+506aGROX21FeKnUjLQ6OF3qc6KGn5nO3txru&#10;rx7fMeXtpja1adPzx2qTtiutz88ydQci0jH+heEHn9GhYqba750JYtTAj8RfZe9aLTMQNYdu8yXI&#10;qpT/6atvUEsDBBQAAAAIAIdO4kBehaYGogEAACIDAAAOAAAAZHJzL2Uyb0RvYy54bWytUlFuEzEQ&#10;/UfiDpb/iZMNKe0qmwpRlZ8KKhUO4HrtXQvbY3ncbHICxBm4C7dBXKNjNw0t/CF+RrZn5s17b7w+&#10;33nHtjqhhdDxxWzOmQ4KehuGjn/+dPnqlDPMMvTSQdAd32vk55uXL9ZTbHUDI7heJ0YgAdspdnzM&#10;ObZCoBq1lziDqAMlDSQvM13TIPokJ0L3TjTz+YmYIPUxgdKI9HrxkOSbim+MVvmjMagzcx0nbrnG&#10;VONtiWKzlu2QZBytOtCQ/8DCSxto6BHqQmbJ7pL9C8pblQDB5JkCL8AYq3TVQGoW8z/U3Iwy6qqF&#10;zMF4tAn/H6z6sL1OzPYdb96sOAvS05J+fv/x69tX1pysij9TxJbKbuJ1KgoxXoH6gizAu1GGQb/F&#10;SC7T7kuteFZcLnho25nkSztJZrvq//7ov95lpuhxWTxYEg1FucVi2Zy+rhsSsn1sjwnzew2elUPH&#10;E42uvsvtFeZCQLaPJWVagEvrXF2yC2zq+NmqWdWGY4Y6XDgwfyBbaN9Cvydj7mKyw/hMHS2ijjl8&#10;mrLpp/eK9Ptrb+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aPeAudQAAAAFAQAADwAAAAAAAAAB&#10;ACAAAAAiAAAAZHJzL2Rvd25yZXYueG1sUEsBAhQAFAAAAAgAh07iQF6Fpga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 xml:space="preserve"> 甲、乙两人同时从环形路的同一点出发，同向环行。甲每分钟走70米，乙每分钟走46米。环形路的长是300米。他们出发后，在1小时20分里相会几次？到1小时20分时两人的最近距离是多少米？（适于五年级程度）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解：作图18-17。</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"http://www.sumir.cn/image/267.gif"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28700" cy="1217930"/>
                <wp:effectExtent l="0" t="0" r="0" b="0"/>
                <wp:docPr id="276" name="图片 2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8700" cy="1217930"/>
                        </a:xfrm>
                        <a:prstGeom prst="rect">
                          <a:avLst/>
                        </a:prstGeom>
                        <a:noFill/>
                        <a:ln w="9525">
                          <a:noFill/>
                        </a:ln>
                      </wps:spPr>
                      <wps:bodyPr upright="1"/>
                    </wps:wsp>
                  </a:graphicData>
                </a:graphic>
              </wp:inline>
            </w:drawing>
          </mc:Choice>
          <mc:Fallback>
            <w:pict>
              <v:rect id="图片 266" o:spid="_x0000_s1026" o:spt="1" style="height:95.9pt;width:81pt;" filled="f" stroked="f" coordsize="21600,21600" o:gfxdata="UEsDBAoAAAAAAIdO4kAAAAAAAAAAAAAAAAAEAAAAZHJzL1BLAwQUAAAACACHTuJAu8IzUNMAAAAF&#10;AQAADwAAAGRycy9kb3ducmV2LnhtbE2PT0vDQBDF74LfYRnBm92kQkliNgUV7VWrCN4m2ckfzM6G&#10;7Lap396pF70M83jDm98rtyc3qiPNYfBsIF0loIgbbwfuDLy/Pd1koEJEtjh6JgPfFGBbXV6UWFi/&#10;8Csd97FTEsKhQAN9jFOhdWh6chhWfiIWr/Wzwyhy7rSdcZFwN+p1kmy0w4HlQ48TPfTUfO0PzsD9&#10;7eMHLlm7q21t2+X5M98tL7kx11dpcgcq0in+HcMZX9ChEqbaH9gGNRqQIvF3nr3NWmQtS55moKtS&#10;/6evfgBQSwMEFAAAAAgAh07iQNGUiROiAQAAIgMAAA4AAABkcnMvZTJvRG9jLnhtbK1SXW4TMRB+&#10;R+IOlt/J/qAm7SqbClGVlwoqtRzA9dq7FrbH8rjZ5ASIM3AXboO4BmM3DZS+VbxYa8/MN9/Prs93&#10;zrKtimjA97xZ1JwpL2Ewfuz559vLN6ecYRJ+EBa86vleIT/fvH61nkOnWpjADioyAvHYzaHnU0qh&#10;qyqUk3ICFxCUp6KG6ESiaxyrIYqZ0J2t2rpeVjPEIUSQCpFeLx6KfFPwtVYyfdIaVWK258QtlTOW&#10;8y6f1WYtujGKMBl5oCFewMIJ42npEepCJMHuo3kG5YyMgKDTQoKrQGsjVdFAapr6HzU3kwiqaCFz&#10;MBxtwv8HKz9uryMzQ8/b1ZIzLxyF9PP7j1/fvrJ2ucz+zAE7arsJ1zErxHAF8gsyD+8n4Uf1DgO5&#10;TNnn3upJc77gYWyno8vjJJntiv/7o/9ql5ikx6ZuT1c1xSSp1rTN6uxtSagS3eN4iJg+KHAsf/Q8&#10;0uriu9heYcoERPfYkrd5uDTWlpCtZ3PPz07akzJwrNCE9QfmD2Qz7TsY9mTMfYhmnJ6ooyDKmsNP&#10;k5P++16Q/vzam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7wjNQ0wAAAAUBAAAPAAAAAAAAAAEA&#10;IAAAACIAAABkcnMvZG93bnJldi54bWxQSwECFAAUAAAACACHTuJA0ZSJE6IBAAAi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甲、乙二人1分钟的速度差是：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70-46=24（米）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由二人出发到第一次相会所需的时间是：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300÷24=12.5（分）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1小时20分钟即为80分钟。80分钟内包含几个12.5分钟，二人即相会几次。80分钟内包括6个12.5分钟，还多5分钟，即二人相会6次。</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由于第六次相会后还走5分钟，所以甲乙之间相隔：</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24×5=120（米）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此时，甲、乙之间还有一个距离是：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300-120=180（米）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180＞120米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答：在1小时20分钟里两人相会6次；到1小时20分钟时，两人的最近距离是120米。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（八）染色图</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在图中用不同的颜色表示不同的内容或不同的数量，以利于解题的图形叫染色图。染色图是解决数学题和智力题常用的一种图形。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图18-18是某湖泊的平面图，图中的所有曲线都表示湖岸。某人从岸边A点到B点至少要趟几次水？B点是在水中还是在岸上？（适于高年级程度）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"http://www.sumir.cn/image/268.gif"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599565" cy="1275715"/>
                <wp:effectExtent l="0" t="0" r="0" b="0"/>
                <wp:docPr id="277" name="图片 2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99565" cy="1275715"/>
                        </a:xfrm>
                        <a:prstGeom prst="rect">
                          <a:avLst/>
                        </a:prstGeom>
                        <a:noFill/>
                        <a:ln w="9525">
                          <a:noFill/>
                        </a:ln>
                      </wps:spPr>
                      <wps:bodyPr upright="1"/>
                    </wps:wsp>
                  </a:graphicData>
                </a:graphic>
              </wp:inline>
            </w:drawing>
          </mc:Choice>
          <mc:Fallback>
            <w:pict>
              <v:rect id="图片 267" o:spid="_x0000_s1026" o:spt="1" style="height:100.45pt;width:125.95pt;" filled="f" stroked="f" coordsize="21600,21600" o:gfxdata="UEsDBAoAAAAAAIdO4kAAAAAAAAAAAAAAAAAEAAAAZHJzL1BLAwQUAAAACACHTuJA/zx9n9QAAAAF&#10;AQAADwAAAGRycy9kb3ducmV2LnhtbE2PzU7DMBCE70i8g7VI3KidIlCTxqkECHqFgpC4OfHmR43X&#10;UezW5e1ZuNDLalazmvm23JzcKI44h8GThmyhQCA13g7Uafh4f75ZgQjRkDWjJ9TwjQE21eVFaQrr&#10;E73hcRc7wSEUCqOhj3EqpAxNj86EhZ+Q2Gv97Ezkde6knU3icDfKpVL30pmBuKE3Ez722Ox3B6fh&#10;4fbp06RVu61tbdv08pVv02uu9fVVptYgIp7i/zH84jM6VMxU+wPZIEYN/Ej8m+wt77IcRM1CqRxk&#10;Vcpz+uoHUEsDBBQAAAAIAIdO4kAlziCRowEAACIDAAAOAAAAZHJzL2Uyb0RvYy54bWytUkFu2zAQ&#10;vBfIHwjea1kCZNWC5SBokFyCNkCaBzAUKRERuQSXsewXFH1D/9LfFP1Gl4zjNu2t6GVBcndnZ2a5&#10;Od/bie1UQAOu4+ViyZlyEnrjho7ff7p6+44zjML1YgKnOn5QyM+3Z282s29VBSNMvQqMQBy2s+/4&#10;GKNviwLlqKzABXjlKKkhWBHpGoaiD2ImdDsV1XK5KmYIvQ8gFSK9Xj4n+Tbja61k/Kg1qsimjhO3&#10;mGPI8SHFYrsR7RCEH4080hD/wMIK42joCepSRMGegvkLyhoZAEHHhQRbgNZGqqyB1JTLP9TcjcKr&#10;rIXMQX+yCf8frPywuw3M9B2vmoYzJywt6fvXbz++fGbVqkn+zB5bKrvztyEpRH8D8hGZg/ejcIO6&#10;QE8u0+5TbfGqOF3w2LbXwaZ2ksz22f/DyX+1j0zSY1mv1/Wq5kxSrqyauinrjCral3YfMF4rsCwd&#10;Oh5odPZd7G4wJgKifSlJ0xxcmWnKS54cmzu+rqs6N5wy1DG5I/Nnson2A/QHMubJBzOMr9TRIvKY&#10;46dJm/79npF+fe3t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88fZ/UAAAABQEAAA8AAAAAAAAA&#10;AQAgAAAAIgAAAGRycy9kb3ducmV2LnhtbFBLAQIUABQAAAAIAIdO4kAlziCR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解：这个问题好像很难解答。但我们按“图中所有曲线都是表示湖岸”的已知条件，将湖面染上色，湖岸部分就显示出来了，答案也就一目了然了（图18-19）。</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"http://www.sumir.cn/image/269.gif"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571625" cy="1256665"/>
                <wp:effectExtent l="0" t="0" r="0" b="0"/>
                <wp:docPr id="278" name="图片 2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71625" cy="1256665"/>
                        </a:xfrm>
                        <a:prstGeom prst="rect">
                          <a:avLst/>
                        </a:prstGeom>
                        <a:noFill/>
                        <a:ln w="9525">
                          <a:noFill/>
                        </a:ln>
                      </wps:spPr>
                      <wps:bodyPr upright="1"/>
                    </wps:wsp>
                  </a:graphicData>
                </a:graphic>
              </wp:inline>
            </w:drawing>
          </mc:Choice>
          <mc:Fallback>
            <w:pict>
              <v:rect id="图片 268" o:spid="_x0000_s1026" o:spt="1" style="height:98.95pt;width:123.75pt;" filled="f" stroked="f" coordsize="21600,21600" o:gfxdata="UEsDBAoAAAAAAIdO4kAAAAAAAAAAAAAAAAAEAAAAZHJzL1BLAwQUAAAACACHTuJAyZIQW9UAAAAF&#10;AQAADwAAAGRycy9kb3ducmV2LnhtbE2PS0/DMBCE70j8B2uRuFGn5dEmjVMJEPQKBSH1tok3DxGv&#10;o9htyr9n4QKXkVYzmvk235xcr440hs6zgfksAUVcedtxY+D97elqBSpEZIu9ZzLwRQE2xflZjpn1&#10;E7/ScRcbJSUcMjTQxjhkWoeqJYdh5gdi8Wo/Ooxyjo22I05S7nq9SJI77bBjWWhxoIeWqs/dwRm4&#10;v378wGlVb0tb2np63qfb6SU15vJinqxBRTrFvzD84As6FMJU+gPboHoD8kj8VfEWN8tbUKWE0mUK&#10;usj1f/riG1BLAwQUAAAACACHTuJAwRGHaaEBAAAiAwAADgAAAGRycy9lMm9Eb2MueG1srVJBbtsw&#10;ELwXyB8I3mtZAqSkguWgaJBcgjZAmgcwFCkRFbkEl7HsFxR9Q//S3xT9RpeM48TtLchlQXJ3Z2dm&#10;uTrf2oltVEADruPlYsmZchJ644aO3329fH/GGUbhejGBUx3fKeTn65N3q9m3qoIRpl4FRiAO29l3&#10;fIzRt0WBclRW4AK8cpTUEKyIdA1D0QcxE7qdimq5bIoZQu8DSIVIrxePSb7O+ForGb9ojSqyqePE&#10;LeYYcrxPsVivRDsE4Ucj9zTEK1hYYRwNPUBdiCjYQzD/QVkjAyDouJBgC9DaSJU1kJpy+Y+a21F4&#10;lbWQOegPNuHbwcrPm5vATN/x6pRW5YSlJf3++evPj++sas6SP7PHlspu/U1ICtFfg/yGzMGnUbhB&#10;fURPLtPuU21xVJwuuG/b6mBTO0lm2+z/7uC/2kYm6bGsT8umqjmTlCurummaOqOK9qndB4xXCixL&#10;h44HGp19F5trjImAaJ9K0jQHl2aa8pInx+aOf6gJ/yhDHZPbM38km2jfQ78jYx58MMN4pI4Wkcfs&#10;P03a9Mt7Rnr+2uu/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yZIQW9UAAAAFAQAADwAAAAAAAAAB&#10;ACAAAAAiAAAAZHJzL2Rvd25yZXYueG1sUEsBAhQAFAAAAAgAh07iQMERh2mhAQAAIg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答：他至少要趟3次水才能达到B处，B点在湖岸上。</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 xml:space="preserve">* </w:t>
      </w:r>
      <w:r>
        <w:rPr>
          <w:rFonts w:ascii="宋体" w:hAnsi="宋体" w:cs="宋体"/>
          <w:b/>
          <w:bCs/>
          <w:kern w:val="0"/>
          <w:sz w:val="24"/>
        </w:rPr>
        <w:t xml:space="preserve">例2 </w:t>
      </w:r>
      <w:r>
        <w:rPr>
          <w:rFonts w:ascii="宋体" w:hAnsi="宋体" w:cs="宋体"/>
          <w:kern w:val="0"/>
          <w:sz w:val="24"/>
        </w:rPr>
        <w:t>如图18-20，某展览馆有36个展室，每两个相邻展室之间均有门相通。问你能否从图中入口进去，不重复地参观完每个展室后，再从出口处出来？（适于高年级程度）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780540" cy="1390650"/>
                <wp:effectExtent l="0" t="0" r="0" b="0"/>
                <wp:docPr id="279" name="图片 2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80540" cy="1390650"/>
                        </a:xfrm>
                        <a:prstGeom prst="rect">
                          <a:avLst/>
                        </a:prstGeom>
                        <a:noFill/>
                        <a:ln w="9525">
                          <a:noFill/>
                        </a:ln>
                      </wps:spPr>
                      <wps:bodyPr upright="1"/>
                    </wps:wsp>
                  </a:graphicData>
                </a:graphic>
              </wp:inline>
            </w:drawing>
          </mc:Choice>
          <mc:Fallback>
            <w:pict>
              <v:rect id="图片 269" o:spid="_x0000_s1026" o:spt="1" style="height:109.5pt;width:140.2pt;" filled="f" stroked="f" coordsize="21600,21600" o:gfxdata="UEsDBAoAAAAAAIdO4kAAAAAAAAAAAAAAAAAEAAAAZHJzL1BLAwQUAAAACACHTuJAxIYHutQAAAAF&#10;AQAADwAAAGRycy9kb3ducmV2LnhtbE2PT0vEMBDF74LfIYzgzU26irS16YKK7lVXEbxNm+kfbCal&#10;yW7Wb2/04l6GN7zhvd9Um6OdxIEWPzrWkK0UCOLWmZF7De9vT1c5CB+QDU6OScM3edjU52cVlsZF&#10;fqXDLvQihbAvUcMQwlxK6duBLPqVm4mT17nFYkjr0kuzYEzhdpJrpW6lxZFTw4AzPQzUfu32VsP9&#10;9eMHxrzbNqYxXXz+LLbxpdD68iJTdyACHcP/MfziJ3SoE1Pj9my8mDSkR8LfTN46VzcgmiSyQoGs&#10;K3lKX/8AUEsDBBQAAAAIAIdO4kDgztt/pAEAACIDAAAOAAAAZHJzL2Uyb0RvYy54bWytUl1uEzEQ&#10;fkfqHSy/E2+WJm1W2VSoVXmpoFLhAK7Xu2theyyPm01OgDgDd+E2iGswdtOUwhvixVp7Zr75fnZ9&#10;sXOWbXVEA77l81nFmfYKOuOHln/6eP36nDNM0nfSgtct32vkF5uTV+spNLqGEWynIyMQj80UWj6m&#10;FBohUI3aSZxB0J6KPUQnE13jILooJ0J3VtRVtRQTxC5EUBqRXq8ei3xT8Pteq/Sh71EnZltO3FI5&#10;Yznv8yk2a9kMUYbRqAMN+Q8snDSelh6hrmSS7CGav6CcUREQ+jRT4AT0vVG6aCA18+oPNXejDLpo&#10;IXMwHG3C/wer3m9vIzNdy+uzFWdeOgrpx7fvP79+YfVylf2ZAjbUdhduY1aI4QbUZ2QeLkfpB/0W&#10;A7lM2ede8aI5X/Awtuujy+Mkme2K//uj/3qXmKLH+dl5tTilmBTV5m9W1XJREhKyeRoPEdM7DY7l&#10;j5ZHWl18l9sbTJmAbJ5a8jYP18baErL1bGr5alEvysCxQhPWH5g/ks2076HbkzEPIZphfKGOgihr&#10;Dj9NTvr3e0F6/rU3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Ehge61AAAAAUBAAAPAAAAAAAA&#10;AAEAIAAAACIAAABkcnMvZG93bnJldi54bWxQSwECFAAUAAAACACHTuJA4M7bf6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18-21。把图中36个方格相间地染上黑色。因入口处是白格，参观时若依顺序将展室编号，那么进入第奇数号展室时，应是白格位置；进第偶数号展室应是黑格。即应按白→黑→白→黑→……顺序交替参观。</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760855" cy="1352550"/>
                <wp:effectExtent l="0" t="0" r="0" b="0"/>
                <wp:docPr id="280" name="图片 2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60855" cy="1352550"/>
                        </a:xfrm>
                        <a:prstGeom prst="rect">
                          <a:avLst/>
                        </a:prstGeom>
                        <a:noFill/>
                        <a:ln w="9525">
                          <a:noFill/>
                        </a:ln>
                      </wps:spPr>
                      <wps:bodyPr upright="1"/>
                    </wps:wsp>
                  </a:graphicData>
                </a:graphic>
              </wp:inline>
            </w:drawing>
          </mc:Choice>
          <mc:Fallback>
            <w:pict>
              <v:rect id="图片 270" o:spid="_x0000_s1026" o:spt="1" style="height:106.5pt;width:138.65pt;" filled="f" stroked="f" coordsize="21600,21600" o:gfxdata="UEsDBAoAAAAAAIdO4kAAAAAAAAAAAAAAAAAEAAAAZHJzL1BLAwQUAAAACACHTuJALWspltQAAAAF&#10;AQAADwAAAGRycy9kb3ducmV2LnhtbE2PzU7DMBCE70i8g7VI3KidRqJtiFMJEPQKBSFx28SbHxGv&#10;o9ity9tjuNDLalazmvm23J7sKI40+8GxhmyhQBA3zgzcaXh/e7pZg/AB2eDomDR8k4dtdXlRYmFc&#10;5Fc67kMnUgj7AjX0IUyFlL7pyaJfuIk4ea2bLYa0zp00M8YUbke5VOpWWhw4NfQ40UNPzdf+YDXc&#10;548fGNftrja1aePz52YXXzZaX19l6g5EoFP4P4Zf/IQOVWKq3YGNF6OG9Ej4m8lbrlY5iDqJLFcg&#10;q1Ke01c/UEsDBBQAAAAIAIdO4kB2eTq0ogEAACIDAAAOAAAAZHJzL2Uyb0RvYy54bWytUlFu1DAQ&#10;/UfiDpb/u86mSrtEm60QVfmpoFLhAK5jJ1Zjj+VxN7snQJyBu3AbxDUYu9uFwh/qz8j2zLx5743X&#10;Fzs3sa2OaMF3fLmoONNeQW/90PHPn65OVpxhkr6XE3jd8b1GfrF5/Wo9h1bXMMLU68gIxGM7h46P&#10;KYVWCFSjdhIXELSnpIHoZKJrHEQf5UzobhJ1VZ2JGWIfIiiNSK+Xj0m+KfjGaJU+GoM6sanjxC2V&#10;GEu8y1Fs1rIdogyjVQca8j9YOGk9DT1CXcok2UO0/0A5qyIgmLRQ4AQYY5UuGkjNsvpLze0ogy5a&#10;yBwMR5vw5WDVh+1NZLbveL0if7x0tKQf377//PqF1efFnzlgS2W34SZmhRiuQd0j8/BulH7QbzGQ&#10;y7T77KV4VpwveGjbmehyO0lmu+L//ui/3iWm6HF5flatmoYzRbnlaVM3TWEgZPvUHiKm9xocy4eO&#10;RxpdfJfba0yZgGyfSvI0D1d2msqSJ8/mjr8h0NJwzFDH5A/MH8lm2nfQ78mYhxDtMD5TR4soYw6f&#10;Jm/6z3tB+v21N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LWspltQAAAAFAQAADwAAAAAAAAAB&#10;ACAAAAAiAAAAZHJzL2Rvd25yZXYueG1sUEsBAhQAFAAAAAgAh07iQHZ5OrS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参观者最后离开的是第36号展室，它是偶数，按上面的分析它应是黑格，但图中实际为白色方格。这说明题中要求的参观方式是不可能实现的。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例3</w:t>
      </w:r>
      <w:r>
        <w:rPr>
          <w:rFonts w:ascii="宋体" w:hAnsi="宋体" w:cs="宋体"/>
          <w:kern w:val="0"/>
          <w:sz w:val="24"/>
        </w:rPr>
        <w:t xml:space="preserve"> 将图18-22矩形 ABCD的一边AD分成6小段，其中线段1+线段3+线段5=线段2+线段4+线段6。连结对角线BD，用红（图中用横线表示）、蓝（图中用坚线表示）两色将图形分别染色。问图中染红色部分面积与染蓝色部分面积哪个大？（适于高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639060" cy="1390650"/>
                <wp:effectExtent l="0" t="0" r="0" b="0"/>
                <wp:docPr id="281" name="图片 2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39060" cy="1390650"/>
                        </a:xfrm>
                        <a:prstGeom prst="rect">
                          <a:avLst/>
                        </a:prstGeom>
                        <a:noFill/>
                        <a:ln w="9525">
                          <a:noFill/>
                        </a:ln>
                      </wps:spPr>
                      <wps:bodyPr upright="1"/>
                    </wps:wsp>
                  </a:graphicData>
                </a:graphic>
              </wp:inline>
            </w:drawing>
          </mc:Choice>
          <mc:Fallback>
            <w:pict>
              <v:rect id="图片 271" o:spid="_x0000_s1026" o:spt="1" style="height:109.5pt;width:207.8pt;" filled="f" stroked="f" coordsize="21600,21600" o:gfxdata="UEsDBAoAAAAAAIdO4kAAAAAAAAAAAAAAAAAEAAAAZHJzL1BLAwQUAAAACACHTuJA5EhDr9UAAAAF&#10;AQAADwAAAGRycy9kb3ducmV2LnhtbE2PzU7DMBCE70i8g7VI3KidAlUT4lQCBL3SgpC4beLNj4jX&#10;UezW5e0xXOCy0mhGM9+Wm5MdxZFmPzjWkC0UCOLGmYE7DW+vT1drED4gGxwdk4Yv8rCpzs9KLIyL&#10;vKPjPnQilbAvUEMfwlRI6ZueLPqFm4iT17rZYkhy7qSZMaZyO8qlUitpceC00ONEDz01n/uD1XB/&#10;/fiOcd1ua1ObNj5/5Nv4kmt9eZGpOxCBTuEvDD/4CR2qxFS7AxsvRg3pkfB7k3eT3a5A1BqWWa5A&#10;VqX8T199A1BLAwQUAAAACACHTuJAdCigAKIBAAAiAwAADgAAAGRycy9lMm9Eb2MueG1srVJRbtQw&#10;EP1H4g6W/1knqXZpo81WqFX7U0GlwgFcx04sYo/lcTe7J6g4A3fhNohrMHa3C4U/xI/l8cy8ee+N&#10;1+c7N7GtjmjBd7xeVJxpr6C3fuj4p49Xb045wyR9LyfwuuN7jfx88/rVeg6tbmCEqdeREYjHdg4d&#10;H1MKrRCoRu0kLiBoT0kD0clEYRxEH+VM6G4STVWtxAyxDxGURqTXy6ck3xR8Y7RKH4xBndjUceKW&#10;yhnLeZ9PsVnLdogyjFYdaMh/YOGk9TT0CHUpk2QP0f4F5ayKgGDSQoETYIxVumggNXX1h5q7UQZd&#10;tJA5GI424f+DVe+3t5HZvuPNac2Zl46W9P3rtx9fHlnzts7+zAFbKrsLtzErxHAD6jMyDxej9IN+&#10;h4Fcpt3nWvGiOAd4aNuZ6HI7SWa74v/+6L/eJabosVmdnFUrWpOiXJ3vy7IhIdvn9hAxXWtwLF86&#10;Hml08V1ubzBlArJ9LsnTPFzZaSpLnjybO362bJal4ZihjskfmD+RzbTvod+TMQ8h2mF8oY4WUcYc&#10;Pk3e9O9xQfr1tT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RIQ6/VAAAABQEAAA8AAAAAAAAA&#10;AQAgAAAAIgAAAGRycy9kb3ducmV2LnhtbFBLAQIUABQAAAAIAIdO4kB0KKAA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解：此题利用三角形、梯形面积公式可算出结果，但较麻烦。用染色的方法解此题比较简捷。</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先将图中BD线左下面的空白处染上黑色，用S</w:t>
      </w:r>
      <w:r>
        <w:rPr>
          <w:rFonts w:ascii="宋体" w:hAnsi="宋体" w:cs="宋体"/>
          <w:kern w:val="0"/>
          <w:sz w:val="15"/>
          <w:szCs w:val="15"/>
          <w:vertAlign w:val="subscript"/>
        </w:rPr>
        <w:t>红</w:t>
      </w:r>
      <w:r>
        <w:rPr>
          <w:rFonts w:ascii="宋体" w:hAnsi="宋体" w:cs="宋体"/>
          <w:kern w:val="0"/>
          <w:sz w:val="24"/>
        </w:rPr>
        <w:t>、S</w:t>
      </w:r>
      <w:r>
        <w:rPr>
          <w:rFonts w:ascii="宋体" w:hAnsi="宋体" w:cs="宋体"/>
          <w:kern w:val="0"/>
          <w:sz w:val="15"/>
          <w:szCs w:val="15"/>
          <w:vertAlign w:val="subscript"/>
        </w:rPr>
        <w:t>蓝</w:t>
      </w:r>
      <w:r>
        <w:rPr>
          <w:rFonts w:ascii="宋体" w:hAnsi="宋体" w:cs="宋体"/>
          <w:kern w:val="0"/>
          <w:sz w:val="24"/>
        </w:rPr>
        <w:t>、S</w:t>
      </w:r>
      <w:r>
        <w:rPr>
          <w:rFonts w:ascii="宋体" w:hAnsi="宋体" w:cs="宋体"/>
          <w:kern w:val="0"/>
          <w:sz w:val="15"/>
          <w:szCs w:val="15"/>
          <w:vertAlign w:val="subscript"/>
        </w:rPr>
        <w:t>黑</w:t>
      </w:r>
      <w:r>
        <w:rPr>
          <w:rFonts w:ascii="宋体" w:hAnsi="宋体" w:cs="宋体"/>
          <w:kern w:val="0"/>
          <w:sz w:val="24"/>
        </w:rPr>
        <w:t>分别表示染红、蓝、黑三种颜色图形的面积（图18-23）。</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685415" cy="1398905"/>
                <wp:effectExtent l="0" t="0" r="0" b="0"/>
                <wp:docPr id="282" name="图片 2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85415" cy="1398905"/>
                        </a:xfrm>
                        <a:prstGeom prst="rect">
                          <a:avLst/>
                        </a:prstGeom>
                        <a:noFill/>
                        <a:ln w="9525">
                          <a:noFill/>
                        </a:ln>
                      </wps:spPr>
                      <wps:bodyPr upright="1"/>
                    </wps:wsp>
                  </a:graphicData>
                </a:graphic>
              </wp:inline>
            </w:drawing>
          </mc:Choice>
          <mc:Fallback>
            <w:pict>
              <v:rect id="图片 272" o:spid="_x0000_s1026" o:spt="1" style="height:110.15pt;width:211.45pt;" filled="f" stroked="f" coordsize="21600,21600" o:gfxdata="UEsDBAoAAAAAAIdO4kAAAAAAAAAAAAAAAAAEAAAAZHJzL1BLAwQUAAAACACHTuJARJbWMNUAAAAF&#10;AQAADwAAAGRycy9kb3ducmV2LnhtbE2PzU7DMBCE70i8g7VI3KjdFKEmjVMJEPQKBSH1tok3PyJe&#10;R7Fbl7fHcIHLSqMZzXxbbs92FCea/eBYw3KhQBA3zgzcaXh/e7pZg/AB2eDomDR8kYdtdXlRYmFc&#10;5Fc67UMnUgn7AjX0IUyFlL7pyaJfuIk4ea2bLYYk506aGWMqt6PMlLqTFgdOCz1O9NBT87k/Wg33&#10;q8cPjOt2V5vatPH5kO/iS6719dVSbUAEOoe/MPzgJ3SoElPtjmy8GDWkR8LvTd5tluUgag1ZplYg&#10;q1L+p6++AVBLAwQUAAAACACHTuJAMAPzxaMBAAAiAwAADgAAAGRycy9lMm9Eb2MueG1srVJRbhMx&#10;EP1H4g6W/8luFrYkq2wqRFV+KqhUOIDrtXctbI/lcbPJCRBn4C7cBnGNjt00UPhD/Ixsz8yb9954&#10;c753lu1URAO+58tFzZnyEgbjx55/+nj5YsUZJuEHYcGrnh8U8vPt82ebOXSqgQnsoCIjEI/dHHo+&#10;pRS6qkI5KSdwAUF5SmqITiS6xrEaopgJ3dmqqeuzaoY4hAhSIdLrxUOSbwu+1kqmD1qjSsz2nLil&#10;EmOJtzlW243oxijCZOSRhvgHFk4YT0NPUBciCXYXzV9QzsgICDotJLgKtDZSFQ2kZln/oeZmEkEV&#10;LWQOhpNN+P9g5fvddWRm6HmzajjzwtGSfnz7/vPrF9a8brI/c8COym7CdcwKMVyB/IzMw9tJ+FG9&#10;wUAu0+5zbfWkOF/w2LbX0eV2ksz2xf/DyX+1T0zSY3O2al8tW84k5ZYv16t13RZU0T22h4jpnQLH&#10;8qHnkUYX38XuClMmILrHkjzNw6WxtizZejb3fN02bWk4ZajD+iPzB7KZ9i0MBzLmLkQzTk/U0SLK&#10;mOOnyZv+/V6Qfn3t7T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EltYw1QAAAAUBAAAPAAAAAAAA&#10;AAEAIAAAACIAAABkcnMvZG93bnJldi54bWxQSwECFAAUAAAACACHTuJAMAPzxa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从图18-23很容易看到：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"http://www.sumir.cn/image/274.gif"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57375" cy="389255"/>
                <wp:effectExtent l="0" t="0" r="0" b="0"/>
                <wp:docPr id="283" name="图片 2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57375" cy="389255"/>
                        </a:xfrm>
                        <a:prstGeom prst="rect">
                          <a:avLst/>
                        </a:prstGeom>
                        <a:noFill/>
                        <a:ln w="9525">
                          <a:noFill/>
                        </a:ln>
                      </wps:spPr>
                      <wps:bodyPr upright="1"/>
                    </wps:wsp>
                  </a:graphicData>
                </a:graphic>
              </wp:inline>
            </w:drawing>
          </mc:Choice>
          <mc:Fallback>
            <w:pict>
              <v:rect id="图片 273" o:spid="_x0000_s1026" o:spt="1" style="height:30.65pt;width:146.25pt;" filled="f" stroked="f" coordsize="21600,21600" o:gfxdata="UEsDBAoAAAAAAIdO4kAAAAAAAAAAAAAAAAAEAAAAZHJzL1BLAwQUAAAACACHTuJAsxMJXtQAAAAE&#10;AQAADwAAAGRycy9kb3ducmV2LnhtbE2PzU7DMBCE70i8g7VI3KiTVFRNGqcSIOgVCkLitok3P2q8&#10;jmK3Lm+P4UIvK41mNPNtuT2bUZxodoNlBekiAUHcWD1wp+Dj/fluDcJ5ZI2jZVLwTQ621fVViYW2&#10;gd/otPediCXsClTQez8VUrqmJ4NuYSfi6LV2NuijnDupZwyx3IwyS5KVNDhwXOhxoseemsP+aBQ8&#10;LJ8+MazbXa1r3YaXr3wXXnOlbm/SZAPC09n/h+EXP6JDFZlqe2TtxKggPuL/bvSyPLsHUStYpUuQ&#10;VSkv4asfUEsDBBQAAAAIAIdO4kD2csJkowEAACEDAAAOAAAAZHJzL2Uyb0RvYy54bWytUlFuEzEQ&#10;/UfiDpb/ySYbLUlX2VSIqvxUUKnlAK7X3rWwPZbHzSYnQJyBu3AbxDUYu2mg9K/iZ2R7Zt6898ab&#10;872zbKciGvAdX8zmnCkvoTd+6Pjn28s3a84wCd8LC151/KCQn29fv9pMoVU1jGB7FRmBeGyn0PEx&#10;pdBWFcpROYEzCMpTUkN0ItE1DlUfxUTozlb1fP62miD2IYJUiPR68ZDk24KvtZLpk9aoErMdJ26p&#10;xFjiXY7VdiPaIYowGnmkIV7AwgnjaegJ6kIkwe6jeQbljIyAoNNMgqtAayNV0UBqFvN/1NyMIqii&#10;hczBcLIJ/x+s/Li7jsz0Ha/XS868cLSkn99//Pr2ldWrZfZnCthS2U24jlkhhiuQX5B5eD8KP6h3&#10;GMhl2n2urZ4U5wse2/Y6utxOktm++H84+a/2iUl6XKyb1XLVcCYpt1yf1U1TQEX72B0ipg8KHMuH&#10;jkeaXGwXuytMeb5oH0vyMA+XxtqyY+vZ1PGzpm5KwylDHdYfiT9wzazvoD+QL/chmmF8Io72UMYc&#10;/0xe9N/3gvTnZ2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MTCV7UAAAABAEAAA8AAAAAAAAA&#10;AQAgAAAAIgAAAGRycy9kb3ducmV2LnhtbFBLAQIUABQAAAAIAIdO4kD2csJk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另外，S</w:t>
      </w:r>
      <w:r>
        <w:rPr>
          <w:rFonts w:ascii="宋体" w:hAnsi="宋体" w:cs="宋体"/>
          <w:kern w:val="0"/>
          <w:sz w:val="15"/>
          <w:szCs w:val="15"/>
          <w:vertAlign w:val="subscript"/>
        </w:rPr>
        <w:t>蓝</w:t>
      </w:r>
      <w:r>
        <w:rPr>
          <w:rFonts w:ascii="宋体" w:hAnsi="宋体" w:cs="宋体"/>
          <w:kern w:val="0"/>
          <w:sz w:val="24"/>
        </w:rPr>
        <w:t>+S</w:t>
      </w:r>
      <w:r>
        <w:rPr>
          <w:rFonts w:ascii="宋体" w:hAnsi="宋体" w:cs="宋体"/>
          <w:kern w:val="0"/>
          <w:sz w:val="15"/>
          <w:szCs w:val="15"/>
          <w:vertAlign w:val="subscript"/>
        </w:rPr>
        <w:t>黑</w:t>
      </w:r>
      <w:r>
        <w:rPr>
          <w:rFonts w:ascii="宋体" w:hAnsi="宋体" w:cs="宋体"/>
          <w:kern w:val="0"/>
          <w:sz w:val="24"/>
        </w:rPr>
        <w:t>等于3个小矩形面积的和，而它恰好等于矩形ABCD面积的一半，即：</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"http://www.sumir.cn/image/275.gif"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28725" cy="808990"/>
                <wp:effectExtent l="0" t="0" r="0" b="0"/>
                <wp:docPr id="284" name="图片 2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808990"/>
                        </a:xfrm>
                        <a:prstGeom prst="rect">
                          <a:avLst/>
                        </a:prstGeom>
                        <a:noFill/>
                        <a:ln w="9525">
                          <a:noFill/>
                        </a:ln>
                      </wps:spPr>
                      <wps:bodyPr upright="1"/>
                    </wps:wsp>
                  </a:graphicData>
                </a:graphic>
              </wp:inline>
            </w:drawing>
          </mc:Choice>
          <mc:Fallback>
            <w:pict>
              <v:rect id="图片 274" o:spid="_x0000_s1026" o:spt="1" style="height:63.7pt;width:96.75pt;" filled="f" stroked="f" coordsize="21600,21600" o:gfxdata="UEsDBAoAAAAAAIdO4kAAAAAAAAAAAAAAAAAEAAAAZHJzL1BLAwQUAAAACACHTuJA6KMEg9UAAAAF&#10;AQAADwAAAGRycy9kb3ducmV2LnhtbE2PS0/DMBCE70j9D9ZW4kadtjyaEKdSQdBrKQiJ2ybePNR4&#10;HcVuXf49Lhe4rGY1q5lv8/XZ9OJEo+ssK5jPEhDEldUdNwo+3l9uViCcR9bYWyYF3+RgXUyucsy0&#10;DfxGp71vRAxhl6GC1vshk9JVLRl0MzsQR6+2o0Ef17GResQQw00vF0lyLw12HBtaHOippeqwPxoF&#10;m+XzJ4ZVvS11qevw+pVuwy5V6no6Tx5BeDr7v2O44Ed0KCJTaY+snegVxEf877x46fIORBnF4uEW&#10;ZJHL//TFD1BLAwQUAAAACACHTuJAPBru06EBAAAhAwAADgAAAGRycy9lMm9Eb2MueG1srVJRbhMx&#10;EP1H4g6W/8luVi3drLKpEFX5qaBSywFcr71rYXssj5tNToA4A3fhNohrMHbTQOAP8TOyPTNv3nvj&#10;9eXOWbZVEQ34ni8XNWfKSxiMH3v+8f76VcsZJuEHYcGrnu8V8svNyxfrOXSqgQnsoCIjEI/dHHo+&#10;pRS6qkI5KSdwAUF5SmqITiS6xrEaopgJ3dmqqevX1QxxCBGkQqTXq6ck3xR8rZVMH7RGlZjtOXFL&#10;JcYSH3KsNmvRjVGEycgDDfEPLJwwnoYeoa5EEuwxmr+gnJEREHRaSHAVaG2kKhpIzbL+Q83dJIIq&#10;WsgcDEeb8P/Byvfb28jM0POmPePMC0dL+v71248vn1lzcZb9mQN2VHYXbmNWiOEG5CdkHt5Owo/q&#10;DQZymXafa6uT4nzBQ9tOR5fbSTLbFf/3R//VLjFJj8umaS+ac84k5dq6Xa3KgirRPXeHiOmdAsfy&#10;oeeRJhfbxfYGU54vuueSPMzDtbG27Nh6Nvd8dU7wJxnqsP5A/IlrZv0Aw558eQzRjNOJONpDGXP4&#10;M3nRv98L0q+fvfk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6KMEg9UAAAAFAQAADwAAAAAAAAAB&#10;ACAAAAAiAAAAZHJzL2Rvd25yZXYueG1sUEsBAhQAFAAAAAgAh07iQDwa7tO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这就是说：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S</w:t>
      </w:r>
      <w:r>
        <w:rPr>
          <w:rFonts w:ascii="宋体" w:hAnsi="宋体" w:cs="宋体"/>
          <w:kern w:val="0"/>
          <w:sz w:val="15"/>
          <w:szCs w:val="15"/>
          <w:vertAlign w:val="subscript"/>
        </w:rPr>
        <w:t>红</w:t>
      </w:r>
      <w:r>
        <w:rPr>
          <w:rFonts w:ascii="宋体" w:hAnsi="宋体" w:cs="宋体"/>
          <w:kern w:val="0"/>
          <w:sz w:val="24"/>
        </w:rPr>
        <w:t>+S</w:t>
      </w:r>
      <w:r>
        <w:rPr>
          <w:rFonts w:ascii="宋体" w:hAnsi="宋体" w:cs="宋体"/>
          <w:kern w:val="0"/>
          <w:sz w:val="15"/>
          <w:szCs w:val="15"/>
          <w:vertAlign w:val="subscript"/>
        </w:rPr>
        <w:t>黑</w:t>
      </w:r>
      <w:r>
        <w:rPr>
          <w:rFonts w:ascii="宋体" w:hAnsi="宋体" w:cs="宋体"/>
          <w:kern w:val="0"/>
          <w:sz w:val="24"/>
        </w:rPr>
        <w:t>=S</w:t>
      </w:r>
      <w:r>
        <w:rPr>
          <w:rFonts w:ascii="宋体" w:hAnsi="宋体" w:cs="宋体"/>
          <w:kern w:val="0"/>
          <w:sz w:val="15"/>
          <w:szCs w:val="15"/>
          <w:vertAlign w:val="subscript"/>
        </w:rPr>
        <w:t>蓝</w:t>
      </w:r>
      <w:r>
        <w:rPr>
          <w:rFonts w:ascii="宋体" w:hAnsi="宋体" w:cs="宋体"/>
          <w:kern w:val="0"/>
          <w:sz w:val="24"/>
        </w:rPr>
        <w:t>+S</w:t>
      </w:r>
      <w:r>
        <w:rPr>
          <w:rFonts w:ascii="宋体" w:hAnsi="宋体" w:cs="宋体"/>
          <w:kern w:val="0"/>
          <w:sz w:val="15"/>
          <w:szCs w:val="15"/>
          <w:vertAlign w:val="subscript"/>
        </w:rPr>
        <w:t>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从上面算式的两边同时减去S</w:t>
      </w:r>
      <w:r>
        <w:rPr>
          <w:rFonts w:ascii="宋体" w:hAnsi="宋体" w:cs="宋体"/>
          <w:kern w:val="0"/>
          <w:sz w:val="15"/>
          <w:szCs w:val="15"/>
          <w:vertAlign w:val="subscript"/>
        </w:rPr>
        <w:t>黑</w:t>
      </w:r>
      <w:r>
        <w:rPr>
          <w:rFonts w:ascii="宋体" w:hAnsi="宋体" w:cs="宋体"/>
          <w:kern w:val="0"/>
          <w:sz w:val="24"/>
        </w:rPr>
        <w:t>，得：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S</w:t>
      </w:r>
      <w:r>
        <w:rPr>
          <w:rFonts w:ascii="宋体" w:hAnsi="宋体" w:cs="宋体"/>
          <w:kern w:val="0"/>
          <w:sz w:val="15"/>
          <w:szCs w:val="15"/>
          <w:vertAlign w:val="subscript"/>
        </w:rPr>
        <w:t>红</w:t>
      </w:r>
      <w:r>
        <w:rPr>
          <w:rFonts w:ascii="宋体" w:hAnsi="宋体" w:cs="宋体"/>
          <w:kern w:val="0"/>
          <w:sz w:val="24"/>
        </w:rPr>
        <w:t>=S</w:t>
      </w:r>
      <w:r>
        <w:rPr>
          <w:rFonts w:ascii="宋体" w:hAnsi="宋体" w:cs="宋体"/>
          <w:kern w:val="0"/>
          <w:sz w:val="15"/>
          <w:szCs w:val="15"/>
          <w:vertAlign w:val="subscript"/>
        </w:rPr>
        <w:t>蓝</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答：图中染红色部分的面积与染蓝色部分的面积一样大。</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例4</w:t>
      </w:r>
      <w:r>
        <w:rPr>
          <w:rFonts w:ascii="宋体" w:hAnsi="宋体" w:cs="宋体"/>
          <w:kern w:val="0"/>
          <w:sz w:val="24"/>
        </w:rPr>
        <w:t xml:space="preserve"> 图18-24的图形是从4×4的正方形纸上剪去两个1×1的小方纸片后得到的。它们的面积都是14。若把它们剪成1×2的小矩形，最多能剪几个？为什么？（适于高年级程度）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620010" cy="1209675"/>
                <wp:effectExtent l="0" t="0" r="0" b="0"/>
                <wp:docPr id="285" name="图片 2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20010" cy="1209675"/>
                        </a:xfrm>
                        <a:prstGeom prst="rect">
                          <a:avLst/>
                        </a:prstGeom>
                        <a:noFill/>
                        <a:ln w="9525">
                          <a:noFill/>
                        </a:ln>
                      </wps:spPr>
                      <wps:bodyPr upright="1"/>
                    </wps:wsp>
                  </a:graphicData>
                </a:graphic>
              </wp:inline>
            </w:drawing>
          </mc:Choice>
          <mc:Fallback>
            <w:pict>
              <v:rect id="图片 275" o:spid="_x0000_s1026" o:spt="1" style="height:95.25pt;width:206.3pt;" filled="f" stroked="f" coordsize="21600,21600" o:gfxdata="UEsDBAoAAAAAAIdO4kAAAAAAAAAAAAAAAAAEAAAAZHJzL1BLAwQUAAAACACHTuJAIYWZh9QAAAAF&#10;AQAADwAAAGRycy9kb3ducmV2LnhtbE2PzU7DMBCE70i8g7VI3KidAlUT4lQCBL3SgpC4bWLnR8Tr&#10;KHbr8vYsXOAy0mpGM9+Wm5MbxdHOYfCkIVsoEJYabwbqNLy9Pl2tQYSIZHD0ZDV82QCb6vysxML4&#10;RDt73MdOcAmFAjX0MU6FlKHprcOw8JMl9lo/O4x8zp00MyYud6NcKrWSDgfihR4n+9Db5nN/cBru&#10;rx/fMa3bbW1q06bnj3ybXnKtLy8ydQci2lP8C8MPPqNDxUy1P5AJYtTAj8RfZe8mW65A1BzK1S3I&#10;qpT/6atvUEsDBBQAAAAIAIdO4kCHzNgCoQEAACIDAAAOAAAAZHJzL2Uyb0RvYy54bWytUktu2zAQ&#10;3RfIHQjua8oC7CaC5aBokGyCNkCaAzAUKREVOQSHsewTFD1D79LbFL1Gh7TjJO0uyIYQOTNv3ker&#10;860b2UZHtOBbPp9VnGmvoLO+b/nd18v3p5xhkr6TI3jd8p1Gfr4+ebeaQqNrGGDsdGQE4rGZQsuH&#10;lEIjBKpBO4kzCNpT0UB0MtE19qKLciJ0N4q6qpZigtiFCEoj0uvFvsjXBd8YrdIXY1AnNracuKVy&#10;xnLe51OsV7LpowyDVQca8hUsnLSelh6hLmSS7CHa/6CcVREQTJopcAKMsUoXDaRmXv2j5naQQRct&#10;ZA6Go034drDq8+YmMtu1vD5dcOalo5B+//z158d3Vn9YZH+mgA213YabmBViuAb1DZmHT4P0vf6I&#10;gVym7HOveNGcL3gY25ro8jhJZtvi/+7ov94mpuixXlKkc4pJUW1eV2fLPQMhm8fxEDFdaXAsf7Q8&#10;0uriu9xcY8oEZPPYkrd5uLTjWEIePZtafraoF2XgWKGJ0R+Y78lm2vfQ7ciYhxBtP7xQR0GUNYef&#10;Jif9/F6Qnn7t9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hhZmH1AAAAAUBAAAPAAAAAAAAAAEA&#10;IAAAACIAAABkcnMvZG93bnJldi54bWxQSwECFAAUAAAACACHTuJAh8zYAq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解：图 18-24的三个图形除了（1）可以剪出 7个 1×2的小矩形外，（2）、（3）不管怎么剪，至多都只能剪出6个来。原因是：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分别用黑白两色对图形（1）、（2）、（3）相间地涂色（图18-25）。从它们上面剪下来的每一个小矩形都由两个相邻的小方格组成，这两个小方格上涂有不同的颜色，如图18-25中</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171190" cy="1209675"/>
                <wp:effectExtent l="0" t="0" r="0" b="0"/>
                <wp:docPr id="286" name="图片 2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71190" cy="1209675"/>
                        </a:xfrm>
                        <a:prstGeom prst="rect">
                          <a:avLst/>
                        </a:prstGeom>
                        <a:noFill/>
                        <a:ln w="9525">
                          <a:noFill/>
                        </a:ln>
                      </wps:spPr>
                      <wps:bodyPr upright="1"/>
                    </wps:wsp>
                  </a:graphicData>
                </a:graphic>
              </wp:inline>
            </w:drawing>
          </mc:Choice>
          <mc:Fallback>
            <w:pict>
              <v:rect id="图片 276" o:spid="_x0000_s1026" o:spt="1" style="height:95.25pt;width:249.7pt;" filled="f" stroked="f" coordsize="21600,21600" o:gfxdata="UEsDBAoAAAAAAIdO4kAAAAAAAAAAAAAAAAAEAAAAZHJzL1BLAwQUAAAACACHTuJA1M9Qt9QAAAAF&#10;AQAADwAAAGRycy9kb3ducmV2LnhtbE2PzU7DMBCE70i8g7VI3KhdKKgOcSoBgl6hICRum3jzI2I7&#10;it26vD0LF7iMtJrRzLfl5uhGcaA5DsEbWC4UCPJNsIPvDLy9Pl6sQcSE3uIYPBn4ogib6vSkxMKG&#10;7F/osEud4BIfCzTQpzQVUsamJ4dxESby7LVhdpj4nDtpZ8xc7kZ5qdSNdDh4Xuhxovuems/d3hm4&#10;u3p4x7xut7WtbZufPvQ2P2tjzs+W6hZEomP6C8MPPqNDxUx12HsbxWiAH0m/yt5K6xWImkNaXYOs&#10;SvmfvvoGUEsDBBQAAAAIAIdO4kDSCqrdpAEAACIDAAAOAAAAZHJzL2Uyb0RvYy54bWytUktuGzEM&#10;3RfoHQTt4/kEtuOBx0HRIN0EbYCkB1A00oyQkSiIisc+QdEz9C69TdFrlFIct2l2QTaEJJKP7z1q&#10;fb6zI9uqgAZcy6tZyZlyEjrj+pZ/vb08OeMMo3CdGMGplu8V8vPN+3fryTeqhgHGTgVGIA6bybd8&#10;iNE3RYFyUFbgDLxylNQQrIh0DX3RBTERuh2LuiwXxQSh8wGkQqTXi8ck32R8rZWMX7RGFdnYcuIW&#10;cww53qVYbNai6YPwg5EHGuIVLKwwjoYeoS5EFOwhmBdQ1sgACDrOJNgCtDZSZQ2kpir/U3MzCK+y&#10;FjIH/dEmfDtY+Xl7HZjpWl6fLThzwtKSfv34+fv7N1YvF8mfyWNDZTf+OiSF6K9A3iNz8HEQrlcf&#10;0JPLtPtUWzwrThc8tO10sKmdJLNd9n9/9F/tIpP0eFotq2pFa5KUq+pytVjOM6pontp9wPhJgWXp&#10;0PJAo7PvYnuFMREQzVNJmubg0oxjXvLo2NTy1bye54ZjhjpGd2D+SDbRvoNuT8Y8+GD64Zk6WkQe&#10;c/g0adP/3jPS36+9+Q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Uz1C31AAAAAUBAAAPAAAAAAAA&#10;AAEAIAAAACIAAABkcnMvZG93bnJldi54bWxQSwECFAAUAAAACACHTuJA0gqq3a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既然每个1×2的小矩形都由一个白色格和一个黑色格组成（因为三个图形的面积都是14个方格，把它们剪成1×2的小矩形，照面积来算，似乎都应剪出7个来），要想剪出7个小矩形，当然得有7个白格和7个黑格，但在图18-25中，只有图形（1）是这样的，图形（2）、（3）都有8个白格和6个黑格。故它们只能剪出6个小矩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=3.2（公顷）</w:t>
      </w:r>
    </w:p>
    <w:p>
      <w:pPr>
        <w:rPr>
          <w:rFonts w:hint="eastAsia"/>
        </w:rPr>
      </w:pPr>
      <w:r>
        <w:rPr>
          <w:rFonts w:ascii="宋体" w:hAnsi="宋体" w:cs="宋体"/>
          <w:kern w:val="0"/>
          <w:sz w:val="24"/>
        </w:rPr>
        <w:t>答略。</w:t>
      </w: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十九</w:t>
      </w:r>
      <w:r>
        <w:rPr>
          <w:rFonts w:hint="eastAsia" w:ascii="宋体" w:hAnsi="宋体" w:cs="宋体"/>
          <w:b/>
          <w:bCs/>
          <w:kern w:val="0"/>
          <w:sz w:val="30"/>
          <w:szCs w:val="30"/>
        </w:rPr>
        <w:t xml:space="preserve">讲  </w:t>
      </w:r>
      <w:r>
        <w:rPr>
          <w:rFonts w:ascii="宋体" w:hAnsi="宋体" w:cs="宋体"/>
          <w:b/>
          <w:bCs/>
          <w:kern w:val="0"/>
          <w:sz w:val="30"/>
          <w:szCs w:val="30"/>
        </w:rPr>
        <w:t>对应法</w:t>
      </w:r>
    </w:p>
    <w:p>
      <w:pPr>
        <w:widowControl/>
        <w:wordWrap w:val="0"/>
        <w:ind w:firstLine="480" w:firstLineChars="200"/>
        <w:jc w:val="left"/>
        <w:rPr>
          <w:rFonts w:ascii="宋体" w:hAnsi="宋体" w:cs="宋体"/>
          <w:kern w:val="0"/>
          <w:sz w:val="20"/>
          <w:szCs w:val="20"/>
        </w:rPr>
      </w:pPr>
      <w:r>
        <w:rPr>
          <w:rFonts w:ascii="宋体" w:hAnsi="宋体" w:cs="宋体"/>
          <w:kern w:val="0"/>
          <w:sz w:val="24"/>
        </w:rPr>
        <w:t>解应用题时要找出题中数量间的对应关系。如解平均数应用题需找出“总数量”所对应的“总份数”；解倍数应用题需找出具体数量和倍数的对应关系；解分数应用题需找出数量与分率的对应关系。因此，找出题中“对应”的数量关系，是解答应用题的基本方法之一。</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用对应的观点，发现应用题数量之间的对应关系，通过对应数量求未知数的解题方法，称为对应法。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解答复杂的分数应用题，关键就在于找出具体数量与分率的对应关系。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（一）解平均数应用题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在应用题里，已知几个不相等的已知数及份数，要求出总平均的数值，称为求平均数应用题。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解平均数应用题，要找准总数量与总份数的对应关系，然后再按照公式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"http://www.sumir.cn/image/278.gif"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372995" cy="466090"/>
                <wp:effectExtent l="0" t="0" r="0" b="0"/>
                <wp:docPr id="287" name="图片 2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72995" cy="466090"/>
                        </a:xfrm>
                        <a:prstGeom prst="rect">
                          <a:avLst/>
                        </a:prstGeom>
                        <a:noFill/>
                        <a:ln w="9525">
                          <a:noFill/>
                        </a:ln>
                      </wps:spPr>
                      <wps:bodyPr upright="1"/>
                    </wps:wsp>
                  </a:graphicData>
                </a:graphic>
              </wp:inline>
            </w:drawing>
          </mc:Choice>
          <mc:Fallback>
            <w:pict>
              <v:rect id="图片 277" o:spid="_x0000_s1026" o:spt="1" style="height:36.7pt;width:186.85pt;" filled="f" stroked="f" coordsize="21600,21600" o:gfxdata="UEsDBAoAAAAAAIdO4kAAAAAAAAAAAAAAAAAEAAAAZHJzL1BLAwQUAAAACACHTuJARlBTntUAAAAE&#10;AQAADwAAAGRycy9kb3ducmV2LnhtbE2PzU7DMBCE70h9B2uRuFGnBJE2xKlUEPRKC0Litok3PyJe&#10;R7Fbl7evywUuK41mNPNtsT6ZQRxpcr1lBYt5AoK4trrnVsHH+8vtEoTzyBoHy6Tghxysy9lVgbm2&#10;gXd03PtWxBJ2OSrovB9zKV3dkUE3tyNx9Bo7GfRRTq3UE4ZYbgZ5lyQP0mDPcaHDkZ46qr/3B6Ng&#10;kz5/Ylg220pXugmvX6tteFspdXO9SB5BeDr5vzBc8CM6lJGpsgfWTgwK4iP+90YvzdIMRKUgS+9B&#10;loX8D1+eAVBLAwQUAAAACACHTuJAZfKZraMBAAAhAwAADgAAAGRycy9lMm9Eb2MueG1srVJRbhMx&#10;EP1H4g6W/4m3C0maVTYVoio/FVQqPYDrtXct1h7L42aTEyDOwF24DeIajN00tPBX9Wdke2bevPfG&#10;67OdG9lWR7TgW34yqzjTXkFnfd/ymy8Xb045wyR9J0fwuuV7jfxs8/rVegqNrmGAsdOREYjHZgot&#10;H1IKjRCoBu0kziBoT0kD0clE19iLLsqJ0N0o6qpaiAliFyIojUiv5/dJvin4xmiVPhuDOrGx5cQt&#10;lRhLvM1RbNay6aMMg1UHGvIZLJy0noYeoc5lkuwu2v+gnFUREEyaKXACjLFKFw2k5qT6R831IIMu&#10;WsgcDEeb8OVg1aftVWS2a3l9uuTMS0dL+vXj5+/v31i9XGZ/poANlV2Hq5gVYrgE9RWZhw+D9L1+&#10;j4Fcpt3nWvGkOF/w0LYz0eV2ksx2xf/90X+9S0zRY/12Wa9Wc84U5d4tFtWqLEjI5qE7REwfNTiW&#10;Dy2PNLnYLreXmPJ82TyU5GEeLuw4lh2Pnk0tX83reWk4Zqhj9Afi91wz61vo9uTLXYi2H56Ioz2U&#10;MYc/kxf9+F6Q/v7sz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GUFOe1QAAAAQBAAAPAAAAAAAA&#10;AAEAIAAAACIAAABkcnMvZG93bnJldi54bWxQSwECFAAUAAAACACHTuJAZfKZra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例1</w:t>
      </w:r>
      <w:r>
        <w:rPr>
          <w:rFonts w:ascii="宋体" w:hAnsi="宋体" w:cs="宋体"/>
          <w:kern w:val="0"/>
          <w:sz w:val="24"/>
        </w:rPr>
        <w:t xml:space="preserve"> 同学们参加麦收劳动。第一天收麦16亩，第二天上午收麦8亩，下午收麦12亩。平均每天收麦多少亩？（适于三年级程度）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解：本题的总份数是2天（注意：总份数不是3天），2天所对应的总数量是（16+8+12）亩。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所以，平均每天收麦亩数是：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（16+8+12）÷2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=36÷2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=18（亩）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例2</w:t>
      </w:r>
      <w:r>
        <w:rPr>
          <w:rFonts w:ascii="宋体" w:hAnsi="宋体" w:cs="宋体"/>
          <w:kern w:val="0"/>
          <w:sz w:val="24"/>
        </w:rPr>
        <w:t xml:space="preserve"> 服装厂一、二月份共生产13356套服装，三月份生产12030套服装。第一季度平均每月生产多少套服装？（适于三年级程度）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解：本题的总份数是3个月（注意：不是2个月），与3相对应的总数是（13356+12030）套。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所以，平均每个月生产服装的套数是：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（13356+12030）÷3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=25386÷3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=8462（套）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例3</w:t>
      </w:r>
      <w:r>
        <w:rPr>
          <w:rFonts w:ascii="宋体" w:hAnsi="宋体" w:cs="宋体"/>
          <w:kern w:val="0"/>
          <w:sz w:val="24"/>
        </w:rPr>
        <w:t xml:space="preserve"> 河南乡有两块稻谷实验田。第一块8亩，平均亩产稻谷550千克；第二块6亩，共产稻谷2880千克。这两块试验田平均亩产稻谷多少千克？（适于四年级程度）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解：求平均亩产量，总份数就是总亩数（8+6）亩，和总份数对应的总数量就是总产量（550×8+2880）千克。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所以，这两块试验田平均亩产稻谷的数量是：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（550×8+2880）÷（8+6）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=7280÷14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例4</w:t>
      </w:r>
      <w:r>
        <w:rPr>
          <w:rFonts w:ascii="宋体" w:hAnsi="宋体" w:cs="宋体"/>
          <w:kern w:val="0"/>
          <w:sz w:val="24"/>
        </w:rPr>
        <w:t xml:space="preserve"> 甲、乙两地相距 10.5千米。某人从甲地到乙地每小时走5千米，从乙地返回甲地每小时走3千米。求他往返的平均速度。（适于五年级程度）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解：有的同学以（5+3）÷2=4（千米/小时）这种方法解答此题。这个算式里没有某人走的总路程和与总路程所对应的时间，所以这种算法是错误的。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此题的总路程是 10.5×2千米，与总路程相对应的总时间是（10.5÷5+10.5+3）小时。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所以他往返的平均速度是：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10.5×2÷（10.5÷5+10.5÷3）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=21÷5.6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=3.75（千米/小时）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（二）解倍数应用题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已知两个数的倍数关系以及它们的和，求这两个数的应用题，称为和倍应用题；已知两个数的倍数关系以及它们的差，求这两个数的应用题，称为差倍应用题。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总起来讲，已知各数量之间的倍数关系和其他条件，求各个数量大小的这类应用题，就叫做倍数应用题。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在解倍数应用题时，要找准具体数量和倍数的对应关系。然后，利用下面的公式求出1倍数，使问题得到解决。</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"http://www.sumir.cn/image/279.gif"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676400" cy="1325245"/>
                <wp:effectExtent l="0" t="0" r="0" b="0"/>
                <wp:docPr id="288" name="图片 2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676400" cy="1325245"/>
                        </a:xfrm>
                        <a:prstGeom prst="rect">
                          <a:avLst/>
                        </a:prstGeom>
                        <a:noFill/>
                        <a:ln w="9525">
                          <a:noFill/>
                        </a:ln>
                      </wps:spPr>
                      <wps:bodyPr upright="1"/>
                    </wps:wsp>
                  </a:graphicData>
                </a:graphic>
              </wp:inline>
            </w:drawing>
          </mc:Choice>
          <mc:Fallback>
            <w:pict>
              <v:rect id="图片 278" o:spid="_x0000_s1026" o:spt="1" style="height:104.35pt;width:132pt;" filled="f" stroked="f" coordsize="21600,21600" o:gfxdata="UEsDBAoAAAAAAIdO4kAAAAAAAAAAAAAAAAAEAAAAZHJzL1BLAwQUAAAACACHTuJAw3cJ6tQAAAAF&#10;AQAADwAAAGRycy9kb3ducmV2LnhtbE2PzU7DMBCE70i8g7VI3Kjdgkoa4lQCBL3Sgir15sSbHxGv&#10;o9ity9uzcIHLakezmv2mWJ/dIE44hd6ThvlMgUCqve2p1fDx/nKTgQjRkDWDJ9TwhQHW5eVFYXLr&#10;E23xtIut4BAKudHQxTjmUoa6Q2fCzI9I7DV+ciaynFppJ5M43A1yodRSOtMTf+jMiE8d1p+7o9Pw&#10;ePu8NylrNpWtbJNeD6tNeltpfX01Vw8gIp7j3zH84DM6lMxU+SPZIAYNXCT+TvYWyzuWFS8quwdZ&#10;FvI/ffkNUEsDBBQAAAAIAIdO4kCxT6rHowEAACIDAAAOAAAAZHJzL2Uyb0RvYy54bWytUl1uEzEQ&#10;fkfqHSy/k90sTZqusqlQq/JSQaXSA7hee9fC9lgeN5ucAHEG7sJtENdg7KaBwhvixVp7Zr75fnZ9&#10;sXOWbVVEA77j81nNmfISeuOHjt9/vH694gyT8L2w4FXH9wr5xebk1XoKrWpgBNuryAjEYzuFjo8p&#10;hbaqUI7KCZxBUJ6KGqITia5xqPooJkJ3tmrqellNEPsQQSpEer16KvJNwddayfRBa1SJ2Y4Tt1TO&#10;WM6HfFabtWiHKMJo5IGG+AcWThhPS49QVyIJ9hjNX1DOyAgIOs0kuAq0NlIVDaRmXv+h5m4UQRUt&#10;ZA6Go034/2Dl++1tZKbveLOiqLxwFNL3r99+fPnMmrNV9mcK2FLbXbiNWSGGG5CfkHm4HIUf1FsM&#10;5DJln3urF835goexnY4uj5Nktiv+74/+q11ikh7ny7PlaU0xSarN3zSL5nRRUEX7PB4ipncKHMsf&#10;HY+0uvgutjeYMgHRPrfkbR6ujbUlZOvZ1PHzRbMoA8cKTVh/YP5ENtN+gH5PxjyGaIbxhToKoqw5&#10;/DQ56d/vBenXr735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N3CerUAAAABQEAAA8AAAAAAAAA&#10;AQAgAAAAIgAAAGRycy9kb3ducmV2LnhtbFBLAQIUABQAAAAIAIdO4kCxT6rH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例1</w:t>
      </w:r>
      <w:r>
        <w:rPr>
          <w:rFonts w:ascii="宋体" w:hAnsi="宋体" w:cs="宋体"/>
          <w:kern w:val="0"/>
          <w:sz w:val="24"/>
        </w:rPr>
        <w:t xml:space="preserve"> 甲、乙两筐中有重量相同的苹果。由甲筐卖出75千克，由乙筐卖出97千克后，甲筐剩下苹果的重量是乙筐剩下苹果重量的3倍。乙筐现在有苹果多少千克？（适于四年级程度）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解：根据“由甲筐卖出75千克，由乙筐卖出97千克后，甲筐剩下苹果的重量是乙筐剩下苹果重量的3倍”，可看出：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由甲筐卖出的少，由乙筐卖出的多，甲筐剩下的多，乙筐剩下的少；乙筐剩下的苹果是1倍数，甲筐剩下的苹果是3倍数。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甲筐剩下的苹果比乙筐剩下的苹果多：</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3-1=2（倍）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这2倍数所对应的数量是：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97-75=22（千克）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因为乙筐剩下的苹果是1倍数，所以乙筐现在有苹果：</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22÷2=11（千克）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甲、乙两个粮库共存粮食107吨。甲库运出23吨粮食后，乙库所存粮是甲库的3倍。甲粮库原来存粮多少吨？（适于五年级程度）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解：由题意“甲库运出23吨粮食后，乙库所存粮食是甲库的3倍”可看出，甲库运出23吨粮食后，甲、乙两库共剩粮食：</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107-23=84（吨）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甲库存粮是1倍数，乙库存粮是3倍数，84吨所对应的倍数是（1+3）倍。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所以，甲库现在存粮食：</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84÷（1+3）=21（吨）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甲库原来存粮食：</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21+23=44（吨）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春光农场两组工人收桔子。第一组收的桔子是第二组所收桔子的3倍少50千克，比第二组多收3150千克。两组各收桔子多少千克？（适于五年级程度）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解：因为第一组收的桔子比第二组多3150千克，是第二组的3倍少50千克，所以，第二组收的是1倍数。如果在3150千克之上增加50千克，则第一组收的就是第二组的3倍。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3150+50=3200（千克）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这3200千克所对应的倍数是：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3-1=2（倍）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第二组所收的桔子是：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3200÷2=1600（千克）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第一组所收的桔子是：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1600×3-50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=4800-50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=4750（千克）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（三）解行程应用题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在距离、速度、时间三个量中，已知其中两个量而求另一个量的应用题叫做行程应用题。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它可以分为一般行程应用题、相向运动应用题、同向运动应用题（追及应用题）三类。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在解行程应用题时，要找准速度、时间和距离之间的对应关系，然后再按照公式“速度×时间=距离”、“速度和×相遇所需对间=原来相隔距离”、“速度差×追及所需时间=追及距离”来计算。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75030"/>
                <wp:effectExtent l="0" t="0" r="0" b="0"/>
                <wp:docPr id="289" name="图片 2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75030"/>
                        </a:xfrm>
                        <a:prstGeom prst="rect">
                          <a:avLst/>
                        </a:prstGeom>
                        <a:noFill/>
                        <a:ln w="9525">
                          <a:noFill/>
                        </a:ln>
                      </wps:spPr>
                      <wps:bodyPr upright="1"/>
                    </wps:wsp>
                  </a:graphicData>
                </a:graphic>
              </wp:inline>
            </w:drawing>
          </mc:Choice>
          <mc:Fallback>
            <w:pict>
              <v:rect id="图片 279" o:spid="_x0000_s1026" o:spt="1" style="height:68.9pt;width:375pt;" filled="f" stroked="f" coordsize="21600,21600" o:gfxdata="UEsDBAoAAAAAAIdO4kAAAAAAAAAAAAAAAAAEAAAAZHJzL1BLAwQUAAAACACHTuJA07LYsdQAAAAF&#10;AQAADwAAAGRycy9kb3ducmV2LnhtbE2PzU7DMBCE70i8g7VI3KhdKmiaxqkECHqlBSH1tok3PyK2&#10;o9ity9uzcIHLSqMZzX5TbM52ECeaQu+dhvlMgSBXe9O7VsP72/NNBiJEdAYH70jDFwXYlJcXBebG&#10;J7ej0z62gktcyFFDF+OYSxnqjiyGmR/Jsdf4yWJkObXSTJi43A7yVql7abF3/KHDkR47qj/3R6vh&#10;YfH0gSlrtpWpTJNeDqttel1pfX01V2sQkc7xLww/+IwOJTNV/uhMEIMGHhJ/L3vLO8Wy4tBimYEs&#10;C/mfvvwGUEsDBBQAAAAIAIdO4kBTjuLcowEAACEDAAAOAAAAZHJzL2Uyb0RvYy54bWytUlFuEzEQ&#10;/UfiDpb/ibcLaZJVNhWiKj8VVCo9gOv17lrYHsvjZpMTIM7AXbgN4hqM3TS08Ff1Z2R7Zt7Me8/r&#10;s52zbKsjGvAtP5lVnGmvoDN+aPnNl4s3S84wSd9JC163fK+Rn21ev1pPodE1jGA7HRmBeGym0PIx&#10;pdAIgWrUTuIMgvaU7CE6megaB9FFORG6s6KuqlMxQexCBKUR6fX8Psk3Bb/vtUqf+x51YrbltFsq&#10;MZZ4m6PYrGUzRBlGow5ryGds4aTxNPQIdS6TZHfR/AfljIqA0KeZAieg743ShQOxOan+YXM9yqAL&#10;FxIHw1EmfDlY9Wl7FZnpWl4vV5x56cikXz9+/v7+jdWLVdZnCthQ2XW4ipkhhktQX5F5+DBKP+j3&#10;GEhl8j7XiifF+YKHtl0fXW4nymxX9N8f9de7xBQ9vluc1vOKbFKUWy7m1dtikJDNQ3eImD5qcCwf&#10;Wh5pcpFdbi8x5fmyeSjJwzxcGGuLx9azqeWreT0vDccMdVh/WPx+17z1LXR70uUuRDOMT8iRD2XM&#10;4c9kox/fC9Lfn73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NOy2LHUAAAABQEAAA8AAAAAAAAA&#10;AQAgAAAAIgAAAGRycy9kb3ducmV2LnhtbFBLAQIUABQAAAAIAIdO4kBTjuLc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75030"/>
                <wp:effectExtent l="0" t="0" r="0" b="0"/>
                <wp:docPr id="290" name="图片 2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75030"/>
                        </a:xfrm>
                        <a:prstGeom prst="rect">
                          <a:avLst/>
                        </a:prstGeom>
                        <a:noFill/>
                        <a:ln w="9525">
                          <a:noFill/>
                        </a:ln>
                      </wps:spPr>
                      <wps:bodyPr upright="1"/>
                    </wps:wsp>
                  </a:graphicData>
                </a:graphic>
              </wp:inline>
            </w:drawing>
          </mc:Choice>
          <mc:Fallback>
            <w:pict>
              <v:rect id="图片 280" o:spid="_x0000_s1026" o:spt="1" style="height:68.9pt;width:375pt;" filled="f" stroked="f" coordsize="21600,21600" o:gfxdata="UEsDBAoAAAAAAIdO4kAAAAAAAAAAAAAAAAAEAAAAZHJzL1BLAwQUAAAACACHTuJA07LYsdQAAAAF&#10;AQAADwAAAGRycy9kb3ducmV2LnhtbE2PzU7DMBCE70i8g7VI3KhdKmiaxqkECHqlBSH1tok3PyK2&#10;o9ity9uzcIHLSqMZzX5TbM52ECeaQu+dhvlMgSBXe9O7VsP72/NNBiJEdAYH70jDFwXYlJcXBebG&#10;J7ej0z62gktcyFFDF+OYSxnqjiyGmR/Jsdf4yWJkObXSTJi43A7yVql7abF3/KHDkR47qj/3R6vh&#10;YfH0gSlrtpWpTJNeDqttel1pfX01V2sQkc7xLww/+IwOJTNV/uhMEIMGHhJ/L3vLO8Wy4tBimYEs&#10;C/mfvvwGUEsDBBQAAAAIAIdO4kCIXjIvoQEAACEDAAAOAAAAZHJzL2Uyb0RvYy54bWytUlFuEzEQ&#10;/UfiDpb/ibcLadNVNhWiKj8VVCocwPXauxa2x/K42eQEiDNwF26DuAZjNw0U/hA/I9sz8+a9N15f&#10;7LxjW53QQuj5yaLhTAcFgw1jzz9+uHqx4gyzDIN0EHTP9xr5xeb5s/UcO93CBG7QiRFIwG6OPZ9y&#10;jp0QqCbtJS4g6kBJA8nLTNc0iiHJmdC9E23TnIoZ0hATKI1Ir5cPSb6p+MZold8bgzoz13PilmtM&#10;Nd6VKDZr2Y1JxsmqAw35Dyy8tIGGHqEuZZbsPtm/oLxVCRBMXijwAoyxSlcNpOak+UPN7SSjrlrI&#10;HIxHm/D/wap325vE7NDz9pz8CdLTkr5//fbjy2fWrqo/c8SOym7jTSoKMV6D+oQswJtJhlG/xkgu&#10;0+6Ll+JJcbngoW1nki/tJJntqv/7o/96l5mix1dnp+2yIRqKcquzZfOyEhCye+yOCfNbDZ6VQ88T&#10;Ta62y+015jJfdo8lZViAK+tc3bELbO75+bJd1oZjhjpcOBB/4FpY38GwJ1/uY7Lj9EQc7aGOOfyZ&#10;sujf7xXp18/e/A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Tstix1AAAAAUBAAAPAAAAAAAAAAEA&#10;IAAAACIAAABkcnMvZG93bnJldi54bWxQSwECFAAUAAAACACHTuJAiF4yL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314825" cy="1475740"/>
                <wp:effectExtent l="0" t="0" r="0" b="0"/>
                <wp:docPr id="291" name="图片 2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314825" cy="1475740"/>
                        </a:xfrm>
                        <a:prstGeom prst="rect">
                          <a:avLst/>
                        </a:prstGeom>
                        <a:noFill/>
                        <a:ln w="9525">
                          <a:noFill/>
                        </a:ln>
                      </wps:spPr>
                      <wps:bodyPr upright="1"/>
                    </wps:wsp>
                  </a:graphicData>
                </a:graphic>
              </wp:inline>
            </w:drawing>
          </mc:Choice>
          <mc:Fallback>
            <w:pict>
              <v:rect id="图片 281" o:spid="_x0000_s1026" o:spt="1" style="height:116.2pt;width:339.75pt;" filled="f" stroked="f" coordsize="21600,21600" o:gfxdata="UEsDBAoAAAAAAIdO4kAAAAAAAAAAAAAAAAAEAAAAZHJzL1BLAwQUAAAACACHTuJAxeR8/9YAAAAF&#10;AQAADwAAAGRycy9kb3ducmV2LnhtbE2PzU7DMBCE70i8g7VI3KjTFEoT4lQCBL2WUlXitok3PyJe&#10;R7Fbl7fHcIHLSqMZzXxbrM9mECeaXG9ZwXyWgCCure65VbB/f7lZgXAeWeNgmRR8kYN1eXlRYK5t&#10;4Dc67XwrYgm7HBV03o+5lK7uyKCb2ZE4eo2dDPoop1bqCUMsN4NMk2QpDfYcFzoc6amj+nN3NAoe&#10;F88HDKtmU+lKN+H1I9uEbabU9dU8eQDh6ez/wvCDH9GhjEyVPbJ2YlAQH/G/N3rL++wORKUgXaS3&#10;IMtC/qcvvwFQSwMEFAAAAAgAh07iQCU6C12iAQAAIgMAAA4AAABkcnMvZTJvRG9jLnhtbK1SUW4T&#10;MRD9R+IOlv/JZpeEpqtsKkRVfiqoVHoA12vvWtgey+NmkxMgzsBduA3iGozdNDTwh/gZ2Z6ZN++9&#10;8fpi5yzbqogGfMfr2Zwz5SX0xg8dv/t09WrFGSbhe2HBq47vFfKLzcsX6ym0qoERbK8iIxCP7RQ6&#10;PqYU2qpCOSoncAZBeUpqiE4kusah6qOYCN3ZqpnP31QTxD5EkAqRXi8fk3xT8LVWMn3UGlVituPE&#10;LZUYS7zPsdqsRTtEEUYjDzTEP7BwwngaeoS6FEmwh2j+gnJGRkDQaSbBVaC1kapoIDX1/A81t6MI&#10;qmghczAcbcL/Bys/bG8iM33Hm/OaMy8cLenHt+8/v35hzarO/kwBWyq7DTcxK8RwDfIzMg/vRuEH&#10;9RYDuUy7z7XVSXG+4KFtp6PL7SSZ7Yr/+6P/apeYpMfF63qxapacScrVi7Pl2aJsqBLtU3uImN4r&#10;cCwfOh5pdPFdbK8xZQKifSrJ0zxcGWvLkq1nU8fPl4R/kqEO6w/MH8lm2vfQ78mYhxDNMJ6oo0WU&#10;MYdPkzf9/F6Qfn/tzS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F5Hz/1gAAAAUBAAAPAAAAAAAA&#10;AAEAIAAAACIAAABkcnMvZG93bnJldi54bWxQSwECFAAUAAAACACHTuJAJToLXaIBAAAiAwAADgAA&#10;AAAAAAABACAAAAAl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一段路，客车行完要用12小时，货车行完要用15小时。现在两车同时从两地相向而行，相遇时客车行了150千米。求货车行了多少千米。（适于六年级程度）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解：作图19-1。</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"http://www.sumir.cn/image/283.gif"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219325" cy="905510"/>
                <wp:effectExtent l="0" t="0" r="0" b="0"/>
                <wp:docPr id="292" name="图片 2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19325" cy="905510"/>
                        </a:xfrm>
                        <a:prstGeom prst="rect">
                          <a:avLst/>
                        </a:prstGeom>
                        <a:noFill/>
                        <a:ln w="9525">
                          <a:noFill/>
                        </a:ln>
                      </wps:spPr>
                      <wps:bodyPr upright="1"/>
                    </wps:wsp>
                  </a:graphicData>
                </a:graphic>
              </wp:inline>
            </w:drawing>
          </mc:Choice>
          <mc:Fallback>
            <w:pict>
              <v:rect id="图片 282" o:spid="_x0000_s1026" o:spt="1" style="height:71.3pt;width:174.75pt;" filled="f" stroked="f" coordsize="21600,21600" o:gfxdata="UEsDBAoAAAAAAIdO4kAAAAAAAAAAAAAAAAAEAAAAZHJzL1BLAwQUAAAACACHTuJAoaeOqtUAAAAF&#10;AQAADwAAAGRycy9kb3ducmV2LnhtbE2PS0/DMBCE70j8B2uRuFGnD6omxKkECHqlBSFx28Sbh4jX&#10;Uew25d+zcIHLSKsZzXybb8+uVycaQ+fZwHyWgCKuvO24MfD2+nSzARUissXeMxn4ogDb4vIix8z6&#10;ifd0OsRGSQmHDA20MQ6Z1qFqyWGY+YFYvNqPDqOcY6PtiJOUu14vkmStHXYsCy0O9NBS9Xk4OgP3&#10;y8d3nDb1rrSlrafnj3Q3vaTGXF/NkztQkc7xLww/+IIOhTCV/sg2qN6APBJ/VbzlKr0FVUpotViD&#10;LnL9n774BlBLAwQUAAAACACHTuJA0umWq58BAAAhAwAADgAAAGRycy9lMm9Eb2MueG1srVJRbhMx&#10;EP1H4g6W/4k3RkHNKpsKUZWfCioVDuB6vbsWtsfyuNnkBIgzcBdug7gGYzcNBP4QPyPbM/PmvTfe&#10;XO69YzuT0ELo+HLRcGaCht6GseMfP1y/uOAMswq9chBMxw8G+eX2+bPNHFsjYQLXm8QIJGA7x45P&#10;OcdWCNST8QoXEE2g5ADJq0zXNIo+qZnQvROyaV6JGVIfE2iDSK9Xj0m+rfjDYHR+PwxoMnMdJ265&#10;xlTjfYliu1HtmFScrD7SUP/AwisbaOgJ6kplxR6S/QvKW50AYcgLDV7AMFhtqgZSs2z+UHM3qWiq&#10;FjIH48km/H+w+t3uNjHbd1yuJWdBeVrS96/ffnz5zOSFLP7MEVsqu4u3qSjEeAP6E7IAbyYVRvMa&#10;I7lMuy+14qy4XPDYth+SL+0kme2r/4eT/2afmaZHKZfrl3LFmabculmtlnVBQrVP3TFhfmvAs3Lo&#10;eKLJ1Xa1u8Fc5qv2qaQMC3Btnas7doHNBLoi+LMMdbhwJP7ItbC+h/5AvjzEZMfpTBztoY45/pmy&#10;6N/vFenXz97+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KGnjqrVAAAABQEAAA8AAAAAAAAAAQAg&#10;AAAAIgAAAGRycy9kb3ducmV2LnhtbFBLAQIUABQAAAAIAIdO4kDS6ZarnwEAACEDAAAOAAAAAAAA&#10;AAEAIAAAACQ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51180"/>
                <wp:effectExtent l="0" t="0" r="0" b="0"/>
                <wp:docPr id="293" name="图片 2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51180"/>
                        </a:xfrm>
                        <a:prstGeom prst="rect">
                          <a:avLst/>
                        </a:prstGeom>
                        <a:noFill/>
                        <a:ln w="9525">
                          <a:noFill/>
                        </a:ln>
                      </wps:spPr>
                      <wps:bodyPr upright="1"/>
                    </wps:wsp>
                  </a:graphicData>
                </a:graphic>
              </wp:inline>
            </w:drawing>
          </mc:Choice>
          <mc:Fallback>
            <w:pict>
              <v:rect id="图片 283" o:spid="_x0000_s1026" o:spt="1" style="height:43.4pt;width:375pt;" filled="f" stroked="f" coordsize="21600,21600" o:gfxdata="UEsDBAoAAAAAAIdO4kAAAAAAAAAAAAAAAAAEAAAAZHJzL1BLAwQUAAAACACHTuJA2WCC/t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9kqA10W&#10;+j98+Q1QSwMEFAAAAAgAh07iQMrRqqijAQAAIQMAAA4AAABkcnMvZTJvRG9jLnhtbK1SUW7UMBD9&#10;R+IOlv/ZZFNSttFmq4qq/FRQqXAA17ETq7bH8rib3RMgzsBduA3iGozd7ULhD/Ezsj0zb+a95/X5&#10;zlm2VREN+J4vFzVnyksYjB97/unj1asVZ5iEH4QFr3q+V8jPNy9frOfQqQYmsIOKjEA8dnPo+ZRS&#10;6KoK5aScwAUE5SmpITqR6BrHaohiJnRnq6auT6sZ4hAiSIVIr5ePSb4p+FormT5ojSox23PaLZUY&#10;S7zLsdqsRTdGESYjD2uIf9jCCeNp6BHqUiTBHqL5C8oZGQFBp4UEV4HWRqrCgdgs6z/Y3E4iqMKF&#10;xMFwlAn/H6x8v72JzAw9b85OOPPCkUnfv3778eUza1YnWZ85YEdlt+EmZoYYrkHeI/PwdhJ+VBcY&#10;SGXyPtdWz4rzBQ9tOx1dbifKbFf03x/1V7vEJD2+fnPatDXZJCnXtsvlqhhUie6pO0RM7xQ4lg89&#10;jzS5yC6215jyfNE9leRhHq6MtcVj69nc87O2aUvDMUMd1h8Wf9w1b30Hw550eQjRjNMzcuRDGXP4&#10;M9no3+8F6dfP3vw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2WCC/tMAAAAEAQAADwAAAAAAAAAB&#10;ACAAAAAiAAAAZHJzL2Rvd25yZXYueG1sUEsBAhQAFAAAAAgAh07iQMrRqqi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477135" cy="951865"/>
                <wp:effectExtent l="0" t="0" r="0" b="0"/>
                <wp:docPr id="294" name="图片 2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77135" cy="951865"/>
                        </a:xfrm>
                        <a:prstGeom prst="rect">
                          <a:avLst/>
                        </a:prstGeom>
                        <a:noFill/>
                        <a:ln w="9525">
                          <a:noFill/>
                        </a:ln>
                      </wps:spPr>
                      <wps:bodyPr upright="1"/>
                    </wps:wsp>
                  </a:graphicData>
                </a:graphic>
              </wp:inline>
            </w:drawing>
          </mc:Choice>
          <mc:Fallback>
            <w:pict>
              <v:rect id="图片 284" o:spid="_x0000_s1026" o:spt="1" style="height:74.95pt;width:195.05pt;" filled="f" stroked="f" coordsize="21600,21600" o:gfxdata="UEsDBAoAAAAAAIdO4kAAAAAAAAAAAAAAAAAEAAAAZHJzL1BLAwQUAAAACACHTuJAzDP65dQAAAAF&#10;AQAADwAAAGRycy9kb3ducmV2LnhtbE2PzU7DMBCE70i8g7VI3KgdilCdxqkECHqFgpC4bWLnR43X&#10;Uew25e1ZuNDLSKsZzXxbbE5+EEc3xT6QgWyhQDiqg+2pNfDx/nyzAhETksUhkDPw7SJsysuLAnMb&#10;Znpzx11qBZdQzNFAl9KYSxnrznmMizA6Yq8Jk8fE59RKO+HM5X6Qt0rdS4898UKHo3vsXL3fHbyB&#10;h+XTJ86rZlvZyjbzy5fezq/amOurTK1BJHdK/2H4xWd0KJmpCgeyUQwG+JH0p+wttcpAVBy60xpk&#10;Wchz+vIHUEsDBBQAAAAIAIdO4kA3WWROowEAACEDAAAOAAAAZHJzL2Uyb0RvYy54bWytUktuGzEM&#10;3RfIHQTt47GnduIMPA6KBOkmaAOkPYCikWaESqIgKh77BEXP0Lv0NkWvEUpxnE93RTeEJJKP7z1q&#10;db51lm1URAO+5bPJlDPlJXTG9y3/+uXqeMkZJuE7YcGrlu8U8vP10bvVGBpVwwC2U5ERiMdmDC0f&#10;UgpNVaEclBM4gaA8JTVEJxJdY191UYyE7mxVT6cn1QixCxGkQqTXy8ckXxd8rZVMn7VGlZhtOXFL&#10;JcYS73Ks1ivR9FGEwcg9DfEPLJwwnoYeoC5FEuw+mr+gnJEREHSaSHAVaG2kKhpIzWz6Rs3tIIIq&#10;WsgcDAeb8P/Byk+bm8hM1/L6bM6ZF46W9Pvnrz8/vrN6Oc/+jAEbKrsNNzErxHAN8hsyDxeD8L36&#10;gIFcpt3n2upVcb7gvm2ro8vtJJlti/+7g/9qm5ikx3p+ejp7v+BMUu5sMVueLAqoaJ66Q8T0UYFj&#10;+dDySJOL7WJzjSnPF81TSR7m4cpYW3ZsPRszaL0oDYcMdVi/J/7INbO+g25HvtyHaPrhlTjaQxmz&#10;/zN50S/vBen5Z68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wz+uXUAAAABQEAAA8AAAAAAAAA&#10;AQAgAAAAIgAAAGRycy9kb3ducmV2LnhtbFBLAQIUABQAAAAIAIdO4kA3WWRO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04715" cy="1105535"/>
                <wp:effectExtent l="0" t="0" r="0" b="0"/>
                <wp:docPr id="295" name="图片 2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04715" cy="1105535"/>
                        </a:xfrm>
                        <a:prstGeom prst="rect">
                          <a:avLst/>
                        </a:prstGeom>
                        <a:noFill/>
                        <a:ln w="9525">
                          <a:noFill/>
                        </a:ln>
                      </wps:spPr>
                      <wps:bodyPr upright="1"/>
                    </wps:wsp>
                  </a:graphicData>
                </a:graphic>
              </wp:inline>
            </w:drawing>
          </mc:Choice>
          <mc:Fallback>
            <w:pict>
              <v:rect id="图片 285" o:spid="_x0000_s1026" o:spt="1" style="height:87.05pt;width:370.45pt;" filled="f" stroked="f" coordsize="21600,21600" o:gfxdata="UEsDBAoAAAAAAIdO4kAAAAAAAAAAAAAAAAAEAAAAZHJzL1BLAwQUAAAACACHTuJAgpCx4tQAAAAF&#10;AQAADwAAAGRycy9kb3ducmV2LnhtbE2PzU7DMBCE70i8g7VI3KgdqGgT4lQCBL3SgpC4beLNj4jX&#10;UezW5e0xXOAy0mpGM9+Wm5MdxZFmPzjWkC0UCOLGmYE7DW+vT1drED4gGxwdk4Yv8rCpzs9KLIyL&#10;vKPjPnQilbAvUEMfwlRI6ZueLPqFm4iT17rZYkjn3EkzY0zldpTXSt1KiwOnhR4neuip+dwfrIb7&#10;m8d3jOt2W5vatPH5I9/Gl1zry4tM3YEIdAp/YfjBT+hQJabaHdh4MWpIj4RfTd5qqXIQdQqtlhnI&#10;qpT/6atvUEsDBBQAAAAIAIdO4kACDpWaowEAACIDAAAOAAAAZHJzL2Uyb0RvYy54bWytUlFu1DAQ&#10;/UfiDpb/WSehoW202QpRlZ8KKhUO4Dp2YhF7LI+72T0B4gzchdsgrsHY3S4U/hA/I9sz8+a9N15f&#10;7NzMtjqiBd/zelVxpr2Cwfqx5x8/XL044wyT9IOcweue7zXyi83zZ+sldLqBCeZBR0YgHrsl9HxK&#10;KXRCoJq0k7iCoD0lDUQnE13jKIYoF0J3s2iq6pVYIA4hgtKI9Hr5kOSbgm+MVum9MagTm3tO3FKJ&#10;scS7HMVmLbsxyjBZdaAh/4GFk9bT0CPUpUyS3Uf7F5SzKgKCSSsFToAxVumigdTU1R9qbicZdNFC&#10;5mA42oT/D1a9295EZoeeN+ctZ146WtL3r99+fPnMmrM2+7ME7KjsNtzErBDDNahPyDy8maQf9WsM&#10;5DLtPteKJ8X5goe2nYkut5Nktiv+74/+611iih5PTquT05poKMrVddW2LwsDIbvH9hAxvdXgWD70&#10;PNLo4rvcXmPKBGT3WJKnebiy81yWPHu29Py8bdrScMxQx+wPzB/IZtp3MOzJmPsQ7Tg9UUeLKGMO&#10;nyZv+vd7Qfr1tT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KQseLUAAAABQEAAA8AAAAAAAAA&#10;AQAgAAAAIgAAAGRycy9kb3ducmV2LnhtbFBLAQIUABQAAAAIAIdO4kACDpWa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货车行的路程是：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270-150=120（千米）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（四）解分数应用题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用分数计算来解答的应用题，叫做分数应用题。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15620"/>
                <wp:effectExtent l="0" t="0" r="0" b="0"/>
                <wp:docPr id="296" name="图片 2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15620"/>
                        </a:xfrm>
                        <a:prstGeom prst="rect">
                          <a:avLst/>
                        </a:prstGeom>
                        <a:noFill/>
                        <a:ln w="9525">
                          <a:noFill/>
                        </a:ln>
                      </wps:spPr>
                      <wps:bodyPr upright="1"/>
                    </wps:wsp>
                  </a:graphicData>
                </a:graphic>
              </wp:inline>
            </w:drawing>
          </mc:Choice>
          <mc:Fallback>
            <w:pict>
              <v:rect id="图片 286" o:spid="_x0000_s1026" o:spt="1" style="height:40.6pt;width:375pt;" filled="f" stroked="f" coordsize="21600,21600" o:gfxdata="UEsDBAoAAAAAAIdO4kAAAAAAAAAAAAAAAAAEAAAAZHJzL1BLAwQUAAAACACHTuJAPt3TYtMAAAAE&#10;AQAADwAAAGRycy9kb3ducmV2LnhtbE2PzU7DMBCE70i8g7VI3KidIiBN41QCBL1CQUi9bWLnR8Tr&#10;KHbr8vYsXOAy0mhWM9+Wm5MbxdHOYfCkIVsoEJYabwbqNLy/PV3lIEJEMjh6shq+bIBNdX5WYmF8&#10;old73MVOcAmFAjX0MU6FlKHprcOw8JMlzlo/O4xs506aGROXu1EulbqVDgfihR4n+9Db5nN3cBru&#10;rx8/MOXttja1adPzfrVNLyutLy8ytQYR7Sn+HcMPPqNDxUy1P5AJYtTAj8Rf5ezuRrGtNeTZEmRV&#10;yv/w1TdQSwMEFAAAAAgAh07iQB37SYGiAQAAIQMAAA4AAABkcnMvZTJvRG9jLnhtbK1SUW7UMBD9&#10;R+IOlv/ZZCMS2mizFaIqPxVUKhzAdezEwvZYHnezewLEGbgLt0Fcg7G7XSj8IX5Gtmfmzbz3vLnY&#10;O8t2KqIBP/D1quZMeQmj8dPAP364enHGGSbhR2HBq4EfFPKL7fNnmyX0qoEZ7KgiIxCP/RIGPqcU&#10;+qpCOSsncAVBeUpqiE4kusapGqNYCN3ZqqnrrlogjiGCVIj0evmQ5NuCr7WS6b3WqBKzA6fdUomx&#10;xLscq+1G9FMUYTbyuIb4hy2cMJ6GnqAuRRLsPpq/oJyRERB0WklwFWhtpCociM26/oPN7SyCKlxI&#10;HAwnmfD/wcp3u5vIzDjw5rzjzAtHJn3/+u3Hl8+sOeuyPkvAnspuw03MDDFcg/yEzMObWfhJvcZA&#10;KpP3ubZ6UpwveGzb6+hyO1Fm+6L/4aS/2icm6fHlq65pa7JJUq5dt11TDKpE/9gdIqa3ChzLh4FH&#10;mlxkF7trTHm+6B9L8jAPV8ba4rH1bBn4edu0peGUoQ7rj4s/7Jq3voPxQLrch2im+Qk58qGMOf6Z&#10;bPTv94L062dvf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3dNi0wAAAAQBAAAPAAAAAAAAAAEA&#10;IAAAACIAAABkcnMvZG93bnJldi54bWxQSwECFAAUAAAACACHTuJAHftJga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解：已知整袋的白糖重量是25千克，要求最后剩下的白糖的重量，就要求出最后剩下的白糖所对应的分率。</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542790" cy="315595"/>
                <wp:effectExtent l="0" t="0" r="0" b="0"/>
                <wp:docPr id="297" name="图片 2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542790" cy="315595"/>
                        </a:xfrm>
                        <a:prstGeom prst="rect">
                          <a:avLst/>
                        </a:prstGeom>
                        <a:noFill/>
                        <a:ln w="9525">
                          <a:noFill/>
                        </a:ln>
                      </wps:spPr>
                      <wps:bodyPr upright="1"/>
                    </wps:wsp>
                  </a:graphicData>
                </a:graphic>
              </wp:inline>
            </w:drawing>
          </mc:Choice>
          <mc:Fallback>
            <w:pict>
              <v:rect id="图片 287" o:spid="_x0000_s1026" o:spt="1" style="height:24.85pt;width:357.7pt;" filled="f" stroked="f" coordsize="21600,21600" o:gfxdata="UEsDBAoAAAAAAIdO4kAAAAAAAAAAAAAAAAAEAAAAZHJzL1BLAwQUAAAACACHTuJABovEx9UAAAAE&#10;AQAADwAAAGRycy9kb3ducmV2LnhtbE2PzU7DMBCE70i8g7VI3KiTUtomxKkECHqFFiFx28SbHzVe&#10;R7Fbl7fHcIHLSqMZzXxbbM5mECeaXG9ZQTpLQBDXVvfcKnjfP9+sQTiPrHGwTAq+yMGmvLwoMNc2&#10;8Buddr4VsYRdjgo678dcSld3ZNDN7EgcvcZOBn2UUyv1hCGWm0HOk2QpDfYcFzoc6bGj+rA7GgUP&#10;t08fGNbNttKVbsLLZ7YNr5lS11dpcg/C09n/heEHP6JDGZkqe2TtxKAgPuJ/b/RW6d0CRKVgka1A&#10;loX8D19+A1BLAwQUAAAACACHTuJAJiYdlqMBAAAhAwAADgAAAGRycy9lMm9Eb2MueG1srVJRbhMx&#10;EP1H6h0s/5NNli5pVtlUqFX7U0GlwgFcr71rYXssj5tNToA4A3fhNohrMHbTlMIf4mdke2bevPfG&#10;6/Ods2yrIhrwHV/M5pwpL6E3fuj4p49Xr884wyR8Lyx41fG9Qn6+OXm1nkKrahjB9ioyAvHYTqHj&#10;Y0qhrSqUo3ICZxCUp6SG6ESiaxyqPoqJ0J2t6vn8bTVB7EMEqRDp9fIxyTcFX2sl0wetUSVmO07c&#10;UomxxPscq81atEMUYTTyQEP8AwsnjKehR6hLkQR7iOYvKGdkBASdZhJcBVobqYoGUrOY/6HmbhRB&#10;FS1kDoajTfj/YOX77W1kpu94vVpy5oWjJf349v3n1y+sPltmf6aALZXdhduYFWK4AfkZmYeLUfhB&#10;vcNALtPuc231ojhf8NC209HldpLMdsX//dF/tUtM0uNpc1ovV7QmSbk3i6ZZNQVUtE/dIWK6VuBY&#10;PnQ80uRiu9jeYMrzRftUkod5uDLWlh1bz6aOr5q6KQ3HDHVYfyD+yDWzvod+T748hGiG8YU42kMZ&#10;c/gzedG/3wvS88/e/A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Gi8TH1QAAAAQBAAAPAAAAAAAA&#10;AAEAIAAAACIAAABkcnMvZG93bnJldi54bWxQSwECFAAUAAAACACHTuJAJiYdlq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"http://www.sumir.cn/image/289.gif"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298" name="图片 2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288"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OndZ5+iAQAAIQMAAA4AAABkcnMvZTJvRG9jLnhtbK1SUW4TMRD9&#10;R+IOlv+Jt6umTVfZVIiq/FRQqXAA12vvWtgey+NmkxMgzsBduA3iGozdNFD4Q/yMbM/Mm3nveX25&#10;845tdUILoecni4YzHRQMNow9//jh+tWKM8wyDNJB0D3fa+SXm5cv1nPsdAsTuEEnRiABuzn2fMo5&#10;dkKgmrSXuICoAyUNJC8zXdMohiRnQvdOtE1zJmZIQ0ygNCK9Xj0m+abiG6NVfm8M6sxcz2m3XGOq&#10;8b5EsVnLbkwyTlYd1pD/sIWXNtDQI9SVzJI9JPsXlLcqAYLJCwVegDFW6cqB2Jw0f7C5m2TUlQuJ&#10;g/EoE/4/WPVue5uYHXreXpBVQXoy6fvXbz++fGbtalX0mSN2VHYXb1NhiPEG1CdkAd5MMoz6NUZS&#10;mbwvteJZcbngoW1nki/tRJntqv77o/56l5mix9Pzs3bZkE2KcufN6WpZDRKye+qOCfNbDZ6VQ88T&#10;Ta6yy+0N5jJfdk8lZViAa+tc9dgFNvf8Ytkua8MxQx0uHBZ/3LVsfQ/DnnR5iMmO0zNy5EMdc/gz&#10;xejf7xXp18/e/A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M57Y0wAAAAUBAAAPAAAAAAAAAAEA&#10;IAAAACIAAABkcnMvZG93bnJldi54bWxQSwECFAAUAAAACACHTuJA6d1nn6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所以最后剩下的白糖是：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63345" cy="924560"/>
                <wp:effectExtent l="0" t="0" r="0" b="0"/>
                <wp:docPr id="299" name="图片 2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63345" cy="924560"/>
                        </a:xfrm>
                        <a:prstGeom prst="rect">
                          <a:avLst/>
                        </a:prstGeom>
                        <a:noFill/>
                        <a:ln w="9525">
                          <a:noFill/>
                        </a:ln>
                      </wps:spPr>
                      <wps:bodyPr upright="1"/>
                    </wps:wsp>
                  </a:graphicData>
                </a:graphic>
              </wp:inline>
            </w:drawing>
          </mc:Choice>
          <mc:Fallback>
            <w:pict>
              <v:rect id="图片 289" o:spid="_x0000_s1026" o:spt="1" style="height:72.8pt;width:107.35pt;" filled="f" stroked="f" coordsize="21600,21600" o:gfxdata="UEsDBAoAAAAAAIdO4kAAAAAAAAAAAAAAAAAEAAAAZHJzL1BLAwQUAAAACACHTuJApgIQEdUAAAAF&#10;AQAADwAAAGRycy9kb3ducmV2LnhtbE2PzU7DMBCE70i8g7VI3KiTUkob4lQCBL2WgpC4beLNj4jX&#10;Uew25e1ZuMBlpNWMZr7NNyfXqyONofNsIJ0loIgrbztuDLy9Pl2tQIWIbLH3TAa+KMCmOD/LMbN+&#10;4hc67mOjpIRDhgbaGIdM61C15DDM/EAsXu1Hh1HOsdF2xEnKXa/nSbLUDjuWhRYHemip+twfnIH7&#10;68d3nFb1trSlrafnj/V22q2NubxIkztQkU7xLww/+IIOhTCV/sA2qN6APBJ/Vbx5urgFVUpocbME&#10;XeT6P33xDVBLAwQUAAAACACHTuJAqLfAAaMBAAAhAwAADgAAAGRycy9lMm9Eb2MueG1srVJRThsx&#10;EP2v1DtY/iebbEhEVtmgCkR/UItEewDjtXet2h7LY7LJCaqeoXfpbapeo2MT0gJ/iJ+R7Zl5894b&#10;r893zrKtimjAt3w2mXKmvITO+L7lX79cnZxxhkn4TljwquV7hfx88/7degyNqmEA26nICMRjM4aW&#10;DymFpqpQDsoJnEBQnpIaohOJrrGvuihGQne2qqfTZTVC7EIEqRDp9fIhyTcFX2sl02etUSVmW07c&#10;UomxxLscq81aNH0UYTDyQEO8goUTxtPQI9SlSILdR/MCyhkZAUGniQRXgdZGqqKB1Mymz9TcDiKo&#10;ooXMwXC0Cd8OVn7a3kRmupbXqxVnXjha0u+fv/78+M7qs1X2ZwzYUNltuIlZIYZrkN+QebgYhO/V&#10;BwzkMu0+11ZPivMFD207HV1uJ8lsV/zfH/1Xu8QkPc7my/n8dMGZpNyqPl0sy4Iq0Tx2h4jpowLH&#10;8qHlkSYX28X2GlOeL5rHkjzMw5WxtuzYejYS6KJelIZjhjqsPxB/4JpZ30G3J1/uQzT98EQc7aGM&#10;OfyZvOj/7wXp38/e/A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mAhAR1QAAAAUBAAAPAAAAAAAA&#10;AAEAIAAAACIAAABkcnMvZG93bnJldi54bWxQSwECFAAUAAAACACHTuJAqLfAAa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28725"/>
                <wp:effectExtent l="0" t="0" r="0" b="0"/>
                <wp:docPr id="300" name="图片 2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28725"/>
                        </a:xfrm>
                        <a:prstGeom prst="rect">
                          <a:avLst/>
                        </a:prstGeom>
                        <a:noFill/>
                        <a:ln w="9525">
                          <a:noFill/>
                        </a:ln>
                      </wps:spPr>
                      <wps:bodyPr upright="1"/>
                    </wps:wsp>
                  </a:graphicData>
                </a:graphic>
              </wp:inline>
            </w:drawing>
          </mc:Choice>
          <mc:Fallback>
            <w:pict>
              <v:rect id="图片 290" o:spid="_x0000_s1026" o:spt="1" style="height:96.75pt;width:375pt;" filled="f" stroked="f" coordsize="21600,21600" o:gfxdata="UEsDBAoAAAAAAIdO4kAAAAAAAAAAAAAAAAAEAAAAZHJzL1BLAwQUAAAACACHTuJAvsEoCdQAAAAF&#10;AQAADwAAAGRycy9kb3ducmV2LnhtbE2PzU7DMBCE70i8g7VI3KhdqkIT4lQCBL3Sgir1tomdHxGv&#10;o9ity9uzcIHLSqMZzX5TrM9uECc7hd6ThvlMgbBUe9NTq+Hj/eVmBSJEJIODJ6vhywZYl5cXBebG&#10;J9ra0y62gkso5Kihi3HMpQx1Zx2GmR8tsdf4yWFkObXSTJi43A3yVqk76bAn/tDhaJ86W3/ujk7D&#10;4+J5j2nVbCpTmSa9HrJNesu0vr6aqwcQ0Z7jXxh+8BkdSmaq/JFMEIMGHhJ/L3v3S8Wy4lC2WIIs&#10;C/mfvvwGUEsDBBQAAAAIAIdO4kAoiRipoQEAACIDAAAOAAAAZHJzL2Uyb0RvYy54bWytUl1uEzEQ&#10;fkfqHSy/k90spD+rbCpEVV4qqFQ4gOu1dy1sj+Vxs8kJEGfgLtwGcQ3GbpqS9q3qy8j2zHzzfd94&#10;eb5xlq1VRAO+4/NZzZnyEnrjh45/+3r59pQzTML3woJXHd8q5OerozfLKbSqgRFsryIjEI/tFDo+&#10;phTaqkI5KidwBkF5SmqITiS6xqHqo5gI3dmqqevjaoLYhwhSIdLrxX2Srwq+1kqmL1qjSsx2nLil&#10;EmOJtzlWq6VohyjCaOSOhngBCyeMp6F7qAuRBLuL5hmUMzICgk4zCa4CrY1URQOpmddP1NyMIqii&#10;hczBsLcJXw9Wfl5fR2b6jr+ryR8vHC3pz6/ff3/+YM1Z8WcK2FLZTbiOWSGGK5DfkXn4OAo/qA8Y&#10;yGXaffayOijOF9y1bXR0uZ0ks03xf7v3X20Sk/T4/uS4WWQaknLzpjk9aRYFVbQP7SFi+qTAsXzo&#10;eKTRxXexvsKUCYj2oSRP83BprC1Ltp5NHT9bEORBhjqs3zG/J5tp30K/JWPuQjTDeKCOFlHG7D5N&#10;3vT/94L0+LVX/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wSgJ1AAAAAUBAAAPAAAAAAAAAAEA&#10;IAAAACIAAABkcnMvZG93bnJldi54bWxQSwECFAAUAAAACACHTuJAKIkYqa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36955"/>
                <wp:effectExtent l="0" t="0" r="0" b="0"/>
                <wp:docPr id="301" name="图片 2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36955"/>
                        </a:xfrm>
                        <a:prstGeom prst="rect">
                          <a:avLst/>
                        </a:prstGeom>
                        <a:noFill/>
                        <a:ln w="9525">
                          <a:noFill/>
                        </a:ln>
                      </wps:spPr>
                      <wps:bodyPr upright="1"/>
                    </wps:wsp>
                  </a:graphicData>
                </a:graphic>
              </wp:inline>
            </w:drawing>
          </mc:Choice>
          <mc:Fallback>
            <w:pict>
              <v:rect id="图片 291" o:spid="_x0000_s1026" o:spt="1" style="height:81.65pt;width:375pt;" filled="f" stroked="f" coordsize="21600,21600" o:gfxdata="UEsDBAoAAAAAAIdO4kAAAAAAAAAAAAAAAAAEAAAAZHJzL1BLAwQUAAAACACHTuJAg0Xh2NQAAAAF&#10;AQAADwAAAGRycy9kb3ducmV2LnhtbE2PzU7DMBCE70i8g7VI3KhdIkob4lQCBL3Sgir1tomdHxGv&#10;o9ity9uzcIHLSqMZzX5TrM9uECc7hd6ThvlMgbBUe9NTq+Hj/eVmCSJEJIODJ6vhywZYl5cXBebG&#10;J9ra0y62gkso5Kihi3HMpQx1Zx2GmR8tsdf4yWFkObXSTJi43A3yVqmFdNgTf+hwtE+drT93R6fh&#10;MXveY1o2m8pUpkmvh9Umva20vr6aqwcQ0Z7jXxh+8BkdSmaq/JFMEIMGHhJ/L3v3d4plxaFFloEs&#10;C/mfvvwGUEsDBBQAAAAIAIdO4kB7951ZpAEAACIDAAAOAAAAZHJzL2Uyb0RvYy54bWytUktuFDEQ&#10;3SPlDpb3mf6EHpjW9EQoUdhEEClwAMdtd1u0XZbLmZ45AeIM3IXbIK6RsjOZENghNiXbVfXqvVde&#10;n+/sxLYqoAHX8WpRcqachN64oeOfP12dvuUMo3C9mMCpju8V8vPNyav17FtVwwhTrwIjEIft7Ds+&#10;xujbokA5KitwAV45SmoIVkS6hqHog5gJ3U5FXZbLYobQ+wBSIdLr5WOSbzK+1krGj1qjimzqOHGL&#10;OYYc71IsNmvRDkH40cgDDfEPLKwwjoYeoS5FFOw+mL+grJEBEHRcSLAFaG2kyhpITVX+oeZ2FF5l&#10;LWQO+qNN+P9g5YftTWCm7/hZWXHmhKUl/fz+49e3r6xeVcmf2WNLZbf+JiSF6K9BfkHm4GIUblDv&#10;0JPLtPtUW7woThc8tO10sKmdJLNd9n9/9F/tIpP0+PrNsm5KWpOkXFWeLVdNk1FF+9TuA8b3CixL&#10;h44HGp19F9trjImAaJ9K0jQHV2aa8pInx+aOr5q6yQ3HDHVM7sD8kWyifQf9noy598EM4wt1tIg8&#10;5vBp0qZ/v2ek56+9eQ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DReHY1AAAAAUBAAAPAAAAAAAA&#10;AAEAIAAAACIAAABkcnMvZG93bnJldi54bWxQSwECFAAUAAAACACHTuJAe/edWa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所以，两天一共修的米数是：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67460" cy="751840"/>
                <wp:effectExtent l="0" t="0" r="0" b="0"/>
                <wp:docPr id="302" name="图片 2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67460" cy="751840"/>
                        </a:xfrm>
                        <a:prstGeom prst="rect">
                          <a:avLst/>
                        </a:prstGeom>
                        <a:noFill/>
                        <a:ln w="9525">
                          <a:noFill/>
                        </a:ln>
                      </wps:spPr>
                      <wps:bodyPr upright="1"/>
                    </wps:wsp>
                  </a:graphicData>
                </a:graphic>
              </wp:inline>
            </w:drawing>
          </mc:Choice>
          <mc:Fallback>
            <w:pict>
              <v:rect id="图片 292" o:spid="_x0000_s1026" o:spt="1" style="height:59.2pt;width:99.8pt;" filled="f" stroked="f" coordsize="21600,21600" o:gfxdata="UEsDBAoAAAAAAIdO4kAAAAAAAAAAAAAAAAAEAAAAZHJzL1BLAwQUAAAACACHTuJA5yGI7tQAAAAF&#10;AQAADwAAAGRycy9kb3ducmV2LnhtbE2PzU7DMBCE70h9B2uReqNOKKqSEKdSQdArFITEbRNvfkS8&#10;jmK3Lm+PywUuq1nNaubbcns2ozjR7AbLCtJVAoK4sXrgTsH729NNBsJ5ZI2jZVLwTQ621eKqxELb&#10;wK90OvhOxBB2BSrovZ8KKV3Tk0G3shNx9Fo7G/RxnTupZwwx3IzyNkk20uDAsaHHiR56ar4OR6Ng&#10;t378wJC1+1rXug3Pn/k+vORKLa/T5B6Ep7P/O4YLfkSHKjLV9sjaiVFBfMT/zouX5xsQdRRpdgey&#10;KuV/+uoHUEsDBBQAAAAIAIdO4kAzCA7DowEAACEDAAAOAAAAZHJzL2Uyb0RvYy54bWytUlFuEzEQ&#10;/UfiDpb/m90sTdqusqkQVfmpoFLbA7hee9fC9lgeN5ucAHEG7sJtENfo2E1TCn+In5HtmXkz7z2v&#10;zrfOso2KaMB3fD6rOVNeQm/80PG728ujU84wCd8LC151fKeQn6/fvllNoVUNjGB7FRmBeGyn0PEx&#10;pdBWFcpROYEzCMpTUkN0ItE1DlUfxUTozlZNXS+rCWIfIkiFSK8XT0m+LvhaK5k+a40qMdtx2i2V&#10;GEu8z7Far0Q7RBFGI/driH/YwgnjaegB6kIkwR6i+QvKGRkBQaeZBFeB1kaqwoHYzOs/2NyMIqjC&#10;hcTBcJAJ/x+s/LS5jsz0HX9XN5x54cikn99//Pr2lTVnTdZnCthS2U24jpkhhiuQX5B5+DAKP6j3&#10;GEhl8j7XVq+K8wX3bVsdXW4nymxb9N8d9FfbxCQ9zpvlyfGSbJKUO1nMT4+LQZVon7tDxPRRgWP5&#10;0PFIk4vsYnOFKc8X7XNJHubh0lhbPLaeTR0/WzSL0nDIUIf1+8Wfds1b30O/I10eQjTD+Ioc+VDG&#10;7P9MNvr3e0F6+dnrR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chiO7UAAAABQEAAA8AAAAAAAAA&#10;AQAgAAAAIgAAAGRycy9kb3ducmV2LnhtbFBLAQIUABQAAAAIAIdO4kAzCA7D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（五）解工程应用题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工程应用题，是叙述有关共同工作的问题。解答这类问题，是把全工程作为“1”。用工作的时间去除全工程“1”，可求单位时间的工作量；用单位时间的工作量去除全工程“1”，可求出完成工程所用的时间。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在解工程问题时，要找准工作效率、工作时间和工作量的对应关系，然后再按照公式“工作效率×工作时间=工作量”及其变形公式计算。</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甲、乙两人合做一批机器零件。甲单独做需要10小时完成，乙单独做需要15小时完成。两人合做5小时后，这批零件还剩30只。这批零件一共是多少只？（适于六年级程度）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解：把这批零件的只数看作单位“1”。甲单独做需要10小时完成，甲</w:t>
      </w:r>
      <w:r>
        <w:rPr>
          <w:rFonts w:ascii="宋体" w:hAnsi="宋体" w:cs="宋体"/>
          <w:kern w:val="0"/>
          <w:sz w:val="24"/>
          <w:vertAlign w:val="subscript"/>
        </w:rPr>
        <w:t xml:space="preserve"> </w:t>
      </w: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799205" cy="951865"/>
                <wp:effectExtent l="0" t="0" r="0" b="0"/>
                <wp:docPr id="303" name="图片 2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799205" cy="951865"/>
                        </a:xfrm>
                        <a:prstGeom prst="rect">
                          <a:avLst/>
                        </a:prstGeom>
                        <a:noFill/>
                        <a:ln w="9525">
                          <a:noFill/>
                        </a:ln>
                      </wps:spPr>
                      <wps:bodyPr upright="1"/>
                    </wps:wsp>
                  </a:graphicData>
                </a:graphic>
              </wp:inline>
            </w:drawing>
          </mc:Choice>
          <mc:Fallback>
            <w:pict>
              <v:rect id="图片 293" o:spid="_x0000_s1026" o:spt="1" style="height:74.95pt;width:299.15pt;" filled="f" stroked="f" coordsize="21600,21600" o:gfxdata="UEsDBAoAAAAAAIdO4kAAAAAAAAAAAAAAAAAEAAAAZHJzL1BLAwQUAAAACACHTuJAsn4dbtQAAAAF&#10;AQAADwAAAGRycy9kb3ducmV2LnhtbE2PzU7DMBCE70i8g7VI3KhTCihO41QCBL1CQUi9OfHmR8Tr&#10;KHbr8vYsXOAy0mpGM9+Wm5MbxRHnMHjSsFxkIJAabwfqNLy/PV3lIEI0ZM3oCTV8YYBNdX5WmsL6&#10;RK943MVOcAmFwmjoY5wKKUPTozNh4Sck9lo/OxP5nDtpZ5O43I3yOsvupDMD8UJvJnzosfncHZyG&#10;+9Xjh0l5u61tbdv0vFfb9KK0vrxYZmsQEU/xLww/+IwOFTPV/kA2iFEDPxJ/lb1bla9A1By6UQpk&#10;Vcr/9NU3UEsDBBQAAAAIAIdO4kDYLmJeogEAACEDAAAOAAAAZHJzL2Uyb0RvYy54bWytUlFuEzEQ&#10;/UfqHSz/N7vZKKVZZVMhqvangkotB3C99q6F7bE8bjY5QcUZuAu3QVyDsZsGCn+In5HtmXnz3huv&#10;L3bOsq2KaMB3fD6rOVNeQm/80PFP91en55xhEr4XFrzq+F4hv9icvFlPoVUNjGB7FRmBeGyn0PEx&#10;pdBWFcpROYEzCMpTUkN0ItE1DlUfxUTozlZNXZ9VE8Q+RJAKkV4vn5N8U/C1VjJ91BpVYrbjxC2V&#10;GEt8yLHarEU7RBFGIw80xD+wcMJ4GnqEuhRJsMdo/oJyRkZA0GkmwVWgtZGqaCA18/oPNXejCKpo&#10;IXMwHG3C/wcrP2xvIzN9xxf1gjMvHC3p+9dvP748sWa1yP5MAVsquwu3MSvEcAPyMzIP70fhB/UO&#10;A7lMu8+11avifMFD205Hl9tJMtsV//dH/9UuMUmPi7erVVMvOZOUWy3n52fLAiral+4QMV0rcCwf&#10;Oh5pcrFdbG8w5fmifSnJwzxcGWvLjq1nUwZtlqXhmKEO6w/En7lm1g/Q78mXxxDNML4SR3soYw5/&#10;Ji/693tB+vWzN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n4dbtQAAAAFAQAADwAAAAAAAAAB&#10;ACAAAAAiAAAAZHJzL2Rvd25yZXYueG1sUEsBAhQAFAAAAAgAh07iQNguYl6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剩余的工作量是：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62610" cy="389255"/>
                <wp:effectExtent l="0" t="0" r="0" b="0"/>
                <wp:docPr id="304" name="图片 2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2610" cy="389255"/>
                        </a:xfrm>
                        <a:prstGeom prst="rect">
                          <a:avLst/>
                        </a:prstGeom>
                        <a:noFill/>
                        <a:ln w="9525">
                          <a:noFill/>
                        </a:ln>
                      </wps:spPr>
                      <wps:bodyPr upright="1"/>
                    </wps:wsp>
                  </a:graphicData>
                </a:graphic>
              </wp:inline>
            </w:drawing>
          </mc:Choice>
          <mc:Fallback>
            <w:pict>
              <v:rect id="图片 294" o:spid="_x0000_s1026" o:spt="1" style="height:30.65pt;width:44.3pt;" filled="f" stroked="f" coordsize="21600,21600" o:gfxdata="UEsDBAoAAAAAAIdO4kAAAAAAAAAAAAAAAAAEAAAAZHJzL1BLAwQUAAAACACHTuJABuTWC9MAAAAD&#10;AQAADwAAAGRycy9kb3ducmV2LnhtbE2PT0vDQBDF70K/wzIFb3YTCyGN2RRs0V61FcHbJDv5g9nZ&#10;kN1267d39aKXgcd7vPebcns1o7jQ7AbLCtJVAoK4sXrgTsHb6ekuB+E8ssbRMin4IgfbanFTYqFt&#10;4Fe6HH0nYgm7AhX03k+FlK7pyaBb2Yk4eq2dDfoo507qGUMsN6O8T5JMGhw4LvQ40a6n5vN4Ngoe&#10;1/t3DHl7qHWt2/D8sTmEl41St8s0eQDh6er/wvCDH9Ghiky1PbN2YlQQH/G/N3p5noGoFWTpGmRV&#10;yv/s1TdQSwMEFAAAAAgAh07iQMewB+OiAQAAIAMAAA4AAABkcnMvZTJvRG9jLnhtbK1SUW4TMRD9&#10;R+IOlv/JbrbdqFllUyGq8lNBpcIBXK+9a2F7LI+bTU6AOAN34TaIazB200DhD/Ezsj0zb957483l&#10;3lm2UxEN+J4vFzVnyksYjB97/vHD9asLzjAJPwgLXvX8oJBfbl++2MyhUw1MYAcVGYF47ObQ8yml&#10;0FUVykk5gQsIylNSQ3Qi0TWO1RDFTOjOVk1dr6oZ4hAiSIVIr1ePSb4t+Formd5rjSox23PilkqM&#10;Jd7nWG03ohujCJORRxriH1g4YTwNPUFdiSTYQzR/QTkjIyDotJDgKtDaSFU0kJpl/Yeau0kEVbSQ&#10;ORhONuH/g5XvdreRmaHnZ/U5Z144WtL3r99+fPnMmvV59mcO2FHZXbiNWSGGG5CfkHl4Mwk/qtcY&#10;yGXafa6tnhXnCx7b9jq63E6S2b74fzj5r/aJSXpsV81qSVuSlDq7WDdtWzBF99QcIqa3ChzLh55H&#10;GlxcF7sbTHm86J5K8iwP18basmLr2dzzddu0peGUoQ7rj7wfqWbS9zAcyJaHEM04PdNGayhjjl8m&#10;7/n3e0H69bG3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G5NYL0wAAAAMBAAAPAAAAAAAAAAEA&#10;IAAAACIAAABkcnMvZG93bnJldi54bWxQSwECFAAUAAAACACHTuJAx7AH46IBAAAg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382645" cy="751840"/>
                <wp:effectExtent l="0" t="0" r="0" b="0"/>
                <wp:docPr id="305" name="图片 2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382645" cy="751840"/>
                        </a:xfrm>
                        <a:prstGeom prst="rect">
                          <a:avLst/>
                        </a:prstGeom>
                        <a:noFill/>
                        <a:ln w="9525">
                          <a:noFill/>
                        </a:ln>
                      </wps:spPr>
                      <wps:bodyPr upright="1"/>
                    </wps:wsp>
                  </a:graphicData>
                </a:graphic>
              </wp:inline>
            </w:drawing>
          </mc:Choice>
          <mc:Fallback>
            <w:pict>
              <v:rect id="图片 295" o:spid="_x0000_s1026" o:spt="1" style="height:59.2pt;width:266.35pt;" filled="f" stroked="f" coordsize="21600,21600" o:gfxdata="UEsDBAoAAAAAAIdO4kAAAAAAAAAAAAAAAAAEAAAAZHJzL1BLAwQUAAAACACHTuJAYQnBn9UAAAAF&#10;AQAADwAAAGRycy9kb3ducmV2LnhtbE2PS0/DMBCE70j8B2uRuFEnLY80xKkECHqFgpC4beLNQ8Tr&#10;KHab8u9ZuMBlpNWMZr4tNkc3qANNofdsIF0koIhrb3tuDby9Pl5koEJEtjh4JgNfFGBTnp4UmFs/&#10;8wsddrFVUsIhRwNdjGOudag7chgWfiQWr/GTwyjn1Go74SzlbtDLJLnWDnuWhQ5Huu+o/tztnYG7&#10;1cM7zlmzrWxlm/npY72dn9fGnJ+lyS2oSMf4F4YffEGHUpgqv2cb1GBAHom/Kt7VankDqpJQml2C&#10;Lgv9n778BlBLAwQUAAAACACHTuJApAnFj6MBAAAhAwAADgAAAGRycy9lMm9Eb2MueG1srVJLbtsw&#10;EN0XyB0I7mvKcpQ6guWgSJBsgjZA2gMwFCkR5Q8cxrJPUPQMvUtvU/QaGTKO8+mu6GZAcmbevPeG&#10;q7OtNWQjI2jvOjqfVZRIJ3yv3dDRr18u3y8pgcRdz413sqM7CfRsffRuNYVW1n70ppeRIIiDdgod&#10;HVMKLWMgRmk5zHyQDpPKR8sTXuPA+sgnRLeG1VV1wiYf+xC9kAD4evGYpOuCr5QU6bNSIBMxHUVu&#10;qcRY4l2ObL3i7RB5GLXY0+D/wMJy7XDoAeqCJ07uo/4LymoRPXiVZsJb5pXSQhYNqGZevVFzO/Ig&#10;ixY0B8LBJvh/sOLT5iYS3Xd0UTWUOG5xSb9//vrz4zupT5vszxSgxbLbcBOzQgjXXnwD4vz5yN0g&#10;P0JAl3H3uZa9Ks4X2LdtVbS5HSWTbfF/d/BfbhMR+LhYLOuTY6QhMPehmS+Py4IYb5+6Q4R0Jb0l&#10;+dDRiJOL7XxzDSnP5+1TSR7m/KU2puzYODJ19LSpm9JwyGCHcXvij1wz6zvf79CX+xD1ML4Sh3so&#10;Y/Z/Ji/65b0gPf/s9Q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hCcGf1QAAAAUBAAAPAAAAAAAA&#10;AAEAIAAAACIAAABkcnMvZG93bnJldi54bWxQSwECFAAUAAAACACHTuJApAnFj6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例2</w:t>
      </w:r>
      <w:r>
        <w:rPr>
          <w:rFonts w:ascii="宋体" w:hAnsi="宋体" w:cs="宋体"/>
          <w:kern w:val="0"/>
          <w:sz w:val="24"/>
        </w:rPr>
        <w:t>一项工程，甲队单独做12天可以完成，甲队做了8天后，剩余的工程由乙队做了5天完成。问乙队单独做每天可以完成这项工程的几分之几？（适于六年级程度）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780155" cy="951865"/>
                <wp:effectExtent l="0" t="0" r="0" b="0"/>
                <wp:docPr id="306" name="图片 2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780155" cy="951865"/>
                        </a:xfrm>
                        <a:prstGeom prst="rect">
                          <a:avLst/>
                        </a:prstGeom>
                        <a:noFill/>
                        <a:ln w="9525">
                          <a:noFill/>
                        </a:ln>
                      </wps:spPr>
                      <wps:bodyPr upright="1"/>
                    </wps:wsp>
                  </a:graphicData>
                </a:graphic>
              </wp:inline>
            </w:drawing>
          </mc:Choice>
          <mc:Fallback>
            <w:pict>
              <v:rect id="图片 296" o:spid="_x0000_s1026" o:spt="1" style="height:74.95pt;width:297.65pt;" filled="f" stroked="f" coordsize="21600,21600" o:gfxdata="UEsDBAoAAAAAAIdO4kAAAAAAAAAAAAAAAAAEAAAAZHJzL1BLAwQUAAAACACHTuJA5QCo9NUAAAAF&#10;AQAADwAAAGRycy9kb3ducmV2LnhtbE2PzU7DMBCE70i8g7VI3KhTSlEd4lQCBL3Sgir15sSbHxGv&#10;o9ity9uzcIHLSKsZzXxbrM9uECecQu9Jw3yWgUCqve2p1fDx/nKzAhGiIWsGT6jhCwOsy8uLwuTW&#10;J9riaRdbwSUUcqOhi3HMpQx1h86EmR+R2Gv85Ezkc2qlnUzicjfI2yy7l870xAudGfGpw/pzd3Qa&#10;HhfPe5NWzaaylW3S60Ft0pvS+vpqnj2AiHiOf2H4wWd0KJmp8keyQQwa+JH4q+wt1XIBouLQnVIg&#10;y0L+py+/AVBLAwQUAAAACACHTuJAFbdH3aIBAAAhAwAADgAAAGRycy9lMm9Eb2MueG1srVJRbhMx&#10;EP1H6h0s/ze7SbUhXWVTIaryU0Gltgdwvfauhe2xPG42OQHiDNyF2yCuwdhNUwp/iJ+R7Zl5894b&#10;ry92zrKtimjAd3w+qzlTXkJv/NDx+7ur0xVnmITvhQWvOr5XyC82J2/WU2jVAkawvYqMQDy2U+j4&#10;mFJoqwrlqJzAGQTlKakhOpHoGoeqj2IidGerRV0vqwliHyJIhUivl09Jvin4WiuZPmmNKjHbceKW&#10;SowlPuRYbdaiHaIIo5EHGuIfWDhhPA09Ql2KJNhjNH9BOSMjIOg0k+Aq0NpIVTSQmnn9h5rbUQRV&#10;tJA5GI424f+DlR+3N5GZvuNn9ZIzLxwt6ce37z+/fmGL82X2ZwrYUtltuIlZIYZrkJ+ReXg/Cj+o&#10;dxjIZdp9rq1eFecLHtp2OrrcTpLZrvi/P/qvdolJejx7u6rnTcOZpNx5M18tmwIq2ufuEDF9UOBY&#10;PnQ80uRiu9heY8rzRftckod5uDLWlh1bz6YMumhKwzFDHdYfiD9xzawfoN+TL48hmmF8JY72UMYc&#10;/kxe9O/3gvTysz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UAqPTVAAAABQEAAA8AAAAAAAAA&#10;AQAgAAAAIgAAAGRycy9kb3ducmV2LnhtbFBLAQIUABQAAAAIAIdO4kAVt0fd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剩余的工作量是：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"http://www.sumir.cn/image/298.gif"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36980"/>
                <wp:effectExtent l="0" t="0" r="0" b="0"/>
                <wp:docPr id="307" name="图片 2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36980"/>
                        </a:xfrm>
                        <a:prstGeom prst="rect">
                          <a:avLst/>
                        </a:prstGeom>
                        <a:noFill/>
                        <a:ln w="9525">
                          <a:noFill/>
                        </a:ln>
                      </wps:spPr>
                      <wps:bodyPr upright="1"/>
                    </wps:wsp>
                  </a:graphicData>
                </a:graphic>
              </wp:inline>
            </w:drawing>
          </mc:Choice>
          <mc:Fallback>
            <w:pict>
              <v:rect id="图片 297" o:spid="_x0000_s1026" o:spt="1" style="height:97.4pt;width:375pt;" filled="f" stroked="f" coordsize="21600,21600" o:gfxdata="UEsDBAoAAAAAAIdO4kAAAAAAAAAAAAAAAAAEAAAAZHJzL1BLAwQUAAAACACHTuJAEvdH39MAAAAF&#10;AQAADwAAAGRycy9kb3ducmV2LnhtbE2PS0/DMBCE70j8B2uRuFG7PJMQpxIg6BUKqtSbE28eIl5H&#10;sVuXf8/CBS4rjWY0+025OrpRHHAOgycNy4UCgdR4O1Cn4eP9+SIDEaIha0ZPqOELA6yq05PSFNYn&#10;esPDJnaCSygURkMf41RIGZoenQkLPyGx1/rZmchy7qSdTeJyN8pLpW6lMwPxh95M+Nhj87nZOw0P&#10;V09bk7J2Xdvatulll6/Ta671+dlS3YOIeIx/YfjBZ3SomKn2e7JBjBp4SPy97N3dKJY1h/LrDGRV&#10;yv/01TdQSwMEFAAAAAgAh07iQNhHSYKjAQAAIgMAAA4AAABkcnMvZTJvRG9jLnhtbK1SXW4TMRB+&#10;R+IOlt/JbrYkaVbZVIiqvFRQqXAA12vvWtgey+NmkxMgzsBduA3iGh27aaDwhnix1p6Zb76f3Vzs&#10;nWU7FdGA7/h8VnOmvITe+KHjnz5evTrnDJPwvbDgVccPCvnF9uWLzRRa1cAItleREYjHdgodH1MK&#10;bVWhHJUTOIOgPBU1RCcSXeNQ9VFMhO5s1dT1spog9iGCVIj0evlY5NuCr7WS6YPWqBKzHSduqZyx&#10;nHf5rLYb0Q5RhNHIIw3xDyycMJ6WnqAuRRLsPpq/oJyRERB0mklwFWhtpCoaSM28/kPN7SiCKlrI&#10;HAwnm/D/wcr3u5vITN/xs3rFmReOQvrx7fvPr19Ys15lf6aALbXdhpuYFWK4BvkZmYe3o/CDeoOB&#10;XKbsc2/1rDlf8Di219HlcZLM9sX/w8l/tU9M0uPr1bJZ1BSTpNq8OVuuz0tClWifxkPE9E6BY/mj&#10;45FWF9/F7hpTJiDap5a8zcOVsbaEbD2bOr5eNIsycKrQhPVH5o9kM+076A9kzH2IZhifqaMgyprj&#10;T5OT/v1ekH792t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EvdH39MAAAAFAQAADwAAAAAAAAAB&#10;ACAAAAAiAAAAZHJzL2Rvd25yZXYueG1sUEsBAhQAFAAAAAgAh07iQNhHSYK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二十</w:t>
      </w:r>
      <w:r>
        <w:rPr>
          <w:rFonts w:hint="eastAsia" w:ascii="宋体" w:hAnsi="宋体" w:cs="宋体"/>
          <w:b/>
          <w:bCs/>
          <w:kern w:val="0"/>
          <w:sz w:val="30"/>
          <w:szCs w:val="30"/>
        </w:rPr>
        <w:t xml:space="preserve">讲  </w:t>
      </w:r>
      <w:r>
        <w:rPr>
          <w:rFonts w:ascii="宋体" w:hAnsi="宋体" w:cs="宋体"/>
          <w:b/>
          <w:bCs/>
          <w:kern w:val="0"/>
          <w:sz w:val="30"/>
          <w:szCs w:val="30"/>
        </w:rPr>
        <w:t>集合法</w:t>
      </w:r>
    </w:p>
    <w:p>
      <w:pPr>
        <w:widowControl/>
        <w:wordWrap w:val="0"/>
        <w:jc w:val="left"/>
        <w:rPr>
          <w:rFonts w:ascii="宋体" w:hAnsi="宋体" w:cs="宋体"/>
          <w:kern w:val="0"/>
          <w:sz w:val="20"/>
          <w:szCs w:val="20"/>
        </w:rPr>
      </w:pPr>
      <w:r>
        <w:rPr>
          <w:rFonts w:ascii="宋体" w:hAnsi="宋体" w:cs="宋体"/>
          <w:kern w:val="0"/>
          <w:sz w:val="24"/>
        </w:rPr>
        <w:t>我们在研究一些问题时，可以把某一确定范围内的事物的全体看作是一个集合。例如，所有自然数就可以看作是一个集合。在小学一般用画图的方式表示集合，这种图叫作韦恩图（韦恩是英国数学家）。运用集合的思想，利用韦恩图进行解题的方法叫做集合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五年级一班有48人。在午后自习时，做完语文作业的有37人，做完数学作业的有42人。语文、数学作业都做完的有多少人？（适于三年级程度）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解：由题意可知，做完语文作业的37人中有一部分只做完语文作业，另一部分既做完语文作业又做完数学作业。做完数学作业的42人中也是有一部分只做完数学作业，另一部分既做完数学作业又做完语文作业。</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所以，如果我们用A圆圈表示做完语文作业的人数，用B圆圈表示做完数学作业的人数，则两个圆圈相交的阴影部分就表示语文、数学作业都做完的人数（如图20-1）。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"http://www.sumir.cn/image/299.gif"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36980" cy="1036955"/>
                <wp:effectExtent l="0" t="0" r="0" b="0"/>
                <wp:docPr id="308" name="图片 2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36980" cy="1036955"/>
                        </a:xfrm>
                        <a:prstGeom prst="rect">
                          <a:avLst/>
                        </a:prstGeom>
                        <a:noFill/>
                        <a:ln w="9525">
                          <a:noFill/>
                        </a:ln>
                      </wps:spPr>
                      <wps:bodyPr upright="1"/>
                    </wps:wsp>
                  </a:graphicData>
                </a:graphic>
              </wp:inline>
            </w:drawing>
          </mc:Choice>
          <mc:Fallback>
            <w:pict>
              <v:rect id="图片 298" o:spid="_x0000_s1026" o:spt="1" style="height:81.65pt;width:97.4pt;" filled="f" stroked="f" coordsize="21600,21600" o:gfxdata="UEsDBAoAAAAAAIdO4kAAAAAAAAAAAAAAAAAEAAAAZHJzL1BLAwQUAAAACACHTuJAfS+FbdQAAAAF&#10;AQAADwAAAGRycy9kb3ducmV2LnhtbE2PT0vDQBDF74LfYRnBm93USGliNgUV7VWrCN4m2ckfzM6G&#10;7Lap396pF3sZZniPN79XbI5uUAeaQu/ZwHKRgCKuve25NfDx/nyzBhUissXBMxn4oQCb8vKiwNz6&#10;md/osIutkhAOORroYhxzrUPdkcOw8COxaI2fHEY5p1bbCWcJd4O+TZKVdtizfOhwpMeO6u/d3hl4&#10;SJ8+cV4328pWtplfvrLt/JoZc321TO5BRTrGfzOc8AUdSmGq/J5tUIMBKRL/5knL7qRGJcsqTUGX&#10;hT6nL38BUEsDBBQAAAAIAIdO4kBxmSKaogEAACIDAAAOAAAAZHJzL2Uyb0RvYy54bWytUktu2zAQ&#10;3RfIHQjuY8kKHNiC5aBokG6CNkDaAzAUKRElOQSHsewTFD1D79LbFL1Gh4zj5rMLuiE4nJk3773h&#10;+mLnLNuqiAZ8x+ezmjPlJfTGDx3/+uXqdMkZJuF7YcGrju8V8ovNybv1FFrVwAi2V5ERiMd2Ch0f&#10;UwptVaEclRM4g6A8JTVEJxKFcaj6KCZCd7Zq6vq8miD2IYJUiPR6+ZDkm4KvtZLps9aoErMdJ26p&#10;nLGcd/msNmvRDlGE0cgDDfEGFk4YT0OPUJciCXYfzSsoZ2QEBJ1mElwFWhupigZSM69fqLkdRVBF&#10;C5mD4WgT/j9Y+Wl7E5npO35W06q8cLSk3z9//fnxnTWrZfZnCthS2W24iVkhhmuQ35B5+DAKP6j3&#10;GMhl2n2urZ4V5wAPbTsdXW4nyWxX/N8f/Ve7xCQ9zpuz89WS1iQpN68pWCwKqmgf20PE9FGBY/nS&#10;8Uiji+9ie40pExDtY0me5uHKWFuWbD2bOr5aNIvScMxQh/UH5g9kM+076PdkzH2IZhifqaNFlDGH&#10;T5M3/TQuSP++9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fS+FbdQAAAAFAQAADwAAAAAAAAAB&#10;ACAAAAAiAAAAZHJzL2Rvd25yZXYueG1sUEsBAhQAFAAAAAgAh07iQHGZIpq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从图中可以看出，语文、数学作业都做完的人数等于A圆圈的人数加上B圆圈的人数减去全班的总人数。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37+42-48=31（人）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答：语文、数学作业都做完的有31人。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有110名学生参加书法和绘画比赛，参加书法比赛的有72人，既参加书法比赛又参加绘画比赛的有24人。参加绘画比赛的有多少人？（适于三年级程度）</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"http://www.sumir.cn/image/300.gif"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36980" cy="1066800"/>
                <wp:effectExtent l="0" t="0" r="0" b="0"/>
                <wp:docPr id="309" name="图片 2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36980" cy="1066800"/>
                        </a:xfrm>
                        <a:prstGeom prst="rect">
                          <a:avLst/>
                        </a:prstGeom>
                        <a:noFill/>
                        <a:ln w="9525">
                          <a:noFill/>
                        </a:ln>
                      </wps:spPr>
                      <wps:bodyPr upright="1"/>
                    </wps:wsp>
                  </a:graphicData>
                </a:graphic>
              </wp:inline>
            </w:drawing>
          </mc:Choice>
          <mc:Fallback>
            <w:pict>
              <v:rect id="图片 299" o:spid="_x0000_s1026" o:spt="1" style="height:84pt;width:97.4pt;" filled="f" stroked="f" coordsize="21600,21600" o:gfxdata="UEsDBAoAAAAAAIdO4kAAAAAAAAAAAAAAAAAEAAAAZHJzL1BLAwQUAAAACACHTuJArDKh/NQAAAAF&#10;AQAADwAAAGRycy9kb3ducmV2LnhtbE2PzU7DMBCE70i8g7VI3KhdQFWSxqkECHqFgpB628SbHxGv&#10;o9ity9vjcoHLalczmv2m3JzsKI40+8GxhuVCgSBunBm40/Dx/nyTgfAB2eDomDR8k4dNdXlRYmFc&#10;5Dc67kInUgj7AjX0IUyFlL7pyaJfuIk4aa2bLYZ0zp00M8YUbkd5q9RKWhw4fehxoseemq/dwWp4&#10;uHv6xJi129rUpo0v+3wbX3Otr6+Wag0i0Cn8meGMn9ChSky1O7DxYtSQioTfedby+1SjTssqUyCr&#10;Uv6nr34AUEsDBBQAAAAIAIdO4kDcL3BbowEAACIDAAAOAAAAZHJzL2Uyb0RvYy54bWytUl1u1DAQ&#10;fkfiDpbf2WRTdbWJNlshqvJSQaXCAVzHTixsj+VxN7snQJyBu3AbxDUYu9uF0reKFyv2zHzz/WRz&#10;sXeW7VREA77ny0XNmfISBuPHnn/+dPVmzRkm4QdhwaueHxTyi+3rV5s5dKqBCeygIiMQj90cej6l&#10;FLqqQjkpJ3ABQXkqaohOJLrGsRqimAnd2aqp61U1QxxCBKkQ6fXyoci3BV9rJdNHrVElZntO3FI5&#10;Yznv8lltN6IbowiTkUca4gUsnDCelp6gLkUS7D6aZ1DOyAgIOi0kuAq0NlIVDaRmWf+j5nYSQRUt&#10;ZA6Gk034/2Dlh91NZGbo+VndcuaFo5B+fv/x69tX1rRt9mcO2FHbbbiJWSGGa5BfkHl4Nwk/qrcY&#10;yGXKPvdWT5rzBY9jex1dHifJbF/8P5z8V/vEJD0um7NVu6aYJNWW9Wq1rktClegex0PE9F6BY/mj&#10;55FWF9/F7hpTJiC6x5a8zcOVsbaEbD2be96eN+dl4FShCeuPzB/IZtp3MBzImPsQzTg9UUdBlDXH&#10;nyYn/fe9IP35tbe/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wyofzUAAAABQEAAA8AAAAAAAAA&#10;AQAgAAAAIgAAAGRycy9kb3ducmV2LnhtbFBLAQIUABQAAAAIAIdO4kDcL3Bb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可通过画如图20-2的韦恩图来分析题意。A圆圈表示参加书法比赛的人数，B圆圈表示参加绘画比赛的人数，两圆圈相交的阴影部分表示既参加书法比赛又参加绘画比赛的人数。由图可知，参加绘画比赛的人数应等于总人数减去只参加书法比赛的人数。而只参加书法比赛的人数等于A圆圈的人数减去相交阴影部分的人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只参加书法比赛的人数：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72-24=48（人）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参加绘画比赛的人数：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110-48=62（人）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解：参加径赛的有：</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"http://www.sumir.cn/image/302.gif"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162935" cy="951865"/>
                <wp:effectExtent l="0" t="0" r="0" b="0"/>
                <wp:docPr id="310" name="图片 3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62935" cy="951865"/>
                        </a:xfrm>
                        <a:prstGeom prst="rect">
                          <a:avLst/>
                        </a:prstGeom>
                        <a:noFill/>
                        <a:ln w="9525">
                          <a:noFill/>
                        </a:ln>
                      </wps:spPr>
                      <wps:bodyPr upright="1"/>
                    </wps:wsp>
                  </a:graphicData>
                </a:graphic>
              </wp:inline>
            </w:drawing>
          </mc:Choice>
          <mc:Fallback>
            <w:pict>
              <v:rect id="图片 300" o:spid="_x0000_s1026" o:spt="1" style="height:74.95pt;width:249.05pt;" filled="f" stroked="f" coordsize="21600,21600" o:gfxdata="UEsDBAoAAAAAAIdO4kAAAAAAAAAAAAAAAAAEAAAAZHJzL1BLAwQUAAAACACHTuJAWWyRY9QAAAAF&#10;AQAADwAAAGRycy9kb3ducmV2LnhtbE2PT0vEMBDF74LfIYzgzU2rizS16YKK7lVXEbylzfQPNpPS&#10;ZDfrt3f04l4eDO/x3m+qzdFN4oBLGD1pyFcZCKTW25F6De9vT1cFiBANWTN5Qg3fGGBTn59VprQ+&#10;0SsedrEXXEKhNBqGGOdSytAO6ExY+RmJvc4vzkQ+l17axSQud5O8zrJb6cxIvDCYGR8GbL92e6fh&#10;/ubxw6Si2za2sV16/lTb9KK0vrzIszsQEY/xPwy/+IwONTM1fk82iEkDPxL/lL21KnIQDYfWSoGs&#10;K3lKX/8AUEsDBBQAAAAIAIdO4kAv8Y6LoQEAACEDAAAOAAAAZHJzL2Uyb0RvYy54bWytUktu2zAQ&#10;3RfIHQjuY0k2bCSC5aBokG6CNkDaAzAUKRElOQSHsewTFD1D79LbFL1Gh4zj5rMLuhmQnJk3773h&#10;+mLnLNuqiAZ8x5tZzZnyEnrjh45//XJ1esYZJuF7YcGrju8V8ovNybv1FFo1hxFsryIjEI/tFDo+&#10;phTaqkI5KidwBkF5SmqITiS6xqHqo5gI3dlqXteraoLYhwhSIdLr5UOSbwq+1kqmz1qjSsx2nLil&#10;EmOJdzlWm7VohyjCaOSBhngDCyeMp6FHqEuRBLuP5hWUMzICgk4zCa4CrY1URQOpaeoXam5HEVTR&#10;QuZgONqE/w9WftreRGb6ji8a8scLR0v6/fPXnx/f2aIu/kwBWyq7DTcxK8RwDfIbMg8fRuEH9R4D&#10;uUy7z15Wz4rzBQ9tOx1dbifJbFf83x/9V7vEJD0umtX8fLHkTFLufNmcrZYFVLSP3SFi+qjAsXzo&#10;eKTJxXaxvcaU54v2sSQP83BlrC07tp5NGXS+LA3HDHVYfyD+wDWzvoN+T77ch2iG8Zk42kMZc/gz&#10;edFP7wXp38/e/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ZbJFj1AAAAAUBAAAPAAAAAAAAAAEA&#10;IAAAACIAAABkcnMvZG93bnJldi54bWxQSwECFAAUAAAACACHTuJAL/GOi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根据题意作图20-3</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"http://www.sumir.cn/image/303.gif"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17930" cy="1020445"/>
                <wp:effectExtent l="0" t="0" r="0" b="0"/>
                <wp:docPr id="311" name="图片 3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17930" cy="1020445"/>
                        </a:xfrm>
                        <a:prstGeom prst="rect">
                          <a:avLst/>
                        </a:prstGeom>
                        <a:noFill/>
                        <a:ln w="9525">
                          <a:noFill/>
                        </a:ln>
                      </wps:spPr>
                      <wps:bodyPr upright="1"/>
                    </wps:wsp>
                  </a:graphicData>
                </a:graphic>
              </wp:inline>
            </w:drawing>
          </mc:Choice>
          <mc:Fallback>
            <w:pict>
              <v:rect id="图片 301" o:spid="_x0000_s1026" o:spt="1" style="height:80.35pt;width:95.9pt;" filled="f" stroked="f" coordsize="21600,21600" o:gfxdata="UEsDBAoAAAAAAIdO4kAAAAAAAAAAAAAAAAAEAAAAZHJzL1BLAwQUAAAACACHTuJAoNQtH9QAAAAF&#10;AQAADwAAAGRycy9kb3ducmV2LnhtbE2PzU7DMBCE70i8g7VI3KgdkEqTxqkECHqFgpB6c+LNj4jX&#10;UezW5e3ZcoHLalczmv2m3JzcKI44h8GThmyhQCA13g7Uafh4f75ZgQjRkDWjJ9TwjQE21eVFaQrr&#10;E73hcRc7wSEUCqOhj3EqpAxNj86EhZ+QWGv97Ezkc+6knU3icDfKW6WW0pmB+ENvJnzssfnaHZyG&#10;h7unT5NW7ba2tW3Tyz7fptdc6+urTK1BRDzFPzOc8RkdKmaq/YFsEKMGLhJ/51nLM65R87JU9yCr&#10;Uv6nr34AUEsDBBQAAAAIAIdO4kApX+2IowEAACIDAAAOAAAAZHJzL2Uyb0RvYy54bWytUktuFDEQ&#10;3SNxB8t7pj+TAdKanggRhU0EkUIO4LjtbgvbZbmc6ZkTIM7AXbgN4hopO5MhgR1iU7JdVa/ee+X1&#10;2c5ZtlURDfieN4uaM+UlDMaPPb/5fPHqLWeYhB+EBa96vlfIzzYvX6zn0KkWJrCDioxAPHZz6PmU&#10;UuiqCuWknMAFBOUpqSE6kegax2qIYiZ0Z6u2rl9XM8QhRJAKkV7PH5J8U/C1VjJ90hpVYrbnxC2V&#10;GEu8zbHarEU3RhEmIw80xD+wcMJ4GnqEOhdJsLto/oJyRkZA0GkhwVWgtZGqaCA1Tf2HmutJBFW0&#10;kDkYjjbh/4OVH7dXkZmh58um4cwLR0v6+f3Hr29f2bJusj9zwI7KrsNVzAoxXIL8gszD+0n4Ub3D&#10;QC7T7nNt9aw4X/DQttPR5XaSzHbF//3Rf7VLTNJj0zZvTpe0Jkm5pm7rk5NVQRXdY3uImD4ocCwf&#10;eh5pdPFdbC8xZQKieyzJ0zxcGGvLkq1nc89PV+2qNBwz1GH9gfkD2Uz7FoY9GXMXohmnZ+poEWXM&#10;4dPkTT+9F6TfX3tz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DULR/UAAAABQEAAA8AAAAAAAAA&#10;AQAgAAAAIgAAAGRycy9kb3ducmV2LnhtbFBLAQIUABQAAAAIAIdO4kApX+2I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从图中可以看出，只参加田赛的人数是：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276-230=46（人）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两种活动都参加的人数是：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184-46=138（人）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 xml:space="preserve">例4 </w:t>
      </w:r>
      <w:r>
        <w:rPr>
          <w:rFonts w:ascii="宋体" w:hAnsi="宋体" w:cs="宋体"/>
          <w:kern w:val="0"/>
          <w:sz w:val="24"/>
        </w:rPr>
        <w:t>某班45名学生期末考试的成绩如下：语文90分以上的有14人，数学90分以上的有25人，语文和数学都不足90分的有17人。求语文、数学都在90分以上的有多少人？（适于五年级程度）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解：作图20-4。由图可看出，语文、数学一门或两门在90分以上的人数是：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"http://www.sumir.cn/image/304.gif"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25245" cy="1437640"/>
                <wp:effectExtent l="0" t="0" r="0" b="0"/>
                <wp:docPr id="312" name="图片 3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25245" cy="1437640"/>
                        </a:xfrm>
                        <a:prstGeom prst="rect">
                          <a:avLst/>
                        </a:prstGeom>
                        <a:noFill/>
                        <a:ln w="9525">
                          <a:noFill/>
                        </a:ln>
                      </wps:spPr>
                      <wps:bodyPr upright="1"/>
                    </wps:wsp>
                  </a:graphicData>
                </a:graphic>
              </wp:inline>
            </w:drawing>
          </mc:Choice>
          <mc:Fallback>
            <w:pict>
              <v:rect id="图片 302" o:spid="_x0000_s1026" o:spt="1" style="height:113.2pt;width:104.35pt;" filled="f" stroked="f" coordsize="21600,21600" o:gfxdata="UEsDBAoAAAAAAIdO4kAAAAAAAAAAAAAAAAAEAAAAZHJzL1BLAwQUAAAACACHTuJAYKWawNQAAAAF&#10;AQAADwAAAGRycy9kb3ducmV2LnhtbE2PzU7DMBCE70i8g7VI3KjdgEoa4lQCBL3SgpC4beLNj4jt&#10;KHbr8vYsXOCymtWsZr4tNyc7iiPNYfBOw3KhQJBrvBlcp+Ht9ekqBxEiOoOjd6ThiwJsqvOzEgvj&#10;k9vRcR87wSEuFKihj3EqpAxNTxbDwk/k2Gv9bDHyOnfSzJg43I4yU2olLQ6OG3qc6KGn5nN/sBru&#10;rx/fMeXttja1adPzx3qbXtZaX14s1R2ISKf4dww/+IwOFTPV/uBMEKMGfiT+TvYyld+CqFlkqxuQ&#10;VSn/01ffUEsDBBQAAAAIAIdO4kAoREPGpAEAACIDAAAOAAAAZHJzL2Uyb0RvYy54bWytUl1uEzEQ&#10;fkfiDpbfyf4kKbDKpkJU5aWCSoUDuF5718L2WB43m5wAcQbuwm0Q1+jYTQOFN8TLyPbMfPN933hz&#10;vneW7VREA77nzaLmTHkJg/Fjzz99vHzxijNMwg/Cglc9Pyjk59vnzzZz6FQLE9hBRUYgHrs59HxK&#10;KXRVhXJSTuACgvKU1BCdSHSNYzVEMRO6s1Vb12fVDHEIEaRCpNeLhyTfFnytlUwftEaVmO05cUsl&#10;xhJvc6y2G9GNUYTJyCMN8Q8snDCehp6gLkQS7C6av6CckREQdFpIcBVobaQqGkhNU/+h5mYSQRUt&#10;ZA6Gk034/2Dl+911ZGbo+bJpOfPC0ZJ+fPv+8+sXtqzb7M8csKOym3Ads0IMVyA/I/PwdhJ+VG8w&#10;kMu0+1xbPSnOFzy27XV0uZ0ks33x/3DyX+0Tk/TYLNt1u1pzJinXrJYvz1ZlQ5XoHttDxPROgWP5&#10;0PNIo4vvYneFKRMQ3WNJnubh0lhblmw9m3v+et2uS8MpQx3WH5k/kM20b2E4kDF3IZpxeqKOFlHG&#10;HD9N3vTv94L062tv7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gpZrA1AAAAAUBAAAPAAAAAAAA&#10;AAEAIAAAACIAAABkcnMvZG93bnJldi54bWxQSwECFAAUAAAACACHTuJAKERDxq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45-17=28（人）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只语文在90分以上的人数是：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28-25=3（人）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只数学在90分以上的人数是：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28-14=14（人）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语文、数学都在90分以上的人数是：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28-（14+3）=11（人）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 xml:space="preserve">例5 </w:t>
      </w:r>
      <w:r>
        <w:rPr>
          <w:rFonts w:ascii="宋体" w:hAnsi="宋体" w:cs="宋体"/>
          <w:kern w:val="0"/>
          <w:sz w:val="24"/>
        </w:rPr>
        <w:t>学校气象小组有50名成员，其中负责观测的有19人，负责记录的有15人，既负责观测又负责记录的有7人。问：（1）只负责记录，不负责观测的有多少人？（2）只负责观测，不负责记录的有多少人？（3）气象小组有多少人负责其他工作？（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解：作图20-5。用A圆圈表示负责观测的人数，用B圆圈表示负责记录的人数，则两圆圈相交的阴影部分就表示既负责观测又负责记录的人数。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"http://www.sumir.cn/image/305.gif"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09675" cy="1009650"/>
                <wp:effectExtent l="0" t="0" r="0" b="0"/>
                <wp:docPr id="313" name="图片 3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09675" cy="1009650"/>
                        </a:xfrm>
                        <a:prstGeom prst="rect">
                          <a:avLst/>
                        </a:prstGeom>
                        <a:noFill/>
                        <a:ln w="9525">
                          <a:noFill/>
                        </a:ln>
                      </wps:spPr>
                      <wps:bodyPr upright="1"/>
                    </wps:wsp>
                  </a:graphicData>
                </a:graphic>
              </wp:inline>
            </w:drawing>
          </mc:Choice>
          <mc:Fallback>
            <w:pict>
              <v:rect id="图片 303" o:spid="_x0000_s1026" o:spt="1" style="height:79.5pt;width:95.25pt;" filled="f" stroked="f" coordsize="21600,21600" o:gfxdata="UEsDBAoAAAAAAIdO4kAAAAAAAAAAAAAAAAAEAAAAZHJzL1BLAwQUAAAACACHTuJAWQh7v9QAAAAF&#10;AQAADwAAAGRycy9kb3ducmV2LnhtbE2PzU7DMBCE70h9B2uReqN2qYqaEKdSQdArFITEbRNvfkS8&#10;jmK3Lm+PywUuq1nNaubbYnu2gzjR5HvHGpYLBYK4dqbnVsP729PNBoQPyAYHx6Thmzxsy9lVgblx&#10;kV/pdAitSCHsc9TQhTDmUvq6I4t+4Ubi5DVushjSOrXSTBhTuB3krVJ30mLPqaHDkR46qr8OR6th&#10;t3r8wLhp9pWpTBOfP7N9fMm0nl8v1T2IQOfwdwwX/IQOZWKq3JGNF4OG9Ej4nRcvU2sQVRLrTIEs&#10;C/mfvvwBUEsDBBQAAAAIAIdO4kCPDFaDogEAACIDAAAOAAAAZHJzL2Uyb0RvYy54bWytUlFuEzEQ&#10;/UfiDpb/iXcTpdBVNhWiKj8VVCocwPXauxa2x/K42eQEiDNwF26DuAZjNw0U/hA/lscz8+a9N95c&#10;7L1jO53QQuh5u2g400HBYMPY848frl684gyzDIN0EHTPDxr5xfb5s80cO72ECdygEyOQgN0cez7l&#10;HDshUE3aS1xA1IGSBpKXmcI0iiHJmdC9E8umORMzpCEmUBqRXi8fknxb8Y3RKr83BnVmrufELdcz&#10;1fOunGK7kd2YZJysOtKQ/8DCSxto6AnqUmbJ7pP9C8pblQDB5IUCL8AYq3TVQGra5g81t5OMumoh&#10;czCebML/B6ve7W4Ss0PPV+2KsyA9Len7128/vnxmq2ZV/JkjdlR2G29SUYjxGtQnZAHeTDKM+jVG&#10;cpl2X2rFk+IS4LFtb5Iv7SSZ7av/h5P/ep+Zosd22ZyfvVxzpijXNhSs64aE7B7bY8L8VoNn5dLz&#10;RKOr73J3jbkQkN1jSZkW4Mo6V5fsApt7fr5ermvDKUMdLhyZP5AttO9gOJAx9zHZcXqijhZRxxw/&#10;Tdn073FF+vW1t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Qh7v9QAAAAFAQAADwAAAAAAAAAB&#10;ACAAAAAiAAAAZHJzL2Rvd25yZXYueG1sUEsBAhQAFAAAAAgAh07iQI8MVoO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图20-5可知，只负责记录，不负责观测的人数，等于负责记录的人数减去既负责观测又负责记录的人数；只负责观测，不负责记录的人数，等于负责观测的人数减去既负责观测又负责记录的人数；气象小组负责其他工作的人数，等于总人数减去负责观测和负责记录的人数，再加上既负责观测又负责记录的人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（1）只负责记录，不负责观测的人数：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15-7=8（人）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（2）只负责观测，不负责记录的人数为：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19-7=12（人）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（3）负责其他工作的人数为：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50-19-15+7=23（人）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例6 </w:t>
      </w:r>
      <w:r>
        <w:rPr>
          <w:rFonts w:ascii="宋体" w:hAnsi="宋体" w:cs="宋体"/>
          <w:kern w:val="0"/>
          <w:sz w:val="24"/>
        </w:rPr>
        <w:t>某班有45名学生。据统计，喜爱足球、篮球、排球这三项运动的各有26人，喜爱其中两项运动的分别有13、14、15人。三项运动都喜爱的有多少人？（适于高年级程度）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用A圆圈表示喜爱足球的人数，B圆圈表示喜爱篮球的人数，C圆圈表示喜爱排球的人数。则A、B两圆圈相交的部分表示既喜爱足球又喜爱篮球的人数；B、C两圆圈相交的部分表示既喜爱篮球又喜爱排球的人数；A、C两圆圈相交的部分表示既喜爱足球又喜爱排球的人数；A、B、C三个圆圈相交的部分表示三项运动都喜爱的人数（图20-6）。</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"http://www.sumir.cn/image/306.gif"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05510" cy="990600"/>
                <wp:effectExtent l="0" t="0" r="0" b="0"/>
                <wp:docPr id="314" name="图片 3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05510" cy="990600"/>
                        </a:xfrm>
                        <a:prstGeom prst="rect">
                          <a:avLst/>
                        </a:prstGeom>
                        <a:noFill/>
                        <a:ln w="9525">
                          <a:noFill/>
                        </a:ln>
                      </wps:spPr>
                      <wps:bodyPr upright="1"/>
                    </wps:wsp>
                  </a:graphicData>
                </a:graphic>
              </wp:inline>
            </w:drawing>
          </mc:Choice>
          <mc:Fallback>
            <w:pict>
              <v:rect id="图片 304" o:spid="_x0000_s1026" o:spt="1" style="height:78pt;width:71.3pt;" filled="f" stroked="f" coordsize="21600,21600" o:gfxdata="UEsDBAoAAAAAAIdO4kAAAAAAAAAAAAAAAAAEAAAAZHJzL1BLAwQUAAAACACHTuJAPryg8tQAAAAF&#10;AQAADwAAAGRycy9kb3ducmV2LnhtbE2PzU7DMBCE70i8g7VI3KjdAlEb4lQCBL1CQZV628SbHxGv&#10;o9ity9vjcoHLalazmvm2WJ/sII40+d6xhvlMgSCunem51fD58XKzBOEDssHBMWn4Jg/r8vKiwNy4&#10;yO903IZWpBD2OWroQhhzKX3dkUU/cyNx8ho3WQxpnVppJowp3A5yoVQmLfacGjoc6amj+mt7sBoe&#10;b593GJfNpjKVaeLrfrWJbyutr6/m6gFEoFP4O4YzfkKHMjFV7sDGi0FDeiT8zrN3t8hAVEncZwpk&#10;Wcj/9OUPUEsDBBQAAAAIAIdO4kB0J+K3oQEAACADAAAOAAAAZHJzL2Uyb0RvYy54bWytUlFuEzEQ&#10;/UfiDpb/iTdpU5FVNhWiKj8VVGo5gOu1dy1sj+Vxs8kJEGfgLtwGcQ3Gbhoo/av4GdmemTfz3vP6&#10;fOcd2+qEFkLH57OGMx0U9DYMHf98e/nmLWeYZeilg6A7vtfIzzevX62n2OoFjOB6nRiBBGyn2PEx&#10;59gKgWrUXuIMog6UNJC8zHRNg+iTnAjdO7FomjMxQepjAqUR6fXiIck3Fd8YrfInY1Bn5jpOu+Ua&#10;U413JYrNWrZDknG06rCGfMEWXtpAQ49QFzJLdp/sMyhvVQIEk2cKvABjrNKVA7GZN/+wuRll1JUL&#10;iYPxKBP+P1j1cXudmO07fjI/5SxITyb9/P7j17ev7KQ5LfpMEVsqu4nXqTDEeAXqC7IA70cZBv0O&#10;I6lM3pda8aS4XPDQtjPJl3aizHZV//1Rf73LTNHjqlku5+SSotRq1Zw11R8h28fmmDB/0OBZOXQ8&#10;0eCqutxeYS7jZftYUmYFuLTOVYtdYBOBLhfL2nDMUIcLh70fVi1L30G/J1nuY7LD+IQb2VDHHL5M&#10;8fnve0X687E3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vKDy1AAAAAUBAAAPAAAAAAAAAAEA&#10;IAAAACIAAABkcnMvZG93bnJldi54bWxQSwECFAAUAAAACACHTuJAdCfit6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由图20-6可知，三项运动都喜爱的人数应等于班级的总人数减去喜爱足球、篮球、排球的人数，再加上既喜爱足球又爱篮球、既喜爱篮球又喜爱排球、既喜爱足球又喜爱排球的人数。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45-26×3+（13+14+15）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=45-78+42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=45+42-78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=87-78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答：三项运动都喜爱的有9人。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例7 </w:t>
      </w:r>
      <w:r>
        <w:rPr>
          <w:rFonts w:ascii="宋体" w:hAnsi="宋体" w:cs="宋体"/>
          <w:kern w:val="0"/>
          <w:sz w:val="24"/>
        </w:rPr>
        <w:t>55名学生中，有18人参加合唱队，25人参加美术组，17人参加运动队，参加合唱队与美术组的共有36人，没有人既参加合唱队又参加运动队，什么组都没有参加的有5人，请回答：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（1）既参加合唱队又参加美术组的有多少人？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（2）只参加合唱队的有多少人？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（3）只参加美术组的有多少人？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（4）只参加运动队的有多少人？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（5）既参加运动队又参加美术组的有多少人？（适于高年级程度）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解：作图20-7。</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"http://www.sumir.cn/image/307.gif"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134235" cy="913765"/>
                <wp:effectExtent l="0" t="0" r="0" b="0"/>
                <wp:docPr id="315" name="图片 3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34235" cy="913765"/>
                        </a:xfrm>
                        <a:prstGeom prst="rect">
                          <a:avLst/>
                        </a:prstGeom>
                        <a:noFill/>
                        <a:ln w="9525">
                          <a:noFill/>
                        </a:ln>
                      </wps:spPr>
                      <wps:bodyPr upright="1"/>
                    </wps:wsp>
                  </a:graphicData>
                </a:graphic>
              </wp:inline>
            </w:drawing>
          </mc:Choice>
          <mc:Fallback>
            <w:pict>
              <v:rect id="图片 305" o:spid="_x0000_s1026" o:spt="1" style="height:71.95pt;width:168.05pt;" filled="f" stroked="f" coordsize="21600,21600" o:gfxdata="UEsDBAoAAAAAAIdO4kAAAAAAAAAAAAAAAAAEAAAAZHJzL1BLAwQUAAAACACHTuJAeps5Y9QAAAAF&#10;AQAADwAAAGRycy9kb3ducmV2LnhtbE2PzUrEQBCE74LvMLTgzZ3EyLKJmSyo6F51FcFbJ9P5wUxP&#10;yMxu1re39aKXgqaKqq/L7cmN6khzGDwbSFcJKOLG24E7A2+vj1cbUCEiWxw9k4EvCrCtzs9KLKxf&#10;+IWO+9gpKeFQoIE+xqnQOjQ9OQwrPxGL1/rZYZRz7rSdcZFyN+rrJFlrhwPLQo8T3ffUfO4PzsBd&#10;9vCOy6bd1ba27fL0ke+W59yYy4s0uQUV6RT/wvCDL+hQCVPtD2yDGg3II/FXxcuydQqqltBNloOu&#10;Sv2fvvoGUEsDBBQAAAAIAIdO4kBVn/cPoAEAACEDAAAOAAAAZHJzL2Uyb0RvYy54bWytUktuFDEQ&#10;3SNxB8t7pn9MgNb0RIgobCKIFDiA47a7LWyX5XKmZ06AOAN34TaIa1B2JgOBHWJTsl1Vr9575c35&#10;3lm2UxEN+IE3q5oz5SWMxk8D//jh8tlLzjAJPwoLXg38oJCfb58+2SyhVy3MYEcVGYF47Jcw8Dml&#10;0FcVylk5gSsIylNSQ3Qi0TVO1RjFQujOVm1dn1ULxDFEkAqRXi/uk3xb8LVWMr3XGlViduDELZUY&#10;S7zNsdpuRD9FEWYjjzTEP7BwwngaeoK6EEmwu2j+gnJGRkDQaSXBVaC1kapoIDVN/Yeam1kEVbSQ&#10;ORhONuH/g5XvdteRmXHgXbPmzAtHS/r+9duPL59ZV6+zP0vAnspuwnXMCjFcgfyEzMObWfhJvcZA&#10;LtPuc231qDhf8Ni219HldpLM9sX/w8l/tU9M0mPbdM/bjmhIyr1quhdnhUAl+ofuEDG9VeBYPgw8&#10;0uRiu9hdYcrzRf9Qkod5uDTWlh1bzxYCXbfr0nDKUIf1R+L3XDPrWxgP5MtdiGaaH4mjPZQxxz+T&#10;F/37vSD9+tnb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HqbOWPUAAAABQEAAA8AAAAAAAAAAQAg&#10;AAAAIgAAAGRycy9kb3ducmV2LnhtbFBLAQIUABQAAAAIAIdO4kBVn/cP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因为参加合唱队与美术组的共有36人，所以：（1）既参加合唱队又参加美术组的人数是：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18+25-36=7（人）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（2）只参加合唱队的人数是：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18-7=11（人）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现在还不能求出只参加美术组的人数，先求出去掉既参加美术组又参加合唱队的7人，美术组剩下的人数是：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25-7=18（人）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因为在55名学生中，参加美术组、运动队的总人数是25+17=42（人），只参加合唱队的有11人，什么组都没有参加的有5人，参加美术、体育两项活动的实际人数是：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55-5-11=39（人）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（5）既参加运动队又参加美术组的人数是：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42-39=3（人）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（4）只参加运动队的人数是：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17-3=14（人）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（3）只参加美术组的人数是：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18-3=15（人）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rPr>
          <w:rFonts w:hint="eastAsia"/>
        </w:rPr>
      </w:pPr>
    </w:p>
    <w:p>
      <w:pPr>
        <w:rPr>
          <w:rFonts w:hint="eastAsia"/>
        </w:rPr>
      </w:pPr>
    </w:p>
    <w:p>
      <w:pPr>
        <w:pStyle w:val="4"/>
        <w:jc w:val="center"/>
      </w:pPr>
      <w:r>
        <w:rPr>
          <w:rStyle w:val="6"/>
          <w:rFonts w:hint="eastAsia"/>
          <w:sz w:val="27"/>
          <w:szCs w:val="27"/>
        </w:rPr>
        <w:t>第</w:t>
      </w:r>
      <w:r>
        <w:rPr>
          <w:rStyle w:val="6"/>
          <w:sz w:val="27"/>
          <w:szCs w:val="27"/>
        </w:rPr>
        <w:t>二十一</w:t>
      </w:r>
      <w:r>
        <w:rPr>
          <w:rStyle w:val="6"/>
          <w:rFonts w:hint="eastAsia"/>
          <w:sz w:val="27"/>
          <w:szCs w:val="27"/>
        </w:rPr>
        <w:t xml:space="preserve">讲  </w:t>
      </w:r>
      <w:r>
        <w:rPr>
          <w:rStyle w:val="6"/>
          <w:sz w:val="27"/>
          <w:szCs w:val="27"/>
        </w:rPr>
        <w:t>守恒法</w:t>
      </w:r>
    </w:p>
    <w:p>
      <w:pPr>
        <w:pStyle w:val="4"/>
        <w:ind w:firstLine="480"/>
        <w:jc w:val="both"/>
        <w:rPr>
          <w:rFonts w:hint="eastAsia"/>
        </w:rPr>
      </w:pPr>
    </w:p>
    <w:p>
      <w:pPr>
        <w:pStyle w:val="4"/>
        <w:ind w:firstLine="480"/>
        <w:jc w:val="both"/>
      </w:pPr>
      <w:r>
        <w:t>应用题中的数量有的是变化的，有的是始终不变的。解应用题时，抓住始终不变的数量，分析不变的数量与其他数量的关系，从而找到解题的突破口，把应用题解答出来的解题方法，叫做守恒法，也叫抓不变量法。</w:t>
      </w:r>
    </w:p>
    <w:p>
      <w:pPr>
        <w:pStyle w:val="4"/>
        <w:ind w:firstLine="480"/>
        <w:jc w:val="both"/>
      </w:pPr>
      <w:r>
        <w:rPr>
          <w:rStyle w:val="6"/>
        </w:rPr>
        <w:t>（一）总数量守恒</w:t>
      </w:r>
    </w:p>
    <w:p>
      <w:pPr>
        <w:pStyle w:val="4"/>
        <w:ind w:firstLine="480"/>
        <w:jc w:val="both"/>
      </w:pPr>
      <w:r>
        <w:t>有些应用题中不变的数量是总数量，用守恒法解题时要抓住这个不变的总数量。</w:t>
      </w:r>
    </w:p>
    <w:p>
      <w:pPr>
        <w:pStyle w:val="4"/>
        <w:ind w:firstLine="480"/>
        <w:jc w:val="both"/>
      </w:pPr>
      <w:r>
        <w:rPr>
          <w:rStyle w:val="6"/>
        </w:rPr>
        <w:t xml:space="preserve">例1 </w:t>
      </w:r>
      <w:r>
        <w:t>晶晶要看一本书，计划每天看15页，24天看完。如果要12天看完，每天要看多少页？如果改为每天看18页，几天可以看完？（适于三年级程度）</w:t>
      </w:r>
    </w:p>
    <w:p>
      <w:pPr>
        <w:pStyle w:val="4"/>
        <w:ind w:firstLine="480"/>
        <w:jc w:val="both"/>
      </w:pPr>
      <w:r>
        <w:t>解：无论每天看多少页，总是看这一本书，只要抓住这本书的“总页数不变”这个关键，问题就好办了。</w:t>
      </w:r>
    </w:p>
    <w:p>
      <w:pPr>
        <w:pStyle w:val="4"/>
        <w:ind w:firstLine="480"/>
        <w:jc w:val="both"/>
      </w:pPr>
      <w:r>
        <w:t>这本书的总页数是：</w:t>
      </w:r>
    </w:p>
    <w:p>
      <w:pPr>
        <w:pStyle w:val="4"/>
        <w:jc w:val="both"/>
      </w:pPr>
      <w:r>
        <w:t>15×24=360（页）</w:t>
      </w:r>
    </w:p>
    <w:p>
      <w:pPr>
        <w:pStyle w:val="4"/>
        <w:ind w:firstLine="480"/>
        <w:jc w:val="both"/>
      </w:pPr>
      <w:r>
        <w:t>如果要12天看完，每天要看的页数是：</w:t>
      </w:r>
    </w:p>
    <w:p>
      <w:pPr>
        <w:pStyle w:val="4"/>
        <w:jc w:val="both"/>
      </w:pPr>
      <w:r>
        <w:t>360÷12=30（页）</w:t>
      </w:r>
    </w:p>
    <w:p>
      <w:pPr>
        <w:pStyle w:val="4"/>
        <w:ind w:firstLine="480"/>
        <w:jc w:val="both"/>
      </w:pPr>
      <w:r>
        <w:t>如果改为每天看18页，看完这本书的天数是：</w:t>
      </w:r>
    </w:p>
    <w:p>
      <w:pPr>
        <w:pStyle w:val="4"/>
        <w:jc w:val="both"/>
      </w:pPr>
      <w:r>
        <w:t>360÷18=20（天）</w:t>
      </w:r>
    </w:p>
    <w:p>
      <w:pPr>
        <w:pStyle w:val="4"/>
        <w:ind w:firstLine="480"/>
        <w:jc w:val="both"/>
      </w:pPr>
      <w:r>
        <w:t>答略。</w:t>
      </w:r>
    </w:p>
    <w:p>
      <w:pPr>
        <w:pStyle w:val="4"/>
        <w:ind w:firstLine="480"/>
        <w:jc w:val="both"/>
      </w:pPr>
      <w:r>
        <w:t>此题由于第一步是用乘法求出总数，因此也叫做“归总”应用题。</w:t>
      </w:r>
    </w:p>
    <w:p>
      <w:pPr>
        <w:pStyle w:val="4"/>
        <w:ind w:firstLine="480"/>
        <w:jc w:val="both"/>
      </w:pPr>
      <w:r>
        <w:t>*</w:t>
      </w:r>
      <w:r>
        <w:rPr>
          <w:rStyle w:val="6"/>
        </w:rPr>
        <w:t xml:space="preserve">例2 </w:t>
      </w:r>
      <w:r>
        <w:t>用一根铁丝围成一个长26厘米，宽16厘米的长方形。用同样长的铁丝围成一个正方形，正方形所围成的面积是多少？（适于三年级程度）</w:t>
      </w:r>
    </w:p>
    <w:p>
      <w:pPr>
        <w:pStyle w:val="4"/>
        <w:ind w:firstLine="480"/>
        <w:jc w:val="both"/>
      </w:pPr>
      <w:r>
        <w:t>解：这根铁丝的长是不变的量，铁丝围成的长方形的周长和正方形的周长相同。即：</w:t>
      </w:r>
    </w:p>
    <w:p>
      <w:pPr>
        <w:pStyle w:val="4"/>
        <w:jc w:val="both"/>
      </w:pPr>
      <w:r>
        <w:t>26×2+16×2</w:t>
      </w:r>
    </w:p>
    <w:p>
      <w:pPr>
        <w:pStyle w:val="4"/>
        <w:ind w:firstLine="480"/>
        <w:jc w:val="both"/>
      </w:pPr>
      <w:r>
        <w:t>=52+32</w:t>
      </w:r>
    </w:p>
    <w:p>
      <w:pPr>
        <w:pStyle w:val="4"/>
        <w:ind w:firstLine="480"/>
        <w:jc w:val="both"/>
      </w:pPr>
      <w:r>
        <w:t>=84（厘米）</w:t>
      </w:r>
    </w:p>
    <w:p>
      <w:pPr>
        <w:pStyle w:val="4"/>
        <w:ind w:firstLine="480"/>
        <w:jc w:val="both"/>
      </w:pPr>
      <w:r>
        <w:t>正方形的边长是：</w:t>
      </w:r>
    </w:p>
    <w:p>
      <w:pPr>
        <w:pStyle w:val="4"/>
        <w:jc w:val="both"/>
      </w:pPr>
      <w:r>
        <w:t>84÷4=21（厘米）</w:t>
      </w:r>
    </w:p>
    <w:p>
      <w:pPr>
        <w:pStyle w:val="4"/>
        <w:ind w:firstLine="480"/>
        <w:jc w:val="both"/>
      </w:pPr>
      <w:r>
        <w:t>正方形所围成的面积是：</w:t>
      </w:r>
    </w:p>
    <w:p>
      <w:pPr>
        <w:pStyle w:val="4"/>
        <w:jc w:val="both"/>
      </w:pPr>
      <w:r>
        <w:t>21×21=441（平方厘米）</w:t>
      </w:r>
    </w:p>
    <w:p>
      <w:pPr>
        <w:pStyle w:val="4"/>
        <w:ind w:firstLine="480"/>
        <w:jc w:val="both"/>
      </w:pPr>
      <w:r>
        <w:t>答略。</w:t>
      </w:r>
    </w:p>
    <w:p>
      <w:pPr>
        <w:pStyle w:val="4"/>
        <w:ind w:firstLine="480"/>
        <w:jc w:val="both"/>
      </w:pPr>
      <w:r>
        <w:rPr>
          <w:vertAlign w:val="subscript"/>
        </w:rPr>
        <w:fldChar w:fldCharType="begin"/>
      </w:r>
      <w:r>
        <w:rPr>
          <w:vertAlign w:val="subscript"/>
        </w:rPr>
        <w:instrText xml:space="preserve"> INCLUDEPICTURE "http://www.sumir.cn/image/308.gif" \* MERGEFORMATINET </w:instrText>
      </w:r>
      <w:r>
        <w:rPr>
          <w:vertAlign w:val="subscript"/>
        </w:rPr>
        <w:fldChar w:fldCharType="separate"/>
      </w:r>
      <w:r>
        <w:rPr>
          <w:vertAlign w:val="subscript"/>
        </w:rPr>
        <mc:AlternateContent>
          <mc:Choice Requires="wps">
            <w:drawing>
              <wp:inline distT="0" distB="0" distL="114300" distR="114300">
                <wp:extent cx="4762500" cy="885825"/>
                <wp:effectExtent l="0" t="0" r="0" b="0"/>
                <wp:docPr id="316" name="图片 3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85825"/>
                        </a:xfrm>
                        <a:prstGeom prst="rect">
                          <a:avLst/>
                        </a:prstGeom>
                        <a:noFill/>
                        <a:ln w="9525">
                          <a:noFill/>
                        </a:ln>
                      </wps:spPr>
                      <wps:bodyPr upright="1"/>
                    </wps:wsp>
                  </a:graphicData>
                </a:graphic>
              </wp:inline>
            </w:drawing>
          </mc:Choice>
          <mc:Fallback>
            <w:pict>
              <v:rect id="图片 306" o:spid="_x0000_s1026" o:spt="1" style="height:69.75pt;width:375pt;" filled="f" stroked="f" coordsize="21600,21600" o:gfxdata="UEsDBAoAAAAAAIdO4kAAAAAAAAAAAAAAAAAEAAAAZHJzL1BLAwQUAAAACACHTuJAi2kLn9QAAAAF&#10;AQAADwAAAGRycy9kb3ducmV2LnhtbE2PzU7DMBCE70i8g7VI3KhdqkIT4lQCBL3Sgir1tomdHxGv&#10;o9ity9uzcIHLSqMZzX5TrM9uECc7hd6ThvlMgbBUe9NTq+Hj/eVmBSJEJIODJ6vhywZYl5cXBebG&#10;J9ra0y62gkso5Kihi3HMpQx1Zx2GmR8tsdf4yWFkObXSTJi43A3yVqk76bAn/tDhaJ86W3/ujk7D&#10;4+J5j2nVbCpTmSa9HrJNesu0vr6aqwcQ0Z7jXxh+8BkdSmaq/JFMEIMGHhJ/L3v3S8Wy4tAiW4Is&#10;C/mfvvwGUEsDBBQAAAAIAIdO4kC77xNgoQEAACEDAAAOAAAAZHJzL2Uyb0RvYy54bWytUlFuEzEQ&#10;/UfiDpb/yW5SEsIqmwq1Kj8VVCocwPXauxa2x/K42eQEiDNwF26DuEbHbpqS9q/qz8j2zLx5741X&#10;p1tn2UZFNOBbPp3UnCkvoTO+b/n3bxfvlpxhEr4TFrxq+U4hP12/fbMaQ6NmMIDtVGQE4rEZQ8uH&#10;lEJTVSgH5QROIChPSQ3RiUTX2FddFCOhO1vN6npRjRC7EEEqRHo9v0/ydcHXWsn0VWtUidmWE7dU&#10;YizxJsdqvRJNH0UYjNzTEC9g4YTxNPQAdS6SYLfRPINyRkZA0GkiwVWgtZGqaCA10/qJmutBBFW0&#10;kDkYDjbh68HKL5uryEzX8pPpgjMvHC3p7+8//379ZCf1IvszBmyo7DpcxawQwyXIH8g8nA3C9+oT&#10;BnKZdp9rq6PifMF921ZHl9tJMtsW/3cH/9U2MUmP7z8sZvOa1iQpt1zOl7N5ARXNQ3eImD4rcCwf&#10;Wh5pcrFdbC4x5fmieSjJwzxcGGvLjq1nY8s/zgnyKEMd1u+J33PNrG+g25EvtyGafjgSR3soY/Z/&#10;Ji/6/3tBevzZ6z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LaQuf1AAAAAUBAAAPAAAAAAAAAAEA&#10;IAAAACIAAABkcnMvZG93bnJldi54bWxQSwECFAAUAAAACACHTuJAu+8TYKEBAAAhAwAADgAAAAAA&#10;AAABACAAAAAjAQAAZHJzL2Uyb0RvYy54bWxQSwUGAAAAAAYABgBZAQAANgU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解：书架上书总的本数是不变的数量，设它为单位1。从“上层书的本</w:t>
      </w:r>
    </w:p>
    <w:p>
      <w:pPr>
        <w:pStyle w:val="4"/>
        <w:ind w:firstLine="480"/>
        <w:jc w:val="both"/>
      </w:pPr>
      <w:r>
        <w:rPr>
          <w:vertAlign w:val="subscript"/>
        </w:rPr>
        <w:fldChar w:fldCharType="begin"/>
      </w:r>
      <w:r>
        <w:rPr>
          <w:vertAlign w:val="subscript"/>
        </w:rPr>
        <w:instrText xml:space="preserve"> INCLUDEPICTURE "http://www.sumir.cn/image/309.gif" \* MERGEFORMATINET </w:instrText>
      </w:r>
      <w:r>
        <w:rPr>
          <w:vertAlign w:val="subscript"/>
        </w:rPr>
        <w:fldChar w:fldCharType="separate"/>
      </w:r>
      <w:r>
        <w:rPr>
          <w:vertAlign w:val="subscript"/>
        </w:rPr>
        <mc:AlternateContent>
          <mc:Choice Requires="wps">
            <w:drawing>
              <wp:inline distT="0" distB="0" distL="114300" distR="114300">
                <wp:extent cx="4762500" cy="361950"/>
                <wp:effectExtent l="0" t="0" r="0" b="0"/>
                <wp:docPr id="317" name="图片 3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307"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K7KYOCjAQAAIQMAAA4AAABkcnMvZTJvRG9jLnhtbK1SUW4TMRD9&#10;R+IOlv/JbpImaVfZVKhV+amgUukBXK+9a2F7LI+bTU6AOAN34TaIazB200DpX8XPyPbMvJn3ntfn&#10;O2fZVkU04Fs+ndScKS+hM75v+d3nq3ennGESvhMWvGr5XiE/37x9sx5Do2YwgO1UZATisRlDy4eU&#10;QlNVKAflBE4gKE9JDdGJRNfYV10UI6E7W83qelmNELsQQSpEer18TPJNwddayfRJa1SJ2ZbTbqnE&#10;WOJ9jtVmLZo+ijAYeVhDvGILJ4ynoUeoS5EEe4jmBZQzMgKCThMJrgKtjVSFA7GZ1v+wuR1EUIUL&#10;iYPhKBP+P1j5cXsTmelaPp+uOPPCkUk/v//49e0rm9errM8YsKGy23ATM0MM1yC/IPNwMQjfq/cY&#10;SGXyPtdWz4rzBQ9tOx1dbifKbFf03x/1V7vEJD2erJazRU02ScrNl9OzRTGoEs1Td4iYPihwLB9a&#10;HmlykV1srzHl+aJ5KsnDPFwZa4vH1rOx5WeL2aI0HDPUYf1h8cdd89b30O1Jl4cQTT88I0c+lDGH&#10;P5ON/vtekP787M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ciVOtMAAAAEAQAADwAAAAAAAAAB&#10;ACAAAAAiAAAAZHJzL2Rvd25yZXYueG1sUEsBAhQAFAAAAAgAh07iQK7KYOCjAQAAIQMAAA4AAAAA&#10;AAAAAQAgAAAAIgEAAGRycy9lMm9Eb2MueG1sUEsFBgAAAAAGAAYAWQEAADcFA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书总的本数分成5份，上层的书占总本数的</w:t>
      </w:r>
    </w:p>
    <w:p>
      <w:pPr>
        <w:pStyle w:val="4"/>
        <w:ind w:firstLine="480"/>
        <w:jc w:val="both"/>
      </w:pPr>
      <w:r>
        <w:rPr>
          <w:vertAlign w:val="subscript"/>
        </w:rPr>
        <w:fldChar w:fldCharType="begin"/>
      </w:r>
      <w:r>
        <w:rPr>
          <w:vertAlign w:val="subscript"/>
        </w:rPr>
        <w:instrText xml:space="preserve"> INCLUDEPICTURE "http://www.sumir.cn/image/310.gif" \* MERGEFORMATINET </w:instrText>
      </w:r>
      <w:r>
        <w:rPr>
          <w:vertAlign w:val="subscript"/>
        </w:rPr>
        <w:fldChar w:fldCharType="separate"/>
      </w:r>
      <w:r>
        <w:rPr>
          <w:vertAlign w:val="subscript"/>
        </w:rPr>
        <mc:AlternateContent>
          <mc:Choice Requires="wps">
            <w:drawing>
              <wp:inline distT="0" distB="0" distL="114300" distR="114300">
                <wp:extent cx="4762500" cy="1047750"/>
                <wp:effectExtent l="0" t="0" r="0" b="0"/>
                <wp:docPr id="318" name="图片 3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47750"/>
                        </a:xfrm>
                        <a:prstGeom prst="rect">
                          <a:avLst/>
                        </a:prstGeom>
                        <a:noFill/>
                        <a:ln w="9525">
                          <a:noFill/>
                        </a:ln>
                      </wps:spPr>
                      <wps:bodyPr upright="1"/>
                    </wps:wsp>
                  </a:graphicData>
                </a:graphic>
              </wp:inline>
            </w:drawing>
          </mc:Choice>
          <mc:Fallback>
            <w:pict>
              <v:rect id="图片 308" o:spid="_x0000_s1026" o:spt="1" style="height:82.5pt;width:375pt;" filled="f" stroked="f" coordsize="21600,21600" o:gfxdata="UEsDBAoAAAAAAIdO4kAAAAAAAAAAAAAAAAAEAAAAZHJzL1BLAwQUAAAACACHTuJA/16U/9MAAAAF&#10;AQAADwAAAGRycy9kb3ducmV2LnhtbE2PzU7DMBCE70i8g7VI3KhdUEsb4lQCBL3SgpC4beLNj4jX&#10;Uew25e1ZuMBlpdGMZr/JNyffqyONsQtsYT4zoIir4DpuLLy9Pl2tQMWE7LAPTBa+KMKmOD/LMXNh&#10;4h0d96lRUsIxQwttSkOmdaxa8hhnYSAWrw6jxyRybLQbcZJy3+trY5baY8fyocWBHlqqPvcHb+H+&#10;5vEdp1W9LV3p6un5Y72dXtbWXl7MzR2oRKf0F4YffEGHQpjKcGAXVW9BhqTfK97twogsJbRcGNBF&#10;rv/TF99QSwMEFAAAAAgAh07iQIBVE+ijAQAAIgMAAA4AAABkcnMvZTJvRG9jLnhtbK1SXW4TMRB+&#10;R+IOlt+JN2nTlFU2FaIqLxVUKhzA9dq7FrbH8rjZ5ASIM3AXboO4RsduGii8IV6stWfmm+9n1xc7&#10;79hWJ7QQOj6fNZzpoKC3Yej4p49Xr845wyxDLx0E3fG9Rn6xefliPcVWL2AE1+vECCRgO8WOjznH&#10;VghUo/YSZxB1oKKB5GWmaxpEn+RE6N6JRdOciQlSHxMojUivl49Fvqn4xmiVPxiDOjPXceKW65nq&#10;eVdOsVnLdkgyjlYdaMh/YOGlDbT0CHUps2T3yf4F5a1KgGDyTIEXYIxVumogNfPmDzW3o4y6aiFz&#10;MB5twv8Hq95vbxKzfcdP5hRVkJ5C+vHt+8+vX9hJc178mSK21HYbb1JRiPEa1GdkAd6OMgz6DUZy&#10;mbIvveJZc7ngYWxnki/jJJntqv/7o/96l5mix9PV2WLZUEyKavPmdLVa1oSEbJ/GY8L8ToNn5aPj&#10;iVZX3+X2GnMhINunlrItwJV1robsAps6/nq5WNaBY4UmXDgwfyRbaN9Bvydj7mOyw/hMHQVR1xx+&#10;mpL07/eK9OvX3jw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6U/9MAAAAFAQAADwAAAAAAAAAB&#10;ACAAAAAiAAAAZHJzL2Rvd25yZXYueG1sUEsBAhQAFAAAAAgAh07iQIBVE+ijAQAAIgMAAA4AAAAA&#10;AAAAAQAgAAAAIgEAAGRycy9lMm9Eb2MueG1sUEsFBgAAAAAGAAYAWQEAADcFA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因此，书总的本数是：</w:t>
      </w:r>
    </w:p>
    <w:p>
      <w:pPr>
        <w:pStyle w:val="4"/>
        <w:jc w:val="both"/>
      </w:pPr>
      <w:r>
        <w:rPr>
          <w:vertAlign w:val="subscript"/>
        </w:rPr>
        <w:fldChar w:fldCharType="begin"/>
      </w:r>
      <w:r>
        <w:rPr>
          <w:vertAlign w:val="subscript"/>
        </w:rPr>
        <w:instrText xml:space="preserve"> INCLUDEPICTURE "http://www.sumir.cn/image/311.gif" \* MERGEFORMATINET </w:instrText>
      </w:r>
      <w:r>
        <w:rPr>
          <w:vertAlign w:val="subscript"/>
        </w:rPr>
        <w:fldChar w:fldCharType="separate"/>
      </w:r>
      <w:r>
        <w:rPr>
          <w:vertAlign w:val="subscript"/>
        </w:rPr>
        <mc:AlternateContent>
          <mc:Choice Requires="wps">
            <w:drawing>
              <wp:inline distT="0" distB="0" distL="114300" distR="114300">
                <wp:extent cx="1209675" cy="924560"/>
                <wp:effectExtent l="0" t="0" r="0" b="0"/>
                <wp:docPr id="319" name="图片 3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09675" cy="924560"/>
                        </a:xfrm>
                        <a:prstGeom prst="rect">
                          <a:avLst/>
                        </a:prstGeom>
                        <a:noFill/>
                        <a:ln w="9525">
                          <a:noFill/>
                        </a:ln>
                      </wps:spPr>
                      <wps:bodyPr upright="1"/>
                    </wps:wsp>
                  </a:graphicData>
                </a:graphic>
              </wp:inline>
            </w:drawing>
          </mc:Choice>
          <mc:Fallback>
            <w:pict>
              <v:rect id="图片 309" o:spid="_x0000_s1026" o:spt="1" style="height:72.8pt;width:95.25pt;" filled="f" stroked="f" coordsize="21600,21600" o:gfxdata="UEsDBAoAAAAAAIdO4kAAAAAAAAAAAAAAAAAEAAAAZHJzL1BLAwQUAAAACACHTuJAP71LbtQAAAAF&#10;AQAADwAAAGRycy9kb3ducmV2LnhtbE2PzU7DMBCE70i8g7VI3KhdoFUT4lQCBL1CQZV628SbHxGv&#10;o9ity9vjcoHLalazmvm2WJ/sII40+d6xhvlMgSCunem51fD58XKzAuEDssHBMWn4Jg/r8vKiwNy4&#10;yO903IZWpBD2OWroQhhzKX3dkUU/cyNx8ho3WQxpnVppJowp3A7yVqmltNhzauhwpKeO6q/twWp4&#10;vHveYVw1m8pUpomv+2wT3zKtr6/m6gFEoFP4O4YzfkKHMjFV7sDGi0FDeiT8zrOXqQWIKon7xRJk&#10;Wcj/9OUPUEsDBBQAAAAIAIdO4kCNXM+lowEAACEDAAAOAAAAZHJzL2Uyb0RvYy54bWytUlFuEzEQ&#10;/UfqHSz/N7vZkkBW2VSoVfmpoFLhAK7X3rWwPZbHzSYnQJyBu3AbxDU6dtOUwh/iZ2R7Zt6898br&#10;852zbKsiGvAdn89qzpSX0Bs/dPzzp6vTt5xhEr4XFrzq+F4hP9+cvFpPoVUNjGB7FRmBeGyn0PEx&#10;pdBWFcpROYEzCMpTUkN0ItE1DlUfxUTozlZNXS+rCWIfIkiFSK+Xj0m+KfhaK5k+ao0qMdtx4pZK&#10;jCXe5Vht1qIdogijkQca4h9YOGE8DT1CXYok2H00f0E5IyMg6DST4CrQ2khVNJCaef2HmttRBFW0&#10;kDkYjjbh/4OVH7Y3kZm+42fzFWdeOFrSz+8/fn37ys7qVfZnCthS2W24iVkhhmuQX5B5uBiFH9Q7&#10;DOQy7T7XVi+K8wUPbTsdXW4nyWxX/N8f/Ve7xCQ9zpt6tXyz4ExSbtW8XizLgirRPnWHiOm9Asfy&#10;oeORJhfbxfYaU54v2qeSPMzDlbG27Nh6NhHoolmUhmOGOqw/EH/kmlnfQb8nX+5DNMP4QhztoYw5&#10;/Jm86N/vBen5Z28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9S27UAAAABQEAAA8AAAAAAAAA&#10;AQAgAAAAIgAAAGRycy9kb3ducmV2LnhtbFBLAQIUABQAAAAIAIdO4kCNXM+lowEAACEDAAAOAAAA&#10;AAAAAAEAIAAAACMBAABkcnMvZTJvRG9jLnhtbFBLBQYAAAAABgAGAFkBAAA4BQ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原来书架的上层有书：</w:t>
      </w:r>
    </w:p>
    <w:p>
      <w:pPr>
        <w:pStyle w:val="4"/>
        <w:jc w:val="both"/>
      </w:pPr>
      <w:r>
        <w:rPr>
          <w:vertAlign w:val="subscript"/>
        </w:rPr>
        <w:fldChar w:fldCharType="begin"/>
      </w:r>
      <w:r>
        <w:rPr>
          <w:vertAlign w:val="subscript"/>
        </w:rPr>
        <w:instrText xml:space="preserve"> INCLUDEPICTURE "http://www.sumir.cn/image/312.gif" \* MERGEFORMATINET </w:instrText>
      </w:r>
      <w:r>
        <w:rPr>
          <w:vertAlign w:val="subscript"/>
        </w:rPr>
        <w:fldChar w:fldCharType="separate"/>
      </w:r>
      <w:r>
        <w:rPr>
          <w:vertAlign w:val="subscript"/>
        </w:rPr>
        <mc:AlternateContent>
          <mc:Choice Requires="wps">
            <w:drawing>
              <wp:inline distT="0" distB="0" distL="114300" distR="114300">
                <wp:extent cx="1228725" cy="389255"/>
                <wp:effectExtent l="0" t="0" r="0" b="0"/>
                <wp:docPr id="320" name="图片 3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389255"/>
                        </a:xfrm>
                        <a:prstGeom prst="rect">
                          <a:avLst/>
                        </a:prstGeom>
                        <a:noFill/>
                        <a:ln w="9525">
                          <a:noFill/>
                        </a:ln>
                      </wps:spPr>
                      <wps:bodyPr upright="1"/>
                    </wps:wsp>
                  </a:graphicData>
                </a:graphic>
              </wp:inline>
            </w:drawing>
          </mc:Choice>
          <mc:Fallback>
            <w:pict>
              <v:rect id="图片 310" o:spid="_x0000_s1026" o:spt="1" style="height:30.65pt;width:96.75pt;" filled="f" stroked="f" coordsize="21600,21600" o:gfxdata="UEsDBAoAAAAAAIdO4kAAAAAAAAAAAAAAAAAEAAAAZHJzL1BLAwQUAAAACACHTuJAtssdG9QAAAAE&#10;AQAADwAAAGRycy9kb3ducmV2LnhtbE2PzU7DMBCE70i8g7VI3KgTIqomjVMJEPQKBSFx28SbHzVe&#10;R7Fbl7fH5UIvK41mNPNtuTmZURxpdoNlBekiAUHcWD1wp+Dz4+VuBcJ5ZI2jZVLwQw421fVViYW2&#10;gd/puPOdiCXsClTQez8VUrqmJ4NuYSfi6LV2NuijnDupZwyx3IzyPkmW0uDAcaHHiZ56ava7g1Hw&#10;mD1/YVi121rXug2v3/k2vOVK3d6kyRqEp5P/D8MZP6JDFZlqe2DtxKggPuL/7tnLswcQtYJlmoGs&#10;SnkJX/0CUEsDBBQAAAAIAIdO4kAqK7GooAEAACEDAAAOAAAAZHJzL2Uyb0RvYy54bWytUlFOGzEQ&#10;/a/UO1j+bzbZKCWsskFVEf1BFIn2AMZr71q1PZbHZJMTVJyhd+E2Va/RsQmBwF/Vn5HtmXnz3huv&#10;zrbOso2KaMC3fDaZcqa8hM74vuXfv118WHKGSfhOWPCq5TuF/Gz9/t1qDI2qYQDbqcgIxGMzhpYP&#10;KYWmqlAOygmcQFCekhqiE4musa+6KEZCd7aqp9OP1QixCxGkQqTX88ckXxd8rZVMX7VGlZhtOXFL&#10;JcYSb3Os1ivR9FGEwcg9DfEPLJwwnoYeoM5FEuwumjdQzsgICDpNJLgKtDZSFQ2kZjZ9peZmEEEV&#10;LWQOhoNN+P9g5dXmOjLTtXxekz9eOFrS718Pf+5/svms+DMGbKjsJlzHrBDDJcgfyDx8HoTv1ScM&#10;5DLtPntZHRXnC+7btjq63E6S2bb4vzv4r7aJSXqc1fXypF5wJik3X57Wi0UBFc1Td4iYvihwLB9a&#10;HmlysV1sLjHl+aJ5KsnDPFwYa8uOrWdjy08XBH+UoQ7r98QfuWbWt9DtyJe7EE0/HImjPZQx+z+T&#10;F/3yXpCef/b6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LbLHRvUAAAABAEAAA8AAAAAAAAAAQAg&#10;AAAAIgAAAGRycy9kb3ducmV2LnhtbFBLAQIUABQAAAAIAIdO4kAqK7GooAEAACEDAAAOAAAAAAAA&#10;AAEAIAAAACMBAABkcnMvZTJvRG9jLnhtbFBLBQYAAAAABgAGAFkBAAA1BQ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原来书架的下层有书：</w:t>
      </w:r>
    </w:p>
    <w:p>
      <w:pPr>
        <w:pStyle w:val="4"/>
        <w:jc w:val="both"/>
      </w:pPr>
      <w:r>
        <w:t>90-18=72（本）</w:t>
      </w:r>
    </w:p>
    <w:p>
      <w:pPr>
        <w:pStyle w:val="4"/>
        <w:ind w:firstLine="480"/>
        <w:jc w:val="both"/>
      </w:pPr>
      <w:r>
        <w:rPr>
          <w:rStyle w:val="6"/>
        </w:rPr>
        <w:t>（二）部分数量守恒</w:t>
      </w:r>
    </w:p>
    <w:p>
      <w:pPr>
        <w:pStyle w:val="4"/>
        <w:ind w:firstLine="480"/>
        <w:jc w:val="both"/>
      </w:pPr>
      <w:r>
        <w:t>当应用题中不变的数量是题中的一部分数量时，要抓住这个不变的部分数量解题。</w:t>
      </w:r>
    </w:p>
    <w:p>
      <w:pPr>
        <w:pStyle w:val="4"/>
        <w:ind w:firstLine="480"/>
        <w:jc w:val="both"/>
      </w:pPr>
      <w:r>
        <w:rPr>
          <w:rStyle w:val="6"/>
        </w:rPr>
        <w:t xml:space="preserve">例1 </w:t>
      </w:r>
      <w:r>
        <w:t>一辆汽车，从甲站到乙站，要经过20千米的平路，45千米的上坡路，15千米的下坡路。如果这辆汽车在平路上每小时行40千米，在上坡路上每小时行30千米，在下坡路上每小时行45千米。照这样的速度行驶，这辆汽车在甲、乙两站间往返一次需要多少时间？（适于五年级程度）</w:t>
      </w:r>
    </w:p>
    <w:p>
      <w:pPr>
        <w:pStyle w:val="4"/>
        <w:ind w:firstLine="480"/>
        <w:jc w:val="both"/>
      </w:pPr>
      <w:r>
        <w:t>解：无论汽车行驶在平路上、上坡路上，还是在下坡路上，每一段路上的速度是不变的。</w:t>
      </w:r>
    </w:p>
    <w:p>
      <w:pPr>
        <w:pStyle w:val="4"/>
        <w:ind w:firstLine="480"/>
        <w:jc w:val="both"/>
      </w:pPr>
      <w:r>
        <w:t>这辆汽车往返一次共行：在平路（20+20）千米在上坡路（45+15）千米在下坡路（15+45）千米这辆汽车往返一次需要的时间是：</w:t>
      </w:r>
    </w:p>
    <w:p>
      <w:pPr>
        <w:pStyle w:val="4"/>
        <w:jc w:val="both"/>
      </w:pPr>
      <w:r>
        <w:rPr>
          <w:vertAlign w:val="subscript"/>
        </w:rPr>
        <w:fldChar w:fldCharType="begin"/>
      </w:r>
      <w:r>
        <w:rPr>
          <w:vertAlign w:val="subscript"/>
        </w:rPr>
        <w:instrText xml:space="preserve"> INCLUDEPICTURE "http://www.sumir.cn/image/313.gif" \* MERGEFORMATINET </w:instrText>
      </w:r>
      <w:r>
        <w:rPr>
          <w:vertAlign w:val="subscript"/>
        </w:rPr>
        <w:fldChar w:fldCharType="separate"/>
      </w:r>
      <w:r>
        <w:rPr>
          <w:vertAlign w:val="subscript"/>
        </w:rPr>
        <mc:AlternateContent>
          <mc:Choice Requires="wps">
            <w:drawing>
              <wp:inline distT="0" distB="0" distL="114300" distR="114300">
                <wp:extent cx="1857375" cy="1105535"/>
                <wp:effectExtent l="0" t="0" r="0" b="0"/>
                <wp:docPr id="321" name="图片 3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57375" cy="1105535"/>
                        </a:xfrm>
                        <a:prstGeom prst="rect">
                          <a:avLst/>
                        </a:prstGeom>
                        <a:noFill/>
                        <a:ln w="9525">
                          <a:noFill/>
                        </a:ln>
                      </wps:spPr>
                      <wps:bodyPr upright="1"/>
                    </wps:wsp>
                  </a:graphicData>
                </a:graphic>
              </wp:inline>
            </w:drawing>
          </mc:Choice>
          <mc:Fallback>
            <w:pict>
              <v:rect id="图片 311" o:spid="_x0000_s1026" o:spt="1" style="height:87.05pt;width:146.25pt;" filled="f" stroked="f" coordsize="21600,21600" o:gfxdata="UEsDBAoAAAAAAIdO4kAAAAAAAAAAAAAAAAAEAAAAZHJzL1BLAwQUAAAACACHTuJA6gQr79UAAAAF&#10;AQAADwAAAGRycy9kb3ducmV2LnhtbE2PS0/DMBCE70j8B2uRuFEn4dWEOJUAQa+lVJW4OfHmIeJ1&#10;FLt1+fcsXOAy0mpGM9+Wq5MdxRFnPzhSkC4SEEiNMwN1CnbvL1dLED5oMnp0hAq+0MOqOj8rdWFc&#10;pDc8bkMnuIR8oRX0IUyFlL7p0Wq/cBMSe62brQ58zp00s45cbkeZJcmdtHogXuj1hE89Np/bg1Xw&#10;eP2813HZrmtTmza+fuTruMmVurxIkwcQAU/hLww/+IwOFTPV7kDGi1EBPxJ+lb0sz25B1By6v0lB&#10;VqX8T199A1BLAwQUAAAACACHTuJAjVX4WqMBAAAiAwAADgAAAGRycy9lMm9Eb2MueG1srVJRbtQw&#10;EP1H6h0s/3eT7Cq0RJutEFX5qaBS4QCuYydWbY/lcTe7J0CcgbtwG8Q1GLvbhcIf6s/I9sy8ee+N&#10;1xc7Z9lWRTTge94sas6UlzAYP/b886er03POMAk/CAte9XyvkF9sTl6t59CpJUxgBxUZgXjs5tDz&#10;KaXQVRXKSTmBCwjKU1JDdCLRNY7VEMVM6M5Wy7p+Xc0QhxBBKkR6vXxM8k3B11rJ9FFrVInZnhO3&#10;VGIs8S7HarMW3RhFmIw80BD/wcIJ42noEepSJMEeovkHyhkZAUGnhQRXgdZGqqKB1DT1X2puJxFU&#10;0ULmYDjahC8HKz9sbyIzQ89Xy4YzLxwt6ce37z+/fmGrpsn+zAE7KrsNNzErxHAN8h6Zh3eT8KN6&#10;i4Fcpt3n2upZcb7goW2no8vtJJntiv/7o/9ql5ikx+a8PVudtZxJyjVN3bartqCK7qk9REzvFTiW&#10;Dz2PNLr4LrbXmDIB0T2V5Gkeroy1ZcnWs7nnb9plWxqOGeqw/sD8kWymfQfDnox5CNGM0zN1tIgy&#10;5vBp8qb/vBek31978w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qBCvv1QAAAAUBAAAPAAAAAAAA&#10;AAEAIAAAACIAAABkcnMvZG93bnJldi54bWxQSwECFAAUAAAACACHTuJAjVX4WqMBAAAiAwAADgAA&#10;AAAAAAABACAAAAAkAQAAZHJzL2Uyb0RvYy54bWxQSwUGAAAAAAYABgBZAQAAOQU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答略。</w:t>
      </w:r>
    </w:p>
    <w:p>
      <w:pPr>
        <w:pStyle w:val="4"/>
        <w:ind w:firstLine="480"/>
        <w:jc w:val="both"/>
      </w:pPr>
      <w:r>
        <w:rPr>
          <w:rStyle w:val="6"/>
        </w:rPr>
        <w:t xml:space="preserve">例2 </w:t>
      </w:r>
      <w:r>
        <w:t>有含盐15％的盐水20千克，要使盐水含盐10％，需要加水多少千克？（适于六年级程度）解：题中盐的重量是不变的数量，盐的重量是：</w:t>
      </w:r>
    </w:p>
    <w:p>
      <w:pPr>
        <w:pStyle w:val="4"/>
        <w:jc w:val="both"/>
      </w:pPr>
      <w:r>
        <w:t>20×15％=3（千克）</w:t>
      </w:r>
    </w:p>
    <w:p>
      <w:pPr>
        <w:pStyle w:val="4"/>
        <w:ind w:firstLine="480"/>
        <w:jc w:val="both"/>
      </w:pPr>
      <w:r>
        <w:t>在盐水含盐10％时，盐的对应分率是10％，因此盐水的重量是：</w:t>
      </w:r>
    </w:p>
    <w:p>
      <w:pPr>
        <w:pStyle w:val="4"/>
        <w:jc w:val="both"/>
      </w:pPr>
      <w:r>
        <w:t>3÷10％=30（千克）</w:t>
      </w:r>
    </w:p>
    <w:p>
      <w:pPr>
        <w:pStyle w:val="4"/>
        <w:ind w:firstLine="480"/>
        <w:jc w:val="both"/>
      </w:pPr>
      <w:r>
        <w:t>加入的水的重量是：</w:t>
      </w:r>
    </w:p>
    <w:p>
      <w:pPr>
        <w:pStyle w:val="4"/>
        <w:jc w:val="both"/>
      </w:pPr>
      <w:r>
        <w:t>30-20=10（千克）</w:t>
      </w:r>
    </w:p>
    <w:p>
      <w:pPr>
        <w:pStyle w:val="4"/>
        <w:ind w:firstLine="480"/>
        <w:jc w:val="both"/>
      </w:pPr>
      <w:r>
        <w:t>答略。</w:t>
      </w:r>
    </w:p>
    <w:p>
      <w:pPr>
        <w:pStyle w:val="4"/>
        <w:ind w:firstLine="480"/>
        <w:jc w:val="both"/>
      </w:pPr>
      <w:r>
        <w:rPr>
          <w:vertAlign w:val="subscript"/>
        </w:rPr>
        <w:fldChar w:fldCharType="begin"/>
      </w:r>
      <w:r>
        <w:rPr>
          <w:vertAlign w:val="subscript"/>
        </w:rPr>
        <w:instrText xml:space="preserve"> INCLUDEPICTURE "http://www.sumir.cn/image/314.gif" \* MERGEFORMATINET </w:instrText>
      </w:r>
      <w:r>
        <w:rPr>
          <w:vertAlign w:val="subscript"/>
        </w:rPr>
        <w:fldChar w:fldCharType="separate"/>
      </w:r>
      <w:r>
        <w:rPr>
          <w:vertAlign w:val="subscript"/>
        </w:rPr>
        <mc:AlternateContent>
          <mc:Choice Requires="wps">
            <w:drawing>
              <wp:inline distT="0" distB="0" distL="114300" distR="114300">
                <wp:extent cx="4762500" cy="875030"/>
                <wp:effectExtent l="0" t="0" r="0" b="0"/>
                <wp:docPr id="322" name="图片 3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75030"/>
                        </a:xfrm>
                        <a:prstGeom prst="rect">
                          <a:avLst/>
                        </a:prstGeom>
                        <a:noFill/>
                        <a:ln w="9525">
                          <a:noFill/>
                        </a:ln>
                      </wps:spPr>
                      <wps:bodyPr upright="1"/>
                    </wps:wsp>
                  </a:graphicData>
                </a:graphic>
              </wp:inline>
            </w:drawing>
          </mc:Choice>
          <mc:Fallback>
            <w:pict>
              <v:rect id="图片 312" o:spid="_x0000_s1026" o:spt="1" style="height:68.9pt;width:375pt;" filled="f" stroked="f" coordsize="21600,21600" o:gfxdata="UEsDBAoAAAAAAIdO4kAAAAAAAAAAAAAAAAAEAAAAZHJzL1BLAwQUAAAACACHTuJA07LYsdQAAAAF&#10;AQAADwAAAGRycy9kb3ducmV2LnhtbE2PzU7DMBCE70i8g7VI3KhdKmiaxqkECHqlBSH1tok3PyK2&#10;o9ity9uzcIHLSqMZzX5TbM52ECeaQu+dhvlMgSBXe9O7VsP72/NNBiJEdAYH70jDFwXYlJcXBebG&#10;J7ej0z62gktcyFFDF+OYSxnqjiyGmR/Jsdf4yWJkObXSTJi43A7yVql7abF3/KHDkR47qj/3R6vh&#10;YfH0gSlrtpWpTJNeDqttel1pfX01V2sQkc7xLww/+IwOJTNV/uhMEIMGHhJ/L3vLO8Wy4tBimYEs&#10;C/mfvvwGUEsDBBQAAAAIAIdO4kDFZaavowEAACEDAAAOAAAAZHJzL2Uyb0RvYy54bWytUl1uEzEQ&#10;fkfiDpbfG282pD+rbKqKqrxUUKn0AK7Xu2theyyPm01OgDgDd+E2iGswdtPQljfEy8j2zHwz3/d5&#10;db51lm10RAO+5fNZxZn2Cjrjh5bffb46OuUMk/SdtOB1y3ca+fn67ZvVFBpdwwi205ERiMdmCi0f&#10;UwqNEKhG7STOIGhPyR6ik4mucRBdlBOhOyvqqjoWE8QuRFAakV4vH5N8XfD7Xqv0qe9RJ2ZbTrul&#10;EmOJ9zmK9Uo2Q5RhNGq/hvyHLZw0noYeoC5lkuwhmr+gnFEREPo0U+AE9L1RunAgNvPqFZvbUQZd&#10;uJA4GA4y4f+DVR83N5GZruWLuubMS0cm/fz+49e3r2wxr7M+U8CGym7DTcwMMVyD+oLMw/tR+kFf&#10;YCCVyftcK14U5wvu27Z9dLmdKLNt0X930F9vE1P0+O7kuF5WZJOi3OnJsloUg4RsnrpDxPRBg2P5&#10;0PJIk4vscnONKc+XzVNJHubhylhbPLaeTS0/W9bL0nDIUIf1+8Ufd81b30O3I10eQjTD+IIc+VDG&#10;7P9MNvr5vSD9+dnr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NOy2LHUAAAABQEAAA8AAAAAAAAA&#10;AQAgAAAAIgAAAGRycy9kb3ducmV2LnhtbFBLAQIUABQAAAAIAIdO4kDFZaavowEAACEDAAAOAAAA&#10;AAAAAAEAIAAAACMBAABkcnMvZTJvRG9jLnhtbFBLBQYAAAAABgAGAFkBAAA4BQ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解：文艺书的本数是不变的数量。文艺书有：</w:t>
      </w:r>
    </w:p>
    <w:p>
      <w:pPr>
        <w:pStyle w:val="4"/>
        <w:jc w:val="both"/>
      </w:pPr>
      <w:r>
        <w:rPr>
          <w:vertAlign w:val="subscript"/>
        </w:rPr>
        <w:fldChar w:fldCharType="begin"/>
      </w:r>
      <w:r>
        <w:rPr>
          <w:vertAlign w:val="subscript"/>
        </w:rPr>
        <w:instrText xml:space="preserve"> INCLUDEPICTURE "http://www.sumir.cn/image/315.gif" \* MERGEFORMATINET </w:instrText>
      </w:r>
      <w:r>
        <w:rPr>
          <w:vertAlign w:val="subscript"/>
        </w:rPr>
        <w:fldChar w:fldCharType="separate"/>
      </w:r>
      <w:r>
        <w:rPr>
          <w:vertAlign w:val="subscript"/>
        </w:rPr>
        <mc:AlternateContent>
          <mc:Choice Requires="wps">
            <w:drawing>
              <wp:inline distT="0" distB="0" distL="114300" distR="114300">
                <wp:extent cx="1151890" cy="924560"/>
                <wp:effectExtent l="0" t="0" r="0" b="0"/>
                <wp:docPr id="323" name="图片 3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51890" cy="924560"/>
                        </a:xfrm>
                        <a:prstGeom prst="rect">
                          <a:avLst/>
                        </a:prstGeom>
                        <a:noFill/>
                        <a:ln w="9525">
                          <a:noFill/>
                        </a:ln>
                      </wps:spPr>
                      <wps:bodyPr upright="1"/>
                    </wps:wsp>
                  </a:graphicData>
                </a:graphic>
              </wp:inline>
            </w:drawing>
          </mc:Choice>
          <mc:Fallback>
            <w:pict>
              <v:rect id="图片 313" o:spid="_x0000_s1026" o:spt="1" style="height:72.8pt;width:90.7pt;" filled="f" stroked="f" coordsize="21600,21600" o:gfxdata="UEsDBAoAAAAAAIdO4kAAAAAAAAAAAAAAAAAEAAAAZHJzL1BLAwQUAAAACACHTuJADnqZMNUAAAAF&#10;AQAADwAAAGRycy9kb3ducmV2LnhtbE2PzU7DMBCE70h9B2srcaNOSqnSEKdSQdArFITEbRNvfkS8&#10;jmK3Lm+PywUuq1nNaubbYns2gzjR5HrLCtJFAoK4trrnVsH729NNBsJ5ZI2DZVLwTQ625eyqwFzb&#10;wK90OvhWxBB2OSrovB9zKV3dkUG3sCNx9Bo7GfRxnVqpJwwx3AxymSRrabDn2NDhSA8d1V+Ho1Gw&#10;u338wJA1+0pXugnPn5t9eNkodT1Pk3sQns7+7xgu+BEdyshU2SNrJwYF8RH/Oy9elq5AVFGs7tYg&#10;y0L+py9/AFBLAwQUAAAACACHTuJAcTlpqaIBAAAhAwAADgAAAGRycy9lMm9Eb2MueG1srVJRThsx&#10;EP2vxB0s/5PNbhoEq2xQVUR/UIsEPYDx2rsWtsfymGxygqpn6F16m6rX6NiEtJQ/xM/I9sy8mfee&#10;V+dbZ9lGRTTgO17P5pwpL6E3fuj419vL41POMAnfCwtedXynkJ+vj96tptCqBkawvYqMQDy2U+j4&#10;mFJoqwrlqJzAGQTlKakhOpHoGoeqj2IidGerZj4/qSaIfYggFSK9Xjwm+brga61k+qI1qsRsx2m3&#10;VGIs8S7Har0S7RBFGI3cryFesYUTxtPQA9SFSII9RPMCyhkZAUGnmQRXgdZGqsKB2NTz/9jcjCKo&#10;woXEwXCQCd8OVn7eXEdm+o4vmgVnXjgy6dePn7+/f2OLepH1mQK2VHYTrmNmiOEK5D0yDx9H4Qf1&#10;AQOpTN7n2upZcb7gvm2ro8vtRJlti/67g/5qm5ikx7pe1qdnZJOk3FnzfnlSDKpE+9QdIqZPChzL&#10;h45HmlxkF5srTHm+aJ9K8jAPl8ba4rH1bCLQZbMsDYcMdVi/X/xx17z1HfQ70uUhRDOMz8iRD2XM&#10;/s9ko/+9F6S/P3v9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56mTDVAAAABQEAAA8AAAAAAAAA&#10;AQAgAAAAIgAAAGRycy9kb3ducmV2LnhtbFBLAQIUABQAAAAIAIdO4kBxOWmpogEAACEDAAAOAAAA&#10;AAAAAAEAIAAAACQBAABkcnMvZTJvRG9jLnhtbFBLBQYAAAAABgAGAFkBAAA4BQ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rPr>
          <w:vertAlign w:val="subscript"/>
        </w:rPr>
        <w:fldChar w:fldCharType="begin"/>
      </w:r>
      <w:r>
        <w:rPr>
          <w:vertAlign w:val="subscript"/>
        </w:rPr>
        <w:instrText xml:space="preserve"> INCLUDEPICTURE "http://www.sumir.cn/image/316.gif" \* MERGEFORMATINET </w:instrText>
      </w:r>
      <w:r>
        <w:rPr>
          <w:vertAlign w:val="subscript"/>
        </w:rPr>
        <w:fldChar w:fldCharType="separate"/>
      </w:r>
      <w:r>
        <w:rPr>
          <w:vertAlign w:val="subscript"/>
        </w:rPr>
        <mc:AlternateContent>
          <mc:Choice Requires="wps">
            <w:drawing>
              <wp:inline distT="0" distB="0" distL="114300" distR="114300">
                <wp:extent cx="4715510" cy="1305560"/>
                <wp:effectExtent l="0" t="0" r="0" b="0"/>
                <wp:docPr id="324" name="图片 3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15510" cy="1305560"/>
                        </a:xfrm>
                        <a:prstGeom prst="rect">
                          <a:avLst/>
                        </a:prstGeom>
                        <a:noFill/>
                        <a:ln w="9525">
                          <a:noFill/>
                        </a:ln>
                      </wps:spPr>
                      <wps:bodyPr upright="1"/>
                    </wps:wsp>
                  </a:graphicData>
                </a:graphic>
              </wp:inline>
            </w:drawing>
          </mc:Choice>
          <mc:Fallback>
            <w:pict>
              <v:rect id="图片 314" o:spid="_x0000_s1026" o:spt="1" style="height:102.8pt;width:371.3pt;" filled="f" stroked="f" coordsize="21600,21600" o:gfxdata="UEsDBAoAAAAAAIdO4kAAAAAAAAAAAAAAAAAEAAAAZHJzL1BLAwQUAAAACACHTuJAZKLeUtUAAAAF&#10;AQAADwAAAGRycy9kb3ducmV2LnhtbE2PzU7DMBCE70i8g7VI3KjdAKENcSoBgl6hICRum3jzI+J1&#10;FLt1eXsMF7isNJrRzLfl5mhHcaDZD441LBcKBHHjzMCdhrfXx4sVCB+QDY6OScMXedhUpyclFsZF&#10;fqHDLnQilbAvUEMfwlRI6ZueLPqFm4iT17rZYkhy7qSZMaZyO8pMqVxaHDgt9DjRfU/N525vNdxd&#10;PrxjXLXb2tSmjU8f6218Xmt9frZUtyACHcNfGH7wEzpUial2ezZejBrSI+H3Ju/mKstB1BoydZ2D&#10;rEr5n776BlBLAwQUAAAACACHTuJAjFySs6MBAAAiAwAADgAAAGRycy9lMm9Eb2MueG1srVJdbtQw&#10;EH5H4g6W39kku5sC0WYrRFVeKqhUOIDr2ImF7bE87mb3BIgzcBdug7hGx+52ofCGeLFiz8w33082&#10;53tn2U5FNOB73ixqzpSXMBg/9vzTx8sXrzjDJPwgLHjV84NCfr59/mwzh04tYQI7qMgIxGM3h55P&#10;KYWuqlBOyglcQFCeihqiE4mucayGKGZCd7Za1vVZNUMcQgSpEOn14qHItwVfayXTB61RJWZ7TtxS&#10;OWM5b/NZbTeiG6MIk5FHGuIfWDhhPC09QV2IJNhdNH9BOSMjIOi0kOAq0NpIVTSQmqb+Q83NJIIq&#10;WsgcDCeb8P/Byve768jM0PPVcs2ZF45C+vHt+8+vX9iqWWd/5oAdtd2E65gVYrgC+RmZh7eT8KN6&#10;g4Fcpuxzb/WkOV/wOLbX0eVxksz2xf/DyX+1T0zS4/pl07YNxSSp1qzqtj0rCVWiexwPEdM7BY7l&#10;j55HWl18F7srTJmA6B5b8jYPl8baErL1bO7563bZloFThSasPzJ/IJtp38JwIGPuQjTj9EQdBVHW&#10;HH+anPTv94L069fe3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kot5S1QAAAAUBAAAPAAAAAAAA&#10;AAEAIAAAACIAAABkcnMvZG93bnJldi54bWxQSwECFAAUAAAACACHTuJAjFySs6MBAAAiAwAADgAA&#10;AAAAAAABACAAAAAkAQAAZHJzL2Uyb0RvYy54bWxQSwUGAAAAAAYABgBZAQAAOQU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=720（本）</w:t>
      </w:r>
    </w:p>
    <w:p>
      <w:pPr>
        <w:pStyle w:val="4"/>
        <w:ind w:firstLine="480"/>
        <w:jc w:val="both"/>
      </w:pPr>
      <w:r>
        <w:t>从后来两种书总的本数中减去原来两种书总的本数，得到买进科技书的本数：</w:t>
      </w:r>
    </w:p>
    <w:p>
      <w:pPr>
        <w:pStyle w:val="4"/>
        <w:jc w:val="both"/>
      </w:pPr>
      <w:r>
        <w:t>720-630=90（本）</w:t>
      </w:r>
    </w:p>
    <w:p>
      <w:pPr>
        <w:pStyle w:val="4"/>
        <w:ind w:firstLine="480"/>
        <w:jc w:val="both"/>
      </w:pPr>
      <w:r>
        <w:t>综合算式：</w:t>
      </w:r>
    </w:p>
    <w:p>
      <w:pPr>
        <w:pStyle w:val="4"/>
        <w:jc w:val="both"/>
      </w:pPr>
      <w:r>
        <w:rPr>
          <w:vertAlign w:val="subscript"/>
        </w:rPr>
        <w:fldChar w:fldCharType="begin"/>
      </w:r>
      <w:r>
        <w:rPr>
          <w:vertAlign w:val="subscript"/>
        </w:rPr>
        <w:instrText xml:space="preserve"> INCLUDEPICTURE "http://www.sumir.cn/image/317.gif" \* MERGEFORMATINET </w:instrText>
      </w:r>
      <w:r>
        <w:rPr>
          <w:vertAlign w:val="subscript"/>
        </w:rPr>
        <w:fldChar w:fldCharType="separate"/>
      </w:r>
      <w:r>
        <w:rPr>
          <w:vertAlign w:val="subscript"/>
        </w:rPr>
        <mc:AlternateContent>
          <mc:Choice Requires="wps">
            <w:drawing>
              <wp:inline distT="0" distB="0" distL="114300" distR="114300">
                <wp:extent cx="2161540" cy="389255"/>
                <wp:effectExtent l="0" t="0" r="0" b="0"/>
                <wp:docPr id="325" name="图片 3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61540" cy="389255"/>
                        </a:xfrm>
                        <a:prstGeom prst="rect">
                          <a:avLst/>
                        </a:prstGeom>
                        <a:noFill/>
                        <a:ln w="9525">
                          <a:noFill/>
                        </a:ln>
                      </wps:spPr>
                      <wps:bodyPr upright="1"/>
                    </wps:wsp>
                  </a:graphicData>
                </a:graphic>
              </wp:inline>
            </w:drawing>
          </mc:Choice>
          <mc:Fallback>
            <w:pict>
              <v:rect id="图片 315" o:spid="_x0000_s1026" o:spt="1" style="height:30.65pt;width:170.2pt;" filled="f" stroked="f" coordsize="21600,21600" o:gfxdata="UEsDBAoAAAAAAIdO4kAAAAAAAAAAAAAAAAAEAAAAZHJzL1BLAwQUAAAACACHTuJAl287ldQAAAAE&#10;AQAADwAAAGRycy9kb3ducmV2LnhtbE2PzU7DMBCE70i8g7VI3KgdUlVtiFMJEPQKBSFx28SbHxGv&#10;o9ity9tjuNDLSqMZzXxbbk92FEea/eBYQ7ZQIIgbZwbuNLy/Pd2sQfiAbHB0TBq+ycO2urwosTAu&#10;8isd96ETqYR9gRr6EKZCSt/0ZNEv3EScvNbNFkOScyfNjDGV21HeKrWSFgdOCz1O9NBT87U/WA33&#10;+eMHxnW7q01t2vj8udnFl43W11eZugMR6BT+w/CLn9ChSky1O7DxYtSQHgl/N3n5Ui1B1BpWWQ6y&#10;KuU5fPUDUEsDBBQAAAAIAIdO4kCSxOiCoQEAACEDAAAOAAAAZHJzL2Uyb0RvYy54bWytUlFuEzEQ&#10;/UfiDpb/yWY3bNWusqkQVfmpoFLLAVyvvWtheyyPm01OgDgDd+E2iGswdtNA4A/xM7I9M2/ee+P1&#10;5c5ZtlURDfie14slZ8pLGIwfe/7x/vrVOWeYhB+EBa96vlfILzcvX6zn0KkGJrCDioxAPHZz6PmU&#10;UuiqCuWknMAFBOUpqSE6kegax2qIYiZ0Z6tmuTyrZohDiCAVIr1ePSX5puBrrWT6oDWqxGzPiVsq&#10;MZb4kGO1WYtujCJMRh5oiH9g4YTxNPQIdSWSYI/R/AXljIyAoNNCgqtAayNV0UBq6uUfau4mEVTR&#10;QuZgONqE/w9Wvt/eRmaGnq+aljMvHC3p+9dvP758Zqu6zf7MATsquwu3MSvEcAPyEzIPbyfhR/UG&#10;A7lMu8+11UlxvuChbaejy+0kme2K//uj/2qXmKTHpj6r29e0Jkm51flF0xYCleieu0PE9E6BY/nQ&#10;80iTi+1ie4Mpzxfdc0ke5uHaWFt2bD2be37RksqTDHVYfyD+xDWzfoBhT748hmjG6UQc7aGMOfyZ&#10;vOjf7wXp18/e/A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XbzuV1AAAAAQBAAAPAAAAAAAAAAEA&#10;IAAAACIAAABkcnMvZG93bnJldi54bWxQSwECFAAUAAAACACHTuJAksTogqEBAAAhAwAADgAAAAAA&#10;AAABACAAAAAjAQAAZHJzL2Uyb0RvYy54bWxQSwUGAAAAAAYABgBZAQAANgU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=720-630</w:t>
      </w:r>
    </w:p>
    <w:p>
      <w:pPr>
        <w:pStyle w:val="4"/>
        <w:ind w:firstLine="480"/>
        <w:jc w:val="both"/>
      </w:pPr>
      <w:r>
        <w:t>=90（本）</w:t>
      </w:r>
    </w:p>
    <w:p>
      <w:pPr>
        <w:pStyle w:val="4"/>
        <w:ind w:firstLine="480"/>
        <w:jc w:val="both"/>
      </w:pPr>
      <w:r>
        <w:t>答略。</w:t>
      </w:r>
    </w:p>
    <w:p>
      <w:pPr>
        <w:pStyle w:val="4"/>
        <w:ind w:firstLine="480"/>
        <w:jc w:val="both"/>
      </w:pPr>
      <w:r>
        <w:rPr>
          <w:rStyle w:val="6"/>
        </w:rPr>
        <w:t>（三）差数守恒</w:t>
      </w:r>
    </w:p>
    <w:p>
      <w:pPr>
        <w:pStyle w:val="4"/>
        <w:ind w:firstLine="480"/>
        <w:jc w:val="both"/>
      </w:pPr>
      <w:r>
        <w:t>当应用题中两个数量的差是不变的数量时，要抓住这个差，分析数量关系解题。</w:t>
      </w:r>
    </w:p>
    <w:p>
      <w:pPr>
        <w:pStyle w:val="4"/>
        <w:ind w:firstLine="480"/>
        <w:jc w:val="both"/>
      </w:pPr>
      <w:r>
        <w:rPr>
          <w:rStyle w:val="6"/>
        </w:rPr>
        <w:t xml:space="preserve">例1 </w:t>
      </w:r>
      <w:r>
        <w:t>父亲今年35岁，儿子5岁。多少年后父亲的年龄是儿子年龄的3倍？（适于四年级程度）</w:t>
      </w:r>
    </w:p>
    <w:p>
      <w:pPr>
        <w:pStyle w:val="4"/>
        <w:ind w:firstLine="480"/>
        <w:jc w:val="both"/>
      </w:pPr>
      <w:r>
        <w:t>解：父子年龄的差是个不变的数量，始终是35-5=30（岁）</w:t>
      </w:r>
    </w:p>
    <w:p>
      <w:pPr>
        <w:pStyle w:val="4"/>
        <w:ind w:firstLine="480"/>
        <w:jc w:val="both"/>
      </w:pPr>
      <w:r>
        <w:t>在父亲年龄是儿子年龄的3倍时，父子年龄的差恰好是儿子年龄的2倍。</w:t>
      </w:r>
    </w:p>
    <w:p>
      <w:pPr>
        <w:pStyle w:val="4"/>
        <w:ind w:firstLine="480"/>
        <w:jc w:val="both"/>
      </w:pPr>
      <w:r>
        <w:t>因此，这时儿子的年龄是：</w:t>
      </w:r>
    </w:p>
    <w:p>
      <w:pPr>
        <w:pStyle w:val="4"/>
        <w:jc w:val="both"/>
      </w:pPr>
      <w:r>
        <w:t>30÷2=15（岁）</w:t>
      </w:r>
    </w:p>
    <w:p>
      <w:pPr>
        <w:pStyle w:val="4"/>
        <w:jc w:val="both"/>
      </w:pPr>
      <w:r>
        <w:t>15-5=10（年）</w:t>
      </w:r>
    </w:p>
    <w:p>
      <w:pPr>
        <w:pStyle w:val="4"/>
        <w:ind w:firstLine="480"/>
        <w:jc w:val="both"/>
      </w:pPr>
      <w:r>
        <w:t>答：10年后父亲的年龄是儿子年龄的3倍。</w:t>
      </w:r>
    </w:p>
    <w:p>
      <w:pPr>
        <w:pStyle w:val="4"/>
        <w:ind w:firstLine="480"/>
        <w:jc w:val="both"/>
      </w:pPr>
      <w:r>
        <w:t>*</w:t>
      </w:r>
      <w:r>
        <w:rPr>
          <w:rStyle w:val="6"/>
        </w:rPr>
        <w:t xml:space="preserve">例2 </w:t>
      </w:r>
      <w:r>
        <w:t>小明有200个枣，大平有120个枣。两人吃掉个数相同的枣后，小明剩下的枣是大平剩下枣的5倍。问两个人一共吃掉多少个枣。（适于四年级程度）</w:t>
      </w:r>
    </w:p>
    <w:p>
      <w:pPr>
        <w:pStyle w:val="4"/>
        <w:ind w:firstLine="480"/>
        <w:jc w:val="both"/>
      </w:pPr>
      <w:r>
        <w:t>解：两个人相差的枣的个数是不变的数量：</w:t>
      </w:r>
    </w:p>
    <w:p>
      <w:pPr>
        <w:pStyle w:val="4"/>
        <w:jc w:val="both"/>
      </w:pPr>
      <w:r>
        <w:t>200-120=80（个）</w:t>
      </w:r>
    </w:p>
    <w:p>
      <w:pPr>
        <w:pStyle w:val="4"/>
        <w:ind w:firstLine="480"/>
        <w:jc w:val="both"/>
      </w:pPr>
      <w:r>
        <w:t>两人吃掉个数相同的枣后，小明剩下的枣是大平剩下枣的5倍。这就是说大平剩下的枣是1份数，小明剩下的枣比大平剩下的枣多4份数。因为两人吃掉的枣的个数相同，所以相差数还是80个。这80个是4份数。</w:t>
      </w:r>
    </w:p>
    <w:p>
      <w:pPr>
        <w:pStyle w:val="4"/>
        <w:ind w:firstLine="480"/>
        <w:jc w:val="both"/>
      </w:pPr>
      <w:r>
        <w:t>因此，大平剩下的枣是其中的一份数：</w:t>
      </w:r>
    </w:p>
    <w:p>
      <w:pPr>
        <w:pStyle w:val="4"/>
        <w:jc w:val="both"/>
      </w:pPr>
      <w:r>
        <w:t>80÷4=20（个）</w:t>
      </w:r>
    </w:p>
    <w:p>
      <w:pPr>
        <w:pStyle w:val="4"/>
        <w:ind w:firstLine="480"/>
        <w:jc w:val="both"/>
      </w:pPr>
      <w:r>
        <w:t>大平吃掉的枣是：</w:t>
      </w:r>
    </w:p>
    <w:p>
      <w:pPr>
        <w:pStyle w:val="4"/>
        <w:jc w:val="both"/>
      </w:pPr>
      <w:r>
        <w:t>120-20=100（个）</w:t>
      </w:r>
    </w:p>
    <w:p>
      <w:pPr>
        <w:pStyle w:val="4"/>
        <w:ind w:firstLine="480"/>
        <w:jc w:val="both"/>
      </w:pPr>
      <w:r>
        <w:t>因为两个人吃掉的枣一样多，所以一共吃掉枣：</w:t>
      </w:r>
    </w:p>
    <w:p>
      <w:pPr>
        <w:pStyle w:val="4"/>
        <w:jc w:val="both"/>
      </w:pPr>
      <w:r>
        <w:t>100×2=200（个）</w:t>
      </w:r>
    </w:p>
    <w:p>
      <w:pPr>
        <w:pStyle w:val="4"/>
        <w:ind w:firstLine="480"/>
        <w:jc w:val="both"/>
      </w:pPr>
      <w:r>
        <w:t>答略。</w:t>
      </w:r>
    </w:p>
    <w:p>
      <w:pPr>
        <w:pStyle w:val="4"/>
        <w:ind w:firstLine="480"/>
        <w:jc w:val="both"/>
      </w:pPr>
      <w:r>
        <w:t>*</w:t>
      </w:r>
      <w:r>
        <w:rPr>
          <w:rStyle w:val="6"/>
        </w:rPr>
        <w:t xml:space="preserve">例3 </w:t>
      </w:r>
      <w:r>
        <w:t>有甲、乙两个车间，如果从甲车间调出18人给乙车间，甲车间就比乙车间少3人；如果从两个车间各调出18人，乙车间剩下人数就是甲车间</w:t>
      </w:r>
    </w:p>
    <w:p>
      <w:pPr>
        <w:pStyle w:val="4"/>
        <w:ind w:firstLine="480"/>
        <w:jc w:val="both"/>
      </w:pPr>
      <w:r>
        <w:rPr>
          <w:vertAlign w:val="subscript"/>
        </w:rPr>
        <w:fldChar w:fldCharType="begin"/>
      </w:r>
      <w:r>
        <w:rPr>
          <w:vertAlign w:val="subscript"/>
        </w:rPr>
        <w:instrText xml:space="preserve"> INCLUDEPICTURE "http://www.sumir.cn/image/318.gif" \* MERGEFORMATINET </w:instrText>
      </w:r>
      <w:r>
        <w:rPr>
          <w:vertAlign w:val="subscript"/>
        </w:rPr>
        <w:fldChar w:fldCharType="separate"/>
      </w:r>
      <w:r>
        <w:rPr>
          <w:vertAlign w:val="subscript"/>
        </w:rPr>
        <mc:AlternateContent>
          <mc:Choice Requires="wps">
            <w:drawing>
              <wp:inline distT="0" distB="0" distL="114300" distR="114300">
                <wp:extent cx="4762500" cy="389255"/>
                <wp:effectExtent l="0" t="0" r="0" b="0"/>
                <wp:docPr id="326" name="图片 3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89255"/>
                        </a:xfrm>
                        <a:prstGeom prst="rect">
                          <a:avLst/>
                        </a:prstGeom>
                        <a:noFill/>
                        <a:ln w="9525">
                          <a:noFill/>
                        </a:ln>
                      </wps:spPr>
                      <wps:bodyPr upright="1"/>
                    </wps:wsp>
                  </a:graphicData>
                </a:graphic>
              </wp:inline>
            </w:drawing>
          </mc:Choice>
          <mc:Fallback>
            <w:pict>
              <v:rect id="图片 316" o:spid="_x0000_s1026" o:spt="1" style="height:30.65pt;width:375pt;" filled="f" stroked="f" coordsize="21600,21600" o:gfxdata="UEsDBAoAAAAAAIdO4kAAAAAAAAAAAAAAAAAEAAAAZHJzL1BLAwQUAAAACACHTuJA1lH+ZtQAAAAE&#10;AQAADwAAAGRycy9kb3ducmV2LnhtbE2PzU7DMBCE70i8g7VI3KgdKkob4lQCBL3Sgir1tok3PyJe&#10;R7Fbl7fHcIHLSKNZzXxbrM92ECeafO9YQzZTIIhrZ3puNXy8v9wsQfiAbHBwTBq+yMO6vLwoMDcu&#10;8pZOu9CKVMI+Rw1dCGMupa87suhnbiROWeMmiyHZqZVmwpjK7SBvlVpIiz2nhQ5Heuqo/twdrYbH&#10;+fMe47LZVKYyTXw9rDbxbaX19VWmHkAEOoe/Y/jBT+hQJqbKHdl4MWhIj4RfTdn9nUq20rDI5iDL&#10;Qv6HL78BUEsDBBQAAAAIAIdO4kC5pTbVogEAACEDAAAOAAAAZHJzL2Uyb0RvYy54bWytUlFuEzEQ&#10;/UfiDpb/yW42bGhX2VSIqvxUUKlwANdr71rYHsvjZpMTIM7AXbgN4hqM3TRQ+EP8jGzPzJv33nhz&#10;sXeW7VREA77ny0XNmfISBuPHnn/8cPXijDNMwg/Cglc9PyjkF9vnzzZz6FQDE9hBRUYgHrs59HxK&#10;KXRVhXJSTuACgvKU1BCdSHSNYzVEMRO6s1VT1+tqhjiECFIh0uvlQ5JvC77WSqb3WqNKzPacuKUS&#10;Y4l3OVbbjejGKMJk5JGG+AcWThhPQ09QlyIJdh/NX1DOyAgIOi0kuAq0NlIVDaRmWf+h5nYSQRUt&#10;ZA6Gk034/2Dlu91NZGbo+apZc+aFoyV9//rtx5fPbLVcZ3/mgB2V3YabmBViuAb5CZmHN5Pwo3qN&#10;gVym3efa6klxvuCxba+jy+0kme2L/4eT/2qfmKTHl6/WTVvTmiTlVmfnTdsWUNE9doeI6a0Cx/Kh&#10;55EmF9vF7hpTni+6x5I8zMOVsbbs2Ho29/y8bdrScMpQh/VH4g9cM+s7GA7ky32IZpyeiKM9lDHH&#10;P5MX/fu9IP362d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lH+ZtQAAAAEAQAADwAAAAAAAAAB&#10;ACAAAAAiAAAAZHJzL2Rvd25yZXYueG1sUEsBAhQAFAAAAAgAh07iQLmlNtWiAQAAIQMAAA4AAAAA&#10;AAAAAQAgAAAAIwEAAGRycy9lMm9Eb2MueG1sUEsFBgAAAAAGAAYAWQEAADcFA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解：由“从甲车间调出18人给乙车间，甲车间就比乙车间少3人”可看出，甲车间比乙车间多2个18人又少3人，即甲车间比乙车间多：</w:t>
      </w:r>
    </w:p>
    <w:p>
      <w:pPr>
        <w:pStyle w:val="4"/>
        <w:jc w:val="both"/>
      </w:pPr>
      <w:r>
        <w:t>18×2-3=33（人）</w:t>
      </w:r>
    </w:p>
    <w:p>
      <w:pPr>
        <w:pStyle w:val="4"/>
        <w:ind w:firstLine="480"/>
        <w:jc w:val="both"/>
      </w:pPr>
      <w:r>
        <w:t>由“从两个车间各调出18人，乙车间剩下的人数就是甲车间剩下人数的</w:t>
      </w:r>
    </w:p>
    <w:p>
      <w:pPr>
        <w:pStyle w:val="4"/>
        <w:ind w:firstLine="480"/>
        <w:jc w:val="both"/>
      </w:pPr>
      <w:r>
        <w:rPr>
          <w:vertAlign w:val="subscript"/>
        </w:rPr>
        <w:fldChar w:fldCharType="begin"/>
      </w:r>
      <w:r>
        <w:rPr>
          <w:vertAlign w:val="subscript"/>
        </w:rPr>
        <w:instrText xml:space="preserve"> INCLUDEPICTURE "http://www.sumir.cn/image/319.gif" \* MERGEFORMATINET </w:instrText>
      </w:r>
      <w:r>
        <w:rPr>
          <w:vertAlign w:val="subscript"/>
        </w:rPr>
        <w:fldChar w:fldCharType="separate"/>
      </w:r>
      <w:r>
        <w:rPr>
          <w:vertAlign w:val="subscript"/>
        </w:rPr>
        <mc:AlternateContent>
          <mc:Choice Requires="wps">
            <w:drawing>
              <wp:inline distT="0" distB="0" distL="114300" distR="114300">
                <wp:extent cx="4762500" cy="1456690"/>
                <wp:effectExtent l="0" t="0" r="0" b="0"/>
                <wp:docPr id="327" name="图片 3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456690"/>
                        </a:xfrm>
                        <a:prstGeom prst="rect">
                          <a:avLst/>
                        </a:prstGeom>
                        <a:noFill/>
                        <a:ln w="9525">
                          <a:noFill/>
                        </a:ln>
                      </wps:spPr>
                      <wps:bodyPr upright="1"/>
                    </wps:wsp>
                  </a:graphicData>
                </a:graphic>
              </wp:inline>
            </w:drawing>
          </mc:Choice>
          <mc:Fallback>
            <w:pict>
              <v:rect id="图片 317" o:spid="_x0000_s1026" o:spt="1" style="height:114.7pt;width:375pt;" filled="f" stroked="f" coordsize="21600,21600" o:gfxdata="UEsDBAoAAAAAAIdO4kAAAAAAAAAAAAAAAAAEAAAAZHJzL1BLAwQUAAAACACHTuJADcdL7tQAAAAF&#10;AQAADwAAAGRycy9kb3ducmV2LnhtbE2PS0/DMBCE70j8B2uRuFG74dWEOJUAQa+lICRum3jzELEd&#10;xW5d/j0LF7iMNJrVzLfl+mhHcaA5DN5pWC4UCHKNN4PrNLy9Pl2sQISIzuDoHWn4ogDr6vSkxML4&#10;5F7osIud4BIXCtTQxzgVUoamJ4th4SdynLV+thjZzp00MyYut6PMlLqRFgfHCz1O9NBT87nbWw33&#10;l4/vmFbtpja1adPzR75J21zr87OlugMR6Rj/juEHn9GhYqba750JYtTAj8Rf5ez2WrGtNWRZfgWy&#10;KuV/+uobUEsDBBQAAAAIAIdO4kAyFDOxpAEAACIDAAAOAAAAZHJzL2Uyb0RvYy54bWytUl1uEzEQ&#10;fkfiDpbfiTfbJqGrbCpEVV4qqFR6ANfr3bWwPZbHzSYnQJyBu3AbxDU6dtPQwhvixVp7Zr75fnZ9&#10;vnOWbXVEA77l81nFmfYKOuOHlt9+vnzzljNM0nfSgtct32vk55vXr9ZTaHQNI9hOR0YgHpsptHxM&#10;KTRCoBq1kziDoD0Ve4hOJrrGQXRRToTurKiraikmiF2IoDQivV48Fvmm4Pe9VulT36NOzLacuKVy&#10;xnLe5VNs1rIZogyjUQca8h9YOGk8LT1CXcgk2X00f0E5oyIg9GmmwAnoe6N00UBq5tUfam5GGXTR&#10;QuZgONqE/w9WfdxeR2a6lp/UK868dBTSz+8/fn37yk7mq+zPFLChtptwHbNCDFegviDz8H6UftDv&#10;MJDLlH3uFS+a8wUPY7s+ujxOktmu+L8/+q93iSl6PF0t60VFMSmqzU8Xy+VZSUjI5mk8REwfNDiW&#10;P1oeaXXxXW6vMGUCsnlqyds8XBprS8jWs6nlZ4t6UQaOFZqw/sD8kWymfQfdnoy5D9EM4wt1FERZ&#10;c/hpctLP7wXp96+9eQ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Nx0vu1AAAAAUBAAAPAAAAAAAA&#10;AAEAIAAAACIAAABkcnMvZG93bnJldi54bWxQSwECFAAUAAAACACHTuJAMhQzsaQBAAAiAwAADgAA&#10;AAAAAAABACAAAAAjAQAAZHJzL2Uyb0RvYy54bWxQSwUGAAAAAAYABgBZAQAAOQU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甲车间原有的人数是：</w:t>
      </w:r>
    </w:p>
    <w:p>
      <w:pPr>
        <w:pStyle w:val="4"/>
        <w:jc w:val="both"/>
      </w:pPr>
      <w:r>
        <w:t>88+18=106（人）</w:t>
      </w:r>
    </w:p>
    <w:p>
      <w:pPr>
        <w:pStyle w:val="4"/>
        <w:ind w:firstLine="480"/>
        <w:jc w:val="both"/>
      </w:pPr>
      <w:r>
        <w:t>乙车间原有的人数是：</w:t>
      </w:r>
    </w:p>
    <w:p>
      <w:pPr>
        <w:pStyle w:val="4"/>
        <w:jc w:val="both"/>
      </w:pPr>
      <w:r>
        <w:t>106-33=73（人）</w:t>
      </w:r>
    </w:p>
    <w:p>
      <w:pPr>
        <w:pStyle w:val="4"/>
        <w:ind w:firstLine="480"/>
        <w:jc w:val="both"/>
      </w:pPr>
      <w:r>
        <w:t>答略。</w:t>
      </w:r>
    </w:p>
    <w:p>
      <w:pPr>
        <w:pStyle w:val="4"/>
        <w:ind w:firstLine="480"/>
        <w:jc w:val="both"/>
      </w:pPr>
      <w:r>
        <w:t>*</w:t>
      </w:r>
      <w:r>
        <w:rPr>
          <w:rStyle w:val="6"/>
        </w:rPr>
        <w:t xml:space="preserve">例4 </w:t>
      </w:r>
      <w:r>
        <w:t>甲种布的长是乙种布长的3倍。两种布各用去8米时，甲种布剩下的长是乙种布剩下长度的4倍。两种布原来各长多少米？（适于六年级程度）</w:t>
      </w:r>
    </w:p>
    <w:p>
      <w:pPr>
        <w:pStyle w:val="4"/>
        <w:ind w:firstLine="480"/>
        <w:jc w:val="both"/>
      </w:pPr>
      <w:r>
        <w:t>解：甲、乙两种布的长度差是不变的数量，解题时要以这个不变的数量作为标准量。</w:t>
      </w:r>
    </w:p>
    <w:p>
      <w:pPr>
        <w:pStyle w:val="4"/>
        <w:ind w:firstLine="480"/>
        <w:jc w:val="both"/>
      </w:pPr>
      <w:r>
        <w:t>原来乙种布的长是标准量的：</w:t>
      </w:r>
    </w:p>
    <w:p>
      <w:pPr>
        <w:pStyle w:val="4"/>
        <w:ind w:firstLine="480"/>
        <w:jc w:val="both"/>
      </w:pPr>
      <w:r>
        <w:rPr>
          <w:vertAlign w:val="subscript"/>
        </w:rPr>
        <w:fldChar w:fldCharType="begin"/>
      </w:r>
      <w:r>
        <w:rPr>
          <w:vertAlign w:val="subscript"/>
        </w:rPr>
        <w:instrText xml:space="preserve"> INCLUDEPICTURE "http://www.sumir.cn/image/320.gif" \* MERGEFORMATINET </w:instrText>
      </w:r>
      <w:r>
        <w:rPr>
          <w:vertAlign w:val="subscript"/>
        </w:rPr>
        <w:fldChar w:fldCharType="separate"/>
      </w:r>
      <w:r>
        <w:rPr>
          <w:vertAlign w:val="subscript"/>
        </w:rPr>
        <mc:AlternateContent>
          <mc:Choice Requires="wps">
            <w:drawing>
              <wp:inline distT="0" distB="0" distL="114300" distR="114300">
                <wp:extent cx="3124200" cy="951865"/>
                <wp:effectExtent l="0" t="0" r="0" b="0"/>
                <wp:docPr id="328" name="图片 3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124200" cy="951865"/>
                        </a:xfrm>
                        <a:prstGeom prst="rect">
                          <a:avLst/>
                        </a:prstGeom>
                        <a:noFill/>
                        <a:ln w="9525">
                          <a:noFill/>
                        </a:ln>
                      </wps:spPr>
                      <wps:bodyPr upright="1"/>
                    </wps:wsp>
                  </a:graphicData>
                </a:graphic>
              </wp:inline>
            </w:drawing>
          </mc:Choice>
          <mc:Fallback>
            <w:pict>
              <v:rect id="图片 318" o:spid="_x0000_s1026" o:spt="1" style="height:74.95pt;width:246pt;" filled="f" stroked="f" coordsize="21600,21600" o:gfxdata="UEsDBAoAAAAAAIdO4kAAAAAAAAAAAAAAAAAEAAAAZHJzL1BLAwQUAAAACACHTuJArub3CtMAAAAF&#10;AQAADwAAAGRycy9kb3ducmV2LnhtbE2PT0vDQBDF74LfYRnBm920FunGbAoq2qtWEbxNspM/mJ0N&#10;2W1Tv72jF70MPN7jze8V25Mf1JGm2Ae2sFxkoIjr4HpuLby9Pl5tQMWE7HAITBa+KMK2PD8rMHdh&#10;5hc67lOrpIRjjha6lMZc61h35DEuwkgsXhMmj0nk1Go34SzlftCrLLvRHnuWDx2OdN9R/bk/eAt3&#10;1w/vOG+aXeUq18xPH2Y3PxtrLy+W2S2oRKf0F4YffEGHUpiqcGAX1WBBhqTfK97arERWElobA7os&#10;9H/68htQSwMEFAAAAAgAh07iQIxY77WgAQAAIQMAAA4AAABkcnMvZTJvRG9jLnhtbK1SUW4TMRD9&#10;R+odLP83m900VVhlUyGq9qeCSoUDuF5718L2WB43m5wAcQbuwm0Q12DspoHSv4qfke2ZeTPvPa8v&#10;ds6yrYpowHe8ns05U15Cb/zQ8c+frk5XnGESvhcWvOr4XiG/2Jy8WU+hVQ2MYHsVGYF4bKfQ8TGl&#10;0FYVylE5gTMIylNSQ3Qi0TUOVR/FROjOVs18fl5NEPsQQSpEer18TPJNwddayfRRa1SJ2Y7TbqnE&#10;WOJ9jtVmLdohijAaeVhDvGILJ4ynoUeoS5EEe4jmBZQzMgKCTjMJrgKtjVSFA7Gp5/+wuRtFUIUL&#10;iYPhKBP+P1j5YXsbmek7vmjIKi8cmfTz+49f376yRb3K+kwBWyq7C7cxM8RwA/ILMg/vR+EH9Q4D&#10;qUze59rqWXG+4KFtp6PL7USZ7Yr++6P+apeYpMdF3ZyRqZxJyr1d1qvzZQEV7VN3iJiuFTiWDx2P&#10;NLnILrY3mPJ80T6V5GEeroy1xWPr2ZRBm2VpOGaow/rD4o+75q3vod+TLg8hmmF8Ro58KGMOfyYb&#10;/fe9IP352Z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rub3CtMAAAAFAQAADwAAAAAAAAABACAA&#10;AAAiAAAAZHJzL2Rvd25yZXYueG1sUEsBAhQAFAAAAAgAh07iQIxY77WgAQAAIQMAAA4AAAAAAAAA&#10;AQAgAAAAIgEAAGRycy9lMm9Eb2MueG1sUEsFBgAAAAAGAAYAWQEAADQFA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乙种布先后两个分率的差是：</w:t>
      </w:r>
    </w:p>
    <w:p>
      <w:pPr>
        <w:pStyle w:val="4"/>
        <w:ind w:firstLine="480"/>
        <w:jc w:val="both"/>
      </w:pPr>
      <w:r>
        <w:rPr>
          <w:vertAlign w:val="subscript"/>
        </w:rPr>
        <w:fldChar w:fldCharType="begin"/>
      </w:r>
      <w:r>
        <w:rPr>
          <w:vertAlign w:val="subscript"/>
        </w:rPr>
        <w:instrText xml:space="preserve"> INCLUDEPICTURE "http://www.sumir.cn/image/321.gif" \* MERGEFORMATINET </w:instrText>
      </w:r>
      <w:r>
        <w:rPr>
          <w:vertAlign w:val="subscript"/>
        </w:rPr>
        <w:fldChar w:fldCharType="separate"/>
      </w:r>
      <w:r>
        <w:rPr>
          <w:vertAlign w:val="subscript"/>
        </w:rPr>
        <mc:AlternateContent>
          <mc:Choice Requires="wps">
            <w:drawing>
              <wp:inline distT="0" distB="0" distL="114300" distR="114300">
                <wp:extent cx="4762500" cy="1398905"/>
                <wp:effectExtent l="0" t="0" r="0" b="0"/>
                <wp:docPr id="329" name="图片 3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398905"/>
                        </a:xfrm>
                        <a:prstGeom prst="rect">
                          <a:avLst/>
                        </a:prstGeom>
                        <a:noFill/>
                        <a:ln w="9525">
                          <a:noFill/>
                        </a:ln>
                      </wps:spPr>
                      <wps:bodyPr upright="1"/>
                    </wps:wsp>
                  </a:graphicData>
                </a:graphic>
              </wp:inline>
            </w:drawing>
          </mc:Choice>
          <mc:Fallback>
            <w:pict>
              <v:rect id="图片 319" o:spid="_x0000_s1026" o:spt="1" style="height:110.15pt;width:375pt;" filled="f" stroked="f" coordsize="21600,21600" o:gfxdata="UEsDBAoAAAAAAIdO4kAAAAAAAAAAAAAAAAAEAAAAZHJzL1BLAwQUAAAACACHTuJAsqHJXNQAAAAF&#10;AQAADwAAAGRycy9kb3ducmV2LnhtbE2PzU7DMBCE70i8g7VI3KjdVEAb4lQCBL3Sgir1tok3PyJe&#10;R7Fbl7fHcIHLSKNZzXxbrM92ECeafO9Yw3ymQBDXzvTcavh4f7lZgvAB2eDgmDR8kYd1eXlRYG5c&#10;5C2ddqEVqYR9jhq6EMZcSl93ZNHP3EicssZNFkOyUyvNhDGV20FmSt1Jiz2nhQ5Heuqo/twdrYbH&#10;xfMe47LZVKYyTXw9rDbxbaX19dVcPYAIdA5/x/CDn9ChTEyVO7LxYtCQHgm/mrL7W5VspSHL1AJk&#10;Wcj/9OU3UEsDBBQAAAAIAIdO4kBrrvOAowEAACIDAAAOAAAAZHJzL2Uyb0RvYy54bWytUlFuEzEQ&#10;/UfiDpb/yW42pHRX2VSIqvxUUKlwANdr71rYHsvjZpMTIM7AXbgN4hqM3TRQ+EP8jGzPzJv33nhz&#10;sXeW7VREA77ny0XNmfISBuPHnn/8cPXinDNMwg/Cglc9PyjkF9vnzzZz6FQDE9hBRUYgHrs59HxK&#10;KXRVhXJSTuACgvKU1BCdSHSNYzVEMRO6s1VT12fVDHEIEaRCpNfLhyTfFnytlUzvtUaVmO05cUsl&#10;xhLvcqy2G9GNUYTJyCMN8Q8snDCehp6gLkUS7D6av6CckREQdFpIcBVobaQqGkjNsv5Dze0kgipa&#10;yBwMJ5vw/8HKd7ubyMzQ81XTcuaFoyV9//rtx5fPbLVssz9zwI7KbsNNzAoxXIP8hMzDm0n4Ub3G&#10;QC7T7nNt9aQ4X/DYttfR5XaSzPbF/8PJf7VPTNLjy1dnzbqmNUnKLVfteVuvC6roHttDxPRWgWP5&#10;0PNIo4vvYneNKRMQ3WNJnubhylhblmw9m3verpt1aThlqMP6I/MHspn2HQwHMuY+RDNOT9TRIsqY&#10;46fJm/79XpB+fe3t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KhyVzUAAAABQEAAA8AAAAAAAAA&#10;AQAgAAAAIgAAAGRycy9kb3ducmV2LnhtbFBLAQIUABQAAAAIAIdO4kBrrvOAowEAACIDAAAOAAAA&#10;AAAAAAEAIAAAACMBAABkcnMvZTJvRG9jLnhtbFBLBQYAAAAABgAGAFkBAAA4BQ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乙种布的长是：</w:t>
      </w:r>
    </w:p>
    <w:p>
      <w:pPr>
        <w:pStyle w:val="4"/>
        <w:jc w:val="both"/>
      </w:pPr>
      <w:r>
        <w:rPr>
          <w:vertAlign w:val="subscript"/>
        </w:rPr>
        <w:fldChar w:fldCharType="begin"/>
      </w:r>
      <w:r>
        <w:rPr>
          <w:vertAlign w:val="subscript"/>
        </w:rPr>
        <w:instrText xml:space="preserve"> INCLUDEPICTURE "http://www.sumir.cn/image/322.gif" \* MERGEFORMATINET </w:instrText>
      </w:r>
      <w:r>
        <w:rPr>
          <w:vertAlign w:val="subscript"/>
        </w:rPr>
        <w:fldChar w:fldCharType="separate"/>
      </w:r>
      <w:r>
        <w:rPr>
          <w:vertAlign w:val="subscript"/>
        </w:rPr>
        <mc:AlternateContent>
          <mc:Choice Requires="wps">
            <w:drawing>
              <wp:inline distT="0" distB="0" distL="114300" distR="114300">
                <wp:extent cx="1256665" cy="389255"/>
                <wp:effectExtent l="0" t="0" r="0" b="0"/>
                <wp:docPr id="330" name="图片 3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56665" cy="389255"/>
                        </a:xfrm>
                        <a:prstGeom prst="rect">
                          <a:avLst/>
                        </a:prstGeom>
                        <a:noFill/>
                        <a:ln w="9525">
                          <a:noFill/>
                        </a:ln>
                      </wps:spPr>
                      <wps:bodyPr upright="1"/>
                    </wps:wsp>
                  </a:graphicData>
                </a:graphic>
              </wp:inline>
            </w:drawing>
          </mc:Choice>
          <mc:Fallback>
            <w:pict>
              <v:rect id="图片 320" o:spid="_x0000_s1026" o:spt="1" style="height:30.65pt;width:98.95pt;" filled="f" stroked="f" coordsize="21600,21600" o:gfxdata="UEsDBAoAAAAAAIdO4kAAAAAAAAAAAAAAAAAEAAAAZHJzL1BLAwQUAAAACACHTuJADYIJvtQAAAAE&#10;AQAADwAAAGRycy9kb3ducmV2LnhtbE2PzU7DMBCE70h9B2srcaNOqFSaEKdSi6BXKAiJ2ybe/Ih4&#10;HcVuXd4elwu9rDSa0cy3xeZsBnGiyfWWFaSLBARxbXXPrYKP9+e7NQjnkTUOlknBDznYlLObAnNt&#10;A7/R6eBbEUvY5aig837MpXR1Rwbdwo7E0WvsZNBHObVSTxhiuRnkfZKspMGe40KHI+06qr8PR6Ng&#10;u3z6xLBu9pWudBNevrJ9eM2Uup2nySMIT2f/H4YLfkSHMjJV9sjaiUFBfMT/3YuXPWQgKgWrdAmy&#10;LOQ1fPkLUEsDBBQAAAAIAIdO4kBExBFuogEAACEDAAAOAAAAZHJzL2Uyb0RvYy54bWytUktu2zAQ&#10;3RfIHQjuY9kyZCSC5aBokG6CNkDaAzAUKRElOQSHsewTFD1D79LbFL1Gh4zj5rMLuhmQnJk3773h&#10;+mLnLNuqiAZ8xxezOWfKS+iNHzr+9cvV6RlnmITvhQWvOr5XyC82J+/WU2hVDSPYXkVGIB7bKXR8&#10;TCm0VYVyVE7gDILylNQQnUh0jUPVRzERurNVPZ+vqgliHyJIhUivlw9Jvin4WiuZPmuNKjHbceKW&#10;Sowl3uVYbdaiHaIIo5EHGuINLJwwnoYeoS5FEuw+mldQzsgICDrNJLgKtDZSFQ2kZjF/oeZ2FEEV&#10;LWQOhqNN+P9g5aftTWSm7/hySf544WhJv3/++vPjO1vWxZ8pYEtlt+EmZoUYrkF+Q+bhwyj8oN5j&#10;IJdp99nL6llxvuChbaejy+0kme2K//uj/2qXmKTHRd2sVquGM0m55dl53TQFVLSP3SFi+qjAsXzo&#10;eKTJxXaxvcaU54v2sSQP83BlrC07tp5NHT9v6qY0HDPUYf2B+APXzPoO+j35ch+iGcZn4mgPZczh&#10;z+RFP70XpH8/e/M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DYIJvtQAAAAEAQAADwAAAAAAAAAB&#10;ACAAAAAiAAAAZHJzL2Rvd25yZXYueG1sUEsBAhQAFAAAAAgAh07iQETEEW6iAQAAIQMAAA4AAAAA&#10;AAAAAQAgAAAAIwEAAGRycy9lMm9Eb2MueG1sUEsFBgAAAAAGAAYAWQEAADcFAAAAAA==&#10;">
                <v:path/>
                <v:fill on="f" focussize="0,0"/>
                <v:stroke on="f"/>
                <v:imagedata o:title=""/>
                <o:lock v:ext="edit" aspectratio="t"/>
                <w10:wrap type="none"/>
                <w10:anchorlock/>
              </v:rect>
            </w:pict>
          </mc:Fallback>
        </mc:AlternateContent>
      </w:r>
      <w:r>
        <w:rPr>
          <w:vertAlign w:val="subscript"/>
        </w:rPr>
        <w:fldChar w:fldCharType="end"/>
      </w:r>
    </w:p>
    <w:p>
      <w:pPr>
        <w:pStyle w:val="4"/>
        <w:ind w:firstLine="480"/>
        <w:jc w:val="both"/>
      </w:pPr>
      <w:r>
        <w:t>甲种布的长是：</w:t>
      </w:r>
    </w:p>
    <w:p>
      <w:pPr>
        <w:pStyle w:val="4"/>
        <w:jc w:val="both"/>
      </w:pPr>
      <w:r>
        <w:t>48+24=72（米）</w:t>
      </w:r>
    </w:p>
    <w:p>
      <w:r>
        <w:t>答略。</w:t>
      </w:r>
    </w:p>
    <w:p>
      <w:pPr>
        <w:rPr>
          <w:rFonts w:hint="eastAsia"/>
        </w:rPr>
      </w:pP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二十二</w:t>
      </w:r>
      <w:r>
        <w:rPr>
          <w:rFonts w:hint="eastAsia" w:ascii="宋体" w:hAnsi="宋体" w:cs="宋体"/>
          <w:b/>
          <w:bCs/>
          <w:kern w:val="0"/>
          <w:sz w:val="30"/>
          <w:szCs w:val="30"/>
        </w:rPr>
        <w:t xml:space="preserve">讲  </w:t>
      </w:r>
      <w:r>
        <w:rPr>
          <w:rFonts w:ascii="宋体" w:hAnsi="宋体" w:cs="宋体"/>
          <w:b/>
          <w:bCs/>
          <w:kern w:val="0"/>
          <w:sz w:val="30"/>
          <w:szCs w:val="30"/>
        </w:rPr>
        <w:t>两差法</w:t>
      </w:r>
    </w:p>
    <w:p>
      <w:pPr>
        <w:widowControl/>
        <w:wordWrap w:val="0"/>
        <w:jc w:val="left"/>
        <w:rPr>
          <w:rFonts w:ascii="宋体" w:hAnsi="宋体" w:cs="宋体"/>
          <w:kern w:val="0"/>
          <w:sz w:val="20"/>
          <w:szCs w:val="20"/>
        </w:rPr>
      </w:pPr>
      <w:r>
        <w:rPr>
          <w:rFonts w:ascii="宋体" w:hAnsi="宋体" w:cs="宋体"/>
          <w:kern w:val="0"/>
          <w:sz w:val="24"/>
        </w:rPr>
        <w:t>解应用题时，首先确定一个标准数（即1倍数），再根据已知的两数差与倍数差，用除法求出1倍数，然后以此为基础，用乘法求出另一个数的解题方法，叫做两差法。用两差法一般是解答差倍问题。</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差倍问题的数量关系是：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两数差÷倍数差=1倍数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1倍数×倍数=几倍数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较小数+两数差=较大数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某厂女职工人数是男职工人数的6倍，男职工比女职工少65人。这个厂男女职工共有多少人？（适于四年级程度）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解：根据“人数差÷倍数差=1倍数”，有：</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65÷（6-1）=13（人）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那么，这个厂男女职工共有的人数是：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13×（6+1）=91（人）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小李买3本日记本，小华买同样的8本日记本，比小李多用2.75元。小李、小华两人分别用去多少钱？（适于五年级程度）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解：小华比小李多用2.75元（总价差），是因为小华比小李多买（8-3）本（数量差）日记本，用这两个差求出每本日记本的价钱。</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"http://www.sumir.cn/image/323.gif"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991360" cy="523875"/>
                <wp:effectExtent l="0" t="0" r="0" b="0"/>
                <wp:docPr id="331" name="图片 3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991360" cy="523875"/>
                        </a:xfrm>
                        <a:prstGeom prst="rect">
                          <a:avLst/>
                        </a:prstGeom>
                        <a:noFill/>
                        <a:ln w="9525">
                          <a:noFill/>
                        </a:ln>
                      </wps:spPr>
                      <wps:bodyPr upright="1"/>
                    </wps:wsp>
                  </a:graphicData>
                </a:graphic>
              </wp:inline>
            </w:drawing>
          </mc:Choice>
          <mc:Fallback>
            <w:pict>
              <v:rect id="图片 321" o:spid="_x0000_s1026" o:spt="1" style="height:41.25pt;width:156.8pt;" filled="f" stroked="f" coordsize="21600,21600" o:gfxdata="UEsDBAoAAAAAAIdO4kAAAAAAAAAAAAAAAAAEAAAAZHJzL1BLAwQUAAAACACHTuJArq8un9QAAAAE&#10;AQAADwAAAGRycy9kb3ducmV2LnhtbE2PzU7DMBCE70i8g7VI3KiTRlRpGqcSIOgVCkLitok3P2q8&#10;jmK3Lm+P4UIvK41mNPNtuT2bUZxodoNlBekiAUHcWD1wp+Dj/fkuB+E8ssbRMin4Jgfb6vqqxELb&#10;wG902vtOxBJ2BSrovZ8KKV3Tk0G3sBNx9Fo7G/RRzp3UM4ZYbka5TJKVNDhwXOhxoseemsP+aBQ8&#10;ZE+fGPJ2V+tat+Hla70Lr2ulbm/SZAPC09n/h+EXP6JDFZlqe2TtxKggPuL/bvSyNFuBqBXky3uQ&#10;VSkv4asfUEsDBBQAAAAIAIdO4kBp3JkkogEAACEDAAAOAAAAZHJzL2Uyb0RvYy54bWytUlFuEzEQ&#10;/UfiDpb/yWZ3ldKssqkQVfmpoFLLAVyvvWtheyyPm01OgDgDd+E2iGswdtNA4Q/xM7I9M2/ee+PN&#10;xd5ZtlMRDfie14slZ8pLGIwfe/7x7urVOWeYhB+EBa96flDIL7YvX2zm0KkGJrCDioxAPHZz6PmU&#10;UuiqCuWknMAFBOUpqSE6kegax2qIYiZ0Z6tmuTyrZohDiCAVIr1ePib5tuBrrWT6oDWqxGzPiVsq&#10;MZZ4n2O13YhujCJMRh5piH9g4YTxNPQEdSmSYA/R/AXljIyAoNNCgqtAayNV0UBq6uUfam4nEVTR&#10;QuZgONmE/w9Wvt/dRGaGnrdtzZkXjpb0/eu3H18+s7apsz9zwI7KbsNNzAoxXIP8hMzD20n4Ub3B&#10;QC7T7nNt9aw4X/DYttfR5XaSzPbF/8PJf7VPTNJjvV7X7RmtSVJu1bTnr1cFVHRP3SFieqfAsXzo&#10;eaTJxXaxu8aU54vuqSQP83BlrC07tp7NPV+vmlVpOGWow/oj8UeumfU9DAfy5SFEM07PxNEeypjj&#10;n8mL/v1ekH797O1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rq8un9QAAAAEAQAADwAAAAAAAAAB&#10;ACAAAAAiAAAAZHJzL2Rvd25yZXYueG1sUEsBAhQAFAAAAAgAh07iQGncmSS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小李用的钱数是：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0.55×3=1.65（元）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小华的钱数是：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0.55×8=4.40（元）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 xml:space="preserve">例3 </w:t>
      </w:r>
      <w:r>
        <w:rPr>
          <w:rFonts w:ascii="宋体" w:hAnsi="宋体" w:cs="宋体"/>
          <w:kern w:val="0"/>
          <w:sz w:val="24"/>
        </w:rPr>
        <w:t>甲、乙两数的差是28，甲数是乙数的3倍。问甲乙两数各是多少？（适于四年级程度）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解：甲-乙=28，甲是乙的3倍，那么乙就是1倍数，28所对应的倍数是3-1=2（倍），则乙数可以求出。解法是：</w:t>
      </w:r>
    </w:p>
    <w:p>
      <w:pPr>
        <w:widowControl/>
        <w:spacing w:before="100" w:beforeAutospacing="1" w:after="100" w:afterAutospacing="1"/>
        <w:jc w:val="right"/>
        <w:rPr>
          <w:rFonts w:ascii="宋体" w:hAnsi="宋体" w:cs="宋体"/>
          <w:kern w:val="0"/>
          <w:sz w:val="24"/>
        </w:rPr>
      </w:pPr>
      <w:r>
        <w:rPr>
          <w:rFonts w:ascii="宋体" w:hAnsi="宋体" w:cs="宋体"/>
          <w:kern w:val="0"/>
          <w:sz w:val="24"/>
        </w:rPr>
        <w:t>28÷（3-1）=14……………………………乙数</w:t>
      </w:r>
    </w:p>
    <w:p>
      <w:pPr>
        <w:widowControl/>
        <w:spacing w:before="100" w:beforeAutospacing="1" w:after="100" w:afterAutospacing="1"/>
        <w:jc w:val="right"/>
        <w:rPr>
          <w:rFonts w:ascii="宋体" w:hAnsi="宋体" w:cs="宋体"/>
          <w:kern w:val="0"/>
          <w:sz w:val="24"/>
        </w:rPr>
      </w:pPr>
      <w:r>
        <w:rPr>
          <w:rFonts w:ascii="宋体" w:hAnsi="宋体" w:cs="宋体"/>
          <w:kern w:val="0"/>
          <w:sz w:val="24"/>
        </w:rPr>
        <w:t>14×3=42…………………………………甲数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答：甲数是42，乙数是14。</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一个植树小组植树。如果每人栽5棵，还剩14棵；如果每人栽7棵，就缺4棵。这个植树小组有多少人？一共有多少棵树苗？（适于五年级程度）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解：把题中的条件简要摘录如下：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       每人5棵       剩14棵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       每人7棵       缺4棵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比较两次分配的情况可看出，由于第二次比第一次每人多栽（7-5）棵，一共要多栽（14+4）棵树。根据两次每人栽的棵数差和所栽总棵数的差，可求出植树小组的人数，然后再求出原有树苗的棵数。</w:t>
      </w:r>
    </w:p>
    <w:p>
      <w:pPr>
        <w:widowControl/>
        <w:spacing w:before="100" w:beforeAutospacing="1" w:after="100" w:afterAutospacing="1"/>
        <w:jc w:val="right"/>
        <w:rPr>
          <w:rFonts w:ascii="宋体" w:hAnsi="宋体" w:cs="宋体"/>
          <w:kern w:val="0"/>
          <w:sz w:val="24"/>
        </w:rPr>
      </w:pPr>
      <w:r>
        <w:rPr>
          <w:rFonts w:ascii="宋体" w:hAnsi="宋体" w:cs="宋体"/>
          <w:kern w:val="0"/>
          <w:sz w:val="24"/>
        </w:rPr>
        <w:t>（14+4）÷（7-5）=9（人）……………………人数</w:t>
      </w:r>
    </w:p>
    <w:p>
      <w:pPr>
        <w:widowControl/>
        <w:spacing w:before="100" w:beforeAutospacing="1" w:after="100" w:afterAutospacing="1"/>
        <w:jc w:val="right"/>
        <w:rPr>
          <w:rFonts w:ascii="宋体" w:hAnsi="宋体" w:cs="宋体"/>
          <w:kern w:val="0"/>
          <w:sz w:val="24"/>
        </w:rPr>
      </w:pPr>
      <w:r>
        <w:rPr>
          <w:rFonts w:ascii="宋体" w:hAnsi="宋体" w:cs="宋体"/>
          <w:kern w:val="0"/>
          <w:sz w:val="24"/>
        </w:rPr>
        <w:t>5×9+14=59（棵）……………………………棵数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用一个杯子向一个空瓶里倒水。如果倒进3杯水，连瓶共重440克；如果倒进5杯水，连瓶共重600克。一杯水和一个空瓶各重多少克？（适于五年级程度）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解：解这类题，要先找出“暗差”的等量关系，再找解题的最佳方法。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这道题的“暗差”有两个：一个是5-3=2（杯），另一个是600-440=160（克）。这里两个暗差的等量关系是：2杯水的重量=160克。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这样就能很容易求出一杯水的重量：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160÷2=80（克）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一个空瓶的重量：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440-80×3=200（克）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例6 </w:t>
      </w:r>
      <w:r>
        <w:rPr>
          <w:rFonts w:ascii="宋体" w:hAnsi="宋体" w:cs="宋体"/>
          <w:kern w:val="0"/>
          <w:sz w:val="24"/>
        </w:rPr>
        <w:t>甲从西村到东村，每小时步行4千米。3.5小时后，乙因有急事，从西村出发骑自行车去追甲，每小时行9千米。问乙需要几小时才能追上甲？（适于高年级程度）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解：乙出发时，甲已经行了（4×3.5）千米，乙每行1小时便可比甲每小时多行（9-4）千米，那么（4×3.5）千米中含有几个（9-4）千米，乙追上甲就需要多少个小时。所以：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"http://www.sumir.cn/image/324.gif"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543175" cy="570865"/>
                <wp:effectExtent l="0" t="0" r="0" b="0"/>
                <wp:docPr id="332" name="图片 3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43175" cy="570865"/>
                        </a:xfrm>
                        <a:prstGeom prst="rect">
                          <a:avLst/>
                        </a:prstGeom>
                        <a:noFill/>
                        <a:ln w="9525">
                          <a:noFill/>
                        </a:ln>
                      </wps:spPr>
                      <wps:bodyPr upright="1"/>
                    </wps:wsp>
                  </a:graphicData>
                </a:graphic>
              </wp:inline>
            </w:drawing>
          </mc:Choice>
          <mc:Fallback>
            <w:pict>
              <v:rect id="图片 322" o:spid="_x0000_s1026" o:spt="1" style="height:44.95pt;width:200.25pt;" filled="f" stroked="f" coordsize="21600,21600" o:gfxdata="UEsDBAoAAAAAAIdO4kAAAAAAAAAAAAAAAAAEAAAAZHJzL1BLAwQUAAAACACHTuJASX76KtQAAAAE&#10;AQAADwAAAGRycy9kb3ducmV2LnhtbE2PS0/DMBCE70j8B2uRuFG7vJSEOJUAQa+0oEq9beLNQ8Tr&#10;KHbr8u8xXOCy0mhGM9+Wq5MdxZFmPzjWsFwoEMSNMwN3Gj7eX64yED4gGxwdk4Yv8rCqzs9KLIyL&#10;vKHjNnQilbAvUEMfwlRI6ZueLPqFm4iT17rZYkhy7qSZMaZyO8prpe6lxYHTQo8TPfXUfG4PVsPj&#10;zfMOY9aua1ObNr7u83V8y7W+vFiqBxCBTuEvDD/4CR2qxFS7AxsvRg3pkfB7k3er1B2IWkOW5yCr&#10;Uv6Hr74BUEsDBBQAAAAIAIdO4kBCUOWWowEAACEDAAAOAAAAZHJzL2Uyb0RvYy54bWytUlFu1DAQ&#10;/UfiDpb/2WSzpC3RZitEVX4qqFQ4gOvYiYXtsTzuZvcEiDNwF26DuAZjd7u05Q/xM7I9M2/ee+P1&#10;+c5ZtlURDfieLxc1Z8pLGIwfe/750+WrM84wCT8IC171fK+Qn29evljPoVMNTGAHFRmBeOzm0PMp&#10;pdBVFcpJOYELCMpTUkN0ItE1jtUQxUzozlZNXZ9UM8QhRJAKkV4v7pN8U/C1VjJ91BpVYrbnxC2V&#10;GEu8zbHarEU3RhEmIw80xD+wcMJ4GnqEuhBJsLto/oJyRkZA0GkhwVWgtZGqaCA1y/qZmptJBFW0&#10;kDkYjjbh/4OVH7bXkZmh56tVw5kXjpb08/uPX9++slXTZH/mgB2V3YTrmBViuAL5BZmHd5Pwo3qL&#10;gVym3efa6klxvuChbaejy+0kme2K//uj/2qXmKTHpn29Wp62nEnKtaf12UlbQEX30B0ipvcKHMuH&#10;nkeaXGwX2ytMeb7oHkryMA+XxtqyY+vZ3PM3bdOWhmOGOqw/EL/nmlnfwrAnX+5CNOP0RBztoYw5&#10;/Jm86Mf3gvTnZ2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El++irUAAAABAEAAA8AAAAAAAAA&#10;AQAgAAAAIgAAAGRycy9kb3ducmV2LnhtbFBLAQIUABQAAAAIAIdO4kBCUOWW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答：乙需2.8小时才能追上甲。</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例6是典型的“追及问题”。由此可知，追及问题也可以利用两差法来解答。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例7 </w:t>
      </w:r>
      <w:r>
        <w:rPr>
          <w:rFonts w:ascii="宋体" w:hAnsi="宋体" w:cs="宋体"/>
          <w:kern w:val="0"/>
          <w:sz w:val="24"/>
        </w:rPr>
        <w:t>某电风扇厂生产一批电风扇。原计划每天生产120台电风扇，实际每天比原计划多生产30台，结果提前12天完成任务。这批电风扇的生产任务是多少台？（适于高年级程度）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解：在同样的时间（计划天数）里，实际比原计划多生产电风扇的台数是：（120+30）×12。因为实际每天比原计划多生产30台，因此：</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"http://www.sumir.cn/image/325.gif"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534920" cy="477520"/>
                <wp:effectExtent l="0" t="0" r="0" b="0"/>
                <wp:docPr id="333" name="图片 3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34920" cy="477520"/>
                        </a:xfrm>
                        <a:prstGeom prst="rect">
                          <a:avLst/>
                        </a:prstGeom>
                        <a:noFill/>
                        <a:ln w="9525">
                          <a:noFill/>
                        </a:ln>
                      </wps:spPr>
                      <wps:bodyPr upright="1"/>
                    </wps:wsp>
                  </a:graphicData>
                </a:graphic>
              </wp:inline>
            </w:drawing>
          </mc:Choice>
          <mc:Fallback>
            <w:pict>
              <v:rect id="图片 323" o:spid="_x0000_s1026" o:spt="1" style="height:37.6pt;width:199.6pt;" filled="f" stroked="f" coordsize="21600,21600" o:gfxdata="UEsDBAoAAAAAAIdO4kAAAAAAAAAAAAAAAAAEAAAAZHJzL1BLAwQUAAAACACHTuJAbbEYudUAAAAE&#10;AQAADwAAAGRycy9kb3ducmV2LnhtbE2PzU7DMBCE70h9B2srcaNOUwFNiFOpRdArLQiJ2ybe/Ih4&#10;HcVuXd4ewwUuK41mNPNtsbmYQZxpcr1lBctFAoK4trrnVsHb69PNGoTzyBoHy6TgixxsytlVgbm2&#10;gQ90PvpWxBJ2OSrovB9zKV3dkUG3sCNx9Bo7GfRRTq3UE4ZYbgaZJsmdNNhzXOhwpF1H9efxZBRs&#10;V4/vGNbNvtKVbsLzR7YPL5lS1/Nl8gDC08X/heEHP6JDGZkqe2LtxKAgPuJ/b/RWWZaCqBTc36Yg&#10;y0L+hy+/AVBLAwQUAAAACACHTuJAfhdOaKIBAAAhAwAADgAAAGRycy9lMm9Eb2MueG1srVJRbhMx&#10;EP1H4g6W/5tNdxvarrKpKqryU0Gl0gO4XnvXwvZYHjebnABxBu7CbRDXYOykoS1/iJ+RxzPz/N4b&#10;Ly82zrK1imjAd/x4NudMeQm98UPH7z9fH51xhkn4XljwquNbhfxi9fbNcgqtqmEE26vICMRjO4WO&#10;jymFtqpQjsoJnEFQnooaohOJ0jhUfRQToTtb1fP5u2qC2IcIUiHS7dWuyFcFX2sl0yetUSVmO07c&#10;UomxxIccq9VStEMUYTRyT0P8AwsnjKdHD1BXIgn2GM1fUM7ICAg6zSS4CrQ2UhUNpOZ4/krN3SiC&#10;KlrIHAwHm/D/wcqP69vITN/xpmk488LRkn5+//Hr21fW1E32ZwrYUttduI1ZIYYbkF+QeXg/Cj+o&#10;SwzkMu0+91YvmnOC+7GNji6Pk2S2Kf5vD/6rTWKSLutFc3Je05ok1U5OTxd0zqCifZoOEdMHBY7l&#10;Q8cjvVxsF+sbTLvWp5b8mIdrYy3di9Z6NnX8fFEvysChQuDW74nvuGbWD9BvyZfHEM0wvhBHeyiM&#10;9n8mL/p5XpD+/OzV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2xGLnVAAAABAEAAA8AAAAAAAAA&#10;AQAgAAAAIgAAAGRycy9kb3ducmV2LnhtbFBLAQIUABQAAAAIAIdO4kB+F05o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计划完成任务的天数是60天，那么这批电风扇的生产任务就是：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120×60=7200（台）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例8 </w:t>
      </w:r>
      <w:r>
        <w:rPr>
          <w:rFonts w:ascii="宋体" w:hAnsi="宋体" w:cs="宋体"/>
          <w:kern w:val="0"/>
          <w:sz w:val="24"/>
        </w:rPr>
        <w:t>甲每小时走5千米，乙每小时走4千米，两人同走一段路，甲比乙少用了3小时。问这段路长多少千米？（适于五年级程度）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解：解答这道题应从“差异”入手。因为凡是发生差异必定有它的道理。题中的差异是“甲比乙少用了3小时”，抓住它作如下追问，即可发现解题途径。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为什么会“甲比乙少用了3小时”？因为甲比乙的速度快。</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（1）在3个小时里甲比乙多走多少千米的路呢？在3小时里甲比乙正好多走：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4×3=12（千米）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（2）甲每小时可以追上乙多少千米呢？</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5-4=1（千米）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（3）走完这12千米的差数甲要走几小时呢？</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12÷1=12（小时）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（4）这段路长多少千米？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5×12=60（千米）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5×[4×3÷（5-4）]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=5×[12÷1]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"http://www.sumir.cn/image/326.gif"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334" name="图片 3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324"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JHDc0OhAQAAIQMAAA4AAABkcnMvZTJvRG9jLnhtbK1SUW4TMRD9&#10;R+IOlv/JbjdJoatsKkRVfqpSKXAA12vvWtgey+NmkxMgztC7cBvENRi7aSDwh/gZ2Z6ZN++98epy&#10;5yzbqogGfMfPZjVnykvojR86/unj9as3nGESvhcWvOr4XiG/XL98sZpCqxoYwfYqMgLx2E6h42NK&#10;oa0qlKNyAmcQlKekhuhEomscqj6KidCdrZq6Pq8miH2IIBUivV49Jfm64GutZPqgNarEbMeJWyox&#10;lnifY7VeiXaIIoxGHmiIf2DhhPE09Ah1JZJgD9H8BeWMjICg00yCq0BrI1XRQGrO6j/UbEYRVNFC&#10;5mA42oT/D1bebu8iM33H5/MFZ144WtL3x28/vn5h82aR/ZkCtlS2CXcxK8RwA/IzMg/vRuEH9RYD&#10;uUy7z7XVSXG+4KFtp6PL7SSZ7Yr/+6P/apeYpMfF6/NmWdOaJOWWi+aiWRZQ0T53h4jpvQLH8qHj&#10;kSYX28X2BlOeL9rnkjzMw7WxtuzYejZ1/GJJkCcZ6rD+QPyJa2Z9D/2efHkI0QzjiTjaQxlz+DN5&#10;0b/fC9Kvn73+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y9AGbTAAAABAEAAA8AAAAAAAAAAQAg&#10;AAAAIgAAAGRycy9kb3ducmV2LnhtbFBLAQIUABQAAAAIAIdO4kCRw3ND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解：此题是“差倍”问题的变形。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"http://www.sumir.cn/image/327.gif"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505835" cy="1475740"/>
                <wp:effectExtent l="0" t="0" r="0" b="0"/>
                <wp:docPr id="335" name="图片 3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05835" cy="1475740"/>
                        </a:xfrm>
                        <a:prstGeom prst="rect">
                          <a:avLst/>
                        </a:prstGeom>
                        <a:noFill/>
                        <a:ln w="9525">
                          <a:noFill/>
                        </a:ln>
                      </wps:spPr>
                      <wps:bodyPr upright="1"/>
                    </wps:wsp>
                  </a:graphicData>
                </a:graphic>
              </wp:inline>
            </w:drawing>
          </mc:Choice>
          <mc:Fallback>
            <w:pict>
              <v:rect id="图片 325" o:spid="_x0000_s1026" o:spt="1" style="height:116.2pt;width:276.05pt;" filled="f" stroked="f" coordsize="21600,21600" o:gfxdata="UEsDBAoAAAAAAIdO4kAAAAAAAAAAAAAAAAAEAAAAZHJzL1BLAwQUAAAACACHTuJAHEGWmdUAAAAF&#10;AQAADwAAAGRycy9kb3ducmV2LnhtbE2PzU7DMBCE70h9B2uRuFEnKUVtiFOpIOgVCkLitok3PyJe&#10;R7Fbl7fH7QUuK41mNPNtsTmZQRxpcr1lBek8AUFcW91zq+Dj/fl2BcJ5ZI2DZVLwQw425eyqwFzb&#10;wG903PtWxBJ2OSrovB9zKV3dkUE3tyNx9Bo7GfRRTq3UE4ZYbgaZJcm9NNhzXOhwpMeO6u/9wSjY&#10;Lp4+MayaXaUr3YSXr/UuvK6VurlOkwcQnk7+Lwxn/IgOZWSq7IG1E4OC+Ii/3Ogtl1kKolKQLbI7&#10;kGUh/9OXv1BLAwQUAAAACACHTuJAfRALqqEBAAAiAwAADgAAAGRycy9lMm9Eb2MueG1srVJRbhMx&#10;EP1H4g6W/xtvki4tq2yqqlX7U0GlwgFcr3fXwvZYHjebnABxBu7CbRDXYOymgcAf4mdke2bevPfG&#10;q4uts2yjIxrwLZ/PKs60V9AZP7T844ebk3POMEnfSQtet3ynkV+sX79aTaHRCxjBdjoyAvHYTKHl&#10;Y0qhEQLVqJ3EGQTtKdlDdDLRNQ6ii3IidGfFoqreiAliFyIojUiv189Jvi74fa9Vet/3qBOzLSdu&#10;qcRY4mOOYr2SzRBlGI3a05D/wMJJ42noAepaJsmeovkLyhkVAaFPMwVOQN8bpYsGUjOv/lDzMMqg&#10;ixYyB8PBJvx/sOrd5j4y07V8uaw589LRkr5//fbjy2e2XNTZnylgQ2UP4T5mhRjuQH1C5uFqlH7Q&#10;lxjIZdp9rhVHxfmC+7ZtH11uJ8lsW/zfHfzX28QUPS7rqj7PNBTl5qdn9dlp2ZCQzUt7iJhuNTiW&#10;Dy2PNLr4Ljd3mDIB2byU5Gkeboy1ZcnWs6nlb2sSdZShDuv3zJ/JZtqP0O3ImKcQzTAeqaNFlDH7&#10;T5M3/fu9IP362u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EGWmdUAAAAFAQAADwAAAAAAAAAB&#10;ACAAAAAiAAAAZHJzL2Rvd25yZXYueG1sUEsBAhQAFAAAAAgAh07iQH0QC6qhAQAAIg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"http://www.sumir.cn/image/328.gif"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094355" cy="1475740"/>
                <wp:effectExtent l="0" t="0" r="0" b="0"/>
                <wp:docPr id="336" name="图片 3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94355" cy="1475740"/>
                        </a:xfrm>
                        <a:prstGeom prst="rect">
                          <a:avLst/>
                        </a:prstGeom>
                        <a:noFill/>
                        <a:ln w="9525">
                          <a:noFill/>
                        </a:ln>
                      </wps:spPr>
                      <wps:bodyPr upright="1"/>
                    </wps:wsp>
                  </a:graphicData>
                </a:graphic>
              </wp:inline>
            </w:drawing>
          </mc:Choice>
          <mc:Fallback>
            <w:pict>
              <v:rect id="图片 326" o:spid="_x0000_s1026" o:spt="1" style="height:116.2pt;width:243.65pt;" filled="f" stroked="f" coordsize="21600,21600" o:gfxdata="UEsDBAoAAAAAAIdO4kAAAAAAAAAAAAAAAAAEAAAAZHJzL1BLAwQUAAAACACHTuJAK5nmVdUAAAAF&#10;AQAADwAAAGRycy9kb3ducmV2LnhtbE2PzU7DMBCE70i8g7VI3KjTpII0xKkECHqFUlXitok3PyJe&#10;R7Fbl7fHcIHLSqMZzXxbbs5mFCea3WBZwXKRgCBurB64U7B/f77JQTiPrHG0TAq+yMGmurwosdA2&#10;8Buddr4TsYRdgQp676dCStf0ZNAt7EQcvdbOBn2Ucyf1jCGWm1GmSXIrDQ4cF3qc6LGn5nN3NAoe&#10;sqcDhrzd1rrWbXj5WG/D61qp66tlcg/C09n/heEHP6JDFZlqe2TtxKggPuJ/b/RW+V0GolaQZukK&#10;ZFXK//TVN1BLAwQUAAAACACHTuJAlp/nT6UBAAAiAwAADgAAAGRycy9lMm9Eb2MueG1srVJdbhMx&#10;EH5H4g6W3xtvstm0XWVTIaryUkGllgO4XnvXwn/yuNnkBIgzcBdug7hGx26aUnhDvIxsz8w33/eN&#10;1xc7a8hWRtDedXQ+qyiRTvheu6Gjn++uTs4ogcRdz413sqN7CfRi8/bNegqtXPjRm15GgiAO2il0&#10;dEwptIyBGKXlMPNBOkwqHy1PeI0D6yOfEN0atqiqFZt87EP0QgLg6+VTkm4KvlJSpE9KgUzEdBS5&#10;pRJjifc5ss2at0PkYdTiQIP/AwvLtcOhR6hLnjh5iPovKKtF9OBVmglvmVdKC1k0oJp59Yea25EH&#10;WbSgORCONsH/gxUftzeR6L6jdb2ixHGLS/r5/cevb19JvVhlf6YALZbdhpuYFUK49uILEOffj9wN&#10;8h0EdBl3n2vZq+J8gUPbTkWb21Ey2RX/90f/5S4RgY91db6sm4YSgbn58rQ5XZYNMd4+t4cI6YP0&#10;luRDRyOOLr7z7TWkTIC3zyV5mvNX2piyZOPI1NHzZtGUhmMGO4w7MH8im2nf+36PxjyEqIfxlTpc&#10;RBlz+DR507/fC9LL194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CuZ5lXVAAAABQEAAA8AAAAA&#10;AAAAAQAgAAAAIgAAAGRycy9kb3ducmV2LnhtbFBLAQIUABQAAAAIAIdO4kCWn+dPpQEAACIDAAAO&#10;AAAAAAAAAAEAIAAAACQBAABkcnMvZTJvRG9jLnhtbFBLBQYAAAAABgAGAFkBAAA7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"http://www.sumir.cn/image/329.gif"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362200" cy="1475740"/>
                <wp:effectExtent l="0" t="0" r="0" b="0"/>
                <wp:docPr id="337" name="图片 3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62200" cy="1475740"/>
                        </a:xfrm>
                        <a:prstGeom prst="rect">
                          <a:avLst/>
                        </a:prstGeom>
                        <a:noFill/>
                        <a:ln w="9525">
                          <a:noFill/>
                        </a:ln>
                      </wps:spPr>
                      <wps:bodyPr upright="1"/>
                    </wps:wsp>
                  </a:graphicData>
                </a:graphic>
              </wp:inline>
            </w:drawing>
          </mc:Choice>
          <mc:Fallback>
            <w:pict>
              <v:rect id="图片 327" o:spid="_x0000_s1026" o:spt="1" style="height:116.2pt;width:186pt;" filled="f" stroked="f" coordsize="21600,21600" o:gfxdata="UEsDBAoAAAAAAIdO4kAAAAAAAAAAAAAAAAAEAAAAZHJzL1BLAwQUAAAACACHTuJA9wiyxtQAAAAF&#10;AQAADwAAAGRycy9kb3ducmV2LnhtbE2PT0vDQBDF74LfYRnBm900EW1jNgUV7dVWEbxNspM/mJ0N&#10;2W1Tv72jF708eLzhvd8Um5Mb1JGm0Hs2sFwkoIhrb3tuDby9Pl2tQIWIbHHwTAa+KMCmPD8rMLd+&#10;5h0d97FVUsIhRwNdjGOudag7chgWfiSWrPGTwyh2arWdcJZyN+g0SW60w55locORHjqqP/cHZ+A+&#10;e3zHedVsK1vZZn7+WG/nl7UxlxfL5A5UpFP8O4YffEGHUpgqf2Ab1GBAHom/Kll2m4qtDKRZeg26&#10;LPR/+vIbUEsDBBQAAAAIAIdO4kAqvvzWogEAACIDAAAOAAAAZHJzL2Uyb0RvYy54bWytUl1uEzEQ&#10;fkfiDpbfiZNN08AqmwpRlZcKKhUO4HrtXQvbY3ncbHICxBm4C7dBXIOxmwYKb4gXa+2Z+eb72c3F&#10;3ju20wkthI4vZnPOdFDQ2zB0/OOHqxcvOcMsQy8dBN3xg0Z+sX3+bDPFVjcwgut1YgQSsJ1ix8ec&#10;YysEqlF7iTOIOlDRQPIy0zUNok9yInTvRDOfn4sJUh8TKI1Ir5cPRb6t+MZold8bgzoz13HiluuZ&#10;6nlXTrHdyHZIMo5WHWnIf2DhpQ209AR1KbNk98n+BeWtSoBg8kyBF2CMVbpqIDWL+R9qbkcZddVC&#10;5mA82YT/D1a9290kZvuOL5drzoL0FNL3r99+fPnMls26+DNFbKntNt6kohDjNahPyAK8GWUY9GuM&#10;5DJlX3rFk+ZywePY3iRfxkky21f/Dyf/9T4zRY/N8ryhUDlTVFucrVfrs5qQkO3jeEyY32rwrHx0&#10;PNHq6rvcXWMuBGT72FK2BbiyztWQXWBTx1+tmlUdOFVowoUj8weyhfYd9Acy5j4mO4xP1FEQdc3x&#10;pylJ/36vSL9+7e1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9wiyxtQAAAAFAQAADwAAAAAAAAAB&#10;ACAAAAAiAAAAZHJzL2Rvd25yZXYueG1sUEsBAhQAFAAAAAgAh07iQCq+/Na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15510" cy="389255"/>
                <wp:effectExtent l="0" t="0" r="0" b="0"/>
                <wp:docPr id="338" name="图片 3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15510" cy="389255"/>
                        </a:xfrm>
                        <a:prstGeom prst="rect">
                          <a:avLst/>
                        </a:prstGeom>
                        <a:noFill/>
                        <a:ln w="9525">
                          <a:noFill/>
                        </a:ln>
                      </wps:spPr>
                      <wps:bodyPr upright="1"/>
                    </wps:wsp>
                  </a:graphicData>
                </a:graphic>
              </wp:inline>
            </w:drawing>
          </mc:Choice>
          <mc:Fallback>
            <w:pict>
              <v:rect id="图片 328" o:spid="_x0000_s1026" o:spt="1" style="height:30.65pt;width:371.3pt;" filled="f" stroked="f" coordsize="21600,21600" o:gfxdata="UEsDBAoAAAAAAIdO4kAAAAAAAAAAAAAAAAAEAAAAZHJzL1BLAwQUAAAACACHTuJADy/LutUAAAAE&#10;AQAADwAAAGRycy9kb3ducmV2LnhtbE2PzU7DMBCE70h9B2uRuFEnLQptiFOpIOgVCkLitok3PyJe&#10;R7Fbl7fH7QUuK41mNPNtsTmZQRxpcr1lBek8AUFcW91zq+Dj/fl2BcJ5ZI2DZVLwQw425eyqwFzb&#10;wG903PtWxBJ2OSrovB9zKV3dkUE3tyNx9Bo7GfRRTq3UE4ZYbga5SJJMGuw5LnQ40mNH9ff+YBRs&#10;l0+fGFbNrtKVbsLL13oXXtdK3VynyQMITyf/F4YzfkSHMjJV9sDaiUFBfMRfbvTu7xYZiEpBli5B&#10;loX8D1/+AlBLAwQUAAAACACHTuJA+UCqk6IBAAAhAwAADgAAAGRycy9lMm9Eb2MueG1srVJRbhMx&#10;EP1H6h0s/5NNNiykq2wq1Kr8VFCp7QFcr71rYXssj5tNToA4A3fhNohrdOymgcIf4mdke2bezHvP&#10;67Ods2yrIhrwHV/M5pwpL6E3fuj43e3l6xVnmITvhQWvOr5XyM82J6/WU2hVDSPYXkVGIB7bKXR8&#10;TCm0VYVyVE7gDILylNQQnUh0jUPVRzERurNVPZ+/rSaIfYggFSK9Xjwl+abga61k+qQ1qsRsx2m3&#10;VGIs8T7HarMW7RBFGI08rCH+YQsnjKehR6gLkQR7iOYvKGdkBASdZhJcBVobqQoHYrOY/8HmZhRB&#10;FS4kDoajTPj/YOXH7XVkpu/4cklWeeHIpB/fvv/8+oUt61XWZwrYUtlNuI6ZIYYrkJ+ReTgfhR/U&#10;ewykMnmfa6sXxfmCh7adji63E2W2K/rvj/qrXWKSHt+8WzTNgmySlFuuTuumKaCife4OEdMHBY7l&#10;Q8cjTS6yi+0VpjxftM8leZiHS2Nt8dh6NnX8tKmb0nDMUIf1h8Wfds1b30O/J10eQjTD+IIc+VDG&#10;HP5MNvr3e0H69bM3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8vy7rVAAAABAEAAA8AAAAAAAAA&#10;AQAgAAAAIgAAAGRycy9kb3ducmV2LnhtbFBLAQIUABQAAAAIAIdO4kD5QKqT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两堆煤原来各有多少吨？（适于六年级程度）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解：这里已知两堆煤的总数和运走的总数，不知道两堆煤在总数中占多大比率，也无法把运走的煤分为甲堆运走的和乙堆运走的。虽然知道甲堆运</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339" name="图片 3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329"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Fyf9I2jAQAAIQMAAA4AAABkcnMvZTJvRG9jLnhtbK1SUW4TMRD9&#10;R+IOlv/JbjYkkFU2FaIqPxVUKhzA9dq7FrbH8rjZ5ASIM3AXboO4RsduGmj7h/gZ2Z6ZN/Pe8+Zs&#10;7yzbqYgGfMfns5oz5SX0xg8d//L54tVbzjAJ3wsLXnX8oJCfbV++2EyhVQ2MYHsVGYF4bKfQ8TGl&#10;0FYVylE5gTMIylNSQ3Qi0TUOVR/FROjOVk1dr6oJYh8iSIVIr+f3Sb4t+FormT5pjSox23HaLZUY&#10;S7zJsdpuRDtEEUYjj2uIf9jCCeNp6AnqXCTBbqN5BuWMjICg00yCq0BrI1XhQGzm9RM216MIqnAh&#10;cTCcZML/Bys/7q4iM33HF4s1Z144MunXj5+/v39ji2ad9ZkCtlR2Ha5iZojhEuRXZB7ej8IP6h0G&#10;Upm8z7XVo+J8wWPbXkeX24ky2xf9Dyf91T4xSY+v36yaZU02ScotVvP1shhUifahO0RMHxQ4lg8d&#10;jzS5yC52l5jyfNE+lORhHi6MtcVj69nU8fWyWZaGU4Y6rD8ufr9r3voG+gPpchuiGcZH5MiHMub4&#10;Z7LRf98L0p+fvb0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ciVOtMAAAAEAQAADwAAAAAAAAAB&#10;ACAAAAAiAAAAZHJzL2Rvd25yZXYueG1sUEsBAhQAFAAAAAgAh07iQFyf9I2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知道，无法发生联系，因此这两个分率无法参加运算。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本题的难点在于两堆煤运走的分率不同，若分率相同，分析就会有所进展。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340" name="图片 3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330"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P1zLw2iAQAAIQMAAA4AAABkcnMvZTJvRG9jLnhtbK1SS24UMRDd&#10;I3EHy3vGnfkkoTU9ESIKmwgiBQ7guO1uC9tluZzpmRMgzsBduA3iGik7k4HADrEp2a6qV++98vpi&#10;5x3b6oQWQsdPZg1nOijobRg6/unj1atzzjDL0EsHQXd8r5FfbF6+WE+x1XMYwfU6MQIJ2E6x42PO&#10;sRUC1ai9xBlEHShpIHmZ6ZoG0Sc5Ebp3Yt40p2KC1McESiPS6+Vjkm8qvjFa5Q/GoM7MdZy45RpT&#10;jXclis1atkOScbTqQEP+AwsvbaChR6hLmSW7T/YvKG9VAgSTZwq8AGOs0lUDqTlp/lBzO8qoqxYy&#10;B+PRJvx/sOr99iYx23d8sSR/gvS0pB/fvv/8+oUtFtWfKWJLZbfxJhWFGK9BfUYW4O0ow6DfYCSX&#10;affFS/GsuFzw0LYzyZd2ksx21f/90X+9y0zR4/LsdL5qiIai3FmzPF9VAkK2T90xYX6nwbNy6Hii&#10;ydV2ub3GXObL9qmkDAtwZZ2rO3aBTR1/vZqvasMxQx0uHIg/ci2s76Dfky/3MdlhfCaO9lDHHP5M&#10;WfTv94r062dvH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M57Y0wAAAAUBAAAPAAAAAAAAAAEA&#10;IAAAACIAAABkcnMvZG93bnJldi54bWxQSwECFAAUAAAACACHTuJA/XMvDa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然后再看假设引出了什么差异。已知条件告诉我们共运走180吨，与方才算得的162吨相差180-162=18（吨），为什么会产生这18吨的差异呢？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94080"/>
                <wp:effectExtent l="0" t="0" r="0" b="0"/>
                <wp:docPr id="341" name="图片 3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94080"/>
                        </a:xfrm>
                        <a:prstGeom prst="rect">
                          <a:avLst/>
                        </a:prstGeom>
                        <a:noFill/>
                        <a:ln w="9525">
                          <a:noFill/>
                        </a:ln>
                      </wps:spPr>
                      <wps:bodyPr upright="1"/>
                    </wps:wsp>
                  </a:graphicData>
                </a:graphic>
              </wp:inline>
            </w:drawing>
          </mc:Choice>
          <mc:Fallback>
            <w:pict>
              <v:rect id="图片 331" o:spid="_x0000_s1026" o:spt="1" style="height:70.4pt;width:375pt;" filled="f" stroked="f" coordsize="21600,21600" o:gfxdata="UEsDBAoAAAAAAIdO4kAAAAAAAAAAAAAAAAAEAAAAZHJzL1BLAwQUAAAACACHTuJAGJJ7OdMAAAAF&#10;AQAADwAAAGRycy9kb3ducmV2LnhtbE2PS0/DMBCE70j8B2uRuFG7PNMQpxIg6BUKQuK2iTcPEa+j&#10;2G3Kv2fhApeVRjOa/aZYH/yg9jTFPrCF5cKAIq6D67m18Pb6eJaBignZ4RCYLHxRhHV5fFRg7sLM&#10;L7TfplZJCcccLXQpjbnWse7IY1yEkVi8Jkwek8ip1W7CWcr9oM+NudYee5YPHY5031H9ud15C3cX&#10;D+84Z82mcpVr5qeP1WZ+Xll7erI0t6ASHdJfGH7wBR1KYarCjl1UgwUZkn6veDdXRmQloUuTgS4L&#10;/Z++/AZQSwMEFAAAAAgAh07iQDXiogqjAQAAIQMAAA4AAABkcnMvZTJvRG9jLnhtbK1SS24UMRDd&#10;I+UOlvdM9/zCpDU9ESIKmwgiJTmA47a7LWyX5XKmZ06AOAN34TaIa6TsTCYEdohNyXZVvar3ntfn&#10;O2fZVkU04Fs+ndScKS+hM75v+d3t5dsVZ5iE74QFr1q+V8jPNydv1mNo1AwGsJ2KjEA8NmNo+ZBS&#10;aKoK5aCcwAkE5SmpITqR6Br7qotiJHRnq1ldn1YjxC5EkAqRXi+eknxT8LVWMn3WGlVituW0Wyox&#10;lnifY7VZi6aPIgxGHtYQ/7CFE8bT0CPUhUiCPUTzF5QzMgKCThMJrgKtjVSFA7GZ1n+wuRlEUIUL&#10;iYPhKBP+P1j5aXsdmelaPl9MOfPCkUk/v//49e0rm8+nWZ8xYENlN+E6ZoYYrkB+QebhwyB8r95j&#10;IJXJ+1xbvSrOFzy07XR0uZ0os13Rf3/UX+0Sk/S4eHc6W9Zkk6Tc6mxRr4pBlWieu0PE9FGBY/nQ&#10;8kiTi+xie4UpzxfNc0ke5uHSWFs8tp6NLT9bzpal4ZihDusPiz/tmre+h25PujyEaPrhFTnyoYw5&#10;/Jls9O/3gvTysze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JJ7OdMAAAAFAQAADwAAAAAAAAAB&#10;ACAAAAAiAAAAZHJzL2Rvd25yZXYueG1sUEsBAhQAFAAAAAgAh07iQDXiogq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981960" cy="1294765"/>
                <wp:effectExtent l="0" t="0" r="0" b="0"/>
                <wp:docPr id="342" name="图片 3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981960" cy="1294765"/>
                        </a:xfrm>
                        <a:prstGeom prst="rect">
                          <a:avLst/>
                        </a:prstGeom>
                        <a:noFill/>
                        <a:ln w="9525">
                          <a:noFill/>
                        </a:ln>
                      </wps:spPr>
                      <wps:bodyPr upright="1"/>
                    </wps:wsp>
                  </a:graphicData>
                </a:graphic>
              </wp:inline>
            </w:drawing>
          </mc:Choice>
          <mc:Fallback>
            <w:pict>
              <v:rect id="图片 332" o:spid="_x0000_s1026" o:spt="1" style="height:101.95pt;width:234.8pt;" filled="f" stroked="f" coordsize="21600,21600" o:gfxdata="UEsDBAoAAAAAAIdO4kAAAAAAAAAAAAAAAAAEAAAAZHJzL1BLAwQUAAAACACHTuJA0vhf9dUAAAAF&#10;AQAADwAAAGRycy9kb3ducmV2LnhtbE2PzU7DMBCE70i8g7VI3KjdFkVNiFMJEPQKBSFx28SbHxGv&#10;o9ity9tjuNDLSqMZzXxbbk92FEea/eBYw3KhQBA3zgzcaXh/e7rZgPAB2eDomDR8k4dtdXlRYmFc&#10;5Fc67kMnUgn7AjX0IUyFlL7pyaJfuIk4ea2bLYYk506aGWMqt6NcKZVJiwOnhR4neuip+dofrIb7&#10;9eMHxk27q01t2vj8me/iS6719dVS3YEIdAr/YfjFT+hQJabaHdh4MWpIj4S/m7zbLM9A1BpWap2D&#10;rEp5Tl/9AFBLAwQUAAAACACHTuJAN9NXX6QBAAAiAwAADgAAAGRycy9lMm9Eb2MueG1srVJRbhMx&#10;EP1H6h0s/5NNNk1oVtlUiKr8VFCp7QFcr71rYXssj5tNToA4A3fhNohrdOymKYU/xM/I9sy8ee+N&#10;1+c7Z9lWRTTgWz6bTDlTXkJnfN/yu9vLt2ecYRK+Exa8avleIT/fnLxZj6FRNQxgOxUZgXhsxtDy&#10;IaXQVBXKQTmBEwjKU1JDdCLRNfZVF8VI6M5W9XS6rEaIXYggFSK9Xjwl+abga61k+qw1qsRsy4lb&#10;KjGWeJ9jtVmLpo8iDEYeaIh/YOGE8TT0CHUhkmAP0fwF5YyMgKDTRIKrQGsjVdFAambTP9TcDCKo&#10;ooXMwXC0Cf8frPy0vY7MdC2fn9aceeFoST+///j17Subz+vszxiwobKbcB2zQgxXIL8g8/BhEL5X&#10;7zGQy7T7XFu9Ks4XPLTtdHS5nSSzXfF/f/Rf7RKT9FivzmarJa1JUm5Wr07fLRcFVTTP7SFi+qjA&#10;sXxoeaTRxXexvcKUCYjmuSRP83BprC1Ltp6NLV8t6kVpOGaow/oD8yeymfY9dHsy5iFE0w+v1NEi&#10;ypjDp8mb/v1ekF6+9uYR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0vhf9dUAAAAFAQAADwAAAAAA&#10;AAABACAAAAAiAAAAZHJzL2Rvd25yZXYueG1sUEsBAhQAFAAAAAgAh07iQDfTV1+kAQAAIgMAAA4A&#10;AAAAAAAAAQAgAAAAJA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270-120=150（吨）……………………甲堆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例11 </w:t>
      </w:r>
      <w:r>
        <w:rPr>
          <w:rFonts w:ascii="宋体" w:hAnsi="宋体" w:cs="宋体"/>
          <w:kern w:val="0"/>
          <w:sz w:val="24"/>
        </w:rPr>
        <w:t>祖父给兄弟二人同样数目的零花钱，祖母给了哥哥1100日元，给了弟弟550日元，这样兄弟二人所得到的零花钱数的比为7∶5。求祖父给兄弟二人的钱数都是多少日元？（适于六年级程度）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解：因为祖父给兄弟二人的钱数相同，所以祖母给兄弟二人的钱数之差，就是他们分别得到的所有零花钱钱数之差。</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1100-550=550（日元）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由兄弟二人所得到的零花钱钱数的比为7∶5可知，把哥哥的钱看成是7份的话，弟弟的钱数就是5份，它们相差：</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7-5=2（份）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所以，每一份的钱数是：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550÷2=275（日元）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哥哥有零花钱：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275×7=1925（日元）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其中祖父给的是：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1925-1100=825（日元）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答：祖父给兄弟二人的钱都是825日元。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例12 </w:t>
      </w:r>
      <w:r>
        <w:rPr>
          <w:rFonts w:ascii="宋体" w:hAnsi="宋体" w:cs="宋体"/>
          <w:kern w:val="0"/>
          <w:sz w:val="24"/>
        </w:rPr>
        <w:t>一位牧羊人赶着一群羊走过来，小明问他：“你的羊群里有山羊、绵羊各几只？”牧羊人说：“山羊的只数加上99只就是绵羊的只数，绵羊的只数加上99只就是山羊的3倍，你去算吧。”请你帮助小明算一算。（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山羊的只数加上99只就是绵羊的只数”知道，绵羊比山羊多99只。由“绵羊的只数加上99只就是山羊的3倍”知道，绵羊的只数加上99只后，绵羊的只数比山羊多（99+99）只。此时，如果把山羊只数看作1倍，绵羊只数就是3倍，比山羊多（3-1）倍，这（3-1）倍正好是（99+99）只（图22-1）。用除法可以求出1倍数（山羊只数），再用加法就可以求出绵羊只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"http://www.sumir.cn/image/335.gif"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543175" cy="894080"/>
                <wp:effectExtent l="0" t="0" r="0" b="0"/>
                <wp:docPr id="343" name="图片 3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43175" cy="894080"/>
                        </a:xfrm>
                        <a:prstGeom prst="rect">
                          <a:avLst/>
                        </a:prstGeom>
                        <a:noFill/>
                        <a:ln w="9525">
                          <a:noFill/>
                        </a:ln>
                      </wps:spPr>
                      <wps:bodyPr upright="1"/>
                    </wps:wsp>
                  </a:graphicData>
                </a:graphic>
              </wp:inline>
            </w:drawing>
          </mc:Choice>
          <mc:Fallback>
            <w:pict>
              <v:rect id="图片 333" o:spid="_x0000_s1026" o:spt="1" style="height:70.4pt;width:200.25pt;" filled="f" stroked="f" coordsize="21600,21600" o:gfxdata="UEsDBAoAAAAAAIdO4kAAAAAAAAAAAAAAAAAEAAAAZHJzL1BLAwQUAAAACACHTuJAKs3S4NQAAAAF&#10;AQAADwAAAGRycy9kb3ducmV2LnhtbE2PzU7DMBCE70i8g7VI3KhdKCgNcSoBgl6hICRum3jzI+J1&#10;FLtNeXsWLnAZaTWjmW+LzdEP6kBT7ANbWC4MKOI6uJ5bC2+vjxcZqJiQHQ6BycIXRdiUpycF5i7M&#10;/EKHXWqVlHDM0UKX0phrHeuOPMZFGInFa8LkMck5tdpNOEu5H/SlMTfaY8+y0OFI9x3Vn7u9t3B3&#10;9fCOc9ZsK1e5Zn76WG/n57W152dLcwsq0TH9heEHX9ChFKYq7NlFNViQR9Kvircy5hpUJaGVyUCX&#10;hf5PX34DUEsDBBQAAAAIAIdO4kAyw81fowEAACEDAAAOAAAAZHJzL2Uyb0RvYy54bWytUlFuEzEQ&#10;/UfiDpb/iTfZBNJVNlVFVX4qqFQ4gOu1d62uPZbHzSYnQJyBu3AbxDUYu2mg8If4GdmemTfvvfHm&#10;fO9GttMRLfiWz2cVZ9or6KzvW/7p49WrNWeYpO/kCF63/KCRn29fvthModELGGDsdGQE4rGZQsuH&#10;lEIjBKpBO4kzCNpT0kB0MtE19qKLciJ0N4pFVb0WE8QuRFAakV4vH5N8W/CN0Sp9MAZ1YmPLiVsq&#10;MZZ4l6PYbmTTRxkGq4405D+wcNJ6GnqCupRJsodo/4JyVkVAMGmmwAkwxipdNJCaefWHmttBBl20&#10;kDkYTjbh/4NV73c3kdmu5fWy5sxLR0v6/vXbjy+fWV3X2Z8pYENlt+EmZoUYrkHdI/PwdpC+1xcY&#10;yGXafa4Vz4rzBY9texNdbifJbF/8P5z81/vEFD0uVst6/mbFmaLc+mxZrcuChGyeukPE9E6DY/nQ&#10;8kiTi+1yd40pz5fNU0ke5uHKjmPZ8ejZ1PKz1WJVGk4Z6hj9kfgj18z6DroD+fIQou2HZ+JoD2XM&#10;8c/kRf9+L0i/fvb2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CrN0uDUAAAABQEAAA8AAAAAAAAA&#10;AQAgAAAAIgAAAGRycy9kb3ducmV2LnhtbFBLAQIUABQAAAAIAIdO4kAyw81f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（99+99）÷（3-1）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=198÷2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=99（只）…………………山羊只数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99+99=198（只）…………绵羊只数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例13 </w:t>
      </w:r>
      <w:r>
        <w:rPr>
          <w:rFonts w:ascii="宋体" w:hAnsi="宋体" w:cs="宋体"/>
          <w:kern w:val="0"/>
          <w:sz w:val="24"/>
        </w:rPr>
        <w:t>某工厂有大、小两个车间。如果从小车间调10人到大车间，则大车间的人数是小车间的3倍；如果从大车间调30人到小车间，则两个车间的人数相等。求大、小两个车间各有多少人？（适于高年级程度）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如果从大车间调30人到小车间，则两个车间的人数相等”知道，大车间比小车间多30×2人；根据“如果从小车间调10人到大车间，则大车间的人数是小车间的3倍”知道，这样调动后，大车间比小车间多（30×2+10×2）人。把调动后小车间的人数看作1倍数，则大车间的人数就是3倍数，比小车间的人数多（3-1）倍数，这（3-1）倍数正好是（30×2+10×2）人。用除法可以求出1倍数（调动后，小车间人数），加上10就得小车间原有人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（30×2+10×2）÷（3-1）+10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=80÷24+10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=50（人）………………（小车间原有人数）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50+30×2=110（人）…（大车间原有人数）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差倍问题中，有一类比较特殊，这就是年龄问题。年龄问题一般用差倍问题的解题思路、计算公式来分析、解答。但要注意年龄问题所单独具有的“定差”特点，即大、小两个年龄，相当于大、小两个数，无论现在、过去、将来，这两个年龄的差不变。抓住这个特点，再利用差倍问题的数量关系和解题方法，便可解答年龄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例14 </w:t>
      </w:r>
      <w:r>
        <w:rPr>
          <w:rFonts w:ascii="宋体" w:hAnsi="宋体" w:cs="宋体"/>
          <w:kern w:val="0"/>
          <w:sz w:val="24"/>
        </w:rPr>
        <w:t>今年哥哥18岁，弟弟8岁。问几年前哥哥的年龄是弟弟的3倍？（适于高年级程度）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解：作图22-2。</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"http://www.sumir.cn/image/336.gif"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028315" cy="828675"/>
                <wp:effectExtent l="0" t="0" r="0" b="0"/>
                <wp:docPr id="344" name="图片 3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28315" cy="828675"/>
                        </a:xfrm>
                        <a:prstGeom prst="rect">
                          <a:avLst/>
                        </a:prstGeom>
                        <a:noFill/>
                        <a:ln w="9525">
                          <a:noFill/>
                        </a:ln>
                      </wps:spPr>
                      <wps:bodyPr upright="1"/>
                    </wps:wsp>
                  </a:graphicData>
                </a:graphic>
              </wp:inline>
            </w:drawing>
          </mc:Choice>
          <mc:Fallback>
            <w:pict>
              <v:rect id="图片 334" o:spid="_x0000_s1026" o:spt="1" style="height:65.25pt;width:238.45pt;" filled="f" stroked="f" coordsize="21600,21600" o:gfxdata="UEsDBAoAAAAAAIdO4kAAAAAAAAAAAAAAAAAEAAAAZHJzL1BLAwQUAAAACACHTuJAcL4lkdUAAAAF&#10;AQAADwAAAGRycy9kb3ducmV2LnhtbE2PzU7DMBCE70i8g7VI3KhdCqUJcSoBgl6hoEq9bWLnR8Tr&#10;KHbr8vYsXOAy0mpGM98W65MbxNFOofekYT5TICzV3vTUavh4f75agQgRyeDgyWr4sgHW5flZgbnx&#10;id7scRtbwSUUctTQxTjmUoa6sw7DzI+W2Gv85DDyObXSTJi43A3yWqmldNgTL3Q42sfO1p/bg9Pw&#10;sHjaYVo1m8pUpkkv+2yTXjOtLy/m6h5EtKf4F4YffEaHkpkqfyATxKCBH4m/yt7N3TIDUXFooW5B&#10;loX8T19+A1BLAwQUAAAACACHTuJAU5BLj6QBAAAhAwAADgAAAGRycy9lMm9Eb2MueG1srVJBbtsw&#10;ELwX6B8I3mPJkp06guUgaJBegjZAmgcwFCURJbkEl7HsFxR9Q//S3xT9RpeM4ybprehlQXJ3Z2dm&#10;uT7fWcO2KqAG1/L5rORMOQmddkPL7z5fnaw4wyhcJww41fK9Qn6+eftmPflGVTCC6VRgBOKwmXzL&#10;xxh9UxQoR2UFzsArR8keghWRrmEouiAmQremqMrytJggdD6AVIj0evmY5JuM3/dKxk99jyoy03Li&#10;FnMMOd6nWGzWohmC8KOWBxriH1hYoR0NPUJdiijYQ9B/QVktAyD0cSbBFtD3WqqsgdTMy1dqbkfh&#10;VdZC5qA/2oT/D1Z+3N4EpruW14sFZ05YWtLP7z9+ffvK6nqR/Jk8NlR2629CUoj+GuQXZA7ej8IN&#10;6gI9uUy7T7XFi+J0wUPbrg82tZNktsv+74/+q11kkh7rslrV8yVnknKranX6bplBRfPU7QPGDwos&#10;S4eWB5qcbRfba4xpvmieStIwB1famLxj49jU8rNltcwNxwx1GHcg/sg1sb6Hbk++PPigh/GFONpD&#10;HnP4M2nRz+8Z6c/P3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cL4lkdUAAAAFAQAADwAAAAAA&#10;AAABACAAAAAiAAAAZHJzL2Rvd25yZXYueG1sUEsBAhQAFAAAAAgAh07iQFOQS4+kAQAAIQMAAA4A&#10;AAAAAAAAAQAgAAAAJA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哥哥和弟弟年龄之差（18-8）岁始终不变。把几年前弟弟的年龄看作1倍数，哥哥的年龄就是3倍数，比弟弟多（3-1）倍数，这（3-1）倍数正好对应于（18-8）岁。用除法可以求出1倍数，就是几年前弟弟的年龄，再用减法便可求出几年前哥哥的年龄是弟弟的3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8-（18-8）÷（3-1）=3（年）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例15 </w:t>
      </w:r>
      <w:r>
        <w:rPr>
          <w:rFonts w:ascii="宋体" w:hAnsi="宋体" w:cs="宋体"/>
          <w:kern w:val="0"/>
          <w:sz w:val="24"/>
        </w:rPr>
        <w:t>今年父亲40岁，儿子4岁。问几年后父亲的年龄是儿子的4倍？（适于高年级程度）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解：作图22-3。</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"http://www.sumir.cn/image/337.gif"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647315" cy="858520"/>
                <wp:effectExtent l="0" t="0" r="0" b="0"/>
                <wp:docPr id="345" name="图片 3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47315" cy="858520"/>
                        </a:xfrm>
                        <a:prstGeom prst="rect">
                          <a:avLst/>
                        </a:prstGeom>
                        <a:noFill/>
                        <a:ln w="9525">
                          <a:noFill/>
                        </a:ln>
                      </wps:spPr>
                      <wps:bodyPr upright="1"/>
                    </wps:wsp>
                  </a:graphicData>
                </a:graphic>
              </wp:inline>
            </w:drawing>
          </mc:Choice>
          <mc:Fallback>
            <w:pict>
              <v:rect id="图片 335" o:spid="_x0000_s1026" o:spt="1" style="height:67.6pt;width:208.45pt;" filled="f" stroked="f" coordsize="21600,21600" o:gfxdata="UEsDBAoAAAAAAIdO4kAAAAAAAAAAAAAAAAAEAAAAZHJzL1BLAwQUAAAACACHTuJAFK/TedQAAAAF&#10;AQAADwAAAGRycy9kb3ducmV2LnhtbE2PT0vDQBDF74LfYRnBm92k1dLEbAoq2qtWEbxNspM/mJ0N&#10;2W1Tv72jF708GN7jvd8U25Mb1JGm0Hs2kC4SUMS1tz23Bt5eH682oEJEtjh4JgNfFGBbnp8VmFs/&#10;8wsd97FVUsIhRwNdjGOudag7chgWfiQWr/GTwyjn1Go74SzlbtDLJFlrhz3LQocj3XdUf+4PzsDd&#10;6uEd502zq2xlm/npI9vNz5kxlxdpcgsq0in+heEHX9ChFKbKH9gGNRiQR+KvinedrjNQlYRWN0vQ&#10;ZaH/05ffUEsDBBQAAAAIAIdO4kD9xfdMowEAACEDAAAOAAAAZHJzL2Uyb0RvYy54bWytUlFuEzEQ&#10;/UfiDpb/iZNNt6SrbCrUqv2poFLpAVyvvWux9lgeN5ucAHEG7sJtENdg7KaBwh/iZ2R7Zt6898br&#10;850b2VZHtOBbvpjNOdNeQWd93/L7j1dvVpxhkr6TI3jd8r1Gfr55/Wo9hUZXMMDY6cgIxGMzhZYP&#10;KYVGCFSDdhJnELSnpIHoZKJr7EUX5UTobhTVfH4qJohdiKA0Ir1ePiX5puAbo1X6YAzqxMaWE7dU&#10;YizxIUexWcumjzIMVh1oyH9g4aT1NPQIdSmTZI/R/gXlrIqAYNJMgRNgjFW6aCA1i/kfau4GGXTR&#10;QuZgONqE/w9Wvd/eRma7li9Pas68dLSk71+//fjymS2XdfZnCthQ2V24jVkhhhtQn5B5uBik7/U7&#10;DOQy7T7XihfF+YKHtp2JLreTZLYr/u+P/utdYooeq9OTt8sF0VCUW9WruioLErJ57g4R07UGx/Kh&#10;5ZEmF9vl9gZTni+b55I8zMOVHcey49GzqeVndVWXhmOGOkZ/IP7ENbN+gG5PvjyGaPvhhTjaQxlz&#10;+DN50b/fC9Kvn735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Sv03nUAAAABQEAAA8AAAAAAAAA&#10;AQAgAAAAIgAAAGRycy9kb3ducmV2LnhtbFBLAQIUABQAAAAIAIdO4kD9xfdM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父子年龄之差（40-4）岁始终不变。把几年后儿子的年龄看作1倍数，父亲的年龄就是4倍数，比儿子多（4-1）=3倍数，这（4-1）倍数正好对应于（40-4）岁。用除法可求出1倍数，即几年后儿子的年龄，再用减法便可求出几年后父亲的年龄是儿子的4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（40-4）÷（4-1）-4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=36÷3-4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二十三</w:t>
      </w:r>
      <w:r>
        <w:rPr>
          <w:rFonts w:hint="eastAsia" w:ascii="宋体" w:hAnsi="宋体" w:cs="宋体"/>
          <w:b/>
          <w:bCs/>
          <w:kern w:val="0"/>
          <w:sz w:val="30"/>
          <w:szCs w:val="30"/>
        </w:rPr>
        <w:t xml:space="preserve">讲  </w:t>
      </w:r>
      <w:r>
        <w:rPr>
          <w:rFonts w:ascii="宋体" w:hAnsi="宋体" w:cs="宋体"/>
          <w:b/>
          <w:bCs/>
          <w:kern w:val="0"/>
          <w:sz w:val="30"/>
          <w:szCs w:val="30"/>
        </w:rPr>
        <w:t>比例法</w:t>
      </w:r>
    </w:p>
    <w:p>
      <w:pPr>
        <w:widowControl/>
        <w:wordWrap w:val="0"/>
        <w:jc w:val="left"/>
        <w:rPr>
          <w:rFonts w:ascii="宋体" w:hAnsi="宋体" w:cs="宋体"/>
          <w:kern w:val="0"/>
          <w:sz w:val="20"/>
          <w:szCs w:val="20"/>
        </w:rPr>
      </w:pPr>
      <w:r>
        <w:rPr>
          <w:rFonts w:ascii="宋体" w:hAnsi="宋体" w:cs="宋体"/>
          <w:kern w:val="0"/>
          <w:sz w:val="24"/>
        </w:rPr>
        <w:t>比和比例是传统算术的重要内容，在较早的年代，许多实际问题都是应用比和比例的知识来解答的。近年来，小学数学教材中比和比例的内容虽然简化了，但它仍是小学数学教学的重要内容之一，是升入中学继续学习的必要基础。</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用比例法解应用题，实际上就是用解比例的方法解应用题。有许多应用题，用比例法解简单、方便，容易理解。</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用比例法解答应用题的关键是：正确判断题中两种相关联的量是成正比例还是成反比例，然后列成比例式或方程来解答。</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（一）正比例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两种相关联的量，一种量变化，另一种量也随着变化，如果这两种量中相对应的两个数的比值（也就是商）一定，这两种量就叫做成正比例的量，它们的关系叫做正比例关系。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如果用字母x、y表示两种相关联的量，用k表示比值（一定），正比例的数量关系可以用下面的式子表示：</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020445" cy="389255"/>
                <wp:effectExtent l="0" t="0" r="0" b="0"/>
                <wp:docPr id="346" name="图片 3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0445" cy="389255"/>
                        </a:xfrm>
                        <a:prstGeom prst="rect">
                          <a:avLst/>
                        </a:prstGeom>
                        <a:noFill/>
                        <a:ln w="9525">
                          <a:noFill/>
                        </a:ln>
                      </wps:spPr>
                      <wps:bodyPr upright="1"/>
                    </wps:wsp>
                  </a:graphicData>
                </a:graphic>
              </wp:inline>
            </w:drawing>
          </mc:Choice>
          <mc:Fallback>
            <w:pict>
              <v:rect id="图片 336" o:spid="_x0000_s1026" o:spt="1" style="height:30.65pt;width:80.35pt;" filled="f" stroked="f" coordsize="21600,21600" o:gfxdata="UEsDBAoAAAAAAIdO4kAAAAAAAAAAAAAAAAAEAAAAZHJzL1BLAwQUAAAACACHTuJADDZhmNMAAAAE&#10;AQAADwAAAGRycy9kb3ducmV2LnhtbE2PzU7DMBCE70i8g7VI3KgdKoU2xKkECHqFgpC4beLNj4jX&#10;UezW5e1xudDLSqMZzXxbbo52FAea/eBYQ7ZQIIgbZwbuNHy8P9+sQPiAbHB0TBp+yMOmurwosTAu&#10;8hsddqETqYR9gRr6EKZCSt/0ZNEv3EScvNbNFkOScyfNjDGV21HeKpVLiwOnhR4neuyp+d7trYaH&#10;5dMnxlW7rU1t2vjytd7G17XW11eZugcR6Bj+w3DCT+hQJaba7dl4MWpIj4S/e/JydQei1pBnS5BV&#10;Kc/hq19QSwMEFAAAAAgAh07iQC0KVW2jAQAAIQMAAA4AAABkcnMvZTJvRG9jLnhtbK1SS27bMBDd&#10;F+gdCO5rybJlJILlIGiQboI2QNoDMBQpERE5BIex7BMUPUPv0tsUvUaHjOP8dkU3A5Iz8+a9N1yf&#10;7ezItiqgAdfy+azkTDkJnXF9y799vfxwwhlG4ToxglMt3yvkZ5v379aTb1QFA4ydCoxAHDaTb/kQ&#10;o2+KAuWgrMAZeOUoqSFYEeka+qILYiJ0OxZVWa6KCULnA0iFSK8XD0m+yfhaKxm/aI0qsrHlxC3m&#10;GHK8TbHYrEXTB+EHIw80xD+wsMI4GnqEuhBRsPtg3kBZIwMg6DiTYAvQ2kiVNZCaeflKzc0gvMpa&#10;yBz0R5vw/8HKz9vrwEzX8sVyxZkTlpb0++evPz++s8VilfyZPDZUduOvQ1KI/grkHTIHHwfhenWO&#10;nlym3afa4kVxuuChbaeDTe0kme2y//uj/2oXmaTHeVmVy2XNmaTc4uS0qusMKprHbh8wflJgWTq0&#10;PNDkbLvYXmFM80XzWJKGObg045h3PDo2tfy0rurccMxQx+gOxB+4Jta30O3Jl3sfTD+8EEd7yGMO&#10;fyYt+vk9Iz397M1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DDZhmNMAAAAEAQAADwAAAAAAAAAB&#10;ACAAAAAiAAAAZHJzL2Rvd25yZXYueG1sUEsBAhQAFAAAAAgAh07iQC0KVW2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一个化肥厂4天生产氮肥32吨。照这样计算，这个化肥厂4月份生产氮肥多少吨？（适于六年级程度）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解：因为日产氮肥的吨数一定，所以生产氮肥的吨数与天数成正比例。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设四月份30天生产氮肥x吨，则：</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"http://www.sumir.cn/image/339.gif"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056005" cy="1171575"/>
                <wp:effectExtent l="0" t="0" r="0" b="0"/>
                <wp:docPr id="347" name="图片 3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6005" cy="1171575"/>
                        </a:xfrm>
                        <a:prstGeom prst="rect">
                          <a:avLst/>
                        </a:prstGeom>
                        <a:noFill/>
                        <a:ln w="9525">
                          <a:noFill/>
                        </a:ln>
                      </wps:spPr>
                      <wps:bodyPr upright="1"/>
                    </wps:wsp>
                  </a:graphicData>
                </a:graphic>
              </wp:inline>
            </w:drawing>
          </mc:Choice>
          <mc:Fallback>
            <w:pict>
              <v:rect id="图片 337" o:spid="_x0000_s1026" o:spt="1" style="height:92.25pt;width:83.15pt;" filled="f" stroked="f" coordsize="21600,21600" o:gfxdata="UEsDBAoAAAAAAIdO4kAAAAAAAAAAAAAAAAAEAAAAZHJzL1BLAwQUAAAACACHTuJA82T4htUAAAAF&#10;AQAADwAAAGRycy9kb3ducmV2LnhtbE2PzU7DMBCE70h9B2sr9UadUojSEKcSoNIrFITEbRNvfkS8&#10;jmK3Lm+PywUuq1nNaubbYns2gzjR5HrLClbLBARxbXXPrYL3t911BsJ5ZI2DZVLwTQ625eyqwFzb&#10;wK90OvhWxBB2OSrovB9zKV3dkUG3tCNx9Bo7GfRxnVqpJwwx3AzyJklSabDn2NDhSI8d1V+Ho1Hw&#10;sH76wJA1+0pXugnPn5t9eNkotZivknsQns7+7xgu+BEdyshU2SNrJwYF8RH/Oy9emq5BVFFkt3cg&#10;y0L+py9/AFBLAwQUAAAACACHTuJAcY02kaMBAAAiAwAADgAAAGRycy9lMm9Eb2MueG1srVJRbhMx&#10;EP1H4g6W/8nuJmwDq2wqRFV+KqhUOIDrtXctbI/lcbPJCRBn4C7cBnGNjt00UPhD/Ixsz8yb9954&#10;c753lu1URAO+582i5kx5CYPxY88/fbx88YozTMIPwoJXPT8o5Ofb5882c+jUEiawg4qMQDx2c+j5&#10;lFLoqgrlpJzABQTlKakhOpHoGsdqiGImdGerZV2fVTPEIUSQCpFeLx6SfFvwtVYyfdAaVWK258Qt&#10;lRhLvM2x2m5EN0YRJiOPNMQ/sHDCeBp6groQSbC7aP6CckZGQNBpIcFVoLWRqmggNU39h5qbSQRV&#10;tJA5GE424f+Dle9315GZoeerl2vOvHC0pB/fvv/8+oWtVuvszxywo7KbcB2zQgxXID8j8/B2En5U&#10;bzCQy7T7XFs9Kc4XPLbtdXS5nSSzffH/cPJf7ROT9NjU7Vldt5xJyjXNumnXbUEV3WN7iJjeKXAs&#10;H3oeaXTxXeyuMGUConssydM8XBpry5KtZ3PPX7fLtjScMtRh/ZH5A9lM+xaGAxlzF6IZpyfqaBFl&#10;zPHT5E3/fi9Iv7729h5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zZPiG1QAAAAUBAAAPAAAAAAAA&#10;AAEAIAAAACIAAABkcnMvZG93bnJldi54bWxQSwECFAAUAAAACACHTuJAcY02ka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某工厂要加工1320个零件，前8天加工了320个。照这样计算，其余的零件还要加工几天？（适于六年级程度）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解：因为每一天加工的数量一定，所以加工的数量与天数成正比例。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还需要加工的数量是：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1320-320=1000（个）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设还需要加工x天，则：</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一列火车从上海开往天津，行了全程的60％，距离天津还有538千米。这列火车已行了多少千米？（适于六年级程度）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解：火车已行的路程∶剩下的路程=60％∶（1-60％）=3∶2。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设火车已行的路程为x千米。</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86510" cy="1171575"/>
                <wp:effectExtent l="0" t="0" r="0" b="0"/>
                <wp:docPr id="348" name="图片 3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86510" cy="1171575"/>
                        </a:xfrm>
                        <a:prstGeom prst="rect">
                          <a:avLst/>
                        </a:prstGeom>
                        <a:noFill/>
                        <a:ln w="9525">
                          <a:noFill/>
                        </a:ln>
                      </wps:spPr>
                      <wps:bodyPr upright="1"/>
                    </wps:wsp>
                  </a:graphicData>
                </a:graphic>
              </wp:inline>
            </w:drawing>
          </mc:Choice>
          <mc:Fallback>
            <w:pict>
              <v:rect id="图片 338" o:spid="_x0000_s1026" o:spt="1" style="height:92.25pt;width:101.3pt;" filled="f" stroked="f" coordsize="21600,21600" o:gfxdata="UEsDBAoAAAAAAIdO4kAAAAAAAAAAAAAAAAAEAAAAZHJzL1BLAwQUAAAACACHTuJACHyeTNQAAAAF&#10;AQAADwAAAGRycy9kb3ducmV2LnhtbE2PzU7DMBCE70i8g7VI3KjdAFUa4lQCBL3SgpC4beLNj4jX&#10;UezW5e0xXOAy0mpGM9+Wm5MdxZFmPzjWsFwoEMSNMwN3Gt5en65yED4gGxwdk4Yv8rCpzs9KLIyL&#10;vKPjPnQilbAvUEMfwlRI6ZueLPqFm4iT17rZYkjn3EkzY0zldpSZUitpceC00ONEDz01n/uD1XB/&#10;/fiOMW+3talNG58/1tv4stb68mKp7kAEOoW/MPzgJ3SoElPtDmy8GDWkR8KvJi9T2QpEnUL5zS3I&#10;qpT/6atvUEsDBBQAAAAIAIdO4kAGMXnnowEAACIDAAAOAAAAZHJzL2Uyb0RvYy54bWytUl1uEzEQ&#10;fkfiDpbfyWaTbpuusqlQq/JSQaXSA7hee9fC9lgeN5ucAHEG7sJtENdg7KaBwhvixVp7Zr75fnZ9&#10;sXOWbVVEA77j9WzOmfISeuOHjt9/vH6z4gyT8L2w4FXH9wr5xeb1q/UUWrWAEWyvIiMQj+0UOj6m&#10;FNqqQjkqJ3AGQXkqaohOJLrGoeqjmAjd2Woxn59WE8Q+RJAKkV6vnop8U/C1VjJ90BpVYrbjxC2V&#10;M5bzIZ/VZi3aIYowGnmgIf6BhRPG09Ij1JVIgj1G8xeUMzICgk4zCa4CrY1URQOpqed/qLkbRVBF&#10;C5mD4WgT/j9Y+X57G5npO748oai8cBTS96/ffnz5zJbLVfZnCthS2124jVkhhhuQn5B5uByFH9Rb&#10;DOQyZZ97qxfN+YKHsZ2OLo+TZLYr/u+P/qtdYpIe68XqtKkpJkm1uj6rm7OmoIr2eTxETO8UOJY/&#10;Oh5pdfFdbG8wZQKifW7J2zxcG2tLyNazqePnzaIpA8cKTVh/YP5ENtN+gH5PxjyGaIbxhToKoqw5&#10;/DQ56d/vBenXr735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h8nkzUAAAABQEAAA8AAAAAAAAA&#10;AQAgAAAAIgAAAGRycy9kb3ducmV2LnhtbFBLAQIUABQAAAAIAIdO4kAGMXnn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23765" cy="389255"/>
                <wp:effectExtent l="0" t="0" r="0" b="0"/>
                <wp:docPr id="350" name="图片 3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23765" cy="389255"/>
                        </a:xfrm>
                        <a:prstGeom prst="rect">
                          <a:avLst/>
                        </a:prstGeom>
                        <a:noFill/>
                        <a:ln w="9525">
                          <a:noFill/>
                        </a:ln>
                      </wps:spPr>
                      <wps:bodyPr upright="1"/>
                    </wps:wsp>
                  </a:graphicData>
                </a:graphic>
              </wp:inline>
            </w:drawing>
          </mc:Choice>
          <mc:Fallback>
            <w:pict>
              <v:rect id="图片 339" o:spid="_x0000_s1026" o:spt="1" style="height:30.65pt;width:371.95pt;" filled="f" stroked="f" coordsize="21600,21600" o:gfxdata="UEsDBAoAAAAAAIdO4kAAAAAAAAAAAAAAAAAEAAAAZHJzL1BLAwQUAAAACACHTuJAHkIpq9QAAAAE&#10;AQAADwAAAGRycy9kb3ducmV2LnhtbE2PzU7DMBCE70i8g7VI3KgTgkoT4lQCBL3Sgir1tok3PyJe&#10;R7Fbl7fHcIHLSqMZzXxbrs9mFCea3WBZQbpIQBA3Vg/cKfh4f7lZgXAeWeNomRR8kYN1dXlRYqFt&#10;4C2ddr4TsYRdgQp676dCStf0ZNAt7EQcvdbOBn2Ucyf1jCGWm1HeJslSGhw4LvQ40VNPzefuaBQ8&#10;Zs97DKt2U+tat+H1kG/CW67U9VWaPIDwdPZ/YfjBj+hQRabaHlk7MSqIj/jfG737uywHUStYphnI&#10;qpT/4atvUEsDBBQAAAAIAIdO4kCoJcaIowEAACEDAAAOAAAAZHJzL2Uyb0RvYy54bWytUlFu1DAQ&#10;/UfiDpb/2WwT0najzVaIqvxUUKlwANexEwvbY3ncze4JEGfgLtwGcY2O3e1C4Q/xM7I9M2/ee+P1&#10;xc5ZtlURDfienyyWnCkvYTB+7Pmnj1evzjnDJPwgLHjV871CfrF5+WI9h07VMIEdVGQE4rGbQ8+n&#10;lEJXVSgn5QQuIChPSQ3RiUTXOFZDFDOhO1vVy+VpNUMcQgSpEOn18jHJNwVfayXTB61RJWZ7TtxS&#10;ibHEuxyrzVp0YxRhMvJAQ/wDCyeMp6FHqEuRBLuP5i8oZ2QEBJ0WElwFWhupigZSc7L8Q83tJIIq&#10;WsgcDEeb8P/Byvfbm8jM0POmJX+8cLSkH9++//z6hTXNKvszB+yo7DbcxKwQwzXIz8g8vJ2EH9Ub&#10;DOQy7T7XVs+K8wUPbTsdXW4nyWxX/N8f/Ve7xCQ9vj6rm7PTljNJueZ8VbdtARXdU3eImN4pcCwf&#10;eh5pcrFdbK8x5fmieyrJwzxcGWvLjq1nc89Xbd2WhmOGOqw/EH/kmlnfwbAnX+5DNOP0TBztoYw5&#10;/Jm86N/vBenXz948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5CKavUAAAABAEAAA8AAAAAAAAA&#10;AQAgAAAAIgAAAGRycy9kb3ducmV2LnhtbFBLAQIUABQAAAAIAIdO4kCoJcaI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米。这时这段公路余下的长度与已修好长度的比是2∶3。这段公路长多少米？（适于六年级程度）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解：余下的长度与已修好长度的比是2∶3，就是说，余下的长度是已</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010660" cy="1475740"/>
                <wp:effectExtent l="0" t="0" r="0" b="0"/>
                <wp:docPr id="351" name="图片 3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010660" cy="1475740"/>
                        </a:xfrm>
                        <a:prstGeom prst="rect">
                          <a:avLst/>
                        </a:prstGeom>
                        <a:noFill/>
                        <a:ln w="9525">
                          <a:noFill/>
                        </a:ln>
                      </wps:spPr>
                      <wps:bodyPr upright="1"/>
                    </wps:wsp>
                  </a:graphicData>
                </a:graphic>
              </wp:inline>
            </w:drawing>
          </mc:Choice>
          <mc:Fallback>
            <w:pict>
              <v:rect id="图片 340" o:spid="_x0000_s1026" o:spt="1" style="height:116.2pt;width:315.8pt;" filled="f" stroked="f" coordsize="21600,21600" o:gfxdata="UEsDBAoAAAAAAIdO4kAAAAAAAAAAAAAAAAAEAAAAZHJzL1BLAwQUAAAACACHTuJAYKr9otUAAAAF&#10;AQAADwAAAGRycy9kb3ducmV2LnhtbE2PS0/DMBCE70j8B2uRuFHngaI2xKkECHqFgpC4beLNQ8Tr&#10;KHbr8u8xXOhlpdGMZr6tticziSMtbrSsIF0lIIhbq0fuFby/Pd2sQTiPrHGyTAq+ycG2vryosNQ2&#10;8Csd974XsYRdiQoG7+dSStcOZNCt7Ewcvc4uBn2USy/1giGWm0lmSVJIgyPHhQFnehio/dofjIL7&#10;/PEDw7rbNbrRXXj+3OzCy0ap66s0uQPh6eT/w/CLH9GhjkyNPbB2YlIQH/F/N3pFnhYgGgVZnt2C&#10;rCt5Tl//AFBLAwQUAAAACACHTuJALZnkdaEBAAAiAwAADgAAAGRycy9lMm9Eb2MueG1srVJRbhMx&#10;EP1H4g6W/4mTNEnpKpsKUZWfCioVDuB67V0L22N53GxyAsQZuAu3QVyDsZOGFv4QPyPbM/PmvTde&#10;X+68Y1ud0EJo+Wwy5UwHBZ0Nfcs/fbx+9ZozzDJ00kHQLd9r5Jebly/WY2z0HAZwnU6MQAI2Y2z5&#10;kHNshEA1aC9xAlEHShpIXma6pl50SY6E7p2YT6crMULqYgKlEen16pDkm4pvjFb5gzGoM3MtJ265&#10;xlTjfYlis5ZNn2QcrDrSkP/AwksbaOgJ6kpmyR6S/QvKW5UAweSJAi/AGKt01UBqZtM/1NwNMuqq&#10;hczBeLIJ/x+ser+9Tcx2LT9bzjgL0tOSfnz7/vPrF3a2qP6MERsqu4u3qSjEeAPqM7IAbwcZev0G&#10;I7lMuy9eimfF5YLHtp1JvrSTZLar/u9P/utdZooeF2TBakVrUpSbLc6X5wcGQjaP7TFhfqfBs3Jo&#10;eaLR1Xe5vcFcCMjmsaRMC3BtnatLdoGNLb9Yzpe14ZShDheOzA9kC+176PZkzENMth+eqaNF1DHH&#10;T1M2/fRekX5/7c0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YKr9otUAAAAFAQAADwAAAAAAAAAB&#10;ACAAAAAiAAAAZHJzL2Rvd25yZXYueG1sUEsBAhQAFAAAAAgAh07iQC2Z5HWhAQAAIg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这段公路的长度是：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95475" cy="924560"/>
                <wp:effectExtent l="0" t="0" r="0" b="0"/>
                <wp:docPr id="352" name="图片 3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95475" cy="924560"/>
                        </a:xfrm>
                        <a:prstGeom prst="rect">
                          <a:avLst/>
                        </a:prstGeom>
                        <a:noFill/>
                        <a:ln w="9525">
                          <a:noFill/>
                        </a:ln>
                      </wps:spPr>
                      <wps:bodyPr upright="1"/>
                    </wps:wsp>
                  </a:graphicData>
                </a:graphic>
              </wp:inline>
            </w:drawing>
          </mc:Choice>
          <mc:Fallback>
            <w:pict>
              <v:rect id="图片 341" o:spid="_x0000_s1026" o:spt="1" style="height:72.8pt;width:149.25pt;" filled="f" stroked="f" coordsize="21600,21600" o:gfxdata="UEsDBAoAAAAAAIdO4kAAAAAAAAAAAAAAAAAEAAAAZHJzL1BLAwQUAAAACACHTuJA7kG/09QAAAAF&#10;AQAADwAAAGRycy9kb3ducmV2LnhtbE2PT0vDQBDF74LfYRnBm9202pLEbAoq2qtWEbxNspM/mJ0N&#10;2W1Tv72jF708GN7jvd8U25Mb1JGm0Hs2sFwkoIhrb3tuDby9Pl6loEJEtjh4JgNfFGBbnp8VmFs/&#10;8wsd97FVUsIhRwNdjGOudag7chgWfiQWr/GTwyjn1Go74SzlbtCrJNlohz3LQocj3XdUf+4PzsDd&#10;9cM7zmmzq2xlm/npI9vNz5kxlxfL5BZUpFP8C8MPvqBDKUyVP7ANajAgj8RfFW+VpWtQlYRu1hvQ&#10;ZaH/05ffUEsDBBQAAAAIAIdO4kBsW7TQowEAACEDAAAOAAAAZHJzL2Uyb0RvYy54bWytUl1uEzEQ&#10;fq/EHSy/k0222f6ssqkQVXmpaKXCAVyvvWtheyyPm01OgDgDd+ltENfo2E0DhTfEy8j2zHzzfd94&#10;dbF1lm1URAO+44vZnDPlJfTGDx3//Onq7RlnmITvhQWvOr5TyC/Wb45WU2hVDSPYXkVGIB7bKXR8&#10;TCm0VYVyVE7gDILylNQQnUh0jUPVRzERurNVPZ+fVBPEPkSQCpFeL5+TfF3wtVYy3WiNKjHbceKW&#10;Sowl3udYrVeiHaIIo5F7GuIfWDhhPA09QF2KJNhDNH9BOSMjIOg0k+Aq0NpIVTSQmsX8DzV3owiq&#10;aCFzMBxswv8HKz9ubiMzfcePm5ozLxwt6cf3x5/fvrLj5SL7MwVsqewu3MasEMM1yC/IPLwfhR/U&#10;OwzkMu0+11avivMF921bHV1uJ8lsW/zfHfxX28QkPS7OzpvlacOZpNx5vWxOyoIq0b50h4jpgwLH&#10;8qHjkSYX28XmGlOeL9qXkjzMw5WxtuzYejYRaFM3peGQoQ7r98SfuWbW99DvyJeHEM0wvhJHeyhj&#10;9n8mL/r3e0H69bPX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5Bv9PUAAAABQEAAA8AAAAAAAAA&#10;AQAgAAAAIgAAAGRycy9kb3ducmV2LnhtbFBLAQIUABQAAAAIAIdO4kBsW7TQ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（二）反比例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两种相关联的量，一种量变化，另一种量也随着变化，如果这两种量相对应的两个数的积一定，这两种量就叫做成反比例的量，它们的关系叫做反比例关系。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如果用字母x、y表示两种相关联的量，用k表示积（一定），反比例的数量关系可以用下面的式子表达：</w:t>
      </w:r>
    </w:p>
    <w:p>
      <w:pPr>
        <w:widowControl/>
        <w:spacing w:before="100" w:beforeAutospacing="1" w:after="100" w:afterAutospacing="1"/>
        <w:jc w:val="center"/>
        <w:rPr>
          <w:rFonts w:ascii="宋体" w:hAnsi="宋体" w:cs="宋体"/>
          <w:kern w:val="0"/>
          <w:sz w:val="24"/>
        </w:rPr>
      </w:pPr>
      <w:r>
        <w:rPr>
          <w:rFonts w:ascii="宋体" w:hAnsi="宋体" w:cs="宋体"/>
          <w:kern w:val="0"/>
          <w:sz w:val="24"/>
        </w:rPr>
        <w:t>x×y=k（一定）</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某印刷厂装订一批作业本，每天装订2500本，14天可以完成。如果每天装订2800本，多少天可以完成？（适于六年级程度）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解：由于要装订的本数一定，因此，每天装订的本数与可以装订的天数成反比例。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设x天可以完成，则：</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94765" cy="800735"/>
                <wp:effectExtent l="0" t="0" r="0" b="0"/>
                <wp:docPr id="353" name="图片 3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94765" cy="800735"/>
                        </a:xfrm>
                        <a:prstGeom prst="rect">
                          <a:avLst/>
                        </a:prstGeom>
                        <a:noFill/>
                        <a:ln w="9525">
                          <a:noFill/>
                        </a:ln>
                      </wps:spPr>
                      <wps:bodyPr upright="1"/>
                    </wps:wsp>
                  </a:graphicData>
                </a:graphic>
              </wp:inline>
            </w:drawing>
          </mc:Choice>
          <mc:Fallback>
            <w:pict>
              <v:rect id="图片 342" o:spid="_x0000_s1026" o:spt="1" style="height:63.05pt;width:101.95pt;" filled="f" stroked="f" coordsize="21600,21600" o:gfxdata="UEsDBAoAAAAAAIdO4kAAAAAAAAAAAAAAAAAEAAAAZHJzL1BLAwQUAAAACACHTuJA8s2vxNQAAAAF&#10;AQAADwAAAGRycy9kb3ducmV2LnhtbE2PT0vEMBDF74LfIYzgzU3ahWVbmy6o6F51FcHbtJn+wWZS&#10;muxm/fZGL3p5MLzHe7+pdmc7iRMtfnSsIVspEMStMyP3Gt5eH2+2IHxANjg5Jg1f5GFXX15UWBoX&#10;+YVOh9CLVMK+RA1DCHMppW8HsuhXbiZOXucWiyGdSy/NgjGV20nmSm2kxZHTwoAz3Q/Ufh6OVsPd&#10;+uEd47bbN6YxXXz6KPbxudD6+ipTtyACncNfGH7wEzrUialxRzZeTBrSI+FXk5erdQGiSaF8k4Gs&#10;K/mfvv4GUEsDBBQAAAAIAIdO4kAn4vFfpAEAACEDAAAOAAAAZHJzL2Uyb0RvYy54bWytUktuFDEQ&#10;3SNxB8t7pnt60vm0pidCRGETQaTAARy33W1huyyXMz1zAsQZuAu3QVyDsjMZCOwQm5Ltqnr13iuv&#10;L3fOsq2KaMD3fLmoOVNewmD82POPH65fnXOGSfhBWPCq53uF/HLz8sV6Dp1qYAI7qMgIxGM3h55P&#10;KYWuqlBOyglcQFCekhqiE4mucayGKGZCd7Zq6vq0miEOIYJUiPR69Zjkm4KvtZLpvdaoErM9J26p&#10;xFjifY7VZi26MYowGXmgIf6BhRPG09Aj1JVIgj1E8xeUMzICgk4LCa4CrY1URQOpWdZ/qLmbRFBF&#10;C5mD4WgT/j9Y+W57G5kZer5qV5x54WhJ379++/HlM1udNNmfOWBHZXfhNmaFGG5AfkLm4c0k/Khe&#10;YyCXafe5tnpWnC94aNvp6HI7SWa74v/+6L/aJSbpcdlcnJydtpxJyp3X9dmqLaCie+oOEdNbBY7l&#10;Q88jTS62i+0NpjxfdE8leZiHa2Nt2bH1bO75Rdu0peGYoQ7rD8QfuWbW9zDsyZeHEM04PRNHeyhj&#10;Dn8mL/r3e0H69bM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za/E1AAAAAUBAAAPAAAAAAAA&#10;AAEAIAAAACIAAABkcnMvZG93bnJldi54bWxQSwECFAAUAAAACACHTuJAJ+LxX6QBAAAh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一项工程，原来计划30人做，18天完成。现在减少了3人，需要多少天完成？（适于六年级程度）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解：工作总量一定，每人的工作效率也是一定的，所以所需要的人数与天数成反比例。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现在减少3人，现在的人数就是：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30-3=27（人）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设需要x天完成，则：</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056005" cy="800735"/>
                <wp:effectExtent l="0" t="0" r="0" b="0"/>
                <wp:docPr id="354" name="图片 3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6005" cy="800735"/>
                        </a:xfrm>
                        <a:prstGeom prst="rect">
                          <a:avLst/>
                        </a:prstGeom>
                        <a:noFill/>
                        <a:ln w="9525">
                          <a:noFill/>
                        </a:ln>
                      </wps:spPr>
                      <wps:bodyPr upright="1"/>
                    </wps:wsp>
                  </a:graphicData>
                </a:graphic>
              </wp:inline>
            </w:drawing>
          </mc:Choice>
          <mc:Fallback>
            <w:pict>
              <v:rect id="图片 343" o:spid="_x0000_s1026" o:spt="1" style="height:63.05pt;width:83.15pt;" filled="f" stroked="f" coordsize="21600,21600" o:gfxdata="UEsDBAoAAAAAAIdO4kAAAAAAAAAAAAAAAAAEAAAAZHJzL1BLAwQUAAAACACHTuJAlhdoZNQAAAAF&#10;AQAADwAAAGRycy9kb3ducmV2LnhtbE2PzWrDMBCE74W8g9hAb43sBEziWg60pc21SUqht7W1/qHW&#10;ylhKlL59lVzayzLLLDPfFtuLGcSZJtdbVpAuEhDEtdU9two+jq8PaxDOI2scLJOCH3KwLWd3Beba&#10;Bt7T+eBbEUPY5aig837MpXR1Rwbdwo7E0WvsZNDHdWqlnjDEcDPIZZJk0mDPsaHDkZ47qr8PJ6Pg&#10;afXyiWHd7Cpd6Sa8fW124X2j1P08TR5BeLr4v2O44kd0KCNTZU+snRgUxEf8bV69LFuBqKJYZinI&#10;spD/6ctfUEsDBBQAAAAIAIdO4kCVj0GzowEAACEDAAAOAAAAZHJzL2Uyb0RvYy54bWytUlFuEzEQ&#10;/UfiDpb/m3WSbmlX2VQVVfmpoFLpAVyvvWux9lgeN5ucAHEG7sJtENdg7KahLX+In5HtmXnz3huv&#10;zrduZBsd0YJv+XwmONNeQWd93/K7z1dHp5xhkr6TI3jd8p1Gfr5++2Y1hUYvYICx05ERiMdmCi0f&#10;UgpNVaEatJM4g6A9JQ1EJxNdY191UU6E7sZqIcRJNUHsQgSlEen18jHJ1wXfGK3SJ2NQJza2nLil&#10;EmOJ9zlW65Vs+ijDYNWehvwHFk5aT0MPUJcySfYQ7V9QzqoICCbNFLgKjLFKFw2kZi5eqbkdZNBF&#10;C5mD4WAT/j9Y9XFzE5ntWr6sjznz0tGSfn7/8evbV7Y8XmZ/poANld2Gm5gVYrgG9QWZh/eD9L2+&#10;wEAu0+5zbfWiOF9w37Y10eV2ksy2xf/dwX+9TUzR41zUJ0LUnCnKnQrxblkXUNk8dYeI6YMGx/Kh&#10;5ZEmF9vl5hpTni+bp5I8zMOVHcey49GzqeVn9aIuDYcMdYx+T/yRa2Z9D92OfHkI0fbDC3G0hzJm&#10;/2fyop/fC9Kfn73+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YXaGTUAAAABQEAAA8AAAAAAAAA&#10;AQAgAAAAIgAAAGRycy9kb3ducmV2LnhtbFBLAQIUABQAAAAIAIdO4kCVj0Gz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有一项搬运砖的任务，25个人去做，6小时可以完成任务；如果相同工效的人数增加到30人，搬运完这批砖要减少几小时？（适于六年级程度）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解：题中的总任务和每人的工作效率一定，所以搬运砖的人数与所需要的时间成反比例。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设增加到30人以后，需要x小时完成，则：</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13790" cy="800735"/>
                <wp:effectExtent l="0" t="0" r="0" b="0"/>
                <wp:docPr id="355" name="图片 3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13790" cy="800735"/>
                        </a:xfrm>
                        <a:prstGeom prst="rect">
                          <a:avLst/>
                        </a:prstGeom>
                        <a:noFill/>
                        <a:ln w="9525">
                          <a:noFill/>
                        </a:ln>
                      </wps:spPr>
                      <wps:bodyPr upright="1"/>
                    </wps:wsp>
                  </a:graphicData>
                </a:graphic>
              </wp:inline>
            </w:drawing>
          </mc:Choice>
          <mc:Fallback>
            <w:pict>
              <v:rect id="图片 344" o:spid="_x0000_s1026" o:spt="1" style="height:63.05pt;width:87.7pt;" filled="f" stroked="f" coordsize="21600,21600" o:gfxdata="UEsDBAoAAAAAAIdO4kAAAAAAAAAAAAAAAAAEAAAAZHJzL1BLAwQUAAAACACHTuJAoWwJ+dUAAAAF&#10;AQAADwAAAGRycy9kb3ducmV2LnhtbE2PzU7DMBCE70i8g7VI3KiTAqUNcSoBgl7bgpC4beLNj4jX&#10;UezW5e3r9kIvq1nNaubbfHkwvdjT6DrLCtJJAoK4srrjRsHX5/vdHITzyBp7y6Tgjxwsi+urHDNt&#10;A29ov/WNiCHsMlTQej9kUrqqJYNuYgfi6NV2NOjjOjZSjxhiuOnlNElm0mDHsaHFgV5bqn63O6Pg&#10;5f7tG8O8XpW61HX4+Fmswnqh1O1NmjyD8HTw/8dwwo/oUESm0u5YO9EriI/48zx5T48PIMooprMU&#10;ZJHLS/riCFBLAwQUAAAACACHTuJAyh2Y+qMBAAAhAwAADgAAAGRycy9lMm9Eb2MueG1srVJRbtQw&#10;EP1H4g6W/9kkuw1to81WiKr8VFCpcADXsRML22N53M3uCRBn4C7cBnGNjt3tQuEP8TOyPTNv3nvj&#10;9cXOWbZVEQ34njeLmjPlJQzGjz3/9PHq1RlnmIQfhAWver5XyC82L1+s59CpJUxgBxUZgXjs5tDz&#10;KaXQVRXKSTmBCwjKU1JDdCLRNY7VEMVM6M5Wy7p+Xc0QhxBBKkR6vXxM8k3B11rJ9EFrVInZnhO3&#10;VGIs8S7HarMW3RhFmIw80BD/wMIJ42noEepSJMHuo/kLyhkZAUGnhQRXgdZGqqKB1DT1H2puJxFU&#10;0ULmYDjahP8PVr7f3kRmhp6v2pYzLxwt6ce37z+/fmGrk5Pszxywo7LbcBOzQgzXID8j8/B2En5U&#10;bzCQy7T7XFs9K84XPLTtdHS5nSSzXfF/f/Rf7RKT9Ng0zer0nNYkKXdW16ertoCK7qk7REzvFDiW&#10;Dz2PNLnYLrbXmPJ80T2V5GEeroy1ZcfWs7nn5+2yLQ3HDHVYfyD+yDWzvoNhT77ch2jG6Zk42kMZ&#10;c/gzedG/3wvSr5+9eQ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hbAn51QAAAAUBAAAPAAAAAAAA&#10;AAEAIAAAACIAAABkcnMvZG93bnJldi54bWxQSwECFAAUAAAACACHTuJAyh2Y+q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6-5=1（小时）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答：增加到30人后，搬运完这批砖要减少1小时。</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某地有驻军3600人，储备着吃一年的粮食。经过4个月后，复员若干人。如果余下的粮食可以用10个月，求复员了多少人？（适于六年级程度）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解：按原计划，4个月后余下的粮食可以用：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12-4=8（个月）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因为复员一部分人后，人数少了，所以原来可以用8个月的粮食，现在就可以用10个月。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粮食的数量一定，人数与用粮的时间成反比例。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设余下的粮食供x人吃10个月，则：</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676400" cy="990600"/>
                <wp:effectExtent l="0" t="0" r="0" b="0"/>
                <wp:docPr id="356" name="图片 3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676400" cy="990600"/>
                        </a:xfrm>
                        <a:prstGeom prst="rect">
                          <a:avLst/>
                        </a:prstGeom>
                        <a:noFill/>
                        <a:ln w="9525">
                          <a:noFill/>
                        </a:ln>
                      </wps:spPr>
                      <wps:bodyPr upright="1"/>
                    </wps:wsp>
                  </a:graphicData>
                </a:graphic>
              </wp:inline>
            </w:drawing>
          </mc:Choice>
          <mc:Fallback>
            <w:pict>
              <v:rect id="图片 345" o:spid="_x0000_s1026" o:spt="1" style="height:78pt;width:132pt;" filled="f" stroked="f" coordsize="21600,21600" o:gfxdata="UEsDBAoAAAAAAIdO4kAAAAAAAAAAAAAAAAAEAAAAZHJzL1BLAwQUAAAACACHTuJAip2UDdQAAAAF&#10;AQAADwAAAGRycy9kb3ducmV2LnhtbE2PzU7DMBCE70i8g7VI3KjdAlGbxqkECHqlBSH1tok3PyK2&#10;o9ity9uzcIHLSqMZzX5TbM52ECeaQu+dhvlMgSBXe9O7VsP72/PNEkSI6AwO3pGGLwqwKS8vCsyN&#10;T25Hp31sBZe4kKOGLsYxlzLUHVkMMz+SY6/xk8XIcmqlmTBxuR3kQqlMWuwdf+hwpMeO6s/90Wp4&#10;uH36wLRstpWpTJNeDqttel1pfX01V2sQkc7xLww/+IwOJTNV/uhMEIMGHhJ/L3uL7I5lxaH7TIEs&#10;C/mfvvwGUEsDBBQAAAAIAIdO4kBnruTZoQEAACEDAAAOAAAAZHJzL2Uyb0RvYy54bWytUlFuEzEQ&#10;/UfiDpb/yW7SZmlX2VSoVftTQaXSA7hee9fC9lgeN5ucAHEG7sJtENdg7KSBwh/iZ+TxzDy/98ar&#10;i62zbKMiGvAdn89qzpSX0Bs/dPzh4/WbM84wCd8LC151fKeQX6xfv1pNoVULGMH2KjIC8dhOoeNj&#10;SqGtKpSjcgJnEJSnooboRKI0DlUfxUTozlaLum6qCWIfIkiFSLdX+yJfF3ytlUwftEaVmO04cUsl&#10;xhIfc6zWK9EOUYTRyAMN8Q8snDCeHj1CXYkk2FM0f0E5IyMg6DST4CrQ2khVNJCaef2HmvtRBFW0&#10;kDkYjjbh/4OV7zd3kZm+4yfLhjMvHC3p+9dvP758Zieny+zPFLCltvtwF7NCDLcgPyHzcDkKP6h3&#10;GMhl2n3urV405wQPY1sdXR4nyWxb/N8d/VfbxCRdzpu3zWlNa5JUOz+vGzpnUNE+T4eI6UaBY/nQ&#10;8UgvF9vF5hbTvvW5JT/m4dpYS/eitZ5NBLpcLMvAsULg1h+I77lm1o/Q78iXpxDNML4QR3sojA5/&#10;Ji/697wg/frZ6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KnZQN1AAAAAUBAAAPAAAAAAAAAAEA&#10;IAAAACIAAABkcnMvZG93bnJldi54bWxQSwECFAAUAAAACACHTuJAZ67k2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答：复员了720人。</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（三）按比例分配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按比例分配的应用题可用归一法解，也可用解分数应用题的方法来解。</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归一法解按比例分配应用题的核心是：先求出一份是多少，再求几份是多少。这种方法比解分数应用题的方法容易一些。用解分数应用题的方法解按比例分配问题的关键是：把两个（或几个）部分量之比转化为部分量占总量的（几个部分量之和）几分之几。这种转化稍微难一些。然而学会这种转化对解答某些较难的比例应用题和分数应用题是有益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究竟用哪种方法解，要根据题目的不同，灵活采用不同的方法。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有些应用题叙述的数量关系不是以比或比例的形式出现的，如果我们用按比例分配的方法解这样的题，要先把有关数量关系转化为比或比例的关系。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1.按正比例分配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"http://www.sumir.cn/image/349.gif"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28725"/>
                <wp:effectExtent l="0" t="0" r="0" b="0"/>
                <wp:docPr id="357" name="图片 3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28725"/>
                        </a:xfrm>
                        <a:prstGeom prst="rect">
                          <a:avLst/>
                        </a:prstGeom>
                        <a:noFill/>
                        <a:ln w="9525">
                          <a:noFill/>
                        </a:ln>
                      </wps:spPr>
                      <wps:bodyPr upright="1"/>
                    </wps:wsp>
                  </a:graphicData>
                </a:graphic>
              </wp:inline>
            </w:drawing>
          </mc:Choice>
          <mc:Fallback>
            <w:pict>
              <v:rect id="图片 346" o:spid="_x0000_s1026" o:spt="1" style="height:96.75pt;width:375pt;" filled="f" stroked="f" coordsize="21600,21600" o:gfxdata="UEsDBAoAAAAAAIdO4kAAAAAAAAAAAAAAAAAEAAAAZHJzL1BLAwQUAAAACACHTuJAvsEoCdQAAAAF&#10;AQAADwAAAGRycy9kb3ducmV2LnhtbE2PzU7DMBCE70i8g7VI3KhdqkIT4lQCBL3Sgir1tomdHxGv&#10;o9ity9uzcIHLSqMZzX5TrM9uECc7hd6ThvlMgbBUe9NTq+Hj/eVmBSJEJIODJ6vhywZYl5cXBebG&#10;J9ra0y62gkso5Kihi3HMpQx1Zx2GmR8tsdf4yWFkObXSTJi43A3yVqk76bAn/tDhaJ86W3/ujk7D&#10;4+J5j2nVbCpTmSa9HrJNesu0vr6aqwcQ0Z7jXxh+8BkdSmaq/JFMEIMGHhJ/L3v3S8Wy4lC2WIIs&#10;C/mfvvwGUEsDBBQAAAAIAIdO4kDqSKLNogEAACIDAAAOAAAAZHJzL2Uyb0RvYy54bWytUlFuEzEQ&#10;/UfiDpb/yW62TVJW2VSIqvxUUKlwANdr71rYHsvjZpMTIM7AXbgN4hodu2kg8If4GdmemTfvvfH6&#10;cucs26qIBnzH57OaM+Ul9MYPHf/08frVBWeYhO+FBa86vlfILzcvX6yn0KoGRrC9ioxAPLZT6PiY&#10;UmirCuWonMAZBOUpqSE6kegah6qPYiJ0Z6umrpfVBLEPEaRCpNerpyTfFHytlUwftEaVmO04cUsl&#10;xhLvc6w2a9EOUYTRyAMN8Q8snDCehh6hrkQS7CGav6CckREQdJpJcBVobaQqGkjNvP5Dzd0ogipa&#10;yBwMR5vw/8HK99vbyEzf8bPFijMvHC3px7fvP79+YWfny+zPFLClsrtwG7NCDDcgPyPz8HYUflBv&#10;MJDLtPtcW50U5wse2nY6utxOktmu+L8/+q92iUl6PF8tm0VNa5KUmzfNxapZFFTRPreHiOmdAsfy&#10;oeORRhffxfYGUyYg2ueSPM3DtbG2LNl6NnX89YIgTzLUYf2B+RPZTPse+j0Z8xCiGcYTdbSIMubw&#10;afKmf78XpF9fe/MI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vsEoCdQAAAAFAQAADwAAAAAAAAAB&#10;ACAAAAAiAAAAZHJzL2Rvd25yZXYueG1sUEsBAhQAFAAAAAgAh07iQOpIos2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甲、乙、丙三个数的连比是：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409700" cy="389255"/>
                <wp:effectExtent l="0" t="0" r="0" b="0"/>
                <wp:docPr id="358" name="图片 3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09700" cy="389255"/>
                        </a:xfrm>
                        <a:prstGeom prst="rect">
                          <a:avLst/>
                        </a:prstGeom>
                        <a:noFill/>
                        <a:ln w="9525">
                          <a:noFill/>
                        </a:ln>
                      </wps:spPr>
                      <wps:bodyPr upright="1"/>
                    </wps:wsp>
                  </a:graphicData>
                </a:graphic>
              </wp:inline>
            </w:drawing>
          </mc:Choice>
          <mc:Fallback>
            <w:pict>
              <v:rect id="图片 347" o:spid="_x0000_s1026" o:spt="1" style="height:30.65pt;width:111pt;" filled="f" stroked="f" coordsize="21600,21600" o:gfxdata="UEsDBAoAAAAAAIdO4kAAAAAAAAAAAAAAAAAEAAAAZHJzL1BLAwQUAAAACACHTuJAec0QWtMAAAAE&#10;AQAADwAAAGRycy9kb3ducmV2LnhtbE2PT0vDQBDF74LfYRnBm90khdLGbAoq2qtWEbxNspM/mJ0N&#10;2W3TfvuOXvTy4PGG935TbE9uUEeaQu/ZQLpIQBHX3vbcGvh4f75bgwoR2eLgmQycKcC2vL4qMLd+&#10;5jc67mOrpIRDjga6GMdc61B35DAs/EgsWeMnh1Hs1Go74SzlbtBZkqy0w55locORHjuqv/cHZ+Bh&#10;+fSJ87rZVbayzfzytdnNrxtjbm/S5B5UpFP8O4YffEGHUpgqf2Ab1GBAHom/KlmWZWIrA6t0Cbos&#10;9H/48gJQSwMEFAAAAAgAh07iQEFG2omjAQAAIQMAAA4AAABkcnMvZTJvRG9jLnhtbK1SUW4TMRD9&#10;R+IOlv/JbpIubVbZVIiq/FRQqXAA12vvWtgey+NmkxMgzsBduA3iGh27aWjLH+JnZHtm3sx7z+vz&#10;nbNsqyIa8B2fz2rOlJfQGz90/MvnyzdnnGESvhcWvOr4XiE/37x+tZ5CqxYwgu1VZATisZ1Cx8eU&#10;QltVKEflBM4gKE9JDdGJRNc4VH0UE6E7Wy3q+m01QexDBKkQ6fXiIck3BV9rJdMnrVElZjtOu6US&#10;Y4m3OVabtWiHKMJo5GEN8Q9bOGE8DT1CXYgk2F00f0E5IyMg6DST4CrQ2khVOBCbef2Czc0ogipc&#10;SBwMR5nw/8HKj9vryEzf8WVDVnnhyKRfP37+/v6NLU9Osz5TwJbKbsJ1zAwxXIH8iszD+1H4Qb3D&#10;QCqT97m2elacL3ho2+nocjtRZrui//6ov9olJulxflKvTmuySVJuebZaNE0BFe1jd4iYPihwLB86&#10;HmlykV1srzDl+aJ9LMnDPFwaa4vH1rOp46tm0ZSGY4Y6rD8s/rBr3voW+j3pcheiGcZn5MiHMubw&#10;Z7LRT+8F6c/P3t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ec0QWtMAAAAEAQAADwAAAAAAAAAB&#10;ACAAAAAiAAAAZHJzL2Rvd25yZXYueG1sUEsBAhQAFAAAAAgAh07iQEFG2om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4+5+8=17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98905" cy="1105535"/>
                <wp:effectExtent l="0" t="0" r="0" b="0"/>
                <wp:docPr id="359" name="图片 3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98905" cy="1105535"/>
                        </a:xfrm>
                        <a:prstGeom prst="rect">
                          <a:avLst/>
                        </a:prstGeom>
                        <a:noFill/>
                        <a:ln w="9525">
                          <a:noFill/>
                        </a:ln>
                      </wps:spPr>
                      <wps:bodyPr upright="1"/>
                    </wps:wsp>
                  </a:graphicData>
                </a:graphic>
              </wp:inline>
            </w:drawing>
          </mc:Choice>
          <mc:Fallback>
            <w:pict>
              <v:rect id="图片 348" o:spid="_x0000_s1026" o:spt="1" style="height:87.05pt;width:110.15pt;" filled="f" stroked="f" coordsize="21600,21600" o:gfxdata="UEsDBAoAAAAAAIdO4kAAAAAAAAAAAAAAAAAEAAAAZHJzL1BLAwQUAAAACACHTuJA9YNPUNQAAAAF&#10;AQAADwAAAGRycy9kb3ducmV2LnhtbE2PzU7DMBCE70i8g7VI3KidFEEb4lQCBL3SgpC4beLNj4jt&#10;KHbr8vYsXOAy0mpGM9+Wm5MdxZHmMHinIVsoEOQabwbXaXh7fbpagQgRncHRO9LwRQE21flZiYXx&#10;ye3ouI+d4BIXCtTQxzgVUoamJ4th4Sdy7LV+thj5nDtpZkxcbkeZK3UjLQ6OF3qc6KGn5nN/sBru&#10;l4/vmFbttja1adPzx3qbXtZaX15k6g5EpFP8C8MPPqNDxUy1PzgTxKiBH4m/yl6eqyWImkO31xnI&#10;qpT/6atvUEsDBBQAAAAIAIdO4kCZbEHuowEAACIDAAAOAAAAZHJzL2Uyb0RvYy54bWytUlFuEzEQ&#10;/UfiDpb/ye4mLEpW2VSIqvxUUKlwANdr71rYHsvjZpMTIM7AXbgN4hqM3TRQ+EP8jGzPzJv33nh7&#10;cXCW7VVEA77nzaLmTHkJg/Fjzz9+uHqx5gyT8IOw4FXPjwr5xe75s+0cOrWECeygIiMQj90cej6l&#10;FLqqQjkpJ3ABQXlKaohOJLrGsRqimAnd2WpZ16+qGeIQIkiFSK+XD0m+K/haK5nea40qMdtz4pZK&#10;jCXe5VjttqIbowiTkSca4h9YOGE8DT1DXYok2H00f0E5IyMg6LSQ4CrQ2khVNJCapv5Dze0kgipa&#10;yBwMZ5vw/8HKd/ubyMzQ81W74cwLR0v6/vXbjy+f2erlOvszB+yo7DbcxKwQwzXIT8g8vJmEH9Vr&#10;DOQy7T7XVk+K8wVPbQcdXW4nyexQ/D+e/VeHxCQ9NqvNelO3nEnKNU3dtqu2oIrusT1ETG8VOJYP&#10;PY80uvgu9teYMgHRPZbkaR6ujLVlydazueebdtmWhnOGOqw/MX8gm2nfwXAkY+5DNOP0RB0toow5&#10;fZq86d/vBenX1979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PWDT1DUAAAABQEAAA8AAAAAAAAA&#10;AQAgAAAAIgAAAGRycy9kb3ducmV2LnhtbFBLAQIUABQAAAAIAIdO4kCZbEHu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有甲、乙、丙三堆煤，甲堆比乙堆多12.5％，乙堆比丙堆少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360" name="图片 3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349"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A5oewCjAQAAIQMAAA4AAABkcnMvZTJvRG9jLnhtbK1SUW4TMRD9&#10;R+IOlv+b3SRNaFbZVBVV+amgUukBXK+9a2F7LI+bTU6AOAN34TaIazB209CWP8TPyPbMvHnvjdfn&#10;O2fZVkU04Fs+ndScKS+hM75v+d3nq5MzzjAJ3wkLXrV8r5Cfb96+WY+hUTMYwHYqMgLx2Iyh5UNK&#10;oakqlINyAicQlKekhuhEomvsqy6KkdCdrWZ1vaxGiF2IIBUivV4+Jvmm4GutZPqkNarEbMuJWyox&#10;lnifY7VZi6aPIgxGHmiIf2DhhPE09Ah1KZJgD9H8BeWMjICg00SCq0BrI1XRQGqm9Ss1t4MIqmgh&#10;czAcbcL/Bys/bm8iM13L50vyxwtHS/r5/cevb1/Z/HSV/RkDNlR2G25iVojhGuQXZB7eD8L36gID&#10;uUy7z7XVi+J8wUPbTkeX20ky2xX/90f/1S4xSY+n75azRU00JOXmy+lqURZUieapO0RMHxQ4lg8t&#10;jzS52C6215jyfNE8leRhHq6MtWXH1rOx5avFbFEajhnqsP5A/JFrZn0P3Z58eQjR9MMLcbSHMubw&#10;Z/Kin98L0p+fvfk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ciVOtMAAAAEAQAADwAAAAAAAAAB&#10;ACAAAAAiAAAAZHJzL2Rvd25yZXYueG1sUEsBAhQAFAAAAAgAh07iQA5oewC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解：因为甲堆比乙堆多12.5％，所以要把乙堆看作“1”，这样甲堆就是（1+12.5％）。</w:t>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甲∶乙=（1+12.5％）∶1=9∶8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420745" cy="751840"/>
                <wp:effectExtent l="0" t="0" r="0" b="0"/>
                <wp:docPr id="349" name="图片 3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420745" cy="751840"/>
                        </a:xfrm>
                        <a:prstGeom prst="rect">
                          <a:avLst/>
                        </a:prstGeom>
                        <a:noFill/>
                        <a:ln w="9525">
                          <a:noFill/>
                        </a:ln>
                      </wps:spPr>
                      <wps:bodyPr upright="1"/>
                    </wps:wsp>
                  </a:graphicData>
                </a:graphic>
              </wp:inline>
            </w:drawing>
          </mc:Choice>
          <mc:Fallback>
            <w:pict>
              <v:rect id="图片 350" o:spid="_x0000_s1026" o:spt="1" style="height:59.2pt;width:269.35pt;" filled="f" stroked="f" coordsize="21600,21600" o:gfxdata="UEsDBAoAAAAAAIdO4kAAAAAAAAAAAAAAAAAEAAAAZHJzL1BLAwQUAAAACACHTuJAi34S99UAAAAF&#10;AQAADwAAAGRycy9kb3ducmV2LnhtbE2PS0/DMBCE70j8B2uRuFEnlEca4lQCBL2WgpC4beLNQ8Tr&#10;KHab8u9ZuMBlpNWMZr4t1kc3qANNofdsIF0koIhrb3tuDby9Pl1koEJEtjh4JgNfFGBdnp4UmFs/&#10;8wsddrFVUsIhRwNdjGOudag7chgWfiQWr/GTwyjn1Go74SzlbtCXSXKjHfYsCx2O9NBR/bnbOwP3&#10;y8d3nLNmU9nKNvPzx2ozb1fGnJ+lyR2oSMf4F4YffEGHUpgqv2cb1GBAHom/Kt71MrsFVUkoza5A&#10;l4X+T19+A1BLAwQUAAAACACHTuJARoia8aMBAAAhAwAADgAAAGRycy9lMm9Eb2MueG1srVJLbhQx&#10;EN0jcQfLe6Z7Pk2S1vREiChsIogUOIDjtrstbJflcqZnToA4A3fhNohrpOxMhiTsEJuS7ap69d4r&#10;r893zrKtimjAd3w+qzlTXkJv/NDxL58v35xyhkn4XljwquN7hfx88/rVegqtWsAItleREYjHdgod&#10;H1MKbVWhHJUTOIOgPCU1RCcSXeNQ9VFMhO5stajrt9UEsQ8RpEKk14uHJN8UfK2VTJ+0RpWY7Thx&#10;SyXGEm9zrDZr0Q5RhNHIAw3xDyycMJ6GHqEuRBLsLpq/oJyRERB0mklwFWhtpCoaSM28fqHmZhRB&#10;FS1kDoajTfj/YOXH7XVkpu/4cnXGmReOlvTrx8/f37+xZVP8mQK2VHYTrmNWiOEK5FdkHt6Pwg/q&#10;HQZymXafvayeFecLHtp2OrrcTpLZrvi/P/qvdolJelyuFvXJquFMUu6kmZ+uCoFKtI/dIWL6oMCx&#10;fOh4pMnFdrG9wpTni/axJA/zcGmsLTu2nk0dP2sWTWk4ZqjD+gPxB66Z9S30e/LlLkQzjM/E0R7K&#10;mMOfyYt+ei9If3725h5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LfhL31QAAAAUBAAAPAAAAAAAA&#10;AAEAIAAAACIAAABkcnMvZG93bnJldi54bWxQSwECFAAUAAAACACHTuJARoia8a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甲∶乙∶丙=9∶8∶10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已知甲堆比丙堆少6吨，这6吨所对应的份数是1，所以，甲堆煤的吨数是：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6×9=54（吨）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乙堆煤的吨数是：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6×8=48（吨）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丙堆煤的吨数是：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6×10=60（吨）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2.按反比例分配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某人骑自行车往返于甲、乙两地用了10小时，去时每小时行12千米，返回时每小时行8千米。求甲、乙两地相距多少千米？（适于六年级程度）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解：此人往返的速度比是：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12∶8=3∶2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因为在距离一定的情况下，时间与速度成反比例，所以，由此人往返的速度比是3∶2，可推出此人往返所用的时间比是2∶3。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去时用的时间是：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552575" cy="389255"/>
                <wp:effectExtent l="0" t="0" r="0" b="0"/>
                <wp:docPr id="362" name="图片 3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52575" cy="389255"/>
                        </a:xfrm>
                        <a:prstGeom prst="rect">
                          <a:avLst/>
                        </a:prstGeom>
                        <a:noFill/>
                        <a:ln w="9525">
                          <a:noFill/>
                        </a:ln>
                      </wps:spPr>
                      <wps:bodyPr upright="1"/>
                    </wps:wsp>
                  </a:graphicData>
                </a:graphic>
              </wp:inline>
            </w:drawing>
          </mc:Choice>
          <mc:Fallback>
            <w:pict>
              <v:rect id="图片 351" o:spid="_x0000_s1026" o:spt="1" style="height:30.65pt;width:122.25pt;" filled="f" stroked="f" coordsize="21600,21600" o:gfxdata="UEsDBAoAAAAAAIdO4kAAAAAAAAAAAAAAAAAEAAAAZHJzL1BLAwQUAAAACACHTuJAqmMAwdUAAAAE&#10;AQAADwAAAGRycy9kb3ducmV2LnhtbE2PzU7DMBCE70h9B2uRuFEnbanaEKdSQdArLQiJ2ybe/Ih4&#10;HcVuXd6+Lhe4rDSa0cy3+eZsenGi0XWWFaTTBARxZXXHjYKP95f7FQjnkTX2lknBDznYFJObHDNt&#10;A+/pdPCNiCXsMlTQej9kUrqqJYNuagfi6NV2NOijHBupRwyx3PRyliRLabDjuNDiQE8tVd+Ho1Gw&#10;nT9/YljVu1KXug6vX+tdeFsrdXebJo8gPJ39Xxiu+BEdishU2iNrJ3oF8RH/e6M3WyweQJQKlukc&#10;ZJHL//DFBVBLAwQUAAAACACHTuJABpzt66IBAAAhAwAADgAAAGRycy9lMm9Eb2MueG1srVJRThsx&#10;EP2vxB0s/5NNNloKq2xQVUR/UIsEPYDx2rsWtsfymGxygqpn6F16m6rX6NiEtJQ/xM/I9sy8N++N&#10;V+dbZ9lGRTTgO76YzTlTXkJv/NDxr7eXx6ecYRK+Fxa86vhOIT9fH71bTaFVNYxgexUZgXhsp9Dx&#10;MaXQVhXKUTmBMwjKU1JDdCLRNQ5VH8VE6M5W9Xx+Uk0Q+xBBKkR6vXhM8nXB11rJ9EVrVInZjtNs&#10;qcRY4l2O1Xol2iGKMBq5H0O8YgonjCfSA9SFSII9RPMCyhkZAUGnmQRXgdZGqqKB1Czm/6m5GUVQ&#10;RQuZg+FgE74drPy8uY7M9B1fntSceeFoSb9+/Pz9/RtbNovszxSwpbKbcB2zQgxXIO+Refg4Cj+o&#10;DxjIZdp9rq2eFecL7tu2OrrcTpLZtvi/O/ivtolJelw0Td28bziTlFuentVNU0BF+9QdIqZPChzL&#10;h45HYi62i80Vpswv2qeSTObh0lhbdmw9mzp+RgSl4ZChDuv3gz/Omqe+g35HvjyEaIbxmTjaQ6HZ&#10;/5m86H/vBenvz17/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pjAMHVAAAABAEAAA8AAAAAAAAA&#10;AQAgAAAAIgAAAGRycy9kb3ducmV2LnhtbFBLAQIUABQAAAAIAIdO4kAGnO3r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两地之间的距离：</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12×4=48（千米）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一个文艺演出队去少数民族地区慰问演出，路上共用了110个小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66775"/>
                <wp:effectExtent l="0" t="0" r="0" b="0"/>
                <wp:docPr id="363" name="图片 3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66775"/>
                        </a:xfrm>
                        <a:prstGeom prst="rect">
                          <a:avLst/>
                        </a:prstGeom>
                        <a:noFill/>
                        <a:ln w="9525">
                          <a:noFill/>
                        </a:ln>
                      </wps:spPr>
                      <wps:bodyPr upright="1"/>
                    </wps:wsp>
                  </a:graphicData>
                </a:graphic>
              </wp:inline>
            </w:drawing>
          </mc:Choice>
          <mc:Fallback>
            <w:pict>
              <v:rect id="图片 352" o:spid="_x0000_s1026" o:spt="1" style="height:68.25pt;width:375pt;" filled="f" stroked="f" coordsize="21600,21600" o:gfxdata="UEsDBAoAAAAAAIdO4kAAAAAAAAAAAAAAAAAEAAAAZHJzL1BLAwQUAAAACACHTuJAqhmU49QAAAAF&#10;AQAADwAAAGRycy9kb3ducmV2LnhtbE2PzU7DMBCE70i8g7VI3KhdqpY2xKkECHqFgpC4beLNj4jX&#10;Uew25e1ZuMBlpdGMZr/JtyffqyONsQtsYT4zoIir4DpuLLy9Pl6tQcWE7LAPTBa+KMK2OD/LMXNh&#10;4hc67lOjpIRjhhbalIZM61i15DHOwkAsXh1Gj0nk2Gg34iTlvtfXxqy0x47lQ4sD3bdUfe4P3sLd&#10;4uEdp3W9K13p6unpY7ObnjfWXl7MzS2oRKf0F4YffEGHQpjKcGAXVW9BhqTfK97N0ogsJbRYLUEX&#10;uf5PX3wDUEsDBBQAAAAIAIdO4kBxyPO7owEAACEDAAAOAAAAZHJzL2Uyb0RvYy54bWytUlFu1DAQ&#10;/UfiDpb/u0mzTbZEm62qVuWngkqFA7iOnVjEHsvjbnZPgDgDd+E2iGswdrcLhT/Ez8j2zLx5743X&#10;Fzs7sa0KaMB1/HRRcqachN64oeMfP9ycnHOGUbheTOBUx/cK+cXm9av17FtVwQhTrwIjEIft7Ds+&#10;xujbokA5KitwAV45SmoIVkS6hqHog5gJ3U5FVZZNMUPofQCpEOn1+inJNxlfayXje61RRTZ1nLjF&#10;HEOODykWm7VohyD8aOSBhvgHFlYYR0OPUNciCvYYzF9Q1sgACDouJNgCtDZSZQ2k5rT8Q839KLzK&#10;Wsgc9Eeb8P/Bynfbu8BM3/Fls+TMCUtL+v71248vn9myrpI/s8eWyu79XUgK0d+C/ITMwdUo3KAu&#10;0ZPLtPtUW7woThc8tO10sKmdJLNd9n9/9F/tIpP0eLZqqrqkNUnKnTfNalVnUNE+d/uA8a0Cy9Kh&#10;44EmZ9vF9hZjmi/a55I0zMGNmaa848mxueNv6qrODccMdUzuQPyJa2L9AP2efHn0wQzjC3G0hzzm&#10;8GfSon+/Z6RfP3vz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oZlOPUAAAABQEAAA8AAAAAAAAA&#10;AQAgAAAAIgAAAGRycy9kb3ducmV2LnhtbFBLAQIUABQAAAAIAIdO4kBxyPO7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86485"/>
                <wp:effectExtent l="0" t="0" r="0" b="0"/>
                <wp:docPr id="364" name="图片 3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86485"/>
                        </a:xfrm>
                        <a:prstGeom prst="rect">
                          <a:avLst/>
                        </a:prstGeom>
                        <a:noFill/>
                        <a:ln w="9525">
                          <a:noFill/>
                        </a:ln>
                      </wps:spPr>
                      <wps:bodyPr upright="1"/>
                    </wps:wsp>
                  </a:graphicData>
                </a:graphic>
              </wp:inline>
            </w:drawing>
          </mc:Choice>
          <mc:Fallback>
            <w:pict>
              <v:rect id="图片 353" o:spid="_x0000_s1026" o:spt="1" style="height:85.55pt;width:375pt;" filled="f" stroked="f" coordsize="21600,21600" o:gfxdata="UEsDBAoAAAAAAIdO4kAAAAAAAAAAAAAAAAAEAAAAZHJzL1BLAwQUAAAACACHTuJAYLZB+dMAAAAF&#10;AQAADwAAAGRycy9kb3ducmV2LnhtbE2PzU7DMBCE70i8g7VI3KgdELQNcSoBgl6hICRum3jzI+J1&#10;FLtNeXsWLnBZaTSj2W+KzdEP6kBT7ANbyBYGFHEdXM+thbfXx4sVqJiQHQ6BycIXRdiUpycF5i7M&#10;/EKHXWqVlHDM0UKX0phrHeuOPMZFGInFa8LkMYmcWu0mnKXcD/rSmBvtsWf50OFI9x3Vn7u9t3B3&#10;9fCO86rZVq5yzfz0sd7Oz2trz88ycwsq0TH9heEHX9ChFKYq7NlFNViQIen3ire8NiIrCS2zDHRZ&#10;6P/05TdQSwMEFAAAAAgAh07iQMpB5dqkAQAAIgMAAA4AAABkcnMvZTJvRG9jLnhtbK1SXW4TMRB+&#10;R+IOlt/Jbn42hFU2FaIqLxVUKhzA9dq7FrbH8rjZ5ASIM3AXboO4BmM3DRTeEC8j2zPzzfd94+3F&#10;wVm2VxEN+I7PZzVnykvojR86/vHD1YsNZ5iE74UFrzp+VMgvds+fbafQqgWMYHsVGYF4bKfQ8TGl&#10;0FYVylE5gTMIylNSQ3Qi0TUOVR/FROjOVou6XlcTxD5EkAqRXi8fknxX8LVWMr3XGlVituPELZUY&#10;S7zLsdptRTtEEUYjTzTEP7Bwwngaeoa6FEmw+2j+gnJGRkDQaSbBVaC1kapoIDXz+g81t6MIqmgh&#10;czCcbcL/Byvf7W8iM33Hl+sVZ144WtL3r99+fPnMls0y+zMFbKnsNtzErBDDNchPyDy8GYUf1GsM&#10;5DLtPtdWT4rzBU9tBx1dbifJ7FD8P579V4fEJD2uXq4XTU1rkpSb15v1atMUVNE+toeI6a0Cx/Kh&#10;45FGF9/F/hpTJiDax5I8zcOVsbYs2Xo2dfxVs2hKwzlDHdafmD+QzbTvoD+SMfchmmF8oo4WUcac&#10;Pk3e9O/3gvTra+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GC2QfnTAAAABQEAAA8AAAAAAAAA&#10;AQAgAAAAIgAAAGRycy9kb3ducmV2LnhtbFBLAQIUABQAAAAIAIdO4kDKQeXapAEAACIDAAAOAAAA&#10;AAAAAAEAIAAAACI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这也是骑马、乘轮船、坐火车的时间比。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将110小时按8∶2∶1的比例分配。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骑马的时间是：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390900" cy="951865"/>
                <wp:effectExtent l="0" t="0" r="0" b="0"/>
                <wp:docPr id="365" name="图片 3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390900" cy="951865"/>
                        </a:xfrm>
                        <a:prstGeom prst="rect">
                          <a:avLst/>
                        </a:prstGeom>
                        <a:noFill/>
                        <a:ln w="9525">
                          <a:noFill/>
                        </a:ln>
                      </wps:spPr>
                      <wps:bodyPr upright="1"/>
                    </wps:wsp>
                  </a:graphicData>
                </a:graphic>
              </wp:inline>
            </w:drawing>
          </mc:Choice>
          <mc:Fallback>
            <w:pict>
              <v:rect id="图片 354" o:spid="_x0000_s1026" o:spt="1" style="height:74.95pt;width:267pt;" filled="f" stroked="f" coordsize="21600,21600" o:gfxdata="UEsDBAoAAAAAAIdO4kAAAAAAAAAAAAAAAAAEAAAAZHJzL1BLAwQUAAAACACHTuJA9wbG1dQAAAAF&#10;AQAADwAAAGRycy9kb3ducmV2LnhtbE2PT0vDQBDF74LfYRnBm93UVmliNgUV7dVWKfQ2yU7+YHY2&#10;ZLdN/faOXvQy8HiPN7+Xr8+uVycaQ+fZwHyWgCKuvO24MfDx/nKzAhUissXeMxn4ogDr4vIix8z6&#10;ibd02sVGSQmHDA20MQ6Z1qFqyWGY+YFYvNqPDqPIsdF2xEnKXa9vk+ReO+xYPrQ40FNL1efu6Aw8&#10;Lp73OK3qTWlLW0+vh3QzvaXGXF/NkwdQkc7xLww/+IIOhTCV/sg2qN6ADIm/V7y7xVJkKaFlmoIu&#10;cv2fvvgGUEsDBBQAAAAIAIdO4kB0Um3moQEAACEDAAAOAAAAZHJzL2Uyb0RvYy54bWytUlFOGzEQ&#10;/a/EHSz/k90kDSKrbFBVRH9QiwQ9gPHauxa2x/KYbHKCqmfoXXqbqtfo2AlpKX+In5HHM/P83huv&#10;LrbOso2KaMC3fDqpOVNeQmd83/Kvd1en55xhEr4TFrxq+U4hv1ifvFuNoVEzGMB2KjIC8diMoeVD&#10;SqGpKpSDcgInEJSnooboRKI09lUXxUjozlazuj6rRohdiCAVIt1e7ot8XfC1VjJ90RpVYrblxC2V&#10;GEu8z7Far0TTRxEGIw80xCtYOGE8PXqEuhRJsMdoXkA5IyMg6DSR4CrQ2khVNJCaaf2fmttBBFW0&#10;kDkYjjbh28HKz5ubyEzX8vnZgjMvHC3p14+fv79/Y/PF++zPGLChtttwE7NCDNcgH5B5+DgI36sP&#10;GMhl2n3urZ415wQPY1sdXR4nyWxb/N8d/VfbxCRdzufLelnTmiTVlovpOVHKoKJ5mg4R0ycFjuVD&#10;yyO9XGwXm2tM+9anlvyYhytjLd2Lxno2ZtDZogwcKwRu/YH4nmtmfQ/djnx5DNH0wzNxtIfC6PBn&#10;8qL/zQvS35+9/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3BsbV1AAAAAUBAAAPAAAAAAAAAAEA&#10;IAAAACIAAABkcnMvZG93bnJldi54bWxQSwECFAAUAAAACACHTuJAdFJt5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坐火车的时间是：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"http://www.sumir.cn/image/358.gif"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76425" cy="389255"/>
                <wp:effectExtent l="0" t="0" r="0" b="0"/>
                <wp:docPr id="366" name="图片 3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76425" cy="389255"/>
                        </a:xfrm>
                        <a:prstGeom prst="rect">
                          <a:avLst/>
                        </a:prstGeom>
                        <a:noFill/>
                        <a:ln w="9525">
                          <a:noFill/>
                        </a:ln>
                      </wps:spPr>
                      <wps:bodyPr upright="1"/>
                    </wps:wsp>
                  </a:graphicData>
                </a:graphic>
              </wp:inline>
            </w:drawing>
          </mc:Choice>
          <mc:Fallback>
            <w:pict>
              <v:rect id="图片 355" o:spid="_x0000_s1026" o:spt="1" style="height:30.65pt;width:147.75pt;" filled="f" stroked="f" coordsize="21600,21600" o:gfxdata="UEsDBAoAAAAAAIdO4kAAAAAAAAAAAAAAAAAEAAAAZHJzL1BLAwQUAAAACACHTuJA4OAAWtUAAAAE&#10;AQAADwAAAGRycy9kb3ducmV2LnhtbE2PzU7DMBCE75X6DtYicWudtGrVhDiVCoJeoSAkbpt48yPi&#10;dRS7dXl7DBe4rDSa0cy3xf5qBnGhyfWWFaTLBARxbXXPrYK318fFDoTzyBoHy6Tgixzsy/mswFzb&#10;wC90OflWxBJ2OSrovB9zKV3dkUG3tCNx9Bo7GfRRTq3UE4ZYbga5SpKtNNhzXOhwpPuO6s/T2Sg4&#10;rB/eMeyaY6Ur3YSnj+wYnjOlbm/S5A6Ep6v/C8MPfkSHMjJV9szaiUFBfMT/3uitss0GRKVgm65B&#10;loX8D19+A1BLAwQUAAAACACHTuJAlBRG66IBAAAhAwAADgAAAGRycy9lMm9Eb2MueG1srVJdbhMx&#10;EH5H4g6W38nmh4R0lU2FqMpLVSq1HMD12rsWtsfyuNnkBIgz9C7cBnGNjp00kPYN8TKyPTPffN83&#10;Xp1vnWUbFdGAb/hkNOZMeQmt8V3Dv95dvltyhkn4VljwquE7hfx8/fbNagi1mkIPtlWREYjHeggN&#10;71MKdVWh7JUTOIKgPCU1RCcSXWNXtVEMhO5sNR2PF9UAsQ0RpEKk14t9kq8LvtZKpi9ao0rMNpy4&#10;pRJjifc5VuuVqLsoQm/kgYb4BxZOGE9Dj1AXIgn2EM0rKGdkBASdRhJcBVobqYoGUjMZv1Bz24ug&#10;ihYyB8PRJvx/sPJ6cxOZaRs+Wyw488LRkn49/vz94zubzefZnyFgTWW34SZmhRiuQH5D5uFTL3yn&#10;PmIgl2n3ubY6Kc4XPLRtdXS5nSSzbfF/d/RfbROT9DhZfli8n845k5SbLc+mewKVqJ+7Q8T0WYFj&#10;+dDwSJOL7WJzhSnPF/VzSR7m4dJYW3ZsPRsafjYn+JMMdVh/IL7nmlnfQ7sjXx5CNF1/Io72UMYc&#10;/kxe9N/3gvTnZ6+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DgAFrVAAAABAEAAA8AAAAAAAAA&#10;AQAgAAAAIgAAAGRycy9kb3ducmV2LnhtbFBLAQIUABQAAAAIAIdO4kCUFEbr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3.按混合比例分配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把价格不同、数量不等的同类物品相混合，已知各物品的单价及混合后的平均价（或总价和总数量），求混合量的应用题叫做混合比例应用题。混合比例应用题在实际生活中有广泛的应用。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红辣椒每500克3角钱，青辣椒每500克2角1分钱。现将红辣椒与青辣椒混合，每500克2角5分钱。问应按怎样的比例混合，菜店和顾客才都不会吃亏？（适于六年级程度）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解：列出表23-1。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表23-1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"http://www.sumir.cn/image/359.gif"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609975" cy="1151890"/>
                <wp:effectExtent l="0" t="0" r="0" b="0"/>
                <wp:docPr id="367" name="图片 3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609975" cy="1151890"/>
                        </a:xfrm>
                        <a:prstGeom prst="rect">
                          <a:avLst/>
                        </a:prstGeom>
                        <a:noFill/>
                        <a:ln w="9525">
                          <a:noFill/>
                        </a:ln>
                      </wps:spPr>
                      <wps:bodyPr upright="1"/>
                    </wps:wsp>
                  </a:graphicData>
                </a:graphic>
              </wp:inline>
            </w:drawing>
          </mc:Choice>
          <mc:Fallback>
            <w:pict>
              <v:rect id="图片 356" o:spid="_x0000_s1026" o:spt="1" style="height:90.7pt;width:284.25pt;" filled="f" stroked="f" coordsize="21600,21600" o:gfxdata="UEsDBAoAAAAAAIdO4kAAAAAAAAAAAAAAAAAEAAAAZHJzL1BLAwQUAAAACACHTuJAhYwOe9QAAAAF&#10;AQAADwAAAGRycy9kb3ducmV2LnhtbE2PT0vDQBDF74LfYRnBm91EbUljNgUV7dVWEbxNspM/mJ0N&#10;2W1Tv72jF708GN7jvd8Um5Mb1JGm0Hs2kC4SUMS1tz23Bt5en64yUCEiWxw8k4EvCrApz88KzK2f&#10;eUfHfWyVlHDI0UAX45hrHeqOHIaFH4nFa/zkMMo5tdpOOEu5G/R1kqy0w55locORHjqqP/cHZ+D+&#10;5vEd56zZVrayzfz8sd7OL2tjLi/S5A5UpFP8C8MPvqBDKUyVP7ANajAgj8RfFW+5ypagKgll6S3o&#10;stD/6ctvUEsDBBQAAAAIAIdO4kAdWu/gpAEAACIDAAAOAAAAZHJzL2Uyb0RvYy54bWytUktu2zAQ&#10;3RfoHQjuY0o25MSC5aBIkG6CNkDaAzAUKRHlDxzGsk9Q9Ay9S29T9BodMo7bJLsgmwHJmXnz3huu&#10;z3fWkK2MoL3raD2rKJFO+F67oaNfv1ydnFECibueG+9kR/cS6Pnm/bv1FFo596M3vYwEQRy0U+jo&#10;mFJoGQMxSsth5oN0mFQ+Wp7wGgfWRz4hujVsXlVLNvnYh+iFBMDXy4ck3RR8paRIn5UCmYjpKHJL&#10;JcYS73JkmzVvh8jDqMWBBn8FC8u1w6FHqEueOLmP+gWU1SJ68CrNhLfMK6WFLBpQTV09U3M78iCL&#10;FjQHwtEmeDtY8Wl7E4nuO7pYnlLiuMUl/f7568+P72TRLLM/U4AWy27DTcwKIVx78Q2I8xcjd4P8&#10;AAFdxt3nWvakOF/g0LZT0eZ2lEx2xf/90X+5S0Tg42JZrVanDSUCc3Xd1GersiHG28f2ECF9lN6S&#10;fOhoxNHFd769hpQJ8PaxJE9z/kobU5ZsHJk6umrmTWk4ZrDDuAPzB7KZ9p3v92jMfYh6GJ+ow0WU&#10;MYdPkzf9/70g/fvam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FjA571AAAAAUBAAAPAAAAAAAA&#10;AAEAIAAAACIAAABkcnMvZG93bnJldi54bWxQSwECFAAUAAAACACHTuJAHVrv4K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表中，价格一栏是根据题意填的，其他栏目是在分析题的过程中填的。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混合后的辣椒是每500克卖2角5分钱，而混合辣椒中红、青两种辣椒的比不能是1∶1，因为在混合后的辣椒中每有500克红辣椒，红辣椒就要少卖5分钱，所以应算是每500克红辣椒损失了5分钱，在“损”一栏中，横对红辣椒和3角，填上5分；又因为在混合后的辣椒中每有500克青辣椒，青辣椒就要多卖4分钱，所以应算是每500克青辣椒多卖了（益）4分钱，在“益”一栏中，横对青辣椒和2角1分，填上4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5与4的最小公倍数是20。</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20÷5＝4，20÷4＝5，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只有在混合的辣椒中，有4份的红辣椒，5份的青辣椒，500克混合后的辣椒正好卖2角5分钱。</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4份的红辣椒是4个500克，它的价钱是，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0.3×4=1.2（元）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5份的青辣椒是5个500克，它的价钱是，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0.21×5=1.05（元）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4份红辣椒与5份青辣椒的总价是，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1.2+1.05=2.25（元）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而9个500克的混合辣椒的总价是，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0.25×9=2.25（元）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9份（9个500克）红辣椒和青辣椒的总价正好与9个500克混合辣椒的总价相等。</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所以在混合的辣椒中，红辣椒与青辣椒的比应是4∶5。这个比正好是益损两数比的反比。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王老师买甲、乙两种铅笔共20支，共用4元5角钱。甲种铅笔每支3角，乙种铅笔每支2角。两种铅笔各买多少支？（适于六年级程度）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解：20支铅笔的平均价格是：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4.5÷20=0.225（元）=2.25（角）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列出表23-2。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表23-2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"http://www.sumir.cn/image/360.gif"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4191635" cy="943610"/>
                <wp:effectExtent l="0" t="0" r="0" b="0"/>
                <wp:docPr id="250" name="图片 3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191635" cy="943610"/>
                        </a:xfrm>
                        <a:prstGeom prst="rect">
                          <a:avLst/>
                        </a:prstGeom>
                        <a:noFill/>
                        <a:ln w="9525">
                          <a:noFill/>
                        </a:ln>
                      </wps:spPr>
                      <wps:bodyPr upright="1"/>
                    </wps:wsp>
                  </a:graphicData>
                </a:graphic>
              </wp:inline>
            </w:drawing>
          </mc:Choice>
          <mc:Fallback>
            <w:pict>
              <v:rect id="图片 357" o:spid="_x0000_s1026" o:spt="1" style="height:74.3pt;width:330.05pt;" filled="f" stroked="f" coordsize="21600,21600" o:gfxdata="UEsDBAoAAAAAAIdO4kAAAAAAAAAAAAAAAAAEAAAAZHJzL1BLAwQUAAAACACHTuJA6GIue9QAAAAF&#10;AQAADwAAAGRycy9kb3ducmV2LnhtbE2PT0vEMBDF74LfIYzgzU2qUrq16YKK7lVXEbxNm+kfbCal&#10;yW7Wb2/04l4eDO/x3m+qzdFO4kCLHx1ryFYKBHHrzMi9hve3p6sChA/IBifHpOGbPGzq87MKS+Mi&#10;v9JhF3qRStiXqGEIYS6l9O1AFv3KzcTJ69xiMaRz6aVZMKZyO8lrpXJpceS0MOBMDwO1X7u91XB/&#10;8/iBsei2jWlMF58/19v4stb68iJTdyACHcN/GH7xEzrUialxezZeTBrSI+FPk5fnKgPRpNBtkYOs&#10;K3lKX/8AUEsDBBQAAAAIAIdO4kDCsfacogEAACEDAAAOAAAAZHJzL2Uyb0RvYy54bWytUlFuEzEQ&#10;/UfiDpb/m80m3dCusqkqqvJTQaXSA7hee9fC9lgeN5ucAHEG7sJtENdg7KaBwh/iZ2R7Zt6898br&#10;i52zbKsiGvAdr2dzzpSX0Bs/dPz+4/XJGWeYhO+FBa86vlfILzavX62n0KoFjGB7FRmBeGyn0PEx&#10;pdBWFcpROYEzCMpTUkN0ItE1DlUfxUTozlaL+XxVTRD7EEEqRHq9ekryTcHXWsn0QWtUidmOE7dU&#10;YizxIcdqsxbtEEUYjTzQEP/AwgnjaegR6kokwR6j+QvKGRkBQaeZBFeB1kaqooHU1PM/1NyNIqii&#10;hczBcLQJ/x+sfL+9jcz0HV805I8Xjpb0/eu3H18+s2XzJvszBWyp7C7cxqwQww3IT8g8vB2FH9Ql&#10;BnKZdp9rqxfF+YKHtp2OLreTZLYr/u+P/qtdYpIeT+vzerVsOJOUOz9druqyoEq0z90hYnqnwLF8&#10;6HikycV2sb3BlOeL9rkkD/NwbawtO7aeTQTaLJrScMxQh/UH4k9cM+sH6Pfky2OIZhhfiKM9lDGH&#10;P5MX/fu9IP362Z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6GIue9QAAAAFAQAADwAAAAAAAAAB&#10;ACAAAAAiAAAAZHJzL2Rvd25yZXYueG1sUEsBAhQAFAAAAAgAh07iQMKx9py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甲种铅笔每支3角，而平均价格是每支2.25角，所以每支甲种铅笔损失了0.75角钱。在表中“损”一栏横对“甲”填上0.75角/支；因为乙种铅笔每支2角，而平均价格是每支2.25角，所以每支乙种铅笔是增加（益）了0.25角。在表中“益”一栏横对“乙”填上0.25角/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两种铅笔的混合比，正好是损、益两数比的反比，所以在混合比一栏中，横对甲填0.25，而横对乙填0.75。把0.25和0.75化简后得1和3。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现在可以认为两种铅笔的总份数是：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1+3=4（份）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甲种铅笔的支数是：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"http://www.sumir.cn/image/361.gif"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71575" cy="389255"/>
                <wp:effectExtent l="0" t="0" r="0" b="0"/>
                <wp:docPr id="361" name="图片 3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71575" cy="389255"/>
                        </a:xfrm>
                        <a:prstGeom prst="rect">
                          <a:avLst/>
                        </a:prstGeom>
                        <a:noFill/>
                        <a:ln w="9525">
                          <a:noFill/>
                        </a:ln>
                      </wps:spPr>
                      <wps:bodyPr upright="1"/>
                    </wps:wsp>
                  </a:graphicData>
                </a:graphic>
              </wp:inline>
            </w:drawing>
          </mc:Choice>
          <mc:Fallback>
            <w:pict>
              <v:rect id="图片 358" o:spid="_x0000_s1026" o:spt="1" style="height:30.65pt;width:92.25pt;" filled="f" stroked="f" coordsize="21600,21600" o:gfxdata="UEsDBAoAAAAAAIdO4kAAAAAAAAAAAAAAAAAEAAAAZHJzL1BLAwQUAAAACACHTuJAweETfNQAAAAE&#10;AQAADwAAAGRycy9kb3ducmV2LnhtbE2PzU7DMBCE70h9B2sr9UadUKjSEKcSoNIrFITEbRNvfkS8&#10;jmK3Lm+PywUuK41mNPNtsT2bQZxocr1lBekyAUFcW91zq+D9bXedgXAeWeNgmRR8k4NtObsqMNc2&#10;8CudDr4VsYRdjgo678dcSld3ZNAt7UgcvcZOBn2UUyv1hCGWm0HeJMlaGuw5LnQ40mNH9dfhaBQ8&#10;rJ4+MGTNvtKVbsLz52YfXjZKLeZpcg/C09n/heGCH9GhjEyVPbJ2YlAQH/G/9+Jlt3cgKgXrdAWy&#10;LOR/+PIHUEsDBBQAAAAIAIdO4kBR3XEOowEAACEDAAAOAAAAZHJzL2Uyb0RvYy54bWytUlFuEzEQ&#10;/UfqHSz/N5tNtG26yqZCrdqfCioVDuB67V0L22N53GxyAsQZuAu3QVyDsZsGCn+In5HtmXnz3huv&#10;L3fOsq2KaMB3vJ7NOVNeQm/80PGPH25OV5xhEr4XFrzq+F4hv9ycvFlPoVULGMH2KjIC8dhOoeNj&#10;SqGtKpSjcgJnEJSnpIboRKJrHKo+ionQna0W8/lZNUHsQwSpEOn1+jnJNwVfayXTe61RJWY7TtxS&#10;ibHExxyrzVq0QxRhNPJAQ/wDCyeMp6FHqGuRBHuK5i8oZ2QEBJ1mElwFWhupigZSU8//UPMwiqCK&#10;FjIHw9Em/H+w8t32PjLTd3x5VnPmhaMlff/67ceXz2zZrLI/U8CWyh7CfcwKMdyB/ITMw9Uo/KDe&#10;YiCXafe5tnpVnC94aNvp6HI7SWa74v/+6L/aJSbpsa7P6+a84UxSbrm6WDRNARXtS3eImG4VOJYP&#10;HY80udgutneY8nzRvpTkYR5ujLVlx9azqeMXzaIpDccMdVh/IP7MNbN+hH5PvjyFaIbxlTjaQxlz&#10;+DN50b/fC9Kvn735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HhE3zUAAAABAEAAA8AAAAAAAAA&#10;AQAgAAAAIgAAAGRycy9kb3ducmV2LnhtbFBLAQIUABQAAAAIAIdO4kBR3XEO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乙种铅笔的支数是：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"http://www.sumir.cn/image/362.gif"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48410" cy="389255"/>
                <wp:effectExtent l="0" t="0" r="0" b="0"/>
                <wp:docPr id="370" name="图片 3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48410" cy="389255"/>
                        </a:xfrm>
                        <a:prstGeom prst="rect">
                          <a:avLst/>
                        </a:prstGeom>
                        <a:noFill/>
                        <a:ln w="9525">
                          <a:noFill/>
                        </a:ln>
                      </wps:spPr>
                      <wps:bodyPr upright="1"/>
                    </wps:wsp>
                  </a:graphicData>
                </a:graphic>
              </wp:inline>
            </w:drawing>
          </mc:Choice>
          <mc:Fallback>
            <w:pict>
              <v:rect id="图片 359" o:spid="_x0000_s1026" o:spt="1" style="height:30.65pt;width:98.3pt;" filled="f" stroked="f" coordsize="21600,21600" o:gfxdata="UEsDBAoAAAAAAIdO4kAAAAAAAAAAAAAAAAAEAAAAZHJzL1BLAwQUAAAACACHTuJAHO/rr9MAAAAE&#10;AQAADwAAAGRycy9kb3ducmV2LnhtbE2PT0vDQBDF70K/wzJCb3YTC6GJ2RSsaK9aRfA2yU7+YHY2&#10;ZLfd9tu79aKXgcd7vPebcns2ozjR7AbLCtJVAoK4sXrgTsHH+/PdBoTzyBpHy6TgQg621eKmxELb&#10;wG90OvhOxBJ2BSrovZ8KKV3Tk0G3shNx9Fo7G/RRzp3UM4ZYbkZ5nySZNDhwXOhxol1PzffhaBQ8&#10;rp8+MWzafa1r3YaXr3wfXnOllrdp8gDC09n/heGKH9Ghiky1PbJ2YlQQH/G/9+rlWQaiVpCla5BV&#10;Kf/DVz9QSwMEFAAAAAgAh07iQMtl9UWiAQAAIQMAAA4AAABkcnMvZTJvRG9jLnhtbK1SUW4TMRD9&#10;R+IOlv/JJpsuJKtsKkRVfiqoVDiA67V3LWyP5XGzyQkQZ+Au3AZxDcZuGmj7h/gZ2Z6ZN++98eZ8&#10;7yzbqYgGfMcXszlnykvojR86/vnT5asVZ5iE74UFrzp+UMjPty9fbKbQqhpGsL2KjEA8tlPo+JhS&#10;aKsK5aicwBkE5SmpITqR6BqHqo9iInRnq3o+f11NEPsQQSpEer24T/JtwddayfRRa1SJ2Y4Tt1Ri&#10;LPE2x2q7Ee0QRRiNPNIQ/8DCCeNp6AnqQiTB7qJ5BuWMjICg00yCq0BrI1XRQGoW8ydqbkYRVNFC&#10;5mA42YT/D1Z+2F1HZvqOL9+QP144WtLP7z9+ffvKls06+zMFbKnsJlzHrBDDFcgvyDy8G4Uf1FsM&#10;5DLtPtdWj4rzBY9tex1dbifJbF/8P5z8V/vEJD0u6rPV2YJoSMotV+u6aQqoaB+6Q8T0XoFj+dDx&#10;SJOL7WJ3hSnPF+1DSR7m4dJYW3ZsPZs6vm7qpjScMtRh/ZH4PdfM+hb6A/lyF6IZxkfiaA9lzPHP&#10;5EX/fS9If372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7+uv0wAAAAQBAAAPAAAAAAAAAAEA&#10;IAAAACIAAABkcnMvZG93bnJldi54bWxQSwECFAAUAAAACACHTuJAy2X1Ra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（四）连比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如果甲数量与乙数量的比是a∶b，乙数量与丙数量的比是b∶c，那么表示甲、乙、丙三个数量的比可以写作a∶b∶c，a∶b∶c就叫做甲、乙、丙三个数量的连比。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注意：“比”中的比号相当于除号，也相当于分数线，而“连比”中的比号却不是相当于除号、分数线。</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已知甲数和乙数的比是5∶6，丙数和乙数的比是7∶8，求这三个数的连比。（适于六年级程度）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解：已知甲、乙两数的比是5∶6，丙数与乙数之比为7∶8，即乙数与丙数之比为8∶7。第一个比的后项是6，第二个比的前项为8，这说明甲、丙两个数不是以相同标准划分的，甲、乙、丙三个数不能直接写成连比。</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用下面的方法可以统一甲、丙的标准，把甲、乙、丙三个数写成连比。把5扩大8倍，得40；把6扩大8倍，得48。把6扩大8倍得48，也就是把8扩大6倍，得48，所以也要把7扩大6倍得42。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甲、乙、丙三个数的连比是：4O∶</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48∶42=20∶24∶21。</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"http://www.sumir.cn/image/363.gif"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70915" cy="858520"/>
                <wp:effectExtent l="0" t="0" r="0" b="0"/>
                <wp:docPr id="371" name="图片 3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70915" cy="858520"/>
                        </a:xfrm>
                        <a:prstGeom prst="rect">
                          <a:avLst/>
                        </a:prstGeom>
                        <a:noFill/>
                        <a:ln w="9525">
                          <a:noFill/>
                        </a:ln>
                      </wps:spPr>
                      <wps:bodyPr upright="1"/>
                    </wps:wsp>
                  </a:graphicData>
                </a:graphic>
              </wp:inline>
            </w:drawing>
          </mc:Choice>
          <mc:Fallback>
            <w:pict>
              <v:rect id="图片 360" o:spid="_x0000_s1026" o:spt="1" style="height:67.6pt;width:76.45pt;" filled="f" stroked="f" coordsize="21600,21600" o:gfxdata="UEsDBAoAAAAAAIdO4kAAAAAAAAAAAAAAAAAEAAAAZHJzL1BLAwQUAAAACACHTuJAcApG6tUAAAAF&#10;AQAADwAAAGRycy9kb3ducmV2LnhtbE2PzU7DMBCE75X6DtYicWudpipqQpxKBUGvUBASt028+RHx&#10;Oordurw9Lhe4rGY1q5lvi93FDOJMk+stK1gtExDEtdU9twre354WWxDOI2scLJOCb3KwK+ezAnNt&#10;A7/S+ehbEUPY5aig837MpXR1Rwbd0o7E0WvsZNDHdWqlnjDEcDPINEnupMGeY0OHIz10VH8dT0bB&#10;fv34gWHbHCpd6SY8f2aH8JIpdXuzSu5BeLr4v2O44kd0KCNTZU+snRgUxEf877x6mzQDUUWx3qQg&#10;y0L+py9/AFBLAwQUAAAACACHTuJAFC5RfaEBAAAgAwAADgAAAGRycy9lMm9Eb2MueG1srVJRThsx&#10;EP2vxB0s/ze7CVoIq2xQVQQ/qEWiPYDx2rtWbY/lMdnkBFXP0Lv0NlWv0bEJaYE/xM/I9sy8N++N&#10;V+dbZ9lGRTTgOz6f1ZwpL6E3fuj41y+X75ecYRK+Fxa86vhOIT9fH71bTaFVCxjB9ioyAvHYTqHj&#10;Y0qhrSqUo3ICZxCUp6SG6ESiaxyqPoqJ0J2tFnV9Uk0Q+xBBKkR6vXhI8nXB11rJ9FlrVInZjtNs&#10;qcRY4l2O1Xol2iGKMBq5H0O8YgonjCfSA9SFSILdR/MCyhkZAUGnmQRXgdZGqqKB1MzrZ2puRxFU&#10;0ULmYDjYhG8HKz9tbiIzfcePT+eceeFoSb9//vrz4zs7Pin+TAFbKrsNNzErxHAN8hsyDx9H4Qf1&#10;AQO5TLvPXlZPivMF921bHV1uJ8lsW/zfHfxX28QkPZ6d1mfzhjNJqWWzbBaFvxLtY3OImK4UOJYP&#10;HY9EXFwXm2tMmV60jyWZy8Olsbas2Ho2EUGzaErDIUMd1u/nfhg1D30H/Y5suQ/RDOMTbbSGQrP/&#10;MnnP/98L0r+Pvf4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cApG6tUAAAAFAQAADwAAAAAAAAAB&#10;ACAAAAAiAAAAZHJzL2Rvd25yZXYueG1sUEsBAhQAFAAAAAgAh07iQBQuUX2hAQAAIA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甲、乙、丙三堆煤共重1480吨，已知甲堆煤重量的</w:t>
      </w:r>
      <w:r>
        <w:rPr>
          <w:rFonts w:ascii="宋体" w:hAnsi="宋体" w:cs="宋体"/>
          <w:kern w:val="0"/>
          <w:sz w:val="24"/>
          <w:vertAlign w:val="subscript"/>
        </w:rPr>
        <w:t xml:space="preserve"> </w:t>
      </w: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"http://www.sumir.cn/image/364.gif"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28725"/>
                <wp:effectExtent l="0" t="0" r="0" b="0"/>
                <wp:docPr id="372" name="图片 3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28725"/>
                        </a:xfrm>
                        <a:prstGeom prst="rect">
                          <a:avLst/>
                        </a:prstGeom>
                        <a:noFill/>
                        <a:ln w="9525">
                          <a:noFill/>
                        </a:ln>
                      </wps:spPr>
                      <wps:bodyPr upright="1"/>
                    </wps:wsp>
                  </a:graphicData>
                </a:graphic>
              </wp:inline>
            </w:drawing>
          </mc:Choice>
          <mc:Fallback>
            <w:pict>
              <v:rect id="图片 361" o:spid="_x0000_s1026" o:spt="1" style="height:96.75pt;width:375pt;" filled="f" stroked="f" coordsize="21600,21600" o:gfxdata="UEsDBAoAAAAAAIdO4kAAAAAAAAAAAAAAAAAEAAAAZHJzL1BLAwQUAAAACACHTuJAvsEoCdQAAAAF&#10;AQAADwAAAGRycy9kb3ducmV2LnhtbE2PzU7DMBCE70i8g7VI3KhdqkIT4lQCBL3Sgir1tomdHxGv&#10;o9ity9uzcIHLSqMZzX5TrM9uECc7hd6ThvlMgbBUe9NTq+Hj/eVmBSJEJIODJ6vhywZYl5cXBebG&#10;J9ra0y62gkso5Kihi3HMpQx1Zx2GmR8tsdf4yWFkObXSTJi43A3yVqk76bAn/tDhaJ86W3/ujk7D&#10;4+J5j2nVbCpTmSa9HrJNesu0vr6aqwcQ0Z7jXxh+8BkdSmaq/JFMEIMGHhJ/L3v3S8Wy4lC2WIIs&#10;C/mfvvwGUEsDBBQAAAAIAIdO4kCw4+b+ogEAACIDAAAOAAAAZHJzL2Uyb0RvYy54bWytUlFuEzEQ&#10;/UfiDpb/yW62JCmrbCpEVX4qqFQ4gOu1dy1sj+Vxs8kJEGfgLtwGcQ3Gbhqa8of4GdmemTfvvfH6&#10;Yucs26qIBnzH57OaM+Ul9MYPHf/86erVOWeYhO+FBa86vlfILzYvX6yn0KoGRrC9ioxAPLZT6PiY&#10;UmirCuWonMAZBOUpqSE6kegah6qPYiJ0Z6umrpfVBLEPEaRCpNfLhyTfFHytlUwftUaVmO04cUsl&#10;xhLvcqw2a9EOUYTRyAMN8Q8snDCehh6hLkUS7D6av6CckREQdJpJcBVobaQqGkjNvH6m5nYUQRUt&#10;ZA6Go034/2Dlh+1NZKbv+Nmq4cwLR0v6+f3Hr29f2dlynv2ZArZUdhtuYlaI4RrkF2Qe3o3CD+ot&#10;BnKZdp9rq5PifMFD205Hl9tJMtsV//dH/9UuMUmPr1fLZlHTmiTl5k1zvmoWBVW0j+0hYnqvwLF8&#10;6Hik0cV3sb3GlAmI9rEkT/NwZawtS7aeTR1/syDIkwx1WH9g/kA2076Dfk/G3IdohvFEHS2ijDl8&#10;mrzpp/eC9Odrb3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vsEoCdQAAAAFAQAADwAAAAAAAAAB&#10;ACAAAAAiAAAAZHJzL2Rvd25yZXYueG1sUEsBAhQAFAAAAAgAh07iQLDj5v6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又根据，甲∶乙=3∶2，乙∶丙=5∶6，可求出甲、乙、丙三个数的连比是：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甲∶乙∶丙=15∶10∶12</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"http://www.sumir.cn/image/365.gif"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90600" cy="647700"/>
                <wp:effectExtent l="0" t="0" r="0" b="0"/>
                <wp:docPr id="373" name="图片 3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90600" cy="647700"/>
                        </a:xfrm>
                        <a:prstGeom prst="rect">
                          <a:avLst/>
                        </a:prstGeom>
                        <a:noFill/>
                        <a:ln w="9525">
                          <a:noFill/>
                        </a:ln>
                      </wps:spPr>
                      <wps:bodyPr upright="1"/>
                    </wps:wsp>
                  </a:graphicData>
                </a:graphic>
              </wp:inline>
            </w:drawing>
          </mc:Choice>
          <mc:Fallback>
            <w:pict>
              <v:rect id="图片 362" o:spid="_x0000_s1026" o:spt="1" style="height:51pt;width:78pt;" filled="f" stroked="f" coordsize="21600,21600" o:gfxdata="UEsDBAoAAAAAAIdO4kAAAAAAAAAAAAAAAAAEAAAAZHJzL1BLAwQUAAAACACHTuJA1V/cX9MAAAAF&#10;AQAADwAAAGRycy9kb3ducmV2LnhtbE2PT0/DMAzF70h8h8hI3FiyIaatNJ0ECHaFgZC4uY37RzRO&#10;1WTr+PZ4XNjF8tOznn8v3xx9rw40xi6whfnMgCKuguu4sfDx/nyzAhUTssM+MFn4oQib4vIix8yF&#10;id/osEuNkhCOGVpoUxoyrWPVksc4CwOxeHUYPSaRY6PdiJOE+14vjFlqjx3LhxYHemyp+t7tvYWH&#10;26dPnFb1tnSlq6eXr/V2el1be301N/egEh3T/zGc8AUdCmEqw55dVL0FKZL+5sm7W4osZTELA7rI&#10;9Tl98QtQSwMEFAAAAAgAh07iQBIYWbChAQAAIAMAAA4AAABkcnMvZTJvRG9jLnhtbK1SS27bMBDd&#10;F+gdCO5rKXZjN4LloGiQboImQNIDMBQpESU5BIex7BMUPUPv0tsEvUaGtOPmswu6Icj5vHnvDZen&#10;G2fZWkU04Ft+NKk5U15CZ3zf8u835x8+cYZJ+E5Y8KrlW4X8dPX+3XIMjZrCALZTkRGIx2YMLR9S&#10;Ck1VoRyUEziBoDwlNUQnEj1jX3VRjITubDWt63k1QuxCBKkQKXq2S/JVwddayXSpNarEbMuJWypn&#10;LOdtPqvVUjR9FGEwck9DvIGFE8bT0APUmUiC3UXzCsoZGQFBp4kEV4HWRqqigdQc1S/UXA8iqKKF&#10;zMFwsAn/H6z8tr6KzHQtny1mnHnhaEn3v//8/fWTzebT7M8YsKGy63AVs0IMFyB/IPPwZRC+V58x&#10;kMu0+1xbPSvOD9y3bXR0uZ0ks03xf3vwX20SkxQ8OannNW1JUmr+cbGge8YUzWNziJi+KnAsX1oe&#10;aXBxXawvMO1KH0vyLA/nxlqKi8Z6NtKA4+lxaThkCNz6Pe8d1Uz6Frot2XIXoumHZ9poDYXR/svk&#10;PT99F6R/H3v1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NVf3F/TAAAABQEAAA8AAAAAAAAAAQAg&#10;AAAAIgAAAGRycy9kb3ducmV2LnhtbFBLAQIUABQAAAAIAIdO4kASGFmwoQEAACA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把1480吨煤按15∶10∶12的比例分配。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甲堆煤重：</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103755" cy="389255"/>
                <wp:effectExtent l="0" t="0" r="0" b="0"/>
                <wp:docPr id="374" name="图片 3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03755" cy="389255"/>
                        </a:xfrm>
                        <a:prstGeom prst="rect">
                          <a:avLst/>
                        </a:prstGeom>
                        <a:noFill/>
                        <a:ln w="9525">
                          <a:noFill/>
                        </a:ln>
                      </wps:spPr>
                      <wps:bodyPr upright="1"/>
                    </wps:wsp>
                  </a:graphicData>
                </a:graphic>
              </wp:inline>
            </w:drawing>
          </mc:Choice>
          <mc:Fallback>
            <w:pict>
              <v:rect id="图片 363" o:spid="_x0000_s1026" o:spt="1" style="height:30.65pt;width:165.65pt;" filled="f" stroked="f" coordsize="21600,21600" o:gfxdata="UEsDBAoAAAAAAIdO4kAAAAAAAAAAAAAAAAAEAAAAZHJzL1BLAwQUAAAACACHTuJAsd09tNMAAAAE&#10;AQAADwAAAGRycy9kb3ducmV2LnhtbE2PT0vDQBDF74LfYRnBm93EQGljNoUq2qu2InibZCd/aHY2&#10;ZLdN/faOXvQyj+EN7/2m2FzcoM40hd6zgXSRgCKuve25NfB+eL5bgQoR2eLgmQx8UYBNeX1VYG79&#10;zG903sdWSQiHHA10MY651qHuyGFY+JFYvMZPDqOsU6vthLOEu0HfJ8lSO+xZGjoc6bGj+rg/OQPb&#10;7OkD51Wzq2xlm/nlc72bX9fG3N6kyQOoSJf4dww/+IIOpTBV/sQ2qMGAPBJ/p3hZlmagKgNLUV0W&#10;+j98+Q1QSwMEFAAAAAgAh07iQPJPy2SjAQAAIQMAAA4AAABkcnMvZTJvRG9jLnhtbK1SS27bMBDd&#10;F8gdCO5ryVKcj2A5KBKkm6ANkPYADEVJREkOwWEs+wRFz9C79DZFr5Eh7Tif7opuBhzOzON7b7i8&#10;2FjD1iqgBtfy+azkTDkJnXZDy79+uX5/xhlG4TphwKmWbxXyi9XRu+XkG1XBCKZTgRGIw2byLR9j&#10;9E1RoByVFTgDrxwVewhWRErDUHRBTIRuTVGV5UkxQeh8AKkQ6fZqV+SrjN/3SsbPfY8qMtNy4hZz&#10;DDnep1islqIZgvCjlnsa4h9YWKEdPXqAuhJRsIeg/4KyWgZA6ONMgi2g77VUWQOpmZdv1NyNwqus&#10;hcxBf7AJ/x+s/LS+DUx3La9PjzlzwtKSfv/89efHd1af1MmfyWNDbXf+NiSF6G9AfkPm4HIUblAf&#10;0JPLtPvUW7xqTgnuxzZ9sGmcJLNN9n978F9tIpN0Wc3L+nSx4ExSrT47r+icQEXzNO0Dxo8KLEuH&#10;lgd6Odsu1jcYd61PLekxB9faGLoXjXFsavn5olrkgUOFwI3bE99xTazvoduSLw8+6GF8JY72kBnt&#10;/0xa9Ms8Iz3/7NU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d09tNMAAAAEAQAADwAAAAAAAAAB&#10;ACAAAAAiAAAAZHJzL2Rvd25yZXYueG1sUEsBAhQAFAAAAAgAh07iQPJPy2S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乙堆煤重：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"http://www.sumir.cn/image/367.gif"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248025" cy="951865"/>
                <wp:effectExtent l="0" t="0" r="0" b="0"/>
                <wp:docPr id="375" name="图片 3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48025" cy="951865"/>
                        </a:xfrm>
                        <a:prstGeom prst="rect">
                          <a:avLst/>
                        </a:prstGeom>
                        <a:noFill/>
                        <a:ln w="9525">
                          <a:noFill/>
                        </a:ln>
                      </wps:spPr>
                      <wps:bodyPr upright="1"/>
                    </wps:wsp>
                  </a:graphicData>
                </a:graphic>
              </wp:inline>
            </w:drawing>
          </mc:Choice>
          <mc:Fallback>
            <w:pict>
              <v:rect id="图片 364" o:spid="_x0000_s1026" o:spt="1" style="height:74.95pt;width:255.75pt;" filled="f" stroked="f" coordsize="21600,21600" o:gfxdata="UEsDBAoAAAAAAIdO4kAAAAAAAAAAAAAAAAAEAAAAZHJzL1BLAwQUAAAACACHTuJAe3IMntQAAAAF&#10;AQAADwAAAGRycy9kb3ducmV2LnhtbE2PT0vDQBDF74LfYRnBm91ErTRpNgUV7VWrCL1NspM/mJ0N&#10;2W1Tv72jF708GN7jvd8Um5Mb1JGm0Hs2kC4SUMS1tz23Bt7fnq5WoEJEtjh4JgNfFGBTnp8VmFs/&#10;8ysdd7FVUsIhRwNdjGOudag7chgWfiQWr/GTwyjn1Go74SzlbtDXSXKnHfYsCx2O9NBR/bk7OAP3&#10;N48fOK+abWUr28zP+2w7v2TGXF6kyRpUpFP8C8MPvqBDKUyVP7ANajAgj8RfFW+ZpktQlYRuswx0&#10;Wej/9OU3UEsDBBQAAAAIAIdO4kBj6NyMoAEAACEDAAAOAAAAZHJzL2Uyb0RvYy54bWytUlFuEzEQ&#10;/UfiDpb/m90kTQirbKqqVftTQaXCAVyvvWtheyyPm01OgDgDd+E2iGswdtNA4A/xM7I9M2/ee+P1&#10;xc5ZtlURDfiWTyc1Z8pL6IzvW/7xw83ZijNMwnfCglct3yvkF5vXr9ZjaNQMBrCdioxAPDZjaPmQ&#10;UmiqCuWgnMAJBOUpqSE6kega+6qLYiR0Z6tZXS+rEWIXIkiFSK/Xz0m+KfhaK5nea40qMdty4pZK&#10;jCU+5lht1qLpowiDkQca4h9YOGE8DT1CXYsk2FM0f0E5IyMg6DSR4CrQ2khVNJCaaf2HmodBBFW0&#10;kDkYjjbh/4OV77b3kZmu5fM3C868cLSk71+//fjymc2X59mfMWBDZQ/hPmaFGO5AfkLm4WoQvleX&#10;GMhl2n2urU6K8wUPbTsdXW4nyWxX/N8f/Ve7xCQ9zmfnq3pGNCTl3i6mq+WigIrmpTtETLcKHMuH&#10;lkeaXGwX2ztMeb5oXkryMA83xtqyY+vZmEEJ/iRDHdYfiD9zzawfoduTL08hmn44EUd7KGMOfyYv&#10;+vd7Qfr1sz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HtyDJ7UAAAABQEAAA8AAAAAAAAAAQAg&#10;AAAAIgAAAGRycy9kb3ducmV2LnhtbFBLAQIUABQAAAAIAIdO4kBj6NyM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jc w:val="center"/>
        <w:rPr>
          <w:rFonts w:ascii="宋体" w:hAnsi="宋体" w:cs="宋体"/>
          <w:kern w:val="0"/>
          <w:sz w:val="20"/>
          <w:szCs w:val="20"/>
        </w:rPr>
      </w:pPr>
    </w:p>
    <w:p>
      <w:pPr>
        <w:rPr>
          <w:rFonts w:hint="eastAsia"/>
        </w:rPr>
      </w:pPr>
      <w:r>
        <w:rPr>
          <w:rFonts w:ascii="宋体" w:hAnsi="宋体" w:cs="宋体"/>
          <w:kern w:val="0"/>
          <w:sz w:val="24"/>
        </w:rPr>
        <w:t>答略。</w:t>
      </w:r>
    </w:p>
    <w:p>
      <w:pPr>
        <w:widowControl/>
        <w:wordWrap w:val="0"/>
        <w:spacing w:line="15" w:lineRule="atLeast"/>
        <w:jc w:val="left"/>
        <w:rPr>
          <w:rFonts w:hint="eastAsia" w:ascii="Arial" w:hAnsi="Arial" w:cs="Arial"/>
          <w:kern w:val="0"/>
          <w:sz w:val="2"/>
          <w:szCs w:val="2"/>
        </w:rPr>
      </w:pPr>
    </w:p>
    <w:p>
      <w:pPr>
        <w:widowControl/>
        <w:spacing w:line="15" w:lineRule="atLeast"/>
        <w:jc w:val="center"/>
        <w:rPr>
          <w:rFonts w:hint="eastAsia" w:ascii="Arial" w:hAnsi="Arial" w:cs="Arial"/>
          <w:b/>
          <w:bCs/>
          <w:kern w:val="0"/>
          <w:sz w:val="30"/>
          <w:szCs w:val="30"/>
        </w:rPr>
      </w:pPr>
      <w:r>
        <w:rPr>
          <w:rFonts w:hint="eastAsia" w:ascii="Arial" w:hAnsi="Arial" w:cs="Arial"/>
          <w:b/>
          <w:bCs/>
          <w:kern w:val="0"/>
          <w:sz w:val="30"/>
          <w:szCs w:val="30"/>
        </w:rPr>
        <w:t>第</w:t>
      </w:r>
      <w:r>
        <w:rPr>
          <w:rFonts w:ascii="Arial" w:hAnsi="Arial" w:cs="Arial"/>
          <w:b/>
          <w:bCs/>
          <w:kern w:val="0"/>
          <w:sz w:val="30"/>
          <w:szCs w:val="30"/>
        </w:rPr>
        <w:t>二十四</w:t>
      </w:r>
      <w:r>
        <w:rPr>
          <w:rFonts w:hint="eastAsia" w:ascii="Arial" w:hAnsi="Arial" w:cs="Arial"/>
          <w:b/>
          <w:bCs/>
          <w:kern w:val="0"/>
          <w:sz w:val="30"/>
          <w:szCs w:val="30"/>
        </w:rPr>
        <w:t xml:space="preserve">讲  </w:t>
      </w:r>
      <w:r>
        <w:rPr>
          <w:rFonts w:ascii="Arial" w:hAnsi="Arial" w:cs="Arial"/>
          <w:b/>
          <w:bCs/>
          <w:kern w:val="0"/>
          <w:sz w:val="30"/>
          <w:szCs w:val="30"/>
        </w:rPr>
        <w:t>转换法</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解答应用题时，通过转换（即转化）题中的情节，分析问题的角度、数据……从而较快找到解题思路，或简化解题过程的解题方法叫做转换法。</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（一）转换题中的情节</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转换题中的情节是运用联想改变原题的某个情节，使题目变得易于解答。</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"http://www.sumir.cn/image/368.gif"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0595" cy="1238250"/>
            <wp:effectExtent l="0" t="0" r="1905" b="0"/>
            <wp:docPr id="376" name="图片 365" descr="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65" descr="368"/>
                    <pic:cNvPicPr>
                      <a:picLocks noChangeAspect="1"/>
                    </pic:cNvPicPr>
                  </pic:nvPicPr>
                  <pic:blipFill>
                    <a:blip r:embed="rId131"/>
                    <a:stretch>
                      <a:fillRect/>
                    </a:stretch>
                  </pic:blipFill>
                  <pic:spPr>
                    <a:xfrm>
                      <a:off x="0" y="0"/>
                      <a:ext cx="4760595" cy="12382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jc w:val="left"/>
        <w:rPr>
          <w:rFonts w:ascii="Arial" w:hAnsi="Arial" w:cs="Arial"/>
          <w:kern w:val="0"/>
          <w:sz w:val="20"/>
          <w:szCs w:val="20"/>
        </w:rPr>
      </w:pPr>
      <w:r>
        <w:rPr>
          <w:rFonts w:ascii="Arial" w:hAnsi="Arial" w:cs="Arial"/>
          <w:kern w:val="0"/>
          <w:sz w:val="24"/>
        </w:rPr>
        <w:t>14+6=20（吨）</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"http://www.sumir.cn/image/369.gif"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962275" cy="752475"/>
            <wp:effectExtent l="0" t="0" r="0" b="8890"/>
            <wp:docPr id="377" name="图片 366" descr="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66" descr="369"/>
                    <pic:cNvPicPr>
                      <a:picLocks noChangeAspect="1"/>
                    </pic:cNvPicPr>
                  </pic:nvPicPr>
                  <pic:blipFill>
                    <a:blip r:embed="rId132"/>
                    <a:stretch>
                      <a:fillRect/>
                    </a:stretch>
                  </pic:blipFill>
                  <pic:spPr>
                    <a:xfrm>
                      <a:off x="0" y="0"/>
                      <a:ext cx="2962275" cy="752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30吨所对应的分率是：</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828925" cy="952500"/>
            <wp:effectExtent l="0" t="0" r="0" b="0"/>
            <wp:docPr id="378" name="图片 367" descr="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67" descr="370"/>
                    <pic:cNvPicPr>
                      <a:picLocks noChangeAspect="1"/>
                    </pic:cNvPicPr>
                  </pic:nvPicPr>
                  <pic:blipFill>
                    <a:blip r:embed="rId133"/>
                    <a:stretch>
                      <a:fillRect/>
                    </a:stretch>
                  </pic:blipFill>
                  <pic:spPr>
                    <a:xfrm>
                      <a:off x="0" y="0"/>
                      <a:ext cx="282892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例2 </w:t>
      </w:r>
      <w:r>
        <w:rPr>
          <w:rFonts w:ascii="Arial" w:hAnsi="Arial" w:cs="Arial"/>
          <w:kern w:val="0"/>
          <w:sz w:val="24"/>
        </w:rPr>
        <w:t>一项工程，甲、乙两队合做要用12天完成。如果甲队先独做16天，余下的再由乙队独做6天完成。如果全部工程由甲队独做，要用几天完成？（适于六年级程度）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求甲队独做要用几天完成全部工程，得先求出甲队的工作效率。可是题中已知的是甲、乙合做要用的时间，和甲、乙一前一后独做的时间，很难求出甲的工作效率。如果将“一前一后独做”这一情节变换为“先合做，后独做”就便于解题了。可这样设想，从甲队的工作量中划出6天的工作量与乙队6天的工作量合并起来，也就是假定两队曾经合做了6天。情节这样变动后，原题就变换成：</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一项工程，甲、乙两队合做要用12天完成，这项工程先由甲乙两队合做6天后，余下的工程由甲队单独做10天完成。如果全部工程由甲队独做要用几天完成？</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这样就很容易求出甲队的工作效率是：</w:t>
      </w:r>
    </w:p>
    <w:p>
      <w:pPr>
        <w:widowControl/>
        <w:wordWrap w:val="0"/>
        <w:spacing w:before="100" w:beforeAutospacing="1" w:after="100" w:afterAutospacing="1" w:line="270" w:lineRule="atLeast"/>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343025" cy="1104900"/>
            <wp:effectExtent l="0" t="0" r="9525" b="0"/>
            <wp:docPr id="379" name="图片 368" descr="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68" descr="371"/>
                    <pic:cNvPicPr>
                      <a:picLocks noChangeAspect="1"/>
                    </pic:cNvPicPr>
                  </pic:nvPicPr>
                  <pic:blipFill>
                    <a:blip r:embed="rId134"/>
                    <a:stretch>
                      <a:fillRect/>
                    </a:stretch>
                  </pic:blipFill>
                  <pic:spPr>
                    <a:xfrm>
                      <a:off x="0" y="0"/>
                      <a:ext cx="1343025" cy="1104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甲队独做完成的时间是：</w:t>
      </w:r>
    </w:p>
    <w:p>
      <w:pPr>
        <w:widowControl/>
        <w:wordWrap w:val="0"/>
        <w:spacing w:before="100" w:beforeAutospacing="1" w:after="100" w:afterAutospacing="1" w:line="270" w:lineRule="atLeast"/>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228725" cy="390525"/>
            <wp:effectExtent l="0" t="0" r="0" b="8890"/>
            <wp:docPr id="380" name="图片 369" descr="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69" descr="372"/>
                    <pic:cNvPicPr>
                      <a:picLocks noChangeAspect="1"/>
                    </pic:cNvPicPr>
                  </pic:nvPicPr>
                  <pic:blipFill>
                    <a:blip r:embed="rId135"/>
                    <a:stretch>
                      <a:fillRect/>
                    </a:stretch>
                  </pic:blipFill>
                  <pic:spPr>
                    <a:xfrm>
                      <a:off x="0" y="0"/>
                      <a:ext cx="12287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line="15" w:lineRule="atLeast"/>
        <w:jc w:val="left"/>
        <w:rPr>
          <w:rFonts w:hint="eastAsia" w:ascii="Arial" w:hAnsi="Arial" w:cs="Arial"/>
          <w:kern w:val="0"/>
          <w:sz w:val="2"/>
          <w:szCs w:val="2"/>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（二）转换看问题的角度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解应用题时，如果看问题的角度不适当就很难解出题。如果转换看问题的角度，把原来从正面看问题转换为从侧面看或从反面看，把这一数量转换为另一数量进行分析，就可能找到解题思路。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914400" cy="200025"/>
            <wp:effectExtent l="0" t="0" r="0" b="0"/>
            <wp:docPr id="381" name="图片 370" descr="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70" descr="373"/>
                    <pic:cNvPicPr>
                      <a:picLocks noChangeAspect="1"/>
                    </pic:cNvPicPr>
                  </pic:nvPicPr>
                  <pic:blipFill>
                    <a:blip r:embed="rId136"/>
                    <a:stretch>
                      <a:fillRect/>
                    </a:stretch>
                  </pic:blipFill>
                  <pic:spPr>
                    <a:xfrm>
                      <a:off x="0" y="0"/>
                      <a:ext cx="914400" cy="200025"/>
                    </a:xfrm>
                    <a:prstGeom prst="rect">
                      <a:avLst/>
                    </a:prstGeom>
                    <a:noFill/>
                    <a:ln w="9525">
                      <a:noFill/>
                    </a:ln>
                  </pic:spPr>
                </pic:pic>
              </a:graphicData>
            </a:graphic>
          </wp:inline>
        </w:drawing>
      </w:r>
      <w:r>
        <w:rPr>
          <w:rFonts w:ascii="Arial" w:hAnsi="Arial" w:cs="Arial"/>
          <w:kern w:val="0"/>
          <w:sz w:val="24"/>
          <w:vertAlign w:val="subscript"/>
        </w:rPr>
        <w:fldChar w:fldCharType="end"/>
      </w: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1865" cy="723900"/>
            <wp:effectExtent l="0" t="0" r="635" b="0"/>
            <wp:docPr id="382" name="图片 371" descr="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71" descr="374"/>
                    <pic:cNvPicPr>
                      <a:picLocks noChangeAspect="1"/>
                    </pic:cNvPicPr>
                  </pic:nvPicPr>
                  <pic:blipFill>
                    <a:blip r:embed="rId137"/>
                    <a:stretch>
                      <a:fillRect/>
                    </a:stretch>
                  </pic:blipFill>
                  <pic:spPr>
                    <a:xfrm>
                      <a:off x="0" y="0"/>
                      <a:ext cx="4761865" cy="723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解：一般都沿着女工占总人数的分率去寻找与之相对应的具体人数，但这样往往会误入歧途，难以找到正确答案。不如根据女工所占分率，换一个角度，想一想男工的情况。</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286125" cy="1304925"/>
            <wp:effectExtent l="0" t="0" r="0" b="9525"/>
            <wp:docPr id="383" name="图片 372" descr="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72" descr="375"/>
                    <pic:cNvPicPr>
                      <a:picLocks noChangeAspect="1"/>
                    </pic:cNvPicPr>
                  </pic:nvPicPr>
                  <pic:blipFill>
                    <a:blip r:embed="rId138"/>
                    <a:stretch>
                      <a:fillRect/>
                    </a:stretch>
                  </pic:blipFill>
                  <pic:spPr>
                    <a:xfrm>
                      <a:off x="0" y="0"/>
                      <a:ext cx="3286125" cy="1304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924300" cy="390525"/>
            <wp:effectExtent l="0" t="0" r="0" b="8890"/>
            <wp:docPr id="384" name="图片 373" descr="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73" descr="376"/>
                    <pic:cNvPicPr>
                      <a:picLocks noChangeAspect="1"/>
                    </pic:cNvPicPr>
                  </pic:nvPicPr>
                  <pic:blipFill>
                    <a:blip r:embed="rId139"/>
                    <a:stretch>
                      <a:fillRect/>
                    </a:stretch>
                  </pic:blipFill>
                  <pic:spPr>
                    <a:xfrm>
                      <a:off x="0" y="0"/>
                      <a:ext cx="3924300" cy="390525"/>
                    </a:xfrm>
                    <a:prstGeom prst="rect">
                      <a:avLst/>
                    </a:prstGeom>
                    <a:noFill/>
                    <a:ln w="9525">
                      <a:noFill/>
                    </a:ln>
                  </pic:spPr>
                </pic:pic>
              </a:graphicData>
            </a:graphic>
          </wp:inline>
        </w:drawing>
      </w:r>
      <w:r>
        <w:rPr>
          <w:rFonts w:ascii="Arial" w:hAnsi="Arial" w:cs="Arial"/>
          <w:kern w:val="0"/>
          <w:sz w:val="24"/>
          <w:vertAlign w:val="subscript"/>
        </w:rPr>
        <w:fldChar w:fldCharType="end"/>
      </w:r>
      <w:r>
        <w:rPr>
          <w:rFonts w:ascii="Arial" w:hAnsi="Arial" w:cs="Arial"/>
          <w:kern w:val="0"/>
          <w:sz w:val="24"/>
        </w:rPr>
        <w:t>男工人数便占总人数的：</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962275" cy="952500"/>
            <wp:effectExtent l="0" t="0" r="0" b="0"/>
            <wp:docPr id="385" name="图片 374" descr="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74" descr="377"/>
                    <pic:cNvPicPr>
                      <a:picLocks noChangeAspect="1"/>
                    </pic:cNvPicPr>
                  </pic:nvPicPr>
                  <pic:blipFill>
                    <a:blip r:embed="rId140"/>
                    <a:stretch>
                      <a:fillRect/>
                    </a:stretch>
                  </pic:blipFill>
                  <pic:spPr>
                    <a:xfrm>
                      <a:off x="0" y="0"/>
                      <a:ext cx="296227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后来女工的总人数是：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"http://www.sumir.cn/image/378.gif"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286125" cy="952500"/>
            <wp:effectExtent l="0" t="0" r="0" b="0"/>
            <wp:docPr id="386" name="图片 375" descr="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75" descr="378"/>
                    <pic:cNvPicPr>
                      <a:picLocks noChangeAspect="1"/>
                    </pic:cNvPicPr>
                  </pic:nvPicPr>
                  <pic:blipFill>
                    <a:blip r:embed="rId141"/>
                    <a:stretch>
                      <a:fillRect/>
                    </a:stretch>
                  </pic:blipFill>
                  <pic:spPr>
                    <a:xfrm>
                      <a:off x="0" y="0"/>
                      <a:ext cx="328612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=560-480</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=80（人）</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求图24-1中阴影部分的面积。（单位：厘米）（适于六年级程度）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"http://www.sumir.cn/image/379.gif"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876300" cy="1038225"/>
            <wp:effectExtent l="0" t="0" r="0" b="9525"/>
            <wp:docPr id="387" name="图片 376" descr="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376" descr="379"/>
                    <pic:cNvPicPr>
                      <a:picLocks noChangeAspect="1"/>
                    </pic:cNvPicPr>
                  </pic:nvPicPr>
                  <pic:blipFill>
                    <a:blip r:embed="rId142"/>
                    <a:stretch>
                      <a:fillRect/>
                    </a:stretch>
                  </pic:blipFill>
                  <pic:spPr>
                    <a:xfrm>
                      <a:off x="0" y="0"/>
                      <a:ext cx="876300" cy="10382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解：如果直接计算图中阴影部分的面积，几乎是不可能的。如果把角度转换为，从大扇形面积减去右面空白处的面积，就容易求出阴影部分的面积了。</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352800" cy="390525"/>
            <wp:effectExtent l="0" t="0" r="0" b="8890"/>
            <wp:docPr id="388" name="图片 377" descr="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77" descr="380"/>
                    <pic:cNvPicPr>
                      <a:picLocks noChangeAspect="1"/>
                    </pic:cNvPicPr>
                  </pic:nvPicPr>
                  <pic:blipFill>
                    <a:blip r:embed="rId143"/>
                    <a:stretch>
                      <a:fillRect/>
                    </a:stretch>
                  </pic:blipFill>
                  <pic:spPr>
                    <a:xfrm>
                      <a:off x="0" y="0"/>
                      <a:ext cx="33528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=200.96-81.5</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=119.46（平方厘米）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答：阴影部分的面积是119.46平方厘米。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（三）转换题中的数据</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转换题中的数据就是将题中已知的数据进行等价变换，从而协调各个数据之间的关系。</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例1 </w:t>
      </w:r>
      <w:r>
        <w:rPr>
          <w:rFonts w:ascii="Arial" w:hAnsi="Arial" w:cs="Arial"/>
          <w:kern w:val="0"/>
          <w:sz w:val="24"/>
        </w:rPr>
        <w:t>两辆汽车同时从相距465千米的两地相对开出，4.5小时后两车还相距120千米。一辆汽车每小时行37千米。另一辆汽车每小时行多少千米？（适于五年级程度）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解：如果两地的距离减少120千米，两车经过4.5小时正好相遇，两车4.5小时行的路程是：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465-120=345（千米）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两车的速度之和是：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495675" cy="952500"/>
            <wp:effectExtent l="0" t="0" r="0" b="0"/>
            <wp:docPr id="389" name="图片 378" descr="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78" descr="381"/>
                    <pic:cNvPicPr>
                      <a:picLocks noChangeAspect="1"/>
                    </pic:cNvPicPr>
                  </pic:nvPicPr>
                  <pic:blipFill>
                    <a:blip r:embed="rId144"/>
                    <a:stretch>
                      <a:fillRect/>
                    </a:stretch>
                  </pic:blipFill>
                  <pic:spPr>
                    <a:xfrm>
                      <a:off x="0" y="0"/>
                      <a:ext cx="349567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综合算式：</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（465-120）÷4.5-37</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=345÷4.5-37</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486025" cy="1104900"/>
            <wp:effectExtent l="0" t="0" r="0" b="0"/>
            <wp:docPr id="211" name="图片 379" descr="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379" descr="382"/>
                    <pic:cNvPicPr>
                      <a:picLocks noChangeAspect="1"/>
                    </pic:cNvPicPr>
                  </pic:nvPicPr>
                  <pic:blipFill>
                    <a:blip r:embed="rId145"/>
                    <a:stretch>
                      <a:fillRect/>
                    </a:stretch>
                  </pic:blipFill>
                  <pic:spPr>
                    <a:xfrm>
                      <a:off x="0" y="0"/>
                      <a:ext cx="2486025" cy="1104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770" cy="714375"/>
            <wp:effectExtent l="0" t="0" r="17780" b="9525"/>
            <wp:docPr id="212" name="图片 380" descr="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380" descr="383"/>
                    <pic:cNvPicPr>
                      <a:picLocks noChangeAspect="1"/>
                    </pic:cNvPicPr>
                  </pic:nvPicPr>
                  <pic:blipFill>
                    <a:blip r:embed="rId146"/>
                    <a:stretch>
                      <a:fillRect/>
                    </a:stretch>
                  </pic:blipFill>
                  <pic:spPr>
                    <a:xfrm>
                      <a:off x="0" y="0"/>
                      <a:ext cx="4763770" cy="7143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解：如果从分数角度分析，不易找出数量间的关系。如果把分数转换为比来分析，就会得出，第一天与第二天种的棵数的比是3</w:t>
      </w:r>
      <w:r>
        <w:rPr>
          <w:rFonts w:hint="eastAsia" w:ascii="宋体" w:hAnsi="宋体" w:cs="宋体"/>
          <w:kern w:val="0"/>
          <w:sz w:val="24"/>
        </w:rPr>
        <w:t>∶</w:t>
      </w:r>
      <w:r>
        <w:rPr>
          <w:rFonts w:ascii="Arial" w:hAnsi="Arial" w:cs="Arial"/>
          <w:kern w:val="0"/>
          <w:sz w:val="24"/>
        </w:rPr>
        <w:t>5，第二天与第三天种的棵数比是5</w:t>
      </w:r>
      <w:r>
        <w:rPr>
          <w:rFonts w:hint="eastAsia" w:ascii="宋体" w:hAnsi="宋体" w:cs="宋体"/>
          <w:kern w:val="0"/>
          <w:sz w:val="24"/>
        </w:rPr>
        <w:t>∶</w:t>
      </w:r>
      <w:r>
        <w:rPr>
          <w:rFonts w:ascii="Arial" w:hAnsi="Arial" w:cs="Arial"/>
          <w:kern w:val="0"/>
          <w:sz w:val="24"/>
        </w:rPr>
        <w:t>6。</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所以，第一、二、三天种的棵数的比是3</w:t>
      </w:r>
      <w:r>
        <w:rPr>
          <w:rFonts w:hint="eastAsia" w:ascii="宋体" w:hAnsi="宋体" w:cs="宋体"/>
          <w:kern w:val="0"/>
          <w:sz w:val="24"/>
        </w:rPr>
        <w:t>∶</w:t>
      </w:r>
      <w:r>
        <w:rPr>
          <w:rFonts w:ascii="Arial" w:hAnsi="Arial" w:cs="Arial"/>
          <w:kern w:val="0"/>
          <w:sz w:val="24"/>
        </w:rPr>
        <w:t>5</w:t>
      </w:r>
      <w:r>
        <w:rPr>
          <w:rFonts w:hint="eastAsia" w:ascii="宋体" w:hAnsi="宋体" w:cs="宋体"/>
          <w:kern w:val="0"/>
          <w:sz w:val="24"/>
        </w:rPr>
        <w:t>∶</w:t>
      </w:r>
      <w:r>
        <w:rPr>
          <w:rFonts w:ascii="Arial" w:hAnsi="Arial" w:cs="Arial"/>
          <w:kern w:val="0"/>
          <w:sz w:val="24"/>
        </w:rPr>
        <w:t>6。</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第一天种：</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238500" cy="952500"/>
            <wp:effectExtent l="0" t="0" r="0" b="0"/>
            <wp:docPr id="213" name="图片 381" descr="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381" descr="384"/>
                    <pic:cNvPicPr>
                      <a:picLocks noChangeAspect="1"/>
                    </pic:cNvPicPr>
                  </pic:nvPicPr>
                  <pic:blipFill>
                    <a:blip r:embed="rId147"/>
                    <a:stretch>
                      <a:fillRect/>
                    </a:stretch>
                  </pic:blipFill>
                  <pic:spPr>
                    <a:xfrm>
                      <a:off x="0" y="0"/>
                      <a:ext cx="3238500"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第三天种：</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676400" cy="390525"/>
            <wp:effectExtent l="0" t="0" r="0" b="8890"/>
            <wp:docPr id="214" name="图片 382" descr="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382" descr="385"/>
                    <pic:cNvPicPr>
                      <a:picLocks noChangeAspect="1"/>
                    </pic:cNvPicPr>
                  </pic:nvPicPr>
                  <pic:blipFill>
                    <a:blip r:embed="rId148"/>
                    <a:stretch>
                      <a:fillRect/>
                    </a:stretch>
                  </pic:blipFill>
                  <pic:spPr>
                    <a:xfrm>
                      <a:off x="0" y="0"/>
                      <a:ext cx="16764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（四）转换为统一标准</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当题中两个或几个数量的单位“1”不统一，不便于解答时，如把某个数量作为标准单位“1”，把其他数量转化为以它为标准的分率，就会突破障碍，顺利解题。</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例1</w:t>
      </w:r>
      <w:r>
        <w:rPr>
          <w:rFonts w:ascii="Arial" w:hAnsi="Arial" w:cs="Arial"/>
          <w:kern w:val="0"/>
          <w:sz w:val="24"/>
        </w:rPr>
        <w:t>甲、乙、丙、丁四人合买一批化肥。甲付的钱是其他人所付钱数之</w:t>
      </w:r>
      <w:r>
        <w:rPr>
          <w:rFonts w:ascii="Arial" w:hAnsi="Arial" w:cs="Arial"/>
          <w:kern w:val="0"/>
          <w:sz w:val="24"/>
          <w:vertAlign w:val="subscript"/>
        </w:rPr>
        <w:t xml:space="preserve"> </w:t>
      </w: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135" cy="704850"/>
            <wp:effectExtent l="0" t="0" r="18415" b="0"/>
            <wp:docPr id="215" name="图片 383" descr="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383" descr="386"/>
                    <pic:cNvPicPr>
                      <a:picLocks noChangeAspect="1"/>
                    </pic:cNvPicPr>
                  </pic:nvPicPr>
                  <pic:blipFill>
                    <a:blip r:embed="rId149"/>
                    <a:stretch>
                      <a:fillRect/>
                    </a:stretch>
                  </pic:blipFill>
                  <pic:spPr>
                    <a:xfrm>
                      <a:off x="0" y="0"/>
                      <a:ext cx="4763135" cy="7048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解：把甲、乙、丙、丁所付钱数统一为以总数量作为标准量的分率。由</w:t>
      </w:r>
      <w:r>
        <w:rPr>
          <w:rFonts w:ascii="Arial" w:hAnsi="Arial" w:cs="Arial"/>
          <w:kern w:val="0"/>
          <w:sz w:val="24"/>
          <w:vertAlign w:val="subscript"/>
        </w:rPr>
        <w:t xml:space="preserve"> </w:t>
      </w: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1038860"/>
            <wp:effectExtent l="0" t="0" r="0" b="8890"/>
            <wp:docPr id="216" name="图片 384" descr="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384" descr="387"/>
                    <pic:cNvPicPr>
                      <a:picLocks noChangeAspect="1"/>
                    </pic:cNvPicPr>
                  </pic:nvPicPr>
                  <pic:blipFill>
                    <a:blip r:embed="rId150"/>
                    <a:stretch>
                      <a:fillRect/>
                    </a:stretch>
                  </pic:blipFill>
                  <pic:spPr>
                    <a:xfrm>
                      <a:off x="0" y="0"/>
                      <a:ext cx="4762500" cy="103886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457325" cy="923925"/>
            <wp:effectExtent l="0" t="0" r="0" b="8890"/>
            <wp:docPr id="217" name="图片 385" descr="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385" descr="388"/>
                    <pic:cNvPicPr>
                      <a:picLocks noChangeAspect="1"/>
                    </pic:cNvPicPr>
                  </pic:nvPicPr>
                  <pic:blipFill>
                    <a:blip r:embed="rId151"/>
                    <a:stretch>
                      <a:fillRect/>
                    </a:stretch>
                  </pic:blipFill>
                  <pic:spPr>
                    <a:xfrm>
                      <a:off x="0" y="0"/>
                      <a:ext cx="1457325" cy="923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"http://www.sumir.cn/image/389.gif"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770" cy="875665"/>
            <wp:effectExtent l="0" t="0" r="17780" b="635"/>
            <wp:docPr id="218" name="图片 386" descr="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386" descr="389"/>
                    <pic:cNvPicPr>
                      <a:picLocks noChangeAspect="1"/>
                    </pic:cNvPicPr>
                  </pic:nvPicPr>
                  <pic:blipFill>
                    <a:blip r:embed="rId152"/>
                    <a:stretch>
                      <a:fillRect/>
                    </a:stretch>
                  </pic:blipFill>
                  <pic:spPr>
                    <a:xfrm>
                      <a:off x="0" y="0"/>
                      <a:ext cx="4763770" cy="87566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990975" cy="390525"/>
            <wp:effectExtent l="0" t="0" r="0" b="8890"/>
            <wp:docPr id="397" name="图片 387" descr="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87" descr="390"/>
                    <pic:cNvPicPr>
                      <a:picLocks noChangeAspect="1"/>
                    </pic:cNvPicPr>
                  </pic:nvPicPr>
                  <pic:blipFill>
                    <a:blip r:embed="rId153"/>
                    <a:stretch>
                      <a:fillRect/>
                    </a:stretch>
                  </pic:blipFill>
                  <pic:spPr>
                    <a:xfrm>
                      <a:off x="0" y="0"/>
                      <a:ext cx="3990975" cy="390525"/>
                    </a:xfrm>
                    <a:prstGeom prst="rect">
                      <a:avLst/>
                    </a:prstGeom>
                    <a:noFill/>
                    <a:ln w="9525">
                      <a:noFill/>
                    </a:ln>
                  </pic:spPr>
                </pic:pic>
              </a:graphicData>
            </a:graphic>
          </wp:inline>
        </w:drawing>
      </w:r>
      <w:r>
        <w:rPr>
          <w:rFonts w:ascii="Arial" w:hAnsi="Arial" w:cs="Arial"/>
          <w:kern w:val="0"/>
          <w:sz w:val="24"/>
          <w:vertAlign w:val="subscript"/>
        </w:rPr>
        <w:fldChar w:fldCharType="end"/>
      </w:r>
      <w:r>
        <w:rPr>
          <w:rFonts w:ascii="Arial" w:hAnsi="Arial" w:cs="Arial"/>
          <w:kern w:val="0"/>
          <w:sz w:val="24"/>
        </w:rPr>
        <w:t>色电视机的台数没有发生变化，我们以彩色电视机的台数作为单位</w:t>
      </w:r>
      <w:r>
        <w:rPr>
          <w:rFonts w:ascii="Arial" w:hAnsi="Arial" w:cs="Arial"/>
          <w:kern w:val="0"/>
          <w:sz w:val="24"/>
          <w:vertAlign w:val="subscript"/>
        </w:rPr>
        <w:t xml:space="preserve"> </w:t>
      </w: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1219200"/>
            <wp:effectExtent l="0" t="0" r="0" b="0"/>
            <wp:docPr id="398" name="图片 388" descr="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88" descr="391"/>
                    <pic:cNvPicPr>
                      <a:picLocks noChangeAspect="1"/>
                    </pic:cNvPicPr>
                  </pic:nvPicPr>
                  <pic:blipFill>
                    <a:blip r:embed="rId154"/>
                    <a:stretch>
                      <a:fillRect/>
                    </a:stretch>
                  </pic:blipFill>
                  <pic:spPr>
                    <a:xfrm>
                      <a:off x="0" y="0"/>
                      <a:ext cx="4762500" cy="12192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彩色电视机的台数是：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714500" cy="390525"/>
            <wp:effectExtent l="0" t="0" r="0" b="8890"/>
            <wp:docPr id="399" name="图片 389" descr="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89" descr="392"/>
                    <pic:cNvPicPr>
                      <a:picLocks noChangeAspect="1"/>
                    </pic:cNvPicPr>
                  </pic:nvPicPr>
                  <pic:blipFill>
                    <a:blip r:embed="rId155"/>
                    <a:stretch>
                      <a:fillRect/>
                    </a:stretch>
                  </pic:blipFill>
                  <pic:spPr>
                    <a:xfrm>
                      <a:off x="0" y="0"/>
                      <a:ext cx="17145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黑白电视机的台数是：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895600" cy="952500"/>
            <wp:effectExtent l="0" t="0" r="0" b="0"/>
            <wp:docPr id="400" name="图片 390" descr="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390" descr="393"/>
                    <pic:cNvPicPr>
                      <a:picLocks noChangeAspect="1"/>
                    </pic:cNvPicPr>
                  </pic:nvPicPr>
                  <pic:blipFill>
                    <a:blip r:embed="rId156"/>
                    <a:stretch>
                      <a:fillRect/>
                    </a:stretch>
                  </pic:blipFill>
                  <pic:spPr>
                    <a:xfrm>
                      <a:off x="0" y="0"/>
                      <a:ext cx="2895600"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（五）转换隐蔽条件为明显条件</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有些应用题的解题条件十分隐蔽。认真体会题中字、词、句的含义，看清这些字、词、句实质上说的是什么，必要时借助图形分析，或适当改变题中的条件，就可能把原来题中隐蔽的条件转换为明显条件，从而较快解题。</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例1</w:t>
      </w:r>
      <w:r>
        <w:rPr>
          <w:rFonts w:ascii="Arial" w:hAnsi="Arial" w:cs="Arial"/>
          <w:kern w:val="0"/>
          <w:sz w:val="24"/>
        </w:rPr>
        <w:t>甲、乙二人分别从A、B两地同时出发，相向而行，在离B点18千米的地方相遇。相遇后二人继续往前行，甲到B地和乙到A地立即返回，在离A地8千米的地方又相遇。求A、B两地相距多少千米？（适于高年级程度）</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解：解答此题的条件十分隐蔽。借助图24-2分析问题，可将隐蔽条件转换为明显条件。</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"http://www.sumir.cn/image/394.gif"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2115185" cy="1133475"/>
            <wp:effectExtent l="0" t="0" r="18415" b="9525"/>
            <wp:docPr id="401" name="图片 391" descr="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391" descr="394"/>
                    <pic:cNvPicPr>
                      <a:picLocks noChangeAspect="1"/>
                    </pic:cNvPicPr>
                  </pic:nvPicPr>
                  <pic:blipFill>
                    <a:blip r:embed="rId157"/>
                    <a:stretch>
                      <a:fillRect/>
                    </a:stretch>
                  </pic:blipFill>
                  <pic:spPr>
                    <a:xfrm>
                      <a:off x="0" y="0"/>
                      <a:ext cx="2115185" cy="11334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（1）从开始出发到二人第一次相遇，甲、乙共同走完一个全程的路程，其中乙走了18千米。这就是说甲、乙二人共同走完一个全程的路程时乙走18千米，若共同走完三个全程，那么乙就走18×3千米的路程。</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（2）甲、乙第二次相遇时，二人走了三个全程的路程，而乙走了一个全程加8千米。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（3）乙走的一个全程加8千米应等于18×3千米，所以，A、B两地的距离是：</w:t>
      </w:r>
    </w:p>
    <w:p>
      <w:pPr>
        <w:widowControl/>
        <w:spacing w:before="100" w:beforeAutospacing="1" w:after="100" w:afterAutospacing="1"/>
        <w:jc w:val="center"/>
        <w:rPr>
          <w:rFonts w:ascii="Arial" w:hAnsi="Arial" w:cs="Arial"/>
          <w:kern w:val="0"/>
          <w:sz w:val="24"/>
        </w:rPr>
      </w:pPr>
      <w:r>
        <w:rPr>
          <w:rFonts w:ascii="Arial" w:hAnsi="Arial" w:cs="Arial"/>
          <w:kern w:val="0"/>
          <w:sz w:val="24"/>
        </w:rPr>
        <w:t>18×3-8=46（千米）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答：甲乙两地相距46千米。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875665"/>
            <wp:effectExtent l="0" t="0" r="0" b="635"/>
            <wp:docPr id="402" name="图片 392" descr="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392" descr="395"/>
                    <pic:cNvPicPr>
                      <a:picLocks noChangeAspect="1"/>
                    </pic:cNvPicPr>
                  </pic:nvPicPr>
                  <pic:blipFill>
                    <a:blip r:embed="rId158"/>
                    <a:stretch>
                      <a:fillRect/>
                    </a:stretch>
                  </pic:blipFill>
                  <pic:spPr>
                    <a:xfrm>
                      <a:off x="0" y="0"/>
                      <a:ext cx="4762500" cy="87566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0595" cy="1047750"/>
            <wp:effectExtent l="0" t="0" r="1905" b="0"/>
            <wp:docPr id="403" name="图片 393" descr="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393" descr="396"/>
                    <pic:cNvPicPr>
                      <a:picLocks noChangeAspect="1"/>
                    </pic:cNvPicPr>
                  </pic:nvPicPr>
                  <pic:blipFill>
                    <a:blip r:embed="rId159"/>
                    <a:stretch>
                      <a:fillRect/>
                    </a:stretch>
                  </pic:blipFill>
                  <pic:spPr>
                    <a:xfrm>
                      <a:off x="0" y="0"/>
                      <a:ext cx="4760595" cy="10477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1865" cy="1390650"/>
            <wp:effectExtent l="0" t="0" r="635" b="0"/>
            <wp:docPr id="404" name="图片 394" descr="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394" descr="397"/>
                    <pic:cNvPicPr>
                      <a:picLocks noChangeAspect="1"/>
                    </pic:cNvPicPr>
                  </pic:nvPicPr>
                  <pic:blipFill>
                    <a:blip r:embed="rId160"/>
                    <a:stretch>
                      <a:fillRect/>
                    </a:stretch>
                  </pic:blipFill>
                  <pic:spPr>
                    <a:xfrm>
                      <a:off x="0" y="0"/>
                      <a:ext cx="4761865" cy="13906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220-100=120（千克）…………………甲袋米重</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（六）转换叙述方式</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对数量关系复杂、不易理出头绪、不易分析解答的应用题，经过逐字、逐句地分析，弄清每一句话的意思，然后转换原题的叙述方式，就可化繁为简，化难为易，使原题变得易于解答。</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例1</w:t>
      </w:r>
      <w:r>
        <w:rPr>
          <w:rFonts w:ascii="Arial" w:hAnsi="Arial" w:cs="Arial"/>
          <w:kern w:val="0"/>
          <w:sz w:val="24"/>
        </w:rPr>
        <w:t>李老师带领学生植100棵树。李老师先植一棵，然后对同学们说：“男同学每人植两棵，女同学每两人合植一棵。”这样正好把余下的树苗植完。问李老师带领的学生中有多少名男生，多少名女生？（适于高年级程度）</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解：逐层分析每一句话的意思。李老师植一棵，那么学生就是植了99棵；男同学每人植两棵，女同学每两人合植一棵，可以看作一名男生和两名女生组成一组，植树3棵。</w:t>
      </w:r>
    </w:p>
    <w:p>
      <w:pPr>
        <w:widowControl/>
        <w:spacing w:before="100" w:beforeAutospacing="1" w:after="100" w:afterAutospacing="1"/>
        <w:jc w:val="center"/>
        <w:rPr>
          <w:rFonts w:ascii="Arial" w:hAnsi="Arial" w:cs="Arial"/>
          <w:kern w:val="0"/>
          <w:sz w:val="24"/>
        </w:rPr>
      </w:pPr>
      <w:r>
        <w:rPr>
          <w:rFonts w:ascii="Arial" w:hAnsi="Arial" w:cs="Arial"/>
          <w:kern w:val="0"/>
          <w:sz w:val="24"/>
        </w:rPr>
        <w:t>99÷3=33（组）</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这样就可以认为学生正好分成33组。</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根据上面的分析，上面的题就可以这样叙述：</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有33组学生去植树，每一组学生中有一名男生、两名女生。求去植树的学生中有多少名男生、女生？</w:t>
      </w:r>
    </w:p>
    <w:p>
      <w:pPr>
        <w:widowControl/>
        <w:spacing w:before="100" w:beforeAutospacing="1" w:after="100" w:afterAutospacing="1"/>
        <w:jc w:val="center"/>
        <w:rPr>
          <w:rFonts w:ascii="Arial" w:hAnsi="Arial" w:cs="Arial"/>
          <w:kern w:val="0"/>
          <w:sz w:val="24"/>
        </w:rPr>
      </w:pPr>
      <w:r>
        <w:rPr>
          <w:rFonts w:ascii="Arial" w:hAnsi="Arial" w:cs="Arial"/>
          <w:kern w:val="0"/>
          <w:sz w:val="24"/>
        </w:rPr>
        <w:t>1×33=33（名）………………………………………男生人数</w:t>
      </w:r>
    </w:p>
    <w:p>
      <w:pPr>
        <w:widowControl/>
        <w:spacing w:before="100" w:beforeAutospacing="1" w:after="100" w:afterAutospacing="1"/>
        <w:jc w:val="center"/>
        <w:rPr>
          <w:rFonts w:ascii="Arial" w:hAnsi="Arial" w:cs="Arial"/>
          <w:kern w:val="0"/>
          <w:sz w:val="24"/>
        </w:rPr>
      </w:pPr>
      <w:r>
        <w:rPr>
          <w:rFonts w:ascii="Arial" w:hAnsi="Arial" w:cs="Arial"/>
          <w:kern w:val="0"/>
          <w:sz w:val="24"/>
        </w:rPr>
        <w:t>2×33=66（名）………………………………………女生人数</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答：有男生33名，有女生66名。</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一位天文爱好者说：“土星直径比地球直径的9倍还多4800千米，土星直径除以24等于水星直径，水星直径加上2000千米等于火星直径，火星直径的一半减去500千米等于月亮直径，月亮直径是3000千米。求地球直径是多少千米？（适于高年级程度）</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解：把原题倒过来叙述：月亮直径是3000千米，月亮直径加上500千米后的2倍等于火星直径，火星直径减去2000千米等于水星直径，水星直径的24倍等于土星直径，土星直径减去4800千米是地球直径的9倍。</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水星直径：</w:t>
      </w:r>
    </w:p>
    <w:p>
      <w:pPr>
        <w:widowControl/>
        <w:spacing w:before="100" w:beforeAutospacing="1" w:after="100" w:afterAutospacing="1"/>
        <w:jc w:val="center"/>
        <w:rPr>
          <w:rFonts w:ascii="Arial" w:hAnsi="Arial" w:cs="Arial"/>
          <w:kern w:val="0"/>
          <w:sz w:val="24"/>
        </w:rPr>
      </w:pPr>
      <w:r>
        <w:rPr>
          <w:rFonts w:ascii="Arial" w:hAnsi="Arial" w:cs="Arial"/>
          <w:kern w:val="0"/>
          <w:sz w:val="24"/>
        </w:rPr>
        <w:t>（3000+500）×2-2000=5000（千米）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土星直径：</w:t>
      </w:r>
    </w:p>
    <w:p>
      <w:pPr>
        <w:widowControl/>
        <w:spacing w:before="100" w:beforeAutospacing="1" w:after="100" w:afterAutospacing="1"/>
        <w:jc w:val="center"/>
        <w:rPr>
          <w:rFonts w:ascii="Arial" w:hAnsi="Arial" w:cs="Arial"/>
          <w:kern w:val="0"/>
          <w:sz w:val="24"/>
        </w:rPr>
      </w:pPr>
      <w:r>
        <w:rPr>
          <w:rFonts w:ascii="Arial" w:hAnsi="Arial" w:cs="Arial"/>
          <w:kern w:val="0"/>
          <w:sz w:val="24"/>
        </w:rPr>
        <w:t>5000×24=120000（千米）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地球直径：</w:t>
      </w:r>
    </w:p>
    <w:p>
      <w:pPr>
        <w:widowControl/>
        <w:spacing w:before="100" w:beforeAutospacing="1" w:after="100" w:afterAutospacing="1"/>
        <w:jc w:val="center"/>
        <w:rPr>
          <w:rFonts w:ascii="Arial" w:hAnsi="Arial" w:cs="Arial"/>
          <w:kern w:val="0"/>
          <w:sz w:val="24"/>
        </w:rPr>
      </w:pPr>
      <w:r>
        <w:rPr>
          <w:rFonts w:ascii="Arial" w:hAnsi="Arial" w:cs="Arial"/>
          <w:kern w:val="0"/>
          <w:sz w:val="24"/>
        </w:rPr>
        <w:t>（120000-4800）÷9=12800（千米）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（七）转换解题的方法</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当题目用通常方法很难解答或不能解答时，应转换解题方法，使问题得到解决。</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例1 </w:t>
      </w:r>
      <w:r>
        <w:rPr>
          <w:rFonts w:ascii="Arial" w:hAnsi="Arial" w:cs="Arial"/>
          <w:kern w:val="0"/>
          <w:sz w:val="24"/>
        </w:rPr>
        <w:t>汽车7小时行300千米，照这样计算，行驶7500千米需要多少小时？（适于三年级程度）</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解：此题如果这样考虑，求行7500千米需要多少小时，要先求出汽车每小时行多少千米，然后7500千米再除以汽车每小时的速度，即：7500÷（300÷7）</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这样列式计算时，小括号内的300÷7是除不尽的，三年级的学生还没学过计算小数的近似值。本题用上面的方法列式解答看来不行，应换一种解题方法。</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如果求出7500千米中含有多少个300千米，就可求出这辆汽车行多少个7小时。这时可这样列式解答：</w:t>
      </w:r>
    </w:p>
    <w:p>
      <w:pPr>
        <w:widowControl/>
        <w:spacing w:before="100" w:beforeAutospacing="1" w:after="100" w:afterAutospacing="1"/>
        <w:jc w:val="center"/>
        <w:rPr>
          <w:rFonts w:ascii="Arial" w:hAnsi="Arial" w:cs="Arial"/>
          <w:kern w:val="0"/>
          <w:sz w:val="24"/>
        </w:rPr>
      </w:pPr>
      <w:r>
        <w:rPr>
          <w:rFonts w:ascii="Arial" w:hAnsi="Arial" w:cs="Arial"/>
          <w:kern w:val="0"/>
          <w:sz w:val="24"/>
        </w:rPr>
        <w:t>7×（7500÷300）</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=7×25</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=175（小时）</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答：行驶7500千米需要175小时。</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一个长方体，表面积是66.16平方分米，底面积是19平方分米，底面周长是17.6分米。这个长方体的高是多少分米？（适于五年级程度）</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解：以一般方法解此题，求长方形的高，需要用底面积去除体积。可是已知条件中没有体积，而且不容易求出，这就需要转换解题方法。</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题中已知长方体的表面积。因为长方体共有6个面，每一对相对面的面积相等，所以可以把表面积转化为三个不同面积之和：</w:t>
      </w:r>
    </w:p>
    <w:p>
      <w:pPr>
        <w:widowControl/>
        <w:spacing w:before="100" w:beforeAutospacing="1" w:after="100" w:afterAutospacing="1"/>
        <w:jc w:val="center"/>
        <w:rPr>
          <w:rFonts w:ascii="Arial" w:hAnsi="Arial" w:cs="Arial"/>
          <w:kern w:val="0"/>
          <w:sz w:val="24"/>
        </w:rPr>
      </w:pPr>
      <w:r>
        <w:rPr>
          <w:rFonts w:ascii="Arial" w:hAnsi="Arial" w:cs="Arial"/>
          <w:kern w:val="0"/>
          <w:sz w:val="24"/>
        </w:rPr>
        <w:t>66.16÷2=33.08（平方分米）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又因为底面积已知，所以可求出另外两个面的面积之和：</w:t>
      </w:r>
    </w:p>
    <w:p>
      <w:pPr>
        <w:widowControl/>
        <w:spacing w:before="100" w:beforeAutospacing="1" w:after="100" w:afterAutospacing="1"/>
        <w:jc w:val="center"/>
        <w:rPr>
          <w:rFonts w:ascii="Arial" w:hAnsi="Arial" w:cs="Arial"/>
          <w:kern w:val="0"/>
          <w:sz w:val="24"/>
        </w:rPr>
      </w:pPr>
      <w:r>
        <w:rPr>
          <w:rFonts w:ascii="Arial" w:hAnsi="Arial" w:cs="Arial"/>
          <w:kern w:val="0"/>
          <w:sz w:val="24"/>
        </w:rPr>
        <w:t>33.08-19=14.08（平方分米）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14.08平方分米这个面积是由“长×高+宽×高=（长+宽）×高”得到的。</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14.08平方分米这个面积的长（即长与宽的和）是：</w:t>
      </w:r>
    </w:p>
    <w:p>
      <w:pPr>
        <w:widowControl/>
        <w:spacing w:before="100" w:beforeAutospacing="1" w:after="100" w:afterAutospacing="1"/>
        <w:jc w:val="center"/>
        <w:rPr>
          <w:rFonts w:ascii="Arial" w:hAnsi="Arial" w:cs="Arial"/>
          <w:kern w:val="0"/>
          <w:sz w:val="24"/>
        </w:rPr>
      </w:pPr>
      <w:r>
        <w:rPr>
          <w:rFonts w:ascii="Arial" w:hAnsi="Arial" w:cs="Arial"/>
          <w:kern w:val="0"/>
          <w:sz w:val="24"/>
        </w:rPr>
        <w:t>17.6÷2=8.8（分米）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所以，这个长方体的高是：</w:t>
      </w:r>
    </w:p>
    <w:p>
      <w:pPr>
        <w:widowControl/>
        <w:spacing w:before="100" w:beforeAutospacing="1" w:after="100" w:afterAutospacing="1"/>
        <w:jc w:val="center"/>
        <w:rPr>
          <w:rFonts w:ascii="Arial" w:hAnsi="Arial" w:cs="Arial"/>
          <w:kern w:val="0"/>
          <w:sz w:val="24"/>
        </w:rPr>
      </w:pPr>
      <w:r>
        <w:rPr>
          <w:rFonts w:ascii="Arial" w:hAnsi="Arial" w:cs="Arial"/>
          <w:kern w:val="0"/>
          <w:sz w:val="24"/>
        </w:rPr>
        <w:t>14.08÷8.8=1.6（分米）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例3 </w:t>
      </w:r>
      <w:r>
        <w:rPr>
          <w:rFonts w:ascii="Arial" w:hAnsi="Arial" w:cs="Arial"/>
          <w:kern w:val="0"/>
          <w:sz w:val="24"/>
        </w:rPr>
        <w:t>一辆快车和一辆慢车同时分别从A、B两站相对开出，经过4小时后两车相遇。相遇后快车继续行驶3小时到达乙地。已知慢车每小时比快车少行15千米。求A、B两站相距多少千米？（适于六年级程度）</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解：此题要是依靠具体的数量进行分析，解题就会遇到困难。如果转换解题思路，用解工程问题的方法可化难为易。</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686300" cy="752475"/>
            <wp:effectExtent l="0" t="0" r="0" b="8890"/>
            <wp:docPr id="405" name="图片 395" descr="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395" descr="398"/>
                    <pic:cNvPicPr>
                      <a:picLocks noChangeAspect="1"/>
                    </pic:cNvPicPr>
                  </pic:nvPicPr>
                  <pic:blipFill>
                    <a:blip r:embed="rId161"/>
                    <a:stretch>
                      <a:fillRect/>
                    </a:stretch>
                  </pic:blipFill>
                  <pic:spPr>
                    <a:xfrm>
                      <a:off x="0" y="0"/>
                      <a:ext cx="4686300" cy="752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慢车每小时行全程的：</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"http://www.sumir.cn/image/399.gif"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05350" cy="752475"/>
            <wp:effectExtent l="0" t="0" r="0" b="8890"/>
            <wp:docPr id="406" name="图片 396" descr="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396" descr="399"/>
                    <pic:cNvPicPr>
                      <a:picLocks noChangeAspect="1"/>
                    </pic:cNvPicPr>
                  </pic:nvPicPr>
                  <pic:blipFill>
                    <a:blip r:embed="rId162"/>
                    <a:stretch>
                      <a:fillRect/>
                    </a:stretch>
                  </pic:blipFill>
                  <pic:spPr>
                    <a:xfrm>
                      <a:off x="0" y="0"/>
                      <a:ext cx="4705350" cy="752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A、B两地的距离是：</w:t>
      </w:r>
    </w:p>
    <w:p>
      <w:pPr>
        <w:widowControl/>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"http://www.sumir.cn/image/400.gif"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000125" cy="923925"/>
            <wp:effectExtent l="0" t="0" r="0" b="8890"/>
            <wp:docPr id="407" name="图片 397" descr="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397" descr="400"/>
                    <pic:cNvPicPr>
                      <a:picLocks noChangeAspect="1"/>
                    </pic:cNvPicPr>
                  </pic:nvPicPr>
                  <pic:blipFill>
                    <a:blip r:embed="rId163"/>
                    <a:stretch>
                      <a:fillRect/>
                    </a:stretch>
                  </pic:blipFill>
                  <pic:spPr>
                    <a:xfrm>
                      <a:off x="0" y="0"/>
                      <a:ext cx="1000125" cy="923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line="15" w:lineRule="atLeast"/>
        <w:jc w:val="left"/>
        <w:rPr>
          <w:rFonts w:hint="eastAsia" w:ascii="Arial" w:hAnsi="Arial" w:cs="Arial"/>
          <w:kern w:val="0"/>
          <w:sz w:val="2"/>
          <w:szCs w:val="2"/>
        </w:rPr>
      </w:pPr>
      <w:r>
        <w:rPr>
          <w:rFonts w:ascii="Arial" w:hAnsi="Arial" w:cs="Arial"/>
          <w:kern w:val="0"/>
          <w:sz w:val="24"/>
        </w:rPr>
        <w:t>答略。</w:t>
      </w:r>
    </w:p>
    <w:p>
      <w:pPr>
        <w:widowControl/>
        <w:wordWrap w:val="0"/>
        <w:spacing w:line="15" w:lineRule="atLeast"/>
        <w:jc w:val="left"/>
        <w:rPr>
          <w:rFonts w:hint="eastAsia" w:ascii="Arial" w:hAnsi="Arial" w:cs="Arial"/>
          <w:kern w:val="0"/>
          <w:sz w:val="2"/>
          <w:szCs w:val="2"/>
        </w:rPr>
      </w:pPr>
    </w:p>
    <w:p>
      <w:pPr>
        <w:widowControl/>
        <w:wordWrap w:val="0"/>
        <w:spacing w:line="15" w:lineRule="atLeast"/>
        <w:jc w:val="left"/>
        <w:rPr>
          <w:rFonts w:hint="eastAsia" w:ascii="Arial" w:hAnsi="Arial" w:cs="Arial"/>
          <w:kern w:val="0"/>
          <w:sz w:val="2"/>
          <w:szCs w:val="2"/>
        </w:rPr>
      </w:pPr>
    </w:p>
    <w:p>
      <w:pPr>
        <w:widowControl/>
        <w:wordWrap w:val="0"/>
        <w:spacing w:line="15" w:lineRule="atLeast"/>
        <w:jc w:val="left"/>
        <w:rPr>
          <w:rFonts w:hint="eastAsia" w:ascii="Arial" w:hAnsi="Arial" w:cs="Arial"/>
          <w:kern w:val="0"/>
          <w:sz w:val="2"/>
          <w:szCs w:val="2"/>
        </w:rPr>
      </w:pPr>
    </w:p>
    <w:p>
      <w:pPr>
        <w:widowControl/>
        <w:wordWrap w:val="0"/>
        <w:spacing w:line="15" w:lineRule="atLeast"/>
        <w:jc w:val="left"/>
        <w:rPr>
          <w:rFonts w:hint="eastAsia" w:ascii="Arial" w:hAnsi="Arial" w:cs="Arial"/>
          <w:kern w:val="0"/>
          <w:sz w:val="2"/>
          <w:szCs w:val="2"/>
        </w:rPr>
      </w:pPr>
      <w:r>
        <w:rPr>
          <w:rFonts w:ascii="Arial" w:hAnsi="Arial" w:cs="Arial"/>
          <w:kern w:val="0"/>
          <w:sz w:val="2"/>
          <w:szCs w:val="2"/>
        </w:rPr>
        <w:t> </w:t>
      </w:r>
    </w:p>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二十五</w:t>
      </w:r>
      <w:r>
        <w:rPr>
          <w:rFonts w:hint="eastAsia" w:ascii="宋体" w:hAnsi="宋体" w:cs="宋体"/>
          <w:b/>
          <w:bCs/>
          <w:kern w:val="0"/>
          <w:sz w:val="30"/>
          <w:szCs w:val="30"/>
        </w:rPr>
        <w:t xml:space="preserve">讲    </w:t>
      </w:r>
      <w:r>
        <w:rPr>
          <w:rFonts w:ascii="宋体" w:hAnsi="宋体" w:cs="宋体"/>
          <w:b/>
          <w:bCs/>
          <w:kern w:val="0"/>
          <w:sz w:val="30"/>
          <w:szCs w:val="30"/>
        </w:rPr>
        <w:t>假设法</w:t>
      </w:r>
    </w:p>
    <w:p>
      <w:pPr>
        <w:widowControl/>
        <w:jc w:val="left"/>
        <w:rPr>
          <w:rFonts w:ascii="宋体" w:hAnsi="宋体" w:cs="宋体"/>
          <w:kern w:val="0"/>
          <w:sz w:val="24"/>
        </w:rPr>
      </w:pPr>
      <w:r>
        <w:rPr>
          <w:rFonts w:ascii="宋体" w:hAnsi="宋体" w:cs="宋体"/>
          <w:kern w:val="0"/>
          <w:sz w:val="20"/>
          <w:szCs w:val="20"/>
        </w:rPr>
        <w:t>当应用题用一般方法很难解答时，可假设题中的情节发生了变化，假设题中两个或几个数量相等，假设题中某个数量增加了或减少了，然后在假设的基础上推理，调整由于假设而引起变化的数量的大小，题中隐蔽的数量关系就可能变得明显，从而找到解题方法。这种解题方法就叫做假设法。</w:t>
      </w:r>
      <w:r>
        <w:rPr>
          <w:rFonts w:ascii="宋体" w:hAnsi="宋体" w:cs="宋体"/>
          <w:kern w:val="0"/>
          <w:sz w:val="24"/>
        </w:rPr>
        <w:t xml:space="preserve"> </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用假设法解应用题，要通过丰富的想象，假设出既合乎题意又新奇巧妙，既简单又便于计算的条件。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有些用一般方法能解答的应用题，用假设法解答可能更简捷。</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0"/>
        </w:rPr>
        <w:t>（一）假设情节变化</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"http://www.sumir.cn/image/401.gif"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551180"/>
            <wp:effectExtent l="0" t="0" r="0" b="1270"/>
            <wp:docPr id="408" name="图片 398" descr="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398" descr="401"/>
                    <pic:cNvPicPr>
                      <a:picLocks noChangeAspect="1"/>
                    </pic:cNvPicPr>
                  </pic:nvPicPr>
                  <pic:blipFill>
                    <a:blip r:embed="rId164"/>
                    <a:stretch>
                      <a:fillRect/>
                    </a:stretch>
                  </pic:blipFill>
                  <pic:spPr>
                    <a:xfrm>
                      <a:off x="0" y="0"/>
                      <a:ext cx="4762500" cy="551180"/>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解：假设篮球没有借出，足球借出一个，那么，可以把现有篮球的个数看作是</w:t>
      </w:r>
      <w:r>
        <w:rPr>
          <w:rFonts w:ascii="宋体" w:hAnsi="宋体" w:cs="宋体"/>
          <w:kern w:val="0"/>
          <w:sz w:val="24"/>
        </w:rPr>
        <w:t>3份数，把现有足球的个数看作2份数，两种球的总份数是：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3+2=5（份）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原来篮球的个数是：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"http://www.sumir.cn/image/402.gif"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1714500" cy="389255"/>
            <wp:effectExtent l="0" t="0" r="0" b="11430"/>
            <wp:docPr id="409" name="图片 399" descr="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399" descr="402"/>
                    <pic:cNvPicPr>
                      <a:picLocks noChangeAspect="1"/>
                    </pic:cNvPicPr>
                  </pic:nvPicPr>
                  <pic:blipFill>
                    <a:blip r:embed="rId165"/>
                    <a:stretch>
                      <a:fillRect/>
                    </a:stretch>
                  </pic:blipFill>
                  <pic:spPr>
                    <a:xfrm>
                      <a:off x="0" y="0"/>
                      <a:ext cx="1714500" cy="38925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原来足球的个数是：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21-12=9（个）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甲乙两个煤场共存煤92吨，从甲场运出28吨后，乙场的存煤比甲场的4倍少6吨。两场原来各存煤多少吨？（适于六年级程度）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解：假设从甲场运出的不是</w:t>
      </w:r>
      <w:r>
        <w:rPr>
          <w:rFonts w:ascii="宋体" w:hAnsi="宋体" w:cs="宋体"/>
          <w:kern w:val="0"/>
          <w:sz w:val="24"/>
        </w:rPr>
        <w:t>28吨，而是比28吨少6吨的22吨，那么，乙场的存煤数就正好是甲场的4倍，甲场的存煤是1份数，乙场的存煤是4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"http://www.sumir.cn/image/403.gif"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3733800" cy="951865"/>
            <wp:effectExtent l="0" t="0" r="0" b="635"/>
            <wp:docPr id="410" name="图片 400" descr="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400" descr="403"/>
                    <pic:cNvPicPr>
                      <a:picLocks noChangeAspect="1"/>
                    </pic:cNvPicPr>
                  </pic:nvPicPr>
                  <pic:blipFill>
                    <a:blip r:embed="rId166"/>
                    <a:stretch>
                      <a:fillRect/>
                    </a:stretch>
                  </pic:blipFill>
                  <pic:spPr>
                    <a:xfrm>
                      <a:off x="0" y="0"/>
                      <a:ext cx="3733800" cy="95186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甲场原来存煤：</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92-50=42（吨）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r>
        <w:rPr>
          <w:rFonts w:ascii="宋体" w:hAnsi="宋体" w:cs="宋体"/>
          <w:b/>
          <w:bCs/>
          <w:kern w:val="0"/>
          <w:sz w:val="20"/>
        </w:rPr>
        <w:t>（二）假设两个（或几个）数量相等</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例</w:t>
      </w:r>
      <w:r>
        <w:rPr>
          <w:rFonts w:ascii="宋体" w:hAnsi="宋体" w:cs="宋体"/>
          <w:kern w:val="0"/>
          <w:sz w:val="24"/>
        </w:rPr>
        <w:t>1有两块地，平均亩产粮食185千克。其中第一块地5亩，平均亩产粮食203千克。如果第二块地平均亩产粮食170千克，第二块地有多少亩？（适于五年级程度）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解：假设两块地平均亩产粮食都是</w:t>
      </w:r>
      <w:r>
        <w:rPr>
          <w:rFonts w:ascii="宋体" w:hAnsi="宋体" w:cs="宋体"/>
          <w:kern w:val="0"/>
          <w:sz w:val="24"/>
        </w:rPr>
        <w:t>170千克，则第一块地的平均亩产量比两块地的平均亩产多：</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203-170=33（千克）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5亩地要多产：</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33×5=165（千克）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两块地实际的平均亩产量比假设的平均亩产量多：</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185-170=15（千克）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因为</w:t>
      </w:r>
      <w:r>
        <w:rPr>
          <w:rFonts w:ascii="宋体" w:hAnsi="宋体" w:cs="宋体"/>
          <w:kern w:val="0"/>
          <w:sz w:val="24"/>
        </w:rPr>
        <w:t>165千克中含有多少个15千克，两块地就一共有多少亩，所以两块地的亩数一共是：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165÷15=11（亩）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第二块地的亩数是：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11-5=6（亩）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"http://www.sumir.cn/image/404.gif"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542925"/>
            <wp:effectExtent l="0" t="0" r="0" b="8890"/>
            <wp:docPr id="411" name="图片 401" descr="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401" descr="404"/>
                    <pic:cNvPicPr>
                      <a:picLocks noChangeAspect="1"/>
                    </pic:cNvPicPr>
                  </pic:nvPicPr>
                  <pic:blipFill>
                    <a:blip r:embed="rId167"/>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解：此题可以有三种答案。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"http://www.sumir.cn/image/405.gif"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704850"/>
            <wp:effectExtent l="0" t="0" r="0" b="0"/>
            <wp:docPr id="412" name="图片 402" descr="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402" descr="405"/>
                    <pic:cNvPicPr>
                      <a:picLocks noChangeAspect="1"/>
                    </pic:cNvPicPr>
                  </pic:nvPicPr>
                  <pic:blipFill>
                    <a:blip r:embed="rId168"/>
                    <a:stretch>
                      <a:fillRect/>
                    </a:stretch>
                  </pic:blipFill>
                  <pic:spPr>
                    <a:xfrm>
                      <a:off x="0" y="0"/>
                      <a:ext cx="4762500" cy="704850"/>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答：剩下的两根绳子一样长。</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"http://www.sumir.cn/image/406.gif"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1056005"/>
            <wp:effectExtent l="0" t="0" r="0" b="10795"/>
            <wp:docPr id="413" name="图片 403" descr="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403" descr="406"/>
                    <pic:cNvPicPr>
                      <a:picLocks noChangeAspect="1"/>
                    </pic:cNvPicPr>
                  </pic:nvPicPr>
                  <pic:blipFill>
                    <a:blip r:embed="rId169"/>
                    <a:stretch>
                      <a:fillRect/>
                    </a:stretch>
                  </pic:blipFill>
                  <pic:spPr>
                    <a:xfrm>
                      <a:off x="0" y="0"/>
                      <a:ext cx="4762500" cy="105600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答：甲绳剩下的部分比乙绳剩下的部分长。</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w:t>
      </w:r>
      <w:r>
        <w:rPr>
          <w:rFonts w:ascii="宋体" w:hAnsi="宋体" w:cs="宋体"/>
          <w:kern w:val="0"/>
          <w:sz w:val="24"/>
        </w:rPr>
        <w:t>3）假设两根绳子都比1米长。任意假定为1.5米，则甲绳剪去</w:t>
      </w:r>
      <w:r>
        <w:rPr>
          <w:rFonts w:ascii="宋体" w:hAnsi="宋体" w:cs="宋体"/>
          <w:kern w:val="0"/>
          <w:sz w:val="24"/>
          <w:vertAlign w:val="subscript"/>
        </w:rPr>
        <w:t xml:space="preserve"> </w:t>
      </w: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"http://www.sumir.cn/image/407.gif"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542925"/>
            <wp:effectExtent l="0" t="0" r="0" b="8890"/>
            <wp:docPr id="414" name="图片 404" descr="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404" descr="407"/>
                    <pic:cNvPicPr>
                      <a:picLocks noChangeAspect="1"/>
                    </pic:cNvPicPr>
                  </pic:nvPicPr>
                  <pic:blipFill>
                    <a:blip r:embed="rId170"/>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答：乙绳剩下的部分比甲绳剩下的部分长。</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例3</w:t>
      </w:r>
      <w:r>
        <w:rPr>
          <w:rFonts w:ascii="宋体" w:hAnsi="宋体" w:cs="宋体"/>
          <w:kern w:val="0"/>
          <w:sz w:val="24"/>
        </w:rPr>
        <w:t>一项工作，甲、乙两队单独做各需要10天完成，丙队单独做需要7.5天完成。在三队合做的过程中，甲队外出1天，丙队外出半天。问三队合做完成这项工作实际用了几天？（适于六年级程度）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解：假设甲没有外出，丙也未外出，也就是说，甲、乙、丙三个队的工作天数一样多，则三队合做的工作量可达到：</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"http://www.sumir.cn/image/408.gif"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1143635" cy="1105535"/>
            <wp:effectExtent l="0" t="0" r="18415" b="18415"/>
            <wp:docPr id="415" name="图片 405" descr="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405" descr="408"/>
                    <pic:cNvPicPr>
                      <a:picLocks noChangeAspect="1"/>
                    </pic:cNvPicPr>
                  </pic:nvPicPr>
                  <pic:blipFill>
                    <a:blip r:embed="rId171"/>
                    <a:stretch>
                      <a:fillRect/>
                    </a:stretch>
                  </pic:blipFill>
                  <pic:spPr>
                    <a:xfrm>
                      <a:off x="0" y="0"/>
                      <a:ext cx="1143635" cy="110553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三队合做这项工作，实际用的天数是：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"http://www.sumir.cn/image/409.gif"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1417955" cy="1294765"/>
            <wp:effectExtent l="0" t="0" r="10795" b="635"/>
            <wp:docPr id="416" name="图片 406" descr="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406" descr="409"/>
                    <pic:cNvPicPr>
                      <a:picLocks noChangeAspect="1"/>
                    </pic:cNvPicPr>
                  </pic:nvPicPr>
                  <pic:blipFill>
                    <a:blip r:embed="rId172"/>
                    <a:stretch>
                      <a:fillRect/>
                    </a:stretch>
                  </pic:blipFill>
                  <pic:spPr>
                    <a:xfrm>
                      <a:off x="0" y="0"/>
                      <a:ext cx="1417955" cy="129476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w:t>
      </w:r>
      <w:r>
        <w:rPr>
          <w:rFonts w:ascii="宋体" w:hAnsi="宋体" w:cs="宋体"/>
          <w:b/>
          <w:bCs/>
          <w:kern w:val="0"/>
          <w:sz w:val="20"/>
        </w:rPr>
        <w:t xml:space="preserve">例4 </w:t>
      </w:r>
      <w:r>
        <w:rPr>
          <w:rFonts w:ascii="宋体" w:hAnsi="宋体" w:cs="宋体"/>
          <w:kern w:val="0"/>
          <w:sz w:val="20"/>
          <w:szCs w:val="20"/>
        </w:rPr>
        <w:t>一项工程，甲、乙两队合做80天完成。如果先由甲队单独做72天，再由乙队单独做90天，可以完成全部工程。甲、乙两队单独完成全部工程各需要用多少天？（适于六年级程度）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解：假设甲队做</w:t>
      </w:r>
      <w:r>
        <w:rPr>
          <w:rFonts w:ascii="宋体" w:hAnsi="宋体" w:cs="宋体"/>
          <w:kern w:val="0"/>
          <w:sz w:val="24"/>
        </w:rPr>
        <w:t>72天后，乙队也做72天，则剩下的工程是：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"http://www.sumir.cn/image/410.gif"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1036955" cy="389255"/>
            <wp:effectExtent l="0" t="0" r="10795" b="11430"/>
            <wp:docPr id="417" name="图片 407" descr="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407" descr="410"/>
                    <pic:cNvPicPr>
                      <a:picLocks noChangeAspect="1"/>
                    </pic:cNvPicPr>
                  </pic:nvPicPr>
                  <pic:blipFill>
                    <a:blip r:embed="rId173"/>
                    <a:stretch>
                      <a:fillRect/>
                    </a:stretch>
                  </pic:blipFill>
                  <pic:spPr>
                    <a:xfrm>
                      <a:off x="0" y="0"/>
                      <a:ext cx="1036955" cy="38925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乙队还需要做的时间是：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90-72=18（天）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乙队单独完成全部工程的时间是：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"http://www.sumir.cn/image/411.gif"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951865" cy="924560"/>
            <wp:effectExtent l="0" t="0" r="0" b="8255"/>
            <wp:docPr id="418" name="图片 408" descr="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08" descr="411"/>
                    <pic:cNvPicPr>
                      <a:picLocks noChangeAspect="1"/>
                    </pic:cNvPicPr>
                  </pic:nvPicPr>
                  <pic:blipFill>
                    <a:blip r:embed="rId174"/>
                    <a:stretch>
                      <a:fillRect/>
                    </a:stretch>
                  </pic:blipFill>
                  <pic:spPr>
                    <a:xfrm>
                      <a:off x="0" y="0"/>
                      <a:ext cx="951865" cy="924560"/>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甲队单独完成全部工程的时间是：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"http://www.sumir.cn/image/412.gif"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1333500" cy="924560"/>
            <wp:effectExtent l="0" t="0" r="0" b="8255"/>
            <wp:docPr id="419" name="图片 409" descr="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409" descr="412"/>
                    <pic:cNvPicPr>
                      <a:picLocks noChangeAspect="1"/>
                    </pic:cNvPicPr>
                  </pic:nvPicPr>
                  <pic:blipFill>
                    <a:blip r:embed="rId175"/>
                    <a:stretch>
                      <a:fillRect/>
                    </a:stretch>
                  </pic:blipFill>
                  <pic:spPr>
                    <a:xfrm>
                      <a:off x="0" y="0"/>
                      <a:ext cx="1333500" cy="924560"/>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0"/>
        </w:rPr>
        <w:t>（三）假设两个分率（或两个倍数）相同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w:t>
      </w:r>
      <w:r>
        <w:rPr>
          <w:rFonts w:ascii="宋体" w:hAnsi="宋体" w:cs="宋体"/>
          <w:b/>
          <w:bCs/>
          <w:kern w:val="0"/>
          <w:sz w:val="20"/>
        </w:rPr>
        <w:t>例1</w:t>
      </w:r>
      <w:r>
        <w:rPr>
          <w:rFonts w:ascii="宋体" w:hAnsi="宋体" w:cs="宋体"/>
          <w:kern w:val="0"/>
          <w:sz w:val="20"/>
          <w:szCs w:val="20"/>
        </w:rPr>
        <w:t>某商店上月购进的蓝墨水瓶数是黑墨水瓶数的3倍，每天平均卖出黑墨水45瓶，蓝墨水120瓶。过了一段时间，黑墨水卖完了，蓝墨水还剩300瓶。这个商店上月购进蓝墨水和黑墨水各多少瓶？（适于高年级程度）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解：根据购进的蓝墨水是黑墨水的</w:t>
      </w:r>
      <w:r>
        <w:rPr>
          <w:rFonts w:ascii="宋体" w:hAnsi="宋体" w:cs="宋体"/>
          <w:kern w:val="0"/>
          <w:sz w:val="24"/>
        </w:rPr>
        <w:t>3倍，假设每天卖出的蓝墨水也是黑墨水的3倍，则每天卖出蓝墨水：</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45×3=135（瓶）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这样，过些日子当黑墨水卖完时蓝墨水也会卖完。实际上，蓝墨水剩下</w:t>
      </w:r>
      <w:r>
        <w:rPr>
          <w:rFonts w:ascii="宋体" w:hAnsi="宋体" w:cs="宋体"/>
          <w:kern w:val="0"/>
          <w:sz w:val="24"/>
        </w:rPr>
        <w:t>300瓶，这是因为实际比假设每天卖出的瓶数少：</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135-120=15（瓶）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卖的天数：</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300÷15=20（天）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购进黑墨水：</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45×20=900（瓶）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购进蓝墨水：</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900×3=2700（瓶）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w:t>
      </w:r>
      <w:r>
        <w:rPr>
          <w:rFonts w:ascii="宋体" w:hAnsi="宋体" w:cs="宋体"/>
          <w:b/>
          <w:bCs/>
          <w:kern w:val="0"/>
          <w:sz w:val="20"/>
        </w:rPr>
        <w:t xml:space="preserve">例2 </w:t>
      </w:r>
      <w:r>
        <w:rPr>
          <w:rFonts w:ascii="宋体" w:hAnsi="宋体" w:cs="宋体"/>
          <w:kern w:val="0"/>
          <w:sz w:val="20"/>
          <w:szCs w:val="20"/>
        </w:rPr>
        <w:t>甲、乙两个机床厂今年一月份都超额完成了生产计划，甲厂完成计划的112％，乙厂完成计划的110％。两厂共生产机床400台，比原计划超产40台。两厂原计划各生产多少台机床？（适于六年级程度）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解：假设两个厂一月份都完成计划的</w:t>
      </w:r>
      <w:r>
        <w:rPr>
          <w:rFonts w:ascii="宋体" w:hAnsi="宋体" w:cs="宋体"/>
          <w:kern w:val="0"/>
          <w:sz w:val="24"/>
        </w:rPr>
        <w:t>110％，则两个厂一月份共生产机床：</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w:t>
      </w:r>
      <w:r>
        <w:rPr>
          <w:rFonts w:ascii="宋体" w:hAnsi="宋体" w:cs="宋体"/>
          <w:kern w:val="0"/>
          <w:sz w:val="24"/>
        </w:rPr>
        <w:t>400-40）×110％=396（台）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甲厂计划生产：</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w:t>
      </w:r>
      <w:r>
        <w:rPr>
          <w:rFonts w:ascii="宋体" w:hAnsi="宋体" w:cs="宋体"/>
          <w:kern w:val="0"/>
          <w:sz w:val="24"/>
        </w:rPr>
        <w:t>400-396）÷（112％-110％）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=4÷2％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=200（台）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乙厂计划生产：</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400-40-200=160（台）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0"/>
        </w:rPr>
        <w:t>（四）假设某个数量不比其他数量多或不比其他数量少</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某校三、四年级学生去植树。三年级去150人，四年级去的人数比三年级人数的2倍少20人。两个年级一共去了多少人？（适于三年级程度）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解：假设四年级去的人数正好是三年级的</w:t>
      </w:r>
      <w:r>
        <w:rPr>
          <w:rFonts w:ascii="宋体" w:hAnsi="宋体" w:cs="宋体"/>
          <w:kern w:val="0"/>
          <w:sz w:val="24"/>
        </w:rPr>
        <w:t>2倍，而不是比三年级的2倍少20人，则两个年级去的人数正好是三年级人数的3倍。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两个年级去的人数是：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150×3=450（人）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因为实际上，四年级去的人数比三年级</w:t>
      </w:r>
      <w:r>
        <w:rPr>
          <w:rFonts w:ascii="宋体" w:hAnsi="宋体" w:cs="宋体"/>
          <w:kern w:val="0"/>
          <w:sz w:val="24"/>
        </w:rPr>
        <w:t>2倍少20人，所以两个年级去的实际人数是：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450-20=430（人）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w:t>
      </w:r>
      <w:r>
        <w:rPr>
          <w:rFonts w:ascii="宋体" w:hAnsi="宋体" w:cs="宋体"/>
          <w:b/>
          <w:bCs/>
          <w:kern w:val="0"/>
          <w:sz w:val="20"/>
        </w:rPr>
        <w:t xml:space="preserve">例2 </w:t>
      </w:r>
      <w:r>
        <w:rPr>
          <w:rFonts w:ascii="宋体" w:hAnsi="宋体" w:cs="宋体"/>
          <w:kern w:val="0"/>
          <w:sz w:val="20"/>
          <w:szCs w:val="20"/>
        </w:rPr>
        <w:t>甲、乙、丙三个乡都拿出同样多的钱买一批化肥。买好后，甲、丙两个乡都比乙乡多18吨，因此甲乡和丙乡各给乙乡1800元。问每吨化肥的价格是多少元？（适于高年级程度）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解：假设甲、丙两个乡买的化肥不比乙乡多</w:t>
      </w:r>
      <w:r>
        <w:rPr>
          <w:rFonts w:ascii="宋体" w:hAnsi="宋体" w:cs="宋体"/>
          <w:kern w:val="0"/>
          <w:sz w:val="24"/>
        </w:rPr>
        <w:t>18吨，而是与乙乡买的同样多，则应把多出来的2个18吨平均分。平均分时每个乡多得：</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18×2÷3=12（吨）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因为甲、丙两个乡都比乙乡多得</w:t>
      </w:r>
      <w:r>
        <w:rPr>
          <w:rFonts w:ascii="宋体" w:hAnsi="宋体" w:cs="宋体"/>
          <w:kern w:val="0"/>
          <w:sz w:val="24"/>
        </w:rPr>
        <w:t>18吨，而平均分时每个乡得12吨，所以乙乡实际比甲、丙两个乡都少：</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18-12=6（吨）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每吨化肥的价格：</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1800÷6=300（元）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0"/>
        </w:rPr>
        <w:t>（五）假设某个数量增加了或减少了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"http://www.sumir.cn/image/413.gif"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542925"/>
            <wp:effectExtent l="0" t="0" r="0" b="8890"/>
            <wp:docPr id="420" name="图片 410" descr="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410" descr="413"/>
                    <pic:cNvPicPr>
                      <a:picLocks noChangeAspect="1"/>
                    </pic:cNvPicPr>
                  </pic:nvPicPr>
                  <pic:blipFill>
                    <a:blip r:embed="rId176"/>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"http://www.sumir.cn/image/414.gif"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542925"/>
            <wp:effectExtent l="0" t="0" r="0" b="9525"/>
            <wp:docPr id="421" name="图片 411" descr="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411" descr="414"/>
                    <pic:cNvPicPr>
                      <a:picLocks noChangeAspect="1"/>
                    </pic:cNvPicPr>
                  </pic:nvPicPr>
                  <pic:blipFill>
                    <a:blip r:embed="rId177"/>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6-4=2（人）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全班人数是：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"http://www.sumir.cn/image/415.gif"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3124200" cy="951865"/>
            <wp:effectExtent l="0" t="0" r="0" b="635"/>
            <wp:docPr id="422" name="图片 412" descr="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412" descr="415"/>
                    <pic:cNvPicPr>
                      <a:picLocks noChangeAspect="1"/>
                    </pic:cNvPicPr>
                  </pic:nvPicPr>
                  <pic:blipFill>
                    <a:blip r:embed="rId178"/>
                    <a:stretch>
                      <a:fillRect/>
                    </a:stretch>
                  </pic:blipFill>
                  <pic:spPr>
                    <a:xfrm>
                      <a:off x="0" y="0"/>
                      <a:ext cx="3124200" cy="95186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女生人数是：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"http://www.sumir.cn/image/416.gif"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1475740" cy="389255"/>
            <wp:effectExtent l="0" t="0" r="0" b="11430"/>
            <wp:docPr id="423" name="图片 413" descr="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413" descr="416"/>
                    <pic:cNvPicPr>
                      <a:picLocks noChangeAspect="1"/>
                    </pic:cNvPicPr>
                  </pic:nvPicPr>
                  <pic:blipFill>
                    <a:blip r:embed="rId179"/>
                    <a:stretch>
                      <a:fillRect/>
                    </a:stretch>
                  </pic:blipFill>
                  <pic:spPr>
                    <a:xfrm>
                      <a:off x="0" y="0"/>
                      <a:ext cx="1475740" cy="38925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w:t>
      </w:r>
      <w:r>
        <w:rPr>
          <w:rFonts w:ascii="宋体" w:hAnsi="宋体" w:cs="宋体"/>
          <w:b/>
          <w:bCs/>
          <w:kern w:val="0"/>
          <w:sz w:val="20"/>
        </w:rPr>
        <w:t xml:space="preserve">例2 </w:t>
      </w:r>
      <w:r>
        <w:rPr>
          <w:rFonts w:ascii="宋体" w:hAnsi="宋体" w:cs="宋体"/>
          <w:kern w:val="0"/>
          <w:sz w:val="20"/>
          <w:szCs w:val="20"/>
        </w:rPr>
        <w:t>学校运来红砖和青砖共9750块。红砖用去20％，青砖用去1650块后，剩下的红砖和青砖的块数正好相等。学校运来红砖、青砖各多少块？（适于六年级程度）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解：假设少运来</w:t>
      </w:r>
      <w:r>
        <w:rPr>
          <w:rFonts w:ascii="宋体" w:hAnsi="宋体" w:cs="宋体"/>
          <w:kern w:val="0"/>
          <w:sz w:val="24"/>
        </w:rPr>
        <w:t>1650块青砖，则一共运来砖：</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9750-1650=8100（块）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以运来的红砖的块数为标准量</w:t>
      </w:r>
      <w:r>
        <w:rPr>
          <w:rFonts w:ascii="宋体" w:hAnsi="宋体" w:cs="宋体"/>
          <w:kern w:val="0"/>
          <w:sz w:val="24"/>
        </w:rPr>
        <w:t>1，则剩下的红砖的分率是：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1-20％=80％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因为剩下的红砖的块数与青砖的块数正好相等，所以青砖的分率也是</w:t>
      </w:r>
      <w:r>
        <w:rPr>
          <w:rFonts w:ascii="宋体" w:hAnsi="宋体" w:cs="宋体"/>
          <w:kern w:val="0"/>
          <w:sz w:val="24"/>
        </w:rPr>
        <w:t>80％。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因为</w:t>
      </w:r>
      <w:r>
        <w:rPr>
          <w:rFonts w:ascii="宋体" w:hAnsi="宋体" w:cs="宋体"/>
          <w:kern w:val="0"/>
          <w:sz w:val="24"/>
        </w:rPr>
        <w:t>8100块中包括全部红砖和红砖的（1-20％）（青砖），所以8100块的对应分率是（1+1-20％）。运来的红砖是：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w:t>
      </w:r>
      <w:r>
        <w:rPr>
          <w:rFonts w:ascii="宋体" w:hAnsi="宋体" w:cs="宋体"/>
          <w:kern w:val="0"/>
          <w:sz w:val="24"/>
        </w:rPr>
        <w:t>9750-1650）÷（1+1-20％）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=8100÷1.8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=4500（块）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运来的青砖是：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9750-4500=5250（块）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答：运来红砖</w:t>
      </w:r>
      <w:r>
        <w:rPr>
          <w:rFonts w:ascii="宋体" w:hAnsi="宋体" w:cs="宋体"/>
          <w:kern w:val="0"/>
          <w:sz w:val="24"/>
        </w:rPr>
        <w:t>4500块，运来青砖5250块。</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0"/>
        </w:rPr>
        <w:t>（六）假设某个数量扩大了或缩小了</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把鸡和兔放在一起共有48个头、114只爪和脚。鸡和兔各有多少只？（适于四年级程度）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解：假设把鸡爪和兔子脚的只数都缩小</w:t>
      </w:r>
      <w:r>
        <w:rPr>
          <w:rFonts w:ascii="宋体" w:hAnsi="宋体" w:cs="宋体"/>
          <w:kern w:val="0"/>
          <w:sz w:val="24"/>
        </w:rPr>
        <w:t>2倍，则鸡爪数和鸡的头数一样多，兔的脚数是兔头数的2倍。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这样就可以认为，</w:t>
      </w:r>
      <w:r>
        <w:rPr>
          <w:rFonts w:ascii="宋体" w:hAnsi="宋体" w:cs="宋体"/>
          <w:kern w:val="0"/>
          <w:sz w:val="24"/>
        </w:rPr>
        <w:t>114÷2所得商中含有全部鸡的头数，也含有兔子头数2倍的数，而48中包含全部鸡的头数和兔子头数1倍的数。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所以兔的只数是：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114÷2-48=9（只）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鸡的只数是：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48-9=39（只）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"http://www.sumir.cn/image/417.gif"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542925"/>
            <wp:effectExtent l="0" t="0" r="0" b="8890"/>
            <wp:docPr id="424" name="图片 414" descr="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414" descr="417"/>
                    <pic:cNvPicPr>
                      <a:picLocks noChangeAspect="1"/>
                    </pic:cNvPicPr>
                  </pic:nvPicPr>
                  <pic:blipFill>
                    <a:blip r:embed="rId180"/>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解：假设把从甲、乙两堆煤里取出的煤的数量扩大</w:t>
      </w:r>
      <w:r>
        <w:rPr>
          <w:rFonts w:ascii="宋体" w:hAnsi="宋体" w:cs="宋体"/>
          <w:kern w:val="0"/>
          <w:sz w:val="24"/>
        </w:rPr>
        <w:t>4倍，则从两堆煤取出的总数量比原来的两堆煤多：</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708×4-2268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=2832-2268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=564（千克）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"http://www.sumir.cn/image/418.gif"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4762500" cy="1047750"/>
            <wp:effectExtent l="0" t="0" r="0" b="0"/>
            <wp:docPr id="425" name="图片 415" descr="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415" descr="418"/>
                    <pic:cNvPicPr>
                      <a:picLocks noChangeAspect="1"/>
                    </pic:cNvPicPr>
                  </pic:nvPicPr>
                  <pic:blipFill>
                    <a:blip r:embed="rId181"/>
                    <a:stretch>
                      <a:fillRect/>
                    </a:stretch>
                  </pic:blipFill>
                  <pic:spPr>
                    <a:xfrm>
                      <a:off x="0" y="0"/>
                      <a:ext cx="4762500" cy="1047750"/>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甲堆煤的重量是：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"http://www.sumir.cn/image/419.gif"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2400300" cy="1294765"/>
            <wp:effectExtent l="0" t="0" r="0" b="635"/>
            <wp:docPr id="426" name="图片 416" descr="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416" descr="419"/>
                    <pic:cNvPicPr>
                      <a:picLocks noChangeAspect="1"/>
                    </pic:cNvPicPr>
                  </pic:nvPicPr>
                  <pic:blipFill>
                    <a:blip r:embed="rId182"/>
                    <a:stretch>
                      <a:fillRect/>
                    </a:stretch>
                  </pic:blipFill>
                  <pic:spPr>
                    <a:xfrm>
                      <a:off x="0" y="0"/>
                      <a:ext cx="2400300" cy="129476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乙堆煤的重量是：</w:t>
      </w:r>
    </w:p>
    <w:p>
      <w:pPr>
        <w:widowControl/>
        <w:spacing w:before="100" w:beforeAutospacing="1" w:after="100" w:afterAutospacing="1"/>
        <w:jc w:val="center"/>
        <w:rPr>
          <w:rFonts w:ascii="宋体" w:hAnsi="宋体" w:cs="宋体"/>
          <w:kern w:val="0"/>
          <w:sz w:val="24"/>
        </w:rPr>
      </w:pPr>
      <w:r>
        <w:rPr>
          <w:rFonts w:ascii="宋体" w:hAnsi="宋体" w:cs="宋体"/>
          <w:kern w:val="0"/>
          <w:sz w:val="20"/>
          <w:szCs w:val="20"/>
        </w:rPr>
        <w:t>2268-940=1328（千克）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0"/>
          <w:szCs w:val="20"/>
          <w:vertAlign w:val="subscript"/>
        </w:rPr>
        <w:fldChar w:fldCharType="begin"/>
      </w:r>
      <w:r>
        <w:rPr>
          <w:rFonts w:ascii="宋体" w:hAnsi="宋体" w:cs="宋体"/>
          <w:kern w:val="0"/>
          <w:sz w:val="20"/>
          <w:szCs w:val="20"/>
          <w:vertAlign w:val="subscript"/>
        </w:rPr>
        <w:instrText xml:space="preserve"> INCLUDEPICTURE "http://www.sumir.cn/image/420.gif" \* MERGEFORMATINET </w:instrText>
      </w:r>
      <w:r>
        <w:rPr>
          <w:rFonts w:ascii="宋体" w:hAnsi="宋体" w:cs="宋体"/>
          <w:kern w:val="0"/>
          <w:sz w:val="20"/>
          <w:szCs w:val="20"/>
          <w:vertAlign w:val="subscript"/>
        </w:rPr>
        <w:fldChar w:fldCharType="separate"/>
      </w:r>
      <w:r>
        <w:rPr>
          <w:rFonts w:ascii="宋体" w:hAnsi="宋体" w:cs="宋体"/>
          <w:kern w:val="0"/>
          <w:sz w:val="20"/>
          <w:szCs w:val="20"/>
          <w:vertAlign w:val="subscript"/>
        </w:rPr>
        <w:drawing>
          <wp:inline distT="0" distB="0" distL="114300" distR="114300">
            <wp:extent cx="3401695" cy="389255"/>
            <wp:effectExtent l="0" t="0" r="0" b="11430"/>
            <wp:docPr id="427" name="图片 417" descr="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417" descr="420"/>
                    <pic:cNvPicPr>
                      <a:picLocks noChangeAspect="1"/>
                    </pic:cNvPicPr>
                  </pic:nvPicPr>
                  <pic:blipFill>
                    <a:blip r:embed="rId183"/>
                    <a:stretch>
                      <a:fillRect/>
                    </a:stretch>
                  </pic:blipFill>
                  <pic:spPr>
                    <a:xfrm>
                      <a:off x="0" y="0"/>
                      <a:ext cx="3401695" cy="389255"/>
                    </a:xfrm>
                    <a:prstGeom prst="rect">
                      <a:avLst/>
                    </a:prstGeom>
                    <a:noFill/>
                    <a:ln w="9525">
                      <a:noFill/>
                    </a:ln>
                  </pic:spPr>
                </pic:pic>
              </a:graphicData>
            </a:graphic>
          </wp:inline>
        </w:drawing>
      </w:r>
      <w:r>
        <w:rPr>
          <w:rFonts w:ascii="宋体" w:hAnsi="宋体" w:cs="宋体"/>
          <w:kern w:val="0"/>
          <w:sz w:val="20"/>
          <w:szCs w:val="20"/>
          <w:vertAlign w:val="subscript"/>
        </w:rPr>
        <w:fldChar w:fldCharType="end"/>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二十六</w:t>
      </w:r>
      <w:r>
        <w:rPr>
          <w:rFonts w:hint="eastAsia" w:ascii="宋体" w:hAnsi="宋体" w:cs="宋体"/>
          <w:b/>
          <w:bCs/>
          <w:kern w:val="0"/>
          <w:sz w:val="30"/>
          <w:szCs w:val="30"/>
        </w:rPr>
        <w:t xml:space="preserve">讲     </w:t>
      </w:r>
      <w:r>
        <w:rPr>
          <w:rFonts w:ascii="宋体" w:hAnsi="宋体" w:cs="宋体"/>
          <w:b/>
          <w:bCs/>
          <w:kern w:val="0"/>
          <w:sz w:val="30"/>
          <w:szCs w:val="30"/>
        </w:rPr>
        <w:t>设数法</w:t>
      </w:r>
    </w:p>
    <w:p>
      <w:pPr>
        <w:widowControl/>
        <w:wordWrap w:val="0"/>
        <w:jc w:val="left"/>
        <w:rPr>
          <w:rFonts w:ascii="宋体" w:hAnsi="宋体" w:cs="宋体"/>
          <w:kern w:val="0"/>
          <w:sz w:val="20"/>
          <w:szCs w:val="20"/>
        </w:rPr>
      </w:pPr>
      <w:r>
        <w:rPr>
          <w:rFonts w:ascii="宋体" w:hAnsi="宋体" w:cs="宋体"/>
          <w:kern w:val="0"/>
          <w:sz w:val="24"/>
        </w:rPr>
        <w:t>当应用题中没有解题必需的具体的数量，并且已有数量间的关系很抽象时，如果假设题中有个具体的数量，或假设题中某个未知数的数量是单位1，题中数量之间的关系就会变得清晰明确，从而便于找到解答问题的方法，我们把这种解答应用题的方法叫做设数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实际上设数法是假设法中的一种方法，因为它的应用比较多，所以我们把它单列为一种解题方法。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在用设数法解答应用题设具体数量时，要注意两点：一是所设数量要尽量小一些；二是所设的数量要便于分析数量关系和计算。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（一）设具体数量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一艘轮船从甲港开往乙港，去时顺水，每小时行驶30千米；返回时逆水，每小时行驶20千米。求这艘轮船往返的平均速度。（适于五年级程度）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解：甲、乙两港之间的路程没有给，要求往返的平均速度就比较困难。我们可以设甲、乙两港之间的路程为60千米（60是轮船往返速度30和20的最小公倍数）。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这样去时用的时间是：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60÷30=2（小时）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返回时用的时间是：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60÷20=3（小时）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往返一共用的时间是：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3+2=5（小时）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往返的平均速度是：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60×2÷5=24（千米/小时）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60×2÷（60÷30+60÷20）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=120÷（2+3）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=120÷5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*例2光华小学中、高年级共有学生600名，如果中年级派出本年级人数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428" name="图片 4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418"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D5vWSSoQEAACEDAAAOAAAAZHJzL2Uyb0RvYy54bWytUlFu1DAQ&#10;/UfqHSz/d5ONNqVEm60QVfmpoFLhAK5jJ1Ztj+VxN7snQJyBu3AbxDUYu9uFwh/qz8j2zLyZ957X&#10;Fztn2VZFNOB7vlzUnCkvYTB+7PnnT1en55xhEn4QFrzq+V4hv9icvFrPoVMNTGAHFRmBeOzm0PMp&#10;pdBVFcpJOYELCMpTUkN0ItE1jtUQxUzozlZNXZ9VM8QhRJAKkV4vH5N8U/C1VjJ91BpVYrbntFsq&#10;MZZ4l2O1WYtujCJMRh7WEP+xhRPG09Aj1KVIgj1E8w+UMzICgk4LCa4CrY1UhQOxWdZ/sbmdRFCF&#10;C4mD4SgTvhys/LC9icwMPV81ZJUXjkz68e37z69f2Gp5nvWZA3ZUdhtuYmaI4RrkPTIP7ybhR/UW&#10;A6lM3ufa6llxvuChbaejy+1Eme2K/vuj/mqXmKTH1euzpq3JJkm5N3XbLotBleieukPE9F6BY/nQ&#10;80iTi+xie40pzxfdU0ke5uHKWFs8tp7NBNo2bWk4ZqjD+sPij7vmre9g2JMuDyGacXpGjnwoYw5/&#10;Jhv9570g/f7Zm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8shn1AAAAAUBAAAPAAAAAAAAAAEA&#10;IAAAACIAAABkcnMvZG93bnJldi54bWxQSwECFAAUAAAACACHTuJA+b1kk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位“1”。假设高年级增加20名学生，这样中、高年级人数从原来的600名增加到：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600+20=620（名）</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47750"/>
                <wp:effectExtent l="0" t="0" r="0" b="0"/>
                <wp:docPr id="429" name="图片 4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47750"/>
                        </a:xfrm>
                        <a:prstGeom prst="rect">
                          <a:avLst/>
                        </a:prstGeom>
                        <a:noFill/>
                        <a:ln w="9525">
                          <a:noFill/>
                        </a:ln>
                      </wps:spPr>
                      <wps:bodyPr upright="1"/>
                    </wps:wsp>
                  </a:graphicData>
                </a:graphic>
              </wp:inline>
            </w:drawing>
          </mc:Choice>
          <mc:Fallback>
            <w:pict>
              <v:rect id="图片 419" o:spid="_x0000_s1026" o:spt="1" style="height:82.5pt;width:375pt;" filled="f" stroked="f" coordsize="21600,21600" o:gfxdata="UEsDBAoAAAAAAIdO4kAAAAAAAAAAAAAAAAAEAAAAZHJzL1BLAwQUAAAACACHTuJA/16U/9MAAAAF&#10;AQAADwAAAGRycy9kb3ducmV2LnhtbE2PzU7DMBCE70i8g7VI3KhdUEsb4lQCBL3SgpC4beLNj4jX&#10;Uew25e1ZuMBlpdGMZr/JNyffqyONsQtsYT4zoIir4DpuLLy9Pl2tQMWE7LAPTBa+KMKmOD/LMXNh&#10;4h0d96lRUsIxQwttSkOmdaxa8hhnYSAWrw6jxyRybLQbcZJy3+trY5baY8fyocWBHlqqPvcHb+H+&#10;5vEdp1W9LV3p6un5Y72dXtbWXl7MzR2oRKf0F4YffEGHQpjKcGAXVW9BhqTfK97twogsJbRcGNBF&#10;rv/TF99QSwMEFAAAAAgAh07iQM6k7LmjAQAAIgMAAA4AAABkcnMvZTJvRG9jLnhtbK1SXW4TMRB+&#10;R+IOlt/JblZJQ1bZVIiqvFRQqeUArtfetbA9lsfNJidAnIG7cBvENRi7aaD0reLFWntmvvl+dnO+&#10;d5btVEQDvuPzWc2Z8hJ644eOf769fPOWM0zC98KCVx0/KOTn29evNlNoVQMj2F5FRiAe2yl0fEwp&#10;tFWFclRO4AyC8lTUEJ1IdI1D1UcxEbqzVVPXZ9UEsQ8RpEKk14uHIt8WfK2VTJ+0RpWY7ThxS+WM&#10;5bzLZ7XdiHaIIoxGHmmIF7BwwnhaeoK6EEmw+2ieQTkjIyDoNJPgKtDaSFU0kJp5/Y+am1EEVbSQ&#10;ORhONuH/g5Ufd9eRmb7ji2bNmReOQvr5/cevb1/ZYr7O/kwBW2q7CdcxK8RwBfILMg/vR+EH9Q4D&#10;uUzZ597qSXO+4HFsr6PL4ySZ7Yv/h5P/ap+YpMfF6qxZ1hSTpNq8XqxWy5JQJdrH8RAxfVDgWP7o&#10;eKTVxXexu8KUCYj2sSVv83BprC0hW8+mjq+XzbIMnCo0Yf2R+QPZTPsO+gMZcx+iGcYn6iiIsub4&#10;0+Sk/74XpD+/9vY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16U/9MAAAAFAQAADwAAAAAAAAAB&#10;ACAAAAAiAAAAZHJzL2Rvd25yZXYueG1sUEsBAhQAFAAAAAgAh07iQM6k7Lm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中年级人数是：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417955" cy="924560"/>
                <wp:effectExtent l="0" t="0" r="0" b="0"/>
                <wp:docPr id="430" name="图片 4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17955" cy="924560"/>
                        </a:xfrm>
                        <a:prstGeom prst="rect">
                          <a:avLst/>
                        </a:prstGeom>
                        <a:noFill/>
                        <a:ln w="9525">
                          <a:noFill/>
                        </a:ln>
                      </wps:spPr>
                      <wps:bodyPr upright="1"/>
                    </wps:wsp>
                  </a:graphicData>
                </a:graphic>
              </wp:inline>
            </w:drawing>
          </mc:Choice>
          <mc:Fallback>
            <w:pict>
              <v:rect id="图片 420" o:spid="_x0000_s1026" o:spt="1" style="height:72.8pt;width:111.65pt;" filled="f" stroked="f" coordsize="21600,21600" o:gfxdata="UEsDBAoAAAAAAIdO4kAAAAAAAAAAAAAAAAAEAAAAZHJzL1BLAwQUAAAACACHTuJAd9oAodQAAAAF&#10;AQAADwAAAGRycy9kb3ducmV2LnhtbE2PT0vDQBDF74LfYRnBm9000dLGbAoq2qtWEbxNspM/mJ0N&#10;2W1Tv72jF708GN7jvd8U25Mb1JGm0Hs2sFwkoIhrb3tuDby9Pl6tQYWIbHHwTAa+KMC2PD8rMLd+&#10;5hc67mOrpIRDjga6GMdc61B35DAs/EgsXuMnh1HOqdV2wlnK3aDTJFlphz3LQocj3XdUf+4PzsBd&#10;9vCO87rZVbayzfz0sdnNzxtjLi+WyS2oSKf4F4YffEGHUpgqf2Ab1GBAHom/Kl6aZhmoSkLXNyvQ&#10;ZaH/05ffUEsDBBQAAAAIAIdO4kB4R8WRogEAACEDAAAOAAAAZHJzL2Uyb0RvYy54bWytUlFuEzEQ&#10;/UfqHSz/EydLttBVNhVq1f5UUKn0AK7X3rVYeyyPm01OgDgDd+E2iGt07KZpC3+In5HtmXnz3huv&#10;TrduZBsd0YJv+WI250x7BZ31fctvv1y8/cAZJuk7OYLXLd9p5KfrozerKTS6ggHGTkdGIB6bKbR8&#10;SCk0QqAatJM4g6A9JQ1EJxNdYy+6KCdCd6Oo5vNjMUHsQgSlEen1/DHJ1wXfGK3SZ2NQJza2nLil&#10;EmOJdzmK9Uo2fZRhsGpPQ/4DCyetp6EHqHOZJLuP9i8oZ1UEBJNmCpwAY6zSRQOpWcz/UHMzyKCL&#10;FjIHw8Em/H+w6tPmOjLbtXz5jvzx0tGSfv34+fv7N7asij9TwIbKbsJ1zAoxXIH6iszD2SB9rz9i&#10;IJdp99lL8ao4X3DftjXR5XaSzLbF/93Bf71NTNHjYrl4f1LXnCnKnVTL+rgQELJ56g4R06UGx/Kh&#10;5ZEmF9vl5gpTni+bp5I8zMOFHcey49GziUDrqi4Nhwx1jH5P/JFrZn0H3Y58uQ/R9sMrcbSHMmb/&#10;Z/KiX94L0vPPXj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d9oAodQAAAAFAQAADwAAAAAAAAAB&#10;ACAAAAAiAAAAZHJzL2Rvd25yZXYueG1sUEsBAhQAFAAAAAgAh07iQHhHxZG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高年级的人数是：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600-320=280（人）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 xml:space="preserve">例3 </w:t>
      </w:r>
      <w:r>
        <w:rPr>
          <w:rFonts w:ascii="宋体" w:hAnsi="宋体" w:cs="宋体"/>
          <w:kern w:val="0"/>
          <w:sz w:val="24"/>
        </w:rPr>
        <w:t>某人骑一辆自行车从甲地去乙地，每小时行15千米；从乙地回到甲地，每小时行10千米。求此人骑自行车往返甲、乙两地的平均速度。（适于六年级程度）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解：题中缺少“甲、乙两地的距离”的具体数量。我们可以任意设一个数为甲、乙两地的路程。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如设30千米为甲、乙两地路程，这辆自行车往返甲、乙两地的平均速度是：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591310" cy="962660"/>
                <wp:effectExtent l="0" t="0" r="0" b="0"/>
                <wp:docPr id="431" name="图片 4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591310" cy="962660"/>
                        </a:xfrm>
                        <a:prstGeom prst="rect">
                          <a:avLst/>
                        </a:prstGeom>
                        <a:noFill/>
                        <a:ln w="9525">
                          <a:noFill/>
                        </a:ln>
                      </wps:spPr>
                      <wps:bodyPr upright="1"/>
                    </wps:wsp>
                  </a:graphicData>
                </a:graphic>
              </wp:inline>
            </w:drawing>
          </mc:Choice>
          <mc:Fallback>
            <w:pict>
              <v:rect id="图片 421" o:spid="_x0000_s1026" o:spt="1" style="height:75.8pt;width:125.3pt;" filled="f" stroked="f" coordsize="21600,21600" o:gfxdata="UEsDBAoAAAAAAIdO4kAAAAAAAAAAAAAAAAAEAAAAZHJzL1BLAwQUAAAACACHTuJAjXl/Z9QAAAAF&#10;AQAADwAAAGRycy9kb3ducmV2LnhtbE2PzU7DMBCE70i8g7VI3KidokZtiFMJEPQKBSFx28SbHxHb&#10;UezW5e1ZuNDLSKsZzXxbbk92FEeaw+CdhmyhQJBrvBlcp+H97elmDSJEdAZH70jDNwXYVpcXJRbG&#10;J/dKx33sBJe4UKCGPsapkDI0PVkMCz+RY6/1s8XI59xJM2PicjvKpVK5tDg4Xuhxooeemq/9wWq4&#10;v338wLRud7WpTZuePze79LLR+voqU3cgIp3ifxh+8RkdKmaq/cGZIEYN/Ej8U/aWK5WDqDm0ynKQ&#10;VSnP6asfUEsDBBQAAAAIAIdO4kBjbdrOogEAACEDAAAOAAAAZHJzL2Uyb0RvYy54bWytUlFOGzEQ&#10;/a/EHSz/k80uJCqrbFBVRH9QiwQ9gPHauxa2x/KYbHKCqmfoXXqbqtfo2IS0lD/Ez8j2zLyZ955X&#10;51tn2UZFNOA7Xs/mnCkvoTd+6PjX28vj95xhEr4XFrzq+E4hP18fvVtNoVUNjGB7FRmBeGyn0PEx&#10;pdBWFcpROYEzCMpTUkN0ItE1DlUfxUTozlbNfL6sJoh9iCAVIr1ePCb5uuBrrWT6ojWqxGzHabdU&#10;YizxLsdqvRLtEEUYjdyvIV6xhRPG09AD1IVIgj1E8wLKGRkBQaeZBFeB1kaqwoHY1PP/2NyMIqjC&#10;hcTBcJAJ3w5Wft5cR2b6jp+e1Jx54cikXz9+/v7+jZ02ddZnCthS2U24jpkhhiuQ98g8fByFH9QH&#10;DKQyeZ9rq2fF+YL7tq2OLrcTZbYt+u8O+qttYpIe68VZfVKTTZJyZ8tmuSwGVaJ96g4R0ycFjuVD&#10;xyNNLrKLzRWmPF+0TyV5mIdLY23x2Ho2EeiiWZSGQ4Y6rN8v/rhr3voO+h3p8hCiGcZn5MiHMmb/&#10;Z7LR/94L0t+fvf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jXl/Z9QAAAAFAQAADwAAAAAAAAAB&#10;ACAAAAAiAAAAZHJzL2Rvd25yZXYueG1sUEsBAhQAFAAAAAgAh07iQGNt2s6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此题如设20千米为甲、乙两地的路程，那么，可列式为20×2÷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70205"/>
                <wp:effectExtent l="0" t="0" r="0" b="0"/>
                <wp:docPr id="432" name="图片 4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70205"/>
                        </a:xfrm>
                        <a:prstGeom prst="rect">
                          <a:avLst/>
                        </a:prstGeom>
                        <a:noFill/>
                        <a:ln w="9525">
                          <a:noFill/>
                        </a:ln>
                      </wps:spPr>
                      <wps:bodyPr upright="1"/>
                    </wps:wsp>
                  </a:graphicData>
                </a:graphic>
              </wp:inline>
            </w:drawing>
          </mc:Choice>
          <mc:Fallback>
            <w:pict>
              <v:rect id="图片 422" o:spid="_x0000_s1026" o:spt="1" style="height:29.15pt;width:375pt;" filled="f" stroked="f" coordsize="21600,21600" o:gfxdata="UEsDBAoAAAAAAIdO4kAAAAAAAAAAAAAAAAAEAAAAZHJzL1BLAwQUAAAACACHTuJAwT5c5dQAAAAE&#10;AQAADwAAAGRycy9kb3ducmV2LnhtbE2PzU7DMBCE70i8g7VI3KhdqkIa4lQCBL3Sgir15sSbHxGv&#10;o9ity9uzcIHLSKNZzXxbrM9uECecQu9Jw3ymQCDV3vbUavh4f7nJQIRoyJrBE2r4wgDr8vKiMLn1&#10;ibZ42sVWcAmF3GjoYhxzKUPdoTNh5kckzho/ORPZTq20k0lc7gZ5q9SddKYnXujMiE8d1p+7o9Pw&#10;uHjem5Q1m8pWtkmvh9Umva20vr6aqwcQEc/x7xh+8BkdSmaq/JFsEIMGfiT+Kmf3S8W20rDMFiDL&#10;Qv6HL78BUEsDBBQAAAAIAIdO4kBO4bnuowEAACEDAAAOAAAAZHJzL2Uyb0RvYy54bWytUlFuEzEQ&#10;/UfiDpb/yW63SVtW2VQVVftTQaXQA7hee9eq7bE8bjY5QcUZuAu3QVyDsZsGCn+In5HtmXnz3hsv&#10;z7fOso2KaMB3/GhWc6a8hN74oeN3n6/enXGGSfheWPCq4zuF/Hz19s1yCq1qYATbq8gIxGM7hY6P&#10;KYW2qlCOygmcQVCekhqiE4mucaj6KCZCd7Zq6vqkmiD2IYJUiPR6+Zzkq4KvtZLpk9aoErMdJ26p&#10;xFjifY7VainaIYowGrmnIf6BhRPG09AD1KVIgj1G8xeUMzICgk4zCa4CrY1URQOpOar/ULMeRVBF&#10;C5mD4WAT/j9Y+XFzG5npOz4/bjjzwtGSvn/99uPLE5s3TfZnCthS2TrcxqwQww3IB2QePozCD+oC&#10;A7lMu8+11avifMF921ZHl9tJMtsW/3cH/9U2MUmP89OTZlHTmiTljk/rpl4UUNG+dIeI6VqBY/nQ&#10;8UiTi+1ic4MpzxftS0ke5uHKWFt2bD2bOv5+0SxKwyFDHdbviT9zzazvod+RL48hmmF8JY72UMbs&#10;/0xe9O/3gvTrZ6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E+XOXUAAAABAEAAA8AAAAAAAAA&#10;AQAgAAAAIgAAAGRycy9kb3ducmV2LnhtbFBLAQIUABQAAAAIAIdO4kBO4bnu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辆自行车往返甲、乙两地的平均速度都是12千米/小时。</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用甲、乙两台收割机分别收割一块地的小麦时，甲用6小时可以收割完，乙用4小时可以收割完。用这两台收割机同时收割这块地，多少小时可以收割完？（适于五年级程度）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解：因为这块地的亩数是个未知的数量，所以对没学过用“解工程问题”的方法解应用题的学生是一道难题。如果假设出这块地的亩数是个已知的数量，此题就容易解了。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假设这块地是12亩（也可假设为6和4的其他公倍数，如24亩、36亩、48亩、60亩等。这里假设为12亩，是因为12是6和4的最小公倍数，这样便于计算）。则由题意得：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12÷（12÷6+12÷4）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=2.4（小时）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答：两台同时收割2.4小时可以收割完。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例5</w:t>
      </w:r>
      <w:r>
        <w:rPr>
          <w:rFonts w:ascii="宋体" w:hAnsi="宋体" w:cs="宋体"/>
          <w:kern w:val="0"/>
          <w:sz w:val="24"/>
        </w:rPr>
        <w:t>有一堆苹果，如果平均分给大、小两个班的小朋友，每人可得6个；如果只分给大班，每人可得10个。如果只分给小班，每人可得几个？（适于五年级程度）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解法（1）：假设有120个苹果，则大、小两个班共有小朋友：</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120÷6=20（人）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大班有：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120÷10=12（人）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小班有：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20-12=8（人）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小班每人可分得苹果：</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120÷8=15（个）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120÷（120÷6-120÷10）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答：只分给小班，每人可得15个。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解法（2）：假设两个班的总人数是30人，则苹果的总个数是：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6×30=180（个）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大班人数是：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180÷10=18（人）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小班人数是：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30-18=12（人）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小班每人可分得苹果：</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180÷12=15（个）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6×30÷（30-6×30÷10）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=180÷（30-18）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（二）设单位“1”</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某食堂改造炉灶后，每天节约用煤60千克，这样原来计划用32天的煤，现在可以用48天。这堆煤共有多少千克？（适于六年级程度）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36980"/>
                <wp:effectExtent l="0" t="0" r="0" b="0"/>
                <wp:docPr id="433" name="图片 4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36980"/>
                        </a:xfrm>
                        <a:prstGeom prst="rect">
                          <a:avLst/>
                        </a:prstGeom>
                        <a:noFill/>
                        <a:ln w="9525">
                          <a:noFill/>
                        </a:ln>
                      </wps:spPr>
                      <wps:bodyPr upright="1"/>
                    </wps:wsp>
                  </a:graphicData>
                </a:graphic>
              </wp:inline>
            </w:drawing>
          </mc:Choice>
          <mc:Fallback>
            <w:pict>
              <v:rect id="图片 423" o:spid="_x0000_s1026" o:spt="1" style="height:97.4pt;width:375pt;" filled="f" stroked="f" coordsize="21600,21600" o:gfxdata="UEsDBAoAAAAAAIdO4kAAAAAAAAAAAAAAAAAEAAAAZHJzL1BLAwQUAAAACACHTuJAEvdH39MAAAAF&#10;AQAADwAAAGRycy9kb3ducmV2LnhtbE2PS0/DMBCE70j8B2uRuFG7PJMQpxIg6BUKqtSbE28eIl5H&#10;sVuXf8/CBS4rjWY0+025OrpRHHAOgycNy4UCgdR4O1Cn4eP9+SIDEaIha0ZPqOELA6yq05PSFNYn&#10;esPDJnaCSygURkMf41RIGZoenQkLPyGx1/rZmchy7qSdTeJyN8pLpW6lMwPxh95M+Nhj87nZOw0P&#10;V09bk7J2Xdvatulll6/Ta671+dlS3YOIeIx/YfjBZ3SomKn2e7JBjBp4SPy97N3dKJY1h/LrDGRV&#10;yv/01TdQSwMEFAAAAAgAh07iQG8w3I+jAQAAIgMAAA4AAABkcnMvZTJvRG9jLnhtbK1SXW7UMBB+&#10;R+IOlt9ZZ7M/tNFmK0RVXiqoVDiA6ziJhe2xPO5m9wSIM3AXboO4RsfudqHwhnixYs/MN99PNhd7&#10;Z9lORzTgWz6fVZxpr6Azfmj5p49Xr844wyR9Jy143fKDRn6xffliM4VG1zCC7XRkBOKxmULLx5RC&#10;IwSqUTuJMwjaU7GH6GSiaxxEF+VE6M6KuqrWYoLYhQhKI9Lr5WORbwt+32uVPvQ96sRsy4lbKmcs&#10;510+xXYjmyHKMBp1pCH/gYWTxtPSE9SlTJLdR/MXlDMqAkKfZgqcgL43ShcNpGZe/aHmdpRBFy1k&#10;DoaTTfj/YNX73U1kpmv5crHgzEtHIf349v3n1y9sWS+yP1PAhtpuw03MCjFcg/qMzMPbUfpBv8FA&#10;LlP2uVc8a84XPI7t++jyOElm++L/4eS/3iem6HH5el2vKopJUW1eL9bnZyUhIZun8RAxvdPgWP5o&#10;eaTVxXe5u8aUCcjmqSVv83BlrC0hW8+mlp+v6lUZOFVowvoj80eymfYddAcy5j5EM4zP1FEQZc3x&#10;p8lJ/34vSL9+7e0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EvdH39MAAAAFAQAADwAAAAAAAAAB&#10;ACAAAAAiAAAAZHJzL2Rvd25yZXYueG1sUEsBAhQAFAAAAAgAh07iQG8w3I+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434" name="图片 4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424"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CiM15woQEAACEDAAAOAAAAZHJzL2Uyb0RvYy54bWytUlFu1DAQ&#10;/UfiDpb/WWdDUiDabIWoyk8FlQoHcB0nsbA9lsfd7J4AcQbuwm0Q12DsbhcKf4ifke2ZeTPvPW/O&#10;986ynY5owPd8vao4017BYPzU848fLp+95AyT9IO04HXPDxr5+fbpk80SOl3DDHbQkRGIx24JPZ9T&#10;Cp0QqGbtJK4gaE/JEaKTia5xEkOUC6E7K+qqOhMLxCFEUBqRXi/uk3xb8MdRq/R+HFEnZntOu6US&#10;Y4m3OYrtRnZTlGE26riG/IctnDSehp6gLmSS7C6av6CcUREQxrRS4ASMo1G6cCA26+oPNjezDLpw&#10;IXEwnGTC/wer3u2uIzNDz5vnDWdeOjLp+9dvP758Zk3dZH2WgB2V3YTrmBliuAL1CZmHN7P0k36N&#10;gVQm73OteFScL3hs24/R5XaizPZF/8NJf71PTNFj8+KsbiuySVHuVdW262KQkN1Dd4iY3mpwLB96&#10;HmlykV3urjDl+bJ7KMnDPFwaa4vH1rOFQNu6LQ2nDHVYf1z8fte89S0MB9LlLkQzzY/IkQ9lzPHP&#10;ZKN/vxekXz97+x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C8shn1AAAAAUBAAAPAAAAAAAAAAEA&#10;IAAAACIAAABkcnMvZG93bnJldi54bWxQSwECFAAUAAAACACHTuJAojNecK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有一个正方体和一个长方体，长方体的长等于正方体的棱长，长方</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435" name="图片 4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425"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LzXGoKgAQAAIQMAAA4AAABkcnMvZTJvRG9jLnhtbK1SUW4TMRD9&#10;R+IOlv/JbpdsoatsKkRVfiqoVDiA67V3LWyP5XGzyQkQZ+Au3AZxjY6dNBD4Q/yMbM/Mm/feeHW5&#10;dZZtVEQDvudni5oz5SUMxo89//Tx+sVrzjAJPwgLXvV8p5Bfrp8/W82hUw1MYAcVGYF47ObQ8yml&#10;0FUVykk5gQsIylNSQ3Qi0TWO1RDFTOjOVk1dn1czxCFEkAqRXq/2Sb4u+FormT5ojSox23PilkqM&#10;Jd7nWK1XohujCJORBxriH1g4YTwNPUJdiSTYQzR/QTkjIyDotJDgKtDaSFU0kJqz+g81d5MIqmgh&#10;czAcbcL/Byvfb24jM0PPly9bzrxwtKQf377//PqFLZs2+zMH7KjsLtzGrBDDDcjPyDy8nYQf1RsM&#10;5DLtPtdWJ8X5goe2rY4ut5Nkti3+747+q21ikh6Xr86btqY1Scq1y+ZiT6AS3VN3iJjeKXAsH3oe&#10;aXKxXWxuMOX5onsqycM8XBtry46tZ3PPL1qCPMlQh/UH4nuumfU9DDvy5SFEM04n4mgPZczhz+RF&#10;/34vSL9+9voR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LL0AZtMAAAAEAQAADwAAAAAAAAABACAA&#10;AAAiAAAAZHJzL2Rvd25yZXYueG1sUEsBAhQAFAAAAAgAh07iQLzXGoK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解：设正方体的棱长为1，那么正方体的体积是：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长方体的体积是：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"http://www.sumir.cn/image/429.gif"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828290" cy="751840"/>
                <wp:effectExtent l="0" t="0" r="0" b="0"/>
                <wp:docPr id="436" name="图片 4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828290" cy="751840"/>
                        </a:xfrm>
                        <a:prstGeom prst="rect">
                          <a:avLst/>
                        </a:prstGeom>
                        <a:noFill/>
                        <a:ln w="9525">
                          <a:noFill/>
                        </a:ln>
                      </wps:spPr>
                      <wps:bodyPr upright="1"/>
                    </wps:wsp>
                  </a:graphicData>
                </a:graphic>
              </wp:inline>
            </w:drawing>
          </mc:Choice>
          <mc:Fallback>
            <w:pict>
              <v:rect id="图片 426" o:spid="_x0000_s1026" o:spt="1" style="height:59.2pt;width:222.7pt;" filled="f" stroked="f" coordsize="21600,21600" o:gfxdata="UEsDBAoAAAAAAIdO4kAAAAAAAAAAAAAAAAAEAAAAZHJzL1BLAwQUAAAACACHTuJAEka81NQAAAAF&#10;AQAADwAAAGRycy9kb3ducmV2LnhtbE2PzUrEQBCE74LvMLTgzZ1Eo2RjJgsqulddRfDWyXR+MNMT&#10;MrOb9e1tveiloKmi6utyc3SjOtAcBs8G0lUCirjxduDOwNvr40UOKkRki6NnMvBFATbV6UmJhfUL&#10;v9BhFzslJRwKNNDHOBVah6Ynh2HlJ2LxWj87jHLOnbYzLlLuRn2ZJDfa4cCy0ONE9z01n7u9M3B3&#10;9fCOS95ua1vbdnn6WG+X57Ux52dpcgsq0jH+heEHX9ChEqba79kGNRqQR+Kvipdl1xmoWkJpnoGu&#10;Sv2fvvoGUEsDBBQAAAAIAIdO4kBo92CkowEAACEDAAAOAAAAZHJzL2Uyb0RvYy54bWytUlFuEzEQ&#10;/UfiDpb/ySZLEtJVNlVFVX4qqFR6ANdr71q1PZbHzSYnQJyBu3AbxDUYu2lo4a+qVrJ2PDNv5r3n&#10;9enOWbZVEQ34ls8mU86Ul9AZ37f85uvFuxVnmITvhAWvWr5XyE83b9+sx9CoGgawnYqMQDw2Y2j5&#10;kFJoqgrloJzACQTlKakhOpEojH3VRTESurNVPZ0uqxFiFyJIhUi35w9Jvin4WiuZvmiNKjHbctot&#10;lTOW8zaf1WYtmj6KMBh5WEO8YAsnjKehR6hzkQS7j+Y/KGdkBASdJhJcBVobqQoHYjOb/sPmehBB&#10;FS4kDoajTPh6sPLz9ioy07V8/n7JmReOTPr14+fv79/YvF5mfcaADZVdh6uYGWK4BHmHzMPHQfhe&#10;nWEglcn7XFs9K84BHtp2OrrcTpTZrui/P+qvdolJuqxX9J2QTZJyHxaz1bwYVInmsTtETJ8UOJZ/&#10;Wh5pcpFdbC8x5fmieSzJwzxcGGuLx9azseUni3pRGo4Z6rD+sPjDrnnrW+j2pMt9iKYfnpEjH8qY&#10;w5vJRj+NC9Lfl735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JGvNTUAAAABQEAAA8AAAAAAAAA&#10;AQAgAAAAIgAAAGRycy9kb3ducmV2LnhtbFBLAQIUABQAAAAIAIdO4kBo92Ck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248410"/>
                <wp:effectExtent l="0" t="0" r="0" b="0"/>
                <wp:docPr id="437" name="图片 4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248410"/>
                        </a:xfrm>
                        <a:prstGeom prst="rect">
                          <a:avLst/>
                        </a:prstGeom>
                        <a:noFill/>
                        <a:ln w="9525">
                          <a:noFill/>
                        </a:ln>
                      </wps:spPr>
                      <wps:bodyPr upright="1"/>
                    </wps:wsp>
                  </a:graphicData>
                </a:graphic>
              </wp:inline>
            </w:drawing>
          </mc:Choice>
          <mc:Fallback>
            <w:pict>
              <v:rect id="图片 427" o:spid="_x0000_s1026" o:spt="1" style="height:98.3pt;width:375pt;" filled="f" stroked="f" coordsize="21600,21600" o:gfxdata="UEsDBAoAAAAAAIdO4kAAAAAAAAAAAAAAAAAEAAAAZHJzL1BLAwQUAAAACACHTuJACJf0gdMAAAAF&#10;AQAADwAAAGRycy9kb3ducmV2LnhtbE2PzU7DMBCE70i8g7VI3KhdEKFJ41QCBL1CQUi9bWLnR8Tr&#10;KHbr8vYsXOCy0mhGs9+Um5MbxdHOYfCkYblQICw13gzUaXh/e7pagQgRyeDoyWr4sgE21flZiYXx&#10;iV7tcRc7wSUUCtTQxzgVUoamtw7Dwk+W2Gv97DCynDtpZkxc7kZ5rVQmHQ7EH3qc7ENvm8/dwWm4&#10;v3n8wLRqt7WpTZue9/k2veRaX14s1RpEtKf4F4YffEaHiplqfyATxKiBh8Tfy97drWJZcyjPMpBV&#10;Kf/TV99QSwMEFAAAAAgAh07iQMIC8IijAQAAIgMAAA4AAABkcnMvZTJvRG9jLnhtbK1SXW7UMBB+&#10;R+IOlt9ZZ0O2W6LNVoiqvFRQqXAA13ESC9tjedzN7gkQZ+Au3AZxDcbudqHwhnixYs/MN99PNhd7&#10;Z9lORzTgO75cVJxpr6A3fuz4xw9XL845wyR9Ly143fGDRn6xff5sM4dW1zCB7XVkBOKxnUPHp5RC&#10;KwSqSTuJCwjaU3GA6GSiaxxFH+VM6M6KuqrOxAyxDxGURqTXy4ci3xb8YdAqvR8G1InZjhO3VM5Y&#10;zrt8iu1GtmOUYTLqSEP+AwsnjaelJ6hLmSS7j+YvKGdUBIQhLRQ4AcNglC4aSM2y+kPN7SSDLlrI&#10;HAwnm/D/wap3u5vITN/x5uWaMy8dhfT967cfXz6zpl5nf+aALbXdhpuYFWK4BvUJmYc3k/Sjfo2B&#10;XKbsc6940pwveBzbD9HlcZLM9sX/w8l/vU9M0WOzPqtXFcWkqLasm/NmWRISsn0cDxHTWw2O5Y+O&#10;R1pdfJe7a0yZgGwfW/I2D1fG2hKy9Wzu+KtVvSoDpwpNWH9k/kA2076D/kDG3IdoxumJOgqirDn+&#10;NDnp3+8F6devvf0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CJf0gdMAAAAFAQAADwAAAAAAAAAB&#10;ACAAAAAiAAAAZHJzL2Rvd25yZXYueG1sUEsBAhQAFAAAAAgAh07iQMIC8Ii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设甲的钱数为单位1，这时因为甲的钱数是1，所以上面的关系式便成为：</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770890" cy="1105535"/>
                <wp:effectExtent l="0" t="0" r="0" b="0"/>
                <wp:docPr id="438" name="图片 4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70890" cy="1105535"/>
                        </a:xfrm>
                        <a:prstGeom prst="rect">
                          <a:avLst/>
                        </a:prstGeom>
                        <a:noFill/>
                        <a:ln w="9525">
                          <a:noFill/>
                        </a:ln>
                      </wps:spPr>
                      <wps:bodyPr upright="1"/>
                    </wps:wsp>
                  </a:graphicData>
                </a:graphic>
              </wp:inline>
            </w:drawing>
          </mc:Choice>
          <mc:Fallback>
            <w:pict>
              <v:rect id="图片 428" o:spid="_x0000_s1026" o:spt="1" style="height:87.05pt;width:60.7pt;" filled="f" stroked="f" coordsize="21600,21600" o:gfxdata="UEsDBAoAAAAAAIdO4kAAAAAAAAAAAAAAAAAEAAAAZHJzL1BLAwQUAAAACACHTuJA8ZBpJNUAAAAF&#10;AQAADwAAAGRycy9kb3ducmV2LnhtbE2PzU7DMBCE70h9B2uRuFEnpYI2xKlUEPQKparEbRNvfkS8&#10;jmK3bt++Lhe4rGY1q5lv89XJ9OJIo+ssK0inCQjiyuqOGwW7r7f7BQjnkTX2lknBmRysislNjpm2&#10;gT/puPWNiCHsMlTQej9kUrqqJYNuagfi6NV2NOjjOjZSjxhiuOnlLEkepcGOY0OLA720VP1sD0bB&#10;+uF1j2FRb0pd6jq8fy834WOp1N1tmjyD8HTyf8dwxY/oUESm0h5YO9EriI/433n1ZukcRBnF0zwF&#10;WeTyP31xAVBLAwQUAAAACACHTuJAvJRwVqMBAAAhAwAADgAAAGRycy9lMm9Eb2MueG1srVJRbhMx&#10;EP1H4g6W/8lu0i5NV9lUiKr8VLRS4QCu1961sD2Wx80mJ0CcoXfpbSqu0bGbBgp/iJ+R7Zl5M+89&#10;r862zrKNimjAd3w+qzlTXkJv/NDxr18u3i05wyR8Lyx41fGdQn62fvtmNYVWLWAE26vICMRjO4WO&#10;jymFtqpQjsoJnEFQnpIaohOJrnGo+igmQne2WtT1+2qC2IcIUiHS6/lzkq8LvtZKpiutUSVmO067&#10;pRJjibc5VuuVaIcowmjkfg3xD1s4YTwNPUCdiyTYXTR/QTkjIyDoNJPgKtDaSFU4EJt5/Qebm1EE&#10;VbiQOBgOMuH/g5WfN9eRmb7jx0dklReOTHq8f/j54zs7XiyzPlPAlspuwnXMDDFcgvyGzMPHUfhB&#10;fcBAKpP3ubZ6VZwvuG/b6uhyO1Fm26L/7qC/2iYm6fHkpF6ekkuSUvN53TRHTQEV7Ut3iJg+KXAs&#10;HzoeaXKRXWwuMeX5on0pycM8XBhri8fWs6njp82iKQ2HDHVYv1/8ede89S30O9LlLkQzjK/IkQ9l&#10;zP7PZKN/vxekXz97/Q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xkGkk1QAAAAUBAAAPAAAAAAAA&#10;AAEAIAAAACIAAABkcnMvZG93bnJldi54bWxQSwECFAAUAAAACACHTuJAvJRwVq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639060" cy="924560"/>
                <wp:effectExtent l="0" t="0" r="0" b="0"/>
                <wp:docPr id="439" name="图片 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39060" cy="924560"/>
                        </a:xfrm>
                        <a:prstGeom prst="rect">
                          <a:avLst/>
                        </a:prstGeom>
                        <a:noFill/>
                        <a:ln w="9525">
                          <a:noFill/>
                        </a:ln>
                      </wps:spPr>
                      <wps:bodyPr upright="1"/>
                    </wps:wsp>
                  </a:graphicData>
                </a:graphic>
              </wp:inline>
            </w:drawing>
          </mc:Choice>
          <mc:Fallback>
            <w:pict>
              <v:rect id="图片 429" o:spid="_x0000_s1026" o:spt="1" style="height:72.8pt;width:207.8pt;" filled="f" stroked="f" coordsize="21600,21600" o:gfxdata="UEsDBAoAAAAAAIdO4kAAAAAAAAAAAAAAAAAEAAAAZHJzL1BLAwQUAAAACACHTuJAeVTyVdQAAAAF&#10;AQAADwAAAGRycy9kb3ducmV2LnhtbE2PzU7DQAyE70i8w8pI3OgmUKo2zaYSIOiVFoTUm5N1fkTW&#10;G2W3TXl7DBe4WLZmNP4m35xdr040hs6zgXSWgCKuvO24MfD+9nyzBBUissXeMxn4ogCb4vIix8z6&#10;iXd02sdGSQiHDA20MQ6Z1qFqyWGY+YFYtNqPDqOcY6PtiJOEu17fJslCO+xYPrQ40GNL1ef+6Aw8&#10;3D194LSst6UtbT29HFbb6XVlzPVVmqxBRTrHPzP84As6FMJU+iPboHoDUiT+TtHm6f0CVCmmuSy6&#10;yPV/+uIbUEsDBBQAAAAIAIdO4kCwV5VXoQEAACEDAAAOAAAAZHJzL2Uyb0RvYy54bWytUlFuEzEQ&#10;/UfiDpb/yW63SURW2VSIqvxUUKnlAK7X3rWwPZbHzSYnQJyBu3AbxDUYO2mg9K/iZ+TxzDy/98br&#10;i52zbKsiGvAdP5vVnCkvoTd+6Pjnu6s3bznDJHwvLHjV8b1CfrF5/Wo9hVY1MILtVWQE4rGdQsfH&#10;lEJbVShH5QTOIChPRQ3RiURpHKo+ionQna2aul5WE8Q+RJAKkW4vD0W+KfhaK5k+aY0qMdtx4pZK&#10;jCXe51ht1qIdogijkUca4gUsnDCeHj1BXYok2EM0z6CckREQdJpJcBVobaQqGkjNWf2PmttRBFW0&#10;kDkYTjbh/4OVH7c3kZm+4/PzFWdeOFrSz+8/fn37yubNKvszBWyp7TbcxKwQwzXIL8g8vB+FH9Q7&#10;DOQy7T73Vk+ac4LHsZ2OLo+TZLYr/u9P/qtdYpIum+X5ql7SmiTVVs18QecMKtrH6RAxfVDgWD50&#10;PNLLxXaxvcZ0aH1syY95uDLW0r1orWcTgS6aRRk4VQjc+iPxA9fM+h76PfnyEKIZxifiaA+F0fHP&#10;5EX/nRekPz978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5VPJV1AAAAAUBAAAPAAAAAAAAAAEA&#10;IAAAACIAAABkcnMvZG93bnJldi54bWxQSwECFAAUAAAACACHTuJAsFeVV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17930" cy="924560"/>
                <wp:effectExtent l="0" t="0" r="0" b="0"/>
                <wp:docPr id="440" name="图片 4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17930" cy="924560"/>
                        </a:xfrm>
                        <a:prstGeom prst="rect">
                          <a:avLst/>
                        </a:prstGeom>
                        <a:noFill/>
                        <a:ln w="9525">
                          <a:noFill/>
                        </a:ln>
                      </wps:spPr>
                      <wps:bodyPr upright="1"/>
                    </wps:wsp>
                  </a:graphicData>
                </a:graphic>
              </wp:inline>
            </w:drawing>
          </mc:Choice>
          <mc:Fallback>
            <w:pict>
              <v:rect id="图片 430" o:spid="_x0000_s1026" o:spt="1" style="height:72.8pt;width:95.9pt;" filled="f" stroked="f" coordsize="21600,21600" o:gfxdata="UEsDBAoAAAAAAIdO4kAAAAAAAAAAAAAAAAAEAAAAZHJzL1BLAwQUAAAACACHTuJAmoWBB9QAAAAF&#10;AQAADwAAAGRycy9kb3ducmV2LnhtbE2PS0/DQAyE70j8h5WRuNFNeFRNyKYSIOiVFoTEzck6D5H1&#10;RtltU/49Lhe4WLZmNP6mWB/doA40hd6zgXSRgCKuve25NfD+9ny1AhUissXBMxn4pgDr8vyswNz6&#10;mbd02MVWSQiHHA10MY651qHuyGFY+JFYtMZPDqOcU6vthLOEu0FfJ8lSO+xZPnQ40mNH9ddu7ww8&#10;3Dx94LxqNpWtbDO/fGab+TUz5vIiTe5BRTrGPzOc8AUdSmGq/J5tUIMBKRJ/50nLUqlRyXJ7twRd&#10;Fvo/ffkDUEsDBBQAAAAIAIdO4kCMAcFboAEAACEDAAAOAAAAZHJzL2Uyb0RvYy54bWytUlFuEzEQ&#10;/UfiDpb/iZMlKXSVTYWoyk8FlUoP4HrtXQvbY3ncbHICxBm4C7dBXKNjNw0t/CF+RrZn5s17b7w+&#10;23nHtjqhhdDxxWzOmQ4KehuGjt98vnj1ljPMMvTSQdAd32vkZ5uXL9ZTbHUDI7heJ0YgAdspdnzM&#10;ObZCoBq1lziDqAMlDSQvM13TIPokJ0L3TjTz+YmYIPUxgdKI9Hr+kOSbim+MVvmTMagzcx0nbrnG&#10;VONtiWKzlu2QZBytOtCQ/8DCSxto6BHqXGbJ7pL9C8pblQDB5JkCL8AYq3TVQGoW8z/UXI8y6qqF&#10;zMF4tAn/H6z6uL1KzPYdXy7JnyA9Lenn9x+/vn1ly9fVnyliS2XX8SoVhRgvQX1BFuD9KMOg32Ek&#10;l2n3xUvxrLhc8NC2M8mXdpLMdtX//dF/vctM0eOiWbw5paFMUe60Wa5OKgEh28fumDB/0OBZOXQ8&#10;0eRqu9xeYi7zZftYUoYFuLDO1R27wCYCXTWr2nDMUIcLB+IPXAvrW+j35MtdTHYYn4mjPdQxhz9T&#10;Fv30XpF+/+zNP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JqFgQfUAAAABQEAAA8AAAAAAAAAAQAg&#10;AAAAIgAAAGRycy9kb3ducmV2LnhtbFBLAQIUABQAAAAIAIdO4kCMAcFb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乙有人民币：</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409700" cy="389255"/>
                <wp:effectExtent l="0" t="0" r="0" b="0"/>
                <wp:docPr id="441" name="图片 4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09700" cy="389255"/>
                        </a:xfrm>
                        <a:prstGeom prst="rect">
                          <a:avLst/>
                        </a:prstGeom>
                        <a:noFill/>
                        <a:ln w="9525">
                          <a:noFill/>
                        </a:ln>
                      </wps:spPr>
                      <wps:bodyPr upright="1"/>
                    </wps:wsp>
                  </a:graphicData>
                </a:graphic>
              </wp:inline>
            </w:drawing>
          </mc:Choice>
          <mc:Fallback>
            <w:pict>
              <v:rect id="图片 431" o:spid="_x0000_s1026" o:spt="1" style="height:30.65pt;width:111pt;" filled="f" stroked="f" coordsize="21600,21600" o:gfxdata="UEsDBAoAAAAAAIdO4kAAAAAAAAAAAAAAAAAEAAAAZHJzL1BLAwQUAAAACACHTuJAec0QWtMAAAAE&#10;AQAADwAAAGRycy9kb3ducmV2LnhtbE2PT0vDQBDF74LfYRnBm90khdLGbAoq2qtWEbxNspM/mJ0N&#10;2W3TfvuOXvTy4PGG935TbE9uUEeaQu/ZQLpIQBHX3vbcGvh4f75bgwoR2eLgmQycKcC2vL4qMLd+&#10;5jc67mOrpIRDjga6GMdc61B35DAs/EgsWeMnh1Hs1Go74SzlbtBZkqy0w55locORHjuqv/cHZ+Bh&#10;+fSJ87rZVbayzfzytdnNrxtjbm/S5B5UpFP8O4YffEGHUpgqf2Ab1GBAHom/KlmWZWIrA6t0Cbos&#10;9H/48gJQSwMEFAAAAAgAh07iQDd3yG+jAQAAIQMAAA4AAABkcnMvZTJvRG9jLnhtbK1SUW4TMRD9&#10;R+IOlv/J7qYJNKtsKkRVfiqoVHoA12vvWtgey+NmkxMgzsBduA3iGozdNLTwV/VnZHtm3rz3xuuz&#10;nbNsqyIa8B1vZjVnykvojR86fvPl4s0pZ5iE74UFrzq+V8jPNq9frafQqjmMYHsVGYF4bKfQ8TGl&#10;0FYVylE5gTMIylNSQ3Qi0TUOVR/FROjOVvO6fltNEPsQQSpEej2/T/JNwddayfRZa1SJ2Y4Tt1Ri&#10;LPE2x2qzFu0QRRiNPNAQz2DhhPE09Ah1LpJgd9H8B+WMjICg00yCq0BrI1XRQGqa+h8116MIqmgh&#10;czAcbcKXg5WftleRmb7ji0XDmReOlvTrx8/f37+xxUmT/ZkCtlR2Ha5iVojhEuRXZB4+jMIP6j0G&#10;cpl2n2urJ8X5goe2nY4ut5Nktiv+74/+q11ikh6bRb16V9OaJOVOTlfz5bKAivahO0RMHxU4lg8d&#10;jzS52C62l5jyfNE+lORhHi6MtWXH1rOp46vlfFkajhnqsP5A/J5rZn0L/Z58uQvRDOMTcbSHMubw&#10;Z/KiH98L0t+fvfk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ec0QWtMAAAAEAQAADwAAAAAAAAAB&#10;ACAAAAAiAAAAZHJzL2Rvd25yZXYueG1sUEsBAhQAFAAAAAgAh07iQDd3yG+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在一次407人参加的歌手大赛中，没有获奖的女歌手占女歌手总数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51180"/>
                <wp:effectExtent l="0" t="0" r="0" b="0"/>
                <wp:docPr id="442" name="图片 4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51180"/>
                        </a:xfrm>
                        <a:prstGeom prst="rect">
                          <a:avLst/>
                        </a:prstGeom>
                        <a:noFill/>
                        <a:ln w="9525">
                          <a:noFill/>
                        </a:ln>
                      </wps:spPr>
                      <wps:bodyPr upright="1"/>
                    </wps:wsp>
                  </a:graphicData>
                </a:graphic>
              </wp:inline>
            </w:drawing>
          </mc:Choice>
          <mc:Fallback>
            <w:pict>
              <v:rect id="图片 432" o:spid="_x0000_s1026" o:spt="1" style="height:43.4pt;width:375pt;" filled="f" stroked="f" coordsize="21600,21600" o:gfxdata="UEsDBAoAAAAAAIdO4kAAAAAAAAAAAAAAAAAEAAAAZHJzL1BLAwQUAAAACACHTuJA2WCC/t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9kqA10W&#10;+j98+Q1QSwMEFAAAAAgAh07iQGaDIJyjAQAAIQMAAA4AAABkcnMvZTJvRG9jLnhtbK1SUW7UMBD9&#10;R+IOlv/ZZMOmtNFmK0RVfiqoVDiA69iJhe2xPO5m9wSIM3AXboO4RsfudmnhD/Ezsj0zb+a95/X5&#10;zlm2VREN+J4vFzVnyksYjB97/vnT5atTzjAJPwgLXvV8r5Cfb16+WM+hUw1MYAcVGYF47ObQ8yml&#10;0FUVykk5gQsIylNSQ3Qi0TWO1RDFTOjOVk1dn1QzxCFEkAqRXi8eknxT8LVWMn3UGlVitue0Wyox&#10;lnibY7VZi26MIkxGHtYQ/7CFE8bT0CPUhUiC3UXzF5QzMgKCTgsJrgKtjVSFA7FZ1n+wuZlEUIUL&#10;iYPhKBP+P1j5YXsdmRl6vlo1nHnhyKSf33/8+vaVrV43WZ85YEdlN+E6ZoYYrkB+Qebh3ST8qN5i&#10;IJXJ+1xbPSvOFzy07XR0uZ0os13Rf3/UX+0Sk/S4enPStDXZJCnXtsvlaTGoEt1jd4iY3itwLB96&#10;HmlykV1srzDl+aJ7LMnDPFwaa4vH1rO552dt05aGY4Y6rD8s/rBr3voWhj3pcheiGadn5MiHMubw&#10;Z7LRT+8F6ffP3tw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2WCC/tMAAAAEAQAADwAAAAAAAAAB&#10;ACAAAAAiAAAAZHJzL2Rvd25yZXYueG1sUEsBAhQAFAAAAAgAh07iQGaDIJy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解：设女歌手的总人数为1。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从男女歌手总人数407人中，去掉没获奖的男歌手16人之后，（407-</w:t>
      </w:r>
      <w:r>
        <w:rPr>
          <w:rFonts w:ascii="宋体" w:hAnsi="宋体" w:cs="宋体"/>
          <w:kern w:val="0"/>
          <w:sz w:val="24"/>
          <w:vertAlign w:val="subscript"/>
        </w:rPr>
        <w:t xml:space="preserve"> </w:t>
      </w: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"http://www.sumir.cn/image/436.gif"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952875" cy="1305560"/>
                <wp:effectExtent l="0" t="0" r="0" b="0"/>
                <wp:docPr id="443" name="图片 4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952875" cy="1305560"/>
                        </a:xfrm>
                        <a:prstGeom prst="rect">
                          <a:avLst/>
                        </a:prstGeom>
                        <a:noFill/>
                        <a:ln w="9525">
                          <a:noFill/>
                        </a:ln>
                      </wps:spPr>
                      <wps:bodyPr upright="1"/>
                    </wps:wsp>
                  </a:graphicData>
                </a:graphic>
              </wp:inline>
            </w:drawing>
          </mc:Choice>
          <mc:Fallback>
            <w:pict>
              <v:rect id="图片 433" o:spid="_x0000_s1026" o:spt="1" style="height:102.8pt;width:311.25pt;" filled="f" stroked="f" coordsize="21600,21600" o:gfxdata="UEsDBAoAAAAAAIdO4kAAAAAAAAAAAAAAAAAEAAAAZHJzL1BLAwQUAAAACACHTuJAogel19UAAAAF&#10;AQAADwAAAGRycy9kb3ducmV2LnhtbE2PzU7DMBCE70i8g7VI3KjdoEZtiFMJEPQKBSFx28SbHxGv&#10;o9ity9tjuNDLSqMZzXxbbk92FEea/eBYw3KhQBA3zgzcaXh/e7pZg/AB2eDomDR8k4dtdXlRYmFc&#10;5Fc67kMnUgn7AjX0IUyFlL7pyaJfuIk4ea2bLYYk506aGWMqt6PMlMqlxYHTQo8TPfTUfO0PVsP9&#10;7eMHxnW7q01t2vj8udnFl43W11dLdQci0Cn8h+EXP6FDlZhqd2DjxaghPRL+bvLyLFuBqDVkapWD&#10;rEp5Tl/9AFBLAwQUAAAACACHTuJAd7CyE6MBAAAiAwAADgAAAGRycy9lMm9Eb2MueG1srVJRbhMx&#10;EP1H4g6W/4k32Wwpq2wqRFV+KqhUOIDrtXct1h7L42aTEyDOwF24DeIajN00UPhD/Ixsz8yb9954&#10;c7F3E9vpiBZ8x5eLijPtFfTWDx3/+OHqxTlnmKTv5QRed/ygkV9snz/bzKHVKxhh6nVkBOKxnUPH&#10;x5RCKwSqUTuJCwjaU9JAdDLRNQ6ij3ImdDeJVVWdiRliHyIojUivlw9Jvi34xmiV3huDOrGp48Qt&#10;lRhLvMtRbDeyHaIMo1VHGvIfWDhpPQ09QV3KJNl9tH9BOasiIJi0UOAEGGOVLhpIzbL6Q83tKIMu&#10;WsgcDCeb8P/Bqne7m8hs3/H1uubMS0dL+v71248vn9m6rrM/c8CWym7DTcwKMVyD+oTMw5tR+kG/&#10;xkAu0+5zrXhSnC94bNub6HI7SWb74v/h5L/eJ6bosX7VrM5fNpwpyi3rqmnOyoaEbB/bQ8T0VoNj&#10;+dDxSKOL73J3jSkTkO1jSZ7m4cpOU1ny5NnccZrQlIZThjomf2T+QDbTvoP+QMbch2iH8Yk6WkQZ&#10;c/w0edO/3wvSr6+9/Q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iB6XX1QAAAAUBAAAPAAAAAAAA&#10;AAEAIAAAACIAAABkcnMvZG93bnJldi54bWxQSwECFAAUAAAACACHTuJAd7CyE6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=207（人）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男歌手的人数是：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407-207=200（人）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二十七</w:t>
      </w:r>
      <w:r>
        <w:rPr>
          <w:rFonts w:hint="eastAsia" w:ascii="宋体" w:hAnsi="宋体" w:cs="宋体"/>
          <w:b/>
          <w:bCs/>
          <w:kern w:val="0"/>
          <w:sz w:val="30"/>
          <w:szCs w:val="30"/>
        </w:rPr>
        <w:t xml:space="preserve">讲    </w:t>
      </w:r>
      <w:r>
        <w:rPr>
          <w:rFonts w:ascii="宋体" w:hAnsi="宋体" w:cs="宋体"/>
          <w:b/>
          <w:bCs/>
          <w:kern w:val="0"/>
          <w:sz w:val="30"/>
          <w:szCs w:val="30"/>
        </w:rPr>
        <w:t>代数法</w:t>
      </w:r>
    </w:p>
    <w:p>
      <w:pPr>
        <w:widowControl/>
        <w:wordWrap w:val="0"/>
        <w:jc w:val="left"/>
        <w:rPr>
          <w:rFonts w:ascii="宋体" w:hAnsi="宋体" w:cs="宋体"/>
          <w:kern w:val="0"/>
          <w:sz w:val="20"/>
          <w:szCs w:val="20"/>
        </w:rPr>
      </w:pPr>
      <w:r>
        <w:rPr>
          <w:rFonts w:ascii="宋体" w:hAnsi="宋体" w:cs="宋体"/>
          <w:kern w:val="0"/>
          <w:sz w:val="24"/>
        </w:rPr>
        <w:t>解应用题时，用字母代表题中的未知数，使它和其他已知数同样参加列式、计算，从而求得未知数的解题方法，叫做代数法。代数法也就是列方程解应用题的方法。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学习用代数法解应用题，要以学过算术法解应用题为基础。我们知道用算术法解应用题时，未知数始终处于被追求的地位，除了要进行顺向思考，必要时还要进行逆向思考，所以有些应用题用算术法解答很困难，而用代数法解应用题，由于是用字母代表题中的未知数，因此只要把代表未知数的字母看作已知数来考虑问题，正确找出题中数量间的等量关系，就可以用代表未知数的字母和已知数共同组成一个等式（即方程），然后计算出未知数的值。这种解题思路直接、简单，可化难为易，特别是在解答比较复杂的应用题时用代数法就更容易。</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小学生在开始学习用代数法解应用题时，可能不大习惯，会受到算术法解题思路的干扰，在解题过程中可能出现一些错误。为顺利地学好用代数法解应用题，应注意以下几个问题：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1.切实理解题意。通过读题，要明白题中讲的是什么意思，有哪些已知条件，未知条件是什么，已知条件与未知条件之间是什么关系。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2.在切实理解题意的基础上，用字母代表题中（设）未知数。通常用字母x代表未知数，题目问什么就用x代表什么。小学数学教材中，求列方程解答的应用题绝大多数都是这样的。</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有些练习题在用代数法解答时，不能题中问什么都用x表示。x只表示题中另一个合适的未知数，这样才能顺利列出方程，求出所设的未知数。然后通过计算，求出题目要求的那个未知量。如果一道题要求两个或两个以上的未知数，这就要根据题目的具体情况，从思考容易、计算方便着眼，灵活选择一个用x表示，其他未知数用含有x的代数式表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根据等量关系列方程。要根据应用题中数量之间的等量关系列出方程。列方程要同时符合三个条件：（1）等号两边的式子表示的意义相同；（2）等号两边数量的单位相同；（3）等号两边的数量相等。如果一道应用题的数量有几个相等的关系，并且每一个都可以作为列方程的依据，这时要选择最简便、最明确的等量关系列出方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列方程时，如果未知数x只出现在等式的一端，要注意把含有未知数x的式子放在等式左边，这样解方程时比较方便。但不能在列方程时，只把表示未知数的一个字母x单独写在等号左端，因为这种列式的方法不是代数法，而仍然是算术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4.解方程。解方程是根据四则运算中各部分数之间的关系进行推算。计算要有理有据，书写格式要正确。</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解出x的数值后，不必注单位名称。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先检验，后写答案。求出x的值以后，不要忙于写出答案，而是要先把x的值代入原方程进行检验，检验方程左右两边的得数是不是相等。如果方程左右两边的得数相等，则未知数的值是原方程的解；如果方程左右两边的数值不相等，那么所求出的未知数的值就不是原方程的解。这时就要重新检查：未知数设得对不对？方程列得对不对？计算过程有没有问题？……一直到找出问题的根源。值得注意的是：即使求出的未知数的值是原方程的解，也应仔细考虑一下，得出的这个值是否符合题意，是否有道理。当证明最后得数确实正确后再写出答案。</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列方程解应用题的关键是找准等量关系，根据等量关系列出方程。找等量关系没有固定方法，考虑的角度不同，得出的等量关系式就不同。</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（一）根据数量关系式找等量关系，列方程解题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一名工人每小时可以制作27个机器零件。要制作351个机器零件，要用多少小时？（适于五年级程度）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解：设制做351个机器零件，要用x小时。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根据“工作效率×时间=工作总量”这个数量关系，列方程得：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27x=351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x=351÷27</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x=13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答：这名工人制作351个机器零件要用13个小时。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A、B两地相距510千米，甲、乙两车同时从A、B两地相向而行，6小时后相遇。已知甲车每小时行45千米，乙车每小时行多少千米？（适于五年级程度）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解：设乙车每小时行x千米。根据“部分数+部分数=总数”，列方程得：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45×6+6x=510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6x=510-45×6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6x=510-27O</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6x=240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x=240÷6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x=40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（二）抓住关键词语找等量关系，列方程解题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长江的长度为6300千米，比京杭大运河（北京-杭州）全长的3倍还多918千米。求京杭大运河的全长是多少千米？（适于五年级程度）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解：根据“长江的长度为6300千米，比京杭大运河全长的3倍还多918千米”，可找出长江的全长与京杭大运河全长的等量关系：京杭大运河全长×3+918=长江全长。</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设京杭大运河全长为x千米，列方程得：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3x+918=6300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3x=6300-918</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3x=5382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x=1794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9头蓝鲸的最长寿命之和比6只乌龟的最长寿命之和多114年。乌龟的最长寿命是116年。求蓝鲸的最长寿命是多少年？（适于五年级程度）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解：根据“9头蓝鲸的最长寿命之和比6只乌龟的最长寿命之和多114年”，可以看出9头蓝鲸寿命之和与6只乌龟寿命之和的等量关系是：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蓝鲸的最长寿命×9-114=116×6。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设蓝鲸的最长寿命是x年，列方程得：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9x-114=116×6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9x=116×6+114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9x=810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x=90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（三）画图形找等量关系，列方程解题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某农场收割4000亩小麦，前3天每天收割700亩。剩下的要2天收完，每天要收割多少亩？（适于五年级程度）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解：根据题意作图27-1。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"http://www.sumir.cn/image/437.gif"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837690" cy="875030"/>
                <wp:effectExtent l="0" t="0" r="0" b="0"/>
                <wp:docPr id="445" name="图片 4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37690" cy="875030"/>
                        </a:xfrm>
                        <a:prstGeom prst="rect">
                          <a:avLst/>
                        </a:prstGeom>
                        <a:noFill/>
                        <a:ln w="9525">
                          <a:noFill/>
                        </a:ln>
                      </wps:spPr>
                      <wps:bodyPr upright="1"/>
                    </wps:wsp>
                  </a:graphicData>
                </a:graphic>
              </wp:inline>
            </w:drawing>
          </mc:Choice>
          <mc:Fallback>
            <w:pict>
              <v:rect id="图片 434" o:spid="_x0000_s1026" o:spt="1" style="height:68.9pt;width:144.7pt;" filled="f" stroked="f" coordsize="21600,21600" o:gfxdata="UEsDBAoAAAAAAIdO4kAAAAAAAAAAAAAAAAAEAAAAZHJzL1BLAwQUAAAACACHTuJAnWA5utQAAAAF&#10;AQAADwAAAGRycy9kb3ducmV2LnhtbE2PT0vDQBDF74LfYRnBm920FU1iNgUV7dVWEbxNspM/mJ0N&#10;2W1Tv72jF708GN7jvd8Um5Mb1JGm0Hs2sFwkoIhrb3tuDby9Pl2loEJEtjh4JgNfFGBTnp8VmFs/&#10;846O+9gqKeGQo4EuxjHXOtQdOQwLPxKL1/jJYZRzarWdcJZyN+hVktxohz3LQocjPXRUf+4PzsD9&#10;+vEd57TZVrayzfz8kW3nl8yYy4tlcgcq0in+heEHX9ChFKbKH9gGNRiQR+KvirdKs2tQlYTWtyno&#10;stD/6ctvUEsDBBQAAAAIAIdO4kA6PJb2pAEAACEDAAAOAAAAZHJzL2Uyb0RvYy54bWytUktuFDEQ&#10;3SPlDpb3me75JZPW9EQoUdhEEClwAMdtd1vYLsvlTM+cAHEG7sJtENeg7EwmBHaITcl2Vb2q957X&#10;lztn2VZFNOBbPp3UnCkvoTO+b/mnjzenK84wCd8JC161fK+QX25O3qzH0KgZDGA7FRmBeGzG0PIh&#10;pdBUFcpBOYETCMpTUkN0ItE19lUXxUjozlazuj6rRohdiCAVIr1ePyX5puBrrWT6oDWqxGzLabdU&#10;YizxIcdqsxZNH0UYjDysIf5hCyeMp6FHqGuRBHuM5i8oZ2QEBJ0mElwFWhupCgdiM63/YHM/iKAK&#10;FxIHw1Em/H+w8v32LjLTtXyxWHLmhSOTfnz7/vPrF7aYL7I+Y8CGyu7DXcwMMdyC/IzMw9UgfK/e&#10;YiCVyftcW70qzhc8tO10dLmdKLNd0X9/1F/tEpP0OF3Nz88uyCZJudX5sp4XgyrRPHeHiOmdAsfy&#10;oeWRJhfZxfYWU54vmueSPMzDjbG2eGw9G1t+sZwtS8MxQx3WHxZ/2jVv/QDdnnR5DNH0wyty5EMZ&#10;c/gz2ejf7wXp5Wdv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dYDm61AAAAAUBAAAPAAAAAAAA&#10;AAEAIAAAACIAAABkcnMvZG93bnJldi54bWxQSwECFAAUAAAACACHTuJAOjyW9qQBAAAh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由图27-1可以看出题中的等量关系是：“前3天收割的亩数+后2天收割的亩数=4000亩”。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设后2天每天收割x亩，列方程得：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700×3+2x=4000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2x=4000-700×3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2x=4000-2100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2x=1900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x=950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甲、乙两列火车同时从相距360千米的两个车站相向开出，3小时后相遇。已知甲车每小时行55千米，乙车每小时行多少千米？（适于五年级程度）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解：根据题意作图27-2。</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"http://www.sumir.cn/image/438.jpg"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353945" cy="685800"/>
                <wp:effectExtent l="0" t="0" r="0" b="0"/>
                <wp:docPr id="446" name="图片 4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53945" cy="685800"/>
                        </a:xfrm>
                        <a:prstGeom prst="rect">
                          <a:avLst/>
                        </a:prstGeom>
                        <a:noFill/>
                        <a:ln w="9525">
                          <a:noFill/>
                        </a:ln>
                      </wps:spPr>
                      <wps:bodyPr upright="1"/>
                    </wps:wsp>
                  </a:graphicData>
                </a:graphic>
              </wp:inline>
            </w:drawing>
          </mc:Choice>
          <mc:Fallback>
            <w:pict>
              <v:rect id="图片 435" o:spid="_x0000_s1026" o:spt="1" style="height:54pt;width:185.35pt;" filled="f" stroked="f" coordsize="21600,21600" o:gfxdata="UEsDBAoAAAAAAIdO4kAAAAAAAAAAAAAAAAAEAAAAZHJzL1BLAwQUAAAACACHTuJAk8uv+NQAAAAF&#10;AQAADwAAAGRycy9kb3ducmV2LnhtbE2PT0vDQBDF74LfYRnBm92tBZvGbAoq2qtWEbxNspM/mJ0N&#10;2W1Tv72jF708GN7jvd8U25Mf1JGm2Ae2sFwYUMR1cD23Ft5eH68yUDEhOxwCk4UvirAtz88KzF2Y&#10;+YWO+9QqKeGYo4UupTHXOtYdeYyLMBKL14TJY5JzarWbcJZyP+hrY260x55locOR7juqP/cHb+Fu&#10;9fCOc9bsKle5Zn762Ozm5421lxdLcwsq0Sn9heEHX9ChFKYqHNhFNViQR9KvirdamzWoSkImM6DL&#10;Qv+nL78BUEsDBBQAAAAIAIdO4kATSnfDowEAACEDAAAOAAAAZHJzL2Uyb0RvYy54bWytUlFuEzEQ&#10;/UfiDpb/yW6TbJSusqkQVfmpoFLhAK7X3rWwPZbHzSYnQJyBu3AbxDUYu2mg7R/iZ2R7Zt6898ab&#10;i72zbKciGvAdP5vVnCkvoTd+6PjnT1dv1pxhEr4XFrzq+EEhv9i+frWZQqvmMILtVWQE4rGdQsfH&#10;lEJbVShH5QTOIChPSQ3RiUTXOFR9FBOhO1vN63pVTRD7EEEqRHq9fEjybcHXWsn0UWtUidmOE7dU&#10;YizxLsdquxHtEEUYjTzSEP/AwgnjaegJ6lIkwe6jeQHljIyAoNNMgqtAayNV0UBqzupnam5HEVTR&#10;QuZgONmE/w9WftjdRGb6ji+XK868cLSkn99//Pr2lS0XTfZnCthS2W24iVkhhmuQX5B5eDcKP6i3&#10;GMhl2n2urZ4U5wse2/Y6utxOktm++H84+a/2iUl6nC+axfmy4UxSbrVu1nVZUCXax+4QMb1X4Fg+&#10;dDzS5GK72F1jyvNF+1iSh3m4MtaWHVvPpo6fN/OmNJwy1GH9kfgD18z6DvoD+XIfohnGJ+JoD2XM&#10;8c/kRf99L0h/fvb2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PLr/jUAAAABQEAAA8AAAAAAAAA&#10;AQAgAAAAIgAAAGRycy9kb3ducmV2LnhtbFBLAQIUABQAAAAIAIdO4kATSnfD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从图27-2可以看出，甲、乙两列火车3小时共行36O千米，甲车行的路程+乙车行的路程=360千米。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设乙车每小时行x千米，列方程得：</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55×3+3X=360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3x=360-165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3x=195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x=65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例3 </w:t>
      </w:r>
      <w:r>
        <w:rPr>
          <w:rFonts w:ascii="宋体" w:hAnsi="宋体" w:cs="宋体"/>
          <w:kern w:val="0"/>
          <w:sz w:val="24"/>
        </w:rPr>
        <w:t>甲、乙两地相距60千米，自行车和摩托车同时从甲地驶往乙地，摩托车比自行车早到4小时，摩托车的速度是自行车速度的3倍。求摩托车和自行车的速度。（适于高年级程度）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解：作图27-3。用图中纵向线段表示时间，用横向线段表示速度。</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"http://www.sumir.cn/image/439.gif"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27605" cy="1182370"/>
                <wp:effectExtent l="0" t="0" r="0" b="0"/>
                <wp:docPr id="447" name="图片 4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27605" cy="1182370"/>
                        </a:xfrm>
                        <a:prstGeom prst="rect">
                          <a:avLst/>
                        </a:prstGeom>
                        <a:noFill/>
                        <a:ln w="9525">
                          <a:noFill/>
                        </a:ln>
                      </wps:spPr>
                      <wps:bodyPr upright="1"/>
                    </wps:wsp>
                  </a:graphicData>
                </a:graphic>
              </wp:inline>
            </w:drawing>
          </mc:Choice>
          <mc:Fallback>
            <w:pict>
              <v:rect id="图片 436" o:spid="_x0000_s1026" o:spt="1" style="height:93.1pt;width:191.15pt;" filled="f" stroked="f" coordsize="21600,21600" o:gfxdata="UEsDBAoAAAAAAIdO4kAAAAAAAAAAAAAAAAAEAAAAZHJzL1BLAwQUAAAACACHTuJAdn6d/dQAAAAF&#10;AQAADwAAAGRycy9kb3ducmV2LnhtbE2PT0vDQBDF74LfYRnBm900gZLGbAoq2qtWEbxNspM/mJ0N&#10;2W1Tv72jF708GN7jvd+Uu7Mb1YnmMHg2sF4loIgbbwfuDLy9Pt7koEJEtjh6JgNfFGBXXV6UWFi/&#10;8AudDrFTUsKhQAN9jFOhdWh6chhWfiIWr/Wzwyjn3Gk74yLlbtRpkmy0w4FloceJ7ntqPg9HZ+Au&#10;e3jHJW/3ta1tuzx9bPfL89aY66t1cgsq0jn+heEHX9ChEqbaH9kGNRqQR+KvipflaQaqllC+SUFX&#10;pf5PX30DUEsDBBQAAAAIAIdO4kBcjc3opQEAACIDAAAOAAAAZHJzL2Uyb0RvYy54bWytUktuFDEQ&#10;3SNxB8t7pns68wmt6YkQUdhEEClwAMdtd1vYLsvlTM+cAHEG7sJtENdI2ZkMBHaITcl2Vb1675U3&#10;F3tn2U5FNOA7Pp/VnCkvoTd+6Pinj1evzjnDJHwvLHjV8YNCfrF9+WIzhVY1MILtVWQE4rGdQsfH&#10;lEJbVShH5QTOIChPSQ3RiUTXOFR9FBOhO1s1db2qJoh9iCAVIr1ePib5tuBrrWT6oDWqxGzHiVsq&#10;MZZ4l2O13Yh2iCKMRh5piH9g4YTxNPQEdSmSYPfR/AXljIyAoNNMgqtAayNV0UBq5vUfam5HEVTR&#10;QuZgONmE/w9Wvt/dRGb6ji8Wa868cLSkH9++//z6hS3OVtmfKWBLZbfhJmaFGK5Bfkbm4e0o/KDe&#10;YCCXafe5tnpWnC94bNvr6HI7SWb74v/h5L/aJybpsVk061W95ExSbj4/b87WZUOVaJ/aQ8T0ToFj&#10;+dDxSKOL72J3jSkTEO1TSZ7m4cpYW5ZsPZs6/nrZLEvDKUMd1h+ZP5LNtO+gP5Ax9yGaYXymjhZR&#10;xhw/Td707/eC9Otrbx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dn6d/dQAAAAFAQAADwAAAAAA&#10;AAABACAAAAAiAAAAZHJzL2Rvd25yZXYueG1sUEsBAhQAFAAAAAgAh07iQFyNzeilAQAAIgMAAA4A&#10;AAAAAAAAAQAgAAAAIw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图27-3中线段AB表示自行车的速度，AC表示摩托车的速度；AG表示自行车用的时间，AF表示摩托车用的时间。矩形ABHG和ACDF的面积都是表示甲、乙两地的距离60千米。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设AB为x千米，则AC为3x千米。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34560" cy="1105535"/>
                <wp:effectExtent l="0" t="0" r="0" b="0"/>
                <wp:docPr id="448" name="图片 4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34560" cy="1105535"/>
                        </a:xfrm>
                        <a:prstGeom prst="rect">
                          <a:avLst/>
                        </a:prstGeom>
                        <a:noFill/>
                        <a:ln w="9525">
                          <a:noFill/>
                        </a:ln>
                      </wps:spPr>
                      <wps:bodyPr upright="1"/>
                    </wps:wsp>
                  </a:graphicData>
                </a:graphic>
              </wp:inline>
            </w:drawing>
          </mc:Choice>
          <mc:Fallback>
            <w:pict>
              <v:rect id="图片 437" o:spid="_x0000_s1026" o:spt="1" style="height:87.05pt;width:372.8pt;" filled="f" stroked="f" coordsize="21600,21600" o:gfxdata="UEsDBAoAAAAAAIdO4kAAAAAAAAAAAAAAAAAEAAAAZHJzL1BLAwQUAAAACACHTuJAzDB+39UAAAAF&#10;AQAADwAAAGRycy9kb3ducmV2LnhtbE2PS0/DMBCE70j8B2uRuFEnUPoIcSoBgl5LQUjcNvHmIeJ1&#10;FLtN+fcsXOAy0mpGM9/mm5Pr1ZHG0Hk2kM4SUMSVtx03Bt5en65WoEJEtth7JgNfFGBTnJ/lmFk/&#10;8Qsd97FRUsIhQwNtjEOmdahachhmfiAWr/ajwyjn2Gg74iTlrtfXSbLQDjuWhRYHemip+twfnIH7&#10;m8d3nFb1trSlrafnj/V22q2NubxIkztQkU7xLww/+IIOhTCV/sA2qN6APBJ/Vbzl/HYBqpTQcp6C&#10;LnL9n774BlBLAwQUAAAACACHTuJA7CW6cqIBAAAiAwAADgAAAGRycy9lMm9Eb2MueG1srVJdbtQw&#10;EH5H4g6W39lkd5MWos1WiKq8VFCpcADXsRML22N53M3uCRBn4C7cBnENxu52ofCGeLFiz8w33082&#10;F3tn2U5FNOB7vlzUnCkvYTB+7PnHD1cvXnKGSfhBWPCq5weF/GL7/NlmDp1awQR2UJERiMduDj2f&#10;UgpdVaGclBO4gKA8FTVEJxJd41gNUcyE7my1quuzaoY4hAhSIdLr5UORbwu+1kqm91qjSsz2nLil&#10;csZy3uWz2m5EN0YRJiOPNMQ/sHDCeFp6groUSbD7aP6CckZGQNBpIcFVoLWRqmggNcv6DzW3kwiq&#10;aCFzMJxswv8HK9/tbiIzQ8+bhqLywlFI379++/HlM2vW59mfOWBHbbfhJmaFGK5BfkLm4c0k/Khe&#10;YyCXKfvcWz1pzhc8ju11dHmcJLN98f9w8l/tE5P02Jyvm/aMYpJUWy7rtl23BVV0j+MhYnqrwLH8&#10;0fNIq4vvYneNKRMQ3WNL3ubhylhbQraezT1/1a7aMnCq0IT1R+YPZDPtOxgOZMx9iGacnqijIMqa&#10;40+Tk/79XpB+/drb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wwft/VAAAABQEAAA8AAAAAAAAA&#10;AQAgAAAAIgAAAGRycy9kb3ducmV2LnhtbFBLAQIUABQAAAAIAIdO4kDsJbpy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4x+20=60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4x=60-20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x=10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3x=30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答：自行车每小时行10千米，摩托车每小时行30千米。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（四）列表找等量关系，列方程解题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例1甲、乙两名车工共车了390个零件，车工甲每小时车30个，车工乙每小时车35个。他们共同工作多少小时才车完这批零件？（适于五年级程度）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解：设两人共同车了x小时。根据题意，列表27-1。</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表27-1</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"http://www.sumir.cn/image/441.gif"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848735" cy="943610"/>
                <wp:effectExtent l="0" t="0" r="0" b="0"/>
                <wp:docPr id="449" name="图片 4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848735" cy="943610"/>
                        </a:xfrm>
                        <a:prstGeom prst="rect">
                          <a:avLst/>
                        </a:prstGeom>
                        <a:noFill/>
                        <a:ln w="9525">
                          <a:noFill/>
                        </a:ln>
                      </wps:spPr>
                      <wps:bodyPr upright="1"/>
                    </wps:wsp>
                  </a:graphicData>
                </a:graphic>
              </wp:inline>
            </w:drawing>
          </mc:Choice>
          <mc:Fallback>
            <w:pict>
              <v:rect id="图片 438" o:spid="_x0000_s1026" o:spt="1" style="height:74.3pt;width:303.05pt;" filled="f" stroked="f" coordsize="21600,21600" o:gfxdata="UEsDBAoAAAAAAIdO4kAAAAAAAAAAAAAAAAAEAAAAZHJzL1BLAwQUAAAACACHTuJAQfgNY9QAAAAF&#10;AQAADwAAAGRycy9kb3ducmV2LnhtbE2PT0vEMBDF74LfIYzgzU2qUrq16YKK7lVXEbxNm+kfbCal&#10;yW7Wb2/04l4eDO/x3m+qzdFO4kCLHx1ryFYKBHHrzMi9hve3p6sChA/IBifHpOGbPGzq87MKS+Mi&#10;v9JhF3qRStiXqGEIYS6l9O1AFv3KzcTJ69xiMaRz6aVZMKZyO8lrpXJpceS0MOBMDwO1X7u91XB/&#10;8/iBsei2jWlMF58/19v4stb68iJTdyACHcN/GH7xEzrUialxezZeTBrSI+FPk5erPAPRpNBtkYOs&#10;K3lKX/8AUEsDBBQAAAAIAIdO4kDdU0XjpAEAACEDAAAOAAAAZHJzL2Uyb0RvYy54bWytUl1uEzEQ&#10;fkfqHSy/k83PpqSrbCpEVV4qqNT2AK7X3rWwPZbHzSYnQJyBu3AbxDU6dtOUwhviZWR7Zr75vm+8&#10;Pt85y7YqogHf8tlkypnyEjrj+5bf3V6+XXGGSfhOWPCq5XuF/Hxz8mY9hkbNYQDbqcgIxGMzhpYP&#10;KYWmqlAOygmcQFCekhqiE4musa+6KEZCd7aaT6en1QixCxGkQqTXi6ck3xR8rZVMn7VGlZhtOXFL&#10;JcYS73OsNmvR9FGEwcgDDfEPLJwwnoYeoS5EEuwhmr+gnJEREHSaSHAVaG2kKhpIzWz6h5qbQQRV&#10;tJA5GI424f+DlZ+215GZruV1fcaZF46W9PP7j1/fvrJ6scr+jAEbKrsJ1zErxHAF8gsyDx8G4Xv1&#10;HgO5TLvPtdWr4nzBQ9tOR5fbSTLbFf/3R//VLjFJj4tVvXq3WHImKXdWL05nZUGVaJ67Q8T0UYFj&#10;+dDySJOL7WJ7hSnPF81zSR7m4dJYW3ZsPRsJdDlfloZjhjqsPxB/4ppZ30O3J18eQjT98Eoc7aGM&#10;OfyZvOjf7wXp5WdvH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B+A1j1AAAAAUBAAAPAAAAAAAA&#10;AAEAIAAAACIAAABkcnMvZG93bnJldi54bWxQSwECFAAUAAAACACHTuJA3VNF46QBAAAh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从表27-1可以看出，车工甲在x小时里共车30x个零件，车工乙在x小时里共车35x个零件。</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根据题意，列方程：</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30x+35x=390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65x=390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x=390÷65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x=6</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31名学生去划船，分乘3只大船和4只小船，每只大船坐5名学生，每只小船坐几名学生？（适于高年级程度）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解：设每只小船坐x名学生。根据题意列出表27-2。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表27-2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"http://www.sumir.cn/image/442.gif"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3248025" cy="943610"/>
                <wp:effectExtent l="0" t="0" r="0" b="0"/>
                <wp:docPr id="450" name="图片 4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48025" cy="943610"/>
                        </a:xfrm>
                        <a:prstGeom prst="rect">
                          <a:avLst/>
                        </a:prstGeom>
                        <a:noFill/>
                        <a:ln w="9525">
                          <a:noFill/>
                        </a:ln>
                      </wps:spPr>
                      <wps:bodyPr upright="1"/>
                    </wps:wsp>
                  </a:graphicData>
                </a:graphic>
              </wp:inline>
            </w:drawing>
          </mc:Choice>
          <mc:Fallback>
            <w:pict>
              <v:rect id="图片 439" o:spid="_x0000_s1026" o:spt="1" style="height:74.3pt;width:255.75pt;" filled="f" stroked="f" coordsize="21600,21600" o:gfxdata="UEsDBAoAAAAAAIdO4kAAAAAAAAAAAAAAAAAEAAAAZHJzL1BLAwQUAAAACACHTuJA89/0uNQAAAAF&#10;AQAADwAAAGRycy9kb3ducmV2LnhtbE2PT0vDQBDF74LfYRnBm91EbUljNgUV7dVWEbxNspM/mJ0N&#10;2W1Tv72jF708GN7jvd8Um5Mb1JGm0Hs2kC4SUMS1tz23Bt5en64yUCEiWxw8k4EvCrApz88KzK2f&#10;eUfHfWyVlHDI0UAX45hrHeqOHIaFH4nFa/zkMMo5tdpOOEu5G/R1kqy0w55locORHjqqP/cHZ+D+&#10;5vEd56zZVrayzfz8sd7OL2tjLi/S5A5UpFP8C8MPvqBDKUyVP7ANajAgj8RfFW+ZpktQlYRusxXo&#10;stD/6ctvUEsDBBQAAAAIAIdO4kD7yIxOoQEAACEDAAAOAAAAZHJzL2Uyb0RvYy54bWytUktuGzEM&#10;3RfoHQTt4xn/gmTgcVAkSDdBGyDtARSNNCNUEgVR8dgnKHqG3qW3KXqNUorj1skuyIaQRPLxvUet&#10;LrbOso2KaMC3fDqpOVNeQmd83/KvX65PzjjDJHwnLHjV8p1CfrF+/241hkbNYADbqcgIxGMzhpYP&#10;KYWmqlAOygmcQFCekhqiE4musa+6KEZCd7aa1fVpNULsQgSpEOn16jHJ1wVfayXTZ61RJWZbTtxS&#10;ibHE+xyr9Uo0fRRhMHJPQ7yChRPG09AD1JVIgj1E8wLKGRkBQaeJBFeB1kaqooHUTOtnau4GEVTR&#10;QuZgONiEbwcrP21uIzNdyxdL8scLR0v6/fPXnx/f2WJ+nv0ZAzZUdhduY1aI4QbkN2QeLgfhe/UB&#10;A7lMu8+11VFxvuC+baujy+0kmW2L/7uD/2qbmKTH+WxxVs+WnEnKnS/mp9OyoEo0T90hYvqowLF8&#10;aHmkycV2sbnBlOeL5qkkD/NwbawtO7aejQS6JPijDHVYvyf+yDWzvoduR748hGj64Ugc7aGM2f+Z&#10;vOj/7wXp389e/w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z3/S41AAAAAUBAAAPAAAAAAAAAAEA&#10;IAAAACIAAABkcnMvZG93bnJldi54bWxQSwECFAAUAAAACACHTuJA+8iMTq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从表27-2看出，大船上坐的人数+小船上坐的人数=31人。大船上的人数是5×3名，小船上的人数是4x名。</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列方程：</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5×3+4x=31</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4x=31-15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4x=16</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（五）根据公式找等量关系，列方程解题</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例1一个三角形的面积是100平方厘米，它的底是25厘米，高是多少厘米？（适于五年级程度）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解：设三角形的高是x厘米。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根据三角形的面积公式“底×高÷2=三角形面积”，列方程：</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25x÷2=100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25x=100×2</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x=100×2÷25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x=8</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图27-4梯形的面积是1050平方厘米，下底长18厘米，高30厘米。上底长是多少厘米？（适于五年级程度）</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"http://www.sumir.cn/image/443.gif"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05560" cy="1124585"/>
                <wp:effectExtent l="0" t="0" r="0" b="0"/>
                <wp:docPr id="451" name="图片 4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05560" cy="1124585"/>
                        </a:xfrm>
                        <a:prstGeom prst="rect">
                          <a:avLst/>
                        </a:prstGeom>
                        <a:noFill/>
                        <a:ln w="9525">
                          <a:noFill/>
                        </a:ln>
                      </wps:spPr>
                      <wps:bodyPr upright="1"/>
                    </wps:wsp>
                  </a:graphicData>
                </a:graphic>
              </wp:inline>
            </w:drawing>
          </mc:Choice>
          <mc:Fallback>
            <w:pict>
              <v:rect id="图片 440" o:spid="_x0000_s1026" o:spt="1" style="height:88.55pt;width:102.8pt;" filled="f" stroked="f" coordsize="21600,21600" o:gfxdata="UEsDBAoAAAAAAIdO4kAAAAAAAAAAAAAAAAAEAAAAZHJzL1BLAwQUAAAACACHTuJAs7ostNUAAAAF&#10;AQAADwAAAGRycy9kb3ducmV2LnhtbE2PS0/DMBCE70j8B2uRuFE7RfQR4lQCBL1CQZV628TOQ8Tr&#10;KHbr8u9ZuMBlpNWMZr4tNmc3iJOdQu9JQzZTICzV3vTUavh4f75ZgQgRyeDgyWr4sgE25eVFgbnx&#10;id7saRdbwSUUctTQxTjmUoa6sw7DzI+W2Gv85DDyObXSTJi43A1yrtRCOuyJFzoc7WNn68/d0Wl4&#10;uH3aY1o128pUpkkvh/U2va61vr7K1D2IaM/xLww/+IwOJTNV/kgmiEEDPxJ/lb25uluAqDi0XGYg&#10;y0L+py+/AVBLAwQUAAAACACHTuJAdqA3a6IBAAAiAwAADgAAAGRycy9lMm9Eb2MueG1srVJRbtQw&#10;EP1H4g6W/7tJtpuqRJutEFX5qaBS4QCuYydWbY/lcTe7J0CcgbtwG8Q1GLvbhcIf6s/I9sy8ee+N&#10;1xc7Z9lWRTTge94sas6UlzAYP/b886erk3POMAk/CAte9XyvkF9sXr9az6FTS5jADioyAvHYzaHn&#10;U0qhqyqUk3ICFxCUp6SG6ESiaxyrIYqZ0J2tlnV9Vs0QhxBBKkR6vXxM8k3B11rJ9FFrVInZnhO3&#10;VGIs8S7HarMW3RhFmIw80BD/wcIJ42noEepSJMEeovkHyhkZAUGnhQRXgdZGqqKB1DT1X2puJxFU&#10;0ULmYDjahC8HKz9sbyIzQ89XbcOZF46W9OPb959fv7DVqvgzB+yo7DbcxKwQwzXIe2Qe3k3Cj+ot&#10;BnKZdp+9rJ4V5wse2nY6utxOktmu+L8/+q92iUl6bE7rtj2jNUnKNc1y1Z63BVV0T+0hYnqvwLF8&#10;6Hmk0cV3sb3GlAmI7qkkT/NwZawtS7aezT1/0y7b0nDMUIf1B+aPZDPtOxj2ZMxDiGacnqmjRZQx&#10;h0+TN/3nvSD9/tqb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O6LLTVAAAABQEAAA8AAAAAAAAA&#10;AQAgAAAAIgAAAGRycy9kb3ducmV2LnhtbFBLAQIUABQAAAAIAIdO4kB2oDdr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解：设梯形的上底为x厘米。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根据梯形的面积公式“（上底+下底）×高÷2=梯形面积”，列方程：</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（x+18）×30÷2=1050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（x+18）=1050×2÷30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x=70-18</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x=52</w:t>
      </w:r>
    </w:p>
    <w:p>
      <w:pPr>
        <w:rPr>
          <w:rFonts w:hint="eastAsia"/>
        </w:rPr>
      </w:pPr>
      <w:r>
        <w:rPr>
          <w:rFonts w:ascii="宋体" w:hAnsi="宋体" w:cs="宋体"/>
          <w:kern w:val="0"/>
          <w:sz w:val="24"/>
        </w:rPr>
        <w:t>答略。</w:t>
      </w:r>
    </w:p>
    <w:p>
      <w:pPr>
        <w:widowControl/>
        <w:spacing w:before="100" w:beforeAutospacing="1" w:after="100" w:afterAutospacing="1"/>
        <w:ind w:firstLine="480"/>
        <w:jc w:val="center"/>
        <w:rPr>
          <w:rFonts w:hint="eastAsia" w:ascii="宋体" w:hAnsi="宋体" w:cs="宋体"/>
          <w:b/>
          <w:bCs/>
          <w:kern w:val="0"/>
          <w:sz w:val="24"/>
        </w:rPr>
      </w:pPr>
      <w:r>
        <w:rPr>
          <w:rFonts w:hint="eastAsia" w:ascii="宋体" w:hAnsi="宋体" w:cs="宋体"/>
          <w:b/>
          <w:bCs/>
          <w:kern w:val="0"/>
          <w:sz w:val="30"/>
          <w:szCs w:val="30"/>
        </w:rPr>
        <w:t>第</w:t>
      </w:r>
      <w:r>
        <w:rPr>
          <w:rFonts w:ascii="宋体" w:hAnsi="宋体" w:cs="宋体"/>
          <w:b/>
          <w:bCs/>
          <w:kern w:val="0"/>
          <w:sz w:val="30"/>
          <w:szCs w:val="30"/>
        </w:rPr>
        <w:t>二十八</w:t>
      </w:r>
      <w:r>
        <w:rPr>
          <w:rFonts w:hint="eastAsia" w:ascii="宋体" w:hAnsi="宋体" w:cs="宋体"/>
          <w:b/>
          <w:bCs/>
          <w:kern w:val="0"/>
          <w:sz w:val="30"/>
          <w:szCs w:val="30"/>
        </w:rPr>
        <w:t xml:space="preserve">讲  </w:t>
      </w:r>
      <w:r>
        <w:rPr>
          <w:rFonts w:ascii="宋体" w:hAnsi="宋体" w:cs="宋体"/>
          <w:b/>
          <w:bCs/>
          <w:kern w:val="0"/>
          <w:sz w:val="30"/>
          <w:szCs w:val="30"/>
        </w:rPr>
        <w:t>联想法</w:t>
      </w:r>
    </w:p>
    <w:p>
      <w:pPr>
        <w:widowControl/>
        <w:wordWrap w:val="0"/>
        <w:jc w:val="left"/>
        <w:rPr>
          <w:rFonts w:ascii="宋体" w:hAnsi="宋体" w:cs="宋体"/>
          <w:kern w:val="0"/>
          <w:sz w:val="20"/>
          <w:szCs w:val="20"/>
        </w:rPr>
      </w:pPr>
      <w:r>
        <w:rPr>
          <w:rFonts w:ascii="宋体" w:hAnsi="宋体" w:cs="宋体"/>
          <w:kern w:val="0"/>
          <w:sz w:val="24"/>
        </w:rPr>
        <w:t>我们把由某事物而想起其他相关的事物，由某概念而想起其他相关的概念，由某种解题方法而想起其他解题方法，从而使问题得到解决的解题方法叫做联想法。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通过联想，可以把感知过的客观事物中那些接近的、相似的、对立的，或有一定因果关系的事物建立某种联系，从而沟通知识之间的逻辑关系，促进知识之间、方法之间的迁移和同化，有利于认识新事物、产生新的设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（一）纵向联想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这是把问题的前后条件联系起来思考的方法。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677410" cy="389255"/>
                <wp:effectExtent l="0" t="0" r="0" b="0"/>
                <wp:docPr id="452" name="图片 4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77410" cy="389255"/>
                        </a:xfrm>
                        <a:prstGeom prst="rect">
                          <a:avLst/>
                        </a:prstGeom>
                        <a:noFill/>
                        <a:ln w="9525">
                          <a:noFill/>
                        </a:ln>
                      </wps:spPr>
                      <wps:bodyPr upright="1"/>
                    </wps:wsp>
                  </a:graphicData>
                </a:graphic>
              </wp:inline>
            </w:drawing>
          </mc:Choice>
          <mc:Fallback>
            <w:pict>
              <v:rect id="图片 441" o:spid="_x0000_s1026" o:spt="1" style="height:30.65pt;width:368.3pt;" filled="f" stroked="f" coordsize="21600,21600" o:gfxdata="UEsDBAoAAAAAAIdO4kAAAAAAAAAAAAAAAAAEAAAAZHJzL1BLAwQUAAAACACHTuJAxtJ6TtQAAAAE&#10;AQAADwAAAGRycy9kb3ducmV2LnhtbE2PzU7DMBCE70h9B2uReqNOiBTaEKdSQbRXKAiJ2ybe/Ih4&#10;HcVuXd4ewwUuK41mNPNtub2YUZxpdoNlBekqAUHcWD1wp+Dt9elmDcJ5ZI2jZVLwRQ621eKqxELb&#10;wC90PvpOxBJ2BSrovZ8KKV3Tk0G3shNx9Fo7G/RRzp3UM4ZYbkZ5myS5NDhwXOhxooeems/jySjY&#10;ZY/vGNbtoda1bsP+Y3MIzxulltdpcg/C08X/heEHP6JDFZlqe2LtxKggPuJ/b/TusjwHUSvI0wxk&#10;Vcr/8NU3UEsDBBQAAAAIAIdO4kCPONhvowEAACEDAAAOAAAAZHJzL2Uyb0RvYy54bWytUktuFDEQ&#10;3SNxB8t7pmea7nxa0xMhorCJIFLgAI7b7rawXZbLmZ45AeIM3IXbIK6RsjMZCOwQm5Ltqnr13iuv&#10;L3bOsq2KaMD3fLVYcqa8hMH4seefPl69OuMMk/CDsOBVz/cK+cXm5Yv1HDpVwwR2UJERiMduDj2f&#10;UgpdVaGclBO4gKA8JTVEJxJd41gNUcyE7mxVL5cn1QxxCBGkQqTXy8ck3xR8rZVMH7RGlZjtOXFL&#10;JcYS73KsNmvRjVGEycgDDfEPLJwwnoYeoS5FEuw+mr+gnJEREHRaSHAVaG2kKhpIzWr5h5rbSQRV&#10;tJA5GI424f+Dle+3N5GZoedNW3PmhaMl/fj2/efXL6xpVtmfOWBHZbfhJmaFGK5Bfkbm4e0k/Kje&#10;YCCXafe5tnpWnC94aNvp6HI7SWa74v/+6L/aJSbpsTk5PW1WtCZJuddn53XbFlDRPXWHiOmdAsfy&#10;oeeRJhfbxfYaU54vuqeSPMzDlbG27Nh6Nvf8vK3b0nDMUIf1B+KPXDPrOxj25Mt9iGacnomjPZQx&#10;hz+TF/37vSD9+tmb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bSek7UAAAABAEAAA8AAAAAAAAA&#10;AQAgAAAAIgAAAGRycy9kb3ducmV2LnhtbFBLAQIUABQAAAAIAIdO4kCPONhv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进红皮球20只，这时红皮球正好占皮球总数的60％。现在有红皮球和白皮球各多少只？（适于六年级程度）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696460" cy="389255"/>
                <wp:effectExtent l="0" t="0" r="0" b="0"/>
                <wp:docPr id="453" name="图片 4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696460" cy="389255"/>
                        </a:xfrm>
                        <a:prstGeom prst="rect">
                          <a:avLst/>
                        </a:prstGeom>
                        <a:noFill/>
                        <a:ln w="9525">
                          <a:noFill/>
                        </a:ln>
                      </wps:spPr>
                      <wps:bodyPr upright="1"/>
                    </wps:wsp>
                  </a:graphicData>
                </a:graphic>
              </wp:inline>
            </w:drawing>
          </mc:Choice>
          <mc:Fallback>
            <w:pict>
              <v:rect id="图片 442" o:spid="_x0000_s1026" o:spt="1" style="height:30.65pt;width:369.8pt;" filled="f" stroked="f" coordsize="21600,21600" o:gfxdata="UEsDBAoAAAAAAIdO4kAAAAAAAAAAAAAAAAAEAAAAZHJzL1BLAwQUAAAACACHTuJAfcncR9QAAAAE&#10;AQAADwAAAGRycy9kb3ducmV2LnhtbE2PzU7DMBCE70i8g7VI3KgTIoUmjVMJEPQKBSH1tok3PyJe&#10;R7Fbl7fHcIHLSqMZzXxbbc9mEida3GhZQbpKQBC3Vo/cK3h/e7pZg3AeWeNkmRR8kYNtfXlRYalt&#10;4Fc67X0vYgm7EhUM3s+llK4dyKBb2Zk4ep1dDPool17qBUMsN5O8TZJcGhw5Lgw408NA7ef+aBTc&#10;Z48fGNbdrtGN7sLzodiFl0Kp66s02YDwdPZ/YfjBj+hQR6bGHlk7MSmIj/jfG727rMhBNAryNANZ&#10;V/I/fP0NUEsDBBQAAAAIAIdO4kB4dhwKowEAACEDAAAOAAAAZHJzL2Uyb0RvYy54bWytUlFuEzEQ&#10;/UfiDpb/yabb3ahZZVMhqvJTQaXCAVyvvWtheyyPm01OgDgDd+E2iGswdtNA4Q/xM7I9M2/ee+PN&#10;5d5ZtlMRDfieny2WnCkvYTB+7PnHD9evLjjDJPwgLHjV84NCfrl9+WIzh07VMIEdVGQE4rGbQ8+n&#10;lEJXVSgn5QQuIChPSQ3RiUTXOFZDFDOhO1vVy+WqmiEOIYJUiPR69Zjk24KvtZLpvdaoErM9J26p&#10;xFjifY7VdiO6MYowGXmkIf6BhRPG09AT1JVIgj1E8xeUMzICgk4LCa4CrY1URQOpOVv+oeZuEkEV&#10;LWQOhpNN+P9g5bvdbWRm6HnTnnPmhaMlff/67ceXz6xp6uzPHLCjsrtwG7NCDDcgPyHz8GYSflSv&#10;MZDLtPtcWz0rzhc8tu11dLmdJLN98f9w8l/tE5P02KzWq2ZFa5KUO79Y121bQEX31B0iprcKHMuH&#10;nkeaXGwXuxtMeb7onkryMA/XxtqyY+vZ3PN1W7el4ZShDuuPxB+5Ztb3MBzIl4cQzTg9E0d7KGOO&#10;fyYv+vd7Qfr1s7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H3J3EfUAAAABAEAAA8AAAAAAAAA&#10;AQAgAAAAIgAAAGRycy9kb3ducmV2LnhtbFBLAQIUABQAAAAIAIdO4kB4dhwK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4份。后来又买进红皮球20只，这时红皮球正好占皮球总数的60％，由此联想到：现在皮球的总只数中，红皮球占6份，白皮球占4份。</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可见，白皮球占的份数没有起变化，红皮球的份数增加了6-5=1（份）。因为增加了20只红皮球是增加了1份。所以1份就是20只皮球。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红皮球这时占6份，红皮球的只数是：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20×6=120（只）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白皮球占4份，白皮球的只数是：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20×4=80（只）</w:t>
      </w:r>
    </w:p>
    <w:p>
      <w:pPr>
        <w:widowControl/>
        <w:spacing w:before="100" w:beforeAutospacing="1" w:after="100" w:afterAutospacing="1"/>
        <w:ind w:firstLine="480"/>
        <w:jc w:val="left"/>
        <w:rPr>
          <w:rFonts w:hint="eastAsia" w:ascii="宋体" w:hAnsi="宋体" w:cs="宋体"/>
          <w:b/>
          <w:bCs/>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（二）横向联想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这是指从一个问题想到另一个问题的思考方法。</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 </w:t>
      </w:r>
      <w:r>
        <w:rPr>
          <w:rFonts w:ascii="宋体" w:hAnsi="宋体" w:cs="宋体"/>
          <w:kern w:val="0"/>
          <w:sz w:val="24"/>
        </w:rPr>
        <w:t>东风小学五、六年级的同学共植树330棵。已知五年级植树的棵数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398905"/>
                <wp:effectExtent l="0" t="0" r="0" b="0"/>
                <wp:docPr id="454" name="图片 4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398905"/>
                        </a:xfrm>
                        <a:prstGeom prst="rect">
                          <a:avLst/>
                        </a:prstGeom>
                        <a:noFill/>
                        <a:ln w="9525">
                          <a:noFill/>
                        </a:ln>
                      </wps:spPr>
                      <wps:bodyPr upright="1"/>
                    </wps:wsp>
                  </a:graphicData>
                </a:graphic>
              </wp:inline>
            </w:drawing>
          </mc:Choice>
          <mc:Fallback>
            <w:pict>
              <v:rect id="图片 443" o:spid="_x0000_s1026" o:spt="1" style="height:110.15pt;width:375pt;" filled="f" stroked="f" coordsize="21600,21600" o:gfxdata="UEsDBAoAAAAAAIdO4kAAAAAAAAAAAAAAAAAEAAAAZHJzL1BLAwQUAAAACACHTuJAsqHJXNQAAAAF&#10;AQAADwAAAGRycy9kb3ducmV2LnhtbE2PzU7DMBCE70i8g7VI3KjdVEAb4lQCBL3Sgir1tok3PyJe&#10;R7Fbl7fHcIHLSKNZzXxbrM92ECeafO9Yw3ymQBDXzvTcavh4f7lZgvAB2eDgmDR8kYd1eXlRYG5c&#10;5C2ddqEVqYR9jhq6EMZcSl93ZNHP3EicssZNFkOyUyvNhDGV20FmSt1Jiz2nhQ5Heuqo/twdrYbH&#10;xfMe47LZVKYyTXw9rDbxbaX19dVcPYAIdA5/x/CDn9ChTEyVO7LxYtCQHgm/mrL7W5VspSHL1AJk&#10;Wcj/9OU3UEsDBBQAAAAIAIdO4kDcoDGkpQEAACIDAAAOAAAAZHJzL2Uyb0RvYy54bWytUktu2zAQ&#10;3RfIHQjua8mOlMaC5aBIkGyCNkDaAzAUKREVOQSHsewTFD1D79LbFL1GhozjfLoruhmQnJk3773h&#10;6mxrR7ZRAQ24ls9nJWfKSeiM61v+9cvl+1POMArXiRGcavlOIT9bH71bTb5RCxhg7FRgBOKwmXzL&#10;hxh9UxQoB2UFzsArR0kNwYpI19AXXRAToduxWJTlSTFB6HwAqRDp9eIxydcZX2sl42etUUU2tpy4&#10;xRxDjncpFuuVaPog/GDknob4BxZWGEdDD1AXIgp2H8xfUNbIAAg6ziTYArQ2UmUNpGZevlFzOwiv&#10;shYyB/3BJvx/sPLT5iYw07W8qivOnLC0pN8/f/358Z1V1XHyZ/LYUNmtvwlJIfprkN+QOTgfhOvV&#10;R/TkMu0+1RavitMF921bHWxqJ8lsm/3fHfxX28gkPVYfThZ1SWuSlJsfL0+XZZ1RRfPU7gPGKwWW&#10;pUPLA43OvovNNcZEQDRPJWmag0szjnnJo2NTy5f1os4Nhwx1jG7P/JFson0H3Y6MuffB9MMrdbSI&#10;PGb/adKmX94z0vPXXj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sqHJXNQAAAAFAQAADwAAAAAA&#10;AAABACAAAAAiAAAAZHJzL2Rvd25yZXYueG1sUEsBAhQAFAAAAAgAh07iQNygMaSlAQAAIgMAAA4A&#10;AAAAAAAAAQAgAAAAIw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六年级植树：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343910" cy="951865"/>
                <wp:effectExtent l="0" t="0" r="0" b="0"/>
                <wp:docPr id="455" name="图片 4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343910" cy="951865"/>
                        </a:xfrm>
                        <a:prstGeom prst="rect">
                          <a:avLst/>
                        </a:prstGeom>
                        <a:noFill/>
                        <a:ln w="9525">
                          <a:noFill/>
                        </a:ln>
                      </wps:spPr>
                      <wps:bodyPr upright="1"/>
                    </wps:wsp>
                  </a:graphicData>
                </a:graphic>
              </wp:inline>
            </w:drawing>
          </mc:Choice>
          <mc:Fallback>
            <w:pict>
              <v:rect id="图片 444" o:spid="_x0000_s1026" o:spt="1" style="height:74.95pt;width:263.3pt;" filled="f" stroked="f" coordsize="21600,21600" o:gfxdata="UEsDBAoAAAAAAIdO4kAAAAAAAAAAAAAAAAAEAAAAZHJzL1BLAwQUAAAACACHTuJA+VkVKtQAAAAF&#10;AQAADwAAAGRycy9kb3ducmV2LnhtbE2PT0vDQBDF74LfYRnBm920amhiNgUV7dVWEbxNspM/mJ0N&#10;2W1Tv72jF708GN7jvd8Um5Mb1JGm0Hs2sFwkoIhrb3tuDby9Pl2tQYWIbHHwTAa+KMCmPD8rMLd+&#10;5h0d97FVUsIhRwNdjGOudag7chgWfiQWr/GTwyjn1Go74SzlbtCrJEm1w55locORHjqqP/cHZ+D+&#10;+vEd53WzrWxlm/n5I9vOL5kxlxfL5A5UpFP8C8MPvqBDKUyVP7ANajAgj8RfFe92laagKgndZBno&#10;stD/6ctvUEsDBBQAAAAIAIdO4kBxFQnnogEAACEDAAAOAAAAZHJzL2Uyb0RvYy54bWytUktuFDEQ&#10;3SPlDpb3mZ5Pd5S0pidCiZJNBJECB3DcdreF7bJczvTMCRBn4C7cBnENys5kILBDbEq2q+rVe6+8&#10;vtw5y7YqogHf8cVszpnyEnrjh45//HBzes4ZJuF7YcGrju8V8svNyZv1FFq1hBFsryIjEI/tFDo+&#10;phTaqkI5KidwBkF5SmqITiS6xqHqo5gI3dlqOZ+fVRPEPkSQCpFer5+TfFPwtVYyvdcaVWK248Qt&#10;lRhLfMyx2qxFO0QRRiMPNMQ/sHDCeBp6hLoWSbCnaP6CckZGQNBpJsFVoLWRqmggNYv5H2oeRhFU&#10;0ULmYDjahP8PVr7b3kdm+o7XTcOZF46W9P3rtx9fPrO6rrM/U8CWyh7CfcwKMdyB/ITMw9Uo/KDe&#10;YiCXafe5tnpVnC94aNvp6HI7SWa74v/+6L/aJSbpcbWqVxcLWpOk3EWzOD9rCqhoX7pDxHSrwLF8&#10;6HikycV2sb3DlOeL9qUkD/NwY6wtO7aeTRl02ZSGY4Y6rD8Qf+aaWT9CvydfnkI0w/hKHO2hjDn8&#10;mbzo3+8F6dfP3vw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VkVKtQAAAAFAQAADwAAAAAAAAAB&#10;ACAAAAAiAAAAZHJzL2Rvd25yZXYueG1sUEsBAhQAFAAAAAgAh07iQHEVCee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或 330-180=150（棵）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由分数解法联想到按比例分配的解法。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13105"/>
                <wp:effectExtent l="0" t="0" r="0" b="0"/>
                <wp:docPr id="456" name="图片 4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13105"/>
                        </a:xfrm>
                        <a:prstGeom prst="rect">
                          <a:avLst/>
                        </a:prstGeom>
                        <a:noFill/>
                        <a:ln w="9525">
                          <a:noFill/>
                        </a:ln>
                      </wps:spPr>
                      <wps:bodyPr upright="1"/>
                    </wps:wsp>
                  </a:graphicData>
                </a:graphic>
              </wp:inline>
            </w:drawing>
          </mc:Choice>
          <mc:Fallback>
            <w:pict>
              <v:rect id="图片 445" o:spid="_x0000_s1026" o:spt="1" style="height:56.15pt;width:375pt;" filled="f" stroked="f" coordsize="21600,21600" o:gfxdata="UEsDBAoAAAAAAIdO4kAAAAAAAAAAAAAAAAAEAAAAZHJzL1BLAwQUAAAACACHTuJAnfhh1NQAAAAF&#10;AQAADwAAAGRycy9kb3ducmV2LnhtbE2PzU7DMBCE70i8g7VI3KidVkAb4lQCBL3Sgir1tomdHxGv&#10;o9ity9uzcIHLSqMZzX5TrM9uECc7hd6ThmymQFiqvemp1fDx/nKzBBEiksHBk9XwZQOsy8uLAnPj&#10;E23taRdbwSUUctTQxTjmUoa6sw7DzI+W2Gv85DCynFppJkxc7gY5V+pOOuyJP3Q42qfO1p+7o9Pw&#10;uHjeY1o2m8pUpkmvh9Umva20vr7K1AOIaM/xLww/+IwOJTNV/kgmiEEDD4m/l737W8Wy4lA2X4As&#10;C/mfvvwGUEsDBBQAAAAIAIdO4kA60nDtowEAACEDAAAOAAAAZHJzL2Uyb0RvYy54bWytUlFuEzEQ&#10;/UfqHSz/E2/SbAqrbKqqVfmpoFLhAK7Xu2theyyPm01OgDgDd+E2iGt07KaBwh/iZ2R7Zt6898br&#10;852zbKsjGvAtn88qzrRX0Bk/tPzTx+vXbzjDJH0nLXjd8r1Gfr45ebWeQqMXMILtdGQE4rGZQsvH&#10;lEIjBKpRO4kzCNpTsofoZKJrHEQX5UTozopFVa3EBLELEZRGpNerpyTfFPy+1yp96HvUidmWE7dU&#10;YizxPkexWctmiDKMRh1oyH9g4aTxNPQIdSWTZA/R/AXljIqA0KeZAieg743SRQOpmVd/qLkbZdBF&#10;C5mD4WgT/j9Y9X57G5npWr6sV5x56WhJP759//n1C1su6+zPFLChsrtwG7NCDDegPiPzcDlKP+gL&#10;DOQy7T7XihfF+YKHtl0fXW4nyWxX/N8f/de7xBQ9Ls9Wi7qiNSnKnc1P51UhIGTz3B0ipncaHMuH&#10;lkeaXGyX2xtMeb5snkvyMA/XxtqyY+vZ1PK39aIuDccMdVh/IP7ENbO+h25PvjyEaIbxhTjaQxlz&#10;+DN50b/fC9Kvn715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34YdTUAAAABQEAAA8AAAAAAAAA&#10;AQAgAAAAIgAAAGRycy9kb3ducmV2LnhtbFBLAQIUABQAAAAIAIdO4kA60nDt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六年级植树：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"http://www.sumir.cn/image/449.gif"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020060" cy="1305560"/>
                <wp:effectExtent l="0" t="0" r="0" b="0"/>
                <wp:docPr id="457" name="图片 4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20060" cy="1305560"/>
                        </a:xfrm>
                        <a:prstGeom prst="rect">
                          <a:avLst/>
                        </a:prstGeom>
                        <a:noFill/>
                        <a:ln w="9525">
                          <a:noFill/>
                        </a:ln>
                      </wps:spPr>
                      <wps:bodyPr upright="1"/>
                    </wps:wsp>
                  </a:graphicData>
                </a:graphic>
              </wp:inline>
            </w:drawing>
          </mc:Choice>
          <mc:Fallback>
            <w:pict>
              <v:rect id="图片 446" o:spid="_x0000_s1026" o:spt="1" style="height:102.8pt;width:237.8pt;" filled="f" stroked="f" coordsize="21600,21600" o:gfxdata="UEsDBAoAAAAAAIdO4kAAAAAAAAAAAAAAAAAEAAAAZHJzL1BLAwQUAAAACACHTuJAsrcx99QAAAAF&#10;AQAADwAAAGRycy9kb3ducmV2LnhtbE2PT0/DMAzF70h8h8hI3FiyAWMrTScBgl1hICRubuP+EY1T&#10;Ndk6vj2GC1ysZz3rvZ/zzdH36kBj7AJbmM8MKOIquI4bC2+vjxcrUDEhO+wDk4UvirApTk9yzFyY&#10;+IUOu9QoCeGYoYU2pSHTOlYteYyzMBCLV4fRY5J1bLQbcZJw3+uFMUvtsWNpaHGg+5aqz93eW7i7&#10;fHjHaVVvS1e6enr6WG+n57W152dzcwsq0TH9HcMPvqBDIUxl2LOLqrcgj6TfKd7VzfUSVGlhYUTo&#10;Itf/6YtvUEsDBBQAAAAIAIdO4kAHn9lxoQEAACIDAAAOAAAAZHJzL2Uyb0RvYy54bWytUlFuEzEQ&#10;/UfiDpb/m92k2QKrbKqqVftTQaXCAVyvvWtheyyPm01OgDgDd+E2iGt07KSBwh/ix/J4Zt6898ar&#10;862zbKMiGvAdn89qzpSX0Bs/dPzTx+uTt5xhEr4XFrzq+E4hP1+/frWaQqsWMILtVWQE4rGdQsfH&#10;lEJbVShH5QTOIChPSQ3RiURhHKo+ionQna0WdX1WTRD7EEEqRHq92if5uuBrrWT6oDWqxGzHiVsq&#10;ZyznQz6r9Uq0QxRhNPJAQ/wDCyeMp6FHqCuRBHuM5i8oZ2QEBJ1mElwFWhupigZSM6//UHM/iqCK&#10;FjIHw9Em/H+w8v3mLjLTd3zZvOHMC0dL+vHt+8+vX9hyeZb9mQK2VHYf7mJWiOEW5GdkHi5H4Qd1&#10;gYFcpt3n2upFcQ7w0LbV0eV2ksy2xf/d0X+1TUzS42mdV0prkpSbn9ZNQ0FGFe1ze4iYbhQ4li8d&#10;jzS6+C42t5j2pc8leZqHa2MtvYvWejZ1/F2zaErDMUPg1h+Y78lm2g/Q78iYxxDNML5QR4sojA6f&#10;Jm/697gg/fra6y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ytzH31AAAAAUBAAAPAAAAAAAAAAEA&#10;IAAAACIAAABkcnMvZG93bnJldi54bWxQSwECFAAUAAAACACHTuJAB5/Zca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（三）多角度联想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这是指对一个问题从几个不同的角度进行思考的方法。</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 </w:t>
      </w:r>
      <w:r>
        <w:rPr>
          <w:rFonts w:ascii="宋体" w:hAnsi="宋体" w:cs="宋体"/>
          <w:kern w:val="0"/>
          <w:sz w:val="24"/>
        </w:rPr>
        <w:t>图28-1半圆空白部分的面积是7.85平方厘米，求阴影部分的面积？（适于六年级程度）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"http://www.sumir.cn/image/450.gif"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43635" cy="751840"/>
                <wp:effectExtent l="0" t="0" r="0" b="0"/>
                <wp:docPr id="458" name="图片 4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43635" cy="751840"/>
                        </a:xfrm>
                        <a:prstGeom prst="rect">
                          <a:avLst/>
                        </a:prstGeom>
                        <a:noFill/>
                        <a:ln w="9525">
                          <a:noFill/>
                        </a:ln>
                      </wps:spPr>
                      <wps:bodyPr upright="1"/>
                    </wps:wsp>
                  </a:graphicData>
                </a:graphic>
              </wp:inline>
            </w:drawing>
          </mc:Choice>
          <mc:Fallback>
            <w:pict>
              <v:rect id="图片 447" o:spid="_x0000_s1026" o:spt="1" style="height:59.2pt;width:90.05pt;" filled="f" stroked="f" coordsize="21600,21600" o:gfxdata="UEsDBAoAAAAAAIdO4kAAAAAAAAAAAAAAAAAEAAAAZHJzL1BLAwQUAAAACACHTuJAOi06G9QAAAAF&#10;AQAADwAAAGRycy9kb3ducmV2LnhtbE2PzU7DMBCE70i8g7VI3KgdQChN41QCBL1CQUjcNvHmR43X&#10;UezW5e1xudDLalazmvm2XB/tKA40+8GxhmyhQBA3zgzcafj8eLnJQfiAbHB0TBp+yMO6urwosTAu&#10;8jsdtqETKYR9gRr6EKZCSt/0ZNEv3EScvNbNFkNa506aGWMKt6O8VepBWhw4NfQ40VNPzW67txoe&#10;756/MObtpja1aePr93IT35ZaX19lagUi0DH8H8MJP6FDlZhqt2fjxaghPRL+5snLVQaiTiLL70FW&#10;pTynr34BUEsDBBQAAAAIAIdO4kD9iP9DowEAACEDAAAOAAAAZHJzL2Uyb0RvYy54bWytUlFu1DAQ&#10;/UfiDpb/2Wy2SVuizVaIqvxUUKlwANexEwvbY3ncze4JEGfgLtwGcY2O3e1C4Q/xM7I9M2/mvef1&#10;xc5ZtlURDfie14slZ8pLGIwfe/7p49Wrc84wCT8IC171fK+QX2xevljPoVMrmMAOKjIC8djNoedT&#10;SqGrKpSTcgIXEJSnpIboRKJrHKshipnQna1Wy+VpNUMcQgSpEOn18jHJNwVfayXTB61RJWZ7Trul&#10;EmOJdzlWm7XoxijCZORhDfEPWzhhPA09Ql2KJNh9NH9BOSMjIOi0kOAq0NpIVTgQm3r5B5vbSQRV&#10;uJA4GI4y4f+Dle+3N5GZoedNS1Z54cikH9++//z6hTXNWdZnDthR2W24iZkhhmuQn5F5eDsJP6o3&#10;GEhl8j7XVs+K8wUPbTsdXW4nymxX9N8f9Ve7xCQ91nVzcnrSciYpd9bW500xqBLdU3eImN4pcCwf&#10;eh5pcpFdbK8x5fmieyrJwzxcGWuLx9azueev21VbGo4Z6rD+sPjjrnnrOxj2pMt9iGacnpEjH8qY&#10;w5/JRv9+L0i/fvbm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otOhvUAAAABQEAAA8AAAAAAAAA&#10;AQAgAAAAIgAAAGRycy9kb3ducmV2LnhtbFBLAQIUABQAAAAIAIdO4kD9iP9D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（1）用归一法解。先求出右边扇形圆心角为1°时的面积，再求出阴影部分扇形圆心角度数，然后求出阴影部分面积。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7.85÷100=0.0785（平方厘米）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180°-100°=80°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0.0785×80=6.28（平方厘米）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（2）由归一法解联想到用倍比法来解。求出图中阴影扇形圆心角度数是空白扇形圆心角度数的倍数，再根据空白部分的面积7.85平方厘米是阴影部分面积的倍数，然后求出阴影部分的面积。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（3）由倍比法解又联想到用解分数应用题的方法来解。先求出右边空白扇形圆心角度数是所在半圆圆心角度数的几分之几，再求出半圆面积，然后从半圆面积中减去空白部分的面积，就得到阴影面积。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89940"/>
                <wp:effectExtent l="0" t="0" r="0" b="0"/>
                <wp:docPr id="459" name="图片 4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89940"/>
                        </a:xfrm>
                        <a:prstGeom prst="rect">
                          <a:avLst/>
                        </a:prstGeom>
                        <a:noFill/>
                        <a:ln w="9525">
                          <a:noFill/>
                        </a:ln>
                      </wps:spPr>
                      <wps:bodyPr upright="1"/>
                    </wps:wsp>
                  </a:graphicData>
                </a:graphic>
              </wp:inline>
            </w:drawing>
          </mc:Choice>
          <mc:Fallback>
            <w:pict>
              <v:rect id="图片 448" o:spid="_x0000_s1026" o:spt="1" style="height:62.2pt;width:375pt;" filled="f" stroked="f" coordsize="21600,21600" o:gfxdata="UEsDBAoAAAAAAIdO4kAAAAAAAAAAAAAAAAAEAAAAZHJzL1BLAwQUAAAACACHTuJA4GxiYdQAAAAF&#10;AQAADwAAAGRycy9kb3ducmV2LnhtbE2PzU7DMBCE70i8g7VI3KjdUqANcSoBgl6hICRum3jzI+J1&#10;FLtNeXsWLnBZaTSj2W/yzdH36kBj7AJbmM8MKOIquI4bC2+vjxcrUDEhO+wDk4UvirApTk9yzFyY&#10;+IUOu9QoKeGYoYU2pSHTOlYteYyzMBCLV4fRYxI5NtqNOEm57/XCmGvtsWP50OJA9y1Vn7u9t3B3&#10;+fCO06relq509fT0sd5Oz2trz8/m5hZUomP6C8MPvqBDIUxl2LOLqrcgQ9LvFe/myogsJbRYLkEX&#10;uf5PX3wDUEsDBBQAAAAIAIdO4kABqmyUowEAACEDAAAOAAAAZHJzL2Uyb0RvYy54bWytUlFuEzEQ&#10;/UfiDpb/yW6jTZussqkQVfmpoFLhAK7X3rWwPZbHzSYnQJyBu3AbxDUYu2nawl/Vn5HtmXkz7z2v&#10;z3fOsq2KaMB3/GRWc6a8hN74oeNfv1y+W3KGSfheWPCq43uF/Hzz9s16Cq2awwi2V5ERiMd2Ch0f&#10;UwptVaEclRM4g6A8JTVEJxJd41D1UUyE7mw1r+vTaoLYhwhSIdLrxX2Sbwq+1kqmz1qjSsx2nHZL&#10;JcYSb3OsNmvRDlGE0cjDGuIFWzhhPA09Ql2IJNhdNP9BOSMjIOg0k+Aq0NpIVTgQm5P6HzY3owiq&#10;cCFxMBxlwteDlZ+215GZvuPNYsWZF45M+v3z158f31nTLLM+U8CWym7CdcwMMVyB/IbMw4dR+EG9&#10;x0Aqk/e5tnpWnC94aNvp6HI7UWa7ov/+qL/aJSbpsTk7nS9qsklS7my5WjXFoEq0D90hYvqowLF8&#10;6HikyUV2sb3ClOeL9qEkD/NwaawtHlvPpo6vFvNFaThmqMP6w+L3u+atb6Hfky53IZphfEaOfChj&#10;Dn8mG/30XpAef/bm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BsYmHUAAAABQEAAA8AAAAAAAAA&#10;AQAgAAAAIgAAAGRycy9kb3ducmV2LnhtbFBLAQIUABQAAAAIAIdO4kABqmyU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设图中阴影部分面积为x平方厘米</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036955" cy="581660"/>
                <wp:effectExtent l="0" t="0" r="0" b="0"/>
                <wp:docPr id="460" name="图片 4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36955" cy="581660"/>
                        </a:xfrm>
                        <a:prstGeom prst="rect">
                          <a:avLst/>
                        </a:prstGeom>
                        <a:noFill/>
                        <a:ln w="9525">
                          <a:noFill/>
                        </a:ln>
                      </wps:spPr>
                      <wps:bodyPr upright="1"/>
                    </wps:wsp>
                  </a:graphicData>
                </a:graphic>
              </wp:inline>
            </w:drawing>
          </mc:Choice>
          <mc:Fallback>
            <w:pict>
              <v:rect id="图片 449" o:spid="_x0000_s1026" o:spt="1" style="height:45.8pt;width:81.65pt;" filled="f" stroked="f" coordsize="21600,21600" o:gfxdata="UEsDBAoAAAAAAIdO4kAAAAAAAAAAAAAAAAAEAAAAZHJzL1BLAwQUAAAACACHTuJA+lhhidMAAAAE&#10;AQAADwAAAGRycy9kb3ducmV2LnhtbE2PT0vDQBDF74LfYRnBm93EQGjSbAoq2qtWEbxNspM/NDsb&#10;sttu/fZuvehl4PEe7/2m2p7NJE60uNGygnSVgCBurR65V/Dx/ny3BuE8ssbJMin4Jgfb+vqqwlLb&#10;wG902vtexBJ2JSoYvJ9LKV07kEG3sjNx9Dq7GPRRLr3UC4ZYbiZ5nyS5NDhyXBhwpseB2sP+aBQ8&#10;ZE+fGNbdrtGN7sLLV7ELr4VStzdpsgHh6ez/wnDBj+hQR6bGHlk7MSmIj/jfe/HyLAPRKCjSHGRd&#10;yf/w9Q9QSwMEFAAAAAgAh07iQPt+kE6iAQAAIQMAAA4AAABkcnMvZTJvRG9jLnhtbK1SUW4TMRD9&#10;R+IOlv/JbkI2albZVIiq/FRQqeUArtfetbA9lsfNJidAnIG7cBvENRg7aaDwh/gZeTwzz++98eZy&#10;7yzbqYgGfMfns5oz5SX0xg8d/3h//eqCM0zC98KCVx0/KOSX25cvNlNo1QJGsL2KjEA8tlPo+JhS&#10;aKsK5aicwBkE5amoITqRKI1D1UcxEbqz1aKuV9UEsQ8RpEKk26tjkW8LvtZKpg9ao0rMdpy4pRJj&#10;iQ85VtuNaIcowmjkiYb4BxZOGE+PnqGuRBLsMZq/oJyRERB0mklwFWhtpCoaSM28/kPN3SiCKlrI&#10;HAxnm/D/wcr3u9vITN/x5Yr88cLRkr5//fbjy2e2XK6zP1PAltruwm3MCjHcgPyEzMPbUfhBvcFA&#10;LtPuc2/1rDkneBrb6+jyOElm++L/4ey/2icm6XJev16tm4YzSbXmYr4iShlUtE/TIWJ6p8CxfOh4&#10;pJeL7WJ3g+nY+tSSH/Nwbayle9Faz6aOr5tFUwbOFQK3/kT8yDWzfoD+QL48hmiG8Zk42kNhdPoz&#10;edG/5wXp18/e/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6WGGJ0wAAAAQBAAAPAAAAAAAAAAEA&#10;IAAAACIAAABkcnMvZG93bnJldi54bWxQSwECFAAUAAAACACHTuJA+36QT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（四）由具体到抽象的联想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 </w:t>
      </w:r>
      <w:r>
        <w:rPr>
          <w:rFonts w:ascii="宋体" w:hAnsi="宋体" w:cs="宋体"/>
          <w:kern w:val="0"/>
          <w:sz w:val="24"/>
        </w:rPr>
        <w:t>车站有货物45吨，用甲汽车10小时可以运完，用乙汽车15小时可以运完。用两辆汽车同时运，多少小时可以运完？（适于六年级程度）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解：根据具体的工作量、工作效率和工作时间之间的关系有：</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（1）甲汽车每小时的工作量（工作效率）：</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45÷10=4.5（吨）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（2）乙汽车每小时的工作量（工作效率）：</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45÷15=3（吨）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（3）甲乙两汽车每小时的工作量（工作效率）的和：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4.5+3=7.5（吨）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（4）两辆汽车同时运所需时间：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45÷7.5=6（小时）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由具体的工作总量、工作效率和工作时间之间的关系，联想到抽象的工作总量、工作效率和工作时间之间的关系。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461" name="图片 4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450"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Br0SOqiAQAAIQMAAA4AAABkcnMvZTJvRG9jLnhtbK1SUU4bMRD9&#10;r9Q7WP4nu4mSQFfZoApEf1CLBD2A8dq7Vm2P5THZ5ARVz9C79DZVr9GxE9ICf4ifke2ZefPeG6/O&#10;t86yjYpowLd8Oqk5U15CZ3zf8q93VydnnGESvhMWvGr5TiE/X79/txpDo2YwgO1UZATisRlDy4eU&#10;QlNVKAflBE4gKE9JDdGJRNfYV10UI6E7W83qelmNELsQQSpEer3cJ/m64GutZPqiNarEbMuJWyox&#10;lnifY7VeiaaPIgxGHmiIV7BwwngaeoS6FEmwh2heQDkjIyDoNJHgKtDaSFU0kJpp/UzN7SCCKlrI&#10;HAxHm/DtYOXnzU1kpmv5fDnlzAtHS/r989efH9/ZfFH8GQM2VHYbbmJWiOEa5DdkHi4G4Xv1EQO5&#10;TLvPXlZPivMFD21bHV1uJ8lsW/zfHf1X28QkPc5Pl7NFTWuSlDut52d7ApVoHrtDxPRJgWP50PJI&#10;k4vtYnONKc8XzWNJHubhylhbdmw9G1v+YTFblIZjhjqsPxDfc82s76HbkS8PIZp+eCKO9lDGHP5M&#10;XvT/94L072ev/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M57Y0wAAAAUBAAAPAAAAAAAAAAEA&#10;IAAAACIAAABkcnMvZG93bnJldi54bWxQSwECFAAUAAAACACHTuJAGvRI6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896870" cy="951865"/>
                <wp:effectExtent l="0" t="0" r="0" b="0"/>
                <wp:docPr id="462" name="图片 4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896870" cy="951865"/>
                        </a:xfrm>
                        <a:prstGeom prst="rect">
                          <a:avLst/>
                        </a:prstGeom>
                        <a:noFill/>
                        <a:ln w="9525">
                          <a:noFill/>
                        </a:ln>
                      </wps:spPr>
                      <wps:bodyPr upright="1"/>
                    </wps:wsp>
                  </a:graphicData>
                </a:graphic>
              </wp:inline>
            </w:drawing>
          </mc:Choice>
          <mc:Fallback>
            <w:pict>
              <v:rect id="图片 451" o:spid="_x0000_s1026" o:spt="1" style="height:74.95pt;width:228.1pt;" filled="f" stroked="f" coordsize="21600,21600" o:gfxdata="UEsDBAoAAAAAAIdO4kAAAAAAAAAAAAAAAAAEAAAAZHJzL1BLAwQUAAAACACHTuJAZOwHl9UAAAAF&#10;AQAADwAAAGRycy9kb3ducmV2LnhtbE2PT0vDQBDF74LfYRnBm9201tLEbAoq2qtWKfQ2yU7+YHY2&#10;ZLdN/faOXvTyYHiP936Tb86uVycaQ+fZwHyWgCKuvO24MfDx/nyzBhUissXeMxn4ogCb4vIix8z6&#10;id/otIuNkhIOGRpoYxwyrUPVksMw8wOxeLUfHUY5x0bbEScpd71eJMlKO+xYFloc6LGl6nN3dAYe&#10;bp/2OK3rbWlLW08vh3Q7vabGXF/Nk3tQkc7xLww/+IIOhTCV/sg2qN6APBJ/Vbzl3WoBqpTQMk1B&#10;F7n+T198A1BLAwQUAAAACACHTuJAgq1gd6EBAAAhAwAADgAAAGRycy9lMm9Eb2MueG1srVJRThsx&#10;EP1H6h0s/zebrEgaVtmgqgh+ECBBD2C89q5V22N5TDY5AeIM3KW3qXoNxiakpf2r+jOyPTNv3nvj&#10;1enWWbZREQ34ls8mU86Ul9AZ37f86935xyVnmITvhAWvWr5TyE/XH45WY2hUDQPYTkVGIB6bMbR8&#10;SCk0VYVyUE7gBILylNQQnUh0jX3VRTESurNVPZ0uqhFiFyJIhUivZ69Jvi74WiuZrrVGlZhtOXFL&#10;JcYS73Os1ivR9FGEwcg9DfEPLJwwnoYeoM5EEuwhmr+gnJEREHSaSHAVaG2kKhpIzWz6h5rbQQRV&#10;tJA5GA424f+DlVebm8hM1/LjRc2ZF46W9OP5+8+nR3Y8n2V/xoANld2Gm5gVYrgE+Q2Zhy+D8L36&#10;jIFcpt3n2updcb7gvm2ro8vtJJlti/+7g/9qm5ikx3p5slh+ojVJyp3MZ8vFvICK5q07REwXChzL&#10;h5ZHmlxsF5tLTHm+aN5K8jAP58basmPr2ZhB63lpOGSow/o98VeumfU9dDvy5SFE0w/vxNEeypj9&#10;n8mL/v1ekH797PU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OwHl9UAAAAFAQAADwAAAAAAAAAB&#10;ACAAAAAiAAAAZHJzL2Rvd25yZXYueG1sUEsBAhQAFAAAAAgAh07iQIKtYHe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（五）由部分到整体的联想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w:t>
      </w:r>
      <w:r>
        <w:rPr>
          <w:rFonts w:ascii="宋体" w:hAnsi="宋体" w:cs="宋体"/>
          <w:kern w:val="0"/>
          <w:sz w:val="24"/>
        </w:rPr>
        <w:t xml:space="preserve"> 图28-2是一个机器零件图，求图中阴影部分的面积。（单位：厘米）（适于六年级程度）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"http://www.sumir.cn/image/455.gif"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90625" cy="1525270"/>
                <wp:effectExtent l="0" t="0" r="0" b="0"/>
                <wp:docPr id="463" name="图片 4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90625" cy="1525270"/>
                        </a:xfrm>
                        <a:prstGeom prst="rect">
                          <a:avLst/>
                        </a:prstGeom>
                        <a:noFill/>
                        <a:ln w="9525">
                          <a:noFill/>
                        </a:ln>
                      </wps:spPr>
                      <wps:bodyPr upright="1"/>
                    </wps:wsp>
                  </a:graphicData>
                </a:graphic>
              </wp:inline>
            </w:drawing>
          </mc:Choice>
          <mc:Fallback>
            <w:pict>
              <v:rect id="图片 452" o:spid="_x0000_s1026" o:spt="1" style="height:120.1pt;width:93.75pt;" filled="f" stroked="f" coordsize="21600,21600" o:gfxdata="UEsDBAoAAAAAAIdO4kAAAAAAAAAAAAAAAAAEAAAAZHJzL1BLAwQUAAAACACHTuJANyfXW9QAAAAF&#10;AQAADwAAAGRycy9kb3ducmV2LnhtbE2PS0/DMBCE70j8B2uRuFG74ZWGOJUAQa9QEBK3Tbx5iHgd&#10;xW5d/j0uF7isNJrRzLfl+mBHsafZD441LBcKBHHjzMCdhve3p4schA/IBkfHpOGbPKyr05MSC+Mi&#10;v9J+GzqRStgXqKEPYSqk9E1PFv3CTcTJa91sMSQ5d9LMGFO5HWWm1I20OHBa6HGih56ar+3Oari/&#10;fPzAmLeb2tSmjc+fq018WWl9frZUdyACHcJfGI74CR2qxFS7HRsvRg3pkfB7j15+ew2i1pBdqQxk&#10;Vcr/9NUPUEsDBBQAAAAIAIdO4kCiejCEowEAACIDAAAOAAAAZHJzL2Uyb0RvYy54bWytUktuFDEQ&#10;3SNxB8t7pj9kBtKanggRhU0EkUIO4LjtbgvbZbmc6ZkTIM7AXbgN4hopO5MhgR1iU7JdVa/ee+X1&#10;2c5ZtlURDfieN4uaM+UlDMaPPb/5fPHqLWeYhB+EBa96vlfIzzYvX6zn0KkWJrCDioxAPHZz6PmU&#10;UuiqCuWknMAFBOUpqSE6kegax2qIYiZ0Z6u2rlfVDHEIEaRCpNfzhyTfFHytlUyftEaVmO05cUsl&#10;xhJvc6w2a9GNUYTJyAMN8Q8snDCehh6hzkUS7C6av6CckREQdFpIcBVobaQqGkhNU/+h5noSQRUt&#10;ZA6Go034/2Dlx+1VZGbo+cnqNWdeOFrSz+8/fn37yk6WbfZnDthR2XW4ilkhhkuQX5B5eD8JP6p3&#10;GMhl2n2urZ4V5wse2nY6utxOktmu+L8/+q92iUl6bJrTetUuOZOUa5btsn1TNlSJ7rE9REwfFDiW&#10;Dz2PNLr4LraXmDIB0T2W5GkeLoy1ZcnWs7nnp4RaGo4Z6rD+wPyBbKZ9C8OejLkL0YzTM3W0iDLm&#10;8Gnypp/eC9Lvr72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cn11vUAAAABQEAAA8AAAAAAAAA&#10;AQAgAAAAIgAAAGRycy9kb3ducmV2LnhtbFBLAQIUABQAAAAIAIdO4kCiejCE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图28-2中阴影部分的面积由四个部分组成，分别求出它们的面积，再求几个部分面积的和是比较麻烦的。如果把这个图形经过旋转和翻折转化成图28-3，那么，只要计算出一个边长是4÷2=2（厘米）的正方形的面积就可以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（六）由一般到特殊的联想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w:t>
      </w:r>
      <w:r>
        <w:rPr>
          <w:rFonts w:ascii="宋体" w:hAnsi="宋体" w:cs="宋体"/>
          <w:kern w:val="0"/>
          <w:sz w:val="24"/>
        </w:rPr>
        <w:t xml:space="preserve"> 前进机器厂，计划生产2400个机器零件，实际上在前3小时就完成了计划的40％，照这样计算，几小时可以完成任务？（适于六年级程度）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解：一般解法是先求出前3小时生产多少个机器零件，再求出平均每小时生产多少个机器零件，然后求出生产2400个机器零件需要的时间。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2400÷（2400×40％÷3）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=2400÷320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由一般解法联想到特殊解法。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把计划生产2400个机器零件需要的时间看作1，由“实际上在前3小时就完成了计划的40％”可知“3小时”与</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“40％”正好是对应关系。因此，可直接列出算式：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3÷40％=7.5（小时）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（七）由一种方法联想到另一种方法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这是指解决某个问题时，由一种方法想到另一些方法的思考方法。</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木材公司运进一批木材，垛成如图28-4的形状。已知最底层是102根，以上每层少1根，共有32层，求这些木材共有多少根？（适于六年级程度）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"http://www.sumir.cn/image/456.gif"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00300" cy="1352550"/>
                <wp:effectExtent l="0" t="0" r="0" b="0"/>
                <wp:docPr id="464" name="图片 4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00300" cy="1352550"/>
                        </a:xfrm>
                        <a:prstGeom prst="rect">
                          <a:avLst/>
                        </a:prstGeom>
                        <a:noFill/>
                        <a:ln w="9525">
                          <a:noFill/>
                        </a:ln>
                      </wps:spPr>
                      <wps:bodyPr upright="1"/>
                    </wps:wsp>
                  </a:graphicData>
                </a:graphic>
              </wp:inline>
            </w:drawing>
          </mc:Choice>
          <mc:Fallback>
            <w:pict>
              <v:rect id="图片 453" o:spid="_x0000_s1026" o:spt="1" style="height:106.5pt;width:189pt;" filled="f" stroked="f" coordsize="21600,21600" o:gfxdata="UEsDBAoAAAAAAIdO4kAAAAAAAAAAAAAAAAAEAAAAZHJzL1BLAwQUAAAACACHTuJAxEiqxtQAAAAF&#10;AQAADwAAAGRycy9kb3ducmV2LnhtbE2PT0vEMBDF74LfIYzgzU26Be3WpgsqulddRfA2baZ/sJmU&#10;JrtZv73Ri14ePN7w3m+q7clO4kiLHx1ryFYKBHHrzMi9hrfXx6sChA/IBifHpOGLPGzr87MKS+Mi&#10;v9BxH3qRStiXqGEIYS6l9O1AFv3KzcQp69xiMSS79NIsGFO5neRaqWtpceS0MOBM9wO1n/uD1XCX&#10;P7xjLLpdYxrTxaePzS4+b7S+vMjULYhAp/B3DD/4CR3qxNS4AxsvJg3pkfCrKctvimQbDessVyDr&#10;Sv6nr78BUEsDBBQAAAAIAIdO4kCbF04yoQEAACIDAAAOAAAAZHJzL2Uyb0RvYy54bWytUktuFDEQ&#10;3SNxB8t7xj2/CFrTEyGisIkgUuAAjtvutrBdlsuZnjkB4gzchdsgrkHZmQyE7CI2VttV9ep9enO+&#10;947tdEILoePzWcOZDgp6G4aOf/50+eo1Z5hl6KWDoDt+0MjPty9fbKbY6gWM4HqdGIEEbKfY8THn&#10;2AqBatRe4gyiDlQ0kLzMdE2D6JOcCN07sWiaMzFB6mMCpRHp9eK+yLcV3xit8kdjUGfmOk7ccj1T&#10;PW/LKbYb2Q5JxtGqIw35DBZe2kBLT1AXMkt2l+wTKG9VAgSTZwq8AGOs0lUDqZk3/6i5GWXUVQuZ&#10;g/FkE/4/WPVhd52Y7Tu+OltxFqSnkH5+//Hr21e2Wi+LP1PEltpu4nUqCjFegfqCLMC7UYZBv8VI&#10;LlP2pVc8ai4XPI7tTfJlnCSzffX/cPJf7zNT9LhYNc2yoZgU1ebL9WK9rgkJ2T6Mx4T5vQbPykfH&#10;E62uvsvdFeZCQLYPLWVbgEvrXA3ZBTZ1/A2B1oFThSZcODK/J1to30J/IGPuYrLD+EgdBVHXHH+a&#10;kvTf94r059fe/g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ESKrG1AAAAAUBAAAPAAAAAAAAAAEA&#10;IAAAACIAAABkcnMvZG93bnJldi54bWxQSwECFAAUAAAACACHTuJAmxdOMq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解：解这个题，当然可以把32层的32个数加起来，但是太麻烦，应该想一个能反映规律的办法。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观察它的截面，很容易同等腰梯形发生联想，梯形有上底、下底和高，于是联想到借用梯形的面积公式，或者说仿照梯形面积公式找出一个反映规律的公式，问题就可以解决了。</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（102+71）×32÷2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某工人原计划用42天的时间完成一批零件的加工任务，实际前12天就完成了任务的40％，剩下的零件比已完成的多21600个。照这样的工作效率，可以提前几天完成任务？（适于六年级程度）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解：先用一般解法。求出总任务的个数：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21600÷（1-40％-40％）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=21600÷20％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=108000（个）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再求提前完成天数：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42-12-[108000×（1-40％）÷（108000×40％÷12）]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=30-[64800÷3600]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=30-18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运用联想转化来解题，就不难发现，在工作效率一定的情况下，工作时间和工作量成正比例关系。也就是说前12天的工作量与总工作量的比率同前12天的工作时间与实际完成的工作时间的比率是一样的。因此可以由“实际前12天占实际完成任务所需时间的40％”，从而立即求出实际完成任务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12÷40％=30（天）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提前完成任务的天数是：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42-30=12（天）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23765" cy="389255"/>
                <wp:effectExtent l="0" t="0" r="0" b="0"/>
                <wp:docPr id="465" name="图片 4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23765" cy="389255"/>
                        </a:xfrm>
                        <a:prstGeom prst="rect">
                          <a:avLst/>
                        </a:prstGeom>
                        <a:noFill/>
                        <a:ln w="9525">
                          <a:noFill/>
                        </a:ln>
                      </wps:spPr>
                      <wps:bodyPr upright="1"/>
                    </wps:wsp>
                  </a:graphicData>
                </a:graphic>
              </wp:inline>
            </w:drawing>
          </mc:Choice>
          <mc:Fallback>
            <w:pict>
              <v:rect id="图片 454" o:spid="_x0000_s1026" o:spt="1" style="height:30.65pt;width:371.95pt;" filled="f" stroked="f" coordsize="21600,21600" o:gfxdata="UEsDBAoAAAAAAIdO4kAAAAAAAAAAAAAAAAAEAAAAZHJzL1BLAwQUAAAACACHTuJAHkIpq9QAAAAE&#10;AQAADwAAAGRycy9kb3ducmV2LnhtbE2PzU7DMBCE70i8g7VI3KgTgkoT4lQCBL3Sgir1tok3PyJe&#10;R7Fbl7fHcIHLSqMZzXxbrs9mFCea3WBZQbpIQBA3Vg/cKfh4f7lZgXAeWeNomRR8kYN1dXlRYqFt&#10;4C2ddr4TsYRdgQp676dCStf0ZNAt7EQcvdbOBn2Ucyf1jCGWm1HeJslSGhw4LvQ40VNPzefuaBQ8&#10;Zs97DKt2U+tat+H1kG/CW67U9VWaPIDwdPZ/YfjBj+hQRabaHlk7MSqIj/jfG737uywHUStYphnI&#10;qpT/4atvUEsDBBQAAAAIAIdO4kBR2DwqowEAACEDAAAOAAAAZHJzL2Uyb0RvYy54bWytUktOHDEQ&#10;3UfKHSzvmR6aaT6t6UFRENmgBInkAMZtd1uxXZbLTM+cIMoZcpfcJso1UjbDEGCH2JRsV9Wr9155&#10;eb5xlq1VRAO+44ezOWfKS+iNHzr+7evlwSlnmITvhQWvOr5VyM9X798tp9CqGkawvYqMQDy2U+j4&#10;mFJoqwrlqJzAGQTlKakhOpHoGoeqj2IidGerej4/riaIfYggFSK9Xtwn+arga61k+qI1qsRsx4lb&#10;KjGWeJtjtVqKdogijEbuaIhXsHDCeBq6h7oQSbC7aF5AOSMjIOg0k+Aq0NpIVTSQmsP5MzU3owiq&#10;aCFzMOxtwreDlZ/X15GZvuOL44YzLxwt6c+v339//mCLZpH9mQK2VHYTrmNWiOEK5HdkHj6Owg/q&#10;AwZymXafa6snxfmCu7aNji63k2S2Kf5v9/6rTWKSHhcn9dFJpiEpd3R6VjdNARXtQ3eImD4pcCwf&#10;Oh5pcrFdrK8w5fmifSjJwzxcGmvLjq1nU8fPmropDfsMdVi/I37PNbO+hX5LvtyFaIbxiTjaQxmz&#10;+zN50f/fC9Ljz179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5CKavUAAAABAEAAA8AAAAAAAAA&#10;AQAgAAAAIgAAAGRycy9kb3ducmV2LnhtbFBLAQIUABQAAAAIAIdO4kBR2Dwq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剩下的数量正好相等。两堆煤原来各有多少吨？（适于六年级程度）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解：先用一般方法解。先求甲堆煤的吨数。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因为两堆煤剩下的数量正好相等，所以把两堆煤剩下的数量分别看作1，则甲堆煤原来的数量是：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770505" cy="951865"/>
                <wp:effectExtent l="0" t="0" r="0" b="0"/>
                <wp:docPr id="466" name="图片 4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770505" cy="951865"/>
                        </a:xfrm>
                        <a:prstGeom prst="rect">
                          <a:avLst/>
                        </a:prstGeom>
                        <a:noFill/>
                        <a:ln w="9525">
                          <a:noFill/>
                        </a:ln>
                      </wps:spPr>
                      <wps:bodyPr upright="1"/>
                    </wps:wsp>
                  </a:graphicData>
                </a:graphic>
              </wp:inline>
            </w:drawing>
          </mc:Choice>
          <mc:Fallback>
            <w:pict>
              <v:rect id="图片 455" o:spid="_x0000_s1026" o:spt="1" style="height:74.95pt;width:218.15pt;" filled="f" stroked="f" coordsize="21600,21600" o:gfxdata="UEsDBAoAAAAAAIdO4kAAAAAAAAAAAAAAAAAEAAAAZHJzL1BLAwQUAAAACACHTuJASVvwH9QAAAAF&#10;AQAADwAAAGRycy9kb3ducmV2LnhtbE2PT0vDQBDF74LfYRnBm93UlNLEbAoq2qtWEbxNspM/mJ0N&#10;2W1Tv72jF3t5MLzHe78ptic3qCNNofdsYLlIQBHX3vbcGnh/e7rZgAoR2eLgmQx8U4BteXlRYG79&#10;zK903MdWSQmHHA10MY651qHuyGFY+JFYvMZPDqOcU6vthLOUu0HfJslaO+xZFjoc6aGj+mt/cAbu&#10;08cPnDfNrrKVbebnz2w3v2TGXF8tkztQkU7xPwy/+IIOpTBV/sA2qMGAPBL/VLxVuk5BVRJaZRno&#10;stDn9OUPUEsDBBQAAAAIAIdO4kDaeaVVoQEAACEDAAAOAAAAZHJzL2Uyb0RvYy54bWytUlFOGzEQ&#10;/a/UO1j+b3YTsQFW2aCqiP6gFgk4gPHau1Ztj+Ux2eQEVc/Qu/Q2Va/RsQlpgT/Ez8j2zLx5741X&#10;Z1tn2UZFNOA7Pp/VnCkvoTd+6PjtzcWHE84wCd8LC151fKeQn63fv1tNoVULGMH2KjIC8dhOoeNj&#10;SqGtKpSjcgJnEJSnpIboRKJrHKo+ionQna0Wdb2sJoh9iCAVIr2ePyT5uuBrrWT6qjWqxGzHiVsq&#10;MZZ4l2O1Xol2iCKMRu5piFewcMJ4GnqAOhdJsPtoXkA5IyMg6DST4CrQ2khVNJCaef1MzfUogipa&#10;yBwMB5vw7WDll81VZKbv+NFyyZkXjpb0++evPz++s6Omyf5MAVsquw5XMSvEcAnyGzIPn0bhB/UR&#10;A7lMu8+11ZPifMF921ZHl9tJMtsW/3cH/9U2MUmPi+PjuqkbziTlTpv5ybIQqET72B0ips8KHMuH&#10;jkeaXGwXm0tMeb5oH0vyMA8XxtqyY+vZlEEXTWk4ZKjD+j3xB66Z9R30O/LlPkQzjE/E0R7KmP2f&#10;yYv+/16Q/v3s9V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W/Af1AAAAAUBAAAPAAAAAAAAAAEA&#10;IAAAACIAAABkcnMvZG93bnJldi54bWxQSwECFAAUAAAACACHTuJA2nmlV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甲堆煤的吨数是：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270÷（5+4）×5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=270÷9×5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乙堆煤的吨数是：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270-150=120（吨）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此题如果运用联想法，可获得简捷的解题思路。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"http://www.sumir.cn/image/459.gif"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23900"/>
                <wp:effectExtent l="0" t="0" r="0" b="0"/>
                <wp:docPr id="467" name="图片 4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23900"/>
                        </a:xfrm>
                        <a:prstGeom prst="rect">
                          <a:avLst/>
                        </a:prstGeom>
                        <a:noFill/>
                        <a:ln w="9525">
                          <a:noFill/>
                        </a:ln>
                      </wps:spPr>
                      <wps:bodyPr upright="1"/>
                    </wps:wsp>
                  </a:graphicData>
                </a:graphic>
              </wp:inline>
            </w:drawing>
          </mc:Choice>
          <mc:Fallback>
            <w:pict>
              <v:rect id="图片 456" o:spid="_x0000_s1026" o:spt="1" style="height:57pt;width:375pt;" filled="f" stroked="f" coordsize="21600,21600" o:gfxdata="UEsDBAoAAAAAAIdO4kAAAAAAAAAAAAAAAAAEAAAAZHJzL1BLAwQUAAAACACHTuJA4eMU89MAAAAF&#10;AQAADwAAAGRycy9kb3ducmV2LnhtbE2PS0/DMBCE70j8B2uRuFE7PNsQpxIg6BUKQuK2iTcPEa+j&#10;2G3Kv2fhApeVRjOa/aZYH/yg9jTFPrCFbGFAEdfB9dxaeHt9PFuCignZ4RCYLHxRhHV5fFRg7sLM&#10;L7TfplZJCcccLXQpjbnWse7IY1yEkVi8Jkwek8ip1W7CWcr9oM+NudYee5YPHY5031H9ud15C3cX&#10;D+84L5tN5SrXzE8fq838vLL29CQzt6ASHdJfGH7wBR1KYarCjl1UgwUZkn6veDdXRmQloezSgC4L&#10;/Z++/AZQSwMEFAAAAAgAh07iQPISTy6iAQAAIQMAAA4AAABkcnMvZTJvRG9jLnhtbK1SS24UMRDd&#10;I3EHy3umO818SGt6IkQUNhFEChzAcdvdFrbLcjnTMydAnIG7cBvENSh7JkMSdohNyeWqen7vldcX&#10;O2fZVkU04Dt+Nqs5U15Cb/zQ8c+frl694QyT8L2w4FXH9wr5xebli/UUWtXACLZXkRGIx3YKHR9T&#10;Cm1VoRyVEziDoDwVNUQnEqVxqPooJkJ3tmrqellNEPsQQSpEur08FPmm4GutZPqoNarEbMeJWyox&#10;lniXY7VZi3aIIoxGHmmIf2DhhPH06AnqUiTB7qP5C8oZGQFBp5kEV4HWRqqigdSc1c/U3I4iqKKF&#10;zMFwsgn/H6z8sL2JzPQdny9XnHnhaEk/v//49e0rmy+W2Z8pYEttt+EmZoUYrkF+Qebh3Sj8oN5i&#10;IJdp97m3etKcEzyO7XR0eZwks13xf3/yX+0Sk3Q5Xy2bRU1rklRbNa/P6ZxBRfswHSKm9wocy4eO&#10;R3q52C6215gOrQ8t+TEPV8Zauhet9Wzq+PmiWZSBU4XArT8SP3DNrO+g35Mv9yGaYXwijvZQGB3/&#10;TF7047wg/fnZm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h4xTz0wAAAAUBAAAPAAAAAAAAAAEA&#10;IAAAACIAAABkcnMvZG93bnJldi54bWxQSwECFAAUAAAACACHTuJA8hJPL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两堆煤运走后剩下的数量相等，可见甲堆的1份等于乙堆的1份。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又已知两堆煤有270吨，共有（5+4）份，联想到整数归一应用题，便可轻而易举地求出甲堆煤原来的吨数：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270÷（5+4）×5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=270÷9×5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乙堆煤原有吨数：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270÷（5+4）×4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=270÷9×4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（八）情境联想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这是指回到问题的情境中去思考问题的方法。</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例</w:t>
      </w:r>
      <w:r>
        <w:rPr>
          <w:rFonts w:ascii="宋体" w:hAnsi="宋体" w:cs="宋体"/>
          <w:kern w:val="0"/>
          <w:sz w:val="24"/>
        </w:rPr>
        <w:t xml:space="preserve"> 有一个运动场（如图28-5），两头是半圆形，中间是长方形，这个运动场的周长是多少？面积是多少？（适于六年级程度）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"http://www.sumir.cn/image/460.gif"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43635" cy="820420"/>
                <wp:effectExtent l="0" t="0" r="0" b="0"/>
                <wp:docPr id="468" name="图片 4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43635" cy="820420"/>
                        </a:xfrm>
                        <a:prstGeom prst="rect">
                          <a:avLst/>
                        </a:prstGeom>
                        <a:noFill/>
                        <a:ln w="9525">
                          <a:noFill/>
                        </a:ln>
                      </wps:spPr>
                      <wps:bodyPr upright="1"/>
                    </wps:wsp>
                  </a:graphicData>
                </a:graphic>
              </wp:inline>
            </w:drawing>
          </mc:Choice>
          <mc:Fallback>
            <w:pict>
              <v:rect id="图片 457" o:spid="_x0000_s1026" o:spt="1" style="height:64.6pt;width:90.05pt;" filled="f" stroked="f" coordsize="21600,21600" o:gfxdata="UEsDBAoAAAAAAIdO4kAAAAAAAAAAAAAAAAAEAAAAZHJzL1BLAwQUAAAACACHTuJAjJ+fmNQAAAAF&#10;AQAADwAAAGRycy9kb3ducmV2LnhtbE2PT0vDQBDF74LfYRnBm91NBEliNoUq2qu2InibZCd/aHY2&#10;ZLdN/fZuvehleMMb3vtNuT7bUZxo9oNjDclKgSBunBm40/Cxf7nLQPiAbHB0TBq+ycO6ur4qsTBu&#10;4Xc67UInYgj7AjX0IUyFlL7pyaJfuYk4eq2bLYa4zp00My4x3I4yVepBWhw4NvQ40VNPzWF3tBo2&#10;98+fuGTttja1aZfXr3y7vOVa394k6hFEoHP4O4YLfkSHKjLV7sjGi1FDfCT8zouXqQREHUWapyCr&#10;Uv6nr34AUEsDBBQAAAAIAIdO4kB5aePfowEAACEDAAAOAAAAZHJzL2Uyb0RvYy54bWytUlFuEzEQ&#10;/UfiDpb/yW62SWhX2VSoVftTQaXSA7hee9fC9lgeN5ucAHEG7sJtENdg7KaBwh/iZ2R7Zt7Me8/r&#10;852zbKsiGvAdn89qzpSX0Bs/dPz+49WbU84wCd8LC151fK+Qn29ev1pPoVUNjGB7FRmBeGyn0PEx&#10;pdBWFcpROYEzCMpTUkN0ItE1DlUfxUTozlZNXa+qCWIfIkiFSK+XT0m+KfhaK5k+aI0qMdtx2i2V&#10;GEt8yLHarEU7RBFGIw9riH/YwgnjaegR6lIkwR6j+QvKGRkBQaeZBFeB1kaqwoHYzOs/2NyNIqjC&#10;hcTBcJQJ/x+sfL+9jcz0HV+syCovHJn0/eu3H18+s8XybdZnCthS2V24jZkhhhuQn5B5uBiFH9Q7&#10;DKQyeZ9rqxfF+YKHtp2OLrcTZbYr+u+P+qtdYpIe5/PFyepkyZmk3GlTL5piUCXa5+4QMV0rcCwf&#10;Oh5pcpFdbG8w5fmifS7JwzxcGWuLx9azqeNny2ZZGo4Z6rD+sPjTrnnrB+j3pMtjiGYYX5AjH8qY&#10;w5/JRv9+L0i/fvbm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yfn5jUAAAABQEAAA8AAAAAAAAA&#10;AQAgAAAAIgAAAGRycy9kb3ducmV2LnhtbFBLAQIUABQAAAAIAIdO4kB5aePf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解：有的同学对图中的两个“72米”，要不要作为周长来计算拿不定主意。我们可以联想在操场或运动场赛跑时的情境，就知道两个“72米”在赛跑时是不要跑的，因此跑道的长度是：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87×2+3.14×72÷2×2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=174+226.08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=400.08（米）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运动场的面积，也可联想实际情况而正确地算出：</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084705" cy="762635"/>
                <wp:effectExtent l="0" t="0" r="0" b="0"/>
                <wp:docPr id="469" name="图片 4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84705" cy="762635"/>
                        </a:xfrm>
                        <a:prstGeom prst="rect">
                          <a:avLst/>
                        </a:prstGeom>
                        <a:noFill/>
                        <a:ln w="9525">
                          <a:noFill/>
                        </a:ln>
                      </wps:spPr>
                      <wps:bodyPr upright="1"/>
                    </wps:wsp>
                  </a:graphicData>
                </a:graphic>
              </wp:inline>
            </w:drawing>
          </mc:Choice>
          <mc:Fallback>
            <w:pict>
              <v:rect id="图片 458" o:spid="_x0000_s1026" o:spt="1" style="height:60.05pt;width:164.15pt;" filled="f" stroked="f" coordsize="21600,21600" o:gfxdata="UEsDBAoAAAAAAIdO4kAAAAAAAAAAAAAAAAAEAAAAZHJzL1BLAwQUAAAACACHTuJA+sK6M9QAAAAF&#10;AQAADwAAAGRycy9kb3ducmV2LnhtbE2PT0vDQBDF74LfYRnBm91NApLGbApVtFdtRfA2yU7+0Oxs&#10;yG6b+u1dvejlwfAe7/2m3FzsKM40+8GxhmSlQBA3zgzcaXg/PN/lIHxANjg6Jg1f5GFTXV+VWBi3&#10;8Bud96ETsYR9gRr6EKZCSt/0ZNGv3EQcvdbNFkM8506aGZdYbkeZKnUvLQ4cF3qc6LGn5rg/WQ3b&#10;7OkDl7zd1aY27fLyud4tr2utb28S9QAi0CX8heEHP6JDFZlqd2LjxaghPhJ+NXpZmmcg6hhKVQKy&#10;KuV/+uobUEsDBBQAAAAIAIdO4kDdUEifpAEAACEDAAAOAAAAZHJzL2Uyb0RvYy54bWytUktu2zAQ&#10;3RfIHQjuYymq5TiC5aBIkG6CNkDaAzAUJRElOQSHsewTFD1D79LbFL1GhozjfLoruhmQnJk3773h&#10;6nxrDduogBpcy09mJWfKSei0G1r+9cvV8ZIzjMJ1woBTLd8p5Ofro3eryTeqghFMpwIjEIfN5Fs+&#10;xuibokA5KitwBl45SvYQrIh0DUPRBTERujVFVZaLYoLQ+QBSIdLr5WOSrzN+3ysZP/c9qshMy4lb&#10;zDHkeJdisV6JZgjCj1ruaYh/YGGFdjT0AHUpomD3Qf8FZbUMgNDHmQRbQN9rqbIGUnNSvlFzOwqv&#10;shYyB/3BJvx/sPLT5iYw3bV8vjjjzAlLS/r989efH9/ZvF4mfyaPDZXd+puQFKK/BvkNmYOLUbhB&#10;fUBPLtPuU23xqjhdcN+27YNN7SSZbbP/u4P/ahuZpMeqXM5Py5ozSbnTRbV4X2dQ0Tx1+4DxowLL&#10;0qHlgSZn28XmGmOaL5qnkjTMwZU2Ju/YODa1/Kyu6txwyFCHcXvij1wT6zvoduTLvQ96GF+Joz3k&#10;Mfs/kxb98p6Rnn/2+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6wroz1AAAAAUBAAAPAAAAAAAA&#10;AAEAIAAAACIAAABkcnMvZG93bnJldi54bWxQSwECFAAUAAAACACHTuJA3VBIn6QBAAAh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（九）因果联想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 </w:t>
      </w:r>
      <w:r>
        <w:rPr>
          <w:rFonts w:ascii="宋体" w:hAnsi="宋体" w:cs="宋体"/>
          <w:kern w:val="0"/>
          <w:sz w:val="24"/>
        </w:rPr>
        <w:t>如图28-6，△ABC是等腰直角三角形，斜边BC=6cm，求阴影部分的面积（适于六年级程度）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"http://www.sumir.cn/image/462.gif"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741805" cy="1201420"/>
                <wp:effectExtent l="0" t="0" r="0" b="0"/>
                <wp:docPr id="470" name="图片 4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41805" cy="1201420"/>
                        </a:xfrm>
                        <a:prstGeom prst="rect">
                          <a:avLst/>
                        </a:prstGeom>
                        <a:noFill/>
                        <a:ln w="9525">
                          <a:noFill/>
                        </a:ln>
                      </wps:spPr>
                      <wps:bodyPr upright="1"/>
                    </wps:wsp>
                  </a:graphicData>
                </a:graphic>
              </wp:inline>
            </w:drawing>
          </mc:Choice>
          <mc:Fallback>
            <w:pict>
              <v:rect id="图片 459" o:spid="_x0000_s1026" o:spt="1" style="height:94.6pt;width:137.15pt;" filled="f" stroked="f" coordsize="21600,21600" o:gfxdata="UEsDBAoAAAAAAIdO4kAAAAAAAAAAAAAAAAAEAAAAZHJzL1BLAwQUAAAACACHTuJAJoHQk9UAAAAF&#10;AQAADwAAAGRycy9kb3ducmV2LnhtbE2PzU7DMBCE70i8g7VI3KjTFEES4lQCBL3Sgir1tomdHxGv&#10;o9ity9uzcIHLSKsZzXxbrs92FCcz+8GRguUiAWGocXqgTsHH+8tNBsIHJI2jI6Pgy3hYV5cXJRba&#10;Rdqa0y50gkvIF6igD2EqpPRNbyz6hZsMsde62WLgc+6knjFyuR1lmiR30uJAvNDjZJ5603zujlbB&#10;4+p5jzFrN7WudRtfD/kmvuVKXV8tkwcQwZzDXxh+8BkdKmaq3ZG0F6MCfiT8Knvp/e0KRM2hLE9B&#10;VqX8T199A1BLAwQUAAAACACHTuJA5i3U8KMBAAAiAwAADgAAAGRycy9lMm9Eb2MueG1srVJRThsx&#10;EP2vxB0s/5PdjZICq2xQVUR/UIsEPYDx2rsWtsfymGxygqpn6F16m6rX6NiEtJQ/xM/I9sy8ee+N&#10;V+dbZ9lGRTTgO97Mas6Ul9AbP3T86+3l8SlnmITvhQWvOr5TyM/XR+9WU2jVHEawvYqMQDy2U+j4&#10;mFJoqwrlqJzAGQTlKakhOpHoGoeqj2IidGereV2/ryaIfYggFSK9Xjwm+brga61k+qI1qsRsx4lb&#10;KjGWeJdjtV6JdogijEbuaYhXsHDCeBp6gLoQSbCHaF5AOSMjIOg0k+Aq0NpIVTSQmqb+T83NKIIq&#10;WsgcDAeb8O1g5efNdWSm7/jihPzxwtGSfv34+fv7N7ZYnmV/poAtld2E65gVYrgCeY/Mw8dR+EF9&#10;wEAu0+5zbfWsOF9w37bV0eV2ksy2xf/dwX+1TUzSY3OyaE7rJWeScg0ZspiXDVWifWoPEdMnBY7l&#10;Q8cjjS6+i80VpkxAtE8leZqHS2NtWbL1bOr42XK+LA2HDHVYv2f+SDbTvoN+R8Y8hGiG8Zk6WkQZ&#10;s/80edP/3gvS36+9/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mgdCT1QAAAAUBAAAPAAAAAAAA&#10;AAEAIAAAACIAAABkcnMvZG93bnJldi54bWxQSwECFAAUAAAACACHTuJA5i3U8K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解：我们从条件与问题所涉及的角和边展开联想：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（1）因为△ABC是等腰直角三角形，所以联想到，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（2）因为AD是斜边上的高，所以联想到，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543935" cy="1105535"/>
                <wp:effectExtent l="0" t="0" r="0" b="0"/>
                <wp:docPr id="471" name="图片 4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43935" cy="1105535"/>
                        </a:xfrm>
                        <a:prstGeom prst="rect">
                          <a:avLst/>
                        </a:prstGeom>
                        <a:noFill/>
                        <a:ln w="9525">
                          <a:noFill/>
                        </a:ln>
                      </wps:spPr>
                      <wps:bodyPr upright="1"/>
                    </wps:wsp>
                  </a:graphicData>
                </a:graphic>
              </wp:inline>
            </w:drawing>
          </mc:Choice>
          <mc:Fallback>
            <w:pict>
              <v:rect id="图片 460" o:spid="_x0000_s1026" o:spt="1" style="height:87.05pt;width:279.05pt;" filled="f" stroked="f" coordsize="21600,21600" o:gfxdata="UEsDBAoAAAAAAIdO4kAAAAAAAAAAAAAAAAAEAAAAZHJzL1BLAwQUAAAACACHTuJAYo9tYNQAAAAF&#10;AQAADwAAAGRycy9kb3ducmV2LnhtbE2PzU7DMBCE70i8g7VI3KgToJCGOJUAQa+lICRum3jzI+J1&#10;FLtNeXsWLnAZaTWjmW+L9dEN6kBT6D0bSBcJKOLa255bA2+vTxcZqBCRLQ6eycAXBViXpycF5tbP&#10;/EKHXWyVlHDI0UAX45hrHeqOHIaFH4nFa/zkMMo5tdpOOEu5G/Rlktxohz3LQocjPXRUf+72zsD9&#10;1eM7zlmzqWxlm/n5Y7WZtytjzs/S5A5UpGP8C8MPvqBDKUyV37MNajAgj8RfFW+5zFJQlYRur1PQ&#10;ZaH/05ffUEsDBBQAAAAIAIdO4kBUqHxmogEAACIDAAAOAAAAZHJzL2Uyb0RvYy54bWytUkFu2zAQ&#10;vBfoHwjeY0m2lSaC5SBokF6CNkCaBzAUJREluQSXsewXFH1D/9LfFP1Gl7TjJumt6IXgcndnZ2a5&#10;uthawzYqoAbX8mpWcqachE67oeX3n69PzjjDKFwnDDjV8p1CfrF++2Y1+UbNYQTTqcAIxGEz+ZaP&#10;MfqmKFCOygqcgVeOkj0EKyKFYSi6ICZCt6aYl+VpMUHofACpEOn1ap/k64zf90rGT32PKjLTcuIW&#10;8xny+ZDOYr0SzRCEH7U80BD/wMIK7WjoEepKRMEeg/4LymoZAKGPMwm2gL7XUmUNpKYqX6m5G4VX&#10;WQuZg/5oE/4/WPlxcxuY7lq+fFdx5oSlJf38/uPXt69seZr9mTw2VHbnb0NSiP4G5BdkDt6Pwg3q&#10;Ej25TLtPXhYvilOAh7ZtH2xqJ8lsm/3fHf1X28gkPS7q5eJ8UXMmKVdVZV1TkFBF89TuA8YPCixL&#10;l5YHGp19F5sbjPvSp5I0zcG1NiYv2Tg2tfy8nte54ZghcOMOzPdkE+0H6HZkzKMPehhfqKNFZEaH&#10;T5M2/TzOSH++9vo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Yo9tYNQAAAAFAQAADwAAAAAAAAAB&#10;ACAAAAAiAAAAZHJzL2Rvd25yZXYueG1sUEsBAhQAFAAAAAgAh07iQFSofGa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71575" cy="581660"/>
                <wp:effectExtent l="0" t="0" r="0" b="0"/>
                <wp:docPr id="472" name="图片 4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71575" cy="581660"/>
                        </a:xfrm>
                        <a:prstGeom prst="rect">
                          <a:avLst/>
                        </a:prstGeom>
                        <a:noFill/>
                        <a:ln w="9525">
                          <a:noFill/>
                        </a:ln>
                      </wps:spPr>
                      <wps:bodyPr upright="1"/>
                    </wps:wsp>
                  </a:graphicData>
                </a:graphic>
              </wp:inline>
            </w:drawing>
          </mc:Choice>
          <mc:Fallback>
            <w:pict>
              <v:rect id="图片 461" o:spid="_x0000_s1026" o:spt="1" style="height:45.8pt;width:92.25pt;" filled="f" stroked="f" coordsize="21600,21600" o:gfxdata="UEsDBAoAAAAAAIdO4kAAAAAAAAAAAAAAAAAEAAAAZHJzL1BLAwQUAAAACACHTuJAVeOMDtQAAAAE&#10;AQAADwAAAGRycy9kb3ducmV2LnhtbE2PS0/DMBCE70j8B2uRuFEnPKokjVMJEPRKC0LqbRNvHiJe&#10;R7Fbl3+PywUuK41mNPNtuT6ZURxpdoNlBekiAUHcWD1wp+Dj/eUmA+E8ssbRMin4Jgfr6vKixELb&#10;wFs67nwnYgm7AhX03k+FlK7pyaBb2Ik4eq2dDfoo507qGUMsN6O8TZKlNDhwXOhxoqeemq/dwSh4&#10;vHv+xJC1m1rXug2v+3wT3nKlrq/SZAXC08n/heGMH9Ghiky1PbB2YlQQH/G/9+xl9w8gagV5ugRZ&#10;lfI/fPUDUEsDBBQAAAAIAIdO4kDmBSdyowEAACEDAAAOAAAAZHJzL2Uyb0RvYy54bWytUlFuEzEQ&#10;/UfqHSz/k81G3aRdZVMhqvangkptD+B67V0L22N53GxyAsQZuAu3QVyDsZsGCn+In5HtmXnz3huv&#10;L3bOsq2KaMB3vJ7NOVNeQm/80PGH+6u3Z5xhEr4XFrzq+F4hv9icvFlPoVULGMH2KjIC8dhOoeNj&#10;SqGtKpSjcgJnEJSnpIboRKJrHKo+ionQna0W8/mymiD2IYJUiPR6+Zzkm4KvtZLpo9aoErMdJ26p&#10;xFjiY47VZi3aIYowGnmgIf6BhRPG09Aj1KVIgj1F8xeUMzICgk4zCa4CrY1URQOpqed/qLkbRVBF&#10;C5mD4WgT/j9Y+WF7G5npO366WnDmhaMlff/67ceXz+x0WWd/poAtld2F25gVYrgB+QmZh/ej8IN6&#10;h4Fcpt3n2upVcb7goW2no8vtJJntiv/7o/9ql5ikx7pe1c2q4UxSrjmrl8uyoEq0L90hYrpW4Fg+&#10;dDzS5GK72N5gyvNF+1KSh3m4MtaWHVvPpo6fN4umNBwz1GH9gfgz18z6Efo9+fIUohnGV+JoD2XM&#10;4c/kRf9+L0i/fvbm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FXjjA7UAAAABAEAAA8AAAAAAAAA&#10;AQAgAAAAIgAAAGRycy9kb3ducmV2LnhtbFBLAQIUABQAAAAIAIdO4kDmBSdy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32815"/>
                <wp:effectExtent l="0" t="0" r="0" b="0"/>
                <wp:docPr id="473" name="图片 4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32815"/>
                        </a:xfrm>
                        <a:prstGeom prst="rect">
                          <a:avLst/>
                        </a:prstGeom>
                        <a:noFill/>
                        <a:ln w="9525">
                          <a:noFill/>
                        </a:ln>
                      </wps:spPr>
                      <wps:bodyPr upright="1"/>
                    </wps:wsp>
                  </a:graphicData>
                </a:graphic>
              </wp:inline>
            </w:drawing>
          </mc:Choice>
          <mc:Fallback>
            <w:pict>
              <v:rect id="图片 462" o:spid="_x0000_s1026" o:spt="1" style="height:73.45pt;width:375pt;" filled="f" stroked="f" coordsize="21600,21600" o:gfxdata="UEsDBAoAAAAAAIdO4kAAAAAAAAAAAAAAAAAEAAAAZHJzL1BLAwQUAAAACACHTuJAlY+6atQAAAAF&#10;AQAADwAAAGRycy9kb3ducmV2LnhtbE2PS0/DMBCE70j8B2uRuFG7PEoT4lQCBL2WUlXitomdh4jX&#10;UezW5d+zcIHLSqMZzX5TrE5uEEc7hd6ThvlMgbBUe9NTq2H3/nK1BBEiksHBk9XwZQOsyvOzAnPj&#10;E73Z4za2gkso5Kihi3HMpQx1Zx2GmR8tsdf4yWFkObXSTJi43A3yWqmFdNgTf+hwtE+drT+3B6fh&#10;8eZ5j2nZrCtTmSa9fmTrtMm0vryYqwcQ0Z7iXxh+8BkdSmaq/IFMEIMGHhJ/L3v3d4plxaHbRQay&#10;LOR/+vIbUEsDBBQAAAAIAIdO4kCr1mJLogEAACEDAAAOAAAAZHJzL2Uyb0RvYy54bWytUlFuEzEQ&#10;/UfiDpb/yW62SdqusqkQVfmpoFLhAK7X3rWwPZbHzSYnQJyBu3AbxDU6dtPQwh/iZ2R7Zt6898br&#10;i52zbKsiGvAdn89qzpSX0Bs/dPzzp6s3Z5xhEr4XFrzq+F4hv9i8frWeQqsaGMH2KjIC8dhOoeNj&#10;SqGtKpSjcgJnEJSnpIboRKJrHKo+ionQna2aul5VE8Q+RJAKkV4vH5N8U/C1VjJ91BpVYrbjxC2V&#10;GEu8y7HarEU7RBFGIw80xD+wcMJ4GnqEuhRJsPto/oJyRkZA0GkmwVWgtZGqaCA18/oPNbejCKpo&#10;IXMwHG3C/wcrP2xvIjN9xxenJ5x54WhJP7//+PXtK1usmuzPFLClsttwE7NCDNcgvyDz8G4UflBv&#10;MZDLtPtcW70ozhc8tO10dLmdJLNd8X9/9F/tEpP0uDhdNcua1iQpd37SnM2XBVS0T90hYnqvwLF8&#10;6HikycV2sb3GlOeL9qkkD/NwZawtO7aeTQS6bJal4ZihDusPxB+5ZtZ30O/Jl/sQzTC+EEd7KGMO&#10;fyYv+vm9IP3+2Z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lY+6atQAAAAFAQAADwAAAAAAAAAB&#10;ACAAAAAiAAAAZHJzL2Rvd25yZXYueG1sUEsBAhQAFAAAAAgAh07iQKvWYku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（5）因为阴影部分的面积，等于等腰直角三角形面积减去两个扇形面积，所以得出：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9-7.065=1.935（平方厘米）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jc w:val="center"/>
        <w:rPr>
          <w:rFonts w:hint="eastAsia" w:ascii="宋体" w:hAnsi="宋体" w:cs="宋体"/>
          <w:b/>
          <w:bCs/>
          <w:kern w:val="0"/>
          <w:sz w:val="30"/>
          <w:szCs w:val="30"/>
        </w:rPr>
      </w:pPr>
      <w:r>
        <w:rPr>
          <w:rFonts w:hint="eastAsia" w:ascii="宋体" w:hAnsi="宋体" w:cs="宋体"/>
          <w:b/>
          <w:bCs/>
          <w:kern w:val="0"/>
          <w:sz w:val="30"/>
          <w:szCs w:val="30"/>
        </w:rPr>
        <w:t>第二</w:t>
      </w:r>
      <w:r>
        <w:rPr>
          <w:rFonts w:ascii="宋体" w:hAnsi="宋体" w:cs="宋体"/>
          <w:b/>
          <w:bCs/>
          <w:kern w:val="0"/>
          <w:sz w:val="30"/>
          <w:szCs w:val="30"/>
        </w:rPr>
        <w:t>十九</w:t>
      </w:r>
      <w:r>
        <w:rPr>
          <w:rFonts w:hint="eastAsia" w:ascii="宋体" w:hAnsi="宋体" w:cs="宋体"/>
          <w:b/>
          <w:bCs/>
          <w:kern w:val="0"/>
          <w:sz w:val="30"/>
          <w:szCs w:val="30"/>
        </w:rPr>
        <w:t xml:space="preserve">讲  </w:t>
      </w:r>
      <w:r>
        <w:rPr>
          <w:rFonts w:ascii="宋体" w:hAnsi="宋体" w:cs="宋体"/>
          <w:b/>
          <w:bCs/>
          <w:kern w:val="0"/>
          <w:sz w:val="30"/>
          <w:szCs w:val="30"/>
        </w:rPr>
        <w:t>直接法</w:t>
      </w:r>
    </w:p>
    <w:p>
      <w:pPr>
        <w:widowControl/>
        <w:wordWrap w:val="0"/>
        <w:jc w:val="left"/>
        <w:rPr>
          <w:rFonts w:ascii="宋体" w:hAnsi="宋体" w:cs="宋体"/>
          <w:kern w:val="0"/>
          <w:sz w:val="20"/>
          <w:szCs w:val="20"/>
        </w:rPr>
      </w:pPr>
      <w:r>
        <w:rPr>
          <w:rFonts w:ascii="宋体" w:hAnsi="宋体" w:cs="宋体"/>
          <w:kern w:val="0"/>
          <w:sz w:val="24"/>
        </w:rPr>
        <w:t>解应用题时，不用经过严密的逻辑推理，而是凭借已有的知识经验，迅速地解题，就是在运用直接法。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以直接法解题的思维过程是快速缩小问题所涉及的范围，接触事物的本质，打开解题的突破口。有些用一般方法解答要用四五步，甚至更多步计算才能求出结果的应用题，用直接法解答时，只用一两步计算就可以求出结果。</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学习以直接法解题，可促进思维的灵活性、敏捷性和创造性。</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（一）凭借数目的特点</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23765" cy="389255"/>
                <wp:effectExtent l="0" t="0" r="0" b="0"/>
                <wp:docPr id="474" name="图片 4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23765" cy="389255"/>
                        </a:xfrm>
                        <a:prstGeom prst="rect">
                          <a:avLst/>
                        </a:prstGeom>
                        <a:noFill/>
                        <a:ln w="9525">
                          <a:noFill/>
                        </a:ln>
                      </wps:spPr>
                      <wps:bodyPr upright="1"/>
                    </wps:wsp>
                  </a:graphicData>
                </a:graphic>
              </wp:inline>
            </w:drawing>
          </mc:Choice>
          <mc:Fallback>
            <w:pict>
              <v:rect id="图片 463" o:spid="_x0000_s1026" o:spt="1" style="height:30.65pt;width:371.95pt;" filled="f" stroked="f" coordsize="21600,21600" o:gfxdata="UEsDBAoAAAAAAIdO4kAAAAAAAAAAAAAAAAAEAAAAZHJzL1BLAwQUAAAACACHTuJAHkIpq9QAAAAE&#10;AQAADwAAAGRycy9kb3ducmV2LnhtbE2PzU7DMBCE70i8g7VI3KgTgkoT4lQCBL3Sgir1tok3PyJe&#10;R7Fbl7fHcIHLSqMZzXxbrs9mFCea3WBZQbpIQBA3Vg/cKfh4f7lZgXAeWeNomRR8kYN1dXlRYqFt&#10;4C2ddr4TsYRdgQp676dCStf0ZNAt7EQcvdbOBn2Ucyf1jCGWm1HeJslSGhw4LvQ40VNPzefuaBQ8&#10;Zs97DKt2U+tat+H1kG/CW67U9VWaPIDwdPZ/YfjBj+hQRabaHlk7MSqIj/jfG737uywHUStYphnI&#10;qpT/4atvUEsDBBQAAAAIAIdO4kCBuDZ5owEAACEDAAAOAAAAZHJzL2Uyb0RvYy54bWytUlFuEzEQ&#10;/UfiDpb/yaabbNKusqkQVfmpoFLhAK7X3rWwPZbHzSYnQJyBu3AbxDUYu2mg8If4GdmemTfvvfHm&#10;cu8s26mIBnzHz2ZzzpSX0Bs/dPzjh+tX55xhEr4XFrzq+EEhv9y+fLGZQqtqGMH2KjIC8dhOoeNj&#10;SqGtKpSjcgJnEJSnpIboRKJrHKo+ionQna3q+XxVTRD7EEEqRHq9ekzybcHXWsn0XmtUidmOE7dU&#10;YizxPsdquxHtEEUYjTzSEP/AwgnjaegJ6kokwR6i+QvKGRkBQaeZBFeB1kaqooHUnM3/UHM3iqCK&#10;FjIHw8km/H+w8t3uNjLTd3y5XnLmhaMlff/67ceXz2y5WmR/poAtld2F25gVYrgB+QmZhzej8IN6&#10;jYFcpt3n2upZcb7gsW2vo8vtJJnti/+Hk/9qn5ikx+W6XqxXDWeScovzi7ppCqhon7pDxPRWgWP5&#10;0PFIk4vtYneDKc8X7VNJHubh2lhbdmw9mzp+0dRNaThlqMP6I/FHrpn1PfQH8uUhRDOMz8TRHsqY&#10;45/Ji/79XpB+/ezt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5CKavUAAAABAEAAA8AAAAAAAAA&#10;AQAgAAAAIgAAAGRycy9kb3ducmV2LnhtbFBLAQIUABQAAAAIAIdO4kCBuDZ5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数进行计算时，一般通过心算就能得出结果。</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解应用题时，凭借这些数的这种特点，发现题目的本质，就可用简捷的方法解出复杂的问题。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475" name="图片 4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464"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A+CVb6hAQAAIQMAAA4AAABkcnMvZTJvRG9jLnhtbK1SUW7UMBD9&#10;R+odLP93k0bJlkabrRBV+1NBpZYDuI6dWMQey+Nudk9QcQbuwm0Q12DsbhcW/hA/I9sz8+a9N15d&#10;bu3ENiqgAdfxs0XJmXISeuOGjn96uD59yxlG4XoxgVMd3ynkl+uTN6vZt6qCEaZeBUYgDtvZd3yM&#10;0bdFgXJUVuACvHKU1BCsiHQNQ9EHMRO6nYqqLJfFDKH3AaRCpNerlyRfZ3ytlYwftUYV2dRx4hZz&#10;DDk+plisV6IdgvCjkXsa4h9YWGEcDT1AXYko2FMwf0FZIwMg6LiQYAvQ2kiVNZCas/IPNfej8Cpr&#10;IXPQH2zC/wcrP2zuAjN9x+vzhjMnLC3p+9dvP748s3pZJ39mjy2V3fu7kBSivwX5GZmD96Nwg3qH&#10;nlym3afa4qg4XXDfttXBpnaSzLbZ/93Bf7WNTNJjfb6smpLWJCnX1NVF1WRQ0b52+4DxRoFl6dDx&#10;QJOz7WJzizHNF+1rSRrm4NpMU97x5Njc8YuGII8y1DG5PfEXron1I/Q78uXJBzOMR+JoD3nM/s+k&#10;Rf9+z0i/fvb6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y9AGbTAAAABAEAAA8AAAAAAAAAAQAg&#10;AAAAIgAAAGRycy9kb3ducmV2LnhtbFBLAQIUABQAAAAIAIdO4kAPglW+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一般解法：</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408555" cy="1294765"/>
                <wp:effectExtent l="0" t="0" r="0" b="0"/>
                <wp:docPr id="476" name="图片 4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08555" cy="1294765"/>
                        </a:xfrm>
                        <a:prstGeom prst="rect">
                          <a:avLst/>
                        </a:prstGeom>
                        <a:noFill/>
                        <a:ln w="9525">
                          <a:noFill/>
                        </a:ln>
                      </wps:spPr>
                      <wps:bodyPr upright="1"/>
                    </wps:wsp>
                  </a:graphicData>
                </a:graphic>
              </wp:inline>
            </w:drawing>
          </mc:Choice>
          <mc:Fallback>
            <w:pict>
              <v:rect id="图片 465" o:spid="_x0000_s1026" o:spt="1" style="height:101.95pt;width:189.65pt;" filled="f" stroked="f" coordsize="21600,21600" o:gfxdata="UEsDBAoAAAAAAIdO4kAAAAAAAAAAAAAAAAAEAAAAZHJzL1BLAwQUAAAACACHTuJAhIjq5tUAAAAF&#10;AQAADwAAAGRycy9kb3ducmV2LnhtbE2PzU7DMBCE70i8g7VI3KjdRoImjVMJEPQKBSH1tok3PyJe&#10;R7Fbl7fHcIHLSqMZzXxbbs92FCea/eBYw3KhQBA3zgzcaXh/e7pZg/AB2eDomDR8kYdtdXlRYmFc&#10;5Fc67UMnUgn7AjX0IUyFlL7pyaJfuIk4ea2bLYYk506aGWMqt6NcKXUrLQ6cFnqc6KGn5nN/tBru&#10;s8cPjOt2V5vatPH5kO/iS6719dVSbUAEOoe/MPzgJ3SoElPtjmy8GDWkR8LvTV52l2cgag0rleUg&#10;q1L+p6++AVBLAwQUAAAACACHTuJAdtdcgKIBAAAiAwAADgAAAGRycy9lMm9Eb2MueG1srVJRbhMx&#10;EP1H4g6W/8luVtnQrrKpEFX5qaBSywFcr71rYXssj5tNToA4A3fhNohrMHbTQOEP8TOyPTNv3nvj&#10;zcXeWbZTEQ34ni8XNWfKSxiMH3v+8e7q1RlnmIQfhAWven5QyC+2L19s5tCpBiawg4qMQDx2c+j5&#10;lFLoqgrlpJzABQTlKakhOpHoGsdqiGImdGerpq7X1QxxCBGkQqTXy8ck3xZ8rZVMH7RGlZjtOXFL&#10;JcYS73OsthvRjVGEycgjDfEPLJwwnoaeoC5FEuwhmr+gnJEREHRaSHAVaG2kKhpIzbL+Q83tJIIq&#10;WsgcDCeb8P/Byve7m8jM0PPV6zVnXjha0vev3358+cxW6zb7MwfsqOw23MSsEMM1yE/IPLydhB/V&#10;GwzkMu0+11bPivMFj217HV1uJ8lsX/w/nPxX+8QkPTar+qxtW84k5ZbNOVEqDCrRPbWHiOmdAsfy&#10;oeeRRhffxe4aUyYguqeSPM3DlbG2LNl6Nvf8vG3a0nDKUIf1R+aPZDPtexgOZMxDiGacnqmjRZQx&#10;x0+TN/37vSD9+trb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SI6ubVAAAABQEAAA8AAAAAAAAA&#10;AQAgAAAAIgAAAGRycy9kb3ducmV2LnhtbFBLAQIUABQAAAAIAIdO4kB211yA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"http://www.sumir.cn/image/469.gif"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268470" cy="389255"/>
                <wp:effectExtent l="0" t="0" r="0" b="0"/>
                <wp:docPr id="477" name="图片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268470" cy="389255"/>
                        </a:xfrm>
                        <a:prstGeom prst="rect">
                          <a:avLst/>
                        </a:prstGeom>
                        <a:noFill/>
                        <a:ln w="9525">
                          <a:noFill/>
                        </a:ln>
                      </wps:spPr>
                      <wps:bodyPr upright="1"/>
                    </wps:wsp>
                  </a:graphicData>
                </a:graphic>
              </wp:inline>
            </w:drawing>
          </mc:Choice>
          <mc:Fallback>
            <w:pict>
              <v:rect id="图片 466" o:spid="_x0000_s1026" o:spt="1" style="height:30.65pt;width:336.1pt;" filled="f" stroked="f" coordsize="21600,21600" o:gfxdata="UEsDBAoAAAAAAIdO4kAAAAAAAAAAAAAAAAAEAAAAZHJzL1BLAwQUAAAACACHTuJALsziQtQAAAAE&#10;AQAADwAAAGRycy9kb3ducmV2LnhtbE2PT0vDQBDF74LfYRnBm90khdrGbAoq2qtWEbxNspM/mJ0N&#10;2W1Tv72jF3sZ3vCG935TbE9uUEeaQu/ZQLpIQBHX3vbcGnh/e7pZgwoR2eLgmQx8U4BteXlRYG79&#10;zK903MdWSQiHHA10MY651qHuyGFY+JFYvMZPDqOsU6vthLOEu0FnSbLSDnuWhg5Heuio/tofnIH7&#10;5eMHzutmV9nKNvPz52Y3v2yMub5KkztQkU7x/xh+8QUdSmGq/IFtUIMBeST+TfFWt1kGqhKRLkGX&#10;hT6HL38AUEsDBBQAAAAIAIdO4kC2YBA1owEAACEDAAAOAAAAZHJzL2Uyb0RvYy54bWytUktuFDEQ&#10;3SNxB8v7TE+a+aU1PREiCpsIIiU5gOO2uy1sl+VypmdOgDgDd+E2iGuk7EwmBHaITcl2Vb1675XX&#10;5ztn2VZFNOBbfjqZcqa8hM74vuV3t5cnK84wCd8JC161fK+Qn2/evlmPoVE1DGA7FRmBeGzG0PIh&#10;pdBUFcpBOYETCMpTUkN0ItE19lUXxUjozlb1dLqoRohdiCAVIr1ePCX5puBrrWT6rDWqxGzLiVsq&#10;MZZ4n2O1WYumjyIMRh5oiH9g4YTxNPQIdSGSYA/R/AXljIyAoNNEgqtAayNV0UBqTqd/qLkZRFBF&#10;C5mD4WgT/j9Y+Wl7HZnpWj5bLjnzwtGSfn7/8evbVzZbLLI/Y8CGym7CdcwKMVyB/ILMw4dB+F69&#10;x0Au0+5zbfWqOF/w0LbT0eV2ksx2xf/90X+1S0zS46xerGZLWpOk3LvVWT2fF1DRPHeHiOmjAsfy&#10;oeWRJhfbxfYKU54vmueSPMzDpbG27Nh6Nrb8bF7PS8MxQx3WH4g/cc2s76Hbky8PIZp+eCWO9lDG&#10;HP5MXvTv94L08rM3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C7M4kLUAAAABAEAAA8AAAAAAAAA&#10;AQAgAAAAIgAAAGRycy9kb3ducmV2LnhtbFBLAQIUABQAAAAIAIdO4kC2YBA1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6×3=18（天）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478" name="图片 4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467"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BL99luhAQAAIQMAAA4AAABkcnMvZTJvRG9jLnhtbK1SS24UMRDd&#10;I3EHy3umO635kNb0RIgobCKIlHAAx213W9guy+VMz5wAcQbuwm0Q16DsTAaG7CI2JdtV9aree15f&#10;7JxlWxXRgO/42azmTHkJvfFDxz/fXb15yxkm4XthwauO7xXyi83rV+sptKqBEWyvIiMQj+0UOj6m&#10;FNqqQjkqJ3AGQXlKaohOJLrGoeqjmAjd2aqp62U1QexDBKkQ6fXyMck3BV9rJdMnrVElZjtOu6US&#10;Y4n3OVabtWiHKMJo5GEN8YItnDCehh6hLkUS7CGaZ1DOyAgIOs0kuAq0NlIVDsTmrP6Hze0ogipc&#10;SBwMR5nw/8HKj9ubyEzf8fmKrPLCkUk/v//49e0rmy9XWZ8pYEtlt+EmZoYYrkF+Qebh/Sj8oN5h&#10;IJXJ+1xbnRTnCx7adjq63E6U2a7ovz/qr3aJSXqcr5bNoiabJOUW8+a8WRRQ0T51h4jpgwLH8qHj&#10;kSYX2cX2GlOeL9qnkjzMw5WxtnhsPZs6fr4gyJMMdVh/WPxx17z1PfR70uUhRDOMJ+TIhzLm8Gey&#10;0X/fC9Kfn73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y9AGbTAAAABAEAAA8AAAAAAAAAAQAg&#10;AAAAIgAAAGRycy9kb3ducmV2LnhtbFBLAQIUABQAAAAIAIdO4kAS/fZb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一般解法：</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57375" cy="1475740"/>
                <wp:effectExtent l="0" t="0" r="0" b="0"/>
                <wp:docPr id="479" name="图片 4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57375" cy="1475740"/>
                        </a:xfrm>
                        <a:prstGeom prst="rect">
                          <a:avLst/>
                        </a:prstGeom>
                        <a:noFill/>
                        <a:ln w="9525">
                          <a:noFill/>
                        </a:ln>
                      </wps:spPr>
                      <wps:bodyPr upright="1"/>
                    </wps:wsp>
                  </a:graphicData>
                </a:graphic>
              </wp:inline>
            </w:drawing>
          </mc:Choice>
          <mc:Fallback>
            <w:pict>
              <v:rect id="图片 468" o:spid="_x0000_s1026" o:spt="1" style="height:116.2pt;width:146.25pt;" filled="f" stroked="f" coordsize="21600,21600" o:gfxdata="UEsDBAoAAAAAAIdO4kAAAAAAAAAAAAAAAAAEAAAAZHJzL1BLAwQUAAAACACHTuJAfr0DftQAAAAF&#10;AQAADwAAAGRycy9kb3ducmV2LnhtbE2PzU7DQAyE70i8w8pI3OimKaAmZFMJEPRKC0Li5mSdH5H1&#10;RtltU94ewwUu1lhjzXwuNic3qCNNofdsYLlIQBHX3vbcGnh7fbpagwoR2eLgmQx8UYBNeX5WYG79&#10;zDs67mOrJIRDjga6GMdc61B35DAs/EgsXuMnh1HWqdV2wlnC3aDTJLnVDnuWhg5Heuio/twfnIH7&#10;1eM7zutmW9nKNvPzR7adXzJjLi+WyR2oSKf4dww/+IIOpTBV/sA2qMGAPBJ/p3hplt6AqkSs0mvQ&#10;ZaH/05ffUEsDBBQAAAAIAIdO4kDx5MpopAEAACIDAAAOAAAAZHJzL2Uyb0RvYy54bWytUlFuEzEQ&#10;/UfiDpb/ySYh201X2VSIqvxUUKlwANdr71rYHsvjZpMTIM7AXbgN4hodu2mg8If4GdmemTfvvfHm&#10;Yu8s26mIBnzHF7M5Z8pL6I0fOv7p49WrNWeYhO+FBa86flDIL7YvX2ym0KoljGB7FRmBeGyn0PEx&#10;pdBWFcpROYEzCMpTUkN0ItE1DlUfxUTozlbL+fysmiD2IYJUiPR6+Zjk24KvtZLpg9aoErMdJ26p&#10;xFjiXY7VdiPaIYowGnmkIf6BhRPG09AT1KVIgt1H8xeUMzICgk4zCa4CrY1URQOpWcz/UHM7iqCK&#10;FjIHw8km/H+w8v3uJjLTd3zVnHPmhaMl/fj2/efXL2x1ts7+TAFbKrsNNzErxHAN8jMyD29H4Qf1&#10;BgO5TLvPtdWz4nzBY9teR5fbSTLbF/8PJ//VPjFJj4t13bxuas4k5Rarpm5WZUOVaJ/aQ8T0ToFj&#10;+dDxSKOL72J3jSkTEO1TSZ7m4cpYW5ZsPZs6fl4v69JwylCH9Ufmj2Qz7TvoD2TMfYhmGJ+po0WU&#10;McdPkzf9+70g/fra2w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vQN+1AAAAAUBAAAPAAAAAAAA&#10;AAEAIAAAACIAAABkcnMvZG93bnJldi54bWxQSwECFAAUAAAACACHTuJA8eTKaK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56005"/>
                <wp:effectExtent l="0" t="0" r="0" b="0"/>
                <wp:docPr id="480" name="图片 4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56005"/>
                        </a:xfrm>
                        <a:prstGeom prst="rect">
                          <a:avLst/>
                        </a:prstGeom>
                        <a:noFill/>
                        <a:ln w="9525">
                          <a:noFill/>
                        </a:ln>
                      </wps:spPr>
                      <wps:bodyPr upright="1"/>
                    </wps:wsp>
                  </a:graphicData>
                </a:graphic>
              </wp:inline>
            </w:drawing>
          </mc:Choice>
          <mc:Fallback>
            <w:pict>
              <v:rect id="图片 469" o:spid="_x0000_s1026" o:spt="1" style="height:83.15pt;width:375pt;" filled="f" stroked="f" coordsize="21600,21600" o:gfxdata="UEsDBAoAAAAAAIdO4kAAAAAAAAAAAAAAAAAEAAAAZHJzL1BLAwQUAAAACACHTuJAnJVr89QAAAAF&#10;AQAADwAAAGRycy9kb3ducmV2LnhtbE2PzU7DMBCE70i8g7VI3KhdKkIb4lQCBL3Sgir1tomdHxGv&#10;o9ity9uzcIHLSqMZzX5TrM9uECc7hd6ThvlMgbBUe9NTq+Hj/eVmCSJEJIODJ6vhywZYl5cXBebG&#10;J9ra0y62gkso5Kihi3HMpQx1Zx2GmR8tsdf4yWFkObXSTJi43A3yVqlMOuyJP3Q42qfO1p+7o9Pw&#10;uHjeY1o2m8pUpkmvh9Umva20vr6aqwcQ0Z7jXxh+8BkdSmaq/JFMEIMGHhJ/L3v3d4plxaEsW4As&#10;C/mfvvwGUEsDBBQAAAAIAIdO4kDWoJRKowEAACIDAAAOAAAAZHJzL2Uyb0RvYy54bWytUlFuEzEQ&#10;/UfqHSz/N7uJsqFdZVMhqvangkotB3C99q6F7bE8bjY5QcUZuAu3QVyDsZsGCn+In5HtmXnz3huv&#10;L3bOsq2KaMB3fD6rOVNeQm/80PFP91enZ5xhEr4XFrzq+F4hv9icvFlPoVULGMH2KjIC8dhOoeNj&#10;SqGtKpSjcgJnEJSnpIboRKJrHKo+ionQna0Wdb2qJoh9iCAVIr1ePif5puBrrWT6qDWqxGzHiVsq&#10;MZb4kGO1WYt2iCKMRh5oiH9g4YTxNPQIdSmSYI/R/AXljIyAoNNMgqtAayNV0UBq5vUfau5GEVTR&#10;QuZgONqE/w9WftjeRmb6ji/PyB8vHC3p+9dvP748seXqPPszBWyp7C7cxqwQww3Iz8g8vB+FH9Q7&#10;DOQy7T7XVq+K8wUPbTsdXW4nyWxX/N8f/Ve7xCQ9Lt+uFk1NNCTl5nWzquumoIr2pT1ETNcKHMuH&#10;jkcaXXwX2xtMmYBoX0ryNA9XxtqyZOvZ1PHzZtGUhmOGOqw/MH8mm2k/QL8nYx5DNMP4Sh0toow5&#10;fJq86d/vBenX1978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yVa/PUAAAABQEAAA8AAAAAAAAA&#10;AQAgAAAAIgAAAGRycy9kb3ducmV2LnhtbFBLAQIUABQAAAAIAIdO4kDWoJRK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所以瓶里原来有油：</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某校买来一批图书，放在两个书橱中。放在第一个书橱中的书占这批书的60％。如果从第一个书橱中取出16本放入第二个书橱，则两个书橱中的书一样多。问学校买来的这批图书是多少本？（适于六年级程度）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16×2÷[60％-（1-60％）]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=32÷[60％-40％]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=32÷20％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=160（本）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直接法：16本的对应分率是60％-50％=10％。学校买来的这批图书是：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16÷10％=160（本）</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（二）凭借量、率对应的关系</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有些应用题，可凭借直接看出题中哪个数量与哪个分率（“分率”就是不带单位名称的分数，是表示它所对应的数量占单位1的几分之几。）是相对应的一对数，而用简捷的方法解答出来。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一项工程，由甲队单独做12天可以完成。甲队做3天后另有任务调走，余下的工程由乙队做15天才完成。乙队单独完成这项工程要用多少天？（适于六年级程度）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706245" cy="1475740"/>
                <wp:effectExtent l="0" t="0" r="0" b="0"/>
                <wp:docPr id="482" name="图片 4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06245" cy="1475740"/>
                        </a:xfrm>
                        <a:prstGeom prst="rect">
                          <a:avLst/>
                        </a:prstGeom>
                        <a:noFill/>
                        <a:ln w="9525">
                          <a:noFill/>
                        </a:ln>
                      </wps:spPr>
                      <wps:bodyPr upright="1"/>
                    </wps:wsp>
                  </a:graphicData>
                </a:graphic>
              </wp:inline>
            </w:drawing>
          </mc:Choice>
          <mc:Fallback>
            <w:pict>
              <v:rect id="图片 470" o:spid="_x0000_s1026" o:spt="1" style="height:116.2pt;width:134.35pt;" filled="f" stroked="f" coordsize="21600,21600" o:gfxdata="UEsDBAoAAAAAAIdO4kAAAAAAAAAAAAAAAAAEAAAAZHJzL1BLAwQUAAAACACHTuJAl4fvmNUAAAAF&#10;AQAADwAAAGRycy9kb3ducmV2LnhtbE2PzU7DQAyE70i8w8pI3OimKSppyKYSIOgVCkLi5mSdH5H1&#10;RtltU94ewwUu1lhjzXwutic3qCNNofdsYLlIQBHX3vbcGnh7fbzKQIWIbHHwTAa+KMC2PD8rMLd+&#10;5hc67mOrJIRDjga6GMdc61B35DAs/EgsXuMnh1HWqdV2wlnC3aDTJFlrhz1LQ4cj3XdUf+4PzsDd&#10;6uEd56zZVbayzfz0sdnNzxtjLi+WyS2oSKf4dww/+IIOpTBV/sA2qMGAPBJ/p3jpOrsBVYlYpdeg&#10;y0L/py+/AVBLAwQUAAAACACHTuJACrfo1qMBAAAiAwAADgAAAGRycy9lMm9Eb2MueG1srVJRbhMx&#10;EP1H4g6W/4k3q01TVtlUiKr8VFCp5QCu17trYXssj5tNToA4A3fhNohrMHbTQOEP8TOyPTNv3nvj&#10;zcXeWbbTEQ34ji8XFWfaK+iNHzv+8e7q1TlnmKTvpQWvO37QyC+2L19s5tDqGiawvY6MQDy2c+j4&#10;lFJohUA1aSdxAUF7Sg4QnUx0jaPoo5wJ3VlRV9WZmCH2IYLSiPR6+Zjk24I/DFqlD8OAOjHbceKW&#10;Sowl3ucothvZjlGGyagjDfkPLJw0noaeoC5lkuwhmr+gnFEREIa0UOAEDINRumggNcvqDzW3kwy6&#10;aCFzMJxswv8Hq97vbiIzfceb85ozLx0t6fvXbz++fGbNuvgzB2yp7DbcxKwQwzWoT8g8vJ2kH/Ub&#10;DOQy7T57KZ4V5wse2/ZDdLmdJLN98f9w8l/vE1P0uFxXZ3Wz4kxRbtmsV+umMBCyfWoPEdM7DY7l&#10;Q8cjjS6+y901pkxAtk8leZqHK2NtWbL1bO7461W9Kg2nDHVYf2T+SDbTvof+QMY8hGjG6Zk6WkQZ&#10;c/w0edO/3wvSr6+9/Q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Xh++Y1QAAAAUBAAAPAAAAAAAA&#10;AAEAIAAAACIAAABkcnMvZG93bnJldi54bWxQSwECFAAUAAAACACHTuJACrfo1q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905510"/>
                <wp:effectExtent l="0" t="0" r="0" b="0"/>
                <wp:docPr id="483" name="图片 4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905510"/>
                        </a:xfrm>
                        <a:prstGeom prst="rect">
                          <a:avLst/>
                        </a:prstGeom>
                        <a:noFill/>
                        <a:ln w="9525">
                          <a:noFill/>
                        </a:ln>
                      </wps:spPr>
                      <wps:bodyPr upright="1"/>
                    </wps:wsp>
                  </a:graphicData>
                </a:graphic>
              </wp:inline>
            </w:drawing>
          </mc:Choice>
          <mc:Fallback>
            <w:pict>
              <v:rect id="图片 471" o:spid="_x0000_s1026" o:spt="1" style="height:71.3pt;width:375pt;" filled="f" stroked="f" coordsize="21600,21600" o:gfxdata="UEsDBAoAAAAAAIdO4kAAAAAAAAAAAAAAAAAEAAAAZHJzL1BLAwQUAAAACACHTuJAAvLIZ9QAAAAF&#10;AQAADwAAAGRycy9kb3ducmV2LnhtbE2PzU7DMBCE70i8g7VI3KjdAqUNcSoBgl6hICRum3jzI+J1&#10;FLtNeXsWLnBZaTSj2W/yzdH36kBj7AJbmM8MKOIquI4bC2+vjxcrUDEhO+wDk4UvirApTk9yzFyY&#10;+IUOu9QoKeGYoYU2pSHTOlYteYyzMBCLV4fRYxI5NtqNOEm57/XCmKX22LF8aHGg+5aqz93eW7i7&#10;fHjHaVVvS1e6enr6WG+n57W152dzcwsq0TH9heEHX9ChEKYy7NlF1VuQIen3indzbUSWErpaLEEX&#10;uf5PX3wDUEsDBBQAAAAIAIdO4kDtHYSWowEAACEDAAAOAAAAZHJzL2Uyb0RvYy54bWytUl1uEzEQ&#10;fkfiDpbfiTdptj+rbKqKqrxUUKn0AK7Xu2theyyPm01OgDgDd+E2iGswdtPQljfEy8j2zHwz3/d5&#10;db51lm10RAO+5fNZxZn2Cjrjh5bffb56d8oZJuk7acHrlu808vP12zerKTR6ASPYTkdGIB6bKbR8&#10;TCk0QqAatZM4g6A9JXuITia6xkF0UU6E7qxYVNWxmCB2IYLSiPR6+Zjk64Lf91qlT32POjHbctot&#10;lRhLvM9RrFeyGaIMo1H7NeQ/bOGk8TT0AHUpk2QP0fwF5YyKgNCnmQInoO+N0oUDsZlXr9jcjjLo&#10;woXEwXCQCf8frPq4uYnMdC1fnh5x5qUjk35+//Hr21e2PJlnfaaADZXdhpuYGWK4BvUFmYf3o/SD&#10;vsBAKpP3uVa8KM4X3Ldt++hyO1Fm26L/7qC/3iam6HF5cryoK7JJUe6squt5MUjI5qk7REwfNDiW&#10;Dy2PNLnILjfXmPJ82TyV5GEeroy1xWPr2USg9aIuDYcMdVi/X/xx17z1PXQ70uUhRDOML8iRD2XM&#10;/s9ko5/fC9Kfn73+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LyyGfUAAAABQEAAA8AAAAAAAAA&#10;AQAgAAAAIgAAAGRycy9kb3ducmV2LnhtbFBLAQIUABQAAAAIAIdO4kDtHYSW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织布厂第一、二车间共同织了一批布。第一车间织的布比这批布的60％少400米，第二车间织了这批布的44％。求这批布的长度。（适于六年级程度）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400÷[60％-（1-44％）]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=400÷4％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=10000（米）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直接法：从“第一车间织的布比这批布的60％少400米，第二车间织了这批布的44％”可以看出，这批布的4％是400米。所以，这批布的长是：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400÷4％=10000（米）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某工厂一月份生产了一批零件。上旬生产了全部零件的30％，中</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61950"/>
                <wp:effectExtent l="0" t="0" r="0" b="0"/>
                <wp:docPr id="484" name="图片 4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61950"/>
                        </a:xfrm>
                        <a:prstGeom prst="rect">
                          <a:avLst/>
                        </a:prstGeom>
                        <a:noFill/>
                        <a:ln w="9525">
                          <a:noFill/>
                        </a:ln>
                      </wps:spPr>
                      <wps:bodyPr upright="1"/>
                    </wps:wsp>
                  </a:graphicData>
                </a:graphic>
              </wp:inline>
            </w:drawing>
          </mc:Choice>
          <mc:Fallback>
            <w:pict>
              <v:rect id="图片 472" o:spid="_x0000_s1026" o:spt="1" style="height:28.5pt;width:375pt;" filled="f" stroked="f" coordsize="21600,21600" o:gfxdata="UEsDBAoAAAAAAIdO4kAAAAAAAAAAAAAAAAAEAAAAZHJzL1BLAwQUAAAACACHTuJASciVOtMAAAAE&#10;AQAADwAAAGRycy9kb3ducmV2LnhtbE2PzU7DMBCE70i8g7VI3KhdUGkb4lQCBL3SgpC4beLNj4jX&#10;Uew25e1ZuMBlpNGsZr7NNyffqyONsQtsYT4zoIir4DpuLLy9Pl2tQMWE7LAPTBa+KMKmOD/LMXNh&#10;4h0d96lRUsIxQwttSkOmdaxa8hhnYSCWrA6jxyR2bLQbcZJy3+trY261x45locWBHlqqPvcHb+H+&#10;5vEdp1W9LV3p6un5Y72dXtbWXl7MzR2oRKf0dww/+IIOhTCV4cAuqt6CPJJ+VbLlwogtLSyWBnSR&#10;6//wxTdQSwMEFAAAAAgAh07iQC/gsFKjAQAAIQMAAA4AAABkcnMvZTJvRG9jLnhtbK1SUW4TMRD9&#10;R+IOlv+JN0uStqtsKkRVfiqoVDiA6/XuWtgey+NmkxMgzsBduA3iGh27aWjLH+JnZHtm3sx7z+vz&#10;nbNsqyMa8C2fzyrOtFfQGT+0/MvnyzennGGSvpMWvG75XiM/37x+tZ5Co2sYwXY6MgLx2Eyh5WNK&#10;oREC1aidxBkE7SnZQ3Qy0TUOootyInRnRV1VKzFB7EIEpRHp9eIhyTcFv++1Sp/6HnVituW0Wyox&#10;lnibo9isZTNEGUajDmvIf9jCSeNp6BHqQibJ7qL5C8oZFQGhTzMFTkDfG6ULB2Izr16wuRll0IUL&#10;iYPhKBP+P1j1cXsdmelavjhdcOalI5N+/fj5+/s3tjipsz5TwIbKbsJ1zAwxXIH6iszD+1H6Qb/D&#10;QCqT97lWPCvOFzy07frocjtRZrui//6ov94lpuhxcbKqlxXZpCj3djU/WxaDhGweu0PE9EGDY/nQ&#10;8kiTi+xye4Upz5fNY0ke5uHSWFs8tp5NLT9b1svScMxQh/WHxR92zVvfQrcnXe5CNMP4jBz5UMYc&#10;/kw2+um9IP352Zt7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ciVOtMAAAAEAQAADwAAAAAAAAAB&#10;ACAAAAAiAAAAZHJzL2Rvd25yZXYueG1sUEsBAhQAFAAAAAgAh07iQC/gsFK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这个工厂一月份生产多少个零件？（适于六年级程度）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123440" cy="1105535"/>
                <wp:effectExtent l="0" t="0" r="0" b="0"/>
                <wp:docPr id="485" name="图片 4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23440" cy="1105535"/>
                        </a:xfrm>
                        <a:prstGeom prst="rect">
                          <a:avLst/>
                        </a:prstGeom>
                        <a:noFill/>
                        <a:ln w="9525">
                          <a:noFill/>
                        </a:ln>
                      </wps:spPr>
                      <wps:bodyPr upright="1"/>
                    </wps:wsp>
                  </a:graphicData>
                </a:graphic>
              </wp:inline>
            </w:drawing>
          </mc:Choice>
          <mc:Fallback>
            <w:pict>
              <v:rect id="图片 473" o:spid="_x0000_s1026" o:spt="1" style="height:87.05pt;width:167.2pt;" filled="f" stroked="f" coordsize="21600,21600" o:gfxdata="UEsDBAoAAAAAAIdO4kAAAAAAAAAAAAAAAAAEAAAAZHJzL1BLAwQUAAAACACHTuJArhmvMdUAAAAF&#10;AQAADwAAAGRycy9kb3ducmV2LnhtbE2PzU7DMBCE70i8g7VI3KgTEkEb4lQCBL3Sgir1tomdHxGv&#10;o9ity9uzcIHLSKsZzXxbrs92FCcz+8GRgnSRgDDUOD1Qp+Dj/eVmCcIHJI2jI6Pgy3hYV5cXJRba&#10;Rdqa0y50gkvIF6igD2EqpPRNbyz6hZsMsde62WLgc+6knjFyuR3lbZLcSYsD8UKPk3nqTfO5O1oF&#10;j9nzHuOy3dS61m18Paw28W2l1PVVmjyACOYc/sLwg8/oUDFT7Y6kvRgV8CPhV9nLsjwHUXPoPk9B&#10;VqX8T199A1BLAwQUAAAACACHTuJAndqFkKQBAAAiAwAADgAAAGRycy9lMm9Eb2MueG1srVJLbhQx&#10;EN0jcQfLe6Y/Mw2hNT0RShQ2EUQKHMBx290WbZflcqZnToA4A3fhNohrpOxMJgR2UTYl21X16r1X&#10;Xp/u7MS2KqAB1/FqUXKmnITeuKHjX79cvDnhDKNwvZjAqY7vFfLTzetX69m3qoYRpl4FRiAO29l3&#10;fIzRt0WBclRW4AK8cpTUEKyIdA1D0QcxE7qdiros3xYzhN4HkAqRXs/vk3yT8bVWMn7WGlVkU8eJ&#10;W8wx5HiTYrFZi3YIwo9GHmiIZ7CwwjgaeoQ6F1Gw22D+g7JGBkDQcSHBFqC1kSprIDVV+Y+a61F4&#10;lbWQOeiPNuHLwcpP26vATN/x1UnDmROWlvT7568/P76z1btl8mf22FLZtb8KSSH6S5DfkDk4G4Ub&#10;1Af05DLtPtUWT4rTBQ9tOx1saifJbJf93x/9V7vIJD3WVb1crWhNknJVVTbNssmoon1o9wHjRwWW&#10;pUPHA43OvovtJcZEQLQPJWmagwszTXnJk2Nzx983dZMbjhnqmNyB+T3ZRPsG+j0Zc+uDGcYn6mgR&#10;eczh06RN/33PSI9fe3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rhmvMdUAAAAFAQAADwAAAAAA&#10;AAABACAAAAAiAAAAZHJzL2Rvd25yZXYueG1sUEsBAhQAFAAAAAgAh07iQJ3ahZCkAQAAIgMAAA4A&#10;AAAAAAAAAQAgAAAAJA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=8000（个）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486" name="图片 4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474"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EKeIWujAQAAIQMAAA4AAABkcnMvZTJvRG9jLnhtbK1SS24UMRDd&#10;I3EHy3umO6OeD63piRBR2EQQKeEAjtvutrBdlsuZnjkB4gzchdsgrkHZmQwk2SE2JdtV9aree96c&#10;751lOxXRgO/42azmTHkJvfFDxz/fXr5Zc4ZJ+F5Y8KrjB4X8fPv61WYKrZrDCLZXkRGIx3YKHR9T&#10;Cm1VoRyVEziDoDwlNUQnEl3jUPVRTITubDWv62U1QexDBKkQ6fXiIcm3BV9rJdMnrVElZjtOu6US&#10;Y4l3OVbbjWiHKMJo5HEN8Q9bOGE8DT1BXYgk2H00L6CckREQdJpJcBVobaQqHIjNWf2Mzc0ogipc&#10;SBwMJ5nw/8HKj7vryEzf8Wa95MwLRyb9/P7j17evrFk1WZ8pYEtlN+E6ZoYYrkB+Qebh/Sj8oN5h&#10;IJXJ+1xbPSnOFzy27XV0uZ0os33R/3DSX+0Tk/TYrJbzRU02Scqt6ma9KAZVon3sDhHTBwWO5UPH&#10;I00usovdFaY8X7SPJXmYh0tjbfHYejZ1/O1ivigNpwx1WH9c/GHXvPUd9AfS5T5EM4xPyJEPZczx&#10;z2Sj/74XpD8/e/s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jOe2NMAAAAFAQAADwAAAAAAAAAB&#10;ACAAAAAiAAAAZHJzL2Rvd25yZXYueG1sUEsBAhQAFAAAAAgAh07iQEKeIWu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％，下旬生产了50％。还可以看出下旬比中旬多生产30％，这30％正好是2400个。所以，一月份生产的零件个数是：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2400÷30％=8000（个）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（三）凭借份数的多少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有些应用题，可以凭借直接看出题中某个数量的一份或几份是多少，而用简捷的方法解答出来。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某服装厂做同样大小的衣服，上午做了60件，下午做了90件，上午比下午少用布75米。一天用布多少米？（适于四年级程度）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75÷（90-60）×（90+60）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=75÷30×150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=375（米）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直接法：从上午比下午少做30件，“上午比下午少用布75米”可以看出，每做30件衣服要用布75米。因为上午做2个30件，下午做3个30件，所以一天用布米数是：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75×（2+3）=375（米）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"http://www.sumir.cn/image/479.gif"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62610"/>
                <wp:effectExtent l="0" t="0" r="0" b="0"/>
                <wp:docPr id="487" name="图片 4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62610"/>
                        </a:xfrm>
                        <a:prstGeom prst="rect">
                          <a:avLst/>
                        </a:prstGeom>
                        <a:noFill/>
                        <a:ln w="9525">
                          <a:noFill/>
                        </a:ln>
                      </wps:spPr>
                      <wps:bodyPr upright="1"/>
                    </wps:wsp>
                  </a:graphicData>
                </a:graphic>
              </wp:inline>
            </w:drawing>
          </mc:Choice>
          <mc:Fallback>
            <w:pict>
              <v:rect id="图片 475" o:spid="_x0000_s1026" o:spt="1" style="height:44.3pt;width:375pt;" filled="f" stroked="f" coordsize="21600,21600" o:gfxdata="UEsDBAoAAAAAAIdO4kAAAAAAAAAAAAAAAAAEAAAAZHJzL1BLAwQUAAAACACHTuJAKD0Hc9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1m2Al0W&#10;+j98+Q1QSwMEFAAAAAgAh07iQBhZTAWjAQAAIQMAAA4AAABkcnMvZTJvRG9jLnhtbK1SS27bMBDd&#10;F+gdCO5jyoJlp4LloEiQboI2QNIDMBQpEeUPHMayT1D0DL1Lb1P0Gh0yjtskuyCbAcmZeTPvPa7P&#10;dtaQrYygvevofFZRIp3wvXZDR7/eXp6cUgKJu54b72RH9xLo2eb9u/UUWln70ZteRoIgDtopdHRM&#10;KbSMgRil5TDzQTpMKh8tT3iNA+sjnxDdGlZX1ZJNPvYheiEB8PXiIUk3BV8pKdIXpUAmYjqKu6US&#10;Y4l3ObLNmrdD5GHU4rAGf8UWlmuHQ49QFzxxch/1CyirRfTgVZoJb5lXSgtZOCCbefWMzc3Igyxc&#10;UBwIR5ng7WDF5+11JLrv6OJ0RYnjFk36/fPXnx/fyWLVZH2mAC2W3YTrmBlCuPLiGxDnz0fuBvkR&#10;AqqM3uda9qQ4X+DQtlPR5nakTHZF//1Rf7lLRODjYrWsmwptEphrlvVyXgxivH3sDhHSJ+ktyYeO&#10;RpxcZOfbK0h5Pm8fS/Iw5y+1McVj48jU0Q9N3ZSGYwY7jDss/rBr3vrO93vU5T5EPYxPyKEPZczh&#10;z2Sj/78XpH8/e/M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KD0Hc9MAAAAEAQAADwAAAAAAAAAB&#10;ACAAAAAiAAAAZHJzL2Rvd25yZXYueG1sUEsBAhQAFAAAAAgAh07iQBhZTAW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51890" cy="532130"/>
                <wp:effectExtent l="0" t="0" r="0" b="0"/>
                <wp:docPr id="488" name="图片 4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51890" cy="532130"/>
                        </a:xfrm>
                        <a:prstGeom prst="rect">
                          <a:avLst/>
                        </a:prstGeom>
                        <a:noFill/>
                        <a:ln w="9525">
                          <a:noFill/>
                        </a:ln>
                      </wps:spPr>
                      <wps:bodyPr upright="1"/>
                    </wps:wsp>
                  </a:graphicData>
                </a:graphic>
              </wp:inline>
            </w:drawing>
          </mc:Choice>
          <mc:Fallback>
            <w:pict>
              <v:rect id="图片 476" o:spid="_x0000_s1026" o:spt="1" style="height:41.9pt;width:90.7pt;" filled="f" stroked="f" coordsize="21600,21600" o:gfxdata="UEsDBAoAAAAAAIdO4kAAAAAAAAAAAAAAAAAEAAAAZHJzL1BLAwQUAAAACACHTuJA+RILptMAAAAE&#10;AQAADwAAAGRycy9kb3ducmV2LnhtbE2PzU7DMBCE75V4B2uRuLVOKEJuiFMJEPQKBSFx28SbHxGv&#10;o9ity9vjcoHLSqMZzXxbbk92FEea/eBYQ77KQBA3zgzcaXh/e1oqED4gGxwdk4Zv8rCtLhYlFsZF&#10;fqXjPnQilbAvUEMfwlRI6ZueLPqVm4iT17rZYkhy7qSZMaZyO8rrLLuVFgdOCz1O9NBT87U/WA33&#10;68cPjKrd1aY2bXz+3Oziy0brq8s8uwMR6BT+wnDGT+hQJabaHdh4MWpIj4Tfe/ZUfgOi1qDWCmRV&#10;yv/w1Q9QSwMEFAAAAAgAh07iQEJU8bWiAQAAIQMAAA4AAABkcnMvZTJvRG9jLnhtbK1SUW4TMRD9&#10;R+IOlv+Js2lT0lU2FaIqPxVUKhzA9dq7FrbH8rjZ5ASIM3AXboO4RsduGij8IX5Gtmfmzbz3vL7Y&#10;ece2OqGF0PFmNudMBwW9DUPHP328erXiDLMMvXQQdMf3GvnF5uWL9RRbvYARXK8TI5CA7RQ7PuYc&#10;WyFQjdpLnEHUgZIGkpeZrmkQfZIToXsnFvP5mZgg9TGB0oj0evmY5JuKb4xW+YMxqDNzHafdco2p&#10;xrsSxWYt2yHJOFp1WEP+wxZe2kBDj1CXMkt2n+xfUN6qBAgmzxR4AcZYpSsHYtPM/2BzO8qoKxcS&#10;B+NRJvx/sOr99iYx23f8dEVWBenJpB/fvv/8+oWdvj4r+kwRWyq7jTepMMR4DeozsgBvRxkG/QYj&#10;qUzel1rxrLhc8NC2M8mXdqLMdlX//VF/vctM0WPTLJvVOdmkKLc8WTQn1SAh26fumDC/0+BZOXQ8&#10;0eQqu9xeYy7zZftUUoYFuLLOVY9dYFPHz5eLZW04ZqjDhcPij7uWre+g35Mu9zHZYXxGjnyoYw5/&#10;phj9+70i/frZm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5Egum0wAAAAQBAAAPAAAAAAAAAAEA&#10;IAAAACIAAABkcnMvZG93bnJldi54bWxQSwECFAAUAAAACACHTuJAQlTxta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直接法：把总运输量平均分成3份，已运走2份，还剩下1份，剩下的吨数是：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1440÷2=720（吨）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75030"/>
                <wp:effectExtent l="0" t="0" r="0" b="0"/>
                <wp:docPr id="489" name="图片 4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75030"/>
                        </a:xfrm>
                        <a:prstGeom prst="rect">
                          <a:avLst/>
                        </a:prstGeom>
                        <a:noFill/>
                        <a:ln w="9525">
                          <a:noFill/>
                        </a:ln>
                      </wps:spPr>
                      <wps:bodyPr upright="1"/>
                    </wps:wsp>
                  </a:graphicData>
                </a:graphic>
              </wp:inline>
            </w:drawing>
          </mc:Choice>
          <mc:Fallback>
            <w:pict>
              <v:rect id="图片 477" o:spid="_x0000_s1026" o:spt="1" style="height:68.9pt;width:375pt;" filled="f" stroked="f" coordsize="21600,21600" o:gfxdata="UEsDBAoAAAAAAIdO4kAAAAAAAAAAAAAAAAAEAAAAZHJzL1BLAwQUAAAACACHTuJA07LYsdQAAAAF&#10;AQAADwAAAGRycy9kb3ducmV2LnhtbE2PzU7DMBCE70i8g7VI3KhdKmiaxqkECHqlBSH1tok3PyK2&#10;o9ity9uzcIHLSqMZzX5TbM52ECeaQu+dhvlMgSBXe9O7VsP72/NNBiJEdAYH70jDFwXYlJcXBebG&#10;J7ej0z62gktcyFFDF+OYSxnqjiyGmR/Jsdf4yWJkObXSTJi43A7yVql7abF3/KHDkR47qj/3R6vh&#10;YfH0gSlrtpWpTJNeDqttel1pfX01V2sQkc7xLww/+IwOJTNV/uhMEIMGHhJ/L3vLO8Wy4tBimYEs&#10;C/mfvvwGUEsDBBQAAAAIAIdO4kBbVtbOpAEAACEDAAAOAAAAZHJzL2Uyb0RvYy54bWytUktuGzEM&#10;3RfIHQTt45m4duwMPA6KBOkmaAOkPYCikWaESqIgKh77BEXP0Lv0NkWvEUpxnE93RTeEJJKPfO9p&#10;db51lm1URAO+5SeTmjPlJXTG9y3/+uXqeMkZJuE7YcGrlu8U8vP10bvVGBo1hQFspyIjEI/NGFo+&#10;pBSaqkI5KCdwAkF5SmqITiS6xr7qohgJ3dlqWten1QixCxGkQqTXy8ckXxd8rZVMn7VGlZhtOe2W&#10;Sowl3uVYrVei6aMIg5H7NcQ/bOGE8TT0AHUpkmD30fwF5YyMgKDTRIKrQGsjVeFAbE7qN2xuBxFU&#10;4ULiYDjIhP8PVn7a3ERmupbPlmeceeHIpN8/f/358Z3NFouszxiwobLbcBMzQwzXIL8h83AxCN+r&#10;DxhIZfI+11avivMF921bHV1uJ8psW/TfHfRX28QkPc4Wp9N5TTZJyi0X8/p9MagSzVN3iJg+KnAs&#10;H1oeaXKRXWyuMeX5onkqycM8XBlri8fWs7HlZ/PpvDQcMtRh/X7xx13z1nfQ7UiX+xBNP7wiRz6U&#10;Mfs/k41+eS9Izz97/Q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Tstix1AAAAAUBAAAPAAAAAAAA&#10;AAEAIAAAACIAAABkcnMvZG93bnJldi54bWxQSwECFAAUAAAACACHTuJAW1bWzqQBAAAh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1075055"/>
                <wp:effectExtent l="0" t="0" r="0" b="0"/>
                <wp:docPr id="490" name="图片 4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1075055"/>
                        </a:xfrm>
                        <a:prstGeom prst="rect">
                          <a:avLst/>
                        </a:prstGeom>
                        <a:noFill/>
                        <a:ln w="9525">
                          <a:noFill/>
                        </a:ln>
                      </wps:spPr>
                      <wps:bodyPr upright="1"/>
                    </wps:wsp>
                  </a:graphicData>
                </a:graphic>
              </wp:inline>
            </w:drawing>
          </mc:Choice>
          <mc:Fallback>
            <w:pict>
              <v:rect id="图片 478" o:spid="_x0000_s1026" o:spt="1" style="height:84.65pt;width:375pt;" filled="f" stroked="f" coordsize="21600,21600" o:gfxdata="UEsDBAoAAAAAAIdO4kAAAAAAAAAAAAAAAAAEAAAAZHJzL1BLAwQUAAAACACHTuJAveX0j9QAAAAF&#10;AQAADwAAAGRycy9kb3ducmV2LnhtbE2PzU7DMBCE70i8g7VI3KhdKkoT4lQCBL3Sgir1tomdHxGv&#10;o9ity9uzcIHLSqMZzX5TrM9uECc7hd6ThvlMgbBUe9NTq+Hj/eVmBSJEJIODJ6vhywZYl5cXBebG&#10;J9ra0y62gkso5Kihi3HMpQx1Zx2GmR8tsdf4yWFkObXSTJi43A3yVqmldNgTf+hwtE+drT93R6fh&#10;cfG8x7RqNpWpTJNeD9kmvWVaX1/N1QOIaM/xLww/+IwOJTNV/kgmiEEDD4m/l737O8Wy4tAyW4As&#10;C/mfvvwGUEsDBBQAAAAIAIdO4kCYX6bdowEAACIDAAAOAAAAZHJzL2Uyb0RvYy54bWytUlFuEzEQ&#10;/UfqHSz/N7uJsk27yqZCrdqfCioVDuB67V0L22N53GxyAsQZuAu3QVyDsZsGCn+In5HtmXnz3huv&#10;L3fOsq2KaMB3fD6rOVNeQm/80PGPH25OzznDJHwvLHjV8b1Cfrk5ebOeQqsWMILtVWQE4rGdQsfH&#10;lEJbVShH5QTOIChPSQ3RiUTXOFR9FBOhO1st6vqsmiD2IYJUiPR6/Zzkm4KvtZLpvdaoErMdJ26p&#10;xFjiY47VZi3aIYowGnmgIf6BhRPG09Aj1LVIgj1F8xeUMzICgk4zCa4CrY1URQOpmdd/qHkYRVBF&#10;C5mD4WgT/j9Y+W57H5npO768IH+8cLSk71+//fjymS1X59mfKWBLZQ/hPmaFGO5AfkLm4WoUflBv&#10;MZDLtPtcW70qzhc8tO10dLmdJLNd8X9/9F/tEpP0uFydLZqaaEjKzetVUzdNQRXtS3uImG4VOJYP&#10;HY80uvgutneYMgHRvpTkaR5ujLVlydazqeMXzaIpDccMdVh/YP5MNtN+hH5PxjyFaIbxlTpaRBlz&#10;+DR507/fC9Kvr735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3l9I/UAAAABQEAAA8AAAAAAAAA&#10;AQAgAAAAIgAAAGRycy9kb3ducmV2LnhtbFBLAQIUABQAAAAIAIdO4kCYX6bd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829435" cy="924560"/>
                <wp:effectExtent l="0" t="0" r="0" b="0"/>
                <wp:docPr id="491" name="图片 4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29435" cy="924560"/>
                        </a:xfrm>
                        <a:prstGeom prst="rect">
                          <a:avLst/>
                        </a:prstGeom>
                        <a:noFill/>
                        <a:ln w="9525">
                          <a:noFill/>
                        </a:ln>
                      </wps:spPr>
                      <wps:bodyPr upright="1"/>
                    </wps:wsp>
                  </a:graphicData>
                </a:graphic>
              </wp:inline>
            </w:drawing>
          </mc:Choice>
          <mc:Fallback>
            <w:pict>
              <v:rect id="图片 479" o:spid="_x0000_s1026" o:spt="1" style="height:72.8pt;width:144.05pt;" filled="f" stroked="f" coordsize="21600,21600" o:gfxdata="UEsDBAoAAAAAAIdO4kAAAAAAAAAAAAAAAAAEAAAAZHJzL1BLAwQUAAAACACHTuJAklYI6dQAAAAF&#10;AQAADwAAAGRycy9kb3ducmV2LnhtbE2PT0vDQBDF74LfYRnBm92kakljNgUV7dVWEbxNspM/mJ0N&#10;2W1Tv72jF708GN7jvd8Um5Mb1JGm0Hs2kC4SUMS1tz23Bt5en64yUCEiWxw8k4EvCrApz88KzK2f&#10;eUfHfWyVlHDI0UAX45hrHeqOHIaFH4nFa/zkMMo5tdpOOEu5G/QySVbaYc+y0OFIDx3Vn/uDM3B/&#10;/fiOc9ZsK1vZZn7+WG/nl7Uxlxdpcgcq0in+heEHX9ChFKbKH9gGNRiQR+KvirfMshRUJaGb2xXo&#10;stD/6ctvUEsDBBQAAAAIAIdO4kDz1lG2ogEAACEDAAAOAAAAZHJzL2Uyb0RvYy54bWytUlFuEzEQ&#10;/UfiDpb/iZMlKc0qmwpRlZ8KKhUO4HrtXQvbY3ncbHICxBm4C7dBXIOxmwYKf4ifke2ZefPeG28u&#10;9t6xnU5oIXR8MZtzpoOC3oah4x8/XL045wyzDL10EHTHDxr5xfb5s80UW93ACK7XiRFIwHaKHR9z&#10;jq0QqEbtJc4g6kBJA8nLTNc0iD7JidC9E818fiYmSH1MoDQivV4+JPm24hujVX5vDOrMXMeJW64x&#10;1XhXothuZDskGUerjjTkP7Dw0gYaeoK6lFmy+2T/gvJWJUAweabACzDGKl01kJrF/A81t6OMumoh&#10;czCebML/B6ve7W4Ss33Hl+sFZ0F6WtL3r99+fPnMlq/WxZ8pYktlt/EmFYUYr0F9QhbgzSjDoF9j&#10;JJdp96VWPCkuFzy27U3ypZ0ks331/3DyX+8zU/S4OG/Wy5crzhTl1s1ydVYXJGT72B0T5rcaPCuH&#10;jieaXG2Xu2vMZb5sH0vKsABX1rm6YxfYRKCrZlUbThnqcOFI/IFrYX0H/YF8uY/JDuMTcbSHOub4&#10;Z8qif79XpF8/e/s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klYI6dQAAAAFAQAADwAAAAAAAAAB&#10;ACAAAAAiAAAAZHJzL2Rvd25yZXYueG1sUEsBAhQAFAAAAAgAh07iQPPWUba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13105"/>
                <wp:effectExtent l="0" t="0" r="0" b="0"/>
                <wp:docPr id="492" name="图片 4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13105"/>
                        </a:xfrm>
                        <a:prstGeom prst="rect">
                          <a:avLst/>
                        </a:prstGeom>
                        <a:noFill/>
                        <a:ln w="9525">
                          <a:noFill/>
                        </a:ln>
                      </wps:spPr>
                      <wps:bodyPr upright="1"/>
                    </wps:wsp>
                  </a:graphicData>
                </a:graphic>
              </wp:inline>
            </w:drawing>
          </mc:Choice>
          <mc:Fallback>
            <w:pict>
              <v:rect id="图片 480" o:spid="_x0000_s1026" o:spt="1" style="height:56.15pt;width:375pt;" filled="f" stroked="f" coordsize="21600,21600" o:gfxdata="UEsDBAoAAAAAAIdO4kAAAAAAAAAAAAAAAAAEAAAAZHJzL1BLAwQUAAAACACHTuJAnfhh1NQAAAAF&#10;AQAADwAAAGRycy9kb3ducmV2LnhtbE2PzU7DMBCE70i8g7VI3KidVkAb4lQCBL3Sgir1tomdHxGv&#10;o9ity9uzcIHLSqMZzX5TrM9uECc7hd6ThmymQFiqvemp1fDx/nKzBBEiksHBk9XwZQOsy8uLAnPj&#10;E23taRdbwSUUctTQxTjmUoa6sw7DzI+W2Gv85DCynFppJkxc7gY5V+pOOuyJP3Q42qfO1p+7o9Pw&#10;uHjeY1o2m8pUpkmvh9Umva20vr7K1AOIaM/xLww/+IwOJTNV/kgmiEEDD4m/l737W8Wy4lA2X4As&#10;C/mfvvwGUEsDBBQAAAAIAIdO4kDAPFCPowEAACEDAAAOAAAAZHJzL2Uyb0RvYy54bWytUl1uEzEQ&#10;fkfiDpbfm90sSX9W2VSIqrxUUKntAVyvvWtheyyPm01OgDgDd+E2iGt07KYphTfEy8j2zHzzfd94&#10;db51lm1URAO+4/NZzZnyEnrjh47f3V4enXKGSfheWPCq4zuF/Hz99s1qCq1qYATbq8gIxGM7hY6P&#10;KYW2qlCOygmcQVCekhqiE4mucaj6KCZCd7Zq6vq4miD2IYJUiPR68ZTk64KvtZLps9aoErMdJ26p&#10;xFjifY7VeiXaIYowGrmnIf6BhRPG09AD1IVIgj1E8xeUMzICgk4zCa4CrY1URQOpmdd/qLkZRVBF&#10;C5mD4WAT/j9Y+WlzHZnpO744azjzwtGSfn7/8evbV7Y4Lf5MAVsquwnXMSvEcAXyCzIPH0bhB/Ue&#10;A7lMu89eVq+K8wX3bVsdXW4nyWxb/N8d/FfbxCQ9Lk6Om2VNa5KUO5m/m9fLAira5+4QMX1U4Fg+&#10;dDzS5GK72FxhyvNF+1ySh3m4NNaWHVvPpo6fLZtlaThkqMP6PfEnrpn1PfQ78uUhRDOMr8TRHsqY&#10;/Z/Ji/79XpBefvb6E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34YdTUAAAABQEAAA8AAAAAAAAA&#10;AQAgAAAAIgAAAGRycy9kb3ducmV2LnhtbFBLAQIUABQAAAAIAIdO4kDAPFCP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590925" cy="389255"/>
                <wp:effectExtent l="0" t="0" r="0" b="0"/>
                <wp:docPr id="493" name="图片 4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90925" cy="389255"/>
                        </a:xfrm>
                        <a:prstGeom prst="rect">
                          <a:avLst/>
                        </a:prstGeom>
                        <a:noFill/>
                        <a:ln w="9525">
                          <a:noFill/>
                        </a:ln>
                      </wps:spPr>
                      <wps:bodyPr upright="1"/>
                    </wps:wsp>
                  </a:graphicData>
                </a:graphic>
              </wp:inline>
            </w:drawing>
          </mc:Choice>
          <mc:Fallback>
            <w:pict>
              <v:rect id="图片 481" o:spid="_x0000_s1026" o:spt="1" style="height:30.65pt;width:282.75pt;" filled="f" stroked="f" coordsize="21600,21600" o:gfxdata="UEsDBAoAAAAAAIdO4kAAAAAAAAAAAAAAAAAEAAAAZHJzL1BLAwQUAAAACACHTuJAx4WYs9QAAAAE&#10;AQAADwAAAGRycy9kb3ducmV2LnhtbE2PzU7DMBCE70i8g7VI3KgTqkRtGqcSIOgVCkLitok3P2q8&#10;jmK3Lm+P4UIvK41mNPNtuT2bUZxodoNlBekiAUHcWD1wp+Dj/fluBcJ5ZI2jZVLwTQ621fVViYW2&#10;gd/otPediCXsClTQez8VUrqmJ4NuYSfi6LV2NuijnDupZwyx3IzyPklyaXDguNDjRI89NYf90Sh4&#10;WD59Yli1u1rXug0vX+tdeF0rdXuTJhsQns7+Pwy/+BEdqshU2yNrJ0YF8RH/d6OX5VkGolaQp0uQ&#10;VSkv4asfUEsDBBQAAAAIAIdO4kA9fiJHoAEAACEDAAAOAAAAZHJzL2Uyb0RvYy54bWytUlFuEzEQ&#10;/UfqHSz/N7tJGpSssqkQVftTQaWWA7hee9fC9lgeN5ucoOIM3IXbIK7B2E0DgT/Ej+XxzLx5743X&#10;lztn2VZFNOBbPp3UnCkvoTO+b/mnh+vzJWeYhO+EBa9avlfILzdnb9ZjaNQMBrCdioxAPDZjaPmQ&#10;UmiqCuWgnMAJBOUpqSE6kSiMfdVFMRK6s9Wsrt9WI8QuRJAKkV6vXpJ8U/C1VjJ91BpVYrblxC2V&#10;M5bzMZ/VZi2aPoowGHmgIf6BhRPG09Aj1JVIgj1F8xeUMzICgk4TCa4CrY1URQOpmdZ/qLkfRFBF&#10;C5mD4WgT/j9Y+WF7F5npWn6xmnPmhaMlff/67ceXZ3axnGZ/xoANld2Hu5gVYrgF+RmZh/eD8L16&#10;h4Fcpt3n2uqkOAd4aNvp6HI7SWa74v/+6L/aJSbpcb5Y1avZgjNJufmSrosCKprX7hAx3ShwLF9a&#10;HmlysV1sbzHl+aJ5LcnDPFwba8uOrWdjy1cLgj/JUIf1B+IvXDPrR+j25MtTiKYfTsTRHsqYw5/J&#10;i/49Lki/fvbm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eFmLPUAAAABAEAAA8AAAAAAAAAAQAg&#10;AAAAIgAAAGRycy9kb3ducmV2LnhtbFBLAQIUABQAAAAIAIdO4kA9fiJH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706245" cy="389255"/>
                <wp:effectExtent l="0" t="0" r="0" b="0"/>
                <wp:docPr id="494" name="图片 4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06245" cy="389255"/>
                        </a:xfrm>
                        <a:prstGeom prst="rect">
                          <a:avLst/>
                        </a:prstGeom>
                        <a:noFill/>
                        <a:ln w="9525">
                          <a:noFill/>
                        </a:ln>
                      </wps:spPr>
                      <wps:bodyPr upright="1"/>
                    </wps:wsp>
                  </a:graphicData>
                </a:graphic>
              </wp:inline>
            </w:drawing>
          </mc:Choice>
          <mc:Fallback>
            <w:pict>
              <v:rect id="图片 482" o:spid="_x0000_s1026" o:spt="1" style="height:30.65pt;width:134.35pt;" filled="f" stroked="f" coordsize="21600,21600" o:gfxdata="UEsDBAoAAAAAAIdO4kAAAAAAAAAAAAAAAAAEAAAAZHJzL1BLAwQUAAAACACHTuJA/Ptv0dQAAAAE&#10;AQAADwAAAGRycy9kb3ducmV2LnhtbE2PzU7DMBCE70i8g7VI3KiTVgppGqcSIOgVCkLitok3P2q8&#10;jmK3Lm+P4UIvK41mNPNtuT2bUZxodoNlBekiAUHcWD1wp+Dj/fkuB+E8ssbRMin4Jgfb6vqqxELb&#10;wG902vtOxBJ2BSrovZ8KKV3Tk0G3sBNx9Fo7G/RRzp3UM4ZYbka5TJJMGhw4LvQ40WNPzWF/NAoe&#10;Vk+fGPJ2V+tat+Hla70Lr2ulbm/SZAPC09n/h+EXP6JDFZlqe2TtxKggPuL/bvSWWX4PolaQpSuQ&#10;VSkv4asfUEsDBBQAAAAIAIdO4kCIwFVNpAEAACEDAAAOAAAAZHJzL2Uyb0RvYy54bWytUktu2zAQ&#10;3RfIHQjua8mqldqC5aBokG6CNkCaAzAUJRElOQSHsewTFD1D79LbFL1Gh4zj/HZFNwOSM/PmvTdc&#10;n+2sYVsVUINr+XxWcqachE67oeU3Xy/eLjnDKFwnDDjV8r1CfrY5ebOefKMqGMF0KjACcdhMvuVj&#10;jL4pCpSjsgJn4JWjZA/BikjXMBRdEBOhW1NUZXlaTBA6H0AqRHo9v0/yTcbveyXjl75HFZlpOXGL&#10;OYYcb1MsNmvRDEH4UcsDDfEPLKzQjoYeoc5FFOwu6FdQVssACH2cSbAF9L2WKmsgNfPyhZrrUXiV&#10;tZA56I824f+DlZ+3V4HpruWL1YIzJywt6ffPX39+fGeLZZX8mTw2VHbtr0JSiP4S5DdkDj6Owg3q&#10;A3pymXafaotnxemCh7ZdH2xqJ8lsl/3fH/1Xu8gkPc7fl6fVouZMUu7dclXVdQYVzUO3Dxg/KbAs&#10;HVoeaHK2XWwvMab5onkoScMcXGhj8o6NY1PLV3VV54ZjhjqMOxC/55pY30K3J1/ufNDD+Ewc7SGP&#10;OfyZtOin94z0+LM3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8+2/R1AAAAAQBAAAPAAAAAAAA&#10;AAEAIAAAACIAAABkcnMvZG93bnJldi54bWxQSwECFAAUAAAACACHTuJAiMBVTaQBAAAh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所以公路的全长是：</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475740" cy="389255"/>
                <wp:effectExtent l="0" t="0" r="0" b="0"/>
                <wp:docPr id="495" name="图片 4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475740" cy="389255"/>
                        </a:xfrm>
                        <a:prstGeom prst="rect">
                          <a:avLst/>
                        </a:prstGeom>
                        <a:noFill/>
                        <a:ln w="9525">
                          <a:noFill/>
                        </a:ln>
                      </wps:spPr>
                      <wps:bodyPr upright="1"/>
                    </wps:wsp>
                  </a:graphicData>
                </a:graphic>
              </wp:inline>
            </w:drawing>
          </mc:Choice>
          <mc:Fallback>
            <w:pict>
              <v:rect id="图片 483" o:spid="_x0000_s1026" o:spt="1" style="height:30.65pt;width:116.2pt;" filled="f" stroked="f" coordsize="21600,21600" o:gfxdata="UEsDBAoAAAAAAIdO4kAAAAAAAAAAAAAAAAAEAAAAZHJzL1BLAwQUAAAACACHTuJAGH9WWNQAAAAE&#10;AQAADwAAAGRycy9kb3ducmV2LnhtbE2PS0/DMBCE70j8B2uRuFHngao2jVMJEPQKBSFx28Sbhxqv&#10;o9ity7/HcKGXlUYzmvm23J7NKE40u8GygnSRgCBurB64U/Dx/ny3AuE8ssbRMin4Jgfb6vqqxELb&#10;wG902vtOxBJ2BSrovZ8KKV3Tk0G3sBNx9Fo7G/RRzp3UM4ZYbkaZJclSGhw4LvQ40WNPzWF/NAoe&#10;8qdPDKt2V+tat+Hla70Lr2ulbm/SZAPC09n/h+EXP6JDFZlqe2TtxKggPuL/bvSyPLsHUStYpjnI&#10;qpSX8NUPUEsDBBQAAAAIAIdO4kATNs6iowEAACEDAAAOAAAAZHJzL2Uyb0RvYy54bWytUlFuEzEQ&#10;/UfqHSz/k03SLE1W2VSoVftTQaXCAVyvvWtheyyPm01OgDgDd+E2iGt07KYphT/Ez8j2zLx5743X&#10;5ztn2VZFNOBbPptMOVNeQmd83/LPn67eLjnDJHwnLHjV8r1Cfr45ebMeQ6PmMIDtVGQE4rEZQ8uH&#10;lEJTVSgH5QROIChPSQ3RiUTX2FddFCOhO1vNp9N31QixCxGkQqTXy6ck3xR8rZVMH7VGlZhtOXFL&#10;JcYS73OsNmvR9FGEwcgDDfEPLJwwnoYeoS5FEuwhmr+gnJEREHSaSHAVaG2kKhpIzWz6h5q7QQRV&#10;tJA5GI424f+DlR+2t5GZruWLVc2ZF46W9PP7j1/fvrLF8jT7MwZsqOwu3MasEMMNyC/IPFwMwvfq&#10;PQZymXafa6tXxfmCh7adji63k2S2K/7vj/6rXWKSHmeLs/psQWuSlDtdruZ1XUBF89wdIqZrBY7l&#10;Q8sjTS62i+0NpjxfNM8leZiHK2Nt2bH1bGz5qp7XpeGYoQ7rD8SfuGbW99DtyZeHEE0/vBJHeyhj&#10;Dn8mL/r3e0F6+dmbR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Bh/VljUAAAABAEAAA8AAAAAAAAA&#10;AQAgAAAAIgAAAGRycy9kb3ducmV2LnhtbFBLAQIUABQAAAAIAIdO4kATNs6i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（四）凭借倍数的多少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有些应用题，可凭借直接看出这一数量是另一数量的几倍或某个数量倍数的变化，而用简捷的方法解答。</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同时开动3台功率相同的碾米机，4.5小时碾米4860千克。如果同时开动同样台数、同样规格的碾米机，9小时可以碾米多少千克？（适于四年级程度）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4860÷4.5÷3×9×3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=1080÷3×9×3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=360×9×3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=9720（千克）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直接法：因为碾米机是同时开动，并且效率相同、台数相同，9小时是4.5小时的2倍，所以9小时碾米的数量是4860千克的2倍。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4860×（9÷4.5）=9720（千克）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某车间原计划每天生产225个零件，24天完成任务。实际上只用了原计划时间的一半就完成了任务。实际比原计划每天多生产多少个零件？（适于四年级程度）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225×24÷（24÷2）-225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=5400÷12-225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=450-225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直接法：零件总数未变，实际生产的天数缩小2倍，每天生产的零件个数是原计划每天生产个数的2倍，所以，实际每天比原计划多生产1倍，即225个。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一项工程，原计划30天完成，做了3天后，效率提高到原计划的2倍。问还需要多少天才能完成这项工程？（适于六年级程度）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一般解法：设工作总量为1。</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"http://www.sumir.cn/image/488.gif"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019300" cy="924560"/>
                <wp:effectExtent l="0" t="0" r="0" b="0"/>
                <wp:docPr id="496" name="图片 4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19300" cy="924560"/>
                        </a:xfrm>
                        <a:prstGeom prst="rect">
                          <a:avLst/>
                        </a:prstGeom>
                        <a:noFill/>
                        <a:ln w="9525">
                          <a:noFill/>
                        </a:ln>
                      </wps:spPr>
                      <wps:bodyPr upright="1"/>
                    </wps:wsp>
                  </a:graphicData>
                </a:graphic>
              </wp:inline>
            </w:drawing>
          </mc:Choice>
          <mc:Fallback>
            <w:pict>
              <v:rect id="图片 484" o:spid="_x0000_s1026" o:spt="1" style="height:72.8pt;width:159pt;" filled="f" stroked="f" coordsize="21600,21600" o:gfxdata="UEsDBAoAAAAAAIdO4kAAAAAAAAAAAAAAAAAEAAAAZHJzL1BLAwQUAAAACACHTuJAV75M4tQAAAAF&#10;AQAADwAAAGRycy9kb3ducmV2LnhtbE2PT0vDQBDF74LfYRnBm93EakljNgUV7dVWEbxNspM/mJ0N&#10;2W1Tv72jF70MPN7jze8Vm5Mb1JGm0Hs2kC4SUMS1tz23Bt5en64yUCEiWxw8k4EvCrApz88KzK2f&#10;eUfHfWyVlHDI0UAX45hrHeqOHIaFH4nFa/zkMIqcWm0nnKXcDfo6SVbaYc/yocORHjqqP/cHZ+B+&#10;+fiOc9ZsK1vZZn7+WG/nl7Uxlxdpcgcq0in+heEHX9ChFKbKH9gGNRiQIfH3irdMM5GVhG5uV6DL&#10;Qv+nL78BUEsDBBQAAAAIAIdO4kCfDwRFoQEAACEDAAAOAAAAZHJzL2Uyb0RvYy54bWytUlFuEzEQ&#10;/UfiDpb/ibchiZpVNhWiKj8VVGo5gOu1dy1sj+Vxs8kJEGfgLtwGcQ3Gbhoo/CF+RrZn5s2897y5&#10;2HvHdjqhhdDxs1nDmQ4KehuGjn+8u3p1zhlmGXrpIOiOHzTyi+3LF5sptnoOI7heJ0YgAdspdnzM&#10;ObZCoBq1lziDqAMlDSQvM13TIPokJ0L3TsybZiUmSH1MoDQivV4+Jvm24hujVf5gDOrMXMdpt1xj&#10;qvG+RLHdyHZIMo5WHdeQ/7CFlzbQ0BPUpcySPST7F5S3KgGCyTMFXoAxVunKgdicNX+wuR1l1JUL&#10;iYPxJBP+P1j1fneTmO07vlivOAvSk0nfv3778eUzW5wvij5TxJbKbuNNKgwxXoP6hCzA21GGQb/B&#10;SCqT96VWPCsuFzy27U3ypZ0os33V/3DSX+8zU/RIEqxfN2STotx6vliuqkFCtk/dMWF+p8Gzcuh4&#10;oslVdrm7xlzmy/appAwLcGWdqx67wCYCXc6XteGUoQ4Xjos/7lq2vof+QLo8xGSH8Rk58qGOOf6Z&#10;YvTv94r062dvf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Xvkzi1AAAAAUBAAAPAAAAAAAAAAEA&#10;IAAAACIAAABkcnMvZG93bnJldi54bWxQSwECFAAUAAAACACHTuJAnw8ERa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直接法：因为做了3天后，剩下的工作量用原来的工作效率去做，还需30-3=27（天），现在工作效率提高到原来的2倍，时间就比原来少一半，所以，还需要的天数是：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（30-3）÷2=13.5（天）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（五）凭借包含多少个的道理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有些应用题，可凭借直接看出这一数量中包含多少个另一个数量，而用简捷的方法解答。</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用长42米、宽1.2米的白布做直角三角巾，三角巾两条直角边的长都是1.2米。这块布可以做多少块三角巾？（适于五年级程度）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42×1.2÷（1.2×1.2÷2）=70（块）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因为布宽1.2米，要做的三角巾的两条直角边都长1.2米，所以可把布都叠成边长是1.2米的正方形，42÷1.2得到正方形的个数。因为边长是1.2米的一个正方形中，包含两个两条直角边长都是1.2米的三角形，所以把正方形的个数乘以2得到可以做多少块三角巾。</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42÷1.2×2=70（块）</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一本故事书，小明原计划每天读25页，30天读完。实际每天读的页数是原计划的1.2倍。照这样计算，这本书可以用多少天读完？（适于五年级程度）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25×30÷（25×1.2）=25（天）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直接法：把原计划每天读的页数看作1，30天读的页数就是30；实际每天读的页数是原计划的1.2倍，则实际每天读的页数就是1.2。30中包含多少个1.2，就是实际用多少天读完。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30÷1.2=25（天）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某工程队计划修一条长1600米的公路，前5天修了全长的20％。照这样计算，修完这条公路还需要多少天？（适于六年级程度）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1600×（1-20％）÷（1600×20％÷5）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=1600×80％÷64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=1280÷64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直接法：前5天修了全长的20％，剩下全长的80％，80％中包含4个20％，自然还需要4个5天。</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5×4=20（天）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（六）凭借平均分的原理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解应用题时灵活运用平均分的原理，通过题中某一部分数量，或者通过把已经平均分出去的数量收回来的方法来解题，常常会使问题得到简捷的解决。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王师傅要加工一批零件。如果每小时加工21个，8小时可以完成，由于改进加工技术，提前1小时完成任务。实际比原计划每小时多加工多少个零件？（适于四年级程度）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21×8÷（8-1）-21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=24-21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直接法：提前1小时完成，就是要用8-1=7（小时）完成加工任务。把按计划1小时应加工的21个零件平均分配在7小时内，就得到实际比原计划每小时多加工多少个零件。</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21÷7=3（个）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用一辆汽车运粮食。原计划每次运50袋，6次运完，而实际5次就运完了。问实际每次比原计划每次多运多少袋？（适于四年级程度）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50×6÷5-50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直接法：因为5次完成6次的任务，比原计划少运1次，这1次运50袋的任务自然要平均分到5次完成。所以实际每次比原计划每次多运的袋数是：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50÷5=10（袋）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一辆汽车从甲地开往乙地，每小时行65千米，要行4小时才能到达乙地。这辆汽车从乙地返回甲地比去时多用了1小时。这辆汽车从乙地返回甲地比从甲地去乙地每小时少行多少千米？（适于五年级程度）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65-65×4÷（4+1）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=65-260÷5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=65-52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假设汽车用4小时从甲地开到乙地后，再往前开1小时，则汽车在5小时中要比从乙地回到甲地多行65千米，也就是说，在5小时中，汽车从甲地去乙地比从乙地返回甲地多行65千米。这辆汽车从乙地返回甲地比从甲地去乙地每小时少行的距离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65÷5=13（千米）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（七）凭借图形</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我们读过一道应用题后，有时头脑中立刻闪现出表示题中数量关系的图形，凭借这个图形我们会想到解答此题的方法，而不必仔细分析推理；有时刚刚画出表示题中数量关系的图形时，我们就领悟到解题方法。在这些情况下，得的解题方法往往比较简捷。</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在校运动会上，某班除4人没参加任何项目外，有26人参加了田赛，有30人参加了径赛，有12人既参加了田赛，又参加了径赛。这个班有学生多少人？（适于高年级程度）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（26-12）+（30-12）+12+4=48（人）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直接法：从图29-1可看出，12包含在26内，也包含在30内。从26与30的和中减去12，再加上4，就得到全班学生人数：（26+30-12）+4=48（人）</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"http://www.sumir.cn/image/489.gif"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25245" cy="1544320"/>
                <wp:effectExtent l="0" t="0" r="0" b="0"/>
                <wp:docPr id="497" name="图片 4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25245" cy="1544320"/>
                        </a:xfrm>
                        <a:prstGeom prst="rect">
                          <a:avLst/>
                        </a:prstGeom>
                        <a:noFill/>
                        <a:ln w="9525">
                          <a:noFill/>
                        </a:ln>
                      </wps:spPr>
                      <wps:bodyPr upright="1"/>
                    </wps:wsp>
                  </a:graphicData>
                </a:graphic>
              </wp:inline>
            </w:drawing>
          </mc:Choice>
          <mc:Fallback>
            <w:pict>
              <v:rect id="图片 485" o:spid="_x0000_s1026" o:spt="1" style="height:121.6pt;width:104.35pt;" filled="f" stroked="f" coordsize="21600,21600" o:gfxdata="UEsDBAoAAAAAAIdO4kAAAAAAAAAAAAAAAAAEAAAAZHJzL1BLAwQUAAAACACHTuJAqnvxgNQAAAAF&#10;AQAADwAAAGRycy9kb3ducmV2LnhtbE2PzU7DMBCE70i8g7VI3KjdFEEa4lQCBL3SgpC4bWLnR8Tr&#10;KHbr8vYsXOCymtWsZr4tNyc3iqOdw+BJw3KhQFhqvBmo0/D2+nSVgwgRyeDoyWr4sgE21flZiYXx&#10;iXb2uI+d4BAKBWroY5wKKUPTW4dh4SdL7LV+dhh5nTtpZkwc7kaZKXUjHQ7EDT1O9qG3zef+4DTc&#10;rx7fMeXttja1adPzx3qbXtZaX14s1R2IaE/x7xh+8BkdKmaq/YFMEKMGfiT+TvYyld+CqFlcrzKQ&#10;VSn/01ffUEsDBBQAAAAIAIdO4kDABpenpAEAACIDAAAOAAAAZHJzL2Uyb0RvYy54bWytUlFu1DAQ&#10;/UfiDpb/2eymCbTRZitEVX4qqFQ4gOvYiYXtsTzuZvcEiDNwF26DuAZjd7vQ9g/xM7I9M2/ee+P1&#10;+c5ZtlURDfierxZLzpSXMBg/9vzzp8tXp5xhEn4QFrzq+V4hP9+8fLGeQ6dqmMAOKjIC8djNoedT&#10;SqGrKpSTcgIXEJSnpIboRKJrHKshipnQna3q5fJ1NUMcQgSpEOn14j7JNwVfayXTR61RJWZ7TtxS&#10;ibHE2xyrzVp0YxRhMvJAQ/wDCyeMp6FHqAuRBLuL5hmUMzICgk4LCa4CrY1URQOpWS2fqLmZRFBF&#10;C5mD4WgT/j9Y+WF7HZkZet6cveHMC0dL+vn9x69vX1lz2mZ/5oAdld2E65gVYrgC+QWZh3eT8KN6&#10;i4Fcpt3n2upRcb7goW2no8vtJJntiv/7o/9ql5ikx9VJ3dZNy5mk3KptmpO6bKgS3UN7iJjeK3As&#10;H3oeaXTxXWyvMGUConsoydM8XBpry5KtZ3PPz9q6LQ3HDHVYf2B+TzbTvoVhT8bchWjG6ZE6WkQZ&#10;c/g0edN/3wvSn6+9+Q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qe/GA1AAAAAUBAAAPAAAAAAAA&#10;AAEAIAAAACIAAABkcnMvZG93bnJldi54bWxQSwECFAAUAAAACACHTuJAwAaXp6QBAAAiAwAADgAA&#10;AAAAAAABACAAAAAj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一个圆柱体的侧面积是188.4平方厘米，底面半径是3厘米，求这个圆柱体的体积。（适于六年级程度）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639060" cy="1020445"/>
                <wp:effectExtent l="0" t="0" r="0" b="0"/>
                <wp:docPr id="498" name="图片 4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39060" cy="1020445"/>
                        </a:xfrm>
                        <a:prstGeom prst="rect">
                          <a:avLst/>
                        </a:prstGeom>
                        <a:noFill/>
                        <a:ln w="9525">
                          <a:noFill/>
                        </a:ln>
                      </wps:spPr>
                      <wps:bodyPr upright="1"/>
                    </wps:wsp>
                  </a:graphicData>
                </a:graphic>
              </wp:inline>
            </w:drawing>
          </mc:Choice>
          <mc:Fallback>
            <w:pict>
              <v:rect id="图片 486" o:spid="_x0000_s1026" o:spt="1" style="height:80.35pt;width:207.8pt;" filled="f" stroked="f" coordsize="21600,21600" o:gfxdata="UEsDBAoAAAAAAIdO4kAAAAAAAAAAAAAAAAAEAAAAZHJzL1BLAwQUAAAACACHTuJAQwVeTdUAAAAF&#10;AQAADwAAAGRycy9kb3ducmV2LnhtbE2PS0/DMBCE70j8B2uRuFE7PEIb4lQCBL2WgpC4beLNQ8R2&#10;FLt1+fcsXOAy0mpGM9+W66MdxYHmMHinIVsoEOQabwbXaXh7fbpYgggRncHRO9LwRQHW1elJiYXx&#10;yb3QYRc7wSUuFKihj3EqpAxNTxbDwk/k2Gv9bDHyOXfSzJi43I7yUqlcWhwcL/Q40UNPzedubzXc&#10;Xz2+Y1q2m9rUpk3PH6tN2q60Pj/L1B2ISMf4F4YffEaHiplqv3cmiFEDPxJ/lb3r7CYHUXMoV7cg&#10;q1L+p6++AVBLAwQUAAAACACHTuJALcQM9qMBAAAiAwAADgAAAGRycy9lMm9Eb2MueG1srVJdbhMx&#10;EH5H4g6W38luliRqVtlUiKq8VFCp5QCu1961sD2Wx80mJ0CcgbtwG8Q1GLtpoPSt4sVae2a++X52&#10;c753lu1URAO+4/NZzZnyEnrjh45/vr18c8YZJuF7YcGrjh8U8vPt61ebKbSqgRFsryIjEI/tFDo+&#10;phTaqkI5KidwBkF5KmqITiS6xqHqo5gI3dmqqetVNUHsQwSpEOn14qHItwVfayXTJ61RJWY7TtxS&#10;OWM57/JZbTeiHaIIo5FHGuIFLJwwnpaeoC5EEuw+mmdQzsgICDrNJLgKtDZSFQ2kZl7/o+ZmFEEV&#10;LWQOhpNN+P9g5cfddWSm7/hiTVF54Sikn99//Pr2lS3OVtmfKWBLbTfhOmaFGK5AfkHm4f0o/KDe&#10;YSCXKfvcWz1pzhc8ju11dHmcJLN98f9w8l/tE5P02KzerusVxSSpNq+berFYFlTRPo6HiOmDAsfy&#10;R8cjrS6+i90VpkxAtI8teZuHS2NtCdl6NnV8vWyWZeBUoQnrj8wfyGbad9AfyJj7EM0wPlFHQZQ1&#10;x58mJ/33vSD9+bW3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DBV5N1QAAAAUBAAAPAAAAAAAA&#10;AAEAIAAAACIAAABkcnMvZG93bnJldi54bWxQSwECFAAUAAAACACHTuJALcQM9qMBAAAi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按照图29-2把圆柱体的底面分成若干个相等的扇形来切割圆柱体，然后把切开的圆柱体拼成近似长方体的形状。这个长方体的底面积是圆柱体侧面积的一半，高等于圆柱体底面的半径。所以这个圆柱体的体积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188.4÷2×3=282.6（立方厘米）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"http://www.sumir.cn/image/491.gif"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230120" cy="1371600"/>
                <wp:effectExtent l="0" t="0" r="0" b="0"/>
                <wp:docPr id="499" name="图片 4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0120" cy="1371600"/>
                        </a:xfrm>
                        <a:prstGeom prst="rect">
                          <a:avLst/>
                        </a:prstGeom>
                        <a:noFill/>
                        <a:ln w="9525">
                          <a:noFill/>
                        </a:ln>
                      </wps:spPr>
                      <wps:bodyPr upright="1"/>
                    </wps:wsp>
                  </a:graphicData>
                </a:graphic>
              </wp:inline>
            </w:drawing>
          </mc:Choice>
          <mc:Fallback>
            <w:pict>
              <v:rect id="图片 487" o:spid="_x0000_s1026" o:spt="1" style="height:108pt;width:175.6pt;" filled="f" stroked="f" coordsize="21600,21600" o:gfxdata="UEsDBAoAAAAAAIdO4kAAAAAAAAAAAAAAAAAEAAAAZHJzL1BLAwQUAAAACACHTuJAd7hRW9UAAAAF&#10;AQAADwAAAGRycy9kb3ducmV2LnhtbE2PzU7DMBCE70i8g7VI3KidVFRtiFMJEPQKBSFx28SbHxGv&#10;o9ity9tjuNDLSqMZzXxbbk92FEea/eBYQ7ZQIIgbZwbuNLy/Pd2sQfiAbHB0TBq+ycO2urwosTAu&#10;8isd96ETqYR9gRr6EKZCSt/0ZNEv3EScvNbNFkOScyfNjDGV21HmSq2kxYHTQo8TPfTUfO0PVsP9&#10;8vED47rd1aY2bXz+3Oziy0br66tM3YEIdAr/YfjFT+hQJabaHdh4MWpIj4S/m7zlbZaDqDXk2UqB&#10;rEp5Tl/9AFBLAwQUAAAACACHTuJArOOVUqIBAAAiAwAADgAAAGRycy9lMm9Eb2MueG1srVJLbhQx&#10;EN0jcQfLe6Y/+U5reiJEFDYRRAocwHHb3Ra2y3I50zMnQJyBu3AbxDUoO5OBJDvExmq7ql69T68u&#10;ts6yjYpowPe8WdScKS9hMH7s+edPV2/OOcMk/CAseNXznUJ+sX79ajWHTrUwgR1UZATisZtDz6eU&#10;QldVKCflBC4gKE9FDdGJRNc4VkMUM6E7W7V1fVrNEIcQQSpEer18KPJ1wddayfRRa1SJ2Z4Tt1TO&#10;WM67fFbrlejGKMJk5J6G+AcWThhPSw9QlyIJdh/NCyhnZAQEnRYSXAVaG6mKBlLT1M/U3E4iqKKF&#10;zMFwsAn/H6z8sLmJzAw9P14uOfPCUUg/v//49e0rOz4/y/7MATtquw03MSvEcA3yCzIP7ybhR/UW&#10;A7lM2efe6klzvuB+bKujy+MkmW2L/7uD/2qbmKTHtj2qm5ZiklRrjs6a07okVInucTxETO8VOJY/&#10;eh5pdfFdbK4xZQKie2zJ2zxcGWtLyNazuefLk/akDBwqNGH9nvkD2Uz7DoYdGXMfohmnJ+ooiLJm&#10;/9PkpP++F6Q/v/b6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He4UVvVAAAABQEAAA8AAAAAAAAA&#10;AQAgAAAAIgAAAGRycy9kb3ducmV2LnhtbFBLAQIUABQAAAAIAIdO4kCs45VS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04850"/>
                <wp:effectExtent l="0" t="0" r="0" b="0"/>
                <wp:docPr id="500" name="图片 4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04850"/>
                        </a:xfrm>
                        <a:prstGeom prst="rect">
                          <a:avLst/>
                        </a:prstGeom>
                        <a:noFill/>
                        <a:ln w="9525">
                          <a:noFill/>
                        </a:ln>
                      </wps:spPr>
                      <wps:bodyPr upright="1"/>
                    </wps:wsp>
                  </a:graphicData>
                </a:graphic>
              </wp:inline>
            </w:drawing>
          </mc:Choice>
          <mc:Fallback>
            <w:pict>
              <v:rect id="图片 488" o:spid="_x0000_s1026" o:spt="1" style="height:55.5pt;width:375pt;" filled="f" stroked="f" coordsize="21600,21600" o:gfxdata="UEsDBAoAAAAAAIdO4kAAAAAAAAAAAAAAAAAEAAAAZHJzL1BLAwQUAAAACACHTuJA/jOe2NMAAAAF&#10;AQAADwAAAGRycy9kb3ducmV2LnhtbE2PzU7DMBCE70i8g7VI3KgdENCGOJUAQa+0ICRum3jzI+J1&#10;FLtNeXsWLnBZaTSj2W+K9dEP6kBT7ANbyBYGFHEdXM+thbfXp4slqJiQHQ6BycIXRViXpycF5i7M&#10;vKXDLrVKSjjmaKFLacy1jnVHHuMijMTiNWHymEROrXYTzlLuB31pzI322LN86HCkh47qz93eW7i/&#10;enzHedlsKle5Zn7+WG3ml5W152eZuQOV6Jj+wvCDL+hQClMV9uyiGizIkPR7xbu9NiIrCWWZAV0W&#10;+j99+Q1QSwMEFAAAAAgAh07iQC3zbrKgAQAAIQMAAA4AAABkcnMvZTJvRG9jLnhtbK1SUW4TMRD9&#10;R+IOlv+Jt1HShlU2FaIqPxVUajmA67V3LWyP5XGzyQkQZ+Au3AZxDcZuGmj7h/gZ2Z6ZN++98fp8&#10;5x3b6oQWQsdPZg1nOijobRg6/vn28s2KM8wy9NJB0B3fa+Tnm9ev1lNs9RxGcL1OjEACtlPs+Jhz&#10;bIVANWovcQZRB0oaSF5muqZB9ElOhO6dmDfNqZgg9TGB0oj0evGQ5JuKb4xW+ZMxqDNzHSduucZU&#10;412JYrOW7ZBkHK060JD/wMJLG2joEepCZsnuk30B5a1KgGDyTIEXYIxVumogNSfNMzU3o4y6aiFz&#10;MB5twv8Hqz5urxOzfceXDfkTpKcl/fz+49e3r2yxWhV/pogtld3E61QUYrwC9QVZgPejDIN+h5Fc&#10;pt2XWvGkuFzw0LYzyZd2ksx21f/90X+9y0zR4+LsdF5pKMqdNYvVsi5IyPaxOybMHzR4Vg4dTzS5&#10;2i63V5jLfNk+lpRhAS6tc3XHLrCp42+X82VtOGaow4UD8QeuhfUd9Hvy5T4mO4xPxNEe6pjDnymL&#10;/vtekf787M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jOe2NMAAAAFAQAADwAAAAAAAAABACAA&#10;AAAiAAAAZHJzL2Rvd25yZXYueG1sUEsBAhQAFAAAAAgAh07iQC3zbrK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这批水泥一共是多少吨？（适于六年级程度）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562225" cy="924560"/>
                <wp:effectExtent l="0" t="0" r="0" b="0"/>
                <wp:docPr id="501" name="图片 4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62225" cy="924560"/>
                        </a:xfrm>
                        <a:prstGeom prst="rect">
                          <a:avLst/>
                        </a:prstGeom>
                        <a:noFill/>
                        <a:ln w="9525">
                          <a:noFill/>
                        </a:ln>
                      </wps:spPr>
                      <wps:bodyPr upright="1"/>
                    </wps:wsp>
                  </a:graphicData>
                </a:graphic>
              </wp:inline>
            </w:drawing>
          </mc:Choice>
          <mc:Fallback>
            <w:pict>
              <v:rect id="图片 489" o:spid="_x0000_s1026" o:spt="1" style="height:72.8pt;width:201.75pt;" filled="f" stroked="f" coordsize="21600,21600" o:gfxdata="UEsDBAoAAAAAAIdO4kAAAAAAAAAAAAAAAAAEAAAAZHJzL1BLAwQUAAAACACHTuJAz2At+tUAAAAF&#10;AQAADwAAAGRycy9kb3ducmV2LnhtbE2PS0/DMBCE70j8B2uRuFG79KE2jVMJEPRKC0LqbRM7DxGv&#10;o9ity79n4QKXkVYzmvk2315cL852DJ0nDdOJAmGp8qajRsP72/PdCkSISAZ7T1bDlw2wLa6vcsyM&#10;T7S350NsBJdQyFBDG+OQSRmq1joMEz9YYq/2o8PI59hIM2LictfLe6WW0mFHvNDiYB9bW30eTk7D&#10;w+zpA9Oq3pWmNHV6Oa536XWt9e3NVG1ARHuJf2H4wWd0KJip9CcyQfQa+JH4q+zN1WwBouTQfLEE&#10;WeTyP33xDVBLAwQUAAAACACHTuJAtiPVRqABAAAhAwAADgAAAGRycy9lMm9Eb2MueG1srVJRbhMx&#10;EP1H4g6W/8luVt2oXWVTIaryU0GlwgFcr71rYXssj5tNToA4A3fhNohrMHbTQOhfxc/I9sy8ee+N&#10;15c7Z9lWRTTge75c1JwpL2Ewfuz550/Xb845wyT8ICx41fO9Qn65ef1qPYdONTCBHVRkBOKxm0PP&#10;p5RCV1UoJ+UELiAoT0kN0YlE1zhWQxQzoTtbNXW9qmaIQ4ggFSK9Xj0m+abga61k+qg1qsRsz4lb&#10;KjGWeJ9jtVmLbowiTEYeaIgXsHDCeBp6hLoSSbCHaJ5BOSMjIOi0kOAq0NpIVTSQmmX9j5q7SQRV&#10;tJA5GI424f+DlR+2t5GZoedtveTMC0dL+vn9x69vX9nZ+UX2Zw7YUdlduI1ZIYYbkF+QeXg3CT+q&#10;txjIZdp9rq1OivMFD207HV1uJ8lsV/zfH/1Xu8QkPTbtqmmaljNJuYvmrF2VBVWie+oOEdN7BY7l&#10;Q88jTS62i+0NpjxfdE8leZiHa2Nt2bH1bCbQluBPMtRh/YH4I9fM+h6GPfnyEKIZpxNxtIcy5vBn&#10;8qL/vhekPz978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PYC361QAAAAUBAAAPAAAAAAAAAAEA&#10;IAAAACIAAABkcnMvZG93bnJldi54bWxQSwECFAAUAAAACACHTuJAtiPVRqABAAAh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"http://www.sumir.cn/image/494.gif"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438400" cy="1953260"/>
                <wp:effectExtent l="0" t="0" r="0" b="0"/>
                <wp:docPr id="502" name="图片 4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438400" cy="1953260"/>
                        </a:xfrm>
                        <a:prstGeom prst="rect">
                          <a:avLst/>
                        </a:prstGeom>
                        <a:noFill/>
                        <a:ln w="9525">
                          <a:noFill/>
                        </a:ln>
                      </wps:spPr>
                      <wps:bodyPr upright="1"/>
                    </wps:wsp>
                  </a:graphicData>
                </a:graphic>
              </wp:inline>
            </w:drawing>
          </mc:Choice>
          <mc:Fallback>
            <w:pict>
              <v:rect id="图片 490" o:spid="_x0000_s1026" o:spt="1" style="height:153.8pt;width:192pt;" filled="f" stroked="f" coordsize="21600,21600" o:gfxdata="UEsDBAoAAAAAAIdO4kAAAAAAAAAAAAAAAAAEAAAAZHJzL1BLAwQUAAAACACHTuJAml+P6dQAAAAF&#10;AQAADwAAAGRycy9kb3ducmV2LnhtbE2PzU7DMBCE70i8g7VI3Khdikoa4lQCBL3Sgir15sSbHxGv&#10;o9ity9uzcIHLakezmv2mWJ/dIE44hd6ThvlMgUCqve2p1fDx/nKTgQjRkDWDJ9TwhQHW5eVFYXLr&#10;E23xtIut4BAKudHQxTjmUoa6Q2fCzI9I7DV+ciaynFppJ5M43A3yVqmldKYn/tCZEZ86rD93R6fh&#10;cfG8NylrNpWtbJNeD6tNeltpfX01Vw8gIp7j3zH84DM6lMxU+SPZIAYNXCT+TvYW2R3Lihd1vwRZ&#10;FvI/ffkNUEsDBBQAAAAIAIdO4kCsAzcVowEAACIDAAAOAAAAZHJzL2Uyb0RvYy54bWytUlFuEzEQ&#10;/UfqHSz/N7vZJlWzyqZCrdqfCioVDuB67V0L22N53GxyAsQZuAu3QVyDsZsGCn+In5HtmXnz3huv&#10;L3fOsq2KaMB3fD6rOVNeQm/80PGPH25OLzjDJHwvLHjV8b1Cfrk5ebOeQqsaGMH2KjIC8dhOoeNj&#10;SqGtKpSjcgJnEJSnpIboRKJrHKo+ionQna2auj6vJoh9iCAVIr1ePyf5puBrrWR6rzWqxGzHiVsq&#10;MZb4mGO1WYt2iCKMRh5oiH9g4YTxNPQIdS2SYE/R/AXljIyAoNNMgqtAayNV0UBq5vUfah5GEVTR&#10;QuZgONqE/w9WvtveR2b6ji/rhjMvHC3p+9dvP758ZotV8WcK2FLZQ7iPWSGGO5CfkHm4GoUf1FsM&#10;5DLtPntZvSrOFzy07XR0uZ0ks13xf3/0X+0Sk/TYLM4uFjWtSVJuvlqeNeeFQSXal/YQMd0qcCwf&#10;Oh5pdPFdbO8wZQKifSnJ0zzcGGvLkq1nU8dXy2ZZGo4Z6rD+wPyZbKb9CP2ejHkK0QzjK3W0iDLm&#10;8Gnypn+/F6RfX3vz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pfj+nUAAAABQEAAA8AAAAAAAAA&#10;AQAgAAAAIgAAAGRycy9kb3ducmV2LnhtbFBLAQIUABQAAAAIAIdO4kCsAzcV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直接法：从图29-3中可以看出，全部需要运来的水泥被分为5份，剩下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437255" cy="389255"/>
                <wp:effectExtent l="0" t="0" r="0" b="0"/>
                <wp:docPr id="503" name="图片 4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437255" cy="389255"/>
                        </a:xfrm>
                        <a:prstGeom prst="rect">
                          <a:avLst/>
                        </a:prstGeom>
                        <a:noFill/>
                        <a:ln w="9525">
                          <a:noFill/>
                        </a:ln>
                      </wps:spPr>
                      <wps:bodyPr upright="1"/>
                    </wps:wsp>
                  </a:graphicData>
                </a:graphic>
              </wp:inline>
            </w:drawing>
          </mc:Choice>
          <mc:Fallback>
            <w:pict>
              <v:rect id="图片 491" o:spid="_x0000_s1026" o:spt="1" style="height:30.65pt;width:270.65pt;" filled="f" stroked="f" coordsize="21600,21600" o:gfxdata="UEsDBAoAAAAAAIdO4kAAAAAAAAAAAAAAAAAEAAAAZHJzL1BLAwQUAAAACACHTuJAPJ4Zz9QAAAAE&#10;AQAADwAAAGRycy9kb3ducmV2LnhtbE2PzU7DQAyE70i8w8pI3OgmFKo2zaYSIOiVFoTUm5N1fkTW&#10;G2W3TXl7DBe4eGSNNfM535xdr040hs6zgXSWgCKuvO24MfD+9nyzBBUissXeMxn4ogCb4vIix8z6&#10;iXd02sdGSQiHDA20MQ6Z1qFqyWGY+YFYvNqPDqOsY6PtiJOEu17fJslCO+xYGloc6LGl6nN/dAYe&#10;5k8fOC3rbWlLW08vh9V2el0Zc32VJmtQkc7x7xh+8AUdCmEq/ZFtUL0BeST+TvHu79I5qNLAQlQX&#10;uf4PX3wDUEsDBBQAAAAIAIdO4kAk2oucogEAACEDAAAOAAAAZHJzL2Uyb0RvYy54bWytUlFuEzEQ&#10;/UfiDpb/yW6SLjSrbCpEVX4qqFQ4gOu1dy1sj+Vxs8kJEGfgLtwGcQ3GThpo+4f4GXk8M8/vvfH6&#10;Yucs26qIBnzH57OaM+Ul9MYPHf/86erVOWeYhO+FBa86vlfILzYvX6yn0KoFjGB7FRmBeGyn0PEx&#10;pdBWFcpROYEzCMpTUUN0IlEah6qPYiJ0Z6tFXb+uJoh9iCAVIt1eHop8U/C1VjJ91BpVYrbjxC2V&#10;GEu8y7HarEU7RBFGI480xD+wcMJ4evQEdSmSYPfRPINyRkZA0GkmwVWgtZGqaCA18/qJmttRBFW0&#10;kDkYTjbh/4OVH7Y3kZm+40295MwLR0v6+f3Hr29f2dlqnv2ZArbUdhtuYlaI4RrkF2Qe3o3CD+ot&#10;BnKZdp97q0fNOcHj2E5Hl8dJMtsV//cn/9UuMUmXy7Plm0XTcCaptjxf5XMGFe3DdIiY3itwLB86&#10;HunlYrvYXmM6tD605Mc8XBlr6V601rOp46tm0ZSBU4XArT8SP3DNrO+g35Mv9yGaYXwkjvZQGB3/&#10;TF7033lB+vOzN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J4Zz9QAAAAEAQAADwAAAAAAAAAB&#10;ACAAAAAiAAAAZHJzL2Rvd25yZXYueG1sUEsBAhQAFAAAAAgAh07iQCTai5y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所以，这批水泥一共是：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15×10=150（吨）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（八）凭借从整体上考虑</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有些应用题，如果把问题分成许多细节，一步一步地分析、推理，有时要走弯路，陷入困境。如果不把问题分成许多部分去研究，而是从整体上、从全局考虑，往往会迅速发现问题的实质，很快解决问题。</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由1024名运动员参加的乒乓球个人冠军赛，采用输一场即被淘汰的单淘汰制。共需安排多少场比赛？（适于高年级程度）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370205"/>
                <wp:effectExtent l="0" t="0" r="0" b="0"/>
                <wp:docPr id="504" name="图片 4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370205"/>
                        </a:xfrm>
                        <a:prstGeom prst="rect">
                          <a:avLst/>
                        </a:prstGeom>
                        <a:noFill/>
                        <a:ln w="9525">
                          <a:noFill/>
                        </a:ln>
                      </wps:spPr>
                      <wps:bodyPr upright="1"/>
                    </wps:wsp>
                  </a:graphicData>
                </a:graphic>
              </wp:inline>
            </w:drawing>
          </mc:Choice>
          <mc:Fallback>
            <w:pict>
              <v:rect id="图片 492" o:spid="_x0000_s1026" o:spt="1" style="height:29.15pt;width:375pt;" filled="f" stroked="f" coordsize="21600,21600" o:gfxdata="UEsDBAoAAAAAAIdO4kAAAAAAAAAAAAAAAAAEAAAAZHJzL1BLAwQUAAAACACHTuJAwT5c5dQAAAAE&#10;AQAADwAAAGRycy9kb3ducmV2LnhtbE2PzU7DMBCE70i8g7VI3KhdqkIa4lQCBL3Sgir15sSbHxGv&#10;o9ity9uzcIHLSKNZzXxbrM9uECecQu9Jw3ymQCDV3vbUavh4f7nJQIRoyJrBE2r4wgDr8vKiMLn1&#10;ibZ42sVWcAmF3GjoYhxzKUPdoTNh5kckzho/ORPZTq20k0lc7gZ5q9SddKYnXujMiE8d1p+7o9Pw&#10;uHjem5Q1m8pWtkmvh9Umva20vr6aqwcQEc/x7xh+8BkdSmaq/JFsEIMGfiT+Kmf3S8W20rDMFiDL&#10;Qv6HL78BUEsDBBQAAAAIAIdO4kDvmjU/ogEAACEDAAAOAAAAZHJzL2Uyb0RvYy54bWytUlFu1DAQ&#10;/UfqHSz/d5OGTUujzVaoVfmpoFLhAK5jJxa2x/K4m90TIM7AXbgN4hqM3e2Wwh/iZ2R7Zt6898ar&#10;i62zbKMiGvA9P1nUnCkvYTB+7Pmnj9fHbzjDJPwgLHjV851CfrE+erWaQ6camMAOKjIC8djNoedT&#10;SqGrKpSTcgIXEJSnpIboRKJrHKshipnQna2auj6tZohDiCAVIr1ePSb5uuBrrWT6oDWqxGzPiVsq&#10;MZZ4n2O1XolujCJMRu5piH9g4YTxNPQAdSWSYA/R/AXljIyAoNNCgqtAayNV0UBqTuo/1NxNIqii&#10;hczBcLAJ/x+sfL+5jcwMPW/rJWdeOFrSj2/ff379wpbnTfZnDthR2V24jVkhhhuQn5F5uJyEH9Vb&#10;DOQy7T7XVi+K8wX3bVsdXW4nyWxb/N8d/FfbxCQ9Ls9Om7amNUnKvT6rm7otoKJ76g4R0zsFjuVD&#10;zyNNLraLzQ2mPF90TyV5mIdrY23ZsfVs7vl527Sl4ZChDuv3xB+5Ztb3MOzIl4cQzTi9EEd7KGP2&#10;fyYv+vd7QXr+2e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wT5c5dQAAAAEAQAADwAAAAAAAAAB&#10;ACAAAAAiAAAAZHJzL2Rvd25yZXYueG1sUEsBAhQAFAAAAAgAh07iQO+aNT+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……最后一场是冠军赛，共应进行：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512+256+128+64+32+16+8+4+2+1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=1023（场）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直接法：从整体上考虑，每场淘汰1名运动员，要决出冠军，就要淘汰1023名运动员，所以共需进行1023场比赛。</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走一段路，甲用40分钟，乙用30分钟。如果甲出发5分钟后乙再出发，乙经过多长时间才能追上甲？（适于高年级程度）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353945" cy="389255"/>
                <wp:effectExtent l="0" t="0" r="0" b="0"/>
                <wp:docPr id="505" name="图片 4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353945" cy="389255"/>
                        </a:xfrm>
                        <a:prstGeom prst="rect">
                          <a:avLst/>
                        </a:prstGeom>
                        <a:noFill/>
                        <a:ln w="9525">
                          <a:noFill/>
                        </a:ln>
                      </wps:spPr>
                      <wps:bodyPr upright="1"/>
                    </wps:wsp>
                  </a:graphicData>
                </a:graphic>
              </wp:inline>
            </w:drawing>
          </mc:Choice>
          <mc:Fallback>
            <w:pict>
              <v:rect id="图片 493" o:spid="_x0000_s1026" o:spt="1" style="height:30.65pt;width:185.35pt;" filled="f" stroked="f" coordsize="21600,21600" o:gfxdata="UEsDBAoAAAAAAIdO4kAAAAAAAAAAAAAAAAAEAAAAZHJzL1BLAwQUAAAACACHTuJAOCmng9QAAAAE&#10;AQAADwAAAGRycy9kb3ducmV2LnhtbE2PS0/DMBCE70j8B2uRuFE7ROojxKkECHqFgpC4beLNQ8Tr&#10;KHbr8u8xXOhlpdGMZr4ttyc7iiPNfnCsIVsoEMSNMwN3Gt7fnm7WIHxANjg6Jg3f5GFbXV6UWBgX&#10;+ZWO+9CJVMK+QA19CFMhpW96sugXbiJOXutmiyHJuZNmxpjK7ShvlVpKiwOnhR4neuip+dofrIb7&#10;/PED47rd1aY2bXz+3Oziy0br66tM3YEIdAr/YfjFT+hQJabaHdh4MWpIj4S/m7x8pVYgag3LLAdZ&#10;lfIcvvoBUEsDBBQAAAAIAIdO4kCNC4l2ogEAACEDAAAOAAAAZHJzL2Uyb0RvYy54bWytUlFu1DAQ&#10;/UfiDpb/2aTZBnWjzVaIqvxUUKnlAK5jJxa2x/K4m90TIM7AXbgN4hqM3e1C6V/Fz8j2zLx5743X&#10;5ztn2VZFNOB7frKoOVNewmD82PPPt5dvzjjDJPwgLHjV871Cfr55/Wo9h041MIEdVGQE4rGbQ8+n&#10;lEJXVSgn5QQuIChPSQ3RiUTXOFZDFDOhO1s1df22miEOIYJUiPR68ZDkm4KvtZLpk9aoErM9J26p&#10;xFjiXY7VZi26MYowGXmgIV7AwgnjaegR6kIkwe6jeQbljIyAoNNCgqtAayNV0UBqTup/1NxMIqii&#10;hczBcLQJ/x+s/Li9jswMPW/rljMvHC3p5/cfv759ZaerZfZnDthR2U24jlkhhiuQX5B5eD8JP6p3&#10;GMhl2n2urZ4U5wse2nY6utxOktmu+L8/+q92iUl6bJbtcnVKNCTllmerpm0LqOgeu0PE9EGBY/nQ&#10;80iTi+1ie4UpzxfdY0ke5uHSWFt2bD2be75qm7Y0HDPUYf2B+APXzPoOhj35ch+iGacn4mgPZczh&#10;z+RF/30vSH9+9uY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OCmng9QAAAAEAQAADwAAAAAAAAAB&#10;ACAAAAAiAAAAZHJzL2Rvd25yZXYueG1sUEsBAhQAFAAAAAgAh07iQI0LiXa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走这段路，甲、乙分别用40分钟和30分钟，则甲、乙走到这段路中点用的时间分别是20分钟、15分钟。因为甲提前5分钟出发，所以当甲用20分钟走到这段路的中点时，乙用15分钟也走到这段路的中点，也就是说乙追上了甲。乙追上甲用的时间是乙走这段路所用时间的一半。</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30÷2=15（分钟）</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在同一条公路上，有两辆汽车向同一个方向行驶。开始时，甲车在乙车前面4千米，甲车每小时行45千米，乙车每小时行60千米。乙车在追上甲车前1分钟，两车相距多远？（适于六年级程度）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一般解法：</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401695" cy="389255"/>
                <wp:effectExtent l="0" t="0" r="0" b="0"/>
                <wp:docPr id="506" name="图片 4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401695" cy="389255"/>
                        </a:xfrm>
                        <a:prstGeom prst="rect">
                          <a:avLst/>
                        </a:prstGeom>
                        <a:noFill/>
                        <a:ln w="9525">
                          <a:noFill/>
                        </a:ln>
                      </wps:spPr>
                      <wps:bodyPr upright="1"/>
                    </wps:wsp>
                  </a:graphicData>
                </a:graphic>
              </wp:inline>
            </w:drawing>
          </mc:Choice>
          <mc:Fallback>
            <w:pict>
              <v:rect id="图片 494" o:spid="_x0000_s1026" o:spt="1" style="height:30.65pt;width:267.85pt;" filled="f" stroked="f" coordsize="21600,21600" o:gfxdata="UEsDBAoAAAAAAIdO4kAAAAAAAAAAAAAAAAAEAAAAZHJzL1BLAwQUAAAACACHTuJAsAjpWtQAAAAE&#10;AQAADwAAAGRycy9kb3ducmV2LnhtbE2PS0/DMBCE70j9D9YicaNOiPoKcSoVBL1Ci5C4beLNQ8Tr&#10;KHbr8u8xXOCy0mhGM98W24sZxJkm11tWkM4TEMS11T23Ct6OT7drEM4jaxwsk4IvcrAtZ1cF5toG&#10;fqXzwbcilrDLUUHn/ZhL6eqODLq5HYmj19jJoI9yaqWeMMRyM8i7JFlKgz3HhQ5Heuio/jycjIJd&#10;9viOYd3sK13pJjx/bPbhZaPUzXWa3IPwdPF/YfjBj+hQRqbKnlg7MSiIj/jfG71FtliBqBQs0wxk&#10;Wcj/8OU3UEsDBBQAAAAIAIdO4kCDjeVPowEAACEDAAAOAAAAZHJzL2Uyb0RvYy54bWytUlFuEzEQ&#10;/UfiDpb/yW7SbNSssqkQVfmpoFLhAK7X3rWwPZbHzSYnQJyBu3AbxDUYu2mg7R/iZ2R7Zt6898ab&#10;i72zbKciGvAdn89qzpSX0Bs/dPzzp6s355xhEr4XFrzq+EEhv9i+frWZQqsWMILtVWQE4rGdQsfH&#10;lEJbVShH5QTOIChPSQ3RiUTXOFR9FBOhO1st6npVTRD7EEEqRHq9fEjybcHXWsn0UWtUidmOE7dU&#10;YizxLsdquxHtEEUYjTzSEP/AwgnjaegJ6lIkwe6jeQHljIyAoNNMgqtAayNV0UBq5vUzNbejCKpo&#10;IXMwnGzC/wcrP+xuIjN9x5t6xZkXjpb08/uPX9++suV6mf2ZArZUdhtuYlaI4RrkF2Qe3o3CD+ot&#10;BnKZdp9rqyfF+YLHtr2OLreTZLYv/h9O/qt9YpIez5b1fLVuOJOUOztfL5qmgIr2sTtETO8VOJYP&#10;HY80udgudteY8nzRPpbkYR6ujLVlx9azqePrZtGUhlOGOqw/En/gmlnfQX8gX+5DNMP4RBztoYw5&#10;/pm86L/vBenPz97+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AI6VrUAAAABAEAAA8AAAAAAAAA&#10;AQAgAAAAIgAAAGRycy9kb3ducmV2LnhtbFBLAQIUABQAAAAIAIdO4kCDjeVP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直接法：乙车追上甲车前一分钟两车相距的路程等于，乙车每1分钟追上甲车的路程：</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"http://www.sumir.cn/image/499.gif"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980565" cy="389255"/>
                <wp:effectExtent l="0" t="0" r="0" b="0"/>
                <wp:docPr id="507" name="图片 4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980565" cy="389255"/>
                        </a:xfrm>
                        <a:prstGeom prst="rect">
                          <a:avLst/>
                        </a:prstGeom>
                        <a:noFill/>
                        <a:ln w="9525">
                          <a:noFill/>
                        </a:ln>
                      </wps:spPr>
                      <wps:bodyPr upright="1"/>
                    </wps:wsp>
                  </a:graphicData>
                </a:graphic>
              </wp:inline>
            </w:drawing>
          </mc:Choice>
          <mc:Fallback>
            <w:pict>
              <v:rect id="图片 495" o:spid="_x0000_s1026" o:spt="1" style="height:30.65pt;width:155.95pt;" filled="f" stroked="f" coordsize="21600,21600" o:gfxdata="UEsDBAoAAAAAAIdO4kAAAAAAAAAAAAAAAAAEAAAAZHJzL1BLAwQUAAAACACHTuJA8Y+obdMAAAAE&#10;AQAADwAAAGRycy9kb3ducmV2LnhtbE2PT0vEMBDF74LfIYzgzU1jYdnWpgsqulfdFcHbtJn+wWZS&#10;muxm/fZGL3oZeLzHe7+ptmc7iRMtfnSsQa0yEMStMyP3Gt4OTzcbED4gG5wck4Yv8rCtLy8qLI2L&#10;/EqnfehFKmFfooYhhLmU0rcDWfQrNxMnr3OLxZDk0kuzYEzldpK3WbaWFkdOCwPO9DBQ+7k/Wg33&#10;+eM7xk23a0xjuvj8UeziS6H19ZXK7kAEOoe/MPzgJ3SoE1Pjjmy8mDSkR8LvTV6uVAGi0bBWOci6&#10;kv/h629QSwMEFAAAAAgAh07iQAJ2YkejAQAAIQMAAA4AAABkcnMvZTJvRG9jLnhtbK1SUW4TMRD9&#10;R+odLP833gS2JKtsKtSq/FRQqXAA1+vdtbA9lsfNJidAnIG7cBvENTp205TCH+JnZHtm3rz3xuvz&#10;nbNsqyMa8C2fzyrOtFfQGT+0/POnq9MlZ5ik76QFr1u+18jPNyev1lNo9AJGsJ2OjEA8NlNo+ZhS&#10;aIRANWoncQZBe0r2EJ1MdI2D6KKcCN1ZsaiqMzFB7EIEpRHp9fIxyTcFv++1Sh/7HnVituXELZUY&#10;S7zLUWzWshmiDKNRBxryH1g4aTwNPUJdyiTZfTR/QTmjIiD0aabACeh7o3TRQGrm1R9qbkcZdNFC&#10;5mA42oT/D1Z92N5EZrqW19Vbzrx0tKSf33/8+vaVvVnV2Z8pYENlt+EmZoUYrkF9QebhYpR+0O8w&#10;kMu0+1wrXhTnCx7adn10uZ0ks13xf3/0X+8SU/Q4Xy2r+qzmTFHu9XK1qAsBIZun7hAxvdfgWD60&#10;PNLkYrvcXmPK82XzVJKHebgy1pYdW8+mlq/qRV0ajhnqsP5A/JFrZn0H3Z58uQ/RDOMLcbSHMubw&#10;Z/Kif78XpOefvXk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8Y+obdMAAAAEAQAADwAAAAAAAAAB&#10;ACAAAAAiAAAAZHJzL2Rvd25yZXYueG1sUEsBAhQAFAAAAAgAh07iQAJ2Yke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东、西两地相距100千米。甲、乙二人从东、西两地同时出发，相向而行。甲每小时走6千米，乙每小时走4千米。甲带的一只狗与甲同时同向出发，狗以每小时12千米的速度向乙奔去，遇到乙立即回头向甲跑来，遇到甲再回头向乙奔去，直到甲、乙二人相遇时狗才停住。求在这段时间里狗一共跑了多少千米。（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解：此题因无法求出在全程中，狗与乙到底相遇多少次，以及每次相遇时狗跑了多少千米或用了多长时间，所以很难用逻辑分析的方法解答出来。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如果从整体上考虑问题，抓住问题的实质，即不管狗与乙相遇几次，总之在全程过程中，狗跑的时间等于甲、乙二人相遇时所用的时间，所以可用下面的方法计算出狗一共跑了多少千米：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12×[100÷（6+4）]=120（千米）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jc w:val="center"/>
        <w:rPr>
          <w:rFonts w:ascii="宋体" w:hAnsi="宋体" w:cs="宋体"/>
          <w:kern w:val="0"/>
          <w:sz w:val="20"/>
          <w:szCs w:val="20"/>
        </w:rPr>
      </w:pPr>
    </w:p>
    <w:p>
      <w:pPr>
        <w:rPr>
          <w:rFonts w:hint="eastAsia"/>
        </w:rPr>
      </w:pPr>
      <w:r>
        <w:rPr>
          <w:rFonts w:ascii="宋体" w:hAnsi="宋体" w:cs="宋体"/>
          <w:kern w:val="0"/>
          <w:sz w:val="24"/>
        </w:rPr>
        <w:t>答略。</w:t>
      </w: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w:t>
      </w:r>
      <w:r>
        <w:rPr>
          <w:rFonts w:hint="eastAsia" w:ascii="宋体" w:hAnsi="宋体" w:cs="宋体"/>
          <w:b/>
          <w:bCs/>
          <w:kern w:val="0"/>
          <w:sz w:val="30"/>
          <w:szCs w:val="30"/>
        </w:rPr>
        <w:t xml:space="preserve">讲  </w:t>
      </w:r>
      <w:r>
        <w:rPr>
          <w:rFonts w:ascii="宋体" w:hAnsi="宋体" w:cs="宋体"/>
          <w:b/>
          <w:bCs/>
          <w:kern w:val="0"/>
          <w:sz w:val="30"/>
          <w:szCs w:val="30"/>
        </w:rPr>
        <w:t>四方阵法</w:t>
      </w:r>
    </w:p>
    <w:p>
      <w:pPr>
        <w:widowControl/>
        <w:wordWrap w:val="0"/>
        <w:jc w:val="left"/>
        <w:rPr>
          <w:rFonts w:ascii="宋体" w:hAnsi="宋体" w:cs="宋体"/>
          <w:kern w:val="0"/>
          <w:sz w:val="20"/>
          <w:szCs w:val="20"/>
        </w:rPr>
      </w:pPr>
      <w:r>
        <w:rPr>
          <w:rFonts w:ascii="宋体" w:hAnsi="宋体" w:cs="宋体"/>
          <w:kern w:val="0"/>
          <w:sz w:val="24"/>
        </w:rPr>
        <w:t>四方阵是著名教育家赵宋光《新体制数学》中解应用题的一种方法。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通过画四方阵可以找准整数乘除题中数量间的对应关系，也可以找准分数（百分数）题中的标准量、比较量和分率，从而明确题中数量间的关系，很快解答出应用题。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画四方阵图要遵守“同名竖对、同事横对”的规则；四方阵图中，“四个方位的数交叉相乘，两个积必定相等”是四方阵的性质；在计算时，x斜对方位的数必当除数。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51180"/>
                <wp:effectExtent l="0" t="0" r="0" b="0"/>
                <wp:docPr id="481" name="图片 4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51180"/>
                        </a:xfrm>
                        <a:prstGeom prst="rect">
                          <a:avLst/>
                        </a:prstGeom>
                        <a:noFill/>
                        <a:ln w="9525">
                          <a:noFill/>
                        </a:ln>
                      </wps:spPr>
                      <wps:bodyPr upright="1"/>
                    </wps:wsp>
                  </a:graphicData>
                </a:graphic>
              </wp:inline>
            </w:drawing>
          </mc:Choice>
          <mc:Fallback>
            <w:pict>
              <v:rect id="图片 496" o:spid="_x0000_s1026" o:spt="1" style="height:43.4pt;width:375pt;" filled="f" stroked="f" coordsize="21600,21600" o:gfxdata="UEsDBAoAAAAAAIdO4kAAAAAAAAAAAAAAAAAEAAAAZHJzL1BLAwQUAAAACACHTuJA2WCC/t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9kqA10W&#10;+j98+Q1QSwMEFAAAAAgAh07iQL+rf02jAQAAIQMAAA4AAABkcnMvZTJvRG9jLnhtbK1SS27bMBDd&#10;F8gdCO5jSoblOoLloGiQboI2QNIDMBQpEeEPHMayT1D0DL1Lb1P0Gh0yjts0uyCbAcmZeTPvPa7P&#10;d9aQrYygvetoPasokU74Xruho19vL09XlEDirufGO9nRvQR6vjl5t55CK+d+9KaXkSCIg3YKHR1T&#10;Ci1jIEZpOcx8kA6TykfLE17jwPrIJ0S3hs2raskmH/sQvZAA+HrxmKSbgq+UFOmLUiATMR3F3VKJ&#10;scS7HNlmzdsh8jBqcViDv2ILy7XDoUeoC544eYj6BZTVInrwKs2Et8wrpYUsHJBNXf3H5mbkQRYu&#10;KA6Eo0zwdrDi8/Y6Et13dLGqKXHcokm/fvz8/f0bWZwtsz5TgBbLbsJ1zAwhXHlxD8T5jyN3g/wA&#10;AVVG73Mte1acL3Bo26locztSJrui//6ov9wlIvBx8X45byq0SWCuaep6VQxivH3qDhHSJ+ktyYeO&#10;RpxcZOfbK0h5Pm+fSvIw5y+1McVj48jU0bNm3pSGYwY7jDss/rhr3vrO93vU5SFEPYzPyKEPZczh&#10;z2Sj/70XpL8/e/M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2WCC/tMAAAAEAQAADwAAAAAAAAAB&#10;ACAAAAAiAAAAZHJzL2Rvd25yZXYueG1sUEsBAhQAFAAAAAgAh07iQL+rf02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解：设九月份生产玻璃x箱。</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（1）画一个大“十”字。在“十”字横线左端点外的上、下方位分别写上九月、十月（图30-1）。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"http://www.sumir.cn/image/501.gif"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723900" cy="808990"/>
                <wp:effectExtent l="0" t="0" r="0" b="0"/>
                <wp:docPr id="508" name="图片 4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23900" cy="808990"/>
                        </a:xfrm>
                        <a:prstGeom prst="rect">
                          <a:avLst/>
                        </a:prstGeom>
                        <a:noFill/>
                        <a:ln w="9525">
                          <a:noFill/>
                        </a:ln>
                      </wps:spPr>
                      <wps:bodyPr upright="1"/>
                    </wps:wsp>
                  </a:graphicData>
                </a:graphic>
              </wp:inline>
            </w:drawing>
          </mc:Choice>
          <mc:Fallback>
            <w:pict>
              <v:rect id="图片 497" o:spid="_x0000_s1026" o:spt="1" style="height:63.7pt;width:57pt;" filled="f" stroked="f" coordsize="21600,21600" o:gfxdata="UEsDBAoAAAAAAIdO4kAAAAAAAAAAAAAAAAAEAAAAZHJzL1BLAwQUAAAACACHTuJAPb12TtQAAAAF&#10;AQAADwAAAGRycy9kb3ducmV2LnhtbE2PzU7DQAyE70i8w8pI3OgmpYI2ZFMJEPQKparEzck6PyLr&#10;jbLbprw9Lhe4WB6NNf4mX59cr440hs6zgXSWgCKuvO24MbD7eLlZggoR2WLvmQx8U4B1cXmRY2b9&#10;xO903MZGSQiHDA20MQ6Z1qFqyWGY+YFYvNqPDqPIsdF2xEnCXa/nSXKnHXYsH1oc6Kml6mt7cAYe&#10;b5/3OC3rTWlLW0+vn6vN9LYy5voqTR5ARTrFv2M44ws6FMJU+gPboHoDUiT+zrOXLkSWsszvF6CL&#10;XP+nL34AUEsDBBQAAAAIAIdO4kDGK0FzogEAACADAAAOAAAAZHJzL2Uyb0RvYy54bWytUlFuEzEQ&#10;/UfqHSz/N7tNCc2usqkqqvJTQaXCAVyvvWtheyyPm01OgDgDd+E2iGt07KaB0r+Kn5HtmXkz7z2v&#10;zrfOso2KaMB3/GRWc6a8hN74oeNfPl8dLznDJHwvLHjV8Z1Cfr4+erOaQqvmMILtVWQE4rGdQsfH&#10;lEJbVShH5QTOIChPSQ3RiUTXOFR9FBOhO1vN6/pdNUHsQwSpEOn18jHJ1wVfayXTJ61RJWY7Trul&#10;EmOJdzlW65VohyjCaOR+DfGKLZwwnoYeoC5FEuw+mhdQzsgICDrNJLgKtDZSFQ7E5qT+h83tKIIq&#10;XEgcDAeZ8P/Byo+bm8hM3/FFTVZ54cikXz9+/v7+jb1tzrI+U8CWym7DTcwMMVyD/IrMw/tR+EFd&#10;YCCVyftcWz0rzhfct211dLmdKLNt0X930F9tE5P0eDY/bWpySVJqWS+bpvhTifapOURMHxQ4lg8d&#10;jzS4qC4215jyeNE+leRZHq6MtcVi69nU8WYxX5SGQ4Y6rN/v/bhqXvoO+h3Jch+iGcZn3MiGMmb/&#10;ZbLPf98L0p+PvX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b12TtQAAAAFAQAADwAAAAAAAAAB&#10;ACAAAAAiAAAAZHJzL2Rvd25yZXYueG1sUEsBAhQAFAAAAAgAh07iQMYrQXOiAQAAIA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r>
        <w:rPr>
          <w:rFonts w:ascii="宋体" w:hAnsi="宋体" w:cs="宋体"/>
          <w:kern w:val="0"/>
          <w:sz w:val="24"/>
        </w:rPr>
        <w:t xml:space="preserve">             </w:t>
      </w:r>
      <w:r>
        <w:rPr>
          <w:rFonts w:ascii="宋体" w:hAnsi="宋体" w:cs="宋体"/>
          <w:kern w:val="0"/>
          <w:sz w:val="24"/>
        </w:rPr>
        <w:fldChar w:fldCharType="begin"/>
      </w:r>
      <w:r>
        <w:rPr>
          <w:rFonts w:ascii="宋体" w:hAnsi="宋体" w:cs="宋体"/>
          <w:kern w:val="0"/>
          <w:sz w:val="24"/>
        </w:rPr>
        <w:instrText xml:space="preserve"> INCLUDEPICTURE "http://www.sumir.cn/image/502.gif"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85825" cy="820420"/>
                <wp:effectExtent l="0" t="0" r="0" b="0"/>
                <wp:docPr id="509" name="图片 4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85825" cy="820420"/>
                        </a:xfrm>
                        <a:prstGeom prst="rect">
                          <a:avLst/>
                        </a:prstGeom>
                        <a:noFill/>
                        <a:ln w="9525">
                          <a:noFill/>
                        </a:ln>
                      </wps:spPr>
                      <wps:bodyPr upright="1"/>
                    </wps:wsp>
                  </a:graphicData>
                </a:graphic>
              </wp:inline>
            </w:drawing>
          </mc:Choice>
          <mc:Fallback>
            <w:pict>
              <v:rect id="图片 498" o:spid="_x0000_s1026" o:spt="1" style="height:64.6pt;width:69.75pt;" filled="f" stroked="f" coordsize="21600,21600" o:gfxdata="UEsDBAoAAAAAAIdO4kAAAAAAAAAAAAAAAAAEAAAAZHJzL1BLAwQUAAAACACHTuJAZ0xEL9QAAAAF&#10;AQAADwAAAGRycy9kb3ducmV2LnhtbE2PzU7DMBCE70i8g7VI3KjTVKAmxKnUIugV2gqJ2ybe/Ih4&#10;HcVuXd4elwu9rGY1q5lvi9XZDOJEk+stK5jPEhDEtdU9twoO+9eHJQjnkTUOlknBDzlYlbc3Beba&#10;Bv6g0863Ioawy1FB5/2YS+nqjgy6mR2Jo9fYyaCP69RKPWGI4WaQaZI8SYM9x4YOR9p0VH/vjkbB&#10;evHyiWHZbCtd6Sa8fWXb8J4pdX83T55BeDr7/2O44Ed0KCNTZY+snRgUxEf837x4i+wRRBVFmqUg&#10;y0Je05e/UEsDBBQAAAAIAIdO4kCUfWBQoAEAACADAAAOAAAAZHJzL2Uyb0RvYy54bWytUlFuEzEQ&#10;/UfiDpb/yW5XDdqssqkQVfmpoFLpAVyvvWtheyyPm01OgDgDd+E2iGswdtNA4K/qz8j2zLx5743X&#10;Fztn2VZFNOB7fraoOVNewmD82PO7z1dvWs4wCT8IC171fK+QX2xev1rPoVMNTGAHFRmBeOzm0PMp&#10;pdBVFcpJOYELCMpTUkN0ItE1jtUQxUzozlZNXb+tZohDiCAVIr1ePib5puBrrWT6pDWqxGzPiVsq&#10;MZZ4n2O1WYtujCJMRh5oiGewcMJ4GnqEuhRJsIdo/oNyRkZA0GkhwVWgtZGqaCA1Z/U/am4nEVTR&#10;QuZgONqELwcrP25vIjNDz5f1ijMvHC3p5/cfv759ZeerNvszB+yo7DbcxKwQwzXIL8g8vJ+EH9U7&#10;DOQy7T7XVifF+YKHtp2OLreTZLYr/u+P/qtdYpIe23bZNkvOJKXapj5vyn4q0T01h4jpgwLH8qHn&#10;kQYX18X2GlMeL7qnkjzLw5WxtqzYejb3fLUk+JMMdVh/4P1INZO+h2FPtjyEaMbpRButoYw5fJm8&#10;57/vBenPx97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GdMRC/UAAAABQEAAA8AAAAAAAAAAQAg&#10;AAAAIgAAAGRycy9kb3ducmV2LnhtbFBLAQIUABQAAAAIAIdO4kCUfWBQoAEAACA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（2）在大“十”字中心点的左上方、左下方，横对九月、十月分别写上x、20000，并在它们中间的横线上写出x与20000的单位名称“箱”（图30-2）。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510" name="图片 4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499"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Khrpq+gAQAAIQMAAA4AAABkcnMvZTJvRG9jLnhtbK1SUW4TMRD9&#10;R+IOlv/JblbZQlbZVIiq/FRQqXAA12vvWtgey+NmkxMgzsBduA3iGozdNBD4Q/yMbM/Mm/feeHO5&#10;d5btVEQDvufLRc2Z8hIG48eef/xw/eIVZ5iEH4QFr3p+UMgvt8+fbebQqQYmsIOKjEA8dnPo+ZRS&#10;6KoK5aScwAUE5SmpITqR6BrHaohiJnRnq6auL6oZ4hAiSIVIr1ePSb4t+Formd5rjSox23PilkqM&#10;Jd7nWG03ohujCJORRxriH1g4YTwNPUFdiSTYQzR/QTkjIyDotJDgKtDaSFU0kJpl/Yeau0kEVbSQ&#10;ORhONuH/g5XvdreRmaHn7ZL88cLRkr5//fbjy2e2Wq+zP3PAjsruwm3MCjHcgPyEzMObSfhRvcZA&#10;LtPuc211VpwveGzb6+hyO0lm++L/4eS/2icm6XH18qJpa6IhKdeumnXTFlDRPXWHiOmtAsfyoeeR&#10;Jhfbxe4GU54vuqeSPMzDtbG27Nh6Nvd83RLkWYY6rD8Sf+SaWd/DcCBfHkI043QmjvZQxhz/TF70&#10;7/eC9Otnb3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LL0AZtMAAAAEAQAADwAAAAAAAAABACAA&#10;AAAiAAAAZHJzL2Rvd25yZXYueG1sUEsBAhQAFAAAAAgAh07iQKhrpq+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"http://www.sumir.cn/image/504.gif"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75030" cy="828675"/>
                <wp:effectExtent l="0" t="0" r="0" b="0"/>
                <wp:docPr id="511" name="图片 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75030" cy="828675"/>
                        </a:xfrm>
                        <a:prstGeom prst="rect">
                          <a:avLst/>
                        </a:prstGeom>
                        <a:noFill/>
                        <a:ln w="9525">
                          <a:noFill/>
                        </a:ln>
                      </wps:spPr>
                      <wps:bodyPr upright="1"/>
                    </wps:wsp>
                  </a:graphicData>
                </a:graphic>
              </wp:inline>
            </w:drawing>
          </mc:Choice>
          <mc:Fallback>
            <w:pict>
              <v:rect id="图片 500" o:spid="_x0000_s1026" o:spt="1" style="height:65.25pt;width:68.9pt;" filled="f" stroked="f" coordsize="21600,21600" o:gfxdata="UEsDBAoAAAAAAIdO4kAAAAAAAAAAAAAAAAAEAAAAZHJzL1BLAwQUAAAACACHTuJA/F1sN9MAAAAF&#10;AQAADwAAAGRycy9kb3ducmV2LnhtbE2PzU7DMBCE70i8g7VI3KhdKqANcSoBgl5pQZV628SbHxGv&#10;o9ity9vjcIHLalczmv0mX59tL040+s6xhvlMgSCunOm40fD58XqzBOEDssHeMWn4Jg/r4vIix8y4&#10;yFs67UIjUgj7DDW0IQyZlL5qyaKfuYE4abUbLYZ0jo00I8YUbnt5q9S9tNhx+tDiQM8tVV+7o9Xw&#10;tHjZY1zWm9KUpo5vh9Umvq+0vr6aq0cQgc7hzwwTfkKHIjGV7sjGi15DKhJ+56QtHlKNclrUHcgi&#10;l//pix9QSwMEFAAAAAgAh07iQM8spvqhAQAAIAMAAA4AAABkcnMvZTJvRG9jLnhtbK1SS27bMBDd&#10;F+gdCO5ryS6UOILlIEiQboI2QNoDMBQpESU5BIex7BMUPUPv0tsUvUaHjOP8dkE3A5Iz8+a9N1yd&#10;bp1lGxXRgO/4fFZzpryE3vih49++Xn5YcoZJ+F5Y8KrjO4X8dP3+3WoKrVrACLZXkRGIx3YKHR9T&#10;Cm1VoRyVEziDoDwlNUQnEl3jUPVRTITubLWo66NqgtiHCFIh0uvFfZKvC77WSqYvWqNKzHacuKUS&#10;Y4m3OVbrlWiHKMJo5J6GeAMLJ4ynoQeoC5EEu4vmFZQzMgKCTjMJrgKtjVRFA6mZ1y/U3IwiqKKF&#10;zMFwsAn/H6z8vLmOzPQdb+ZzzrxwtKQ/v37//fmDNXXxZwrYUtlNuI5ZIYYrkN+ReTgfhR/UGQZy&#10;mXafvayeFecL7tu2OrrcTpLZtvi/O/ivtolJelweN/VH2pKk1HKxPDpuCqZoH5pDxPRJgWP50PFI&#10;g4vrYnOFKY8X7UNJnuXh0lhbVmw9mzp+0iya0nDIUIf1e973VDPpW+h3ZMtdiGYYn2mjNZQx+y+T&#10;9/z0XpAeP/b6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PxdbDfTAAAABQEAAA8AAAAAAAAAAQAg&#10;AAAAIgAAAGRycy9kb3ducmV2LnhtbFBLAQIUABQAAAAIAIdO4kDPLKb6oQEAACA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75030"/>
                <wp:effectExtent l="0" t="0" r="0" b="0"/>
                <wp:docPr id="512" name="图片 5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75030"/>
                        </a:xfrm>
                        <a:prstGeom prst="rect">
                          <a:avLst/>
                        </a:prstGeom>
                        <a:noFill/>
                        <a:ln w="9525">
                          <a:noFill/>
                        </a:ln>
                      </wps:spPr>
                      <wps:bodyPr upright="1"/>
                    </wps:wsp>
                  </a:graphicData>
                </a:graphic>
              </wp:inline>
            </w:drawing>
          </mc:Choice>
          <mc:Fallback>
            <w:pict>
              <v:rect id="图片 501" o:spid="_x0000_s1026" o:spt="1" style="height:68.9pt;width:375pt;" filled="f" stroked="f" coordsize="21600,21600" o:gfxdata="UEsDBAoAAAAAAIdO4kAAAAAAAAAAAAAAAAAEAAAAZHJzL1BLAwQUAAAACACHTuJA07LYsdQAAAAF&#10;AQAADwAAAGRycy9kb3ducmV2LnhtbE2PzU7DMBCE70i8g7VI3KhdKmiaxqkECHqlBSH1tok3PyK2&#10;o9ity9uzcIHLSqMZzX5TbM52ECeaQu+dhvlMgSBXe9O7VsP72/NNBiJEdAYH70jDFwXYlJcXBebG&#10;J7ej0z62gktcyFFDF+OYSxnqjiyGmR/Jsdf4yWJkObXSTJi43A7yVql7abF3/KHDkR47qj/3R6vh&#10;YfH0gSlrtpWpTJNeDqttel1pfX01V2sQkc7xLww/+IwOJTNV/uhMEIMGHhJ/L3vLO8Wy4tBimYEs&#10;C/mfvvwGUEsDBBQAAAAIAIdO4kAONCayowEAACEDAAAOAAAAZHJzL2Uyb0RvYy54bWytUlFu1DAQ&#10;/UfiDpb/u86mTVuizVaoVfmpoFLhAK7jJBa2x/K4m90TIM7AXbgN4hodu9uFwh/iZ2R7Zt7Me8+r&#10;i62zbKMjGvAdXy4qzrRX0Bs/dvzTx+ujc84wSd9LC153fKeRX6xfv1rNodU1TGB7HRmBeGzn0PEp&#10;pdAKgWrSTuICgvaUHCA6megaR9FHORO6s6KuqlMxQ+xDBKUR6fXqKcnXBX8YtEofhgF1YrbjtFsq&#10;MZZ4n6NYr2Q7Rhkmo/ZryH/YwknjaegB6komyR6i+QvKGRUBYUgLBU7AMBilCwdis6z+YHM3yaAL&#10;FxIHw0Em/H+w6v3mNjLTd7xZ1px56cikH9++//z6hTXVMuszB2yp7C7cxswQww2oz8g8XE7Sj/ot&#10;BlKZvM+14kVxvuC+bTtEl9uJMtsW/XcH/fU2MUWPJ2endVORTYpy52dNdVwMErJ97g4R0zsNjuVD&#10;xyNNLrLLzQ2mPF+2zyV5mIdrY23x2Ho2d/xNUzel4ZChDuv3iz/tmre+h35HujyEaMbpBTnyoYzZ&#10;/5ls9O/3gvTrZ68f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NOy2LHUAAAABQEAAA8AAAAAAAAA&#10;AQAgAAAAIgAAAGRycy9kb3ducmV2LnhtbFBLAQIUABQAAAAIAIdO4kAONCay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"http://www.sumir.cn/image/506.gif"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90600" cy="894080"/>
                <wp:effectExtent l="0" t="0" r="0" b="0"/>
                <wp:docPr id="513" name="图片 5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90600" cy="894080"/>
                        </a:xfrm>
                        <a:prstGeom prst="rect">
                          <a:avLst/>
                        </a:prstGeom>
                        <a:noFill/>
                        <a:ln w="9525">
                          <a:noFill/>
                        </a:ln>
                      </wps:spPr>
                      <wps:bodyPr upright="1"/>
                    </wps:wsp>
                  </a:graphicData>
                </a:graphic>
              </wp:inline>
            </w:drawing>
          </mc:Choice>
          <mc:Fallback>
            <w:pict>
              <v:rect id="图片 502" o:spid="_x0000_s1026" o:spt="1" style="height:70.4pt;width:78pt;" filled="f" stroked="f" coordsize="21600,21600" o:gfxdata="UEsDBAoAAAAAAIdO4kAAAAAAAAAAAAAAAAAEAAAAZHJzL1BLAwQUAAAACACHTuJAZzBKjtQAAAAF&#10;AQAADwAAAGRycy9kb3ducmV2LnhtbE2PS0/DMBCE70j8B2uRuFG7PKo0jVMJEPRKC0LqbRM7DxGv&#10;o9ity79nywUuqx3NavabYn1ygzjaKfSeNMxnCoSl2pueWg0f7y83GYgQkQwOnqyGbxtgXV5eFJgb&#10;n2hrj7vYCg6hkKOGLsYxlzLUnXUYZn60xF7jJ4eR5dRKM2HicDfIW6UW0mFP/KHD0T51tv7aHZyG&#10;x7vnT0xZs6lMZZr0ul9u0ttS6+uruVqBiPYU/47hjM/oUDJT5Q9kghg0cJH4O8/ew4Jlxcu9ykCW&#10;hfxPX/4AUEsDBBQAAAAIAIdO4kANFCImoAEAACADAAAOAAAAZHJzL2Uyb0RvYy54bWytUlFuEzEQ&#10;/UfiDpb/iTeBVMkqmwpRlZ8KKhUO4HrtXQvbY3ncbHICxBm4C7dBXIOxmwba/iF+RrZn5s2897w5&#10;33vHdjqhhdDx+azhTAcFvQ1Dxz9/uny14gyzDL10EHTHDxr5+fbli80UW72AEVyvEyOQgO0UOz7m&#10;HFshUI3aS5xB1IGSBpKXma5pEH2SE6F7JxZNcyYmSH1MoDQivV7cJ/m24hujVf5oDOrMXMdpt1xj&#10;qvG2RLHdyHZIMo5WHdeQ/7CFlzbQ0BPUhcyS3SX7DMpblQDB5JkCL8AYq3TlQGzmzRM2N6OMunIh&#10;cTCeZML/B6s+7K4Ts33Hl/PXnAXpyaSf33/8+vaVLZtF0WeK2FLZTbxOhSHGK1BfkAV4N8ow6LcY&#10;SWXyvtSKR8Xlgse2vUm+tBNltq/6H076631mih7X6+asIZcUpVbrN82q+iNk+9AcE+b3Gjwrh44n&#10;GlxVl7srzGW8bB9KyqwAl9a5arELbKIBy8WyNpwy1OHCce/7VcvSt9AfSJa7mOwwPuJGNtQxxy9T&#10;fP77XpH+fOz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GcwSo7UAAAABQEAAA8AAAAAAAAAAQAg&#10;AAAAIgAAAGRycy9kb3ducmV2LnhtbFBLAQIUABQAAAAIAIdO4kANFCImoAEAACA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从摘录、整理完条件与问题的四方阵图30-4中，可清楚地看到x的对应</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13105"/>
                <wp:effectExtent l="0" t="0" r="0" b="0"/>
                <wp:docPr id="514" name="图片 5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13105"/>
                        </a:xfrm>
                        <a:prstGeom prst="rect">
                          <a:avLst/>
                        </a:prstGeom>
                        <a:noFill/>
                        <a:ln w="9525">
                          <a:noFill/>
                        </a:ln>
                      </wps:spPr>
                      <wps:bodyPr upright="1"/>
                    </wps:wsp>
                  </a:graphicData>
                </a:graphic>
              </wp:inline>
            </w:drawing>
          </mc:Choice>
          <mc:Fallback>
            <w:pict>
              <v:rect id="图片 503" o:spid="_x0000_s1026" o:spt="1" style="height:56.15pt;width:375pt;" filled="f" stroked="f" coordsize="21600,21600" o:gfxdata="UEsDBAoAAAAAAIdO4kAAAAAAAAAAAAAAAAAEAAAAZHJzL1BLAwQUAAAACACHTuJAnfhh1NQAAAAF&#10;AQAADwAAAGRycy9kb3ducmV2LnhtbE2PzU7DMBCE70i8g7VI3KidVkAb4lQCBL3Sgir1tomdHxGv&#10;o9ity9uzcIHLSqMZzX5TrM9uECc7hd6ThmymQFiqvemp1fDx/nKzBBEiksHBk9XwZQOsy8uLAnPj&#10;E23taRdbwSUUctTQxTjmUoa6sw7DzI+W2Gv85DCynFppJkxc7gY5V+pOOuyJP3Q42qfO1p+7o9Pw&#10;uHjeY1o2m8pUpkmvh9Umva20vr7K1AOIaM/xLww/+IwOJTNV/kgmiEEDD4m/l737W8Wy4lA2X4As&#10;C/mfvvwGUEsDBBQAAAAIAIdO4kCyaI6KowEAACEDAAAOAAAAZHJzL2Uyb0RvYy54bWytUlFu1DAQ&#10;/UfiDpb/u0m2TVuizVaIqvxUUKn0AK5jJxa2x/K4m90TIM7AXbgN4hqM3e2Wwh/iZ2R7Zt6898ar&#10;i62zbKMiGvA9bxY1Z8pLGIwfe3736eronDNMwg/Cglc93ynkF+vXr1Zz6NQSJrCDioxAPHZz6PmU&#10;UuiqCuWknMAFBOUpqSE6kegax2qIYiZ0Z6tlXZ9WM8QhRJAKkV4vH5N8XfC1VjJ91BpVYrbnxC2V&#10;GEu8z7Far0Q3RhEmI/c0xD+wcMJ4GnqAuhRJsIdo/oJyRkZA0GkhwVWgtZGqaCA1Tf2HmttJBFW0&#10;kDkYDjbh/4OVHzY3kZmh521zwpkXjpb049v3n1+/sLY+zv7MATsquw03MSvEcA3yMzIP7ybhR/UW&#10;A7lMu8+11YvifMF921ZHl9tJMtsW/3cH/9U2MUmPJ2eny7amNUnKnTXHTd0WUNE9dYeI6b0Cx/Kh&#10;55EmF9vF5hpTni+6p5I8zMOVsbbs2Ho29/xNu2xLwyFDHdbviT9yzazvYdiRLw8hmnF6IY72UMbs&#10;/0xe9O/3gvT8s9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34YdTUAAAABQEAAA8AAAAAAAAA&#10;AQAgAAAAIgAAAGRycy9kb3ducmV2LnhtbFBLAQIUABQAAAAIAIdO4kCyaI6K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894080"/>
                <wp:effectExtent l="0" t="0" r="0" b="0"/>
                <wp:docPr id="515" name="图片 5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894080"/>
                        </a:xfrm>
                        <a:prstGeom prst="rect">
                          <a:avLst/>
                        </a:prstGeom>
                        <a:noFill/>
                        <a:ln w="9525">
                          <a:noFill/>
                        </a:ln>
                      </wps:spPr>
                      <wps:bodyPr upright="1"/>
                    </wps:wsp>
                  </a:graphicData>
                </a:graphic>
              </wp:inline>
            </w:drawing>
          </mc:Choice>
          <mc:Fallback>
            <w:pict>
              <v:rect id="图片 504" o:spid="_x0000_s1026" o:spt="1" style="height:70.4pt;width:375pt;" filled="f" stroked="f" coordsize="21600,21600" o:gfxdata="UEsDBAoAAAAAAIdO4kAAAAAAAAAAAAAAAAAEAAAAZHJzL1BLAwQUAAAACACHTuJAGJJ7OdMAAAAF&#10;AQAADwAAAGRycy9kb3ducmV2LnhtbE2PS0/DMBCE70j8B2uRuFG7PNMQpxIg6BUKQuK2iTcPEa+j&#10;2G3Kv2fhApeVRjOa/aZYH/yg9jTFPrCF5cKAIq6D67m18Pb6eJaBignZ4RCYLHxRhHV5fFRg7sLM&#10;L7TfplZJCcccLXQpjbnWse7IY1yEkVi8Jkwek8ip1W7CWcr9oM+NudYee5YPHY5031H9ud15C3cX&#10;D+84Z82mcpVr5qeP1WZ+Xll7erI0t6ASHdJfGH7wBR1KYarCjl1UgwUZkn6veDdXRmQloUuTgS4L&#10;/Z++/AZQSwMEFAAAAAgAh07iQKhlkiujAQAAIQMAAA4AAABkcnMvZTJvRG9jLnhtbK1SUW4TMRD9&#10;R+odLP83u4myJV1lUyGq9qeCSi0HcL32roXtsTxuNjlBxRm4C7dBXIOxmwYKf4ifke2ZeTPvPa8v&#10;ds6yrYpowHd8Pqs5U15Cb/zQ8U/3V6crzjAJ3wsLXnV8r5BfbE7erKfQqgWMYHsVGYF4bKfQ8TGl&#10;0FYVylE5gTMIylNSQ3Qi0TUOVR/FROjOVou6PqsmiH2IIBUivV4+J/mm4GutZPqoNarEbMdpt1Ri&#10;LPEhx2qzFu0QRRiNPKwh/mELJ4ynoUeoS5EEe4zmLyhnZAQEnWYSXAVaG6kKB2Izr/9gczeKoAoX&#10;EgfDUSb8f7Dyw/Y2MtN3vJk3nHnhyKTvX7/9+PLEmnqZ9ZkCtlR2F25jZojhBuRnZB7ej8IP6h0G&#10;Upm8z7XVq+J8wUPbTkeX24ky2xX990f91S4xSY/Lt2eLpiabJOVW58t6VQyqRPvSHSKmawWO5UPH&#10;I00usovtDaY8X7QvJXmYhytjbfHYejZ1/LxZNKXhmKEO6w+LP++at36Afk+6PIZohvEVOfKhjDn8&#10;mWz07/eC9Otnb3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GJJ7OdMAAAAFAQAADwAAAAAAAAAB&#10;ACAAAAAiAAAAZHJzL2Rvd25yZXYueG1sUEsBAhQAFAAAAAgAh07iQKhlkiu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根据题中的数量关系，也根据四方阵“交叉相乘，积相等”的性质，可以列出方程解答此题。</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"http://www.sumir.cn/image/509.gif"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011045" cy="924560"/>
                <wp:effectExtent l="0" t="0" r="0" b="0"/>
                <wp:docPr id="516" name="图片 5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011045" cy="924560"/>
                        </a:xfrm>
                        <a:prstGeom prst="rect">
                          <a:avLst/>
                        </a:prstGeom>
                        <a:noFill/>
                        <a:ln w="9525">
                          <a:noFill/>
                        </a:ln>
                      </wps:spPr>
                      <wps:bodyPr upright="1"/>
                    </wps:wsp>
                  </a:graphicData>
                </a:graphic>
              </wp:inline>
            </w:drawing>
          </mc:Choice>
          <mc:Fallback>
            <w:pict>
              <v:rect id="图片 505" o:spid="_x0000_s1026" o:spt="1" style="height:72.8pt;width:158.35pt;" filled="f" stroked="f" coordsize="21600,21600" o:gfxdata="UEsDBAoAAAAAAIdO4kAAAAAAAAAAAAAAAAAEAAAAZHJzL1BLAwQUAAAACACHTuJAP1j42dUAAAAF&#10;AQAADwAAAGRycy9kb3ducmV2LnhtbE2PzU7DMBCE70i8g7VI3KgTCqENcSoBgl6hICRum3jzI+J1&#10;FLtNeXsWLnAZaTWjmW+LzdEN6kBT6D0bSBcJKOLa255bA2+vjxcrUCEiWxw8k4EvCrApT08KzK2f&#10;+YUOu9gqKeGQo4EuxjHXOtQdOQwLPxKL1/jJYZRzarWdcJZyN+jLJMm0w55locOR7juqP3d7Z+Bu&#10;+fCO86rZVrayzfz0sd7Oz2tjzs/S5BZUpGP8C8MPvqBDKUyV37MNajAgj8RfFW+ZZjegKgldXWeg&#10;y0L/py+/AVBLAwQUAAAACACHTuJARJK2haABAAAhAwAADgAAAGRycy9lMm9Eb2MueG1srVJRbhMx&#10;EP1H4g6W/4k3UTeCVTYVoio/FVQqHMD12rsWtsfyuNnkBIgzcBdug7gGYzcNlP5V/Ixsz8yb9954&#10;c773ju10Qguh58tFw5kOCgYbxp5//nT56jVnmGUYpIOge37QyM+3L19s5tjpFUzgBp0YgQTs5tjz&#10;KefYCYFq0l7iAqIOlDSQvMx0TaMYkpwJ3Tuxapq1mCENMYHSiPR6cZ/k24pvjFb5ozGoM3M9J265&#10;xlTjbYliu5HdmGScrDrSkM9g4aUNNPQEdSGzZHfJPoHyViVAMHmhwAswxipdNZCaZfOPmptJRl21&#10;kDkYTzbh/4NVH3bXidmh5+1yzVmQnpb08/uPX9++srZpiz9zxI7KbuJ1KgoxXoH6gizAu0mGUb/F&#10;SC7T7kuteFRcLnhs25vkSztJZvvq/+Hkv95npuiRLFg2Zy1ninJvVmftui5IyO6hOybM7zV4Vg49&#10;TzS52i53V5jLfNk9lJRhAS6tc3XHLrCZQNtVWxtOGepw4Uj8nmthfQvDgXy5i8mO0yNxtIc65vhn&#10;yqL/vlekPz97+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WPjZ1QAAAAUBAAAPAAAAAAAAAAEA&#10;IAAAACIAAABkcnMvZG93bnJldi54bWxQSwECFAAUAAAACACHTuJARJK2haABAAAh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答：九月份生产玻璃15000箱解：设今年有水田x亩。</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按题意画出图30-5的四方阵图。</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"http://www.sumir.cn/image/511.gif"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01395" cy="839470"/>
                <wp:effectExtent l="0" t="0" r="0" b="0"/>
                <wp:docPr id="517" name="图片 5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1395" cy="839470"/>
                        </a:xfrm>
                        <a:prstGeom prst="rect">
                          <a:avLst/>
                        </a:prstGeom>
                        <a:noFill/>
                        <a:ln w="9525">
                          <a:noFill/>
                        </a:ln>
                      </wps:spPr>
                      <wps:bodyPr upright="1"/>
                    </wps:wsp>
                  </a:graphicData>
                </a:graphic>
              </wp:inline>
            </w:drawing>
          </mc:Choice>
          <mc:Fallback>
            <w:pict>
              <v:rect id="图片 506" o:spid="_x0000_s1026" o:spt="1" style="height:66.1pt;width:78.85pt;" filled="f" stroked="f" coordsize="21600,21600" o:gfxdata="UEsDBAoAAAAAAIdO4kAAAAAAAAAAAAAAAAAEAAAAZHJzL1BLAwQUAAAACACHTuJAsPF4N9UAAAAF&#10;AQAADwAAAGRycy9kb3ducmV2LnhtbE2PS0/DMBCE70j8B2uRuFGnqaBtiFMJEPTaB0Litok3DxGv&#10;o9ity7/H7YVeVrOa1cy3+epkenGk0XWWFUwnCQjiyuqOGwWf+/eHBQjnkTX2lknBLzlYFbc3OWba&#10;Bt7ScecbEUPYZaig9X7IpHRVSwbdxA7E0avtaNDHdWykHjHEcNPLNEmepMGOY0OLA722VP3sDkbB&#10;y+ztC8OiXpe61HX4+F6uw2ap1P3dNHkG4enk/4/hjB/RoYhMpT2wdqJXEB/xl3n2HudzEGUUszQF&#10;WeTymr74A1BLAwQUAAAACACHTuJAzPrHTKMBAAAhAwAADgAAAGRycy9lMm9Eb2MueG1srVJRbtQw&#10;EP1H4g6W/1knW9J2o81WiKr8VFCpcADXcRIL22N53M3uCRBn4C7cBnGNjt3tQuEP8TOyPTNv3nvj&#10;9cXOWbbVEQ34jteLijPtFfTGjx3/9PHq1TlnmKTvpQWvO77XyC82L1+s59DqJUxgex0ZgXhs59Dx&#10;KaXQCoFq0k7iAoL2lBwgOpnoGkfRRzkTurNiWVWnYobYhwhKI9Lr5WOSbwr+MGiVPgwD6sRsx4lb&#10;KjGWeJej2KxlO0YZJqMONOQ/sHDSeBp6hLqUSbL7aP6CckZFQBjSQoETMAxG6aKB1NTVH2puJxl0&#10;0ULmYDjahP8PVr3f3kRm+o439RlnXjpa0o9v339+/cKa6jT7Mwdsqew23MSsEMM1qM/IPLydpB/1&#10;GwzkMu0+14pnxfmCh7bdEF1uJ8lsV/zfH/3Xu8QUPdZVVZ+sGs4U5c5PVq/PyoKEbJ+6Q8T0ToNj&#10;+dDxSJOL7XJ7jSnPl+1TSR7m4cpYW3ZsPZs7vmqWTWk4ZqjD+gPxR66Z9R30e/LlPkQzTs/E0R7K&#10;mMOfyYv+/V6Qfv3szQ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w8Xg31QAAAAUBAAAPAAAAAAAA&#10;AAEAIAAAACIAAABkcnMvZG93bnJldi54bWxQSwECFAAUAAAACACHTuJAzPrHTKMBAAAhAwAADgAA&#10;AAAAAAABACAAAAAkAQAAZHJzL2Uyb0RvYy54bWxQSwUGAAAAAAYABgBZAQAAOQ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518" name="图片 5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507"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FxFE8KgAQAAIQMAAA4AAABkcnMvZTJvRG9jLnhtbK1SUW7UMBD9&#10;R+IOlv/ZZKOmpdFmK0RVfiqo1HIA17ETC9tjedzN7gkQZ+Au3AZxDcbudmHpX8XPyPbMvJn3nlcX&#10;W2fZRkU04Hu+XNScKS9hMH7s+ee7qzdvOcMk/CAseNXznUJ+sX79ajWHTjUwgR1UZATisZtDz6eU&#10;QldVKCflBC4gKE9JDdGJRNc4VkMUM6E7WzV1fVrNEIcQQSpEer18TPJ1wddayfRJa1SJ2Z7TbqnE&#10;WOJ9jtV6JboxijAZuV9DvGALJ4ynoQeoS5EEe4jmGZQzMgKCTgsJrgKtjVSFA7FZ1v+wuZ1EUIUL&#10;iYPhIBP+P1j5cXMTmRl63i7JKi8cmfTz+49f376ytj7L+swBOyq7DTcxM8RwDfILMg/vJ+FH9Q4D&#10;qUze59rqqDhfcN+21dHldqLMtkX/3UF/tU1M0uPJ2WnT1mSTpFx70pw3bQEV3VN3iJg+KHAsH3oe&#10;aXKRXWyuMeX5onsqycM8XBlri8fWs7nn5y1BHmWow/r94o+75q3vYdiRLg8hmnE6Ikc+lDH7P5ON&#10;/vtekP787P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LL0AZtMAAAAEAQAADwAAAAAAAAABACAA&#10;AAAiAAAAZHJzL2Rvd25yZXYueG1sUEsBAhQAFAAAAAgAh07iQFxFE8K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23900"/>
                <wp:effectExtent l="0" t="0" r="0" b="0"/>
                <wp:docPr id="519" name="图片 5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23900"/>
                        </a:xfrm>
                        <a:prstGeom prst="rect">
                          <a:avLst/>
                        </a:prstGeom>
                        <a:noFill/>
                        <a:ln w="9525">
                          <a:noFill/>
                        </a:ln>
                      </wps:spPr>
                      <wps:bodyPr upright="1"/>
                    </wps:wsp>
                  </a:graphicData>
                </a:graphic>
              </wp:inline>
            </w:drawing>
          </mc:Choice>
          <mc:Fallback>
            <w:pict>
              <v:rect id="图片 508" o:spid="_x0000_s1026" o:spt="1" style="height:57pt;width:375pt;" filled="f" stroked="f" coordsize="21600,21600" o:gfxdata="UEsDBAoAAAAAAIdO4kAAAAAAAAAAAAAAAAAEAAAAZHJzL1BLAwQUAAAACACHTuJA4eMU89MAAAAF&#10;AQAADwAAAGRycy9kb3ducmV2LnhtbE2PS0/DMBCE70j8B2uRuFE7PNsQpxIg6BUKQuK2iTcPEa+j&#10;2G3Kv2fhApeVRjOa/aZYH/yg9jTFPrCFbGFAEdfB9dxaeHt9PFuCignZ4RCYLHxRhHV5fFRg7sLM&#10;L7TfplZJCcccLXQpjbnWse7IY1yEkVi8Jkwek8ip1W7CWcr9oM+NudYee5YPHY5031H9ud15C3cX&#10;D+84L5tN5SrXzE8fq838vLL29CQzt6ASHdJfGH7wBR1KYarCjl1UgwUZkn6veDdXRmQloezSgC4L&#10;/Z++/AZQSwMEFAAAAAgAh07iQFKfpjqiAQAAIQMAAA4AAABkcnMvZTJvRG9jLnhtbK1SUW4TMRD9&#10;R+IOlv/Jbha2bVbZVIiq/FRQqXAA12vvWtgey+NmkxMgzsBduA3iGoydNFD4Q/yMPJ6Z5/feeH25&#10;c5ZtVUQDvufLRc2Z8hIG48eef/xw/eKCM0zCD8KCVz3fK+SXm+fP1nPoVAMT2EFFRiAeuzn0fEop&#10;dFWFclJO4AKC8lTUEJ1IlMaxGqKYCd3Zqqnrs2qGOIQIUiHS7dWhyDcFX2sl03utUSVme07cUomx&#10;xPscq81adGMUYTLySEP8AwsnjKdHT1BXIgn2EM1fUM7ICAg6LSS4CrQ2UhUNpGZZ/6HmbhJBFS1k&#10;DoaTTfj/YOW77W1kZuh5u1xx5oWjJX3/+u3Hl8+srS+yP3PAjtruwm3MCjHcgPyEzMObSfhRvcZA&#10;LtPuc2/1pDkneBzb6ejyOElmu+L//uS/2iUm6fLV+VnT1rQmSbXz5uWKzhlUdI/TIWJ6q8CxfOh5&#10;pJeL7WJ7g+nQ+tiSH/Nwbayle9FZz+aer9qmLQOnCoFbfyR+4JpZ38OwJ18eQjTj9EQc7aEwOv6Z&#10;vOjf84L062dv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h4xTz0wAAAAUBAAAPAAAAAAAAAAEA&#10;IAAAACIAAABkcnMvZG93bnJldi54bWxQSwECFAAUAAAACACHTuJAUp+mO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根据题中的数量关系，再根据四方阵“交叉相乘，积相等”的性质，可得：</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325245" cy="885825"/>
                <wp:effectExtent l="0" t="0" r="0" b="0"/>
                <wp:docPr id="520" name="图片 5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25245" cy="885825"/>
                        </a:xfrm>
                        <a:prstGeom prst="rect">
                          <a:avLst/>
                        </a:prstGeom>
                        <a:noFill/>
                        <a:ln w="9525">
                          <a:noFill/>
                        </a:ln>
                      </wps:spPr>
                      <wps:bodyPr upright="1"/>
                    </wps:wsp>
                  </a:graphicData>
                </a:graphic>
              </wp:inline>
            </w:drawing>
          </mc:Choice>
          <mc:Fallback>
            <w:pict>
              <v:rect id="图片 509" o:spid="_x0000_s1026" o:spt="1" style="height:69.75pt;width:104.35pt;" filled="f" stroked="f" coordsize="21600,21600" o:gfxdata="UEsDBAoAAAAAAIdO4kAAAAAAAAAAAAAAAAAEAAAAZHJzL1BLAwQUAAAACACHTuJAx3tFzdQAAAAF&#10;AQAADwAAAGRycy9kb3ducmV2LnhtbE2PzU7DMBCE70i8g7VI3KjdVkAS4lQCBL3SgpC4bWLnR8Tr&#10;KHbr8vYsXOAy0mpGM9+Wm5MbxdHOYfCkYblQICw13gzUaXh7fbrKQISIZHD0ZDV82QCb6vysxML4&#10;RDt73MdOcAmFAjX0MU6FlKHprcOw8JMl9lo/O4x8zp00MyYud6NcKXUjHQ7ECz1O9qG3zef+4DTc&#10;rx/fMWXttja1adPzR75NL7nWlxdLdQci2lP8C8MPPqNDxUy1P5AJYtTAj8RfZW+lslsQNYfW+TXI&#10;qpT/6atvUEsDBBQAAAAIAIdO4kDpVTbBoAEAACEDAAAOAAAAZHJzL2Uyb0RvYy54bWytUlFuEzEQ&#10;/UfiDpb/yW4WFqWrbCpEVX4qqNRyANdr71rYHsvjZpMTIM7AXbgN4hqM3TQQ+lfxM7I9M2/ee+P1&#10;+c5ZtlURDfieLxc1Z8pLGIwfe/759vLVijNMwg/Cglc93yvk55uXL9Zz6FQDE9hBRUYgHrs59HxK&#10;KXRVhXJSTuACgvKU1BCdSHSNYzVEMRO6s1VT12+rGeIQIkiFSK8XD0m+KfhaK5k+aY0qMdtz4pZK&#10;jCXe5Vht1qIbowiTkQca4hksnDCehh6hLkQS7D6aJ1DOyAgIOi0kuAq0NlIVDaRmWf+j5mYSQRUt&#10;ZA6Go034/2Dlx+11ZGboeduQP144WtLP7z9+ffvK2vos+zMH7KjsJlzHrBDDFcgvyDy8n4Qf1TsM&#10;5DLtPtdWJ8X5goe2nY4ut5Nktiv+74/+q11ikh6Xr5u2edNyJim3WrWrpi2gonvsDhHTBwWO5UPP&#10;I00utovtFaY8X3SPJXmYh0tjbdmx9Wzu+VlLkCcZ6rD+QPyBa2Z9B8OefLkP0YzTiTjaQxlz+DN5&#10;0X/fC9Kfn73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d7Rc3UAAAABQEAAA8AAAAAAAAAAQAg&#10;AAAAIgAAAGRycy9kb3ducmV2LnhtbFBLAQIUABQAAAAIAIdO4kDpVTbB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51180"/>
                <wp:effectExtent l="0" t="0" r="0" b="0"/>
                <wp:docPr id="521" name="图片 5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51180"/>
                        </a:xfrm>
                        <a:prstGeom prst="rect">
                          <a:avLst/>
                        </a:prstGeom>
                        <a:noFill/>
                        <a:ln w="9525">
                          <a:noFill/>
                        </a:ln>
                      </wps:spPr>
                      <wps:bodyPr upright="1"/>
                    </wps:wsp>
                  </a:graphicData>
                </a:graphic>
              </wp:inline>
            </w:drawing>
          </mc:Choice>
          <mc:Fallback>
            <w:pict>
              <v:rect id="图片 510" o:spid="_x0000_s1026" o:spt="1" style="height:43.4pt;width:375pt;" filled="f" stroked="f" coordsize="21600,21600" o:gfxdata="UEsDBAoAAAAAAIdO4kAAAAAAAAAAAAAAAAAEAAAAZHJzL1BLAwQUAAAACACHTuJA2WCC/t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9kqA10W&#10;+j98+Q1QSwMEFAAAAAgAh07iQBW8ui2hAQAAIQMAAA4AAABkcnMvZTJvRG9jLnhtbK1SS24UMRDd&#10;I3EHy3umP6JDaE1PhIjCJoJICQdw3Ha3he2yXM70zAkQZ+Au3AZxDcrOZCDJDrEp2a6qV++98vps&#10;5yzbqogG/MCbVc2Z8hJG46eBf765eHXKGSbhR2HBq4HvFfKzzcsX6yX0qoUZ7KgiIxCP/RIGPqcU&#10;+qpCOSsncAVBeUpqiE4kusapGqNYCN3Zqq3rk2qBOIYIUiHS6/l9km8KvtZKpk9ao0rMDpy4pRJj&#10;ibc5Vpu16KcowmzkgYb4BxZOGE9Dj1DnIgl2F80zKGdkBASdVhJcBVobqYoGUtPUT9RczyKoooXM&#10;wXC0Cf8frPy4vYrMjAPv2oYzLxwt6ef3H7++fWVdU/xZAvZUdh2uYlaI4RLkF2Qe3s/CT+odBnKZ&#10;dp+9rB4V5wse2nY6utxOktmu+L8/+q92iUl6fP3mpO1qWpOkXNc1zWkhUIn+oTtETB8UOJYPA480&#10;udgutpeY8nzRP5TkYR4ujLVlx9azZeBvu7YrDccMdVh/IH7PNbO+hXFPvtyFaKb5kTjaQxlz+DN5&#10;0X/fC9Kfn73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Nlggv7TAAAABAEAAA8AAAAAAAAAAQAg&#10;AAAAIgAAAGRycy9kb3ducmV2LnhtbFBLAQIUABQAAAAIAIdO4kAVvLot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解：设还剩x块砖。</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根据题意，画出图30-6的四方阵图。</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"http://www.sumir.cn/image/516.gif"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36955" cy="1028700"/>
                <wp:effectExtent l="0" t="0" r="0" b="0"/>
                <wp:docPr id="522" name="图片 5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36955" cy="1028700"/>
                        </a:xfrm>
                        <a:prstGeom prst="rect">
                          <a:avLst/>
                        </a:prstGeom>
                        <a:noFill/>
                        <a:ln w="9525">
                          <a:noFill/>
                        </a:ln>
                      </wps:spPr>
                      <wps:bodyPr upright="1"/>
                    </wps:wsp>
                  </a:graphicData>
                </a:graphic>
              </wp:inline>
            </w:drawing>
          </mc:Choice>
          <mc:Fallback>
            <w:pict>
              <v:rect id="图片 511" o:spid="_x0000_s1026" o:spt="1" style="height:81pt;width:81.65pt;" filled="f" stroked="f" coordsize="21600,21600" o:gfxdata="UEsDBAoAAAAAAIdO4kAAAAAAAAAAAAAAAAAEAAAAZHJzL1BLAwQUAAAACACHTuJA2cP329MAAAAF&#10;AQAADwAAAGRycy9kb3ducmV2LnhtbE2PzU7DMBCE70i8g7VI3KjdRqraEKcSIOgVWoTEbRNvfkS8&#10;jmK3Lm+PwwUuq1nNaubbYnexgzjT5HvHGpYLBYK4dqbnVsP78fluA8IHZIODY9LwTR525fVVgblx&#10;kd/ofAitSCHsc9TQhTDmUvq6I4t+4Ubi5DVushjSOrXSTBhTuB3kSqm1tNhzauhwpMeO6q/DyWp4&#10;yJ4+MG6afWUq08SXz+0+vm61vr1ZqnsQgS7h7xhm/IQOZWKq3ImNF4OG9Ej4nbO3zjIQ1SxWCmRZ&#10;yP/05Q9QSwMEFAAAAAgAh07iQG4kgPqjAQAAIgMAAA4AAABkcnMvZTJvRG9jLnhtbK1SS24UMRDd&#10;I3EHy3umP6hD0pqeCBGFTQSRAgdw3Ha3he2yXM70zAkQZ+Au3AZxDcrOZCDJDrEp2a6qV++98vp8&#10;5yzbqogG/MCbVc2Z8hJG46eBf/50+eqUM0zCj8KCVwPfK+Tnm5cv1kvoVQsz2FFFRiAe+yUMfE4p&#10;9FWFclZO4AqC8pTUEJ1IdI1TNUaxELqzVVvXJ9UCcQwRpEKk14v7JN8UfK2VTB+1RpWYHThxSyXG&#10;Em9zrDZr0U9RhNnIAw3xDyycMJ6GHqEuRBLsLppnUM7ICAg6rSS4CrQ2UhUNpKapn6i5mUVQRQuZ&#10;g+FoE/4/WPlhex2ZGQfetS1nXjha0s/vP359+8q6psn+LAF7KrsJ1zErxHAF8gsyD+9m4Sf1FgO5&#10;TLvPtdWj4nzBQ9tOR5fbSTLbFf/3R//VLjFJj039+uSs6ziTlGvq9vRNXTZUif6hPURM7xU4lg8D&#10;jzS6+C62V5gyAdE/lORpHi6NtWXJ1rNl4Gdd25WGY4Y6rD8wvyebad/CuCdj7kI00/xIHS2ijDl8&#10;mrzpv+8F6c/X3vw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2cP329MAAAAFAQAADwAAAAAAAAAB&#10;ACAAAAAiAAAAZHJzL2Rvd25yZXYueG1sUEsBAhQAFAAAAAgAh07iQG4kgPq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图30-6中35000块与x块的单位名称相同，所以35000与x竖对，在它</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523" name="图片 5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512"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IKWc3ahAQAAIQMAAA4AAABkcnMvZTJvRG9jLnhtbK1SUW7UMBD9&#10;R+IOlv/ZZENTaLTZClGVnwoqlR7AdezEwvZYHnezewLEGbgLt0Fco2N3u3ThD/Ezsj0zb95749X5&#10;1lm2UREN+J4vFzVnyksYjB97fvv58tVbzjAJPwgLXvV8p5Cfr1++WM2hUw1MYAcVGYF47ObQ8yml&#10;0FUVykk5gQsIylNSQ3Qi0TWO1RDFTOjOVk1dn1YzxCFEkAqRXi8ek3xd8LVWMn3SGlVitufELZUY&#10;S7zLsVqvRDdGESYj9zTEP7BwwngaeoC6EEmw+2j+gnJGRkDQaSHBVaC1kapoIDXL+g81N5MIqmgh&#10;czAcbML/Bys/bq4jM0PP2+Y1Z144WtLP7z9+ffvK2mWT/ZkDdlR2E65jVojhCuQXZB7eT8KP6h0G&#10;cpl2n2uro+J8wX3bVkeX20ky2xb/dwf/1TYxSY8nb06btqY1Scq1J81Z0xZQ0T11h4jpgwLH8qHn&#10;kSYX28XmClOeL7qnkjzMw6WxtuzYejb3/KwlyKMMdVi/J/7INbO+g2FHvtyHaMbpSBztoYzZ/5m8&#10;6Of3gvT7Z68f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Cy9AGbTAAAABAEAAA8AAAAAAAAAAQAg&#10;AAAAIgAAAGRycy9kb3ducmV2LnhtbFBLAQIUABQAAAAIAIdO4kCClnN2oQEAACEDAAAOAAAAAAAA&#10;AAEAIAAAACI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"http://www.sumir.cn/image/518.gif"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971925" cy="751840"/>
                <wp:effectExtent l="0" t="0" r="0" b="0"/>
                <wp:docPr id="524" name="图片 5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971925" cy="751840"/>
                        </a:xfrm>
                        <a:prstGeom prst="rect">
                          <a:avLst/>
                        </a:prstGeom>
                        <a:noFill/>
                        <a:ln w="9525">
                          <a:noFill/>
                        </a:ln>
                      </wps:spPr>
                      <wps:bodyPr upright="1"/>
                    </wps:wsp>
                  </a:graphicData>
                </a:graphic>
              </wp:inline>
            </w:drawing>
          </mc:Choice>
          <mc:Fallback>
            <w:pict>
              <v:rect id="图片 513" o:spid="_x0000_s1026" o:spt="1" style="height:59.2pt;width:312.75pt;" filled="f" stroked="f" coordsize="21600,21600" o:gfxdata="UEsDBAoAAAAAAIdO4kAAAAAAAAAAAAAAAAAEAAAAZHJzL1BLAwQUAAAACACHTuJAnSCEQdQAAAAF&#10;AQAADwAAAGRycy9kb3ducmV2LnhtbE2PT0vDQBDF74LfYRnBm92k2pLGbAoq2qtWEbxNspM/mJ0N&#10;2W1Tv72jF708GN7jvd8U25Mb1JGm0Hs2kC4SUMS1tz23Bt5eH68yUCEiWxw8k4EvCrAtz88KzK2f&#10;+YWO+9gqKeGQo4EuxjHXOtQdOQwLPxKL1/jJYZRzarWdcJZyN+hlkqy1w55locOR7juqP/cHZ+Du&#10;+uEd56zZVbayzfz0sdnNzxtjLi/S5BZUpFP8C8MPvqBDKUyVP7ANajAgj8RfFW+9XK1AVRJKsxvQ&#10;ZaH/05ffUEsDBBQAAAAIAIdO4kDwhqBRogEAACEDAAAOAAAAZHJzL2Uyb0RvYy54bWytUlFuEzEQ&#10;/UfiDpb/ibNplzarbCpEVX4qqFQ4gOv17lrYHsvjZpMTIM7AXbgN4hodu2loyh/iZ2R7Zt6898ar&#10;i62zbKMjGvAtr2ZzzrRX0Bk/tPzL56s355xhkr6TFrxu+U4jv1i/frWaQqMXMILtdGQE4rGZQsvH&#10;lEIjBKpRO4kzCNpTsofoZKJrHEQX5UTozorFfP5WTBC7EEFpRHq9fEzydcHve63Sp75HnZhtOXFL&#10;JcYS73IU65VshijDaNSehvwHFk4aT0MPUJcySXYfzV9QzqgICH2aKXAC+t4oXTSQmmr+Qs3tKIMu&#10;WsgcDAeb8P/Bqo+bm8hM1/J6ccqZl46W9OvHz9/fv7G6Osn+TAEbKrsNNzErxHAN6isyD+9H6Qf9&#10;DgO5TLvPteKoOF9w37bto8vtJJlti/+7g/96m5iix5PlWbVc1Jwpyp3V1flpWZCQzVN3iJg+aHAs&#10;H1oeaXKxXW6uMeX5snkqycM8XBlry46tZ1PLlzXBH2Wow/o98UeumfUddDvy5T5EM4xH4mgPZcz+&#10;z+RFP78XpD8/e/0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SCEQdQAAAAFAQAADwAAAAAAAAAB&#10;ACAAAAAiAAAAZHJzL2Rvd25yZXYueG1sUEsBAhQAFAAAAAgAh07iQPCGoFG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答：还剩14000块砖。</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前进造纸厂四月份用煤540吨，比三月份节约20％。三月份用煤多少吨？（适于六年级程度）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解：设三月份用煤x吨。</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根据题意，画出图30-7的四方阵图。</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根据四方阵的性质“四个方位的数交叉相乘，两个积必定相等”可得：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（1-200％）x=540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x=540÷（1-20％）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x=540÷0.8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x=675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"http://www.sumir.cn/image/519.gif"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94740" cy="982345"/>
                <wp:effectExtent l="0" t="0" r="0" b="0"/>
                <wp:docPr id="525" name="图片 5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4740" cy="982345"/>
                        </a:xfrm>
                        <a:prstGeom prst="rect">
                          <a:avLst/>
                        </a:prstGeom>
                        <a:noFill/>
                        <a:ln w="9525">
                          <a:noFill/>
                        </a:ln>
                      </wps:spPr>
                      <wps:bodyPr upright="1"/>
                    </wps:wsp>
                  </a:graphicData>
                </a:graphic>
              </wp:inline>
            </w:drawing>
          </mc:Choice>
          <mc:Fallback>
            <w:pict>
              <v:rect id="图片 514" o:spid="_x0000_s1026" o:spt="1" style="height:77.35pt;width:86.2pt;" filled="f" stroked="f" coordsize="21600,21600" o:gfxdata="UEsDBAoAAAAAAIdO4kAAAAAAAAAAAAAAAAAEAAAAZHJzL1BLAwQUAAAACACHTuJA256aNdUAAAAF&#10;AQAADwAAAGRycy9kb3ducmV2LnhtbE2PS0/DMBCE70j8B2uRuFGnpfQR4lQCRHuFtqrEbRNvHiJe&#10;R7Fbl39flwtcVrOa1cy32epsOnGiwbWWFYxHCQji0uqWawX73fvDAoTzyBo7y6Tghxys8tubDFNt&#10;A3/SaetrEUPYpaig8b5PpXRlQwbdyPbE0avsYNDHdailHjDEcNPJSZLMpMGWY0ODPb02VH5vj0bB&#10;y+PbAcOi2hS60FVYfy034WOp1P3dOHkG4ens/47hih/RIY9MhT2ydqJTEB/xv/PqzSdTEEUUT9M5&#10;yDyT/+nzC1BLAwQUAAAACACHTuJAz6ugh6ABAAAhAwAADgAAAGRycy9lMm9Eb2MueG1srVJRbhMx&#10;EP1H4g6W/8luQgLtKpsKUZWfCioFDuB67V2rtsfyuNnkBIgzcBduU/UaHbtpaMof6s/I9sy8ee+N&#10;l2dbZ9lGRTTgWz6d1JwpL6Ezvm/5j+8X7044wyR8Jyx41fKdQn62evtmOYZGzWAA26nICMRjM4aW&#10;DymFpqpQDsoJnEBQnpIaohOJrrGvuihGQne2mtX1h2qE2IUIUiHS6/ljkq8KvtZKpm9ao0rMtpy4&#10;pRJjidc5VqulaPoowmDknob4DxZOGE9DD1DnIgl2G80/UM7ICAg6TSS4CrQ2UhUNpGZav1CzHkRQ&#10;RQuZg+FgE74erPy6uYrMdC1fzBaceeFoSXe//9z/+skW03n2ZwzYUNk6XMWsEMMlyBtkHj4Pwvfq&#10;EwZymXafa6uj4nzBfdtWR5fbSTLbFv93B//VNjFJj9P6dP5xTmuSlDs9mb2fLwqoaJ66Q8T0RYFj&#10;+dDySJOL7WJziSnPF81TSR7m4cJYW3ZsPRsJNKs8ylCH9Xvij1wz62voduTLbYimH47E0R7KmP2f&#10;yYt+fi9If3/26g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bnpo11QAAAAUBAAAPAAAAAAAAAAEA&#10;IAAAACIAAABkcnMvZG93bnJldi54bWxQSwECFAAUAAAACACHTuJAz6ugh6ABAAAh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用“1059”农药和水配合成药水，可防治棉花害虫。农药和水的重量比是1∶2000。要配制2500千克药水，需要“1059”多少千克？（精确到0.01千克）（适于六年级程度）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解：设需要农药x千克。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根据题意画出图30-8的四方阵图。</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阵中1与2000坚对，1与x横对；要配制2500千克药水，农药占x千克，水的重量是（2500-x）千克。x与（2500-x）坚对。</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"http://www.sumir.cn/image/520.gif"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82370" cy="1028700"/>
                <wp:effectExtent l="0" t="0" r="0" b="0"/>
                <wp:docPr id="526" name="图片 5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82370" cy="1028700"/>
                        </a:xfrm>
                        <a:prstGeom prst="rect">
                          <a:avLst/>
                        </a:prstGeom>
                        <a:noFill/>
                        <a:ln w="9525">
                          <a:noFill/>
                        </a:ln>
                      </wps:spPr>
                      <wps:bodyPr upright="1"/>
                    </wps:wsp>
                  </a:graphicData>
                </a:graphic>
              </wp:inline>
            </w:drawing>
          </mc:Choice>
          <mc:Fallback>
            <w:pict>
              <v:rect id="图片 515" o:spid="_x0000_s1026" o:spt="1" style="height:81pt;width:93.1pt;" filled="f" stroked="f" coordsize="21600,21600" o:gfxdata="UEsDBAoAAAAAAIdO4kAAAAAAAAAAAAAAAAAEAAAAZHJzL1BLAwQUAAAACACHTuJAANEfX9MAAAAF&#10;AQAADwAAAGRycy9kb3ducmV2LnhtbE2PT0vEMBDF74LfIYzgzU22QunWpgsqulddRfA2baZ/sJmU&#10;JrtZv71ZL3oZ3vCG935TbU92Ekda/OhYw3qlQBC3zozca3h/e7opQPiAbHByTBq+ycO2vryosDQu&#10;8isd96EXKYR9iRqGEOZSSt8OZNGv3EycvM4tFkNal16aBWMKt5PMlMqlxZFTw4AzPQzUfu0PVsP9&#10;7eMHxqLbNaYxXXz+3Oziy0br66u1ugMR6BT+juGMn9ChTkyNO7DxYtKQHgm/8+wVeQaiSSLPFMi6&#10;kv/p6x9QSwMEFAAAAAgAh07iQLcMp1miAQAAIgMAAA4AAABkcnMvZTJvRG9jLnhtbK1SXW7UMBB+&#10;R+IOlt9ZJ0Fpl2izFaIqLxVUKhzAdezEIvZYHnezewLEGbgLt0Fcg7G7XSi8IV6s2DPzzfeTzcXe&#10;zWynI1rwPa9XFWfaKxisH3v+8cPVizVnmKQf5Axe9/ygkV9snz/bLKHTDUwwDzoyAvHYLaHnU0qh&#10;EwLVpJ3EFQTtqWggOpnoGkcxRLkQuptFU1VnYoE4hAhKI9Lr5UORbwu+MVql98agTmzuOXFL5Yzl&#10;vMun2G5kN0YZJquONOQ/sHDSelp6grqUSbL7aP+CclZFQDBppcAJMMYqXTSQmrr6Q83tJIMuWsgc&#10;DCeb8P/Bqne7m8js0PO2OePMS0chff/67ceXz6yt2+zPErCjtttwE7NCDNegPiHz8GaSftSvMZDL&#10;lH3uFU+a8wWPY3sTXR4nyWxf/D+c/Nf7xBQ91vW6eXlOMSmq1VWzPq9KQkJ2j+MhYnqrwbH80fNI&#10;q4vvcneNKROQ3WNL3ubhys5zCXn2bOn5q7Zpy8CpQhOzPzJ/IJtp38FwIGPuQ7Tj9EQdBVHWHH+a&#10;nPTv94L069fe/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A0R9f0wAAAAUBAAAPAAAAAAAAAAEA&#10;IAAAACIAAABkcnMvZG93bnJldi54bWxQSwECFAAUAAAACACHTuJAtwynWaIBAAAi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根据四方阵“四个方位的数交叉相乘，两个积必定相等”的性质得：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2000x=2500-x</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2001x=2500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x=2500÷2001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x≈1.24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"http://www.sumir.cn/image/521.gif"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42925"/>
                <wp:effectExtent l="0" t="0" r="0" b="0"/>
                <wp:docPr id="527" name="图片 5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42925"/>
                        </a:xfrm>
                        <a:prstGeom prst="rect">
                          <a:avLst/>
                        </a:prstGeom>
                        <a:noFill/>
                        <a:ln w="9525">
                          <a:noFill/>
                        </a:ln>
                      </wps:spPr>
                      <wps:bodyPr upright="1"/>
                    </wps:wsp>
                  </a:graphicData>
                </a:graphic>
              </wp:inline>
            </w:drawing>
          </mc:Choice>
          <mc:Fallback>
            <w:pict>
              <v:rect id="图片 516" o:spid="_x0000_s1026" o:spt="1" style="height:42.75pt;width:375pt;" filled="f" stroked="f" coordsize="21600,21600" o:gfxdata="UEsDBAoAAAAAAIdO4kAAAAAAAAAAAAAAAAAEAAAAZHJzL1BLAwQUAAAACACHTuJALL0AZtMAAAAE&#10;AQAADwAAAGRycy9kb3ducmV2LnhtbE2PzU7DMBCE70i8g7VI3KhdUCBN41QCBL1CQUi9beLNj4jX&#10;UezW5e0xXOAy0mhWM9+Wm5MdxZFmPzjWsFwoEMSNMwN3Gt7fnq5yED4gGxwdk4Yv8rCpzs9KLIyL&#10;/ErHXehEKmFfoIY+hKmQ0jc9WfQLNxGnrHWzxZDs3EkzY0zldpTXSt1KiwOnhR4neuip+dwdrIb7&#10;m8cPjHm7rU1t2vi8X23jy0rry4ulWoMIdAp/x/CDn9ChSky1O7DxYtSQHgm/mrK7TCVba8izDGRV&#10;yv/w1TdQSwMEFAAAAAgAh07iQOjhHqigAQAAIQMAAA4AAABkcnMvZTJvRG9jLnhtbK1SUW4TMRD9&#10;R+IOlv/JblbdlK6yqRBV+amgUssBXK+9a2F7LI+bTU6AOAN34TaIazB200DgD/Ezsj0zb9574/Xl&#10;zlm2VREN+J4vFzVnyksYjB97/vH++tVrzjAJPwgLXvV8r5Bfbl6+WM+hUw1MYAcVGYF47ObQ8yml&#10;0FUVykk5gQsIylNSQ3Qi0TWO1RDFTOjOVk1dr6oZ4hAiSIVIr1dPSb4p+FormT5ojSox23PilkqM&#10;JT7kWG3WohujCJORBxriH1g4YTwNPUJdiSTYYzR/QTkjIyDotJDgKtDaSFU0kJpl/Yeau0kEVbSQ&#10;ORiONuH/g5Xvt7eRmaHnbXPOmReOlvT967cfXz6zdrnK/swBOyq7C7cxK8RwA/ITMg9vJ+FH9QYD&#10;uUy7z7XVSXG+4KFtp6PL7SSZ7Yr/+6P/apeYpMez81XT1rQmSbn2rLlo2gIquufuEDG9U+BYPvQ8&#10;0uRiu9jeYMrzRfdckod5uDbWlh1bz+aeX7QEeZKhDusPxJ+4ZtYPMOzJl8cQzTidiKM9lDGHP5MX&#10;/fu9IP362Z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LL0AZtMAAAAEAQAADwAAAAAAAAABACAA&#10;AAAiAAAAZHJzL2Rvd25yZXYueG1sUEsBAhQAFAAAAAgAh07iQOjhHqigAQAAIQ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少公顷土地？（适于六年级程度）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解：设这个农场共有x公顷土地。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根据题意画出图30-9的四方阵图。</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"http://www.sumir.cn/image/522.gif"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590925" cy="389255"/>
                <wp:effectExtent l="0" t="0" r="0" b="0"/>
                <wp:docPr id="528" name="图片 5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90925" cy="389255"/>
                        </a:xfrm>
                        <a:prstGeom prst="rect">
                          <a:avLst/>
                        </a:prstGeom>
                        <a:noFill/>
                        <a:ln w="9525">
                          <a:noFill/>
                        </a:ln>
                      </wps:spPr>
                      <wps:bodyPr upright="1"/>
                    </wps:wsp>
                  </a:graphicData>
                </a:graphic>
              </wp:inline>
            </w:drawing>
          </mc:Choice>
          <mc:Fallback>
            <w:pict>
              <v:rect id="图片 517" o:spid="_x0000_s1026" o:spt="1" style="height:30.65pt;width:282.75pt;" filled="f" stroked="f" coordsize="21600,21600" o:gfxdata="UEsDBAoAAAAAAIdO4kAAAAAAAAAAAAAAAAAEAAAAZHJzL1BLAwQUAAAACACHTuJAx4WYs9QAAAAE&#10;AQAADwAAAGRycy9kb3ducmV2LnhtbE2PzU7DMBCE70i8g7VI3KgTqkRtGqcSIOgVCkLitok3P2q8&#10;jmK3Lm+P4UIvK41mNPNtuT2bUZxodoNlBekiAUHcWD1wp+Dj/fluBcJ5ZI2jZVLwTQ621fVViYW2&#10;gd/otPediCXsClTQez8VUrqmJ4NuYSfi6LV2NuijnDupZwyx3IzyPklyaXDguNDjRI89NYf90Sh4&#10;WD59Yli1u1rXug0vX+tdeF0rdXuTJhsQns7+Pwy/+BEdqshU2yNrJ0YF8RH/d6OX5VkGolaQp0uQ&#10;VSkv4asfUEsDBBQAAAAIAIdO4kDAmhKVoAEAACEDAAAOAAAAZHJzL2Uyb0RvYy54bWytUlFuEzEQ&#10;/UfiDpb/yW5SLTSrbKqKqvxUUKlwANdr71q1PZbHzSYnQJyBu3AbxDUYu2natH+IH8vjmXnz3huv&#10;zrbOso2KaMB3fD6rOVNeQm/80PFvXy/fnXKGSfheWPCq4zuF/Gz99s1qCq1awAi2V5ERiMd2Ch0f&#10;UwptVaEclRM4g6A8JTVEJxKFcaj6KCZCd7Za1PX7aoLYhwhSIdLrxUOSrwu+1kqmL1qjSsx2nLil&#10;csZy3uazWq9EO0QRRiP3NMQ/sHDCeBp6gLoQSbD7aF5BOSMjIOg0k+Aq0NpIVTSQmnn9Qs3NKIIq&#10;WsgcDAeb8P/Bys+b68hM3/FmQavywtGSfv/89efHd9bMP2R/poAtld2E65gVYrgCeYfMw8dR+EGd&#10;YyCXafe5tjoqzgHu27Y6utxOktm2+L87+K+2iUl6PGmW9XLRcCYpd3JK16aAivaxO0RMnxQ4li8d&#10;jzS52C42V5jyfNE+luRhHi6NtWXH1rOp48uG4I8y1GH9nvgD18z6Fvod+XIfohnGI3G0hzJm/2fy&#10;op/HBenpZ6//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eFmLPUAAAABAEAAA8AAAAAAAAAAQAg&#10;AAAAIgAAAGRycy9kb3ducmV2LnhtbFBLAQIUABQAAAAIAIdO4kDAmhKVoAEAACE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"http://www.sumir.cn/image/523.gif"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28725" cy="1525270"/>
                <wp:effectExtent l="0" t="0" r="0" b="0"/>
                <wp:docPr id="529" name="图片 5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1525270"/>
                        </a:xfrm>
                        <a:prstGeom prst="rect">
                          <a:avLst/>
                        </a:prstGeom>
                        <a:noFill/>
                        <a:ln w="9525">
                          <a:noFill/>
                        </a:ln>
                      </wps:spPr>
                      <wps:bodyPr upright="1"/>
                    </wps:wsp>
                  </a:graphicData>
                </a:graphic>
              </wp:inline>
            </w:drawing>
          </mc:Choice>
          <mc:Fallback>
            <w:pict>
              <v:rect id="图片 518" o:spid="_x0000_s1026" o:spt="1" style="height:120.1pt;width:96.75pt;" filled="f" stroked="f" coordsize="21600,21600" o:gfxdata="UEsDBAoAAAAAAIdO4kAAAAAAAAAAAAAAAAAEAAAAZHJzL1BLAwQUAAAACACHTuJA7qbZMNQAAAAF&#10;AQAADwAAAGRycy9kb3ducmV2LnhtbE2PzU7DMBCE70i8g7VI3KjdFFAT4lQCBL1CQUjcNvHmR8Tr&#10;KHbr8va4XOCy0mhGM9+Wm6MdxYFmPzjWsFwoEMSNMwN3Gt7fnq7WIHxANjg6Jg3f5GFTnZ+VWBgX&#10;+ZUOu9CJVMK+QA19CFMhpW96sugXbiJOXutmiyHJuZNmxpjK7SgzpW6lxYHTQo8TPfTUfO32VsP9&#10;6vED47rd1qY2bXz+zLfxJdf68mKp7kAEOoa/MJzwEzpUial2ezZejBrSI+H3nrx8dQOi1pBdqwxk&#10;Vcr/9NUPUEsDBBQAAAAIAIdO4kCl9ZXNogEAACIDAAAOAAAAZHJzL2Uyb0RvYy54bWytUlFu1DAQ&#10;/UfqHSz/s95ECt1Gm60qqvangkqlB3AdO7EaeyyPu9k9AeIM3IXbIK7B2N0uFP4QPyPbM/PmvTde&#10;n+/cxLY6ogXf8Wqx5Ex7Bb31Q8fvP129XXGGSfpeTuB1x/ca+fnm5M16Dq2uYYSp15ERiMd2Dh0f&#10;UwqtEKhG7SQuIGhPSQPRyUTXOIg+ypnQ3STq5fKdmCH2IYLSiPR6+Zzkm4JvjFbpozGoE5s6TtxS&#10;ibHEhxzFZi3bIcowWnWgIf+BhZPW09Aj1KVMkj1F+xeUsyoCgkkLBU6AMVbpooHUVMs/1NyNMuii&#10;hczBcLQJ/x+s+rC9jcz2HW/qM868dLSk71+//fjymTXVKvszB2yp7C7cxqwQww2oR2Qe3o/SD/oC&#10;A7lMu8+14lVxvuChbWeiy+0kme2K//uj/3qXmKLHqq5Xp3XDmaJc1dRNfVo2JGT70h4ipmsNjuVD&#10;xyONLr7L7Q2mTEC2LyV5mocrO01lyZNnc8fPCLU0HDPUMfkD82eymfYD9Hsy5ilEO4yv1NEiypjD&#10;p8mb/v1ekH597c1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7qbZMNQAAAAFAQAADwAAAAAAAAAB&#10;ACAAAAAiAAAAZHJzL2Rvd25yZXYueG1sUEsBAhQAFAAAAAgAh07iQKX1lc2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根据四方阵“交叉相乘，两积相等”的性质，可得：</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"http://www.sumir.cn/image/524.gif"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020060" cy="1294765"/>
                <wp:effectExtent l="0" t="0" r="0" b="0"/>
                <wp:docPr id="530" name="图片 5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020060" cy="1294765"/>
                        </a:xfrm>
                        <a:prstGeom prst="rect">
                          <a:avLst/>
                        </a:prstGeom>
                        <a:noFill/>
                        <a:ln w="9525">
                          <a:noFill/>
                        </a:ln>
                      </wps:spPr>
                      <wps:bodyPr upright="1"/>
                    </wps:wsp>
                  </a:graphicData>
                </a:graphic>
              </wp:inline>
            </w:drawing>
          </mc:Choice>
          <mc:Fallback>
            <w:pict>
              <v:rect id="图片 519" o:spid="_x0000_s1026" o:spt="1" style="height:101.95pt;width:237.8pt;" filled="f" stroked="f" coordsize="21600,21600" o:gfxdata="UEsDBAoAAAAAAIdO4kAAAAAAAAAAAAAAAAAEAAAAZHJzL1BLAwQUAAAACACHTuJAqbyNMNUAAAAF&#10;AQAADwAAAGRycy9kb3ducmV2LnhtbE2PzU7DMBCE70i8g7VI3KjdFkoT4lQCBL2WgpC4beLNj4jX&#10;UezW5e0xXOCy0mhGM98Wm5MdxJEm3zvWMJ8pEMS1Mz23Gt5en67WIHxANjg4Jg1f5GFTnp8VmBsX&#10;+YWO+9CKVMI+Rw1dCGMupa87suhnbiROXuMmiyHJqZVmwpjK7SAXSq2kxZ7TQocjPXRUf+4PVsP9&#10;8vEd47rZVqYyTXz+yLZxl2l9eTFXdyACncJfGH7wEzqUialyBzZeDBrSI+H3Ju/69mYFotKwUMsM&#10;ZFnI//TlN1BLAwQUAAAACACHTuJANfqDf6IBAAAiAwAADgAAAGRycy9lMm9Eb2MueG1srVJRbhMx&#10;EP1H4g6W/8luUraQVTYValV+KqhUOIDrtXctbI/lcbPJCRBn4C7cBnGNjt00pe1f1Z+R7Zl5894b&#10;r062zrKNimjAd3w+qzlTXkJv/NDx79/O333kDJPwvbDgVcd3CvnJ+u2b1RRatYARbK8iIxCP7RQ6&#10;PqYU2qpCOSoncAZBeUpqiE4kusah6qOYCN3ZalHXx9UEsQ8RpEKk17O7JF8XfK2VTF+1RpWY7Thx&#10;SyXGEq9zrNYr0Q5RhNHIPQ3xAhZOGE9DD1BnIgl2E80zKGdkBASdZhJcBVobqYoGUjOvn6i5GkVQ&#10;RQuZg+FgE74erPyyuYzM9B1vjsgfLxwt6e/vP/9+/WTNfJn9mQK2VHYVLmNWiOEC5A9kHk5H4Qf1&#10;CQO5TLvPtdWj4nzBfdtWR5fbSTLbFv93B//VNjFJj0d1XinRkJSbL5bvPxw3BVW09+0hYvqswLF8&#10;6Hik0cV3sbnAlAmI9r4kT/NwbqwtS7aeTR1fNoumNBwy1GH9nvkd2Uz7GvodGXMTohnGR+poEWXM&#10;/tPkTf9/L0gPX3t9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Km8jTDVAAAABQEAAA8AAAAAAAAA&#10;AQAgAAAAIgAAAGRycy9kb3ducmV2LnhtbFBLAQIUABQAAAAIAIdO4kA1+oN/ogEAACI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"http://www.sumir.cn/image/525.gif"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62610"/>
                <wp:effectExtent l="0" t="0" r="0" b="0"/>
                <wp:docPr id="531" name="图片 5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62610"/>
                        </a:xfrm>
                        <a:prstGeom prst="rect">
                          <a:avLst/>
                        </a:prstGeom>
                        <a:noFill/>
                        <a:ln w="9525">
                          <a:noFill/>
                        </a:ln>
                      </wps:spPr>
                      <wps:bodyPr upright="1"/>
                    </wps:wsp>
                  </a:graphicData>
                </a:graphic>
              </wp:inline>
            </w:drawing>
          </mc:Choice>
          <mc:Fallback>
            <w:pict>
              <v:rect id="图片 520" o:spid="_x0000_s1026" o:spt="1" style="height:44.3pt;width:375pt;" filled="f" stroked="f" coordsize="21600,21600" o:gfxdata="UEsDBAoAAAAAAIdO4kAAAAAAAAAAAAAAAAAEAAAAZHJzL1BLAwQUAAAACACHTuJAKD0Hc9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1m2Al0W&#10;+j98+Q1QSwMEFAAAAAgAh07iQOg1eyeiAQAAIQMAAA4AAABkcnMvZTJvRG9jLnhtbK1SUW7UMBD9&#10;R+odLP93k03JAtFmq4qq/FRQqXAA17ETC9tjedzN7gkQZ+Au3AZxjY7d7ULhD/Ezsj0zb9574/X5&#10;zlm2VREN+J4vFzVnyksYjB97/unj1elrzjAJPwgLXvV8r5Cfb05erOfQqQYmsIOKjEA8dnPo+ZRS&#10;6KoK5aScwAUE5SmpITqR6BrHaohiJnRnq6auV9UMcQgRpEKk18vHJN8UfK2VTB+0RpWY7TlxSyXG&#10;Eu9yrDZr0Y1RhMnIAw3xDyycMJ6GHqEuRRLsPpq/oJyRERB0WkhwFWhtpCoaSM2y/kPN7SSCKlrI&#10;HAxHm/D/wcr325vIzNDz9mzJmReOlvTj2/efX7+wtin+zAE7KrsNNzErxHAN8jMyD28n4Ud1gYFc&#10;pt1nL6tnxfmCh7adji63k2S2K/7vj/6rXWKSHl++WjVtTWuSlGtXzWpZCFSie+oOEdM7BY7lQ88j&#10;TS62i+01pjxfdE8leZiHK2Nt2bH1bO75m7ZpS8MxQx3WH4g/cs2s72DYky/3IZpxeiaO9lDGHP5M&#10;XvTv94L062dvH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oPQdz0wAAAAQBAAAPAAAAAAAAAAEA&#10;IAAAACIAAABkcnMvZG93bnJldi54bWxQSwECFAAUAAAACACHTuJA6DV7J6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解：设图上的长是x厘米，宽是y厘米。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150米=15000厘米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30米=3000厘米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根据题意画出四方阵图30-10和30-11。</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"http://www.sumir.cn/image/526.gif"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71575" cy="1020445"/>
                <wp:effectExtent l="0" t="0" r="0" b="0"/>
                <wp:docPr id="532" name="图片 5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71575" cy="1020445"/>
                        </a:xfrm>
                        <a:prstGeom prst="rect">
                          <a:avLst/>
                        </a:prstGeom>
                        <a:noFill/>
                        <a:ln w="9525">
                          <a:noFill/>
                        </a:ln>
                      </wps:spPr>
                      <wps:bodyPr upright="1"/>
                    </wps:wsp>
                  </a:graphicData>
                </a:graphic>
              </wp:inline>
            </w:drawing>
          </mc:Choice>
          <mc:Fallback>
            <w:pict>
              <v:rect id="图片 521" o:spid="_x0000_s1026" o:spt="1" style="height:80.35pt;width:92.25pt;" filled="f" stroked="f" coordsize="21600,21600" o:gfxdata="UEsDBAoAAAAAAIdO4kAAAAAAAAAAAAAAAAAEAAAAZHJzL1BLAwQUAAAACACHTuJA3G3pHdQAAAAF&#10;AQAADwAAAGRycy9kb3ducmV2LnhtbE2PS0/DMBCE70j8B2uRuFG7PEoa4lQCBL1CQZV628Sbh4jX&#10;UezW5d/jcoHLalazmvm2WB3tIA40+d6xhvlMgSCunem51fD58XKVgfAB2eDgmDR8k4dVeX5WYG5c&#10;5Hc6bEIrUgj7HDV0IYy5lL7uyKKfuZE4eY2bLIa0Tq00E8YUbgd5rdRCWuw5NXQ40lNH9ddmbzU8&#10;3jxvMWbNujKVaeLrbrmOb0utLy/m6gFEoGP4O4YTfkKHMjFVbs/Gi0FDeiT8zpOX3d6BqJJYqHuQ&#10;ZSH/05c/UEsDBBQAAAAIAIdO4kD7Jng+ogEAACIDAAAOAAAAZHJzL2Uyb0RvYy54bWytUktuFDEQ&#10;3SNxB8t7pj+kCWlNT4SIwiaCSIEDOG6728J2WS5neuYEiDNwF26DuAZlZzIksENsSrar6tV7r7w+&#10;3znLtiqiAT/wZlVzpryE0fhp4J8+Xr54zRkm4UdhwauB7xXy883zZ+sl9KqFGeyoIiMQj/0SBj6n&#10;FPqqQjkrJ3AFQXlKaohOJLrGqRqjWAjd2aqt61fVAnEMEaRCpNeL+yTfFHytlUwftEaVmB04cUsl&#10;xhJvc6w2a9FPUYTZyAMN8Q8snDCehh6hLkQS7C6av6CckREQdFpJcBVobaQqGkhNU/+h5mYWQRUt&#10;ZA6Go034/2Dl++11ZGYcePey5cwLR0v68e37z69fWNc22Z8lYE9lN+E6ZoUYrkB+Rubh7Sz8pN5g&#10;IJdp97m2elKcL3ho2+nocjtJZrvi//7ov9olJumxaU6b7rTjTFKuqdv65KQrqKJ/aA8R0zsFjuXD&#10;wCONLr6L7RWmTED0DyV5modLY21ZsvVsGfhZ13al4ZihDusPzO/JZtq3MO7JmLsQzTQ/UUeLKGMO&#10;nyZv+vG9IP3+2pt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3G3pHdQAAAAFAQAADwAAAAAAAAAB&#10;ACAAAAAiAAAAZHJzL2Rvd25yZXYueG1sUEsBAhQAFAAAAAgAh07iQPsmeD6iAQAAIg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r>
        <w:rPr>
          <w:rFonts w:ascii="宋体" w:hAnsi="宋体" w:cs="宋体"/>
          <w:kern w:val="0"/>
          <w:sz w:val="24"/>
        </w:rPr>
        <w:t xml:space="preserve">                 </w:t>
      </w:r>
      <w:r>
        <w:rPr>
          <w:rFonts w:ascii="宋体" w:hAnsi="宋体" w:cs="宋体"/>
          <w:kern w:val="0"/>
          <w:sz w:val="24"/>
        </w:rPr>
        <w:fldChar w:fldCharType="begin"/>
      </w:r>
      <w:r>
        <w:rPr>
          <w:rFonts w:ascii="宋体" w:hAnsi="宋体" w:cs="宋体"/>
          <w:kern w:val="0"/>
          <w:sz w:val="24"/>
        </w:rPr>
        <w:instrText xml:space="preserve"> INCLUDEPICTURE "http://www.sumir.cn/image/527.gif"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13790" cy="970915"/>
                <wp:effectExtent l="0" t="0" r="0" b="0"/>
                <wp:docPr id="533" name="图片 5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13790" cy="970915"/>
                        </a:xfrm>
                        <a:prstGeom prst="rect">
                          <a:avLst/>
                        </a:prstGeom>
                        <a:noFill/>
                        <a:ln w="9525">
                          <a:noFill/>
                        </a:ln>
                      </wps:spPr>
                      <wps:bodyPr upright="1"/>
                    </wps:wsp>
                  </a:graphicData>
                </a:graphic>
              </wp:inline>
            </w:drawing>
          </mc:Choice>
          <mc:Fallback>
            <w:pict>
              <v:rect id="图片 522" o:spid="_x0000_s1026" o:spt="1" style="height:76.45pt;width:87.7pt;" filled="f" stroked="f" coordsize="21600,21600" o:gfxdata="UEsDBAoAAAAAAIdO4kAAAAAAAAAAAAAAAAAEAAAAZHJzL1BLAwQUAAAACACHTuJAJRyi19UAAAAF&#10;AQAADwAAAGRycy9kb3ducmV2LnhtbE2PzU7DMBCE70i8g7VI3KjTQqEJcSoVBL2WgpC4beLNjxqv&#10;o9ity9vX7QUuq1nNaubbfHk0vTjQ6DrLCqaTBARxZXXHjYKvz7e7BQjnkTX2lknBLzlYFtdXOWba&#10;Bv6gw9Y3Ioawy1BB6/2QSemqlgy6iR2Io1fb0aCP69hIPWKI4aaXsyR5lAY7jg0tDvTSUrXb7o2C&#10;1f3rN4ZFvS51qevw/pOuwyZV6vZmmjyD8HT0f8dwxo/oUESm0u5ZO9EriI/4yzx7T/MHEGUU81kK&#10;ssjlf/riBFBLAwQUAAAACACHTuJAc/+eFaIBAAAhAwAADgAAAGRycy9lMm9Eb2MueG1srVJLbhQx&#10;EN0jcQfL+0x/Rk2Y1vREKFHYRBApcADHbXdbtF2Wy5meOQHiDNyF2yCuQdmZDCTZRdmUbFfVq/de&#10;eX22sxPbqoAGXMerRcmZchJ644aOf/1yefKeM4zC9WICpzq+V8jPNm/frGffqhpGmHoVGIE4bGff&#10;8TFG3xYFylFZgQvwylFSQ7Ai0jUMRR/ETOh2KuqyfFfMEHofQCpEer24T/JNxtdayfhZa1SRTR0n&#10;bjHHkONtisVmLdohCD8aeaAhXsDCCuNo6BHqQkTB7oJ5BmWNDICg40KCLUBrI1XWQGqq8omam1F4&#10;lbWQOeiPNuHrwcpP2+vATN/xZrnkzAlLS/r989efH99ZU9fJn9ljS2U3/jokheivQH5D5uB8FG5Q&#10;H9CTy7T7VFs8Kk4XPLTtdLCpnSSzXfZ/f/Rf7SKT9FhV1fJ0RWuSlFudlquqyaCifej2AeNHBZal&#10;Q8cDTc62i+0VxjRftA8laZiDSzNNeceTYzOBNnWTG44Z6pjcgfg918T6Fvo9+XLngxnGR+JoD3nM&#10;4c+kRf9/z0j/fvbm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CUcotfVAAAABQEAAA8AAAAAAAAA&#10;AQAgAAAAIgAAAGRycy9kb3ducmV2LnhtbFBLAQIUABQAAAAIAIdO4kBz/54V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根据四方阵的性质可得：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2000x=15000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x=15000÷2000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根据四方阵的性质可得：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2000y=3000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y=3000÷2000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y=1.5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答：图上的长是7.5厘米，宽是1.5厘米。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例8 </w:t>
      </w:r>
      <w:r>
        <w:rPr>
          <w:rFonts w:ascii="宋体" w:hAnsi="宋体" w:cs="宋体"/>
          <w:kern w:val="0"/>
          <w:sz w:val="24"/>
        </w:rPr>
        <w:t>五年级学生去年种了4800棵蓖麻，平均每一棵收蓖麻子0.15千克。蓖麻子的出油率是45％，这些蓖麻能出油多少千克？（适于六年级程度）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解：设共收蓖麻子x千克，出油y千克。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根据题意画出四方阵图30-12和图30-13。</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"http://www.sumir.cn/image/528.gif"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00735" cy="1028700"/>
                <wp:effectExtent l="0" t="0" r="0" b="0"/>
                <wp:docPr id="534" name="图片 5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00735" cy="1028700"/>
                        </a:xfrm>
                        <a:prstGeom prst="rect">
                          <a:avLst/>
                        </a:prstGeom>
                        <a:noFill/>
                        <a:ln w="9525">
                          <a:noFill/>
                        </a:ln>
                      </wps:spPr>
                      <wps:bodyPr upright="1"/>
                    </wps:wsp>
                  </a:graphicData>
                </a:graphic>
              </wp:inline>
            </w:drawing>
          </mc:Choice>
          <mc:Fallback>
            <w:pict>
              <v:rect id="图片 523" o:spid="_x0000_s1026" o:spt="1" style="height:81pt;width:63.05pt;" filled="f" stroked="f" coordsize="21600,21600" o:gfxdata="UEsDBAoAAAAAAIdO4kAAAAAAAAAAAAAAAAAEAAAAZHJzL1BLAwQUAAAACACHTuJANg52HdMAAAAF&#10;AQAADwAAAGRycy9kb3ducmV2LnhtbE2PT0vEMBDF74LfIYzgzU1aoezWpgsqulddRfA2baZ/sJmU&#10;JrtZv71ZL3oZ3vCG935TbU92Ekda/OhYQ7ZSIIhbZ0buNby/Pd2sQfiAbHByTBq+ycO2vryosDQu&#10;8isd96EXKYR9iRqGEOZSSt8OZNGv3EycvM4tFkNal16aBWMKt5PMlSqkxZFTw4AzPQzUfu0PVsP9&#10;7eMHxnW3a0xjuvj8udnFl43W11eZugMR6BT+juGMn9ChTkyNO7DxYtKQHgm/8+zlRQaiSaLIFci6&#10;kv/p6x9QSwMEFAAAAAgAh07iQO6npCCjAQAAIQMAAA4AAABkcnMvZTJvRG9jLnhtbK1SUW4TMRD9&#10;R+IOlv/JbjYsDatsKkRVfiqoVDiA67V3LWyP5XGzyQkQZ+Au3AZxjY7dNFD4Q/yMbM/Mm/feeHO+&#10;d5btVEQDvufLRc2Z8hIG48eef/p4+WLNGSbhB2HBq54fFPLz7fNnmzl0qoEJ7KAiIxCP3Rx6PqUU&#10;uqpCOSkncAFBeUpqiE4kusaxGqKYCd3ZqqnrV9UMcQgRpEKk14uHJN8WfK2VTB+0RpWY7TlxSyXG&#10;Em9zrLYb0Y1RhMnIIw3xDyycMJ6GnqAuRBLsLpq/oJyRERB0WkhwFWhtpCoaSM2y/kPNzSSCKlrI&#10;HAwnm/D/wcr3u+vIzNDzdvWSMy8cLenHt+8/v35hbbPK/swBOyq7CdcxK8RwBfIzMg9vJ+FH9QYD&#10;uUy7z7XVk+J8wWPbXkeX20ky2xf/Dyf/1T4xSY/ruj5btZxJSi3rZn1WlwVVonvsDhHTOwWO5UPP&#10;I00utovdFaY8X3SPJXmYh0tjbdmx9Wzu+eu2aUvDKUMd1h+JP3DNrG9hOJAvdyGacXoijvZQxhz/&#10;TF707/eC9Otnb+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g52HdMAAAAFAQAADwAAAAAAAAAB&#10;ACAAAAAiAAAAZHJzL2Rvd25yZXYueG1sUEsBAhQAFAAAAAgAh07iQO6npCC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r>
        <w:rPr>
          <w:rFonts w:ascii="宋体" w:hAnsi="宋体" w:cs="宋体"/>
          <w:kern w:val="0"/>
          <w:sz w:val="24"/>
        </w:rPr>
        <w:t xml:space="preserve">              </w:t>
      </w:r>
      <w:r>
        <w:rPr>
          <w:rFonts w:ascii="宋体" w:hAnsi="宋体" w:cs="宋体"/>
          <w:kern w:val="0"/>
          <w:sz w:val="24"/>
        </w:rPr>
        <w:fldChar w:fldCharType="begin"/>
      </w:r>
      <w:r>
        <w:rPr>
          <w:rFonts w:ascii="宋体" w:hAnsi="宋体" w:cs="宋体"/>
          <w:kern w:val="0"/>
          <w:sz w:val="24"/>
        </w:rPr>
        <w:instrText xml:space="preserve"> INCLUDEPICTURE "http://www.sumir.cn/image/529.gif"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66775" cy="990600"/>
                <wp:effectExtent l="0" t="0" r="0" b="0"/>
                <wp:docPr id="535" name="图片 5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66775" cy="990600"/>
                        </a:xfrm>
                        <a:prstGeom prst="rect">
                          <a:avLst/>
                        </a:prstGeom>
                        <a:noFill/>
                        <a:ln w="9525">
                          <a:noFill/>
                        </a:ln>
                      </wps:spPr>
                      <wps:bodyPr upright="1"/>
                    </wps:wsp>
                  </a:graphicData>
                </a:graphic>
              </wp:inline>
            </w:drawing>
          </mc:Choice>
          <mc:Fallback>
            <w:pict>
              <v:rect id="图片 524" o:spid="_x0000_s1026" o:spt="1" style="height:78pt;width:68.25pt;" filled="f" stroked="f" coordsize="21600,21600" o:gfxdata="UEsDBAoAAAAAAIdO4kAAAAAAAAAAAAAAAAAEAAAAZHJzL1BLAwQUAAAACACHTuJA8HAyEtQAAAAF&#10;AQAADwAAAGRycy9kb3ducmV2LnhtbE2PzU7DMBCE70i8g7VI3KhdqkZtGqcSIOgVCkLqbRNvfkS8&#10;jmK3Lm+PywUuq1nNaubbYnu2gzjR5HvHGuYzBYK4dqbnVsPH+/PdCoQPyAYHx6Thmzxsy+urAnPj&#10;Ir/RaR9akULY56ihC2HMpfR1Rxb9zI3EyWvcZDGkdWqlmTCmcDvIe6UyabHn1NDhSI8d1V/7o9Xw&#10;sHj6xLhqdpWpTBNfDutdfF1rfXszVxsQgc7h7xgu+AkdysRUuSMbLwYN6ZHwOy/eIluCqJJYZgpk&#10;Wcj/9OUPUEsDBBQAAAAIAIdO4kBBdho6oQEAACADAAAOAAAAZHJzL2Uyb0RvYy54bWytUlFuEzEQ&#10;/UfiDpb/ibeBTdtVNhWiKj8VVCocwPXauxa2x/K42eQEiDNwF26DuAZjNw0U/hA/I9sz8+a9N15f&#10;7LxjW53QQuj5yaLhTAcFgw1jzz9+uHpxxhlmGQbpIOie7zXyi83zZ+s5dnoJE7hBJ0YgAbs59nzK&#10;OXZCoJq0l7iAqAMlDSQvM13TKIYkZ0L3TiybZiVmSENMoDQivV4+JPmm4hujVX5vDOrMXM+JW64x&#10;1XhXotisZTcmGSerDjTkP7Dw0gYaeoS6lFmy+2T/gvJWJUAweaHACzDGKl01kJqT5g81t5OMumoh&#10;czAebcL/B6vebW8Ss0PP25ctZ0F6WtL3r99+fPnM2uWr4s8csaOy23iTikKM16A+IQvwZpJh1K8x&#10;ksu0+1IrnhSXCx7adib50k6S2a76vz/6r3eZKXo8W61OT4mFotT5ebNq6n6E7B6bY8L8VoNn5dDz&#10;RIOr63J7jbmMl91jSZkV4Mo6V1fsApsJtF22teGYoQ4XDrwfqBbSdzDsyZb7mOw4PdFGa6hjDl+m&#10;7Pn3e0X69bE3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wcDIS1AAAAAUBAAAPAAAAAAAAAAEA&#10;IAAAACIAAABkcnMvZG93bnJldi54bWxQSwECFAAUAAAACACHTuJAQXYaOq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根据四方阵的性质可得：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x=4800×0.15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x=720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根据四方阵的性质可得：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y=720×45％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y=324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答：能出油324千克。</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例9 </w:t>
      </w:r>
      <w:r>
        <w:rPr>
          <w:rFonts w:ascii="宋体" w:hAnsi="宋体" w:cs="宋体"/>
          <w:kern w:val="0"/>
          <w:sz w:val="24"/>
        </w:rPr>
        <w:t>某学校改制了一台饮水锅炉后，每天烧煤25千克，是原来每天用煤量的25％。现在每月（按30天计算）比原来节煤多少千克？（适于六年级程度）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解：设现在每天节约煤x千克，一个月节煤y千克。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根据题意画出四方阵图30-14和图30-15。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根据四方阵的性质可得：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25％x=25×（1-25％）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x=25×（1-25％）÷25％</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"http://www.sumir.cn/image/530.gif"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32815" cy="951865"/>
                <wp:effectExtent l="0" t="0" r="0" b="0"/>
                <wp:docPr id="536" name="图片 5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32815" cy="951865"/>
                        </a:xfrm>
                        <a:prstGeom prst="rect">
                          <a:avLst/>
                        </a:prstGeom>
                        <a:noFill/>
                        <a:ln w="9525">
                          <a:noFill/>
                        </a:ln>
                      </wps:spPr>
                      <wps:bodyPr upright="1"/>
                    </wps:wsp>
                  </a:graphicData>
                </a:graphic>
              </wp:inline>
            </w:drawing>
          </mc:Choice>
          <mc:Fallback>
            <w:pict>
              <v:rect id="图片 525" o:spid="_x0000_s1026" o:spt="1" style="height:74.95pt;width:73.45pt;" filled="f" stroked="f" coordsize="21600,21600" o:gfxdata="UEsDBAoAAAAAAIdO4kAAAAAAAAAAAAAAAAAEAAAAZHJzL1BLAwQUAAAACACHTuJANqtukdMAAAAF&#10;AQAADwAAAGRycy9kb3ducmV2LnhtbE2PzU7DMBCE70i8g7VI3KhTQFWdxqkECHqFgpB628SbHxGv&#10;o9ity9vjcIHLalazmvm22J7tIE40+d6xhuUiA0FcO9Nzq+Hj/flmDcIHZIODY9LwTR625eVFgblx&#10;kd/otA+tSCHsc9TQhTDmUvq6I4t+4Ubi5DVushjSOrXSTBhTuB3kbZatpMWeU0OHIz12VH/tj1bD&#10;w93TJ8Z1s6tMZZr4clC7+Kq0vr5aZhsQgc7h7xhm/IQOZWKq3JGNF4OG9Ej4nbN3v1IgqlkoBbIs&#10;5H/68gdQSwMEFAAAAAgAh07iQA8lKgueAQAAIAMAAA4AAABkcnMvZTJvRG9jLnhtbK1SUW4TMRD9&#10;R+IOlv+Jk1QbpatsKkRVfiqoVDiA67V3LWyP5XGzyQkQZ+Au3AZxDcZuGgj8IX5GtmfmvXlvvLna&#10;e8d2OqGF0PHFbM6ZDgp6G4aOf/xw82rNGWYZeukg6I4fNPKr7csXmym2egkjuF4nRiAB2yl2fMw5&#10;tkKgGrWXOIOoAyUNJC8zXdMg+iQnQvdOLOfzlZgg9TGB0oj0ev2U5NuKb4xW+b0xqDNzHafZco2p&#10;xocSxXYj2yHJOFp1HEP+wxRe2kCkJ6hrmSV7TPYvKG9VAgSTZwq8AGOs0lUDqVnM/1BzP8qoqxYy&#10;B+PJJvx/sOrd7i4x23e8uVhxFqSnJX3/+u3Hl8+sWTbFnyliS2X38S4VhRhvQX1CFuDNKMOgX2Mk&#10;l2n3pVacFZcLHtv2JvnSTpLZvvp/OPmv95kpery8WK4XDWeKUpfNYr2q/EK2z80xYX6rwbNy6Hgi&#10;4uq63N1iLvSyfS4pXAFurHN1xS6wqYCSpLMMdbhwnPtp1DL0A/QHsuUxJjuMZ9poDZXm+GXKnn+/&#10;V6RfH3v7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DarbpHTAAAABQEAAA8AAAAAAAAAAQAgAAAA&#10;IgAAAGRycy9kb3ducmV2LnhtbFBLAQIUABQAAAAIAIdO4kAPJSoLngEAACADAAAOAAAAAAAAAAEA&#10;IAAAACIBAABkcnMvZTJvRG9jLnhtbFBLBQYAAAAABgAGAFkBAAAy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r>
        <w:rPr>
          <w:rFonts w:ascii="宋体" w:hAnsi="宋体" w:cs="宋体"/>
          <w:kern w:val="0"/>
          <w:sz w:val="24"/>
        </w:rPr>
        <w:t xml:space="preserve">                     </w:t>
      </w:r>
      <w:r>
        <w:rPr>
          <w:rFonts w:ascii="宋体" w:hAnsi="宋体" w:cs="宋体"/>
          <w:kern w:val="0"/>
          <w:sz w:val="24"/>
        </w:rPr>
        <w:fldChar w:fldCharType="begin"/>
      </w:r>
      <w:r>
        <w:rPr>
          <w:rFonts w:ascii="宋体" w:hAnsi="宋体" w:cs="宋体"/>
          <w:kern w:val="0"/>
          <w:sz w:val="24"/>
        </w:rPr>
        <w:instrText xml:space="preserve"> INCLUDEPICTURE "http://www.sumir.cn/image/531.gif"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47725" cy="970915"/>
                <wp:effectExtent l="0" t="0" r="0" b="0"/>
                <wp:docPr id="537" name="图片 5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47725" cy="970915"/>
                        </a:xfrm>
                        <a:prstGeom prst="rect">
                          <a:avLst/>
                        </a:prstGeom>
                        <a:noFill/>
                        <a:ln w="9525">
                          <a:noFill/>
                        </a:ln>
                      </wps:spPr>
                      <wps:bodyPr upright="1"/>
                    </wps:wsp>
                  </a:graphicData>
                </a:graphic>
              </wp:inline>
            </w:drawing>
          </mc:Choice>
          <mc:Fallback>
            <w:pict>
              <v:rect id="图片 526" o:spid="_x0000_s1026" o:spt="1" style="height:76.45pt;width:66.75pt;" filled="f" stroked="f" coordsize="21600,21600" o:gfxdata="UEsDBAoAAAAAAIdO4kAAAAAAAAAAAAAAAAAEAAAAZHJzL1BLAwQUAAAACACHTuJAgb31ttUAAAAF&#10;AQAADwAAAGRycy9kb3ducmV2LnhtbE2PzU7DMBCE75X6DtYicWudNipqQpxKBUGvUBASt028+RHx&#10;Oordurw9Lhe4rGY1q5lvi93FDOJMk+stK1gtExDEtdU9twre354WWxDOI2scLJOCb3KwK+ezAnNt&#10;A7/S+ehbEUPY5aig837MpXR1Rwbd0o7E0WvsZNDHdWqlnjDEcDPIdZLcSYM9x4YOR3roqP46noyC&#10;ffr4gWHbHCpd6SY8f2aH8JIpdXuzSu5BeLr4v2O44kd0KCNTZU+snRgUxEf877x6aboBUUWxWWcg&#10;y0L+py9/AFBLAwQUAAAACACHTuJAdi/3YKABAAAgAwAADgAAAGRycy9lMm9Eb2MueG1srVJRbhMx&#10;EP1H6h0s/5PdhG7TrrKpUKvyU0GlwgFcr71rYXssj5tNToA4A3fhNohrMHbTlMAf4mdke2bevPfG&#10;q8uts2yjIhrwHZ/Pas6Ul9AbP3T808eb1+ecYRK+Fxa86vhOIb9cn7xaTaFVCxjB9ioyAvHYTqHj&#10;Y0qhrSqUo3ICZxCUp6SG6ESiaxyqPoqJ0J2tFnV9Vk0Q+xBBKkR6vX5K8nXB11rJ9EFrVInZjhO3&#10;VGIs8SHHar0S7RBFGI3c0xD/wMIJ42noAepaJMEeo/kLyhkZAUGnmQRXgdZGqqKB1MzrP9TcjyKo&#10;ooXMwXCwCf8frHy/uYvM9B1v3iw588LRkn58+/7z6xfWLM6yP1PAlsruw13MCjHcgvyMzMPVKPyg&#10;3mIgl2n3ubY6Ks4X3LdtdXS5nSSzbfF/d/BfbROT9Hh+ulwuGs4kpS6W9cW8KZiifW4OEdM7BY7l&#10;Q8cjDS6ui80tpjxetM8leZaHG2NtWbH1bCLQhuCPMtRh/Z73E9VM+gH6HdnyGKIZxiNttIYyZv9l&#10;8p5/vxekl4+9/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BvfW21QAAAAUBAAAPAAAAAAAAAAEA&#10;IAAAACIAAABkcnMvZG93bnJldi54bWxQSwECFAAUAAAACACHTuJAdi/3YKABAAAg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根据四方阵的性质可得：</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706245" cy="1363345"/>
                <wp:effectExtent l="0" t="0" r="0" b="0"/>
                <wp:docPr id="538" name="图片 5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06245" cy="1363345"/>
                        </a:xfrm>
                        <a:prstGeom prst="rect">
                          <a:avLst/>
                        </a:prstGeom>
                        <a:noFill/>
                        <a:ln w="9525">
                          <a:noFill/>
                        </a:ln>
                      </wps:spPr>
                      <wps:bodyPr upright="1"/>
                    </wps:wsp>
                  </a:graphicData>
                </a:graphic>
              </wp:inline>
            </w:drawing>
          </mc:Choice>
          <mc:Fallback>
            <w:pict>
              <v:rect id="图片 527" o:spid="_x0000_s1026" o:spt="1" style="height:107.35pt;width:134.35pt;" filled="f" stroked="f" coordsize="21600,21600" o:gfxdata="UEsDBAoAAAAAAIdO4kAAAAAAAAAAAAAAAAAEAAAAZHJzL1BLAwQUAAAACACHTuJAlp1eW9UAAAAF&#10;AQAADwAAAGRycy9kb3ducmV2LnhtbE2PzU7DQAyE70i8w8pI3OgmBbVpyKYSIOgVCkLi5mSdH5H1&#10;RtltU94ewwUu1lhjzXwutic3qCNNofdsIF0koIhrb3tuDby9Pl5loEJEtjh4JgNfFGBbnp8VmFs/&#10;8wsd97FVEsIhRwNdjGOudag7chgWfiQWr/GTwyjr1Go74SzhbtDLJFlphz1LQ4cj3XdUf+4PzsDd&#10;9cM7zlmzq2xlm/npY7ObnzfGXF6kyS2oSKf4dww/+IIOpTBV/sA2qMGAPBJ/p3jLVbYGVYlIb9ag&#10;y0L/py+/AVBLAwQUAAAACACHTuJAFB4GTKQBAAAiAwAADgAAAGRycy9lMm9Eb2MueG1srVJLbtsw&#10;EN0X6B0I7mvJcuU0guWgaJBugjZAmgMwFCkRFTkEh7HsExQ9Q+/S2xS9Roa04+azC7ohOJyZN++9&#10;4epsa0e2UQENuJbPZyVnyknojOtbfvPt4t0HzjAK14kRnGr5TiE/W799s5p8oyoYYOxUYATisJl8&#10;y4cYfVMUKAdlBc7AK0dJDcGKSGHoiy6IidDtWFRluSwmCJ0PIBUivZ7vk3yd8bVWMn7VGlVkY8uJ&#10;W8xnyOdtOov1SjR9EH4w8kBDvIKFFcbR0CPUuYiC3QXzAsoaGQBBx5kEW4DWRqqsgdTMy2dqrgfh&#10;VdZC5qA/2oT/D1Z+2VwFZrqW1wtalROWlvTn1++/P3+wujpJ/kweGyq79lchKUR/CfI7MgefBuF6&#10;9RE9uUy7T7XFk+IU4KFtq4NN7SSZbbP/u6P/ahuZpMf5Sbms3tecScrNF8vFgoKEKpqHdh8wflZg&#10;Wbq0PNDo7LvYXGLclz6UpGkOLsw40rtoRsemlp/WVZ0bjhkCH92B+Z5son0L3Y6MufPB9MMTdbSI&#10;zOjwadKmH8cZ6d/XXt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lp1eW9UAAAAFAQAADwAAAAAA&#10;AAABACAAAAAiAAAAZHJzL2Rvd25yZXYueG1sUEsBAhQAFAAAAAgAh07iQBQeBkykAQAAIgMAAA4A&#10;AAAAAAAAAQAgAAAAJAEAAGRycy9lMm9Eb2MueG1sUEsFBgAAAAAGAAYAWQEAADo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答：现在每月比原来节煤2250千克。</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例10 </w:t>
      </w:r>
      <w:r>
        <w:rPr>
          <w:rFonts w:ascii="宋体" w:hAnsi="宋体" w:cs="宋体"/>
          <w:kern w:val="0"/>
          <w:sz w:val="24"/>
        </w:rPr>
        <w:t>同学们搞野营活动。一个同学到负责后勤的老师那里去领碗。老师问他领多少，他说领55个。又问“多少人吃饭？”他说：“一人一个饭碗，两个人一个菜碗，三个人一个汤碗。”这个同学给多少人领碗？（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解：这道题，教师不容易讲清，学生也不容易理解。</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按四方阵的格式摘录整理条件和问题，就容易列式解答了。</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设给x个人领碗。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画出四方阵图30-16。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因为x个人领55个碗，所以x与55横对；因为1个人得到1个饭碗，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32155"/>
                <wp:effectExtent l="0" t="0" r="0" b="0"/>
                <wp:docPr id="539" name="图片 5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32155"/>
                        </a:xfrm>
                        <a:prstGeom prst="rect">
                          <a:avLst/>
                        </a:prstGeom>
                        <a:noFill/>
                        <a:ln w="9525">
                          <a:noFill/>
                        </a:ln>
                      </wps:spPr>
                      <wps:bodyPr upright="1"/>
                    </wps:wsp>
                  </a:graphicData>
                </a:graphic>
              </wp:inline>
            </w:drawing>
          </mc:Choice>
          <mc:Fallback>
            <w:pict>
              <v:rect id="图片 528" o:spid="_x0000_s1026" o:spt="1" style="height:57.65pt;width:375pt;" filled="f" stroked="f" coordsize="21600,21600" o:gfxdata="UEsDBAoAAAAAAIdO4kAAAAAAAAAAAAAAAAAEAAAAZHJzL1BLAwQUAAAACACHTuJADl4lNdQAAAAF&#10;AQAADwAAAGRycy9kb3ducmV2LnhtbE2PzU7DMBCE70i8g7VI3KgdqkIb4lQCBL3Sgir15sSbHxGv&#10;o9ity9uzcIHLSqMZzX5TrM9uECecQu9JQzZTIJBqb3tqNXy8v9wsQYRoyJrBE2r4wgDr8vKiMLn1&#10;ibZ42sVWcAmF3GjoYhxzKUPdoTNh5kck9ho/ORNZTq20k0lc7gZ5q9SddKYn/tCZEZ86rD93R6fh&#10;cf68N2nZbCpb2Sa9Hlab9LbS+voqUw8gIp7jXxh+8BkdSmaq/JFsEIMGHhJ/L3v3C8Wy4lC2mIMs&#10;C/mfvvwGUEsDBBQAAAAIAIdO4kBYGBhUowEAACEDAAAOAAAAZHJzL2Uyb0RvYy54bWytUktuFDEQ&#10;3SNxB8t7pns6dD6t6YkQUdhEEClwAMdtd1vYLsvlTM+cAHEG7sJtENdI2ZkMSdghNiXbVfXqvVde&#10;nW+dZRsV0YDv+XJRc6a8hMH4sedfPl++OeUMk/CDsOBVz3cK+fn69avVHDrVwAR2UJERiMduDj2f&#10;UgpdVaGclBO4gKA8JTVEJxJd41gNUcyE7mzV1PVxNUMcQgSpEOn14iHJ1wVfayXTJ61RJWZ7TtxS&#10;ibHE2xyr9Up0YxRhMnJPQ/wDCyeMp6EHqAuRBLuL5i8oZ2QEBJ0WElwFWhupigZSs6xfqLmZRFBF&#10;C5mD4WAT/j9Y+XFzHZkZet4enXHmhaMl/frx8/f3b6xtTrM/c8COym7CdcwKMVyB/IrMw/tJ+FG9&#10;w0Au0+5zbfWsOF9w37bV0eV2ksy2xf/dwX+1TUzS49uT46ataU2ScidHzbJtC6joHrtDxPRBgWP5&#10;0PNIk4vtYnOFKc8X3WNJHubh0lhbdmw9m3t+1jZtaThkqMP6PfEHrpn1LQw78uUuRDNOz8TRHsqY&#10;/Z/Ji356L0h/fvb6H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5eJTXUAAAABQEAAA8AAAAAAAAA&#10;AQAgAAAAIgAAAGRycy9kb3ducmV2LnhtbFBLAQIUABQAAAAIAIdO4kBYGBhU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"http://www.sumir.cn/image/534.gif"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47750" cy="1267460"/>
                <wp:effectExtent l="0" t="0" r="0" b="0"/>
                <wp:docPr id="540" name="图片 5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7750" cy="1267460"/>
                        </a:xfrm>
                        <a:prstGeom prst="rect">
                          <a:avLst/>
                        </a:prstGeom>
                        <a:noFill/>
                        <a:ln w="9525">
                          <a:noFill/>
                        </a:ln>
                      </wps:spPr>
                      <wps:bodyPr upright="1"/>
                    </wps:wsp>
                  </a:graphicData>
                </a:graphic>
              </wp:inline>
            </w:drawing>
          </mc:Choice>
          <mc:Fallback>
            <w:pict>
              <v:rect id="图片 529" o:spid="_x0000_s1026" o:spt="1" style="height:99.8pt;width:82.5pt;" filled="f" stroked="f" coordsize="21600,21600" o:gfxdata="UEsDBAoAAAAAAIdO4kAAAAAAAAAAAAAAAAAEAAAAZHJzL1BLAwQUAAAACACHTuJAIgvzq9MAAAAF&#10;AQAADwAAAGRycy9kb3ducmV2LnhtbE2PT0vDQBDF74LfYRnBm91UMTRpNgUV7VWrCL1NspM/mJ0N&#10;2W1Tv71TL3oZ5vGGN79XbE5uUEeaQu/ZwHKRgCKuve25NfDx/nyzAhUissXBMxn4pgCb8vKiwNz6&#10;md/ouIutkhAOORroYhxzrUPdkcOw8COxeI2fHEaRU6vthLOEu0HfJkmqHfYsHzoc6bGj+mt3cAYe&#10;7p4+cV4128pWtplf9tl2fs2Mub5aJmtQkU7x7xjO+IIOpTBV/sA2qMGAFIm/8+yl9yIrWbIsBV0W&#10;+j99+QNQSwMEFAAAAAgAh07iQBlvAW+jAQAAIgMAAA4AAABkcnMvZTJvRG9jLnhtbK1SS27bMBDd&#10;F8gdCO5jyoJlN4LloGiQboI2QNIDMBQpEeEPHMayT1D0DL1Lb1P0Gh0yjts0uyCbAcmZefPeG67P&#10;d9aQrYygvevofFZRIp3wvXZDR7/eXp6+pwQSdz033smO7iXQ883Ju/UUWln70ZteRoIgDtopdHRM&#10;KbSMgRil5TDzQTpMKh8tT3iNA+sjnxDdGlZX1ZJNPvYheiEB8PXiMUk3BV8pKdIXpUAmYjqK3FKJ&#10;scS7HNlmzdsh8jBqcaDBX8HCcu1w6BHqgidOHqJ+AWW1iB68SjPhLfNKaSGLBlQzr/5TczPyIIsW&#10;NAfC0SZ4O1jxeXsdie472izQH8ctLunXj5+/v38jTX2W/ZkCtFh2E65jVgjhyot7IM5/HLkb5AcI&#10;6DLuPteyZ8X5Aoe2nYo2t6Nksiv+74/+y10iAh/n1WK1apCGwNy8Xq4Wy7Ihxtun9hAhfZLeknzo&#10;aMTRxXe+vYKUCfD2qSRPc/5SG1OWbByZOnrW1E1pOGaww7gD80eymfad7/dozEOIehifqcNFlDGH&#10;T5M3/e+9IP392p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Igvzq9MAAAAFAQAADwAAAAAAAAAB&#10;ACAAAAAiAAAAZHJzL2Rvd25yZXYueG1sUEsBAhQAFAAAAAgAh07iQBlvAW+jAQAAIg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根据阵中呈现的数量关系，也根据“交叉相乘，积相等”的性质，可以列出方程解答此题。</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"http://www.sumir.cn/image/535.gif"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2285365" cy="924560"/>
                <wp:effectExtent l="0" t="0" r="0" b="0"/>
                <wp:docPr id="541" name="图片 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85365" cy="924560"/>
                        </a:xfrm>
                        <a:prstGeom prst="rect">
                          <a:avLst/>
                        </a:prstGeom>
                        <a:noFill/>
                        <a:ln w="9525">
                          <a:noFill/>
                        </a:ln>
                      </wps:spPr>
                      <wps:bodyPr upright="1"/>
                    </wps:wsp>
                  </a:graphicData>
                </a:graphic>
              </wp:inline>
            </w:drawing>
          </mc:Choice>
          <mc:Fallback>
            <w:pict>
              <v:rect id="图片 530" o:spid="_x0000_s1026" o:spt="1" style="height:72.8pt;width:179.95pt;" filled="f" stroked="f" coordsize="21600,21600" o:gfxdata="UEsDBAoAAAAAAIdO4kAAAAAAAAAAAAAAAAAEAAAAZHJzL1BLAwQUAAAACACHTuJApv7SfNUAAAAF&#10;AQAADwAAAGRycy9kb3ducmV2LnhtbE2PT0vDQBDF74LfYRnBm93U2tLEbAoq2qtWKfQ2yU7+YHY2&#10;ZLdN/faOXvTyYHiP936Tb86uVycaQ+fZwHyWgCKuvO24MfDx/nyzBhUissXeMxn4ogCb4vIix8z6&#10;id/otIuNkhIOGRpoYxwyrUPVksMw8wOxeLUfHUY5x0bbEScpd72+TZKVdtixLLQ40GNL1efu6Aw8&#10;LJ72OK3rbWlLW08vh3Q7vabGXF/Nk3tQkc7xLww/+IIOhTCV/sg2qN6APBJ/VbzFMk1BlRK6W65A&#10;F7n+T198A1BLAwQUAAAACACHTuJAiQQnXaEBAAAhAwAADgAAAGRycy9lMm9Eb2MueG1srVJRThsx&#10;EP2v1DtY/m82WdgIVtmgqoj+oBYJOIDx2rtWbY/lMdnkBFXP0Lv0NlWv0bEJaYE/xM/I9sy8ee+N&#10;V2dbZ9lGRTTgO76YzTlTXkJv/NDx25uLDyecYRK+Fxa86vhOIT9bv3+3mkKrahjB9ioyAvHYTqHj&#10;Y0qhrSqUo3ICZxCUp6SG6ESiaxyqPoqJ0J2t6vl8WU0Q+xBBKkR6PX9I8nXB11rJ9FVrVInZjhO3&#10;VGIs8S7Har0S7RBFGI3c0xCvYOGE8TT0AHUukmD30byAckZGQNBpJsFVoLWRqmggNYv5MzXXowiq&#10;aCFzMBxswreDlV82V5GZvuPN8YIzLxwt6ffPX39+fGfNUfFnCthS2XW4ilkhhkuQ35B5+DQKP6iP&#10;GMhl2n32snpSnC+4b9vq6HI7SWbb4v/u4L/aJibpsa5PmqNlw5mk3Gl93CwLgUq0j90hYvqswLF8&#10;6HikycV2sbnElOeL9rEkD/NwYawtO7aeTQTa1E1pOGSow/o98QeumfUd9Dvy5T5EM4xPxNEeypj9&#10;n8mL/v9ekP797P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v7SfNUAAAAFAQAADwAAAAAAAAAB&#10;ACAAAAAiAAAAZHJzL2Rvd25yZXYueG1sUEsBAhQAFAAAAAgAh07iQIkEJ12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例11 </w:t>
      </w:r>
      <w:r>
        <w:rPr>
          <w:rFonts w:ascii="宋体" w:hAnsi="宋体" w:cs="宋体"/>
          <w:kern w:val="0"/>
          <w:sz w:val="24"/>
        </w:rPr>
        <w:t>一辆快车和一辆慢车同时从甲、乙两站相对开出，经过12小时相遇，相遇后快车又行了8小时到达乙站。求慢车还要行几小时才能到达甲站？（适于六年级程度）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解：先用一般方法解。这道题很抽象，不少学生不能理解。</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51180"/>
                <wp:effectExtent l="0" t="0" r="0" b="0"/>
                <wp:docPr id="542" name="图片 5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51180"/>
                        </a:xfrm>
                        <a:prstGeom prst="rect">
                          <a:avLst/>
                        </a:prstGeom>
                        <a:noFill/>
                        <a:ln w="9525">
                          <a:noFill/>
                        </a:ln>
                      </wps:spPr>
                      <wps:bodyPr upright="1"/>
                    </wps:wsp>
                  </a:graphicData>
                </a:graphic>
              </wp:inline>
            </w:drawing>
          </mc:Choice>
          <mc:Fallback>
            <w:pict>
              <v:rect id="图片 531" o:spid="_x0000_s1026" o:spt="1" style="height:43.4pt;width:375pt;" filled="f" stroked="f" coordsize="21600,21600" o:gfxdata="UEsDBAoAAAAAAIdO4kAAAAAAAAAAAAAAAAAEAAAAZHJzL1BLAwQUAAAACACHTuJA2WCC/t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9kqA10W&#10;+j98+Q1QSwMEFAAAAAgAh07iQGZ4cnqiAQAAIQMAAA4AAABkcnMvZTJvRG9jLnhtbK1SS24UMRDd&#10;I3EHy3umP6RDaE1PhIjCJoJIgQM4brvbwnZZLmd65gSIM3AXboO4RsrOZCCwQ2xKtqvqVb33vD7f&#10;Ocu2KqIBP/BmVXOmvITR+Gngnz5evjjjDJPwo7Dg1cD3Cvn55vmz9RJ61cIMdlSREYjHfgkDn1MK&#10;fVWhnJUTuIKgPCU1RCcSXeNUjVEshO5s1db1abVAHEMEqRDp9eIhyTcFX2sl0wetUSVmB067pRJj&#10;ibc5Vpu16KcowmzkYQ3xD1s4YTwNPUJdiCTYXTR/QTkjIyDotJLgKtDaSFU4EJum/oPNzSyCKlxI&#10;HAxHmfD/wcr32+vIzDjw7qTlzAtHJv349v3n1y+se9lkfZaAPZXdhOuYGWK4AvkZmYe3s/CTeoOB&#10;VCbvc231pDhf8NC209HldqLMdkX//VF/tUtM0uPJq9O2q8kmSbmua5qzYlAl+sfuEDG9U+BYPgw8&#10;0uQiu9heYcrzRf9Ykod5uDTWFo+tZ8vAX3dtVxqOGeqw/rD4w65561sY96TLXYhmmp+QIx/KmMOf&#10;yUb/fi9Iv3725h5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ZYIL+0wAAAAQBAAAPAAAAAAAAAAEA&#10;IAAAACIAAABkcnMvZG93bnJldi54bWxQSwECFAAUAAAACACHTuJAZnhye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800735" cy="389255"/>
                <wp:effectExtent l="0" t="0" r="0" b="0"/>
                <wp:docPr id="543" name="图片 5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00735" cy="389255"/>
                        </a:xfrm>
                        <a:prstGeom prst="rect">
                          <a:avLst/>
                        </a:prstGeom>
                        <a:noFill/>
                        <a:ln w="9525">
                          <a:noFill/>
                        </a:ln>
                      </wps:spPr>
                      <wps:bodyPr upright="1"/>
                    </wps:wsp>
                  </a:graphicData>
                </a:graphic>
              </wp:inline>
            </w:drawing>
          </mc:Choice>
          <mc:Fallback>
            <w:pict>
              <v:rect id="图片 532" o:spid="_x0000_s1026" o:spt="1" style="height:30.65pt;width:63.05pt;" filled="f" stroked="f" coordsize="21600,21600" o:gfxdata="UEsDBAoAAAAAAIdO4kAAAAAAAAAAAAAAAAAEAAAAZHJzL1BLAwQUAAAACACHTuJAVAfqdtQAAAAE&#10;AQAADwAAAGRycy9kb3ducmV2LnhtbE2PzWrDMBCE74W8g9hAb43sBEziWg60pc21SUqht7W1/qHW&#10;ylhKlL59lVzay8Iww8y3xfZiBnGmyfWWFaSLBARxbXXPrYKP4+vDGoTzyBoHy6Tghxxsy9ldgbm2&#10;gfd0PvhWxBJ2OSrovB9zKV3dkUG3sCNx9Bo7GfRRTq3UE4ZYbga5TJJMGuw5LnQ40nNH9ffhZBQ8&#10;rV4+MaybXaUr3YS3r80uvG+Uup+nySMITxf/F4YrfkSHMjJV9sTaiUFBfMTf7tVbZimISkGWrkCW&#10;hfwPX/4CUEsDBBQAAAAIAIdO4kA5MQq/ogEAACADAAAOAAAAZHJzL2Uyb0RvYy54bWytUlFu1DAQ&#10;/UfiDpb/2aRZAttosxWiKj8VVCocwHXsxML2WB53s3sCxBm4C7dBXKNjd7tQ+lfxM7I9M2/ee+P1&#10;2c5ZtlURDfienyxqzpSXMBg/9vzL54tXK84wCT8IC171fK+Qn21evljPoVMNTGAHFRmBeOzm0PMp&#10;pdBVFcpJOYELCMpTUkN0ItE1jtUQxUzozlZNXb+pZohDiCAVIr2e3yf5puBrrWT6pDWqxGzPiVsq&#10;MZZ4k2O1WYtujCJMRh5oiGewcMJ4GnqEOhdJsNtonkA5IyMg6LSQ4CrQ2khVNJCak/ofNdeTCKpo&#10;IXMwHG3C/wcrP26vIjNDz9vXS868cLSkXz9+/v7+jbXLJvszB+yo7DpcxawQwyXIr8g8vJ+EH9U7&#10;DOQy7T7XVo+K8wUPbTsdXW4nyWxX/N8f/Ve7xCQ9rur67bLlTFJquTpt2rZgiu6hOURMHxQ4lg89&#10;jzS4uC62l5jyeNE9lORZHi6MtWXF1rO556dt05aGY4Y6rD/wvqeaSd/AsCdbbkM04/RIG62hjDl8&#10;mbznv+8F6c/H3tw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VAfqdtQAAAAEAQAADwAAAAAAAAAB&#10;ACAAAAAiAAAAZHJzL2Rvd25yZXYueG1sUEsBAhQAFAAAAAgAh07iQDkxCr+iAQAAIA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慢车行了全程的：</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562610" cy="389255"/>
                <wp:effectExtent l="0" t="0" r="0" b="0"/>
                <wp:docPr id="544" name="图片 5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62610" cy="389255"/>
                        </a:xfrm>
                        <a:prstGeom prst="rect">
                          <a:avLst/>
                        </a:prstGeom>
                        <a:noFill/>
                        <a:ln w="9525">
                          <a:noFill/>
                        </a:ln>
                      </wps:spPr>
                      <wps:bodyPr upright="1"/>
                    </wps:wsp>
                  </a:graphicData>
                </a:graphic>
              </wp:inline>
            </w:drawing>
          </mc:Choice>
          <mc:Fallback>
            <w:pict>
              <v:rect id="图片 533" o:spid="_x0000_s1026" o:spt="1" style="height:30.65pt;width:44.3pt;" filled="f" stroked="f" coordsize="21600,21600" o:gfxdata="UEsDBAoAAAAAAIdO4kAAAAAAAAAAAAAAAAAEAAAAZHJzL1BLAwQUAAAACACHTuJABuTWC9MAAAAD&#10;AQAADwAAAGRycy9kb3ducmV2LnhtbE2PT0vDQBDF70K/wzIFb3YTCyGN2RRs0V61FcHbJDv5g9nZ&#10;kN1267d39aKXgcd7vPebcns1o7jQ7AbLCtJVAoK4sXrgTsHb6ekuB+E8ssbRMin4IgfbanFTYqFt&#10;4Fe6HH0nYgm7AhX03k+FlK7pyaBb2Yk4eq2dDfoo507qGUMsN6O8T5JMGhw4LvQ40a6n5vN4Ngoe&#10;1/t3DHl7qHWt2/D8sTmEl41St8s0eQDh6er/wvCDH9Ghiky1PbN2YlQQH/G/N3p5noGoFWTpGmRV&#10;yv/s1TdQSwMEFAAAAAgAh07iQOgfIOSiAQAAIAMAAA4AAABkcnMvZTJvRG9jLnhtbK1SUW4TMRD9&#10;R+odLP83m2y6UbvKpkKt2p8KKhUO4HrtXQvbY3ncbHICxBm4C7dBXIOxmwYKf4ifke2ZefPeG68v&#10;d86yrYpowHd8MZtzpryE3vih4x8/3Jyec4ZJ+F5Y8Krje4X8cnPyZj2FVtUwgu1VZATisZ1Cx8eU&#10;QltVKEflBM4gKE9JDdGJRNc4VH0UE6E7W9Xz+aqaIPYhglSI9Hr9nOSbgq+1kum91qgSsx0nbqnE&#10;WOJjjtVmLdohijAaeaAh/oGFE8bT0CPUtUiCPUXzF5QzMgKCTjMJrgKtjVRFA6lZzP9Q8zCKoIoW&#10;MgfD0Sb8f7Dy3fY+MtN3vDk748wLR0v6/vXbjy+fWbNcZn+mgC2VPYT7mBViuAP5CZmHq1H4Qb3F&#10;QC7T7nNt9ao4X/DQttPR5XaSzHbF//3Rf7VLTNJjs6pXC9qSpNTy/KJumoIp2pfmEDHdKnAsHzoe&#10;aXBxXWzvMOXxon0pybM83Bhry4qtZ1PHL5q6KQ3HDHVYf+D9TDWTfoR+T7Y8hWiG8ZU2WkMZc/gy&#10;ec+/3wvSr4+9+Q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G5NYL0wAAAAMBAAAPAAAAAAAAAAEA&#10;IAAAACIAAABkcnMvZG93bnJldi54bWxQSwECFAAUAAAACACHTuJA6B8g5KIBAAAg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"http://www.sumir.cn/image/539.gif"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3239770" cy="751840"/>
                <wp:effectExtent l="0" t="0" r="0" b="0"/>
                <wp:docPr id="545" name="图片 5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239770" cy="751840"/>
                        </a:xfrm>
                        <a:prstGeom prst="rect">
                          <a:avLst/>
                        </a:prstGeom>
                        <a:noFill/>
                        <a:ln w="9525">
                          <a:noFill/>
                        </a:ln>
                      </wps:spPr>
                      <wps:bodyPr upright="1"/>
                    </wps:wsp>
                  </a:graphicData>
                </a:graphic>
              </wp:inline>
            </w:drawing>
          </mc:Choice>
          <mc:Fallback>
            <w:pict>
              <v:rect id="图片 534" o:spid="_x0000_s1026" o:spt="1" style="height:59.2pt;width:255.1pt;" filled="f" stroked="f" coordsize="21600,21600" o:gfxdata="UEsDBAoAAAAAAIdO4kAAAAAAAAAAAAAAAAAEAAAAZHJzL1BLAwQUAAAACACHTuJAUHRtJtQAAAAF&#10;AQAADwAAAGRycy9kb3ducmV2LnhtbE2PS0/DMBCE70j8B2uRuFE75aE0jVMJEPQKBSH1tok3DxGv&#10;o9ity7/HcIHLSKsZzXxbbk52FEea/eBYQ7ZQIIgbZwbuNLy/PV3lIHxANjg6Jg1f5GFTnZ+VWBgX&#10;+ZWOu9CJVMK+QA19CFMhpW96sugXbiJOXutmiyGdcyfNjDGV21EulbqTFgdOCz1O9NBT87k7WA33&#10;148fGPN2W5vatPF5v9rGl5XWlxeZWoMIdAp/YfjBT+hQJabaHdh4MWpIj4RfTd5tppYg6hTK8huQ&#10;VSn/01ffUEsDBBQAAAAIAIdO4kD0ZH9PowEAACEDAAAOAAAAZHJzL2Uyb0RvYy54bWytUktuFDEQ&#10;3SPlDpb3jOfXTNKanggRhU0EkZIcwHHb3RZtl+VypmdOgDgDd+E2iGuk7EwmBHaITcl2Vb2q957X&#10;5zs3sK2OaME3fDaZcqa9gtb6ruF3t5dvTznDJH0rB/C64XuN/Hxz8mY9hlrPoYeh1ZERiMd6DA3v&#10;Uwq1EKh67SROIGhPSQPRyUTX2Ik2ypHQ3SDm0+k7MUJsQwSlEen14inJNwXfGK3SZ2NQJzY0nHZL&#10;JcYS73MUm7WsuyhDb9VhDfkPWzhpPQ09Ql3IJNlDtH9BOasiIJg0UeAEGGOVLhyIzWz6B5ubXgZd&#10;uJA4GI4y4f+DVZ+215HZtuHVsuLMS0cm/fz+49e3r6xaLLM+Y8Caym7CdcwMMVyB+oLMw4de+k6/&#10;x0Aqk/e5Vrwqzhc8tO1MdLmdKLNd0X9/1F/vElP0uJgvzlYrsklRblXNTpfFICHr5+4QMX3U4Fg+&#10;NDzS5CK73F5hyvNl/VySh3m4tMNQPB48Gxt+Vs2r0nDMUMfgD4s/7Zq3vod2T7o8hGi7/hU58qGM&#10;OfyZbPTv94L08rM3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FB0bSbUAAAABQEAAA8AAAAAAAAA&#10;AQAgAAAAIgAAAGRycy9kb3ducmV2LnhtbFBLAQIUABQAAAAIAIdO4kD0ZH9P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"http://www.sumir.cn/image/540.gif"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732155"/>
                <wp:effectExtent l="0" t="0" r="0" b="0"/>
                <wp:docPr id="249" name="图片 5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732155"/>
                        </a:xfrm>
                        <a:prstGeom prst="rect">
                          <a:avLst/>
                        </a:prstGeom>
                        <a:noFill/>
                        <a:ln w="9525">
                          <a:noFill/>
                        </a:ln>
                      </wps:spPr>
                      <wps:bodyPr upright="1"/>
                    </wps:wsp>
                  </a:graphicData>
                </a:graphic>
              </wp:inline>
            </w:drawing>
          </mc:Choice>
          <mc:Fallback>
            <w:pict>
              <v:rect id="图片 535" o:spid="_x0000_s1026" o:spt="1" style="height:57.65pt;width:375pt;" filled="f" stroked="f" coordsize="21600,21600" o:gfxdata="UEsDBAoAAAAAAIdO4kAAAAAAAAAAAAAAAAAEAAAAZHJzL1BLAwQUAAAACACHTuJADl4lNdQAAAAF&#10;AQAADwAAAGRycy9kb3ducmV2LnhtbE2PzU7DMBCE70i8g7VI3KgdqkIb4lQCBL3Sgir15sSbHxGv&#10;o9ity9uzcIHLSqMZzX5TrM9uECecQu9JQzZTIJBqb3tqNXy8v9wsQYRoyJrBE2r4wgDr8vKiMLn1&#10;ibZ42sVWcAmF3GjoYhxzKUPdoTNh5kck9ho/ORNZTq20k0lc7gZ5q9SddKYn/tCZEZ86rD93R6fh&#10;cf68N2nZbCpb2Sa9Hlab9LbS+voqUw8gIp7jXxh+8BkdSmaq/JFsEIMGHhJ/L3v3C8Wy4lC2mIMs&#10;C/mfvvwGUEsDBBQAAAAIAIdO4kBX7X7AowEAACEDAAAOAAAAZHJzL2Uyb0RvYy54bWytUlFu1DAQ&#10;/UfiDpb/2WTTpqXRZitEVX4qqFR6ANexEwvbY3ncze4JEGfgLtwGcY2O3e3Swh/iZ2R7Zt6898ar&#10;862zbKMiGvA9Xy5qzpSXMBg/9vz28+Wbt5xhEn4QFrzq+U4hP1+/frWaQ6camMAOKjIC8djNoedT&#10;SqGrKpSTcgIXEJSnpIboRKJrHKshipnQna2auj6pZohDiCAVIr1ePCb5uuBrrWT6pDWqxGzPiVsq&#10;MZZ4l2O1XolujCJMRu5piH9g4YTxNPQAdSGSYPfR/AXljIyAoNNCgqtAayNV0UBqlvUfam4mEVTR&#10;QuZgONiE/w9WftxcR2aGnjfHZ5x54WhJP7//+PXtK2uP2uzPHLCjsptwHbNCDFcgvyDz8H4SflTv&#10;MJDLtPtcW70ozhfct211dLmdJLNt8X938F9tE5P0eHx60rQ1rUlS7vSoWbaFQCW6p+4QMX1Q4Fg+&#10;9DzS5GK72FxhyvNF91SSh3m4NNaWHVvP5p6ftU1bGg4Z6rB+T/yRa2Z9B8OOfLkP0YzTC3G0hzJm&#10;/2fyop/fC9Lvn71+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A5eJTXUAAAABQEAAA8AAAAAAAAA&#10;AQAgAAAAIgAAAGRycy9kb3ducmV2LnhtbFBLAQIUABQAAAAIAIdO4kBX7X7A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用四方阵法解。用这种方法解题很简单。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设慢车还要行x小时才能到达甲站。</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"http://www.sumir.cn/image/541.gif"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94740" cy="1009650"/>
                <wp:effectExtent l="0" t="0" r="0" b="0"/>
                <wp:docPr id="546" name="图片 5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94740" cy="1009650"/>
                        </a:xfrm>
                        <a:prstGeom prst="rect">
                          <a:avLst/>
                        </a:prstGeom>
                        <a:noFill/>
                        <a:ln w="9525">
                          <a:noFill/>
                        </a:ln>
                      </wps:spPr>
                      <wps:bodyPr upright="1"/>
                    </wps:wsp>
                  </a:graphicData>
                </a:graphic>
              </wp:inline>
            </w:drawing>
          </mc:Choice>
          <mc:Fallback>
            <w:pict>
              <v:rect id="图片 536" o:spid="_x0000_s1026" o:spt="1" style="height:79.5pt;width:86.2pt;" filled="f" stroked="f" coordsize="21600,21600" o:gfxdata="UEsDBAoAAAAAAIdO4kAAAAAAAAAAAAAAAAAEAAAAZHJzL1BLAwQUAAAACACHTuJAPRP1ydQAAAAF&#10;AQAADwAAAGRycy9kb3ducmV2LnhtbE2PS0/DMBCE70j8B2uRuFG75dWEOJUAQa9QUKXeNvHmIeJ1&#10;FLt1+fe4XOCymtWsZr4tVkc7iANNvnesYT5TIIhrZ3puNXx+vFwtQfiAbHBwTBq+ycOqPD8rMDcu&#10;8jsdNqEVKYR9jhq6EMZcSl93ZNHP3EicvMZNFkNap1aaCWMKt4NcKHUnLfacGjoc6amj+muztxoe&#10;r5+3GJfNujKVaeLrLlvHt0zry4u5egAR6Bj+juGEn9ChTEyV27PxYtCQHgm/8+TdL25AVEncZgpk&#10;Wcj/9OUPUEsDBBQAAAAIAIdO4kAhZspkowEAACIDAAAOAAAAZHJzL2Uyb0RvYy54bWytUl1uEzEQ&#10;fkfiDpbfiTchG8gqmwpRlZcKKhUO4HrtXYu1x/K42eQEiDNwF26DuEbHbhpo+4Z4sdaemW++n92c&#10;7d3IdjqiBd/y+aziTHsFnfV9y798vnj1ljNM0ndyBK9bftDIz7YvX2ym0OgFDDB2OjIC8dhMoeVD&#10;SqERAtWgncQZBO2paCA6megae9FFORG6G8WiqlZigtiFCEoj0uv5fZFvC74xWqVPxqBObGw5cUvl&#10;jOW8yafYbmTTRxkGq4405D+wcNJ6WnqCOpdJstton0E5qyIgmDRT4AQYY5UuGkjNvHqi5nqQQRct&#10;ZA6Gk034/2DVx91VZLZreb1ccealo5B+/fj5+/s3Vr9eZX+mgA21XYermBViuAT1FZmH94P0vX6H&#10;gVym7HOveNScL3gc25vo8jhJZvvi/+Hkv94npuhxXq2Xb5YUk6LavKrWq7okJGTzMB4ipg8aHMsf&#10;LY+0uvgud5eYMgHZPLTkbR4u7DiWkEfPppav60VdBk4Vmhj9kfk92Uz7BroDGXMbou2HR+ooiLLm&#10;+NPkpP++F6Q/v/b2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0T9cnUAAAABQEAAA8AAAAAAAAA&#10;AQAgAAAAIgAAAGRycy9kb3ducmV2LnhtbFBLAQIUABQAAAAIAIdO4kAhZspk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快车在相遇前行12小时，相遇后行8小时，慢车相遇前行12小时，相遇后行x小时。画出图30-17的四方阵后，就可根据四方阵的性质列出方程：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8x=12×12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x=12×12÷8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x=18（小时）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要注意的是，按四方阵的格式摘录、整理反比例应用题的条件和问题时，要使阵中的“同事斜对”。</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例12 </w:t>
      </w:r>
      <w:r>
        <w:rPr>
          <w:rFonts w:ascii="宋体" w:hAnsi="宋体" w:cs="宋体"/>
          <w:kern w:val="0"/>
          <w:sz w:val="24"/>
        </w:rPr>
        <w:t>一辆汽车从甲地开往乙地，每小时行驶32千米，5小时到达，如果要4小时到达，每小时行驶多少千米？（适于六年级程度）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解：设每小时行驶x千米。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按“同事横对，同名竖对”的摆阵规则，这道题应摆成图30-18的形式，这样根据“交叉相乘，积相等”的性质，得：</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"http://www.sumir.cn/image/542.gif"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190625" cy="800735"/>
                <wp:effectExtent l="0" t="0" r="0" b="0"/>
                <wp:docPr id="368" name="图片 5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90625" cy="800735"/>
                        </a:xfrm>
                        <a:prstGeom prst="rect">
                          <a:avLst/>
                        </a:prstGeom>
                        <a:noFill/>
                        <a:ln w="9525">
                          <a:noFill/>
                        </a:ln>
                      </wps:spPr>
                      <wps:bodyPr upright="1"/>
                    </wps:wsp>
                  </a:graphicData>
                </a:graphic>
              </wp:inline>
            </w:drawing>
          </mc:Choice>
          <mc:Fallback>
            <w:pict>
              <v:rect id="图片 537" o:spid="_x0000_s1026" o:spt="1" style="height:63.05pt;width:93.75pt;" filled="f" stroked="f" coordsize="21600,21600" o:gfxdata="UEsDBAoAAAAAAIdO4kAAAAAAAAAAAAAAAAAEAAAAZHJzL1BLAwQUAAAACACHTuJAzZTns9UAAAAF&#10;AQAADwAAAGRycy9kb3ducmV2LnhtbE2PzU7DMBCE70h9B2uRuFEnRbRpiFOpIOgVWoTEbRNvfkS8&#10;jmK3Lm+PywUuq1nNaubbYnM2gzjR5HrLCtJ5AoK4trrnVsH74fk2A+E8ssbBMin4JgebcnZVYK5t&#10;4Dc67X0rYgi7HBV03o+5lK7uyKCb25E4eo2dDPq4Tq3UE4YYbga5SJKlNNhzbOhwpMeO6q/90SjY&#10;3j19YMiaXaUr3YSXz/UuvK6VurlOkwcQns7+7xgu+BEdyshU2SNrJwYF8RH/Oy9etroHUUWxWKYg&#10;y0L+py9/AFBLAwQUAAAACACHTuJAuMTLLKEBAAAhAwAADgAAAGRycy9lMm9Eb2MueG1srVJRThsx&#10;EP2v1DtY/ie7SZQAq2xQBaI/qEWiPYDx2rtWbY/lMdnkBFXP0Lv0NlWv0bEJaQN/iJ+R7Zl5894b&#10;ry62zrKNimjAt3w6qTlTXkJnfN/yr1+uT844wyR8Jyx41fKdQn6xfv9uNYZGzWAA26nICMRjM4aW&#10;DymFpqpQDsoJnEBQnpIaohOJrrGvuihGQne2mtX1shohdiGCVIj0evWY5OuCr7WS6bPWqBKzLSdu&#10;qcRY4n2O1Xolmj6KMBi5pyFewcIJ42noAepKJMEeonkB5YyMgKDTRIKrQGsjVdFAaqb1MzV3gwiq&#10;aCFzMBxswreDlZ82t5GZruXzJa3KC0dL+v3z158f39lifpr9GQM2VHYXbmNWiOEG5DdkHi4H4Xv1&#10;AQO5TLvPtdVRcb7gvm2ro8vtJJlti/+7g/9qm5ikx+n0vF7OFpxJyp3V9el8UUBF89QdIqaPChzL&#10;h5ZHmlxsF5sbTHm+aJ5K8jAP18basmPr2djy8wXBH2Wow/o98UeumfU9dDvy5SFE0w9H4mgPZcz+&#10;z+RF/38vSP9+9vo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zZTns9UAAAAFAQAADwAAAAAAAAAB&#10;ACAAAAAiAAAAZHJzL2Rvd25yZXYueG1sUEsBAhQAFAAAAAgAh07iQLjEyyyhAQAAIQ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"http://www.sumir.cn/image/543.gif"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13790" cy="1009650"/>
                <wp:effectExtent l="0" t="0" r="0" b="0"/>
                <wp:docPr id="369" name="图片 5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13790" cy="1009650"/>
                        </a:xfrm>
                        <a:prstGeom prst="rect">
                          <a:avLst/>
                        </a:prstGeom>
                        <a:noFill/>
                        <a:ln w="9525">
                          <a:noFill/>
                        </a:ln>
                      </wps:spPr>
                      <wps:bodyPr upright="1"/>
                    </wps:wsp>
                  </a:graphicData>
                </a:graphic>
              </wp:inline>
            </w:drawing>
          </mc:Choice>
          <mc:Fallback>
            <w:pict>
              <v:rect id="图片 538" o:spid="_x0000_s1026" o:spt="1" style="height:79.5pt;width:87.7pt;" filled="f" stroked="f" coordsize="21600,21600" o:gfxdata="UEsDBAoAAAAAAIdO4kAAAAAAAAAAAAAAAAAEAAAAZHJzL1BLAwQUAAAACACHTuJAgBqTO9QAAAAF&#10;AQAADwAAAGRycy9kb3ducmV2LnhtbE2PzU7DMBCE70i8g7VI3KhdoNCEOJUAQa9QUKXeNvHmR8Tr&#10;KHbr8va4XOCymtWsZr4tVkc7iANNvnesYT5TIIhrZ3puNXx+vFwtQfiAbHBwTBq+ycOqPD8rMDcu&#10;8jsdNqEVKYR9jhq6EMZcSl93ZNHP3EicvMZNFkNap1aaCWMKt4O8VupOWuw5NXQ40lNH9ddmbzU8&#10;3jxvMS6bdWUq08TXXbaOb5nWlxdz9QAi0DH8HcMJP6FDmZgqt2fjxaAhPRJ+58m7X9yCqJJYZApk&#10;Wcj/9OUPUEsDBBQAAAAIAIdO4kC+lwXCowEAACIDAAAOAAAAZHJzL2Uyb0RvYy54bWytUl1uEzEQ&#10;fkfiDpbfye4mSmhW2VSIqrxUUKnlAK7X3rWwPZbHzSYnQJyBu3AbxDUYu2mg9K3ixVp7Zr75fnZz&#10;vneW7VREA77jzazmTHkJvfFDxz/fXr454wyT8L2w4FXHDwr5+fb1q80UWjWHEWyvIiMQj+0UOj6m&#10;FNqqQjkqJ3AGQXkqaohOJLrGoeqjmAjd2Wpe16tqgtiHCFIh0uvFQ5FvC77WSqZPWqNKzHacuKVy&#10;xnLe5bPabkQ7RBFGI480xAtYOGE8LT1BXYgk2H00z6CckREQdJpJcBVobaQqGkhNU/+j5mYUQRUt&#10;ZA6Gk034/2Dlx911ZKbv+GK15swLRyH9/P7j17evbLk4y/5MAVtquwnXMSvEcAXyCzIP70fhB/UO&#10;A7lM2efe6klzvuBxbK+jy+Mkme2L/4eT/2qfmKTHpmkWb9cUk6RaU9fr1bIkVIn2cTxETB8UOJY/&#10;Oh5pdfFd7K4wZQKifWzJ2zxcGmtLyNazqePr5XxZBk4VmrD+yPyBbKZ9B/2BjLkP0QzjE3UURFlz&#10;/Gly0n/fC9KfX3v7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IAakzvUAAAABQEAAA8AAAAAAAAA&#10;AQAgAAAAIgAAAGRycy9kb3ducmV2LnhtbFBLAQIUABQAAAAIAIdO4kC+lwXC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行驶的时间少了，速度增加才对，可这样速度却减少了，显然这样摆阵是错误的。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这道题是反比例应用题，正确的摆阵方式是图30-19的形式，即“同事斜对”。32与5斜对，x与4斜对。</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根据题意，也根据四方阵“交叉相乘，积相等”的性质，以及x的斜对方必当除数的规律，可得：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4x=32×5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x=32×5÷4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x=40（千米）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"http://www.sumir.cn/image/544.gif"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90625" cy="1020445"/>
                <wp:effectExtent l="0" t="0" r="0" b="0"/>
                <wp:docPr id="547" name="图片 5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90625" cy="1020445"/>
                        </a:xfrm>
                        <a:prstGeom prst="rect">
                          <a:avLst/>
                        </a:prstGeom>
                        <a:noFill/>
                        <a:ln w="9525">
                          <a:noFill/>
                        </a:ln>
                      </wps:spPr>
                      <wps:bodyPr upright="1"/>
                    </wps:wsp>
                  </a:graphicData>
                </a:graphic>
              </wp:inline>
            </w:drawing>
          </mc:Choice>
          <mc:Fallback>
            <w:pict>
              <v:rect id="图片 539" o:spid="_x0000_s1026" o:spt="1" style="height:80.35pt;width:93.75pt;" filled="f" stroked="f" coordsize="21600,21600" o:gfxdata="UEsDBAoAAAAAAIdO4kAAAAAAAAAAAAAAAAAEAAAAZHJzL1BLAwQUAAAACACHTuJAsAbhuNQAAAAF&#10;AQAADwAAAGRycy9kb3ducmV2LnhtbE2PzU7DMBCE70i8g7VI3KhdEG0a4lQCBL1CQZV628SbHxGv&#10;o9ity9vjcoHLalazmvm2WJ/sII40+d6xhvlMgSCunem51fD58XKTgfAB2eDgmDR8k4d1eXlRYG5c&#10;5Hc6bkMrUgj7HDV0IYy5lL7uyKKfuZE4eY2bLIa0Tq00E8YUbgd5q9RCWuw5NXQ40lNH9df2YDU8&#10;3j3vMGbNpjKVaeLrfrWJbyutr6/m6gFEoFP4O4YzfkKHMjFV7sDGi0FDeiT8zrOXLe9BVEks1BJk&#10;Wcj/9OUPUEsDBBQAAAAIAIdO4kBlt0PXowEAACIDAAAOAAAAZHJzL2Uyb0RvYy54bWytUkFu2zAQ&#10;vBfIHwjea0muldaC5aBokF6CNkDaBzAUKREVuQSXsewXFH1D/9LfFP1Glozj1MktyGVBcndnZ2a5&#10;OtvakW1UQAOu5dWs5Ew5CZ1xfcu/f7t4+4EzjMJ1YgSnWr5TyM/WJ29Wk2/UHAYYOxUYgThsJt/y&#10;IUbfFAXKQVmBM/DKUVJDsCLSNfRFF8RE6HYs5mV5WkwQOh9AKkR6Pb9P8nXG11rJ+FVrVJGNLSdu&#10;MceQ402KxXolmj4IPxi5pyFewMIK42joAepcRMFug3kGZY0MgKDjTIItQGsjVdZAaqryiZrrQXiV&#10;tZA56A824evByi+bq8BM1/J68Z4zJywt6e/vP/9+/WT1u2XyZ/LYUNm1vwpJIfpLkD+QOfg0CNer&#10;j+jJZdp9qi2OitMF921bHWxqJ8lsm/3fHfxX28gkPVbVsjyd15xJylXlvFws6owqmod2HzB+VmBZ&#10;OrQ80Ojsu9hcYkwERPNQkqY5uDDjmJc8Oja1fFkT/lGGOka3Z35PNtG+gW5Hxtz6YPrhSB0tIo/Z&#10;f5q06f/vGenxa6/v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AG4bjUAAAABQEAAA8AAAAAAAAA&#10;AQAgAAAAIgAAAGRycy9kb3ducmV2LnhtbFBLAQIUABQAAAAIAIdO4kBlt0PXowEAACI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交叉相乘积相等”是四方阵的重要性质，它帮助解题，帮助验算，还可以验证阵式摆得是否正确。例如，把上面各例题中算出的x的数值代入四方阵中，把四个方位的数交叉相乘，得到的两个积相等，说明摆阵、运算都正确；要是两个积不相等，或虽然相等但不合理，那就要认真查找出现问题的原因了。</w:t>
      </w:r>
    </w:p>
    <w:p/>
    <w:p>
      <w:pPr>
        <w:rPr>
          <w:rFonts w:hint="eastAsia"/>
        </w:rPr>
      </w:pP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三十一</w:t>
      </w:r>
      <w:r>
        <w:rPr>
          <w:rFonts w:hint="eastAsia" w:ascii="宋体" w:hAnsi="宋体" w:cs="宋体"/>
          <w:b/>
          <w:bCs/>
          <w:kern w:val="0"/>
          <w:sz w:val="30"/>
          <w:szCs w:val="30"/>
        </w:rPr>
        <w:t xml:space="preserve">讲  </w:t>
      </w:r>
      <w:r>
        <w:rPr>
          <w:rFonts w:ascii="宋体" w:hAnsi="宋体" w:cs="宋体"/>
          <w:b/>
          <w:bCs/>
          <w:kern w:val="0"/>
          <w:sz w:val="30"/>
          <w:szCs w:val="30"/>
        </w:rPr>
        <w:t>分解质因数法</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通过把一个合数分解为两个或两个以上质因数，来解答应用题的解题方法叫做分解质因数法。</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分解质因数的方法在求最大公约数和最小公倍数时有用，在学习有理数的运算、因式分解、解方程等方面也有广泛的应用。分解质因数的方法还可为一些数学问题提供新颖的解法，有益于开辟解题思路，启迪创造性思维。</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一块正方体木块，体积是1331立方厘米。这块正方体木块的棱长是多少厘米？（适于六年级程度）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解：把1331分解质因数：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1331=11×11×11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"http://www.sumir.cn/image/545.gif"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13790" cy="713105"/>
                <wp:effectExtent l="0" t="0" r="0" b="0"/>
                <wp:docPr id="548" name="图片 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13790" cy="713105"/>
                        </a:xfrm>
                        <a:prstGeom prst="rect">
                          <a:avLst/>
                        </a:prstGeom>
                        <a:noFill/>
                        <a:ln w="9525">
                          <a:noFill/>
                        </a:ln>
                      </wps:spPr>
                      <wps:bodyPr upright="1"/>
                    </wps:wsp>
                  </a:graphicData>
                </a:graphic>
              </wp:inline>
            </w:drawing>
          </mc:Choice>
          <mc:Fallback>
            <w:pict>
              <v:rect id="图片 540" o:spid="_x0000_s1026" o:spt="1" style="height:56.15pt;width:87.7pt;" filled="f" stroked="f" coordsize="21600,21600" o:gfxdata="UEsDBAoAAAAAAIdO4kAAAAAAAAAAAAAAAAAEAAAAZHJzL1BLAwQUAAAACACHTuJA6gNOuNUAAAAF&#10;AQAADwAAAGRycy9kb3ducmV2LnhtbE2PzU7DMBCE70h9B2srcaNOWihtiFMJEPTaFoTEbRNvfkS8&#10;jmK3Lm+PywUuq1nNaubbfHM2vTjR6DrLCtJZAoK4srrjRsH728vNCoTzyBp7y6TgmxxsislVjpm2&#10;gfd0OvhGxBB2GSpovR8yKV3VkkE3swNx9Go7GvRxHRupRwwx3PRyniRLabDj2NDiQE8tVV+Ho1Hw&#10;uHj+wLCqt6UudR1eP9fbsFsrdT1NkwcQns7+7xgu+BEdishU2iNrJ3oF8RH/Oy/e/d0tiDKKdL4A&#10;WeTyP33xA1BLAwQUAAAACACHTuJAaEYPx6IBAAAhAwAADgAAAGRycy9lMm9Eb2MueG1srVJRbtQw&#10;EP1H4g6W/9kk24bSaLMVoio/Fa1UOIDr2ImF7bE87mb3BIgz9C69TcU1GLvbhcIf4mdke2bezHvP&#10;q7Ots2yjIhrwPW8WNWfKSxiMH3v+5fPFm3ecYRJ+EBa86vlOIT9bv361mkOnljCBHVRkBOKxm0PP&#10;p5RCV1UoJ+UELiAoT0kN0YlE1zhWQxQzoTtbLev6bTVDHEIEqRDp9fwpydcFX2sl05XWqBKzPafd&#10;UomxxNscq/VKdGMUYTJyv4b4hy2cMJ6GHqDORRLsLpq/oJyRERB0WkhwFWhtpCociE1T/8HmZhJB&#10;FS4kDoaDTPj/YOWnzXVkZuh5e0xWeeHIpMf7hx/fv7H2uOgzB+yo7CZcx8wQwyXIr8g8fJiEH9V7&#10;DKQyeZ+1rF4U5wvu27Y6utxOlNm26L876K+2iUl6bJrm6OSUbJKUO2mOmrotoKJ77g4R00cFjuVD&#10;zyNNLrKLzSWmPF90zyV5mIcLY23x2Ho29/y0Xbal4ZChDuv3iz/tmre+hWFHutyFaMbpBTnyoYzZ&#10;/5ls9O/3gvTrZ6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OoDTrjVAAAABQEAAA8AAAAAAAAA&#10;AQAgAAAAIgAAAGRycy9kb3ducmV2LnhtbFBLAQIUABQAAAAIAIdO4kBoRg/HogEAACE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答：这块正方体木块的棱长是11厘米。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一个数的平方等于324，求这个数。（适于六年级程度）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解：把324分解质因数：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"http://www.sumir.cn/image/546.gif"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28700" cy="1143635"/>
                <wp:effectExtent l="0" t="0" r="0" b="0"/>
                <wp:docPr id="549" name="图片 5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8700" cy="1143635"/>
                        </a:xfrm>
                        <a:prstGeom prst="rect">
                          <a:avLst/>
                        </a:prstGeom>
                        <a:noFill/>
                        <a:ln w="9525">
                          <a:noFill/>
                        </a:ln>
                      </wps:spPr>
                      <wps:bodyPr upright="1"/>
                    </wps:wsp>
                  </a:graphicData>
                </a:graphic>
              </wp:inline>
            </w:drawing>
          </mc:Choice>
          <mc:Fallback>
            <w:pict>
              <v:rect id="图片 541" o:spid="_x0000_s1026" o:spt="1" style="height:90.05pt;width:81pt;" filled="f" stroked="f" coordsize="21600,21600" o:gfxdata="UEsDBAoAAAAAAIdO4kAAAAAAAAAAAAAAAAAEAAAAZHJzL1BLAwQUAAAACACHTuJAvufNdNMAAAAF&#10;AQAADwAAAGRycy9kb3ducmV2LnhtbE2PzU7DMBCE70i8g7VI3KidIlVpiFMJEPRaCkLi5sSbHxGv&#10;o9ity9t3ywUuqx3NavabcnNyozjiHAZPGrKFAoHUeDtQp+Hj/eUuBxGiIWtGT6jhBwNsquur0hTW&#10;J3rD4z52gkMoFEZDH+NUSBmaHp0JCz8hsdf62ZnIcu6knU3icDfKpVIr6cxA/KE3Ez712HzvD07D&#10;4/3zp0l5u61tbdv0+rXept1a69ubTD2AiHiKf8dwwWd0qJip9geyQYwauEj8nRdvtWRZ85KrDGRV&#10;yv/01RlQSwMEFAAAAAgAh07iQJFsrqmkAQAAIgMAAA4AAABkcnMvZTJvRG9jLnhtbK1SUW7UMBD9&#10;R+IOlv/ZJNtNaaPNVoiq/FRQqXAA17ETC9tjedzN7gkQZ+Au3AZxjY7d7ULhD/Ezsj0zb9574/XF&#10;zlm2VREN+J43i5oz5SUMxo89//Tx6tUZZ5iEH4QFr3q+V8gvNi9frOfQqSVMYAcVGYF47ObQ8yml&#10;0FUVykk5gQsIylNSQ3Qi0TWO1RDFTOjOVsu6Pq1miEOIIBUivV4+Jvmm4GutZPqgNarEbM+JWyox&#10;lniXY7VZi26MIkxGHmiIf2DhhPE09Ah1KZJg99H8BeWMjICg00KCq0BrI1XRQGqa+g81t5MIqmgh&#10;czAcbcL/Byvfb28iM0PP29U5Z144WtKPb99/fv3C2lWT/ZkDdlR2G25iVojhGuRnZB7eTsKP6g0G&#10;cpl2n2urZ8X5goe2nY4ut5Nktiv+74/+q11ikh6benn2uqY1Sco1zerk9KQtqKJ7ag8R0zsFjuVD&#10;zyONLr6L7TWmTEB0TyV5mocrY21ZsvVs7vl5u2xLwzFDHdYfmD+SzbTvYNiTMfchmnF6po4WUcYc&#10;Pk3e9O/3gvTra28e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7nzXTTAAAABQEAAA8AAAAAAAAA&#10;AQAgAAAAIgAAAGRycy9kb3ducmV2LnhtbFBLAQIUABQAAAAIAIdO4kCRbK6ppAEAACIDAAAOAAAA&#10;AAAAAAEAIAAAACI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324= 2×2×3×3×3×3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=（2×3×3）×（2×3×3）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=18×18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答：这个数是18。</w:t>
      </w:r>
      <w:r>
        <w:rPr>
          <w:rFonts w:ascii="宋体" w:hAnsi="宋体" w:cs="宋体"/>
          <w:b/>
          <w:bCs/>
          <w:kern w:val="0"/>
          <w:sz w:val="24"/>
        </w:rPr>
        <w:t xml:space="preserve">例3 </w:t>
      </w:r>
      <w:r>
        <w:rPr>
          <w:rFonts w:ascii="宋体" w:hAnsi="宋体" w:cs="宋体"/>
          <w:kern w:val="0"/>
          <w:sz w:val="24"/>
        </w:rPr>
        <w:t>相邻两个自然数的最小公倍数是462，求这两个数。（适于六年级程度）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解：把462分解质因数：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"http://www.sumir.cn/image/547.gif"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28700" cy="943610"/>
                <wp:effectExtent l="0" t="0" r="0" b="0"/>
                <wp:docPr id="550" name="图片 5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28700" cy="943610"/>
                        </a:xfrm>
                        <a:prstGeom prst="rect">
                          <a:avLst/>
                        </a:prstGeom>
                        <a:noFill/>
                        <a:ln w="9525">
                          <a:noFill/>
                        </a:ln>
                      </wps:spPr>
                      <wps:bodyPr upright="1"/>
                    </wps:wsp>
                  </a:graphicData>
                </a:graphic>
              </wp:inline>
            </w:drawing>
          </mc:Choice>
          <mc:Fallback>
            <w:pict>
              <v:rect id="图片 542" o:spid="_x0000_s1026" o:spt="1" style="height:74.3pt;width:81pt;" filled="f" stroked="f" coordsize="21600,21600" o:gfxdata="UEsDBAoAAAAAAIdO4kAAAAAAAAAAAAAAAAAEAAAAZHJzL1BLAwQUAAAACACHTuJAircjlNMAAAAF&#10;AQAADwAAAGRycy9kb3ducmV2LnhtbE2PT0vDQBDF74LfYRnBm920SkhjNgUV7VWrCN4m2ckfzM6G&#10;7Lap396pF3sZ5vGGN79XbI5uUAeaQu/ZwHKRgCKuve25NfDx/nyTgQoR2eLgmQz8UIBNeXlRYG79&#10;zG902MVWSQiHHA10MY651qHuyGFY+JFYvMZPDqPIqdV2wlnC3aBXSZJqhz3Lhw5Heuyo/t7tnYGH&#10;26dPnLNmW9nKNvPL13o7v66Nub5aJvegIh3j/zGc8AUdSmGq/J5tUIMBKRL/5slLVyIrWe6yFHRZ&#10;6HP68hdQSwMEFAAAAAgAh07iQPwLok6iAQAAIQMAAA4AAABkcnMvZTJvRG9jLnhtbK1SUW7UMBD9&#10;R+IOlv+7zqZNKdFmK9Sq/amgUuEAruMkFrbH8rib3RMgzsBduA3iGh2724XCH+JnZHtm3rz3xqvz&#10;rbNsoyMa8B1fLirOtFfQGz92/NPHq6MzzjBJ30sLXnd8p5Gfr1+/Ws2h1TVMYHsdGYF4bOfQ8Sml&#10;0AqBatJO4gKC9pQcIDqZ6BpH0Uc5E7qzoq6qUzFD7EMEpRHp9fIpydcFfxi0Sh+GAXVituPELZUY&#10;S7zPUaxXsh2jDJNRexryH1g4aTwNPUBdyiTZQzR/QTmjIiAMaaHACRgGo3TRQGqW1R9q7iYZdNFC&#10;5mA42IT/D1a939xGZvqONw3546WjJf349v3n1y+sOamzP3PAlsruwm3MCjHcgPqMzMPFJP2o32Eg&#10;l2n3uVa8KM4X3Ldth+hyO0lm2+L/7uC/3iam6HFZ1WdvKqKhKPf25Ph0WRYkZPvcHSKmaw2O5UPH&#10;I00utsvNDaY8X7bPJXmYhytjbdmx9Wwm0KZuSsMhQx3W74k/cc2s76HfkS8PIZpxeiGO9lDG7P9M&#10;XvTv94L062evH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KtyOU0wAAAAUBAAAPAAAAAAAAAAEA&#10;IAAAACIAAABkcnMvZG93bnJldi54bWxQSwECFAAUAAAACACHTuJA/AuiTq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462=2×3×7×11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=（3×7）×（2×11）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=21×22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答：这两个数是21和22。</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ABC×D=1673，在这个乘法算式中，A、B、C、D代表不同的数字，ABC是一个三位数。求ABC代表什么数？（适于六年级程度）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解：因为ABC×D=1673，ABC是一个三位数，所以可把1673分解质因数，然后把质因数组合成一个三位数与另一个数相乘的形式，这个三位数就是ABC所代表的数。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1673=239×7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答：ABC代表239。</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一块正方形田地，面积是2304平方米，这块田地的周长是多少米？（适于六年级程度）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解：先把2304分解质因数，并把分解后所得的质因数分成积相同的两组质因数，每组质因数的积就是正方形的边长。</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2304=2×2×2×2×2×2×2×2×3×3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=（2×2×2×2×3）×（2×2×2×2×3）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=48×48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正方形的边长是48米。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这块田地的周长是：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48×4=192（米）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*例6 </w:t>
      </w:r>
      <w:r>
        <w:rPr>
          <w:rFonts w:ascii="宋体" w:hAnsi="宋体" w:cs="宋体"/>
          <w:kern w:val="0"/>
          <w:sz w:val="24"/>
        </w:rPr>
        <w:t>有3250个桔子，平均分给一个幼儿园的小朋友，剩下10个。已知每一名小朋友分得的桔子数接近40个。求这个幼儿园有多少名小朋友？（适于六年级程度）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解：3250-10=3240（个）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把3240分解质因数：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3240=2</w:t>
      </w:r>
      <w:r>
        <w:rPr>
          <w:rFonts w:ascii="宋体" w:hAnsi="宋体" w:cs="宋体"/>
          <w:kern w:val="0"/>
          <w:sz w:val="20"/>
          <w:szCs w:val="20"/>
          <w:vertAlign w:val="superscript"/>
        </w:rPr>
        <w:t>3</w:t>
      </w:r>
      <w:r>
        <w:rPr>
          <w:rFonts w:ascii="宋体" w:hAnsi="宋体" w:cs="宋体"/>
          <w:kern w:val="0"/>
          <w:sz w:val="24"/>
        </w:rPr>
        <w:t>×3</w:t>
      </w:r>
      <w:r>
        <w:rPr>
          <w:rFonts w:ascii="宋体" w:hAnsi="宋体" w:cs="宋体"/>
          <w:kern w:val="0"/>
          <w:sz w:val="20"/>
          <w:szCs w:val="20"/>
          <w:vertAlign w:val="superscript"/>
        </w:rPr>
        <w:t>4</w:t>
      </w:r>
      <w:r>
        <w:rPr>
          <w:rFonts w:ascii="宋体" w:hAnsi="宋体" w:cs="宋体"/>
          <w:kern w:val="0"/>
          <w:sz w:val="24"/>
        </w:rPr>
        <w:t>×5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接近40的数有36、37、38、39</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这些数中36=2</w:t>
      </w:r>
      <w:r>
        <w:rPr>
          <w:rFonts w:ascii="宋体" w:hAnsi="宋体" w:cs="宋体"/>
          <w:kern w:val="0"/>
          <w:sz w:val="20"/>
          <w:szCs w:val="20"/>
          <w:vertAlign w:val="superscript"/>
        </w:rPr>
        <w:t>2</w:t>
      </w:r>
      <w:r>
        <w:rPr>
          <w:rFonts w:ascii="宋体" w:hAnsi="宋体" w:cs="宋体"/>
          <w:kern w:val="0"/>
          <w:sz w:val="24"/>
        </w:rPr>
        <w:t>×3</w:t>
      </w:r>
      <w:r>
        <w:rPr>
          <w:rFonts w:ascii="宋体" w:hAnsi="宋体" w:cs="宋体"/>
          <w:kern w:val="0"/>
          <w:sz w:val="20"/>
          <w:szCs w:val="20"/>
          <w:vertAlign w:val="superscript"/>
        </w:rPr>
        <w:t>2</w:t>
      </w:r>
      <w:r>
        <w:rPr>
          <w:rFonts w:ascii="宋体" w:hAnsi="宋体" w:cs="宋体"/>
          <w:kern w:val="0"/>
          <w:sz w:val="24"/>
        </w:rPr>
        <w:t>，所以只有36是3240的约数。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w:t>
      </w:r>
      <w:r>
        <w:rPr>
          <w:rFonts w:ascii="宋体" w:hAnsi="宋体" w:cs="宋体"/>
          <w:kern w:val="0"/>
          <w:sz w:val="20"/>
          <w:szCs w:val="20"/>
          <w:vertAlign w:val="superscript"/>
        </w:rPr>
        <w:t>3</w:t>
      </w:r>
      <w:r>
        <w:rPr>
          <w:rFonts w:ascii="宋体" w:hAnsi="宋体" w:cs="宋体"/>
          <w:kern w:val="0"/>
          <w:sz w:val="24"/>
        </w:rPr>
        <w:t>×3</w:t>
      </w:r>
      <w:r>
        <w:rPr>
          <w:rFonts w:ascii="宋体" w:hAnsi="宋体" w:cs="宋体"/>
          <w:kern w:val="0"/>
          <w:sz w:val="20"/>
          <w:szCs w:val="20"/>
          <w:vertAlign w:val="superscript"/>
        </w:rPr>
        <w:t>4</w:t>
      </w:r>
      <w:r>
        <w:rPr>
          <w:rFonts w:ascii="宋体" w:hAnsi="宋体" w:cs="宋体"/>
          <w:kern w:val="0"/>
          <w:sz w:val="24"/>
        </w:rPr>
        <w:t>×5÷（2</w:t>
      </w:r>
      <w:r>
        <w:rPr>
          <w:rFonts w:ascii="宋体" w:hAnsi="宋体" w:cs="宋体"/>
          <w:kern w:val="0"/>
          <w:sz w:val="20"/>
          <w:szCs w:val="20"/>
          <w:vertAlign w:val="superscript"/>
        </w:rPr>
        <w:t>2</w:t>
      </w:r>
      <w:r>
        <w:rPr>
          <w:rFonts w:ascii="宋体" w:hAnsi="宋体" w:cs="宋体"/>
          <w:kern w:val="0"/>
          <w:sz w:val="24"/>
        </w:rPr>
        <w:t>×3</w:t>
      </w:r>
      <w:r>
        <w:rPr>
          <w:rFonts w:ascii="宋体" w:hAnsi="宋体" w:cs="宋体"/>
          <w:kern w:val="0"/>
          <w:sz w:val="20"/>
          <w:szCs w:val="20"/>
          <w:vertAlign w:val="superscript"/>
        </w:rPr>
        <w:t>2</w:t>
      </w:r>
      <w:r>
        <w:rPr>
          <w:rFonts w:ascii="宋体" w:hAnsi="宋体" w:cs="宋体"/>
          <w:kern w:val="0"/>
          <w:sz w:val="24"/>
        </w:rPr>
        <w:t>）</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=2×3</w:t>
      </w:r>
      <w:r>
        <w:rPr>
          <w:rFonts w:ascii="宋体" w:hAnsi="宋体" w:cs="宋体"/>
          <w:kern w:val="0"/>
          <w:sz w:val="20"/>
          <w:szCs w:val="20"/>
          <w:vertAlign w:val="superscript"/>
        </w:rPr>
        <w:t>2</w:t>
      </w:r>
      <w:r>
        <w:rPr>
          <w:rFonts w:ascii="宋体" w:hAnsi="宋体" w:cs="宋体"/>
          <w:kern w:val="0"/>
          <w:sz w:val="24"/>
        </w:rPr>
        <w:t>×5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答：这个幼儿园有90名小朋友。</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*例7 </w:t>
      </w:r>
      <w:r>
        <w:rPr>
          <w:rFonts w:ascii="宋体" w:hAnsi="宋体" w:cs="宋体"/>
          <w:kern w:val="0"/>
          <w:sz w:val="24"/>
        </w:rPr>
        <w:t>105的约数共有几个？（适于六年级程度）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解：求一个给定的自然数的约数的个数，可先将这个数分解质因数，然后按一个质数、两个质数、三个质数的乘积……逐一由小到大写出，再求出它的个数即可。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因为，105=3×5×7，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所以，含有一个质数的约数有1、3、5、7共4个；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含有两个质数的乘积的约数有3×5、3×7、5×7共3个；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含有三个质数的乘积的约数有3×5×7共1个。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所以，105的约数共有4+3+1=8个。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*例8 </w:t>
      </w:r>
      <w:r>
        <w:rPr>
          <w:rFonts w:ascii="宋体" w:hAnsi="宋体" w:cs="宋体"/>
          <w:kern w:val="0"/>
          <w:sz w:val="24"/>
        </w:rPr>
        <w:t>把15、22、30、35、39、44、52、77、91这九个数平均分成三组，使每组三个数的乘积都相等。这三组数分别是多少？（适于六年级程度）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解：将这九个数分别分解质因数：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22=2×11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30=2×3×5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35=5×7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39=3×13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44=2×2×11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52=2×2×13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77=7×11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91=7×13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观察上面九个数的质因数，不难看出，九个数的质因数中共有六个2，三个3，三个5，三个7，三个11，三个13，这样每组中三个数应包括的质因数有两个2，一个3，一个5，一个7，一个11和一个13。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由以上观察分析可得这三组数分别是：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15、52和77；</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22、30和91；</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35、39和44。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*例9 </w:t>
      </w:r>
      <w:r>
        <w:rPr>
          <w:rFonts w:ascii="宋体" w:hAnsi="宋体" w:cs="宋体"/>
          <w:kern w:val="0"/>
          <w:sz w:val="24"/>
        </w:rPr>
        <w:t>有四个学生，他们的年龄恰好一个比一个大一岁，他们的年龄数相乘的积是5040。四个学生的年龄分别是几岁？（适于六年级程度）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解：把5040分解质因数：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5040=2×2×2×2×3×3×5×7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由于四个学生的年龄一个比一个大1岁，所以他们的年龄数就是四个连续自然数。用八个质因数表示四个连续自然数是：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7，2×2×2，3×3，2×5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即四个学生的年龄分别是7岁、8岁、9岁、10岁。</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*例10 </w:t>
      </w:r>
      <w:r>
        <w:rPr>
          <w:rFonts w:ascii="宋体" w:hAnsi="宋体" w:cs="宋体"/>
          <w:kern w:val="0"/>
          <w:sz w:val="24"/>
        </w:rPr>
        <w:t>在等式35×（    ）×81×27=7×18×（    ）×162的两个括号中，填上适当的最小的数。（适于六年级程度）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解：将已知等式的两边分解质因数，得：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5×3</w:t>
      </w:r>
      <w:r>
        <w:rPr>
          <w:rFonts w:ascii="宋体" w:hAnsi="宋体" w:cs="宋体"/>
          <w:kern w:val="0"/>
          <w:sz w:val="20"/>
          <w:szCs w:val="20"/>
          <w:vertAlign w:val="superscript"/>
        </w:rPr>
        <w:t>7</w:t>
      </w:r>
      <w:r>
        <w:rPr>
          <w:rFonts w:ascii="宋体" w:hAnsi="宋体" w:cs="宋体"/>
          <w:kern w:val="0"/>
          <w:sz w:val="24"/>
        </w:rPr>
        <w:t>×7×（    ）=2</w:t>
      </w:r>
      <w:r>
        <w:rPr>
          <w:rFonts w:ascii="宋体" w:hAnsi="宋体" w:cs="宋体"/>
          <w:kern w:val="0"/>
          <w:sz w:val="20"/>
          <w:szCs w:val="20"/>
          <w:vertAlign w:val="superscript"/>
        </w:rPr>
        <w:t>2</w:t>
      </w:r>
      <w:r>
        <w:rPr>
          <w:rFonts w:ascii="宋体" w:hAnsi="宋体" w:cs="宋体"/>
          <w:kern w:val="0"/>
          <w:sz w:val="24"/>
        </w:rPr>
        <w:t>×3</w:t>
      </w:r>
      <w:r>
        <w:rPr>
          <w:rFonts w:ascii="宋体" w:hAnsi="宋体" w:cs="宋体"/>
          <w:kern w:val="0"/>
          <w:sz w:val="20"/>
          <w:szCs w:val="20"/>
          <w:vertAlign w:val="superscript"/>
        </w:rPr>
        <w:t>6</w:t>
      </w:r>
      <w:r>
        <w:rPr>
          <w:rFonts w:ascii="宋体" w:hAnsi="宋体" w:cs="宋体"/>
          <w:kern w:val="0"/>
          <w:sz w:val="24"/>
        </w:rPr>
        <w:t>×7×（    ）</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把上面的等式化简，得：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    ）=4×（    ）</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所以，在左边的括号内填4，在右边的括号内填15。</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15×（4）=4×（15）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*例11 </w:t>
      </w:r>
      <w:r>
        <w:rPr>
          <w:rFonts w:ascii="宋体" w:hAnsi="宋体" w:cs="宋体"/>
          <w:kern w:val="0"/>
          <w:sz w:val="24"/>
        </w:rPr>
        <w:t>把84名学生分成人数相等的小组（每组最少2人），一共有几种分法？（适于六年级程度）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解：把84分解质因数：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84=2×2×3×7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除了1和84外，84的约数有：</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3，7，2×2=4，2×3=6，2×7=14，3×7=21，2×2×3=12，2×2×7=28，2×3×7=42。下面可根据不同的约数进行分组。84÷2=42（组），84÷3=28（组），84÷4=21（组），84÷6=14（组），84÷7=12（组），84÷12=7（组），84÷14=6（组），84÷21=4（组），84÷28=3（组），84÷42=2（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因此每组2人分42组；每组3人分28组；每组4人分21组；每组6人分14组；每组7人分12组；每组12人分7组；每组14人分6组；每组21人分4组；每组28人分3组；每组42人分2组。一共有10种分法。</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*例12 </w:t>
      </w:r>
      <w:r>
        <w:rPr>
          <w:rFonts w:ascii="宋体" w:hAnsi="宋体" w:cs="宋体"/>
          <w:kern w:val="0"/>
          <w:sz w:val="24"/>
        </w:rPr>
        <w:t>把14、30、33、75、143、169、4445、4953这八个数分成两组，每组四个数，要使各组数中四个数的乘积相等。求这两组数。（适于六年级程度）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解：要使两组数的乘积相等，这两组乘积中的每个因数不必相同，但这些因数经分解质因数，它们所含有的质因数一定相同。因此，首先应把八个数分解质因数。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14=2×7        143=11×13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30=2×3×5    169=13×13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33=3×11       4445=5×7×127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75=3×5×5    4953=3×13×127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在上面的质因式中，质因数2、7、11、127各有2个，质因数3、5、13各有4个。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在把题中的八个数分为两组时，应使每一组中的质因数2、7、11、127各有1个，质因数3、5、13各有2个。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按这个要求每一组四个数的积应是：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2×7×11×127×3×3×5×5×13×13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因为，（2×7）×（3×5×5）×（11×13）×（3×13×127）=14×75×143×4953，根据接下来为“14、75、143、4953”正符合题意，因此，要求的一组数是14、75、143、4953，另一组的四个数是：30、33、169、4445。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*例13 </w:t>
      </w:r>
      <w:r>
        <w:rPr>
          <w:rFonts w:ascii="宋体" w:hAnsi="宋体" w:cs="宋体"/>
          <w:kern w:val="0"/>
          <w:sz w:val="24"/>
        </w:rPr>
        <w:t>一个长方形的面积是315平方厘米，长比宽多6厘米。求这个长方形的长和宽。（适于五年级程度）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解：设长方形的宽为x厘米，则长为（x+6）厘米。根据题意列方程，得：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x（x+6）= 315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x（x+6）=3×3×5×7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=（3×5）×（3×7）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x（x+6）=15×21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x（x+6）=15×（15+6）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x+6=21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答：这个长方形的长是21厘米，宽是15厘米。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*例14 </w:t>
      </w:r>
      <w:r>
        <w:rPr>
          <w:rFonts w:ascii="宋体" w:hAnsi="宋体" w:cs="宋体"/>
          <w:kern w:val="0"/>
          <w:sz w:val="24"/>
        </w:rPr>
        <w:t>已知三个连续自然数的积为210，求这三个自然数各是多少？（适于五年级程度）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解：设这三个连续自然数分别是x-1，x，x+1，根据题意列方程，得：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（x-1）×x×（x+1）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=21×10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=3×7×2×5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=5×6×7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比较方程两边的因数，得：x=6，x-1=5，x+1=7。</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答：这三个连续自然数分别是5、6、7。</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*例15 </w:t>
      </w:r>
      <w:r>
        <w:rPr>
          <w:rFonts w:ascii="宋体" w:hAnsi="宋体" w:cs="宋体"/>
          <w:kern w:val="0"/>
          <w:sz w:val="24"/>
        </w:rPr>
        <w:t>将37分为甲、乙、丙三个数，使甲、乙、丙三个数的乘积为1440，并且甲、乙两数的积比丙数的3倍多12，求甲、乙、丙各是几？（适于六年级程度）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解：把1440分解质因数：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1440= 12×12×10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=2×2×3×2×2×3×2×5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=（2×2×2）×（3×3）×（2×2×5）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=8×9×20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如果甲、乙二数分别是8、9，丙数是20，则：</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8×9=72，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20×3+12=72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正符合题中条件。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答：甲、乙、丙三个数分别是8、9、20。</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*例16 </w:t>
      </w:r>
      <w:r>
        <w:rPr>
          <w:rFonts w:ascii="宋体" w:hAnsi="宋体" w:cs="宋体"/>
          <w:kern w:val="0"/>
          <w:sz w:val="24"/>
        </w:rPr>
        <w:t>一个星期天的早晨，母亲对孩子们说：“你们是否发现在你们中间，大哥的年龄等于两个弟弟年龄之和？”儿子们齐声回答说：“是的，我们的年龄和您年龄的乘积，等于您儿子人数的立方乘以1000加上您儿子人数的平方乘以10。”从这次谈话中，你能否确定母亲在多大时，才生下第二个儿子？（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解：由题意可知，母亲有三个儿子。母亲的年龄与三个儿子年龄的乘积等于：</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w:t>
      </w:r>
      <w:r>
        <w:rPr>
          <w:rFonts w:ascii="宋体" w:hAnsi="宋体" w:cs="宋体"/>
          <w:kern w:val="0"/>
          <w:sz w:val="20"/>
          <w:szCs w:val="20"/>
          <w:vertAlign w:val="superscript"/>
        </w:rPr>
        <w:t>3</w:t>
      </w:r>
      <w:r>
        <w:rPr>
          <w:rFonts w:ascii="宋体" w:hAnsi="宋体" w:cs="宋体"/>
          <w:kern w:val="0"/>
          <w:sz w:val="24"/>
        </w:rPr>
        <w:t>×1000+3</w:t>
      </w:r>
      <w:r>
        <w:rPr>
          <w:rFonts w:ascii="宋体" w:hAnsi="宋体" w:cs="宋体"/>
          <w:kern w:val="0"/>
          <w:sz w:val="20"/>
          <w:szCs w:val="20"/>
          <w:vertAlign w:val="superscript"/>
        </w:rPr>
        <w:t>2</w:t>
      </w:r>
      <w:r>
        <w:rPr>
          <w:rFonts w:ascii="宋体" w:hAnsi="宋体" w:cs="宋体"/>
          <w:kern w:val="0"/>
          <w:sz w:val="24"/>
        </w:rPr>
        <w:t>×10=27090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把27090分解质因数：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27090=43×7×5×3</w:t>
      </w:r>
      <w:r>
        <w:rPr>
          <w:rFonts w:ascii="宋体" w:hAnsi="宋体" w:cs="宋体"/>
          <w:kern w:val="0"/>
          <w:sz w:val="20"/>
          <w:szCs w:val="20"/>
          <w:vertAlign w:val="superscript"/>
        </w:rPr>
        <w:t>2</w:t>
      </w:r>
      <w:r>
        <w:rPr>
          <w:rFonts w:ascii="宋体" w:hAnsi="宋体" w:cs="宋体"/>
          <w:kern w:val="0"/>
          <w:sz w:val="24"/>
        </w:rPr>
        <w:t>×2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根据“大哥的年龄等于两个弟弟年龄之和”，重新组合上面的质因式得：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43×14×9×5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这个质因式中14就是9与5之和。</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所以母亲43岁，大儿子14岁，二儿子9岁，小儿子5岁。</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43-9=34（岁）</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答：母亲在34岁时生下第二个儿子。</w:t>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三十二</w:t>
      </w:r>
      <w:r>
        <w:rPr>
          <w:rFonts w:hint="eastAsia" w:ascii="宋体" w:hAnsi="宋体" w:cs="宋体"/>
          <w:b/>
          <w:bCs/>
          <w:kern w:val="0"/>
          <w:sz w:val="30"/>
          <w:szCs w:val="30"/>
        </w:rPr>
        <w:t xml:space="preserve">讲  </w:t>
      </w:r>
      <w:r>
        <w:rPr>
          <w:rFonts w:ascii="宋体" w:hAnsi="宋体" w:cs="宋体"/>
          <w:b/>
          <w:bCs/>
          <w:kern w:val="0"/>
          <w:sz w:val="30"/>
          <w:szCs w:val="30"/>
        </w:rPr>
        <w:t>最大公约数法</w:t>
      </w:r>
    </w:p>
    <w:p>
      <w:pPr>
        <w:jc w:val="center"/>
        <w:rPr>
          <w:rFonts w:hint="eastAsia" w:ascii="宋体" w:hAnsi="宋体" w:cs="宋体"/>
          <w:b/>
          <w:bCs/>
          <w:kern w:val="0"/>
          <w:sz w:val="30"/>
          <w:szCs w:val="30"/>
        </w:rPr>
      </w:pPr>
    </w:p>
    <w:p>
      <w:pPr>
        <w:widowControl/>
        <w:wordWrap w:val="0"/>
        <w:jc w:val="left"/>
        <w:rPr>
          <w:rFonts w:ascii="宋体" w:hAnsi="宋体" w:cs="宋体"/>
          <w:kern w:val="0"/>
          <w:sz w:val="20"/>
          <w:szCs w:val="20"/>
        </w:rPr>
      </w:pPr>
      <w:r>
        <w:rPr>
          <w:rFonts w:ascii="宋体" w:hAnsi="宋体" w:cs="宋体"/>
          <w:kern w:val="0"/>
          <w:sz w:val="24"/>
        </w:rPr>
        <w:t>通过计算出几个数的最大公约数来解题的方法，叫做最大公约数法。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甲班有42名学生，乙班有48名学生，现在要把这两个班的学生平均分成若干个小组，并且使每个小组都是同一个班的学生。每个小组最多有多少名学生？（适于六年级程度）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解：要使每个小组都是同一个班的学生，并且要使每个小组的人数尽可能多，就要求出42和48的最大公约数：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"http://www.sumir.cn/image/548.gif"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85825" cy="666750"/>
                <wp:effectExtent l="0" t="0" r="0" b="0"/>
                <wp:docPr id="551" name="图片 5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85825" cy="666750"/>
                        </a:xfrm>
                        <a:prstGeom prst="rect">
                          <a:avLst/>
                        </a:prstGeom>
                        <a:noFill/>
                        <a:ln w="9525">
                          <a:noFill/>
                        </a:ln>
                      </wps:spPr>
                      <wps:bodyPr upright="1"/>
                    </wps:wsp>
                  </a:graphicData>
                </a:graphic>
              </wp:inline>
            </w:drawing>
          </mc:Choice>
          <mc:Fallback>
            <w:pict>
              <v:rect id="图片 543" o:spid="_x0000_s1026" o:spt="1" style="height:52.5pt;width:69.75pt;" filled="f" stroked="f" coordsize="21600,21600" o:gfxdata="UEsDBAoAAAAAAIdO4kAAAAAAAAAAAAAAAAAEAAAAZHJzL1BLAwQUAAAACACHTuJAAHYCbNQAAAAF&#10;AQAADwAAAGRycy9kb3ducmV2LnhtbE2PzU7DMBCE70i8g7VI3KhdqqImjVMJEPQKBSFx28SbHzVe&#10;R7Fbl7fH5UIvq1nNaubbYnOygzjS5HvHGuYzBYK4dqbnVsPnx8vdCoQPyAYHx6ThhzxsyuurAnPj&#10;Ir/TcRdakULY56ihC2HMpfR1Rxb9zI3EyWvcZDGkdWqlmTCmcDvIe6UepMWeU0OHIz11VO93B6vh&#10;cfH8hXHVbCtTmSa+fmfb+JZpfXszV2sQgU7h/xjO+AkdysRUuQMbLwYN6ZHwN8/eIluCqJJQSwWy&#10;LOQlffkLUEsDBBQAAAAIAIdO4kAiL2f/nwEAACADAAAOAAAAZHJzL2Uyb0RvYy54bWytUlFuEzEQ&#10;/UfiDpb/iZPAhrDKpkJU5aeCSoUDuF5718L2WB43m5wAcQbuwm0Q12DspoHAH+JnZHtm3rz3xpuL&#10;vXdspxNaCB1fzOac6aCgt2Ho+McPV8/WnGGWoZcOgu74QSO/2D59spliq5cwgut1YgQSsJ1ix8ec&#10;YysEqlF7iTOIOlDSQPIy0zUNok9yInTvxHI+X4kJUh8TKI1Ir5cPSb6t+MZold8bgzoz13HilmtM&#10;Nd6VKLYb2Q5JxtGqIw35Dyy8tIGGnqAuZZbsPtm/oLxVCRBMninwAoyxSlcNpGYx/0PN7SijrlrI&#10;HIwnm/D/wap3u5vEbN/xpllwFqSnJX3/+u3Hl8+sefG8+DNFbKnsNt6kohDjNahPyAK8GWUY9GuM&#10;5DLtvtSKs+JywWPb3iRf2kky21f/Dyf/9T4zRY/rdbNeNpwpSq1Wq5dN3Y+Q7WNzTJjfavCsHDqe&#10;aHB1Xe6uMZfxsn0sKbMCXFnn6opdYFPHXzUEf5ahDheOvB+oFtJ30B/IlvuY7DCeaaM11DHHL1P2&#10;/Pu9Iv362N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AHYCbNQAAAAFAQAADwAAAAAAAAABACAA&#10;AAAiAAAAZHJzL2Rvd25yZXYueG1sUEsBAhQAFAAAAAgAh07iQCIvZ/+fAQAAIAMAAA4AAAAAAAAA&#10;AQAgAAAAIw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2×3=6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42和48的最大公约数是6。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答：每个小组最多能有6名学生。</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有一张长150厘米、宽60厘米的长方形纸板，要把它分割成若干个面积最大，井已面积相等的正方形。能分割成多少个正方形？（适于六年级程度）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解：因为分割成的正方形的面积最大，并且面积相等，所以正方形的边长应是150和60的最大公约数。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求出150和60的最大公约数：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"http://www.sumir.cn/image/549.gif"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82345" cy="932815"/>
                <wp:effectExtent l="0" t="0" r="0" b="0"/>
                <wp:docPr id="552" name="图片 5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82345" cy="932815"/>
                        </a:xfrm>
                        <a:prstGeom prst="rect">
                          <a:avLst/>
                        </a:prstGeom>
                        <a:noFill/>
                        <a:ln w="9525">
                          <a:noFill/>
                        </a:ln>
                      </wps:spPr>
                      <wps:bodyPr upright="1"/>
                    </wps:wsp>
                  </a:graphicData>
                </a:graphic>
              </wp:inline>
            </w:drawing>
          </mc:Choice>
          <mc:Fallback>
            <w:pict>
              <v:rect id="图片 544" o:spid="_x0000_s1026" o:spt="1" style="height:73.45pt;width:77.35pt;" filled="f" stroked="f" coordsize="21600,21600" o:gfxdata="UEsDBAoAAAAAAIdO4kAAAAAAAAAAAAAAAAAEAAAAZHJzL1BLAwQUAAAACACHTuJA8WyNH9UAAAAF&#10;AQAADwAAAGRycy9kb3ducmV2LnhtbE2PzU7DMBCE70h9B2srcaNOSylNiFMJEPRaCkLitok3P2q8&#10;jmK3Lm+PywUuq1nNaubbfHM2vTjR6DrLCuazBARxZXXHjYKP95ebNQjnkTX2lknBNznYFJOrHDNt&#10;A7/Rae8bEUPYZaig9X7IpHRVSwbdzA7E0avtaNDHdWykHjHEcNPLRZKspMGOY0OLAz21VB32R6Pg&#10;8fb5E8O63pa61HV4/Uq3YZcqdT2dJw8gPJ393zFc8CM6FJGptEfWTvQK4iP+d168u+U9iDKK5SoF&#10;WeTyP33xA1BLAwQUAAAACACHTuJA3LT7fqEBAAAgAwAADgAAAGRycy9lMm9Eb2MueG1srVJRbhMx&#10;EP1H6h0s/zebbLMoXWVTIaryU0Gltgdwvfauhe2xPG42OQHiDNyF2yCuwdhNUwp/iJ+R7Zl5894b&#10;ry92zrKtimjAd3wxm3OmvITe+KHj93dXpyvOMAnfCwtedXyvkF9sTt6sp9CqGkawvYqMQDy2U+j4&#10;mFJoqwrlqJzAGQTlKakhOpHoGoeqj2IidGerej5/W00Q+xBBKkR6vXxK8k3B11rJ9ElrVInZjhO3&#10;VGIs8SHHarMW7RBFGI080BD/wMIJ42noEepSJMEeo/kLyhkZAUGnmQRXgdZGqqKB1Czmf6i5HUVQ&#10;RQuZg+FoE/4/WPlxexOZ6TveNDVnXjha0o9v339+/cKa5TL7MwVsqew23MSsEMM1yM/IPLwfhR/U&#10;OwzkMu0+11avivMFD207HV1uJ8lsV/zfH/1Xu8QkPZ6v6rNlw5mk1PlZvVo0BVO0z80hYvqgwLF8&#10;6HikwcV1sb3GlMeL9rkkz/JwZawtK7aeTQTa1E1pOGaow/oD7yeqmfQD9Huy5TFEM4yvtNEaypjD&#10;l8l7/v1ekF4+9uY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8WyNH9UAAAAFAQAADwAAAAAAAAAB&#10;ACAAAAAiAAAAZHJzL2Rvd25yZXYueG1sUEsBAhQAFAAAAAgAh07iQNy0+36hAQAAIAMAAA4AAAAA&#10;AAAAAQAgAAAAJA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2×3×5=30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150和60的最大公约数是30，即正方形的边长是30厘米。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看上面的短除式中，150、60除以2之后，再除以3、5，最后的商是5和2。这说明，当正方形的边长是30厘米时，长方形的长150厘米中含有5个30厘米，宽60厘米中含有2个30厘米。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所以，这个长方形能分割成正方形：</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5×2=10（个）</w:t>
      </w:r>
    </w:p>
    <w:p>
      <w:pPr>
        <w:widowControl/>
        <w:spacing w:before="100" w:beforeAutospacing="1" w:after="100" w:afterAutospacing="1"/>
        <w:ind w:firstLine="480"/>
        <w:jc w:val="left"/>
        <w:rPr>
          <w:rFonts w:hint="eastAsia" w:ascii="宋体" w:hAnsi="宋体" w:cs="宋体"/>
          <w:b/>
          <w:bCs/>
          <w:kern w:val="0"/>
          <w:sz w:val="24"/>
        </w:rPr>
      </w:pPr>
      <w:r>
        <w:rPr>
          <w:rFonts w:ascii="宋体" w:hAnsi="宋体" w:cs="宋体"/>
          <w:kern w:val="0"/>
          <w:sz w:val="24"/>
        </w:rPr>
        <w:t>答：能分割成10个正方形。</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有一个长方体的方木，长是3.25米，宽是1.75米，厚是0.75米。如果将这块方木截成体积相等的小正方体木块，并使每个小正方体木块尽可能大。小木块的棱长是多少？可以截成多少块这样的小木块？（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解：3.25米=325厘米，1.75米=175厘米，0.75米=75厘米，此题实际是求325、175和75的最大公约数。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275715" cy="685800"/>
                <wp:effectExtent l="0" t="0" r="0" b="0"/>
                <wp:docPr id="553" name="图片 5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75715" cy="685800"/>
                        </a:xfrm>
                        <a:prstGeom prst="rect">
                          <a:avLst/>
                        </a:prstGeom>
                        <a:noFill/>
                        <a:ln w="9525">
                          <a:noFill/>
                        </a:ln>
                      </wps:spPr>
                      <wps:bodyPr upright="1"/>
                    </wps:wsp>
                  </a:graphicData>
                </a:graphic>
              </wp:inline>
            </w:drawing>
          </mc:Choice>
          <mc:Fallback>
            <w:pict>
              <v:rect id="图片 545" o:spid="_x0000_s1026" o:spt="1" style="height:54pt;width:100.45pt;" filled="f" stroked="f" coordsize="21600,21600" o:gfxdata="UEsDBAoAAAAAAIdO4kAAAAAAAAAAAAAAAAAEAAAAZHJzL1BLAwQUAAAACACHTuJA3Gx5S9IAAAAF&#10;AQAADwAAAGRycy9kb3ducmV2LnhtbE2PzUrEQBCE74LvMLTgzZ1ZBUliJgsqulfdFcFbJ9P5wUxP&#10;yMxu1re39aKXhqaKqq/KzcmP6khzHAJbWK8MKOImuIE7C2/7p6sMVEzIDsfAZOGLImyq87MSCxcW&#10;fqXjLnVKQjgWaKFPaSq0jk1PHuMqTMSitWH2mOSdO+1mXCTcj/ramFvtcWBp6HGih56az93BW7i/&#10;eXzHJWu3tatduzx/5NvlJbf28mJt7kAlOqU/M/zgCzpUwlSHA7uoRgsyJP1e0aQpB1WLyWQGdFXq&#10;//TVN1BLAwQUAAAACACHTuJAu2GH0aMBAAAhAwAADgAAAGRycy9lMm9Eb2MueG1srVJdbhMxEH5H&#10;6h0svxNvAm7DKpsKUZWXCioVDuB67V0L/8njZpMTIM7AXbgN4hodu2lK27eqLyPbM/PN933j1enW&#10;WbJRCUzwHZ3PGkqUl6E3fujo92/nb5eUQBa+FzZ41dGdAnq6PnqzmmKrFmEMtleJIIiHdoodHXOO&#10;LWMgR+UEzEJUHpM6JCcyXtPA+iQmRHeWLZrmmE0h9TEFqQDw9ewuSdcVX2sl81etQWViO4rcco2p&#10;xusS2Xol2iGJOBq5pyFewMIJ43HoAepMZEFuknkG5YxMAYLOMxkcC1obqaoGVDNvnqi5GkVUVQua&#10;A/FgE7werPyyuUzE9B3l/B0lXjhc0t/ff/79+kn4e178mSK0WHYVL1NRCPEiyB9AfPg0Cj+ojxDR&#10;Zdx9qWWPissF9m1bnVxpR8lkW/3fHfxX20wkPs4XJ/xkzimRmDte8mVTF8REe98dE+TPKjhSDh1N&#10;OLnaLjYXkMt80d6XlGE+nBtr646tJ1NHP/AFrw2HDHZYvyd+x7Wwvg79Dn25ickM4yNxuIc6Zv9n&#10;yqL/v1ekh5+9v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cbHlL0gAAAAUBAAAPAAAAAAAAAAEA&#10;IAAAACIAAABkcnMvZG93bnJldi54bWxQSwECFAAUAAAACACHTuJAu2GH0aMBAAAhAwAADgAAAAAA&#10;AAABACAAAAAh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5×5=25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325、175和75的最大公约数是25，即小正方体木块的棱长是25厘米。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因为75、175、325除以5得商15、35、65，15、35、65再除以5，最后的商是3、7、13，而小正方体木块的棱长是25厘米，所以，在75厘米中包含3个25厘米，在175厘米中包含7个25厘米，在325厘米中包含13个25厘米。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可以截成棱长是25厘米的小木块：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3×7×13=273（块）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答：小正方体木块的棱长是25厘米，可以截成这样大的正方体273块。</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有三根绳子，第一根长45米，第二根长60米，第三根长75米。现在要把三根长绳截成长度相等的小段。每段最长是多少米？一共可以截成多少段？（适于六年级程度）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解：此题实际是求三条绳子长度的最大公约数。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124585" cy="704850"/>
                <wp:effectExtent l="0" t="0" r="0" b="0"/>
                <wp:docPr id="554" name="图片 5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24585" cy="704850"/>
                        </a:xfrm>
                        <a:prstGeom prst="rect">
                          <a:avLst/>
                        </a:prstGeom>
                        <a:noFill/>
                        <a:ln w="9525">
                          <a:noFill/>
                        </a:ln>
                      </wps:spPr>
                      <wps:bodyPr upright="1"/>
                    </wps:wsp>
                  </a:graphicData>
                </a:graphic>
              </wp:inline>
            </w:drawing>
          </mc:Choice>
          <mc:Fallback>
            <w:pict>
              <v:rect id="图片 546" o:spid="_x0000_s1026" o:spt="1" style="height:55.5pt;width:88.55pt;" filled="f" stroked="f" coordsize="21600,21600" o:gfxdata="UEsDBAoAAAAAAIdO4kAAAAAAAAAAAAAAAAAEAAAAZHJzL1BLAwQUAAAACACHTuJAqHPcddMAAAAF&#10;AQAADwAAAGRycy9kb3ducmV2LnhtbE2PT0sDMRDF74LfIYzgzSZRsO262YKK9qpVBG+zm9k/uJks&#10;m7Sp397Ui16GN7zhvd+Um6MbxYHmMHg2oBcKBHHj7cCdgfe3p6sViBCRLY6eycA3BdhU52clFtYn&#10;fqXDLnYih3Ao0EAf41RIGZqeHIaFn4iz1/rZYczr3Ek7Y8rhbpTXSt1KhwPnhh4neuip+drtnYH7&#10;m8cPTKt2W9vatun5c71NL2tjLi+0ugMR6Rj/juGEn9Ghyky137MNYjSQH4m/8+QtlxpEnYXWCmRV&#10;yv/01Q9QSwMEFAAAAAgAh07iQGeEQKqjAQAAIQMAAA4AAABkcnMvZTJvRG9jLnhtbK1SUW4TMRD9&#10;R+odLP833kTZElbZVIiq/amgUuEArte7a2F7LI+bTU5QcQbuwm0Q12DspoHSv4qfke2ZefPeG6/P&#10;d86yrY5owLd8Pqs4015BZ/zQ8i+fL09XnGGSvpMWvG75XiM/35y8WU+h0QsYwXY6MgLx2Eyh5WNK&#10;oREC1aidxBkE7SnZQ3Qy0TUOootyInRnxaKqzsQEsQsRlEak14vHJN8U/L7XKn3qe9SJ2ZYTt1Ri&#10;LPEuR7FZy2aIMoxGHWjIV7Bw0ngaeoS6kEmy+2heQDmjIiD0aabACeh7o3TRQGrm1T9qbkcZdNFC&#10;5mA42oT/D1Z93N5EZrqW1/WSMy8dLenn9x+/vj2wenmW/ZkCNlR2G25iVojhGtRXZB4+jNIP+j0G&#10;cpl2n2vFs+J8wUPbro8ut5Nktiv+74/+611iih7n88WyXtWcKcq9rZaruixIyOapO0RMVxocy4eW&#10;R5pcbJfba0x5vmyeSvIwD5fG2rJj69nU8nf1oi4Nxwx1WH8g/sg1s76Dbk++3IdohvGZONpDGXP4&#10;M3nRf98L0p+fvfk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qHPcddMAAAAFAQAADwAAAAAAAAAB&#10;ACAAAAAiAAAAZHJzL2Rvd25yZXYueG1sUEsBAhQAFAAAAAgAh07iQGeEQKq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3×5=15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45、60和75的最大公约数是15，即每一小段绳子最长15米。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因为短除式中最后的商是3、4、5，所以在把绳子截成15米这么长时，45米长的绳子可以截成3段，60米长的绳子可以截成4段，75米长的绳子可以截成5段。所以有：</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3+4+5=12（段）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答：每段最长15米，一共可以截成12段。</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某校有男生234人，女生146人，把男、女生分别分成人数相等的若干组后，男、女生各剩3人。要使组数最少，每组应是多少人？能分成多少组？（适于六年级程度）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解：因为男、女生各剩3人，所以进入各组的男、女生的人数分别是：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234-3=231（人）…………………男</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146-3=143（人）…………………女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要使组数最少，每一组的人数应当是最多的，即每一组的人数应当是231人和143人的最大公约数。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"http://www.sumir.cn/image/552.gif"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70915" cy="477520"/>
                <wp:effectExtent l="0" t="0" r="0" b="0"/>
                <wp:docPr id="555" name="图片 5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70915" cy="477520"/>
                        </a:xfrm>
                        <a:prstGeom prst="rect">
                          <a:avLst/>
                        </a:prstGeom>
                        <a:noFill/>
                        <a:ln w="9525">
                          <a:noFill/>
                        </a:ln>
                      </wps:spPr>
                      <wps:bodyPr upright="1"/>
                    </wps:wsp>
                  </a:graphicData>
                </a:graphic>
              </wp:inline>
            </w:drawing>
          </mc:Choice>
          <mc:Fallback>
            <w:pict>
              <v:rect id="图片 547" o:spid="_x0000_s1026" o:spt="1" style="height:37.6pt;width:76.45pt;" filled="f" stroked="f" coordsize="21600,21600" o:gfxdata="UEsDBAoAAAAAAIdO4kAAAAAAAAAAAAAAAAAEAAAAZHJzL1BLAwQUAAAACACHTuJAiMQMRtQAAAAE&#10;AQAADwAAAGRycy9kb3ducmV2LnhtbE2PzU7DMBCE70h9B2srcaNOgwpNiFOpIOgVCkLitok3P2q8&#10;jmK3Lm+PywUuK41mNPNtsTmbQZxocr1lBctFAoK4trrnVsHH+/PNGoTzyBoHy6TgmxxsytlVgbm2&#10;gd/otPetiCXsclTQeT/mUrq6I4NuYUfi6DV2MuijnFqpJwyx3AwyTZI7abDnuNDhSI8d1Yf90SjY&#10;3j59Ylg3u0pXugkvX9kuvGZKXc+XyQMIT2f/F4YLfkSHMjJV9sjaiUFBfMT/3ou3SjMQlYL7VQqy&#10;LOR/+PIHUEsDBBQAAAAIAIdO4kDhQEmMoAEAACADAAAOAAAAZHJzL2Uyb0RvYy54bWytUlFuEzEQ&#10;/UfiDpb/iTdRl9BVNhWiKj8VVCocwPXauxa2x/K42eQEiDNwF26DuAZjNw0U/hA/I9sz8+a9N95c&#10;7L1jO53QQuj5ctFwpoOCwYax5x8/XL14xRlmGQbpIOieHzTyi+3zZ5s5dnoFE7hBJ0YgAbs59nzK&#10;OXZCoJq0l7iAqAMlDSQvM13TKIYkZ0L3Tqya5qWYIQ0xgdKI9Hr5kOTbim+MVvm9Magzcz0nbrnG&#10;VONdiWK7kd2YZJysOtKQ/8DCSxto6AnqUmbJ7pP9C8pblQDB5IUCL8AYq3TVQGqWzR9qbicZddVC&#10;5mA82YT/D1a9290kZoeet23LWZCelvT967cfXz6z9mxd/JkjdlR2G29SUYjxGtQnZAHeTDKM+jVG&#10;cpl2X2rFk+JywWPb3iRf2kky21f/Dyf/9T4zRY/n6+Z8SSwUpc7W63ZV9yNk99gcE+a3Gjwrh54n&#10;Glxdl7trzGW87B5LyqwAV9a5umIX2EwD2lVbG04Z6nDhyPuBaiF9B8OBbLmPyY7TE220hjrm+GXK&#10;nn+/V6RfH3v7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IjEDEbUAAAABAEAAA8AAAAAAAAAAQAg&#10;AAAAIgAAAGRycy9kb3ducmV2LnhtbFBLAQIUABQAAAAIAIdO4kDhQEmMoAEAACADAAAOAAAAAAAA&#10;AAEAIAAAACMBAABkcnMvZTJvRG9jLnhtbFBLBQYAAAAABgAGAFkBAAA1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231、143的最大公约数是11，即每一组是11人。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因为231、143除以11时，商是21和13，所以男生可以分为21组，女生可以分为13组。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21+13=34（组）</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答：每一组应是11人，能分成34组。</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例6 </w:t>
      </w:r>
      <w:r>
        <w:rPr>
          <w:rFonts w:ascii="宋体" w:hAnsi="宋体" w:cs="宋体"/>
          <w:kern w:val="0"/>
          <w:sz w:val="24"/>
        </w:rPr>
        <w:t>把330个红玻璃球和360个绿玻璃球分别装在小盒子里，要使每一个盒里玻璃球的个数相同且装得最多。一共要装多少个小盒？（适于六年级程度）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解：求一共可以装多少个盒子，要知道红、绿各装多少盒。要将红、绿分别装在盒子中，且每个盒子里球的个数相同，装的最多，则每盒球的个数必定是330和360的最大公约数。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"http://www.sumir.cn/image/553.gif"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09650" cy="932815"/>
                <wp:effectExtent l="0" t="0" r="0" b="0"/>
                <wp:docPr id="556" name="图片 5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09650" cy="932815"/>
                        </a:xfrm>
                        <a:prstGeom prst="rect">
                          <a:avLst/>
                        </a:prstGeom>
                        <a:noFill/>
                        <a:ln w="9525">
                          <a:noFill/>
                        </a:ln>
                      </wps:spPr>
                      <wps:bodyPr upright="1"/>
                    </wps:wsp>
                  </a:graphicData>
                </a:graphic>
              </wp:inline>
            </w:drawing>
          </mc:Choice>
          <mc:Fallback>
            <w:pict>
              <v:rect id="图片 548" o:spid="_x0000_s1026" o:spt="1" style="height:73.45pt;width:79.5pt;" filled="f" stroked="f" coordsize="21600,21600" o:gfxdata="UEsDBAoAAAAAAIdO4kAAAAAAAAAAAAAAAAAEAAAAZHJzL1BLAwQUAAAACACHTuJA9eExgdQAAAAF&#10;AQAADwAAAGRycy9kb3ducmV2LnhtbE2PS0/DQAyE70j8h5WRuNFNeVRNmk0lQNArLQipNyfrPETW&#10;G2W3Tfn3uFzgYnk01vibfH1yvTrSGDrPBuazBBRx5W3HjYGP95ebJagQkS32nsnANwVYF5cXOWbW&#10;T7yl4y42SkI4ZGigjXHItA5VSw7DzA/E4tV+dBhFjo22I04S7np9myQL7bBj+dDiQE8tVV+7gzPw&#10;ePf8idOy3pS2tPX0uk8301tqzPXVPFmBinSKf8dwxhd0KISp9Ae2QfUGpEj8nWfvIRVZynK/SEEX&#10;uf5PX/wAUEsDBBQAAAAIAIdO4kDpKYsmogEAACEDAAAOAAAAZHJzL2Uyb0RvYy54bWytUlFuEzEQ&#10;/UfiDpb/yW5SNkpX2VSoVfmpoFLhAK7X3rWwPZbHzSYnQJyBu3AbxDUYu2mg7V/Vn5HtmXnz3huv&#10;z3bOsq2KaMB3fD6rOVNeQm/80PGvXy7frTjDJHwvLHjV8b1CfrZ5+2Y9hVYtYATbq8gIxGM7hY6P&#10;KYW2qlCOygmcQVCekhqiE4mucaj6KCZCd7Za1PWymiD2IYJUiPR6cZ/km4KvtZLps9aoErMdJ26p&#10;xFjibY7VZi3aIYowGnmgIV7AwgnjaegR6kIkwe6ieQbljIyAoNNMgqtAayNV0UBq5vUTNTejCKpo&#10;IXMwHG3C14OVn7bXkZm+402z5MwLR0v6/fPXnx/fWfN+lf2ZArZUdhOuY1aI4QrkN2QezkfhB/UB&#10;A7lMu8+11aPifMFD205Hl9tJMtsV//dH/9UuMUmP87o+XTa0Jkm505PFat4UUNE+dIeI6aMCx/Kh&#10;45EmF9vF9gpTni/ah5I8zMOlsbbs2Ho2EWizaErDMUMd1h+I33PNrG+h35MvdyGaYXwkjvZQxhz+&#10;TF70//eC9O9nb/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9eExgdQAAAAFAQAADwAAAAAAAAAB&#10;ACAAAAAiAAAAZHJzL2Rvd25yZXYueG1sUEsBAhQAFAAAAAgAh07iQOkpiya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2×3×5=30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330和360的最大公约数是30，即每盒装30个球。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330÷30=11（盒）……………红球装11盒</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360÷30=12（盒）……………绿球装12盒</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11+12=23（盒）……………共装23盒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例7 </w:t>
      </w:r>
      <w:r>
        <w:rPr>
          <w:rFonts w:ascii="宋体" w:hAnsi="宋体" w:cs="宋体"/>
          <w:kern w:val="0"/>
          <w:sz w:val="24"/>
        </w:rPr>
        <w:t>一个数除40不足2，除68也不足2。这个数最大是多少？（适于六年级程度）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解：“一个数除40不足2，除68也不足2”的意思是：40被这个数除，不能整除，要是在40之上加上2，才能被这个数整除；68被这个数除，也不能整除，要是在68之上加上2，才能被这个数整除。</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看来，能被这个数整除的数是：40+2=42，68+2=70。这个数是42和70的公约数，而且是最大的公约数。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"http://www.sumir.cn/image/554.gif"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28675" cy="666750"/>
                <wp:effectExtent l="0" t="0" r="0" b="0"/>
                <wp:docPr id="557" name="图片 5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28675" cy="666750"/>
                        </a:xfrm>
                        <a:prstGeom prst="rect">
                          <a:avLst/>
                        </a:prstGeom>
                        <a:noFill/>
                        <a:ln w="9525">
                          <a:noFill/>
                        </a:ln>
                      </wps:spPr>
                      <wps:bodyPr upright="1"/>
                    </wps:wsp>
                  </a:graphicData>
                </a:graphic>
              </wp:inline>
            </w:drawing>
          </mc:Choice>
          <mc:Fallback>
            <w:pict>
              <v:rect id="图片 549" o:spid="_x0000_s1026" o:spt="1" style="height:52.5pt;width:65.25pt;" filled="f" stroked="f" coordsize="21600,21600" o:gfxdata="UEsDBAoAAAAAAIdO4kAAAAAAAAAAAAAAAAAEAAAAZHJzL1BLAwQUAAAACACHTuJAhmrZodQAAAAF&#10;AQAADwAAAGRycy9kb3ducmV2LnhtbE2PT0sDMRDF70K/Q5iCN5vUUmnXzRZa0V61iuBtdjP7BzeT&#10;ZZM29duberGX4Q1veO83+eZse3Gi0XeONcxnCgRx5UzHjYaP9+e7FQgfkA32jknDD3nYFJObHDPj&#10;Ir/R6RAakULYZ6ihDWHIpPRVSxb9zA3EyavdaDGkdWykGTGmcNvLe6UepMWOU0OLA+1aqr4PR6th&#10;u3j6xLiq96UpTR1fvtb7+LrW+nY6V48gAp3D/zFc8BM6FImpdEc2XvQa0iPhb168hVqCKJNQSwWy&#10;yOU1ffELUEsDBBQAAAAIAIdO4kB5jabToQEAACADAAAOAAAAZHJzL2Uyb0RvYy54bWytUlFuEzEQ&#10;/UfiDpb/idOITdNVNhWiKj8VVGo5gOu1dy1sj+Vxs8kJEGfgLtwGcQ3Gbhoo/av4sTyemTfvvfH6&#10;fOcd2+qEFkLHT2ZzznRQ0NswdPzz7eWbFWeYZeilg6A7vtfIzzevX62n2OoFjOB6nRiBBGyn2PEx&#10;59gKgWrUXuIMog6UNJC8zBSmQfRJToTunVjM50sxQepjAqUR6fXiIck3Fd8YrfInY1Bn5jpO3HI9&#10;Uz3vyik2a9kOScbRqgMN+QIWXtpAQ49QFzJLdp/sMyhvVQIEk2cKvABjrNJVA6k5mf+j5maUUVct&#10;ZA7Go034/2DVx+11YrbveNOcchakpyX9/P7j17evrHl7VvyZIrZUdhOvU1GI8QrUF2QB3o8yDPod&#10;RnKZdl9qxZPiEuChbWeSL+0kme2q//uj/3qXmaLH1WK1PG04U5RaLula9yNk+9gcE+YPGjwrl44n&#10;Glxdl9srzGW8bB9LyqwAl9a5umIX2NTxs2bR1IZjhjpcOPB+oFpI30G/J1vuY7LD+EQbraGOOXyZ&#10;sue/44r052Nv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Gatmh1AAAAAUBAAAPAAAAAAAAAAEA&#10;IAAAACIAAABkcnMvZG93bnJldi54bWxQSwECFAAUAAAACACHTuJAeY2m06EBAAAg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2×7=14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答：这个数最大是14。</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例8 </w:t>
      </w:r>
      <w:r>
        <w:rPr>
          <w:rFonts w:ascii="宋体" w:hAnsi="宋体" w:cs="宋体"/>
          <w:kern w:val="0"/>
          <w:sz w:val="24"/>
        </w:rPr>
        <w:t>李明昨天卖了三筐白菜，每筐白菜的重量都是整千克。第一筐卖了1.04元，第二筐卖了1.95元，第三筐卖了2.34元。每1千克白菜的价钱都是按当地市场规定的价格卖的。问三筐白菜各是多少千克，李明一共卖了多少千克白菜？（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解：三筐白菜的钱数分别是104分、195分、234分，每千克白菜的价钱一定是这三个数的公约数。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把104、195、234分别分解质因数：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104=23×13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195=3×5×13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234=2×32×13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104、195、234最大的公有的质因数是13，所以104、195、234的最大公约数是13，即每千克白菜的价钱是0.13元。</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1.04÷0.13=8（千克）………第一筐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1.95÷0.13=15（千克）………第二筐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2.34÷0.13=18（千克）………第三筐</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8+15+18=41（千克）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答：第一、二、三筐白菜的重量分别是8千克、15千克、18千克，李明一共卖了41千克白菜。</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例9 </w:t>
      </w:r>
      <w:r>
        <w:rPr>
          <w:rFonts w:ascii="宋体" w:hAnsi="宋体" w:cs="宋体"/>
          <w:kern w:val="0"/>
          <w:sz w:val="24"/>
        </w:rPr>
        <w:t>一个两位数除472，余数是17。这个两位数是多少？（适于六年级程度）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解：因为这个“两位数除472，余数是17”，所以，472-17=455，455一定能被这个两位数整除。</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455的约数有1、5、7、13、35、65、91和455，这些约数中35、65和91大于17，并且是两位数，所以这个两位数可以是35或65，也可以是91。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例10 </w:t>
      </w:r>
      <w:r>
        <w:rPr>
          <w:rFonts w:ascii="宋体" w:hAnsi="宋体" w:cs="宋体"/>
          <w:kern w:val="0"/>
          <w:sz w:val="24"/>
        </w:rPr>
        <w:t>把图32-1的铁板用点焊的方式焊在一个大的铁制部件上，要使每个角必须有一个焊点，并且各边焊点间的距离相等。最少要焊多少个点？（单位：厘米）（适于六年级程度）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70915" cy="1036955"/>
                <wp:effectExtent l="0" t="0" r="0" b="0"/>
                <wp:docPr id="558" name="图片 5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70915" cy="1036955"/>
                        </a:xfrm>
                        <a:prstGeom prst="rect">
                          <a:avLst/>
                        </a:prstGeom>
                        <a:noFill/>
                        <a:ln w="9525">
                          <a:noFill/>
                        </a:ln>
                      </wps:spPr>
                      <wps:bodyPr upright="1"/>
                    </wps:wsp>
                  </a:graphicData>
                </a:graphic>
              </wp:inline>
            </w:drawing>
          </mc:Choice>
          <mc:Fallback>
            <w:pict>
              <v:rect id="图片 550" o:spid="_x0000_s1026" o:spt="1" style="height:81.65pt;width:76.45pt;" filled="f" stroked="f" coordsize="21600,21600" o:gfxdata="UEsDBAoAAAAAAIdO4kAAAAAAAAAAAAAAAAAEAAAAZHJzL1BLAwQUAAAACACHTuJA2JCkNNUAAAAF&#10;AQAADwAAAGRycy9kb3ducmV2LnhtbE2PzU7DMBCE70h9B2uRuFGnjaiaEKdSQdArLQiJ2ybe/Ih4&#10;HcVuXd4el0u5rGY1q5lvi83ZDOJEk+stK1jMExDEtdU9two+3l/u1yCcR9Y4WCYFP+RgU85uCsy1&#10;Dbyn08G3Ioawy1FB5/2YS+nqjgy6uR2Jo9fYyaCP69RKPWGI4WaQyyRZSYM9x4YOR3rqqP4+HI2C&#10;bfr8iWHd7Cpd6Sa8fmW78JYpdXe7SB5BeDr76zFc8CM6lJGpskfWTgwK4iP+b168h2UGoopilaYg&#10;y0L+py9/AVBLAwQUAAAACACHTuJAJjHBRaABAAAhAwAADgAAAGRycy9lMm9Eb2MueG1srVJRbhMx&#10;EP1H4g6W/8luglzIKpsKUZWfCiq1HMD12rsWtsfyuNnkBIgzcBdug7gGYzcNFP4QPyPbM/PevDfe&#10;nO+9Yzud0ELo+XLRcqaDgsGGsecfby9fvOYMswyDdBB0zw8a+fn2+bPNHDu9ggncoBMjkIDdHHs+&#10;5Ry7pkE1aS9xAVEHShpIXma6prEZkpwJ3btm1bZnzQxpiAmURqTXi4ck31Z8Y7TKH4xBnZnrOc2W&#10;a0w13pXYbDeyG5OMk1XHMeQ/TOGlDUR6grqQWbL7ZP+C8lYlQDB5ocA3YIxVumogNcv2DzU3k4y6&#10;aiFzMJ5swv8Hq97vrhOzQ8+FoFUF6WlJ379++/HlMxOi+jNH7KjsJl6nohDjFahPyAK8nWQY9RuM&#10;5DLtvnjZPCkuFzy27U3ypZ0ks331/3DyX+8zU/S4ftWul4IzRall+/JsLUQFld1jd0yY32nwrBx6&#10;noi52i53V5gLv+weSwpZgEvrXN2xC2wmBrESteGUoQ4XjoM/zFqmvoPhQL7cx2TH6Yk42kOlOf6Z&#10;sujf7xXp18/e/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YkKQ01QAAAAUBAAAPAAAAAAAAAAEA&#10;IAAAACIAAABkcnMvZG93bnJldi54bWxQSwECFAAUAAAACACHTuJAJjHBRaABAAAhAwAADgAAAAAA&#10;AAABACAAAAAk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解：要求焊点最少，焊点间距就要最大；要求每个角有一个焊点，焊点间距离相等，焊点间距离就应是42厘米、24厘米、18厘米、36厘米的最大公约数。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"http://www.sumir.cn/image/556.gif"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398905" cy="677545"/>
                <wp:effectExtent l="0" t="0" r="0" b="0"/>
                <wp:docPr id="559" name="图片 5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398905" cy="677545"/>
                        </a:xfrm>
                        <a:prstGeom prst="rect">
                          <a:avLst/>
                        </a:prstGeom>
                        <a:noFill/>
                        <a:ln w="9525">
                          <a:noFill/>
                        </a:ln>
                      </wps:spPr>
                      <wps:bodyPr upright="1"/>
                    </wps:wsp>
                  </a:graphicData>
                </a:graphic>
              </wp:inline>
            </w:drawing>
          </mc:Choice>
          <mc:Fallback>
            <w:pict>
              <v:rect id="图片 551" o:spid="_x0000_s1026" o:spt="1" style="height:53.35pt;width:110.15pt;" filled="f" stroked="f" coordsize="21600,21600" o:gfxdata="UEsDBAoAAAAAAIdO4kAAAAAAAAAAAAAAAAAEAAAAZHJzL1BLAwQUAAAACACHTuJAMni6btQAAAAF&#10;AQAADwAAAGRycy9kb3ducmV2LnhtbE2PzU7DMBCE70i8g7VI3KjdVCptGqcSIOgVCkLitok3P2q8&#10;jmK3Lm+P4UIvI61mNPNtsT3bQZxo8r1jDfOZAkFcO9Nzq+Hj/fluBcIHZIODY9LwTR625fVVgblx&#10;kd/otA+tSCXsc9TQhTDmUvq6I4t+5kbi5DVushjSObXSTBhTuR1kptRSWuw5LXQ40mNH9WF/tBoe&#10;Fk+fGFfNrjKVaeLL13oXX9da397M1QZEoHP4D8MvfkKHMjFV7sjGi0FDeiT8afKyTC1AVCmklvcg&#10;y0Je0pc/UEsDBBQAAAAIAIdO4kA5Ex+nowEAACEDAAAOAAAAZHJzL2Uyb0RvYy54bWytUl1uEzEQ&#10;fkfqHSy/k90E3DarbCpEVV4qqFR6ANdr71qsPZbHzSYnQJyBu3AbxDUYu2n694Z4GdmemW++7xuv&#10;zrZuZBsd0YJv+XxWc6a9gs76vuU3Xy/ennKGSfpOjuB1y3ca+dn66M1qCo1ewABjpyMjEI/NFFo+&#10;pBSaqkI1aCdxBkF7ShqITia6xr7qopwI3Y3Voq6PqwliFyIojUiv5/dJvi74xmiVvhiDOrGx5cQt&#10;lRhLvM2xWq9k00cZBqv2NOQ/sHDSehp6gDqXSbK7aF9BOasiIJg0U+AqMMYqXTSQmnn9Qs31IIMu&#10;WsgcDAeb8P/Bqs+bq8hs13Ihlpx56WhJv3/++vPjOxNinv2ZAjZUdh2uYlaI4RLUN2QePg7S9/oD&#10;BnKZdp9rq2fF+YL7tq2JLreTZLYt/u8O/uttYooe5++Wp8tacKYod3xyIt6LAiqbh+4QMX3S4Fg+&#10;tDzS5GK73FxiyvNl81CSh3m4sONYdjx6NrV8KRaiNBwy1DH6PfF7rpn1LXQ78uUuRNsPz8TRHsqY&#10;/Z/Ji356L0iPP3v9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J4um7UAAAABQEAAA8AAAAAAAAA&#10;AQAgAAAAIgAAAGRycy9kb3ducmV2LnhtbFBLAQIUABQAAAAIAIdO4kA5Ex+n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2×3=6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它们的最大公约数是6，即焊点间距离为6厘米。焊点数为：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7+4+3+6=20（个）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按这个算法每个角上的焊点是两个，因为要求每一个角上要有一个焊点，所以，要从20个焊点中减4个焊点。</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20-4=16（个）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三十三</w:t>
      </w:r>
      <w:r>
        <w:rPr>
          <w:rFonts w:hint="eastAsia" w:ascii="宋体" w:hAnsi="宋体" w:cs="宋体"/>
          <w:b/>
          <w:bCs/>
          <w:kern w:val="0"/>
          <w:sz w:val="30"/>
          <w:szCs w:val="30"/>
        </w:rPr>
        <w:t xml:space="preserve">讲  </w:t>
      </w:r>
      <w:r>
        <w:rPr>
          <w:rFonts w:ascii="宋体" w:hAnsi="宋体" w:cs="宋体"/>
          <w:b/>
          <w:bCs/>
          <w:kern w:val="0"/>
          <w:sz w:val="30"/>
          <w:szCs w:val="30"/>
        </w:rPr>
        <w:t>最小公倍数法</w:t>
      </w:r>
    </w:p>
    <w:p>
      <w:pPr>
        <w:widowControl/>
        <w:wordWrap w:val="0"/>
        <w:jc w:val="left"/>
        <w:rPr>
          <w:rFonts w:ascii="宋体" w:hAnsi="宋体" w:cs="宋体"/>
          <w:kern w:val="0"/>
          <w:sz w:val="20"/>
          <w:szCs w:val="20"/>
        </w:rPr>
      </w:pPr>
      <w:r>
        <w:rPr>
          <w:rFonts w:ascii="宋体" w:hAnsi="宋体" w:cs="宋体"/>
          <w:kern w:val="0"/>
          <w:sz w:val="24"/>
        </w:rPr>
        <w:t>通过计算出几个数的最小公倍数，从而解答出问题的解题方法叫做最小公倍数法。</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用长36厘米，宽24厘米的长方形瓷砖铺一个正方形地面，最少需要多少块瓷砖？（适于六年级程度）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解：因为求这个正方形地面所需要的长方形瓷砖最少，所以正方形的边长应是36、24的最小公倍数。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"http://www.sumir.cn/image/557.gif"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51865" cy="894080"/>
                <wp:effectExtent l="0" t="0" r="0" b="0"/>
                <wp:docPr id="560" name="图片 5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51865" cy="894080"/>
                        </a:xfrm>
                        <a:prstGeom prst="rect">
                          <a:avLst/>
                        </a:prstGeom>
                        <a:noFill/>
                        <a:ln w="9525">
                          <a:noFill/>
                        </a:ln>
                      </wps:spPr>
                      <wps:bodyPr upright="1"/>
                    </wps:wsp>
                  </a:graphicData>
                </a:graphic>
              </wp:inline>
            </w:drawing>
          </mc:Choice>
          <mc:Fallback>
            <w:pict>
              <v:rect id="图片 552" o:spid="_x0000_s1026" o:spt="1" style="height:70.4pt;width:74.95pt;" filled="f" stroked="f" coordsize="21600,21600" o:gfxdata="UEsDBAoAAAAAAIdO4kAAAAAAAAAAAAAAAAAEAAAAZHJzL1BLAwQUAAAACACHTuJAhQqK4tMAAAAF&#10;AQAADwAAAGRycy9kb3ducmV2LnhtbE2PT0vEMBDF74LfIYzgzU1WRdradEFF96qrCN6mzfQPNpPS&#10;ZDfrtzf14l6GN7zhvd+Um6MdxYFmPzjWsF4pEMSNMwN3Gj7en68yED4gGxwdk4Yf8rCpzs9KLIyL&#10;/EaHXehECmFfoIY+hKmQ0jc9WfQrNxEnr3WzxZDWuZNmxpjC7SivlbqTFgdODT1O9NhT873bWw0P&#10;N0+fGLN2W5vatPHlK9/G11zry4u1ugcR6Bj+j2HBT+hQJaba7dl4MWpIj4S/uXi3eQ6iXoTKQFal&#10;PKWvfgFQSwMEFAAAAAgAh07iQDpyFZ2gAQAAIAMAAA4AAABkcnMvZTJvRG9jLnhtbK1SUW4bIRD9&#10;r5Q7IP7jXVtdy1l5HVWN0p+ojZTmAISFXVRgEEO89gmqnqF36W2qXqMDcZyk/YvyMwJm5r15b1if&#10;75xlWxXRgO/4fFZzpryE3vih47dfL09XnGESvhcWvOr4XiE/35y8W0+hVQsYwfYqMgLx2E6h42NK&#10;oa0qlKNyAmcQlKekhuhEomscqj6KidCdrRZ1vawmiH2IIBUivV48JPmm4GutZPqiNarEbMdptlRi&#10;LPEux2qzFu0QRRiNPIwhXjGFE8YT6RHqQiTB7qP5D8oZGQFBp5kEV4HWRqqigdTM63/U3IwiqKKF&#10;zMFwtAnfDlZ+3l5HZvqON0vyxwtHS/r989efH99Z0yyyP1PAlspuwnXMCjFcgfyGzMPHUfhBfcBA&#10;LtPuc231ojhf8NC209HldpLMdsX//dF/tUtM0uNZM18tG84kpVZn7+tV2U8l2sfmEDF9UuBYPnQ8&#10;EnFxXWyvMGV60T6WZC4Pl8basmLr2ZQJFk1pOGaow/rD3A+j5qHvoN+TLfchmmF8oY3WUGgOXybv&#10;+fm9ID197M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hQqK4tMAAAAFAQAADwAAAAAAAAABACAA&#10;AAAiAAAAZHJzL2Rvd25yZXYueG1sUEsBAhQAFAAAAAgAh07iQDpyFZ2gAQAAIAMAAA4AAAAAAAAA&#10;AQAgAAAAIgEAAGRycy9lMm9Eb2MueG1sUEsFBgAAAAAGAAYAWQEAADQ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2×2×3×3×2=72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36、24的最小公倍数是72，即正方形的边长是72厘米。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72÷36=2</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72÷24=3</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2×3=6（块）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答：最少需要6块瓷砖。</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王光用长6厘米、宽4厘米、高3厘米的长方体木块拼最小的正方体模型。这个正方体模型的体积是多大？用多少块上面那样的长方体木块？（适于六年级程度）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解：此题应先求正方体模型的棱长，这个棱长就是6、4和3的最小公倍数。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"http://www.sumir.cn/image/558.gif"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982345" cy="685800"/>
                <wp:effectExtent l="0" t="0" r="0" b="0"/>
                <wp:docPr id="561" name="图片 5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82345" cy="685800"/>
                        </a:xfrm>
                        <a:prstGeom prst="rect">
                          <a:avLst/>
                        </a:prstGeom>
                        <a:noFill/>
                        <a:ln w="9525">
                          <a:noFill/>
                        </a:ln>
                      </wps:spPr>
                      <wps:bodyPr upright="1"/>
                    </wps:wsp>
                  </a:graphicData>
                </a:graphic>
              </wp:inline>
            </w:drawing>
          </mc:Choice>
          <mc:Fallback>
            <w:pict>
              <v:rect id="图片 553" o:spid="_x0000_s1026" o:spt="1" style="height:54pt;width:77.35pt;" filled="f" stroked="f" coordsize="21600,21600" o:gfxdata="UEsDBAoAAAAAAIdO4kAAAAAAAAAAAAAAAAAEAAAAZHJzL1BLAwQUAAAACACHTuJA8L7PytQAAAAF&#10;AQAADwAAAGRycy9kb3ducmV2LnhtbE2PS0/DMBCE70j8B2uRuFG7PNMQpxIg6LWUqhK3Tbx5iHgd&#10;xW5d/j0uF7isZjWrmW+L5dEO4kCT7x1rmM8UCOLamZ5bDduP16sMhA/IBgfHpOGbPCzL87MCc+Mi&#10;v9NhE1qRQtjnqKELYcyl9HVHFv3MjcTJa9xkMaR1aqWZMKZwO8hrpe6lxZ5TQ4cjPXdUf232VsPT&#10;zcsOY9asKlOZJr59LlZxvdD68mKuHkEEOoa/YzjhJ3QoE1Pl9my8GDSkR8LvPHl3tw8gqiRUpkCW&#10;hfxPX/4AUEsDBBQAAAAIAIdO4kBnUDN+ogEAACADAAAOAAAAZHJzL2Uyb0RvYy54bWytUlFuEzEQ&#10;/UfqHSz/N7tJu1FYZVMhqvangkqFA7hee9fC9lgeN5ucAHEG7sJtENdg7KaB0r+Kn5HtmXlv3huv&#10;L3bOsq2KaMB3fD6rOVNeQm/80PHPn65OV5xhEr4XFrzq+F4hv9icvFlPoVULGMH2KjIC8dhOoeNj&#10;SqGtKpSjcgJnEJSnpIboRKJrHKo+ionQna0Wdb2sJoh9iCAVIr1ePib5puBrrWT6qDWqxGzHabZU&#10;YizxPsdqsxbtEEUYjTyMIV4xhRPGE+kR6lIkwR6ieQHljIyAoNNMgqtAayNV0UBq5vU/au5GEVTR&#10;QuZgONqE/w9WftjeRmb6jjfLOWdeOFrSz+8/fn37yprmLPszBWyp7C7cxqwQww3IL8g8vB+FH9Q7&#10;DOQy7T7XVs+K8wUPbTsdXW4nyWxX/N8f/Ve7xCQ9vl0tzs4bziSllqtmVZf9VKJ9ag4R07UCx/Kh&#10;45GIi+tie4Mp04v2qSRzebgy1pYVW88mImgWTWk4ZqjD+sPcj6Pmoe+h35MtDyGaYXymjdZQaA5f&#10;Ju/573tB+vOxN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8L7PytQAAAAFAQAADwAAAAAAAAAB&#10;ACAAAAAiAAAAZHJzL2Rvd25yZXYueG1sUEsBAhQAFAAAAAgAh07iQGdQM36iAQAAIA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2×3×2=12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6、4和3的最小公倍数是12，即正方体模型的棱长是12厘米。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正方体模型的体积为：</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12×12×12=1728（立方厘米）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长方体木块的块数是：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1728÷（6×4×3）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=1728÷72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=24（块）</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r>
        <w:rPr>
          <w:rFonts w:ascii="宋体" w:hAnsi="宋体" w:cs="宋体"/>
          <w:b/>
          <w:bCs/>
          <w:kern w:val="0"/>
          <w:sz w:val="24"/>
        </w:rPr>
        <w:t xml:space="preserve">例3 </w:t>
      </w:r>
      <w:r>
        <w:rPr>
          <w:rFonts w:ascii="宋体" w:hAnsi="宋体" w:cs="宋体"/>
          <w:kern w:val="0"/>
          <w:sz w:val="24"/>
        </w:rPr>
        <w:t>有一个不足50人的班级，每12人分为一组余1人，每16人分为一组也余1人。这个班级有多少人？（适于六年级程度）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解：这个班的学生每12人分为一组余1人，每16人分为一组也余1人，这说明这个班的人数比12与16的公倍数（50以内）多1人。所以先求12与16的最小公倍数。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"http://www.sumir.cn/image/559.gif"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789940" cy="677545"/>
                <wp:effectExtent l="0" t="0" r="0" b="0"/>
                <wp:docPr id="562" name="图片 5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89940" cy="677545"/>
                        </a:xfrm>
                        <a:prstGeom prst="rect">
                          <a:avLst/>
                        </a:prstGeom>
                        <a:noFill/>
                        <a:ln w="9525">
                          <a:noFill/>
                        </a:ln>
                      </wps:spPr>
                      <wps:bodyPr upright="1"/>
                    </wps:wsp>
                  </a:graphicData>
                </a:graphic>
              </wp:inline>
            </w:drawing>
          </mc:Choice>
          <mc:Fallback>
            <w:pict>
              <v:rect id="图片 554" o:spid="_x0000_s1026" o:spt="1" style="height:53.35pt;width:62.2pt;" filled="f" stroked="f" coordsize="21600,21600" o:gfxdata="UEsDBAoAAAAAAIdO4kAAAAAAAAAAAAAAAAAEAAAAZHJzL1BLAwQUAAAACACHTuJAw9D1LtUAAAAF&#10;AQAADwAAAGRycy9kb3ducmV2LnhtbE2PzU7DMBCE70i8g7VI3KjdUpU2xKkECHqlBVXqbRNvfkS8&#10;jmK3Lm+PywUuq1nNaubbfH22vTjR6DvHGqYTBYK4cqbjRsPnx+vdEoQPyAZ7x6Thmzysi+urHDPj&#10;Im/ptAuNSCHsM9TQhjBkUvqqJYt+4gbi5NVutBjSOjbSjBhTuO3lTKmFtNhxamhxoOeWqq/d0Wp4&#10;un/ZY1zWm9KUpo5vh9Umvq+0vr2ZqkcQgc7h7xgu+AkdisRUuiMbL3oN6ZHwOy/ebD4HUSahFg8g&#10;i1z+py9+AFBLAwQUAAAACACHTuJAbvefLqIBAAAgAwAADgAAAGRycy9lMm9Eb2MueG1srVJLbhsx&#10;DN0X6B0E7eNxDI8dDzwOigTpJmgDpD2AopFmhEqiICoe+wRFz9C79DZFr1FKcZzfruiGkETy8b1H&#10;rc93zrKtimjAt/x0MuVMeQmd8X3Lv365OjnjDJPwnbDgVcv3Cvn55v279RgaNYMBbKciIxCPzRha&#10;PqQUmqpCOSgncAJBeUpqiE4kusa+6qIYCd3ZajadLqoRYhciSIVIr5cPSb4p+FormT5rjSox23Li&#10;lkqMJd7lWG3WoumjCIORBxriH1g4YTwNPUJdiiTYfTRvoJyRERB0mkhwFWhtpCoaSM3p9JWa20EE&#10;VbSQORiONuH/g5WftjeRma7l9WLGmReOlvT7568/P76zup5nf8aADZXdhpuYFWK4BvkNmYeLQfhe&#10;fcBALtPuc231ojhf8NC209HldpLMdsX//dF/tUtM0uPybLWa05YkpRbLZT2vC6ZoHptDxPRRgWP5&#10;0PJIg4vrYnuNKY8XzWNJnuXhylhbVmw9G1u+qmd1aThmqMP6A+8Hqpn0HXR7suU+RNMPL7TRGsqY&#10;w5fJe35+L0hPH3vz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PQ9S7VAAAABQEAAA8AAAAAAAAA&#10;AQAgAAAAIgAAAGRycy9kb3ducmV2LnhtbFBLAQIUABQAAAAIAIdO4kBu958uogEAACADAAAOAAAA&#10;AAAAAAEAIAAAACQ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2×2×3×4=48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12与16的最小公倍数是48。</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48+1=49（人）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49&lt;50，正好符合题中全班不足50人的要求。</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答：这个班有49人。</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某公共汽车站有三条线路通往不同的地方。第一条线路每隔8分钟发一次车；第二条线路每隔10分钟发一次车；第三条线路每隔12分钟发一次车。三条线路的汽车在同一时间发车以后，至少再经过多少分钟又在同一时间发车？（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解：求三条线路的汽车在同一时间发车以后，至少再经过多少分钟又在同一时间发车，就是要求出三条线路汽车发车时间间隔的最小公倍数，即8、10、12的最小公倍数。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"http://www.sumir.cn/image/560.gif"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1047750" cy="685800"/>
                <wp:effectExtent l="0" t="0" r="0" b="0"/>
                <wp:docPr id="563" name="图片 5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7750" cy="685800"/>
                        </a:xfrm>
                        <a:prstGeom prst="rect">
                          <a:avLst/>
                        </a:prstGeom>
                        <a:noFill/>
                        <a:ln w="9525">
                          <a:noFill/>
                        </a:ln>
                      </wps:spPr>
                      <wps:bodyPr upright="1"/>
                    </wps:wsp>
                  </a:graphicData>
                </a:graphic>
              </wp:inline>
            </w:drawing>
          </mc:Choice>
          <mc:Fallback>
            <w:pict>
              <v:rect id="图片 555" o:spid="_x0000_s1026" o:spt="1" style="height:54pt;width:82.5pt;" filled="f" stroked="f" coordsize="21600,21600" o:gfxdata="UEsDBAoAAAAAAIdO4kAAAAAAAAAAAAAAAAAEAAAAZHJzL1BLAwQUAAAACACHTuJAn7Fg6dMAAAAF&#10;AQAADwAAAGRycy9kb3ducmV2LnhtbE2PT0/DMAzF70h8h8hI3FgyEFNXmk4CBLvCQEjc3Mb9Ixqn&#10;arJ1fHs8LnCx/PSs598rNkc/qANNsQ9sYbkwoIjr4HpuLby/PV1loGJCdjgEJgvfFGFTnp8VmLsw&#10;8ysddqlVEsIxRwtdSmOudaw78hgXYSQWrwmTxyRyarWbcJZwP+hrY1baY8/yocORHjqqv3Z7b+H+&#10;5vED56zZVq5yzfz8ud7OL2trLy+W5g5UomP6O4YTvqBDKUxV2LOLarAgRdLvPHmrW5GVLCYzoMtC&#10;/6cvfwBQSwMEFAAAAAgAh07iQD39UryjAQAAIQMAAA4AAABkcnMvZTJvRG9jLnhtbK1SUW4TMRD9&#10;R+odLP8Tb0I3DatsKtSq/FRQqXAA12vvWqw9lsfNJidAnIG7cBvENTp205TCH+JnZHtm3sx7z+vz&#10;nRvZVke04Fs+n1Wcaa+gs75v+edPV69XnGGSvpMjeN3yvUZ+vjl5tZ5CoxcwwNjpyAjEYzOFlg8p&#10;hUYIVIN2EmcQtKekgehkomvsRRflROhuFIuqWooJYhciKI1Ir5ePSb4p+MZolT4agzqxseW0Wyox&#10;lniXo9isZdNHGQarDmvIf9jCSetp6BHqUibJ7qP9C8pZFQHBpJkCJ8AYq3ThQGzm1R9sbgcZdOFC&#10;4mA4yoT/D1Z92N5EZruW18s3nHnpyKSf33/8+vaV1XWd9ZkCNlR2G25iZojhGtQXZB4uBul7/Q4D&#10;qUze51rxojhf8NC2M9HldqLMdkX//VF/vUtM0eO8Oj07q8kmRbnlql5VxSAhm6fuEDG91+BYPrQ8&#10;0uQiu9xeY8rzZfNUkod5uLLjWDwePZta/rZe1KXhmKGO0R8Wf9w1b30H3Z50uQ/R9sMLcuRDGXP4&#10;M9no3+8F6flnbx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n7Fg6dMAAAAFAQAADwAAAAAAAAAB&#10;ACAAAAAiAAAAZHJzL2Rvd25yZXYueG1sUEsBAhQAFAAAAAgAh07iQD39UryjAQAAIQMAAA4AAAAA&#10;AAAAAQAgAAAAIg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2×2×2×5×3=120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答：至少经过120分钟又在同一时间发车。</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有一筐鸡蛋，4个4个地数余2个，5个5个地数余3个，6个6个地数余4个。这筐鸡蛋最少有多少个？（适于六年级程度）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从题中的已知条件可以看出.不论是4个4个地数，还是5个5个地数、6个6个地数，筐中的鸡蛋数都是只差2个就正好是能被4、5、6整除的数。因为要求这筐鸡蛋最少是多少个，所以求出4、5、6的最小公倍数后再减去2，就得到鸡蛋的个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"http://www.sumir.cn/image/561.gif"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839470" cy="438785"/>
                <wp:effectExtent l="0" t="0" r="0" b="0"/>
                <wp:docPr id="564" name="图片 5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9470" cy="438785"/>
                        </a:xfrm>
                        <a:prstGeom prst="rect">
                          <a:avLst/>
                        </a:prstGeom>
                        <a:noFill/>
                        <a:ln w="9525">
                          <a:noFill/>
                        </a:ln>
                      </wps:spPr>
                      <wps:bodyPr upright="1"/>
                    </wps:wsp>
                  </a:graphicData>
                </a:graphic>
              </wp:inline>
            </w:drawing>
          </mc:Choice>
          <mc:Fallback>
            <w:pict>
              <v:rect id="图片 556" o:spid="_x0000_s1026" o:spt="1" style="height:34.55pt;width:66.1pt;" filled="f" stroked="f" coordsize="21600,21600" o:gfxdata="UEsDBAoAAAAAAIdO4kAAAAAAAAAAAAAAAAAEAAAAZHJzL1BLAwQUAAAACACHTuJAhNfBSdQAAAAE&#10;AQAADwAAAGRycy9kb3ducmV2LnhtbE2PT0vDQBDF74LfYRnBm90khdLEbApVtFdtRfA2yU7+0Oxs&#10;yG679du79aKXgcd7vPebcnMxozjT7AbLCtJFAoK4sXrgTsHH4eVhDcJ5ZI2jZVLwTQ421e1NiYW2&#10;gd/pvPediCXsClTQez8VUrqmJ4NuYSfi6LV2NuijnDupZwyx3IwyS5KVNDhwXOhxoqeemuP+ZBRs&#10;l8+fGNbtrta1bsPrV74Lb7lS93dp8gjC08X/heGKH9Ghiky1PbF2YlQQH/G/9+otswxErWCVpyCr&#10;Uv6Hr34AUEsDBBQAAAAIAIdO4kBUXwn2ogEAACADAAAOAAAAZHJzL2Uyb0RvYy54bWytUlFOGzEQ&#10;/a/UO1j+JxtCNoRVNqgqoj+oRaI9gPHau1Ztj+Ux2eQEVc/Qu/Q2Va/RsQmhwB/iZ2R7Zt6898ar&#10;862zbKMiGvAtP55MOVNeQmd83/JvXy+PlpxhEr4TFrxq+U4hP1+/f7caQ6NmMIDtVGQE4rEZQ8uH&#10;lEJTVSgH5QROIChPSQ3RiUTX2FddFCOhO1vNptNFNULsQgSpEOn14j7J1wVfayXTF61RJWZbTtxS&#10;ibHE2xyr9Uo0fRRhMHJPQ7yChRPG09AD1IVIgt1F8wLKGRkBQaeJBFeB1kaqooHUHE+fqbkZRFBF&#10;C5mD4WATvh2s/Ly5jsx0La8Xc868cLSkP79+//35g9X1IvszBmyo7CZcx6wQwxXI78g8fByE79UH&#10;DOQy7T7XVk+K8wX3bVsdXW4nyWxb/N8d/FfbxCQ9Lk/O5qe0JUmp+cnydFkXTNE8NIeI6ZMCx/Kh&#10;5ZEGF9fF5gpTHi+ah5I8y8Olsbas2Ho2tvysntWl4ZChDuv3vO+pZtK30O3IlrsQTT880UZrKGP2&#10;Xybv+f97QXr82O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hNfBSdQAAAAEAQAADwAAAAAAAAAB&#10;ACAAAAAiAAAAZHJzL2Rvd25yZXYueG1sUEsBAhQAFAAAAAgAh07iQFRfCfaiAQAAIA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2×2×5×3=60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4、5、6的最小公倍数是60。</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60-2=58（个）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答：这筐鸡蛋最少有58个。</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*例6 </w:t>
      </w:r>
      <w:r>
        <w:rPr>
          <w:rFonts w:ascii="宋体" w:hAnsi="宋体" w:cs="宋体"/>
          <w:kern w:val="0"/>
          <w:sz w:val="24"/>
        </w:rPr>
        <w:t>文化路小学举行了一次智力竞赛。参加竞赛的人中，平均每15人有3个人得一等奖，每8人有2个人得二等奖，每12人有4个人得三等奖。参加这次竞赛的共有94人得奖。求有多少人参加了这次竞赛？得一、二、三等奖的各有多少人？（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解：15、8和12的最小公倍数是120，参加这次竞赛的人数是120人。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得一等奖的人数是：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3×（120÷15）=24（人）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得二等奖的人数是：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2×（120÷8）=30（人）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得三等奖的人数是：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4×（120÷12）=40（人）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*例7 </w:t>
      </w:r>
      <w:r>
        <w:rPr>
          <w:rFonts w:ascii="宋体" w:hAnsi="宋体" w:cs="宋体"/>
          <w:kern w:val="0"/>
          <w:sz w:val="24"/>
        </w:rPr>
        <w:t>有一个电子钟，每到整点响一次铃，每走9分钟亮一次灯。中午12点整时，电子钟既响铃又亮灯。求下一次既响铃又亮灯是几点钟？（适于六年级程度）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解：每到整点响一次铃，就是每到60分钟响一次铃。求间隔多长时间后，电子钟既响铃又亮灯，就是求60与9的最小公倍数。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60与9的最小公倍数是180。</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180÷60=3（小时）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由于是中午12点时既响铃又亮灯，所以下一次既响铃又亮灯是下午3点钟。</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*例8 </w:t>
      </w:r>
      <w:r>
        <w:rPr>
          <w:rFonts w:ascii="宋体" w:hAnsi="宋体" w:cs="宋体"/>
          <w:kern w:val="0"/>
          <w:sz w:val="24"/>
        </w:rPr>
        <w:t>一个植树小组原计划在96米长的一段土地上每隔4米栽一棵树，并且已经挖好坑。后来改为每隔6米栽一棵树。求重新挖树坑时可以少挖几个？（适于六年级程度）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解：这一段地全长96米，从一端每隔4米挖一个坑，一共要挖树坑：</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96÷4+1=25（个）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后来，改为每隔6米栽一棵树，原来挖的坑有的正好赶在6米一棵的坑位上，可不重新挖。由于4和6的最小公倍数是12，所以从第一个坑开始，每隔12米的那个坑不必挖。</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96÷12+1=9（个）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96米中有8个12米，有8个坑是已挖好的，再加上已挖好的第一个坑，一共有9个坑不必重新挖。</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例9 </w:t>
      </w:r>
      <w:r>
        <w:rPr>
          <w:rFonts w:ascii="宋体" w:hAnsi="宋体" w:cs="宋体"/>
          <w:kern w:val="0"/>
          <w:sz w:val="24"/>
        </w:rPr>
        <w:t>一项工程，甲队单独做需要18天，乙队单独做需要24天。两队合作8天后，余下的工程由甲队单独做，甲队还要做几天？（适于六年级程度）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解：由18、24的最小公倍数是72，可把全工程分为72等份。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72÷18=4（份）…………是甲一天做的份数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72÷24=3（份）…………是乙一天做的份数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（4+3）×8=56份）………两队8天合作的份数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72-56=16（份）…………余下工程的份数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16÷4=4（天）……………甲还要做的天数</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*例10 </w:t>
      </w:r>
      <w:r>
        <w:rPr>
          <w:rFonts w:ascii="宋体" w:hAnsi="宋体" w:cs="宋体"/>
          <w:kern w:val="0"/>
          <w:sz w:val="24"/>
        </w:rPr>
        <w:t>甲、乙两个码头之间的水路长234千米，某船从甲码头到乙码头需要9小时，从乙码头返回甲码头需要13小时。求此船在静水中的速度？（适于高年级程度）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解：9、13的最小公倍数是117，可以把两码头之间的水路234千米分成117等份。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每一份是：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234÷117=2（千米）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静水中船的速度占总份数的：</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（13+9）÷2=11（份）</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船在静水中每小时行：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2×11=22（千米）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*例11 </w:t>
      </w:r>
      <w:r>
        <w:rPr>
          <w:rFonts w:ascii="宋体" w:hAnsi="宋体" w:cs="宋体"/>
          <w:kern w:val="0"/>
          <w:sz w:val="24"/>
        </w:rPr>
        <w:t>王勇从山脚下登上山顶，再按原路返回。他上山的速度为每小时3千米，下山的速度为每小时5千米。他上、下山的平均速度是每小时多少千米？（适于六年级程度）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解：设山脚到山顶的距离为3与5的最小公倍数。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3×5=15（千米）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上山用：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15÷3=5（小时）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下山用：</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15÷5=3（小时）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总距离÷总时间=平均速度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（15×2）÷（5+3）=3.75（千米）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答：他上、下山的平均速度是每小时3.75千米。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*例12 </w:t>
      </w:r>
      <w:r>
        <w:rPr>
          <w:rFonts w:ascii="宋体" w:hAnsi="宋体" w:cs="宋体"/>
          <w:kern w:val="0"/>
          <w:sz w:val="24"/>
        </w:rPr>
        <w:t>某工厂生产一种零件，要经过三道工序。第一道工序每个工人每小时做50个；第二道工序每个工人每小时做30个；第三道工序每个工人每小时做25个。在要求均衡生产的条件下，这三道工序至少各应分配多少名工人？（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解：50、30、25三个数的最小公倍数是150。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第一道工序至少应分配：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150÷50=3（人）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第二道工序至少应分配：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150÷30=5（人）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第三道工序至少应分配：</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150÷25=6（人）</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三十四</w:t>
      </w:r>
      <w:r>
        <w:rPr>
          <w:rFonts w:hint="eastAsia" w:ascii="宋体" w:hAnsi="宋体" w:cs="宋体"/>
          <w:b/>
          <w:bCs/>
          <w:kern w:val="0"/>
          <w:sz w:val="30"/>
          <w:szCs w:val="30"/>
        </w:rPr>
        <w:t xml:space="preserve">讲  </w:t>
      </w:r>
      <w:r>
        <w:rPr>
          <w:rFonts w:ascii="宋体" w:hAnsi="宋体" w:cs="宋体"/>
          <w:b/>
          <w:bCs/>
          <w:kern w:val="0"/>
          <w:sz w:val="30"/>
          <w:szCs w:val="30"/>
        </w:rPr>
        <w:t>解平均数问题的方法</w:t>
      </w:r>
    </w:p>
    <w:p>
      <w:pPr>
        <w:widowControl/>
        <w:wordWrap w:val="0"/>
        <w:jc w:val="left"/>
        <w:rPr>
          <w:rFonts w:ascii="宋体" w:hAnsi="宋体" w:cs="宋体"/>
          <w:kern w:val="0"/>
          <w:sz w:val="20"/>
          <w:szCs w:val="20"/>
        </w:rPr>
      </w:pPr>
      <w:r>
        <w:rPr>
          <w:rFonts w:ascii="宋体" w:hAnsi="宋体" w:cs="宋体"/>
          <w:kern w:val="0"/>
          <w:sz w:val="24"/>
        </w:rPr>
        <w:t>已知几个不相等的数及它们的份数，求总平均值的问题，叫做平均数问题。</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解答平均数问题时，要先求出总数量和总份数。总数量是几个数的和，总份数是这几个数的份数的和。解答这类问题的公式是；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总数量÷总份数=平均数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气象小组在一天的2点、8点、14点、20点测得某地的温度分别是13摄氏度、16摄氏度、25摄氏度、18摄氏度。算出这一天的平均温度。（适于四年级程度）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可运用求平均数的解题规律“总数量÷总份数=平均数”进行计算。这里的总数量是指测得的四个温度的和，即13摄氏度、16摄氏度、25摄氏度、18摄氏度的和；这里的总份数是指测量气温的次数，一天测量四次气温，所以总份数为4。</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（13+16+25+18）÷4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=72÷4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=18（摄氏度）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答：这一天的平均气温为18摄氏度。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王师傅加工一批零件，前3天加工了148个，后4天加工了167个。王师傅平均每天加工多少个零件？（适于四年级程度）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解：此题的总数量是指前3天和后4天一共加工的零件数，总份数是指前、后加工零件的天数之和。用总数量除以总份数，便求出平均数。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前、后共加工的零件数：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148+167=315（个）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前、后加工零件共用的天数：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3+4=7（天）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平均每天加工的零件数：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315÷7=45（个）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（148+167）÷（3+4）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＝315÷7</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=45（个）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答：平均每天加工45个零件。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例3 </w:t>
      </w:r>
      <w:r>
        <w:rPr>
          <w:rFonts w:ascii="宋体" w:hAnsi="宋体" w:cs="宋体"/>
          <w:kern w:val="0"/>
          <w:sz w:val="24"/>
        </w:rPr>
        <w:t>某工程队铺一段自来水管道。前3天每天铺150米，后2天每天铺200米，正好铺完。这个工程队平均每天铺多少米？（适于四年级程度）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解：本题的总数量是指工程队前3天、后2天一共铺自来水管道的米数。总份数是指铺自来水管道的总天数。用铺自来水管道的总米数除以铺自来水管道的总天数，就可以求出平均每天铺的米数。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前3天铺的自来水管道米数：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150×3=450（米）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后2天铺的自来水管道米数：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200×2=400（米）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一共铺的自来水管道米数：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450+400=850（米）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一共铺的天数：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3+2=5（天）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平均每天铺的米数：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850÷5=170（米）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（150×3+200×2）÷（3+2）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＝（450+400）÷5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＝850÷5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＝170（米）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例4 </w:t>
      </w:r>
      <w:r>
        <w:rPr>
          <w:rFonts w:ascii="宋体" w:hAnsi="宋体" w:cs="宋体"/>
          <w:kern w:val="0"/>
          <w:sz w:val="24"/>
        </w:rPr>
        <w:t>有两块实验田，第一块有地3.5亩，平均亩产小麦480千克；第二块有地1.5亩，共产小麦750千克。这两块地平均亩产小麦多少千克？（适于四年级程度）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解：本题的总数量是指两块地小麦的总产量，总份数是指两块地的总亩数，用两块地的总产量除以两块地的总亩数，可求出两块地平均亩产小麦多少千克。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3.5亩共产小麦：</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480×3.5=1680（千克）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两块地总产量：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1680+750=2430（千克）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两块地的总亩数：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3.5+1.5=5（亩）</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两块地平均亩产小麦：</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2430÷5=486（千克）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（480×3.5+750）÷（3.5+1.5）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＝（1680+750）÷5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＝2430÷5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=486（千克）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例5 </w:t>
      </w:r>
      <w:r>
        <w:rPr>
          <w:rFonts w:ascii="宋体" w:hAnsi="宋体" w:cs="宋体"/>
          <w:kern w:val="0"/>
          <w:sz w:val="24"/>
        </w:rPr>
        <w:t>东风机器厂，五月份上半月的产值是125.2万元，比下半月的产值少70万元。这个厂五月份平均每天的产值是多少万元？（适于四年级程度）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的总数量是指五月份的总产值。五月份上半月的产值是125.2万元，比下半月的产值少70万元，也就是下半月比上半月多70万元，所以下半月产值为125.2+70=195.2（万元）。把上半月的产值和下半月的产值相加，求出五月份的总产值。</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本题的总份数是指五月份的实际天数。五月份为大月，共有31天。用五月份的总产值除以五月份的实际天数，可求出五月份平均每天的产值是多少万元。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下半月产值：</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125.2+70=195.2（万元）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五月份的总产值：</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125.2+195.2=320.4（万元）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五月份平均每天的产值：</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320.4÷31≈10.3（万元）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（125.2+125.2+70）÷31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=320.4÷31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≈10.3（万元）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例6 </w:t>
      </w:r>
      <w:r>
        <w:rPr>
          <w:rFonts w:ascii="宋体" w:hAnsi="宋体" w:cs="宋体"/>
          <w:kern w:val="0"/>
          <w:sz w:val="24"/>
        </w:rPr>
        <w:t>崇光轴承厂六月上旬平均每天生产轴承527只，中旬生产5580只，下旬生产5890只。这个月平均每天生产轴承多少只？（适于四年级程度）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解：本题的总数量是指六月份生产轴承的总只数，总份数是指六月份生产轴承的总天数。用六月份生产轴承的总只数除以六月份的总天数，可求出六月份平均每天生产轴承数。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六月上旬生产轴承的只数：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527×10=5270（只）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六月中、下旬共生产轴承：</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5580+5890=11470(只）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六月份共生产轴承：</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5270+11470=16740（只）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六月份平均每天生产轴承：</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16740÷30=558（只）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（527×10+5580+5890）÷30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=（5270+5580+5890）÷30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=16740÷30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=558（只）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例7 </w:t>
      </w:r>
      <w:r>
        <w:rPr>
          <w:rFonts w:ascii="宋体" w:hAnsi="宋体" w:cs="宋体"/>
          <w:kern w:val="0"/>
          <w:sz w:val="24"/>
        </w:rPr>
        <w:t>糖果店配混合糖，用每千克4.8元的奶糖5千克，每千克3.6元的软糖10千克，每千克2.4元的硬糖10千克。这样配成的混合糖，每千克应卖多少元？（适于四年级程度）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解：本题中的总数量是指三种糖的总钱数；总份数是指三种糖的总重量。总钱数除以总重量，可求出每千克混合糖应卖多少钱。</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三种糖总的钱数：</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4.8×5+3.6×10+2.4×10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=24+36+24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=84（元）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三种糖的总的重量：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5+10+10=25（千克）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每千克混合糖应卖的价钱：</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84÷25=3.36（元）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（4.8×5+3.6×10+2.4×10）÷(5+10+10）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＝84÷25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＝3.36（元）</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例8 </w:t>
      </w:r>
      <w:r>
        <w:rPr>
          <w:rFonts w:ascii="宋体" w:hAnsi="宋体" w:cs="宋体"/>
          <w:kern w:val="0"/>
          <w:sz w:val="24"/>
        </w:rPr>
        <w:t>一辆汽车从甲地开往乙地，在平地上行驶了2.5小时，每小时行驶42千米；在上坡路行驶了1.5小时，每小时行驶30千米；在下坡路行驶了2小时，每小时行驶45千米，就正好到达乙地。求这辆汽车从甲地到乙地的平均速度。（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解：本题中的总数量是由甲地到乙地的总路程：</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42×2.5+30×1.5+45×2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=105+45+90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=240（千米）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本题中的总份数是由甲地到乙地所用的时间：</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2.5+1.5+2=6（小时）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这辆汽车从甲地到乙地的平均速度是：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240÷6=40（千米/小时）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（42×2.5+30×1.5+45×2）÷（2.5+1.5+2）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＝240÷6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＝40（千米/小时）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*例9 </w:t>
      </w:r>
      <w:r>
        <w:rPr>
          <w:rFonts w:ascii="宋体" w:hAnsi="宋体" w:cs="宋体"/>
          <w:kern w:val="0"/>
          <w:sz w:val="24"/>
        </w:rPr>
        <w:t>学校发动学生积肥支援农业，三年级85人积肥3640千克，四年级92人比三年级多积肥475千克，五年级的人数比四年级多3人，积肥数比三年级多845千克。三个年级的学生平均每人积肥多少千克？（适于四年级程度）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解：本题中的总数量是三个年级积肥的总重量。已知三年级积肥3640千克。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四年级积肥：</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3640+475=4115（千克）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五年级积肥：</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3640+845=4485（千克）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三个年级共积肥：</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3640+4115+4485=12240（千克）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本题中的总份数就是三个年级学生的总人数。三年级学生人数是85人已知，四年级学生人数是92人已知，五年级学生人数是：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92+3=95（人）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三个年级学生的总人数是：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85+92+95=272（人）</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三个年级的学生平均每人积肥：</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12240÷272=45（千克）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（3640×3+475+845）÷（85+92×2+3）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=12240÷272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=45（千克）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例10 </w:t>
      </w:r>
      <w:r>
        <w:rPr>
          <w:rFonts w:ascii="宋体" w:hAnsi="宋体" w:cs="宋体"/>
          <w:kern w:val="0"/>
          <w:sz w:val="24"/>
        </w:rPr>
        <w:t>山上某镇离山下县城有60千米的路程。一人骑自行车从该镇出发去县城，每小时行20千米。从县城返回该镇时，由于是上坡路，每小时只行了15千米。问此人往返一次平均每小时行了多少千米？（适于四年级程度）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解：本题中的总数量是从某镇到县城往返一次的总路程：</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60×2=120（千米）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总份数是往返一次用的时间：</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60÷20+6O÷15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=7（小时）</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此人往返一次平均每小时行的路程是：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120÷7≈17.14（千米）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60×2÷（60÷20+60÷15）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＝120÷(3+4）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＝120÷7</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≈17.14（千米）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*例11 </w:t>
      </w:r>
      <w:r>
        <w:rPr>
          <w:rFonts w:ascii="宋体" w:hAnsi="宋体" w:cs="宋体"/>
          <w:kern w:val="0"/>
          <w:sz w:val="24"/>
        </w:rPr>
        <w:t>有两块棉田，平均亩产皮棉91.5千克。已知一块田是3亩，平均亩产皮棉104千克。另一块田是5亩，求这块田平均亩产皮棉多少千克？（适于四年级程度）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解：两块棉田皮棉的总产量是：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91.5×（3+5）=732（千克）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3亩的那块棉田皮棉的产量是：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104×3=312（千克）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另一块棉田皮棉的平均亩产量是：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（732-312）÷5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＝420÷5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＝84（千克）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[91.5×（3+5）-104×3］÷5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＝[732-312]÷5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＝420÷5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＝84（千克）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*例12 </w:t>
      </w:r>
      <w:r>
        <w:rPr>
          <w:rFonts w:ascii="宋体" w:hAnsi="宋体" w:cs="宋体"/>
          <w:kern w:val="0"/>
          <w:sz w:val="24"/>
        </w:rPr>
        <w:t>王伯伯钓鱼，前4天共钓了36条，后6天平均每天比前4天多钓了5条。问王伯伯平均每天钓鱼多少条？（适于四年级程度）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解（1）：题中前4天共钓36条已知，后6天共钓鱼：</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（36÷4+5）×6</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=14×6</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=84（条）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一共钓鱼的天数是：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4+6=10（天）</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10天共钓鱼：</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36+84=120（条）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平均每天钓鱼：</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120÷10=12（条）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[36+（36÷4+5）×6]÷（4+6）</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=[36+84]÷10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=120÷10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=12（条）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解（2）：这道题除用一般方法解之外，还可将后6天多钓的鱼按10天平均后，再加上原来4天的平均钓鱼数。</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（5×6）÷（4+6）+36÷4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=3+9</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=12（条）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答：王伯伯平均每天钓鱼12条。</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例13 </w:t>
      </w:r>
      <w:r>
        <w:rPr>
          <w:rFonts w:ascii="宋体" w:hAnsi="宋体" w:cs="宋体"/>
          <w:kern w:val="0"/>
          <w:sz w:val="24"/>
        </w:rPr>
        <w:t>一个小朋友爬山，上山速度为每小时2千米，到达山顶后立即按原路下山，下山速度为每小时6千米。这个小朋友上、下山的平均速度是多少？（适于四年级程度）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解：本题的总数量是上山、下山的总路程，题中没有说总路程是多少。假设上山的路程是1千米，那么下山的路程也是1千米，上山、下山的总路程是2千米。</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本题的总份数是上山、下山总共用的时间。</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"http://www.sumir.cn/image/562.gif"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542790" cy="751840"/>
                <wp:effectExtent l="0" t="0" r="0" b="0"/>
                <wp:docPr id="565" name="图片 5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542790" cy="751840"/>
                        </a:xfrm>
                        <a:prstGeom prst="rect">
                          <a:avLst/>
                        </a:prstGeom>
                        <a:noFill/>
                        <a:ln w="9525">
                          <a:noFill/>
                        </a:ln>
                      </wps:spPr>
                      <wps:bodyPr upright="1"/>
                    </wps:wsp>
                  </a:graphicData>
                </a:graphic>
              </wp:inline>
            </w:drawing>
          </mc:Choice>
          <mc:Fallback>
            <w:pict>
              <v:rect id="图片 557" o:spid="_x0000_s1026" o:spt="1" style="height:59.2pt;width:357.7pt;" filled="f" stroked="f" coordsize="21600,21600" o:gfxdata="UEsDBAoAAAAAAIdO4kAAAAAAAAAAAAAAAAAEAAAAZHJzL1BLAwQUAAAACACHTuJASRB3CtQAAAAF&#10;AQAADwAAAGRycy9kb3ducmV2LnhtbE2PzU7DMBCE70i8g7VI3KgTKJCGOJUAQa+lICRum3jzI+J1&#10;FLtNeXsWLnAZaTWjmW+L9dEN6kBT6D0bSBcJKOLa255bA2+vTxcZqBCRLQ6eycAXBViXpycF5tbP&#10;/EKHXWyVlHDI0UAX45hrHeqOHIaFH4nFa/zkMMo5tdpOOEu5G/Rlktxohz3LQocjPXRUf+72zsD9&#10;1eM7zlmzqWxlm/n5Y7WZtytjzs/S5A5UpGP8C8MPvqBDKUyV37MNajAgj8RfFe82vV6CqiSUZkvQ&#10;ZaH/05ffUEsDBBQAAAAIAIdO4kA7Zj1JogEAACEDAAAOAAAAZHJzL2Uyb0RvYy54bWytUlFuEzEQ&#10;/UfiDpb/iZMo27SrbCpEVX4qqFQ4gOu1dy1sj+Vxs8kJEGfgLtwGcQ3Gbhoo/CF+RrZn5s2897y5&#10;3HvHdjqhhdDxxWzOmQ4KehuGjn/8cP3qnDPMMvTSQdAdP2jkl9uXLzZTbPUSRnC9ToxAArZT7PiY&#10;c2yFQDVqL3EGUQdKGkheZrqmQfRJToTunVjO52digtTHBEoj0uvVY5JvK74xWuX3xqDOzHWcdss1&#10;phrvSxTbjWyHJONo1XEN+Q9beGkDDT1BXcks2UOyf0F5qxIgmDxT4AUYY5WuHIjNYv4Hm7tRRl25&#10;kDgYTzLh/4NV73a3idm+481Zw1mQnkz6/vXbjy+fWdOsiz5TxJbK7uJtKgwx3oD6hCzAm1GGQb/G&#10;SCqT96VWPCsuFzy27U3ypZ0os33V/3DSX+8zU/S4albL9QXZpCi3bhbnq2qQkO1Td0yY32rwrBw6&#10;nmhylV3ubjCX+bJ9KinDAlxb56rHLrCp4xfNsqkNpwx1uHBc/HHXsvU99AfS5SEmO4zPyJEPdczx&#10;zxSjf79XpF8/e/s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SRB3CtQAAAAFAQAADwAAAAAAAAAB&#10;ACAAAAAiAAAAZHJzL2Rvd25yZXYueG1sUEsBAhQAFAAAAAgAh07iQDtmPUm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上山、下山总共用的时间是：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"http://www.sumir.cn/image/563.gif"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056005" cy="389255"/>
                <wp:effectExtent l="0" t="0" r="0" b="0"/>
                <wp:docPr id="566" name="图片 5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56005" cy="389255"/>
                        </a:xfrm>
                        <a:prstGeom prst="rect">
                          <a:avLst/>
                        </a:prstGeom>
                        <a:noFill/>
                        <a:ln w="9525">
                          <a:noFill/>
                        </a:ln>
                      </wps:spPr>
                      <wps:bodyPr upright="1"/>
                    </wps:wsp>
                  </a:graphicData>
                </a:graphic>
              </wp:inline>
            </w:drawing>
          </mc:Choice>
          <mc:Fallback>
            <w:pict>
              <v:rect id="图片 558" o:spid="_x0000_s1026" o:spt="1" style="height:30.65pt;width:83.15pt;" filled="f" stroked="f" coordsize="21600,21600" o:gfxdata="UEsDBAoAAAAAAIdO4kAAAAAAAAAAAAAAAAAEAAAAZHJzL1BLAwQUAAAACACHTuJAB1Oc/NMAAAAE&#10;AQAADwAAAGRycy9kb3ducmV2LnhtbE2PT0vDQBDF70K/wzJCb3YTA6GN2RSsaK9aRfA2yU7+YHY2&#10;ZLfd9tu79aKXgcd7vPebcns2ozjR7AbLCtJVAoK4sXrgTsHH+/PdGoTzyBpHy6TgQg621eKmxELb&#10;wG90OvhOxBJ2BSrovZ8KKV3Tk0G3shNx9Fo7G/RRzp3UM4ZYbkZ5nyS5NDhwXOhxol1PzffhaBQ8&#10;Zk+fGNbtvta1bsPL12YfXjdKLW/T5AGEp7P/C8MVP6JDFZlqe2TtxKggPuJ/79XL8wxErSBPM5BV&#10;Kf/DVz9QSwMEFAAAAAgAh07iQEWNTzuiAQAAIQMAAA4AAABkcnMvZTJvRG9jLnhtbK1SUW4bIRD9&#10;r9Q7IP7rXbvCclZeR1Gj9CdqI6U5AGHZXRRgEEO89gmqnqF36W2qXqMDcdwm+YvyMwJm5s17b1if&#10;7pxlWx3RgG/5fFZzpr2Czvih5TffLj6sOMMkfScteN3yvUZ+unn/bj2FRi9gBNvpyAjEYzOFlo8p&#10;haaqUI3aSZxB0J6SPUQnE13jUHVRToTubLWo62U1QexCBKUR6fX8Ick3Bb/vtUpf+x51YrblxC2V&#10;GEu8zbHarGUzRBlGow405CtYOGk8DT1Cncsk2X00L6CcUREQ+jRT4Croe6N00UBq5vUzNdejDLpo&#10;IXMwHG3Ct4NVX7ZXkZmu5WK55MxLR0v6/fPXnx/fmRCr7M8UsKGy63AVs0IMl6DukHn4NEo/6DMM&#10;5DLtPtdWT4rzBQ9tuz663E6S2a74vz/6r3eJKXqc12JZ14IzRbmPq5OFEAVUNo/dIWL6rMGxfGh5&#10;pMnFdrm9xJTny+axJA/zcGGsLTu2nk0tPxELURqOGeqw/kD8gWtmfQvdnny5D9EM4xNxtIcy5vBn&#10;8qL/vxekfz978x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HU5z80wAAAAQBAAAPAAAAAAAAAAEA&#10;IAAAACIAAABkcnMvZG93bnJldi54bWxQSwECFAAUAAAACACHTuJARY1PO6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所以，上山、下山的平均速度是：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"http://www.sumir.cn/image/564.gif"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86510" cy="924560"/>
                <wp:effectExtent l="0" t="0" r="0" b="0"/>
                <wp:docPr id="567" name="图片 5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86510" cy="924560"/>
                        </a:xfrm>
                        <a:prstGeom prst="rect">
                          <a:avLst/>
                        </a:prstGeom>
                        <a:noFill/>
                        <a:ln w="9525">
                          <a:noFill/>
                        </a:ln>
                      </wps:spPr>
                      <wps:bodyPr upright="1"/>
                    </wps:wsp>
                  </a:graphicData>
                </a:graphic>
              </wp:inline>
            </w:drawing>
          </mc:Choice>
          <mc:Fallback>
            <w:pict>
              <v:rect id="图片 559" o:spid="_x0000_s1026" o:spt="1" style="height:72.8pt;width:101.3pt;" filled="f" stroked="f" coordsize="21600,21600" o:gfxdata="UEsDBAoAAAAAAIdO4kAAAAAAAAAAAAAAAAAEAAAAZHJzL1BLAwQUAAAACACHTuJAKsykvdQAAAAF&#10;AQAADwAAAGRycy9kb3ducmV2LnhtbE2PzU7DMBCE70i8g7VI3KjdAFEb4lQCBL3SgpC4beLNj4jX&#10;UezW5e0xXOAy0mpGM9+Wm5MdxZFmPzjWsFwoEMSNMwN3Gt5en65WIHxANjg6Jg1f5GFTnZ+VWBgX&#10;eUfHfehEKmFfoIY+hKmQ0jc9WfQLNxEnr3WzxZDOuZNmxpjK7SgzpXJpceC00ONEDz01n/uD1XB/&#10;/fiOcdVua1ObNj5/rLfxZa315cVS3YEIdAp/YfjBT+hQJabaHdh4MWpIj4RfTV6mshxEnUI3tznI&#10;qpT/6atvUEsDBBQAAAAIAIdO4kD8TjuYoQEAACEDAAAOAAAAZHJzL2Uyb0RvYy54bWytUlFuEzEQ&#10;/UfiDpb/iZMVG9pVNhWiKj8VVCocwPXauxa2x/K42eQEiDNwF26DuAZjNw0U/hA/I9sz82bee95c&#10;7L1jO53QQuj5arHkTAcFgw1jzz9+uHpxxhlmGQbpIOieHzTyi+3zZ5s5drqBCdygEyOQgN0cez7l&#10;HDshUE3aS1xA1IGSBpKXma5pFEOSM6F7J5rlci1mSENMoDQivV4+JPm24hujVX5vDOrMXM9pt1xj&#10;qvGuRLHdyG5MMk5WHdeQ/7CFlzbQ0BPUpcyS3Sf7F5S3KgGCyQsFXoAxVunKgdisln+wuZ1k1JUL&#10;iYPxJBP+P1j1bneTmB163q5fcRakJ5O+f/3248tn1rbnRZ85Ykdlt/EmFYYYr0F9QhbgzSTDqF9j&#10;JJXJ+1IrnhSXCx7b9ib50k6U2b7qfzjpr/eZKXpcNWfrdkU2KcqdNy/bdTVIyO6xOybMbzV4Vg49&#10;TzS5yi5315jLfNk9lpRhAa6sc9VjF9hMoG3T1oZThjpcOC7+sGvZ+g6GA+lyH5MdpyfkyIc65vhn&#10;itG/3yvSr5+9/Q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qzKS91AAAAAUBAAAPAAAAAAAAAAEA&#10;IAAAACIAAABkcnMvZG93bnJldi54bWxQSwECFAAUAAAACACHTuJA/E47mK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例14 </w:t>
      </w:r>
      <w:r>
        <w:rPr>
          <w:rFonts w:ascii="宋体" w:hAnsi="宋体" w:cs="宋体"/>
          <w:kern w:val="0"/>
          <w:sz w:val="24"/>
        </w:rPr>
        <w:t>某厂一、二月份的平均产值是1.2万元，三月份的产值比第一季度的平均月产值还多0.4万元。这个工厂三月份的产值是多少万元？（适于四年级程度）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此题数量关系比较隐蔽，用“总数量÷总份数”的方法做不出来。作图（34-1）。从图34-1可以看出，一、二月份的平均产值都是1.2万元。题中说“三月份的产值比第一季度的平均月产值还多0.4万元”，那么三月份的产值一定比一、二月份的平均产值要高，所以图34-1中表示三月份产值的线段比表示一、二月份平均产值的线段长。</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"http://www.sumir.cn/image/565.gif" \* MERGEFORMATINET </w:instrText>
      </w:r>
      <w:r>
        <w:rPr>
          <w:rFonts w:ascii="宋体" w:hAnsi="宋体" w:cs="宋体"/>
          <w:kern w:val="0"/>
          <w:sz w:val="24"/>
        </w:rPr>
        <w:fldChar w:fldCharType="separate"/>
      </w:r>
      <w:r>
        <w:rPr>
          <w:rFonts w:ascii="宋体" w:hAnsi="宋体" w:cs="宋体"/>
          <w:kern w:val="0"/>
          <w:sz w:val="24"/>
        </w:rPr>
        <mc:AlternateContent>
          <mc:Choice Requires="wps">
            <w:drawing>
              <wp:inline distT="0" distB="0" distL="114300" distR="114300">
                <wp:extent cx="2608580" cy="1009650"/>
                <wp:effectExtent l="0" t="0" r="0" b="0"/>
                <wp:docPr id="568" name="图片 5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608580" cy="1009650"/>
                        </a:xfrm>
                        <a:prstGeom prst="rect">
                          <a:avLst/>
                        </a:prstGeom>
                        <a:noFill/>
                        <a:ln w="9525">
                          <a:noFill/>
                        </a:ln>
                      </wps:spPr>
                      <wps:bodyPr upright="1"/>
                    </wps:wsp>
                  </a:graphicData>
                </a:graphic>
              </wp:inline>
            </w:drawing>
          </mc:Choice>
          <mc:Fallback>
            <w:pict>
              <v:rect id="图片 560" o:spid="_x0000_s1026" o:spt="1" style="height:79.5pt;width:205.4pt;" filled="f" stroked="f" coordsize="21600,21600" o:gfxdata="UEsDBAoAAAAAAIdO4kAAAAAAAAAAAAAAAAAEAAAAZHJzL1BLAwQUAAAACACHTuJATLy4uNQAAAAF&#10;AQAADwAAAGRycy9kb3ducmV2LnhtbE2PS0/DMBCE70j8B2uRuFE7vNSEOJUAQa+0oEq9bWLnIeJ1&#10;FLt1+fcsXOCy0mhGs9+Uq5MbxdHOYfCkIVsoEJYabwbqNHy8v1wtQYSIZHD0ZDV82QCr6vysxML4&#10;RBt73MZOcAmFAjX0MU6FlKHprcOw8JMl9lo/O4ws506aGROXu1FeK3UvHQ7EH3qc7FNvm8/twWl4&#10;vHneYVq269rUpk2v+3yd3nKtLy8y9QAi2lP8C8MPPqNDxUy1P5AJYtTAQ+LvZe82Uzyj5tBdrkBW&#10;pfxPX30DUEsDBBQAAAAIAIdO4kAqZH6FoQEAACIDAAAOAAAAZHJzL2Uyb0RvYy54bWytUl1uGyEQ&#10;fq/UOyDeY9aWduWsvI6qROlL1ERKewDCsruowCCGeO0TVDlD79LbVL1GB+K4TftW9QUBw3zz/bC5&#10;2DvLdjqiAd/x5aLiTHsFvfFjxz99vD5bc4ZJ+l5a8LrjB438Yvv2zWYOrV7BBLbXkRGIx3YOHZ9S&#10;Cq0QqCbtJC4gaE/FAaKTiY5xFH2UM6E7K1ZV1YgZYh8iKI1It1fPRb4t+MOgVbodBtSJ2Y4Tt1TW&#10;WNaHvIrtRrZjlGEy6khD/gMLJ42noSeoK5kke4zmLyhnVASEIS0UOAHDYJQuGkjNsvpDzf0kgy5a&#10;yBwMJ5vw/8GqD7u7yEzf8bqhqLx0FNL3r99+PH1hdVP8mQO29Ow+3MWsEMMNqM/IPFxO0o/6HQZy&#10;mbLPXopXj/MBj237IbrcTpLZvvh/OPmv94kpulw11bpeU0yKasuqOm/qwkDI9qU9REzvNTiWNx2P&#10;NLr4Lnc3mDIB2b48ydM8XBtrS8jWs7nj5/WqLg2nCnVYf2T+TDbTfoD+QMY8hmjG6ZU6CqKMOX6a&#10;nPTv54L062tvf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MvLi41AAAAAUBAAAPAAAAAAAAAAEA&#10;IAAAACIAAABkcnMvZG93bnJldi54bWxQSwECFAAUAAAACACHTuJAKmR+haEBAAAi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第一季度的平均产值是多少万元呢？</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我们用“移多补少”的方法，把图34-1中三月份的0.4万元平均分成2份，分别加到一、二月份的产值上，这样就得到第一季度的平均产值了。</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1.2+0.4÷2=1.4（万元）</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因为三月份的产值比第一季度的平均月产值还多0.4万元，所以三月份的产值是：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1.4+0.4=1.8（万元）</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1.2+0.4÷2+0.4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=1.4+0.4</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=1.8（万元）</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*例15 </w:t>
      </w:r>
      <w:r>
        <w:rPr>
          <w:rFonts w:ascii="宋体" w:hAnsi="宋体" w:cs="宋体"/>
          <w:kern w:val="0"/>
          <w:sz w:val="24"/>
        </w:rPr>
        <w:t>苹果2千克卖2元钱，梨3千克卖2元钱。把每一筐15千克的梨、苹果各一筐掺到一起，按2元钱2.5千克来卖，是挣钱，还是赔钱？按照前面的标准价计算差了多少元？（适于四年级程度）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解：苹果的单价是每1千克1元钱，梨的单价是每1千克2/3元，混合后每1千克混合水果的价钱应当是：</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668145" cy="389255"/>
                <wp:effectExtent l="0" t="0" r="0" b="0"/>
                <wp:docPr id="569" name="图片 5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668145" cy="389255"/>
                        </a:xfrm>
                        <a:prstGeom prst="rect">
                          <a:avLst/>
                        </a:prstGeom>
                        <a:noFill/>
                        <a:ln w="9525">
                          <a:noFill/>
                        </a:ln>
                      </wps:spPr>
                      <wps:bodyPr upright="1"/>
                    </wps:wsp>
                  </a:graphicData>
                </a:graphic>
              </wp:inline>
            </w:drawing>
          </mc:Choice>
          <mc:Fallback>
            <w:pict>
              <v:rect id="图片 561" o:spid="_x0000_s1026" o:spt="1" style="height:30.65pt;width:131.35pt;" filled="f" stroked="f" coordsize="21600,21600" o:gfxdata="UEsDBAoAAAAAAIdO4kAAAAAAAAAAAAAAAAAEAAAAZHJzL1BLAwQUAAAACACHTuJALumr39QAAAAE&#10;AQAADwAAAGRycy9kb3ducmV2LnhtbE2PzU7DMBCE70i8g7VI3KiTVAptGqcSIOgVCkLitok3P2q8&#10;jmK3Lm+P4UIvK41mNPNtuT2bUZxodoNlBekiAUHcWD1wp+Dj/fluBcJ5ZI2jZVLwTQ621fVViYW2&#10;gd/otPediCXsClTQez8VUrqmJ4NuYSfi6LV2NuijnDupZwyx3IwyS5JcGhw4LvQ40WNPzWF/NAoe&#10;lk+fGFbtrta1bsPL13oXXtdK3d6kyQaEp7P/D8MvfkSHKjLV9sjaiVFBfMT/3ehleXYPolaQp0uQ&#10;VSkv4asfUEsDBBQAAAAIAIdO4kA1uVjEogEAACEDAAAOAAAAZHJzL2Uyb0RvYy54bWytUlFuEzEQ&#10;/UfiDpb/yWYDu0pW2VSIqvxUUKlwANdr71rYHsvjZpMTIM7AXbgN4hqM3TRQ+EP8jGzPzJv33nh7&#10;cXCW7VVEA77n9WLJmfISBuPHnn/8cPVizRkm4QdhwaueHxXyi93zZ9s5dGoFE9hBRUYgHrs59HxK&#10;KXRVhXJSTuACgvKU1BCdSHSNYzVEMRO6s9VquWyrGeIQIkiFSK+XD0m+K/haK5nea40qMdtz4pZK&#10;jCXe5VjttqIbowiTkSca4h9YOGE8DT1DXYok2H00f0E5IyMg6LSQ4CrQ2khVNJCaevmHmttJBFW0&#10;kDkYzjbh/4OV7/Y3kZmh50274cwLR0v6/vXbjy+fWdPW2Z85YEdlt+EmZoUYrkF+QubhzST8qF5j&#10;IJdp97m2elKcL3hqO+jocjtJZofi//HsvzokJumxbtt1/arhTFLu5XqzapoCKrrH7hAxvVXgWD70&#10;PNLkYrvYX2PK80X3WJKHebgy1pYdW8/mnm+aVVMazhnqsP5E/IFrZn0Hw5F8uQ/RjNMTcbSHMub0&#10;Z/Kif78XpF8/e/c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Lumr39QAAAAEAQAADwAAAAAAAAAB&#10;ACAAAAAiAAAAZHJzL2Rvd25yZXYueG1sUEsBAhQAFAAAAAgAh07iQDW5WMSiAQAAIQMAAA4AAAAA&#10;AAAAAQAgAAAAIwEAAGRycy9lMm9Eb2MueG1sUEsFBgAAAAAGAAYAWQEAADcFA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"http://www.sumir.cn/image/567.gif"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4762500" cy="551180"/>
                <wp:effectExtent l="0" t="0" r="0" b="0"/>
                <wp:docPr id="570" name="图片 5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4762500" cy="551180"/>
                        </a:xfrm>
                        <a:prstGeom prst="rect">
                          <a:avLst/>
                        </a:prstGeom>
                        <a:noFill/>
                        <a:ln w="9525">
                          <a:noFill/>
                        </a:ln>
                      </wps:spPr>
                      <wps:bodyPr upright="1"/>
                    </wps:wsp>
                  </a:graphicData>
                </a:graphic>
              </wp:inline>
            </w:drawing>
          </mc:Choice>
          <mc:Fallback>
            <w:pict>
              <v:rect id="图片 562" o:spid="_x0000_s1026" o:spt="1" style="height:43.4pt;width:375pt;" filled="f" stroked="f" coordsize="21600,21600" o:gfxdata="UEsDBAoAAAAAAIdO4kAAAAAAAAAAAAAAAAAEAAAAZHJzL1BLAwQUAAAACACHTuJA2WCC/tMAAAAE&#10;AQAADwAAAGRycy9kb3ducmV2LnhtbE2PzU7DMBCE70i8g7VI3KhdECUNcSoBgl6hICRum3jzI+J1&#10;FLtNeXsWLnAZaTSrmW+LzdEP6kBT7ANbWC4MKOI6uJ5bC2+vjxcZqJiQHQ6BycIXRdiUpycF5i7M&#10;/EKHXWqVlHDM0UKX0phrHeuOPMZFGIkla8LkMYmdWu0mnKXcD/rSmJX22LMsdDjSfUf1527vLdxd&#10;PbzjnDXbylWumZ8+1tv5eW3t+dnS3IJKdEx/x/CDL+hQClMV9uyiGizII+lXJbu5NmIrC9kqA10W&#10;+j98+Q1QSwMEFAAAAAgAh07iQL1BtmiiAQAAIQMAAA4AAABkcnMvZTJvRG9jLnhtbK1SUW7UMBD9&#10;R+IOlv+7zkbNtkSbrRBV+amgUuEArmMnVmOP5XE3uydAnIG7cBvENRi724XCH+rPyPbMvHnvjdcX&#10;OzexrY5owXd8uag4015Bb/3Q8c+frk7OOcMkfS8n8Lrje438YvP61XoOra5hhKnXkRGIx3YOHR9T&#10;Cq0QqEbtJC4gaE9JA9HJRNc4iD7KmdDdJOqqWokZYh8iKI1Ir5ePSb4p+MZolT4agzqxqePELZUY&#10;S7zLUWzWsh2iDKNVBxryP1g4aT0NPUJdyiTZQ7T/QDmrIiCYtFDgBBhjlS4aSM2y+kvN7SiDLlrI&#10;HAxHm/DlYNWH7U1ktu94c0b+eOloST++ff/59QtrVnX2Zw7YUtltuIlZIYZrUPfIPLwbpR/0Wwzk&#10;Mu0+14pnxfmCh7adiS63k2S2K/7vj/7rXWKKHk/PVnVTEQ1FuaZZLs/LgoRsn7pDxPReg2P50PFI&#10;k4vtcnuNKc+X7VNJHubhyk5T2fHk2dzxN03dlIZjhjomfyD+yDWzvoN+T748hGiH8Zk42kMZc/gz&#10;edF/3gvS75+9+Q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ZYIL+0wAAAAQBAAAPAAAAAAAAAAEA&#10;IAAAACIAAABkcnMvZG93bnJldi54bWxQSwECFAAUAAAACACHTuJAvUG2aKIBAAAhAwAADgAAAAAA&#10;AAABACAAAAAi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"http://www.sumir.cn/image/568.gif"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714500" cy="389255"/>
                <wp:effectExtent l="0" t="0" r="0" b="0"/>
                <wp:docPr id="571" name="图片 5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389255"/>
                        </a:xfrm>
                        <a:prstGeom prst="rect">
                          <a:avLst/>
                        </a:prstGeom>
                        <a:noFill/>
                        <a:ln w="9525">
                          <a:noFill/>
                        </a:ln>
                      </wps:spPr>
                      <wps:bodyPr upright="1"/>
                    </wps:wsp>
                  </a:graphicData>
                </a:graphic>
              </wp:inline>
            </w:drawing>
          </mc:Choice>
          <mc:Fallback>
            <w:pict>
              <v:rect id="图片 563" o:spid="_x0000_s1026" o:spt="1" style="height:30.65pt;width:135pt;" filled="f" stroked="f" coordsize="21600,21600" o:gfxdata="UEsDBAoAAAAAAIdO4kAAAAAAAAAAAAAAAAAEAAAAZHJzL1BLAwQUAAAACACHTuJAtowSbdQAAAAE&#10;AQAADwAAAGRycy9kb3ducmV2LnhtbE2PzU7DMBCE70i8g7VI3KidViptGqcSIOgVCkLitok3P2q8&#10;jmK3Lm+P4UIvI41mNfNtsT3bQZxo8r1jDdlMgSCunem51fDx/ny3AuEDssHBMWn4Jg/b8vqqwNy4&#10;yG902odWpBL2OWroQhhzKX3dkUU/cyNxyho3WQzJTq00E8ZUbgc5V2opLfacFjoc6bGj+rA/Wg0P&#10;i6dPjKtmV5nKNPHla72Lr2utb28ytQER6Bz+j+EXP6FDmZgqd2TjxaAhPRL+NGXze5VspWGZLUCW&#10;hbyEL38AUEsDBBQAAAAIAIdO4kBx4HOKowEAACEDAAAOAAAAZHJzL2Uyb0RvYy54bWytUktuFDEQ&#10;3SNxB8t7prsndD6t6YkQUdhEEClwAMdtd1vYLsvlTM+cAHEG7sJtENdI2ZkMSdghNiXbVfXqvVde&#10;nW+dZRsV0YDvebOoOVNewmD82PMvny/fnHKGSfhBWPCq5zuF/Hz9+tVqDp1awgR2UJERiMduDj2f&#10;UgpdVaGclBO4gKA8JTVEJxJd41gNUcyE7my1rOvjaoY4hAhSIdLrxUOSrwu+1kqmT1qjSsz2nLil&#10;EmOJtzlW65XoxijCZOSehvgHFk4YT0MPUBciCXYXzV9QzsgICDotJLgKtDZSFQ2kpqlfqLmZRFBF&#10;C5mD4WAT/j9Y+XFzHZkZet6eNJx54WhJv378/P39G2uPj7I/c8COym7CdcwKMVyB/IrMw/tJ+FG9&#10;w0Au0+5zbfWsOF9w37bV0eV2ksy2xf/dwX+1TUzSY3PSvG1rWpOk3NHp2bJtC6joHrtDxPRBgWP5&#10;0PNIk4vtYnOFKc8X3WNJHubh0lhbdmw9m3t+1i7b0nDIUIf1e+IPXDPrWxh25MtdiGacnomjPZQx&#10;+z+TF/30XpD+/Oz1P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LaMEm3UAAAABAEAAA8AAAAAAAAA&#10;AQAgAAAAIgAAAGRycy9kb3ducmV2LnhtbFBLAQIUABQAAAAIAIdO4kBx4HOKowEAACEDAAAOAAAA&#10;AAAAAAEAIAAAACMBAABkcnMvZTJvRG9jLnhtbFBLBQYAAAAABgAGAFkBAAA4BQ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因为是把每一筐15千克的梨、苹果各一筐掺合到一起，所以混合的水果一共是30千克，这30千克水果要少卖钱：</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"http://www.sumir.cn/image/569.gif" \* MERGEFORMATINET </w:instrText>
      </w:r>
      <w:r>
        <w:rPr>
          <w:rFonts w:ascii="宋体" w:hAnsi="宋体" w:cs="宋体"/>
          <w:kern w:val="0"/>
          <w:sz w:val="24"/>
          <w:vertAlign w:val="subscript"/>
        </w:rPr>
        <w:fldChar w:fldCharType="separate"/>
      </w:r>
      <w:r>
        <w:rPr>
          <w:rFonts w:ascii="宋体" w:hAnsi="宋体" w:cs="宋体"/>
          <w:kern w:val="0"/>
          <w:sz w:val="24"/>
          <w:vertAlign w:val="subscript"/>
        </w:rPr>
        <mc:AlternateContent>
          <mc:Choice Requires="wps">
            <w:drawing>
              <wp:inline distT="0" distB="0" distL="114300" distR="114300">
                <wp:extent cx="1228725" cy="389255"/>
                <wp:effectExtent l="0" t="0" r="0" b="0"/>
                <wp:docPr id="572" name="图片 5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228725" cy="389255"/>
                        </a:xfrm>
                        <a:prstGeom prst="rect">
                          <a:avLst/>
                        </a:prstGeom>
                        <a:noFill/>
                        <a:ln w="9525">
                          <a:noFill/>
                        </a:ln>
                      </wps:spPr>
                      <wps:bodyPr upright="1"/>
                    </wps:wsp>
                  </a:graphicData>
                </a:graphic>
              </wp:inline>
            </w:drawing>
          </mc:Choice>
          <mc:Fallback>
            <w:pict>
              <v:rect id="图片 564" o:spid="_x0000_s1026" o:spt="1" style="height:30.65pt;width:96.75pt;" filled="f" stroked="f" coordsize="21600,21600" o:gfxdata="UEsDBAoAAAAAAIdO4kAAAAAAAAAAAAAAAAAEAAAAZHJzL1BLAwQUAAAACACHTuJAtssdG9QAAAAE&#10;AQAADwAAAGRycy9kb3ducmV2LnhtbE2PzU7DMBCE70i8g7VI3KgTIqomjVMJEPQKBSFx28SbHzVe&#10;R7Fbl7fH5UIvK41mNPNtuTmZURxpdoNlBekiAUHcWD1wp+Dz4+VuBcJ5ZI2jZVLwQw421fVViYW2&#10;gd/puPOdiCXsClTQez8VUrqmJ4NuYSfi6LV2NuijnDupZwyx3IzyPkmW0uDAcaHHiZ56ava7g1Hw&#10;mD1/YVi121rXug2v3/k2vOVK3d6kyRqEp5P/D8MZP6JDFZlqe2DtxKggPuL/7tnLswcQtYJlmoGs&#10;SnkJX/0CUEsDBBQAAAAIAIdO4kCULWV3oQEAACEDAAAOAAAAZHJzL2Uyb0RvYy54bWytUlFuEzEQ&#10;/UfiDpb/ySYL26arbCpEVX4qWqlwANdr71rYHsvjZpMTIM7Qu/Q2Fddg7KaBwB/iZ2R7Zt6898ar&#10;862zbKMiGvAdX8zmnCkvoTd+6PiXz5dvlpxhEr4XFrzq+E4hP1+/frWaQqtqGMH2KjIC8dhOoeNj&#10;SqGtKpSjcgJnEJSnpIboRKJrHKo+ionQna3q+fykmiD2IYJUiPR68Zzk64KvtZLpWmtUidmOE7dU&#10;YizxLsdqvRLtEEUYjdzTEP/AwgnjaegB6kIkwe6j+QvKGRkBQaeZBFeB1kaqooHULOZ/qLkdRVBF&#10;C5mD4WAT/j9Y+WlzE5npO96c1px54WhJTw+PP75/Y83Ju+zPFLClsttwE7NCDFcgvyLz8GEUflDv&#10;MZDLtPtcWx0V5wvu27Y6utxOktm2+L87+K+2iUl6XNT18rRuOJOUe7s8q5umgIr2pTtETB8VOJYP&#10;HY80udguNleY8nzRvpTkYR4ujbVlx9azqeNnDcEfZajD+j3xZ66Z9R30O/LlPkQzjEfiaA9lzP7P&#10;5EX/fi9Iv372+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2yx0b1AAAAAQBAAAPAAAAAAAAAAEA&#10;IAAAACIAAABkcnMvZG93bnJldi54bWxQSwECFAAUAAAACACHTuJAlC1ld6EBAAAhAwAADgAAAAAA&#10;AAABACAAAAAjAQAAZHJzL2Uyb0RvYy54bWxQSwUGAAAAAAYABgBZAQAANgUAAAAA&#10;">
                <v:path/>
                <v:fill on="f" focussize="0,0"/>
                <v:stroke on="f"/>
                <v:imagedata o:title=""/>
                <o:lock v:ext="edit" aspectratio="t"/>
                <w10:wrap type="none"/>
                <w10:anchorlock/>
              </v:rect>
            </w:pict>
          </mc:Fallback>
        </mc:AlternateContent>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答：混合后是赔钱，照标准价差了1元钱。</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*例16 </w:t>
      </w:r>
      <w:r>
        <w:rPr>
          <w:rFonts w:ascii="宋体" w:hAnsi="宋体" w:cs="宋体"/>
          <w:kern w:val="0"/>
          <w:sz w:val="24"/>
        </w:rPr>
        <w:t>三块小麦实验田的平均亩产量是267.5千克。已知第一块地是3亩，平均亩产量是275千克；第二块是5亩，平均亩产量是285千克；而第三块地的平均亩产量只有240千克。第三块地是多少亩？（适于四年级程度）</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解：第三块地的亩产量比总平均亩产量低：</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267.5-240=27.5（千克）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每亩低27.5千克，需要第一、二两块地可拿出多少千克来填补呢？</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（275-267.5）×3+（285-267.5）×5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=7.5×3+17.5×5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=22.5+87.5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=110（千克）</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110千克中含有多少个27.5千克，第三块地就是多少亩。</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110÷27.5=4（亩）</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4"/>
        </w:rPr>
      </w:pPr>
      <w:r>
        <w:rPr>
          <w:rFonts w:ascii="宋体" w:hAnsi="宋体" w:cs="宋体"/>
          <w:kern w:val="0"/>
          <w:sz w:val="24"/>
        </w:rPr>
        <w:t>[（275-267.5）×3+（285-267.5）×5]÷（267.5-240）</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=[22.5+87.5]÷27.5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=110÷27.5</w:t>
      </w:r>
    </w:p>
    <w:p>
      <w:pPr>
        <w:widowControl/>
        <w:wordWrap w:val="0"/>
        <w:spacing w:before="100" w:beforeAutospacing="1" w:after="100" w:afterAutospacing="1"/>
        <w:ind w:firstLine="480"/>
        <w:jc w:val="left"/>
        <w:rPr>
          <w:rFonts w:ascii="宋体" w:hAnsi="宋体" w:cs="宋体"/>
          <w:kern w:val="0"/>
          <w:sz w:val="24"/>
        </w:rPr>
      </w:pPr>
      <w:r>
        <w:rPr>
          <w:rFonts w:ascii="宋体" w:hAnsi="宋体" w:cs="宋体"/>
          <w:kern w:val="0"/>
          <w:sz w:val="24"/>
        </w:rPr>
        <w:t>=4（亩）</w:t>
      </w:r>
    </w:p>
    <w:p>
      <w:pPr>
        <w:rPr>
          <w:rFonts w:hint="eastAsia"/>
        </w:rPr>
      </w:pPr>
      <w:r>
        <w:rPr>
          <w:rFonts w:ascii="宋体" w:hAnsi="宋体" w:cs="宋体"/>
          <w:kern w:val="0"/>
          <w:sz w:val="24"/>
        </w:rPr>
        <w:t>答：第三块地是4亩。</w:t>
      </w: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三十五</w:t>
      </w:r>
      <w:r>
        <w:rPr>
          <w:rFonts w:hint="eastAsia" w:ascii="宋体" w:hAnsi="宋体" w:cs="宋体"/>
          <w:b/>
          <w:bCs/>
          <w:kern w:val="0"/>
          <w:sz w:val="30"/>
          <w:szCs w:val="30"/>
        </w:rPr>
        <w:t xml:space="preserve">讲  </w:t>
      </w:r>
      <w:r>
        <w:rPr>
          <w:rFonts w:ascii="宋体" w:hAnsi="宋体" w:cs="宋体"/>
          <w:b/>
          <w:bCs/>
          <w:kern w:val="0"/>
          <w:sz w:val="30"/>
          <w:szCs w:val="30"/>
        </w:rPr>
        <w:t>解行程问题的方法</w:t>
      </w:r>
    </w:p>
    <w:p>
      <w:pPr>
        <w:widowControl/>
        <w:wordWrap w:val="0"/>
        <w:ind w:firstLine="480" w:firstLineChars="200"/>
        <w:jc w:val="left"/>
        <w:rPr>
          <w:rFonts w:ascii="宋体" w:hAnsi="宋体" w:cs="宋体"/>
          <w:kern w:val="0"/>
          <w:sz w:val="20"/>
          <w:szCs w:val="20"/>
        </w:rPr>
      </w:pPr>
      <w:r>
        <w:rPr>
          <w:rFonts w:ascii="宋体" w:hAnsi="宋体" w:cs="宋体"/>
          <w:kern w:val="0"/>
          <w:sz w:val="24"/>
        </w:rPr>
        <w:t>已知速度、时间、距离三个数量中的任何两个，求第三个数量的应用题，叫做行程问题。</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解答行程问题的关键是，首先要确定运动的方向，然后根据速度、时间和路程的关系进行计算。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行程问题的基本数量关系是：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速度×时间=路程</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路程÷速度=时间</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路程÷时间=速度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行程问题常见的类型是：相遇问题，追及问题（即同向运动问题），相离问题（即相背运动问题）。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（一）相遇问题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两个运动物体作相向运动或在环形跑道上作背向运动，随着时间的发展，必然面对面地相遇，这类问题叫做相遇问题。它的特点是两个运动物体共同走完整个路程。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小学数学教材中的行程问题，一般是指相遇问题。</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相遇问题根据数量关系可分成三种类型：求路程，求相遇时间，求速度。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它们的基本关系式如下：</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总路程=（甲速+乙速）×相遇时间</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相遇时间=总路程÷（甲速+乙速）</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另一个速度=甲乙速度和-已知的一个速度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1.求路程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（1）求两地间的距离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两辆汽车同时从甲、乙两地相对开出，一辆汽车每小时行56千米，另一辆汽车每小时行63千米，经过4小时后相遇。甲乙两地相距多少千米？（适于五年级程度）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解：两辆汽车从同时相对开出到相遇各行4小时。一辆汽车的速度乘以它行驶的时间，就是它行驶的路程；另一辆汽车的速度乘以它行驶的时间，就是这辆汽车行驶的路程。两车行驶路程之和，就是两地距离。</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56×4=224（千米）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63×4=252（千米）</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224+252=476（千米）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56×4+63×4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=224+252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=476（千米）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两列火车同时从相距480千米的两个城市出发，相向而行，甲车每小时行驶40千米，乙车每小时行驶42千米。5小时后，两列火车相距多少千米？（适于五年级程度）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解：此题的答案不能直接求出，先求出两车5小时共行多远后，从两地的距离480千米中，减去两车5小时共行的路程，所得就是两车的距离。</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480-（40+42）×5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=480-82×5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=480-410</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=70（千米）</w:t>
      </w:r>
    </w:p>
    <w:p>
      <w:pPr>
        <w:rPr>
          <w:rFonts w:hint="eastAsia" w:ascii="宋体" w:hAnsi="宋体" w:cs="宋体"/>
          <w:kern w:val="0"/>
          <w:sz w:val="24"/>
        </w:rPr>
      </w:pPr>
      <w:r>
        <w:rPr>
          <w:rFonts w:ascii="宋体" w:hAnsi="宋体" w:cs="宋体"/>
          <w:kern w:val="0"/>
          <w:sz w:val="24"/>
        </w:rPr>
        <w:t>答：5小时后两列火车相距70千米。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甲、乙二人分别从A、B两地同时相向而行，甲每小时行5千米，乙每小时行4千米。二人第一次相遇后，都继续前进，分别到达B、A两地后又立即按原速度返回。从开始走到第二次相遇，共用了6小时。A、B两地相距多少千米？（适于五年级程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t xml:space="preserve">解：从开始走到第一次相遇，两人走的路程是一个AB之长；而到第二次相遇，两人走的路程总共就是3个AB之长（图35-1），这三个AB之长是： </w:t>
      </w:r>
      <w:r>
        <w:rPr>
          <w:rFonts w:ascii="宋体" w:hAnsi="宋体" w:cs="宋体"/>
          <w:kern w:val="0"/>
          <w:sz w:val="24"/>
        </w:rPr>
        <w:fldChar w:fldCharType="begin"/>
      </w:r>
      <w:r>
        <w:rPr>
          <w:rFonts w:ascii="宋体" w:hAnsi="宋体" w:cs="宋体"/>
          <w:kern w:val="0"/>
          <w:sz w:val="24"/>
        </w:rPr>
        <w:instrText xml:space="preserve"> INCLUDEPICTURE "http://www.sumir.cn/image/570.gif"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676400" cy="924560"/>
            <wp:effectExtent l="0" t="0" r="0" b="8890"/>
            <wp:docPr id="573" name="图片 565" descr="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图片 565" descr="570"/>
                    <pic:cNvPicPr>
                      <a:picLocks noChangeAspect="1"/>
                    </pic:cNvPicPr>
                  </pic:nvPicPr>
                  <pic:blipFill>
                    <a:blip r:embed="rId184"/>
                    <a:stretch>
                      <a:fillRect/>
                    </a:stretch>
                  </pic:blipFill>
                  <pic:spPr>
                    <a:xfrm>
                      <a:off x="0" y="0"/>
                      <a:ext cx="1676400" cy="92456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（5+4）×6=54（千米）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所以，A、B两地相距的路程是：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54÷3=18（千米）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两列火车从甲、乙两地同时出发对面开来，第一列火车每小时行驶60千米，第二列火车每小时行驶55千米。两车相遇时，第一列火车比第二列火车多行了20千米。求甲、乙两地间的距离。（适于五年级程度）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解：两车相遇时，两车的路程差是20千米。出现路程差的原因是两车行驶的速度不同，第一列火车每小时比第二列火车多行（60-55）千米。由此可求出两车相遇的时间，进而求出甲、乙两地间的距离。</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（60+55）×[20÷（60-55）]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=115×[20÷5]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=460（千米）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甲、乙二人同时从A、B两地相向而行，甲每小时走6千米，乙每小时走5千米，两个人在距离中点1.5千米的地方相遇。求A、B两地之间的距离。（适于五年级程度）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解：由题意可知，当二人相遇时，甲比乙多走了1.5×2千米（图35-2），甲比乙每小时多行（6-5）千米。由路程差与速度差，可求出相遇时间，进而求出A、B两地之间的距离。</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"http://www.sumir.cn/image/571.gif"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1668145" cy="723900"/>
            <wp:effectExtent l="0" t="0" r="8255" b="0"/>
            <wp:docPr id="574" name="图片 566" descr="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图片 566" descr="571"/>
                    <pic:cNvPicPr>
                      <a:picLocks noChangeAspect="1"/>
                    </pic:cNvPicPr>
                  </pic:nvPicPr>
                  <pic:blipFill>
                    <a:blip r:embed="rId185"/>
                    <a:stretch>
                      <a:fillRect/>
                    </a:stretch>
                  </pic:blipFill>
                  <pic:spPr>
                    <a:xfrm>
                      <a:off x="0" y="0"/>
                      <a:ext cx="1668145" cy="72390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（6+5）×[1.5×2÷（6-5）]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=11×[1.5×2÷1]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=33（千米）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tbl>
      <w:tblPr>
        <w:tblStyle w:val="7"/>
        <w:tblW w:w="8306" w:type="dxa"/>
        <w:jc w:val="center"/>
        <w:tblCellSpacing w:w="0" w:type="dxa"/>
        <w:tblInd w:w="0" w:type="dxa"/>
        <w:tblLayout w:type="fixed"/>
        <w:tblCellMar>
          <w:top w:w="0" w:type="dxa"/>
          <w:left w:w="0" w:type="dxa"/>
          <w:bottom w:w="0" w:type="dxa"/>
          <w:right w:w="0" w:type="dxa"/>
        </w:tblCellMar>
      </w:tblPr>
      <w:tblGrid>
        <w:gridCol w:w="8306"/>
      </w:tblGrid>
      <w:tr>
        <w:tblPrEx>
          <w:tblLayout w:type="fixed"/>
          <w:tblCellMar>
            <w:top w:w="0" w:type="dxa"/>
            <w:left w:w="0" w:type="dxa"/>
            <w:bottom w:w="0" w:type="dxa"/>
            <w:right w:w="0" w:type="dxa"/>
          </w:tblCellMar>
        </w:tblPrEx>
        <w:trPr>
          <w:trHeight w:val="750" w:hRule="atLeast"/>
          <w:tblCellSpacing w:w="0" w:type="dxa"/>
          <w:jc w:val="center"/>
        </w:trPr>
        <w:tc>
          <w:tcPr>
            <w:tcW w:w="8306" w:type="dxa"/>
            <w:vAlign w:val="center"/>
          </w:tcPr>
          <w:p>
            <w:pPr>
              <w:widowControl/>
              <w:wordWrap w:val="0"/>
              <w:jc w:val="center"/>
              <w:rPr>
                <w:rFonts w:ascii="宋体" w:hAnsi="宋体" w:cs="宋体"/>
                <w:kern w:val="0"/>
                <w:sz w:val="24"/>
              </w:rPr>
            </w:pPr>
          </w:p>
        </w:tc>
      </w:tr>
      <w:tr>
        <w:tblPrEx>
          <w:tblLayout w:type="fixed"/>
          <w:tblCellMar>
            <w:top w:w="0" w:type="dxa"/>
            <w:left w:w="0" w:type="dxa"/>
            <w:bottom w:w="0" w:type="dxa"/>
            <w:right w:w="0" w:type="dxa"/>
          </w:tblCellMar>
        </w:tblPrEx>
        <w:trPr>
          <w:tblCellSpacing w:w="0" w:type="dxa"/>
          <w:jc w:val="center"/>
        </w:trPr>
        <w:tc>
          <w:tcPr>
            <w:tcW w:w="8306" w:type="dxa"/>
            <w:vAlign w:val="top"/>
          </w:tcPr>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542925"/>
                  <wp:effectExtent l="0" t="0" r="0" b="8890"/>
                  <wp:docPr id="575" name="图片 567" descr="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图片 567" descr="572"/>
                          <pic:cNvPicPr>
                            <a:picLocks noChangeAspect="1"/>
                          </pic:cNvPicPr>
                        </pic:nvPicPr>
                        <pic:blipFill>
                          <a:blip r:embed="rId186"/>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713105"/>
                  <wp:effectExtent l="0" t="0" r="0" b="10795"/>
                  <wp:docPr id="576" name="图片 568" descr="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图片 568" descr="573"/>
                          <pic:cNvPicPr>
                            <a:picLocks noChangeAspect="1"/>
                          </pic:cNvPicPr>
                        </pic:nvPicPr>
                        <pic:blipFill>
                          <a:blip r:embed="rId187"/>
                          <a:stretch>
                            <a:fillRect/>
                          </a:stretch>
                        </pic:blipFill>
                        <pic:spPr>
                          <a:xfrm>
                            <a:off x="0" y="0"/>
                            <a:ext cx="4762500" cy="71310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562610" cy="389255"/>
                  <wp:effectExtent l="0" t="0" r="8890" b="11430"/>
                  <wp:docPr id="577" name="图片 569" descr="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图片 569" descr="574"/>
                          <pic:cNvPicPr>
                            <a:picLocks noChangeAspect="1"/>
                          </pic:cNvPicPr>
                        </pic:nvPicPr>
                        <pic:blipFill>
                          <a:blip r:embed="rId188"/>
                          <a:stretch>
                            <a:fillRect/>
                          </a:stretch>
                        </pic:blipFill>
                        <pic:spPr>
                          <a:xfrm>
                            <a:off x="0" y="0"/>
                            <a:ext cx="56261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由两车“在离中点2千米处相遇”可知，甲车比乙车少行：</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2×2=4（千米）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所以，乙车行的路程是：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333500" cy="389255"/>
                  <wp:effectExtent l="0" t="0" r="0" b="11430"/>
                  <wp:docPr id="578" name="图片 570" descr="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图片 570" descr="575"/>
                          <pic:cNvPicPr>
                            <a:picLocks noChangeAspect="1"/>
                          </pic:cNvPicPr>
                        </pic:nvPicPr>
                        <pic:blipFill>
                          <a:blip r:embed="rId189"/>
                          <a:stretch>
                            <a:fillRect/>
                          </a:stretch>
                        </pic:blipFill>
                        <pic:spPr>
                          <a:xfrm>
                            <a:off x="0" y="0"/>
                            <a:ext cx="133350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甲车行的路程是：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409700" cy="389255"/>
                  <wp:effectExtent l="0" t="0" r="0" b="11430"/>
                  <wp:docPr id="579" name="图片 571" descr="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图片 571" descr="576"/>
                          <pic:cNvPicPr>
                            <a:picLocks noChangeAspect="1"/>
                          </pic:cNvPicPr>
                        </pic:nvPicPr>
                        <pic:blipFill>
                          <a:blip r:embed="rId190"/>
                          <a:stretch>
                            <a:fillRect/>
                          </a:stretch>
                        </pic:blipFill>
                        <pic:spPr>
                          <a:xfrm>
                            <a:off x="0" y="0"/>
                            <a:ext cx="140970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A、B两站间的距离是：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24+20=44（千米）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542925"/>
                  <wp:effectExtent l="0" t="0" r="0" b="9525"/>
                  <wp:docPr id="580" name="图片 572" descr="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图片 572" descr="577"/>
                          <pic:cNvPicPr>
                            <a:picLocks noChangeAspect="1"/>
                          </pic:cNvPicPr>
                        </pic:nvPicPr>
                        <pic:blipFill>
                          <a:blip r:embed="rId191"/>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同普通客车相遇。甲、乙两城间相距多少千米？（适于六年级程度）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370205"/>
                  <wp:effectExtent l="0" t="0" r="0" b="11430"/>
                  <wp:docPr id="581" name="图片 573" descr="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图片 573" descr="578"/>
                          <pic:cNvPicPr>
                            <a:picLocks noChangeAspect="1"/>
                          </pic:cNvPicPr>
                        </pic:nvPicPr>
                        <pic:blipFill>
                          <a:blip r:embed="rId192"/>
                          <a:stretch>
                            <a:fillRect/>
                          </a:stretch>
                        </pic:blipFill>
                        <pic:spPr>
                          <a:xfrm>
                            <a:off x="0" y="0"/>
                            <a:ext cx="4762500" cy="37020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快车从乙城开出，普通客车与快车相对而行。已知普通客车每小时行60千米，快车每小时行80千米，可以求出两车速度之和。又已知两车相遇时间，可以按“速度之和×相遇时间”，求出两车相对而行的总行程。普通客车已行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"http://www.sumir.cn/image/579.gif"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542925"/>
                  <wp:effectExtent l="0" t="0" r="0" b="8890"/>
                  <wp:docPr id="582" name="图片 574" descr="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图片 574" descr="579"/>
                          <pic:cNvPicPr>
                            <a:picLocks noChangeAspect="1"/>
                          </pic:cNvPicPr>
                        </pic:nvPicPr>
                        <pic:blipFill>
                          <a:blip r:embed="rId193"/>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普通客车与快车速度之和是：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60+80=140（千米/小时）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两车相对而行的总路程是：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140×4=560（千米）</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两车所行的总路程占全程的比率是：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694055" cy="389255"/>
                  <wp:effectExtent l="0" t="0" r="10795" b="11430"/>
                  <wp:docPr id="583" name="图片 575" descr="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图片 575" descr="580"/>
                          <pic:cNvPicPr>
                            <a:picLocks noChangeAspect="1"/>
                          </pic:cNvPicPr>
                        </pic:nvPicPr>
                        <pic:blipFill>
                          <a:blip r:embed="rId194"/>
                          <a:stretch>
                            <a:fillRect/>
                          </a:stretch>
                        </pic:blipFill>
                        <pic:spPr>
                          <a:xfrm>
                            <a:off x="0" y="0"/>
                            <a:ext cx="694055"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甲、乙两城之间相距为：</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"http://www.sumir.cn/image/581.gif"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629410" cy="389255"/>
                  <wp:effectExtent l="0" t="0" r="0" b="11430"/>
                  <wp:docPr id="584" name="图片 576" descr="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图片 576" descr="581"/>
                          <pic:cNvPicPr>
                            <a:picLocks noChangeAspect="1"/>
                          </pic:cNvPicPr>
                        </pic:nvPicPr>
                        <pic:blipFill>
                          <a:blip r:embed="rId195"/>
                          <a:stretch>
                            <a:fillRect/>
                          </a:stretch>
                        </pic:blipFill>
                        <pic:spPr>
                          <a:xfrm>
                            <a:off x="0" y="0"/>
                            <a:ext cx="1629410"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972310" cy="1294765"/>
                  <wp:effectExtent l="0" t="0" r="0" b="635"/>
                  <wp:docPr id="585" name="图片 577" descr="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图片 577" descr="582"/>
                          <pic:cNvPicPr>
                            <a:picLocks noChangeAspect="1"/>
                          </pic:cNvPicPr>
                        </pic:nvPicPr>
                        <pic:blipFill>
                          <a:blip r:embed="rId196"/>
                          <a:stretch>
                            <a:fillRect/>
                          </a:stretch>
                        </pic:blipFill>
                        <pic:spPr>
                          <a:xfrm>
                            <a:off x="0" y="0"/>
                            <a:ext cx="1972310" cy="129476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答略。</w:t>
            </w:r>
          </w:p>
        </w:tc>
      </w:tr>
    </w:tbl>
    <w:p>
      <w:pPr>
        <w:widowControl/>
        <w:jc w:val="left"/>
        <w:rPr>
          <w:rFonts w:ascii="宋体" w:hAnsi="宋体" w:cs="宋体"/>
          <w:kern w:val="0"/>
          <w:sz w:val="24"/>
        </w:rPr>
      </w:pPr>
      <w:r>
        <w:rPr>
          <w:rFonts w:ascii="宋体" w:hAnsi="宋体" w:cs="宋体"/>
          <w:kern w:val="0"/>
          <w:sz w:val="24"/>
        </w:rPr>
        <w:t xml:space="preserve">2）求各行多少 </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两地相距37.5千米，甲、乙二人同时从两地出发相向而行，甲每小时走3.5千米，乙每小时走4千米。相遇时甲、乙二人各走了多少千米？（适于五年级程度）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解：到甲、乙二人相遇时所用的时间是：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37.5÷（3.5+4）=5（小时）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3.5×5=17.5（千米）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4×5=20（千米）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甲、乙二人从相距40千米的两地同时相对走来，甲每小时走4千米，乙每小时走6千米。相遇后他们又都走了1小时。两人各走了多少千米？（适于五年级程度）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解：到甲、乙二人相遇所用的时间是：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40÷（4+6）=4（小时）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由于他们又都走了1小时，因此两人都走了：</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4+1=5（小时）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甲走的路程是：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4×5=20（千米）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乙走的路程是：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6×5=30（千米）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两列火车分别从甲、乙两个火车站相对开出，第一列火车每小时行48.65千米，第二列火车每小时行47.35千米。在相遇时第一列火车比第二列火车多行了5.2千米。到相遇时两列火车各行了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解：两车同时开出，行的路程有一个差，这个差是由于速度不同而形成的。可以根据“相遇时间=路程差÷速度差”的关系求出相遇时间，然后再分别求出所行的路程。</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从出发到相遇所用时间是：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5.2÷（48.65-47.35）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=5.2÷1.3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第一列火车行驶的路程是：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48.65×4=194.6（千米）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第二列火车行驶的路程是：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47.35×4=189.4（千米）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东、西两车站相距564千米，两列火车同时从两站相对开出，经6小时相遇。第一列火车比第二列火车每小时快2千米。相遇时这两列火车各行了多少千米？（适于五年级程度）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解：两列火车的速度和是：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564÷6=94（千米/小时）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第一列火车每小时行：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（94+2）÷2=48（千米）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第二列火车每小时行：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48-2=46（千米）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相遇时，第一列火车行：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48×6=288（千米）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第二列火车行：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46×6=276（千米）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2.求相遇时间</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两个城市之间的路程是500千米，一列客车和一列货车同时从两个城市相对开出，客车的平均速度是每小时55千米，货车的平均速度是每小时45千米。两车开了几小时以后相遇？（适于五年级程度）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解：已知两个城市之间的路程是500千米，又知客车和货车的速度，可求出两车的速度之和。用两城之间的路程除以两车的速度之和可以求出两车相遇的时间。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500÷（55+45）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=500÷100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两地之间的路程是420千米，一列客车和一列货车同时从两个城市</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542925"/>
            <wp:effectExtent l="0" t="0" r="0" b="8890"/>
            <wp:docPr id="396" name="图片 578" descr="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578" descr="583"/>
                    <pic:cNvPicPr>
                      <a:picLocks noChangeAspect="1"/>
                    </pic:cNvPicPr>
                  </pic:nvPicPr>
                  <pic:blipFill>
                    <a:blip r:embed="rId197"/>
                    <a:stretch>
                      <a:fillRect/>
                    </a:stretch>
                  </pic:blipFill>
                  <pic:spPr>
                    <a:xfrm>
                      <a:off x="0" y="0"/>
                      <a:ext cx="4762500" cy="542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551180"/>
            <wp:effectExtent l="0" t="0" r="0" b="1270"/>
            <wp:docPr id="390" name="图片 579" descr="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579" descr="584"/>
                    <pic:cNvPicPr>
                      <a:picLocks noChangeAspect="1"/>
                    </pic:cNvPicPr>
                  </pic:nvPicPr>
                  <pic:blipFill>
                    <a:blip r:embed="rId198"/>
                    <a:stretch>
                      <a:fillRect/>
                    </a:stretch>
                  </pic:blipFill>
                  <pic:spPr>
                    <a:xfrm>
                      <a:off x="0" y="0"/>
                      <a:ext cx="4762500" cy="55118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687195" cy="962660"/>
            <wp:effectExtent l="0" t="0" r="0" b="8255"/>
            <wp:docPr id="391" name="图片 580" descr="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580" descr="585"/>
                    <pic:cNvPicPr>
                      <a:picLocks noChangeAspect="1"/>
                    </pic:cNvPicPr>
                  </pic:nvPicPr>
                  <pic:blipFill>
                    <a:blip r:embed="rId199"/>
                    <a:stretch>
                      <a:fillRect/>
                    </a:stretch>
                  </pic:blipFill>
                  <pic:spPr>
                    <a:xfrm>
                      <a:off x="0" y="0"/>
                      <a:ext cx="1687195" cy="96266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在一次战役中，敌我双方原来相距62.75千米。据侦察员报告，敌人已向我处前进了11千米。我军随即出发迎击，每小时前进6.5千米，敌人每小时前进5千米。我军出发几小时后与敌人相遇？（适于五年级程度）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解：此题已给出总距离是62.75千米，由“敌人已向我处前进了11千米”可知实际的总距离减少到（62.75-11）千米。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（62.75-11）÷（6.5+5）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=51.75÷11.5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答：我军出发4.5小时后与敌人相遇。</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甲、乙两地相距200千米，一列货车由甲地开往乙地要行驶5小时；一列客车由乙地开往甲地需要行驶4小时。如果两列火车同时从两地相对开出，经过几小时可以相遇？（得数保留一位小数）（适于五年级程度）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解：此题用与平常说法不同的方式给出了两车的速度。先分别求出速度再求和，根据“时间=路程÷速度”的关系，即可求出相遇时间。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200÷（200÷5+200÷4）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=200÷（40+50）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=200÷90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答：两车大约经过2.2小时相遇。</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在复线铁路上，快车和慢车分别从两个车站开出，相向而行。快车车身长是180米，速度为每秒钟9米；慢车车身长210米，车速为每秒钟6米。从两车头相遇到两车的尾部离开，需要几秒钟？（适于五年级程度）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解：因为是以两车离开为准计算时间，所以两车经过的路程是两个车身的总长。总长除以两车的速度和，就得到两车从相遇到车尾离开所需要的时间。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（180+210）÷（9+6）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=390÷15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=26（秒）</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3.求速度</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甲、乙两个车站相距550千米，两列火车同时由两站相向开出，5小时相遇。快车每小时行60千米。慢车每小时行多少千米？（适于五年级程度）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解：先求出速度和，再从速度和中减去快车的速度，便得出慢车每小时行：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550÷5-60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=110-60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A、B两个城市相距380千米。客车和货车从两个城市同时相对开出，经过4小时相遇。货车比客车每小时快5千米。这两列车每小时各行多少千米？（适于五年级程度）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解：客车每小时行：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（380÷4-5）÷2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=（95-5）÷2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货车每小时行：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45+5=50（千米）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甲、乙两个城市相距980千米，两列火车由两城市同时相对开出，经过10小时相遇。快车每小时行50千米，比慢车每小时多行多少千米？（适于五年级程度）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解：两城市的距离除以两车相遇的时间，得到两车的速度和。从两车的速度和中减去快车的速度，得到慢车的速度。再用快车速度减去慢车的速度，即得到题中所求。</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50-（980÷10-50）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=50-（98-50）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=50-48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甲、乙两地相距486千米，快车与慢车同时从甲、乙两地相对开出，经过6小时相遇。已知快车与慢车的速度比是5∶4。求快车和慢车每小时各行多少千米？（适于六年级程度）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2500" cy="713105"/>
            <wp:effectExtent l="0" t="0" r="0" b="10795"/>
            <wp:docPr id="392" name="图片 581" descr="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581" descr="586"/>
                    <pic:cNvPicPr>
                      <a:picLocks noChangeAspect="1"/>
                    </pic:cNvPicPr>
                  </pic:nvPicPr>
                  <pic:blipFill>
                    <a:blip r:embed="rId200"/>
                    <a:stretch>
                      <a:fillRect/>
                    </a:stretch>
                  </pic:blipFill>
                  <pic:spPr>
                    <a:xfrm>
                      <a:off x="0" y="0"/>
                      <a:ext cx="4762500" cy="71310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两车的速度和是：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486÷6=81（千米/小时）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快车每小时行：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398905" cy="389255"/>
            <wp:effectExtent l="0" t="0" r="0" b="11430"/>
            <wp:docPr id="393" name="图片 582" descr="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582" descr="587"/>
                    <pic:cNvPicPr>
                      <a:picLocks noChangeAspect="1"/>
                    </pic:cNvPicPr>
                  </pic:nvPicPr>
                  <pic:blipFill>
                    <a:blip r:embed="rId201"/>
                    <a:stretch>
                      <a:fillRect/>
                    </a:stretch>
                  </pic:blipFill>
                  <pic:spPr>
                    <a:xfrm>
                      <a:off x="0" y="0"/>
                      <a:ext cx="1398905"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慢车每小时行：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398905" cy="389255"/>
            <wp:effectExtent l="0" t="0" r="0" b="11430"/>
            <wp:docPr id="394" name="图片 583" descr="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583" descr="588"/>
                    <pic:cNvPicPr>
                      <a:picLocks noChangeAspect="1"/>
                    </pic:cNvPicPr>
                  </pic:nvPicPr>
                  <pic:blipFill>
                    <a:blip r:embed="rId202"/>
                    <a:stretch>
                      <a:fillRect/>
                    </a:stretch>
                  </pic:blipFill>
                  <pic:spPr>
                    <a:xfrm>
                      <a:off x="0" y="0"/>
                      <a:ext cx="1398905" cy="38925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两辆汽车同时从相距465千米的两地相对开出，4.5小时后两车还相距120千米。一辆汽车每小时行37千米。另一辆汽车每小时行多少千米？（适于五年级程度）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解：如果两地间的距离减少120千米，4.5小时两车正好相遇。也就是两车4.5小时行465-120=345千米，345千米除以4.5小时，可以求出两车速度之和。从速度之和减去一辆车的速度，得到另一辆车的速度。</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"http://www.sumir.cn/image/589.gif"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599565" cy="1143635"/>
            <wp:effectExtent l="0" t="0" r="0" b="18415"/>
            <wp:docPr id="395" name="图片 584" descr="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584" descr="589"/>
                    <pic:cNvPicPr>
                      <a:picLocks noChangeAspect="1"/>
                    </pic:cNvPicPr>
                  </pic:nvPicPr>
                  <pic:blipFill>
                    <a:blip r:embed="rId203"/>
                    <a:stretch>
                      <a:fillRect/>
                    </a:stretch>
                  </pic:blipFill>
                  <pic:spPr>
                    <a:xfrm>
                      <a:off x="0" y="0"/>
                      <a:ext cx="1599565" cy="114363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例6 </w:t>
      </w:r>
      <w:r>
        <w:rPr>
          <w:rFonts w:ascii="宋体" w:hAnsi="宋体" w:cs="宋体"/>
          <w:kern w:val="0"/>
          <w:sz w:val="24"/>
        </w:rPr>
        <w:t>甲、乙两人从相距40千米的两地相向而行。甲步行，每小时走5千米，先出发0.8小时。乙骑自行车，骑2小时后，两人在某地相遇。乙骑自行车每小时行多少千米？（适于五年级程度）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解：两人相遇时，甲共走：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0.8+2=2.8（小时）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甲走的路程是：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5×2.8=14（千米）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乙在2小时内行的路程是：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40-14=26（千米）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所以，乙每小时行：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26÷2=13（千米）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[40-5×（0.8+2）]÷2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=[40-5×2.8]÷2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=[40-14]÷2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=26÷2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例7 </w:t>
      </w:r>
      <w:r>
        <w:rPr>
          <w:rFonts w:ascii="宋体" w:hAnsi="宋体" w:cs="宋体"/>
          <w:kern w:val="0"/>
          <w:sz w:val="24"/>
        </w:rPr>
        <w:t>甲、乙二人从相距50千米的两地相对而行。甲先出发，每小时步行5千米。1小时后乙骑自行车出发，骑了2小时，两人相距11千米。乙每小时行驶多少千米？（适于五年级程度）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解：从相距的50千米中，去掉甲在1小时内先走的5千米，又去掉相隔的11千米，便得到：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50-5-11=34（千米）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这时，原题就改变成“两地相隔34千米，甲、乙二人分别从两地同时相对而行。甲步行，乙骑自行车，甲每小时走5千米。经过2小时两人相遇。乙每小时行多少千米？”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由此可知，二人的速度和是：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34÷2=17（千米/小时）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乙每小时行驶的路程是：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17-5=12（千米）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（50-5-11）÷2-5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=34÷2-5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（二）追及问题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追及问题的地点可以相同（如环形跑道上的追及问题），也可以不同，但方向一般是相同的。由于速度不同，就发生快的追及慢的问题。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根据速度差、距离差和追及时间三者之间的关系，常用下面的公式：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距离差=速度差×追及时间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追及时间=距离差÷速度差</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速度差=距离差÷追及时间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速度差=快速-慢速</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解题的关键是在互相关联、互相对应的距离差、速度差、追及时间三者之中，找出两者，然后运用公式求出第三者来达到解题目的。</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甲、乙二人在同一条路上前后相距9千米。他们同时向同一个方向前进。甲在前，以每小时5千米的速度步行；乙在后，以每小时10千米的速度骑自行车追赶甲。几小时后乙能追上甲？（适于高年级程度）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解：求乙几小时追上甲，先求乙每小时能追上甲的路程，是：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10-5=5（千米）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再看，相差的路程9千米中含有多少个5千米，即得到乙几小时追上甲。</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9÷5=1.8（小时）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9÷（10-5）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甲、乙二人在相距6千米的两地，同时同向出发。乙在前，每小时行5千米；甲在后，每小时的速度是乙的1.2倍。甲几小时才能追上乙？（适于高年级程度）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解：甲每小时行：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5×1.2=6（千米）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甲每小时能追上乙：</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6-5=1（千米）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相差的路程6千米中，含有多少个1千米，甲就用几小时追上乙。</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6÷1=6（小时）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答：甲6小时才能追上乙。</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甲、乙二人围绕一条长400米的环形跑道练习长跑。甲每分钟跑350米，乙每分钟跑250米。二人从起跑线出发，经过多长时间甲能追上乙？（适于高年级程度）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解：此题的运动路线是环形的。求追上的时间是指快者跑一圈后追上慢者，也就是平时所说的“落一圈”，这一圈相当于在直线上的400米，也就是追及的路程。因此，甲追上乙的时间是：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400÷（350-250）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=400÷100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=4（分钟）</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在解放战争的一次战役中，我军侦察到敌军在我军南面6千米的某地，正以每小时5.5千米的速度向南逃窜，我军立即以每小时8.5千米的速度追击敌人。在追上敌人后，只用半小时就全歼敌军。从开始追击到全歼敌军，共用了多长时间？（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解：敌我两军行进的速度差是：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8.5-5.5=3（千米/小时）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我军追上敌军用的时间是：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6÷3=2（小时）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从开始追击到全歼敌军，共用的时间是：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2+0.5=2.5（小时）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60÷（8.5-5.5）+0.5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=6÷3+0.5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一排解放军从驻地出发去执行任务，每小时行5千米。离开驻地3千米时，排长命令通讯员骑自行车回驻地取地图。通讯员以每小时10千米的速度回到驻地，取了地图立即返回。通讯员从驻地出发，几小时可以追上队伍？（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通讯员离开队伍时，队伍已离开驻地3千米。通讯员的速度等于队伍的2倍（10÷5=2），通讯员返回到驻地时，队伍又前进了（3÷2）千米。这样，通讯员需追及的距离是（3+3÷2）千米，而速度差是（10-5）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根据“距离差÷速度差=时间”可以求出追及的时间。</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（3+3÷2）÷（10-5）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=4.5÷5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=0.9（小时）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（三）相离问题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相离问题就是两个人或物体向相反方向运动的应用题，也叫做相背运动问题。</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解相离问题一般遵循“两个人或物体出发地之间的距离+速度和×时间=两个人或物体之间的距离”。</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哥哥由家向东到工厂去上班，每分钟走85米，弟弟同时由家往西到学校去上学，每分钟走75米。几分钟后二人相距960米？（适于四年级程度）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解：二人同时、同地相背而行，只要求出速度和，由“时间=距离÷速度和”即可求出所行时间。因此，得：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960÷（85+75）</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=960÷160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=6（分钟）</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甲、乙二人从同一城镇某车站同时出发，相背而行。甲每小时行6千米，乙每小时行7千米。8小时后，甲、乙二人相距多少千米？（适于四年级程度）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解：先求出二人速度之和，再乘以时间就得到二人之间的距离。</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（6+7）×8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东、西两镇相距69千米。张、王二人同时自两镇之间的某地相背而行，6小时后二人分别到达东、西两镇。已知张每小时比王多行1.5千米。二人每小时各行多少千米？出发地距东镇有多少千米？（适于高年级程度）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解：由二人6小时共行69千米，可求出他们的速度和是（69÷6）千米/小时。张每小时比王多行1.5千米，这是他们的速度差。从而可以分别求出二人的速度。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张每小时行：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（69÷6+1.5）÷2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=（11.5+1.5）÷2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=13÷2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王每小时行：</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6.5-1.5=5（千米）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出发地距东镇的距离是：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6.5×6=39（千米）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答：张每小时行6.5千米，王每小时行5千米；出发地到东镇的距离是39千米。</w:t>
      </w:r>
    </w:p>
    <w:p/>
    <w:p>
      <w:pPr>
        <w:rPr>
          <w:rFonts w:hint="eastAsia"/>
        </w:rPr>
      </w:pPr>
    </w:p>
    <w:p>
      <w:pPr>
        <w:jc w:val="center"/>
        <w:rPr>
          <w:rFonts w:hint="eastAsia" w:ascii="Arial" w:hAnsi="Arial" w:cs="Arial"/>
          <w:b/>
          <w:bCs/>
          <w:kern w:val="0"/>
          <w:sz w:val="30"/>
          <w:szCs w:val="30"/>
        </w:rPr>
      </w:pPr>
      <w:r>
        <w:rPr>
          <w:rFonts w:hint="eastAsia" w:ascii="Arial" w:hAnsi="Arial" w:cs="Arial"/>
          <w:b/>
          <w:bCs/>
          <w:kern w:val="0"/>
          <w:sz w:val="30"/>
          <w:szCs w:val="30"/>
        </w:rPr>
        <w:t>第</w:t>
      </w:r>
      <w:r>
        <w:rPr>
          <w:rFonts w:ascii="Arial" w:hAnsi="Arial" w:cs="Arial"/>
          <w:b/>
          <w:bCs/>
          <w:kern w:val="0"/>
          <w:sz w:val="30"/>
          <w:szCs w:val="30"/>
        </w:rPr>
        <w:t>三十六</w:t>
      </w:r>
      <w:r>
        <w:rPr>
          <w:rFonts w:hint="eastAsia" w:ascii="Arial" w:hAnsi="Arial" w:cs="Arial"/>
          <w:b/>
          <w:bCs/>
          <w:kern w:val="0"/>
          <w:sz w:val="30"/>
          <w:szCs w:val="30"/>
        </w:rPr>
        <w:t xml:space="preserve">讲  </w:t>
      </w:r>
      <w:r>
        <w:rPr>
          <w:rFonts w:ascii="Arial" w:hAnsi="Arial" w:cs="Arial"/>
          <w:b/>
          <w:bCs/>
          <w:kern w:val="0"/>
          <w:sz w:val="30"/>
          <w:szCs w:val="30"/>
        </w:rPr>
        <w:t>解工程问题的方法</w:t>
      </w:r>
    </w:p>
    <w:p>
      <w:pPr>
        <w:jc w:val="center"/>
        <w:rPr>
          <w:rFonts w:hint="eastAsia" w:ascii="Arial" w:hAnsi="Arial" w:cs="Arial"/>
          <w:b/>
          <w:bCs/>
          <w:kern w:val="0"/>
          <w:sz w:val="30"/>
          <w:szCs w:val="30"/>
        </w:rPr>
      </w:pPr>
    </w:p>
    <w:p>
      <w:pPr>
        <w:widowControl/>
        <w:wordWrap w:val="0"/>
        <w:spacing w:line="270" w:lineRule="atLeast"/>
        <w:jc w:val="left"/>
        <w:rPr>
          <w:rFonts w:ascii="Arial" w:hAnsi="Arial" w:cs="Arial"/>
          <w:kern w:val="0"/>
          <w:sz w:val="20"/>
          <w:szCs w:val="20"/>
        </w:rPr>
      </w:pPr>
      <w:r>
        <w:rPr>
          <w:rFonts w:ascii="Arial" w:hAnsi="Arial" w:cs="Arial"/>
          <w:kern w:val="0"/>
          <w:sz w:val="24"/>
        </w:rPr>
        <w:t>工程问题是研究工作量、工作效率和工作时间三者之间关系的问题。这三者之间的关系是：</w:t>
      </w:r>
      <w:r>
        <w:rPr>
          <w:rFonts w:ascii="Arial" w:hAnsi="Arial" w:cs="Arial"/>
          <w:kern w:val="0"/>
          <w:sz w:val="20"/>
          <w:szCs w:val="20"/>
        </w:rPr>
        <w:t xml:space="preserve"> </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工作效率×工作时间=工作量</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工作量÷工作时间=工作效率</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工作量÷工作效率=工作时间</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根据上面的数量关系，只要知道三者中的任意两种量，就可求出第三种量。</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由于工作量的已知情况不同，工程问题可分为整数工程问题和分数工程问题两类。在整数工程问题中，工作量是已知的具体数量。解答这类问题时，只要按照上面介绍的数量关系计算就可解题，计算过程中一般不涉及分率。在分数工程问题中，工作量是未知数量。解这类题时，也要根据上面介绍的数量关系计算，但在计算过程中要涉及到分率。</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（一）工作总量是具体数量的工程问题</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例1 </w:t>
      </w:r>
      <w:r>
        <w:rPr>
          <w:rFonts w:ascii="Arial" w:hAnsi="Arial" w:cs="Arial"/>
          <w:kern w:val="0"/>
          <w:sz w:val="24"/>
        </w:rPr>
        <w:t>建筑工地需要1200吨水泥，用甲车队运需要15天，用乙车队运需要10天。两队合运需要多少天？（适于四年级程度）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这是一道整数工程问题，题中给出了总工作量是具体的数量1200吨，还给出了甲、乙两队完成总工作量的具体时间。先根据“工作量÷工作时间=工作效率”，分别求出甲、乙两队的工作效率。再根据两队工作效率的和及总工作量，利用公式“工作量÷工作效率=工作时间”，求出两队合运需用多少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甲车队每天运的吨数：（甲车队工作效率）</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1200÷15=80（吨）</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乙车队每天运的吨数：（乙车队工作效率）</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1200÷10=120（吨）</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两个车队一天共运的吨数：</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80+120=200（吨）</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两个车队合运需用的天数：</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1200÷200=6（天）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综合算式：</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1200÷（1200÷15+1200÷10）</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=1200÷（80+120）</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=1200÷200</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=6（天）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*例2 </w:t>
      </w:r>
      <w:r>
        <w:rPr>
          <w:rFonts w:ascii="Arial" w:hAnsi="Arial" w:cs="Arial"/>
          <w:kern w:val="0"/>
          <w:sz w:val="24"/>
        </w:rPr>
        <w:t>生产350个零件，李师傅14小时可以完成。如果李师傅和他的徒弟小王合作，则10小时可以完成。如果小王单独做这批零件，需多少小时？（适于四年级程度）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解：题中工作总量是具体的数量，李师傅完成工作总量的时间也是具体的。</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李师傅1小时可完成：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350÷14=25（个）</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由“如果李师傅和他的徒弟小王合作，则10小时可以完成”可知，李师傅和徒弟小王每小时完成：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350÷10=35（个）</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小王单独工作一小时可完成：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35-25=10（个）</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小王单独做这批零件需要：</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350÷10=35（小时）</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综合算式：</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350÷（350÷10-350÷14）</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=350÷（35-25</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=350÷10</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=35（小时）</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*例3 </w:t>
      </w:r>
      <w:r>
        <w:rPr>
          <w:rFonts w:ascii="Arial" w:hAnsi="Arial" w:cs="Arial"/>
          <w:kern w:val="0"/>
          <w:sz w:val="24"/>
        </w:rPr>
        <w:t>把生产2191打毛巾的任务，分配给甲、乙两组。甲组每小时生产毛巾128打，乙组每小时生产毛巾160打。乙组生产2小时后，甲组也开始生产。两组同时完工时超产1打。乙组生产了多长时间？（适于四年级程度）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解：两组共同生产的总任务是：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2191-160×2+1=1872（打）</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两组共同生产的时间是：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1872÷（160+128）=6.5（小时）</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乙组生产的时间是：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6.5+2=8.5（小时）</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综合算式：</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（2191-160×2+1）÷（160+128）+2</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=1872÷288+2</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=6.5+2</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=8.5（小时）</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135" cy="723900"/>
            <wp:effectExtent l="0" t="0" r="18415" b="0"/>
            <wp:docPr id="586" name="图片 585" descr="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图片 585" descr="590"/>
                    <pic:cNvPicPr>
                      <a:picLocks noChangeAspect="1"/>
                    </pic:cNvPicPr>
                  </pic:nvPicPr>
                  <pic:blipFill>
                    <a:blip r:embed="rId204"/>
                    <a:stretch>
                      <a:fillRect/>
                    </a:stretch>
                  </pic:blipFill>
                  <pic:spPr>
                    <a:xfrm>
                      <a:off x="0" y="0"/>
                      <a:ext cx="4763135" cy="723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一同生产用了多少小时？（适于六年级程度）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解：两台机器一同生产的个数是：</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rPr>
        <w:t>108-45=63（个）</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第一台机器每小时生产：</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257300" cy="390525"/>
            <wp:effectExtent l="0" t="0" r="0" b="8890"/>
            <wp:docPr id="587" name="图片 586" descr="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图片 586" descr="591"/>
                    <pic:cNvPicPr>
                      <a:picLocks noChangeAspect="1"/>
                    </pic:cNvPicPr>
                  </pic:nvPicPr>
                  <pic:blipFill>
                    <a:blip r:embed="rId205"/>
                    <a:stretch>
                      <a:fillRect/>
                    </a:stretch>
                  </pic:blipFill>
                  <pic:spPr>
                    <a:xfrm>
                      <a:off x="0" y="0"/>
                      <a:ext cx="12573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第二台机器每小时生产：</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143000" cy="390525"/>
            <wp:effectExtent l="0" t="0" r="0" b="8890"/>
            <wp:docPr id="588" name="图片 587" descr="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图片 587" descr="592"/>
                    <pic:cNvPicPr>
                      <a:picLocks noChangeAspect="1"/>
                    </pic:cNvPicPr>
                  </pic:nvPicPr>
                  <pic:blipFill>
                    <a:blip r:embed="rId206"/>
                    <a:stretch>
                      <a:fillRect/>
                    </a:stretch>
                  </pic:blipFill>
                  <pic:spPr>
                    <a:xfrm>
                      <a:off x="0" y="0"/>
                      <a:ext cx="11430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两台机器一同生产用的时间是：</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rPr>
        <w:t>63÷（4+5）=7（小时）</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综合算式：</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438400" cy="771525"/>
            <wp:effectExtent l="0" t="0" r="0" b="8890"/>
            <wp:docPr id="589" name="图片 588" descr="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图片 588" descr="593"/>
                    <pic:cNvPicPr>
                      <a:picLocks noChangeAspect="1"/>
                    </pic:cNvPicPr>
                  </pic:nvPicPr>
                  <pic:blipFill>
                    <a:blip r:embed="rId207"/>
                    <a:stretch>
                      <a:fillRect/>
                    </a:stretch>
                  </pic:blipFill>
                  <pic:spPr>
                    <a:xfrm>
                      <a:off x="0" y="0"/>
                      <a:ext cx="2438400" cy="771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（二）工作总量不是具体数量的工程问题</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例1 </w:t>
      </w:r>
      <w:r>
        <w:rPr>
          <w:rFonts w:ascii="Arial" w:hAnsi="Arial" w:cs="Arial"/>
          <w:kern w:val="0"/>
          <w:sz w:val="24"/>
        </w:rPr>
        <w:t>一项工程，甲队单独做24天完成，乙队单独做16天完成。甲、乙两队合做，多少天可以完成？（适于六年级程度）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解：把这项工程的工作总量看作1。甲队单独做24天完成，做1天完成</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770" cy="875665"/>
            <wp:effectExtent l="0" t="0" r="0" b="635"/>
            <wp:docPr id="590" name="图片 589" descr="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图片 589" descr="594"/>
                    <pic:cNvPicPr>
                      <a:picLocks noChangeAspect="1"/>
                    </pic:cNvPicPr>
                  </pic:nvPicPr>
                  <pic:blipFill>
                    <a:blip r:embed="rId208"/>
                    <a:stretch>
                      <a:fillRect/>
                    </a:stretch>
                  </pic:blipFill>
                  <pic:spPr>
                    <a:xfrm>
                      <a:off x="0" y="0"/>
                      <a:ext cx="4763770" cy="87566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990600" cy="1104900"/>
            <wp:effectExtent l="0" t="0" r="0" b="0"/>
            <wp:docPr id="591" name="图片 590" descr="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图片 590" descr="595"/>
                    <pic:cNvPicPr>
                      <a:picLocks noChangeAspect="1"/>
                    </pic:cNvPicPr>
                  </pic:nvPicPr>
                  <pic:blipFill>
                    <a:blip r:embed="rId209"/>
                    <a:stretch>
                      <a:fillRect/>
                    </a:stretch>
                  </pic:blipFill>
                  <pic:spPr>
                    <a:xfrm>
                      <a:off x="0" y="0"/>
                      <a:ext cx="990600" cy="1104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例2 </w:t>
      </w:r>
      <w:r>
        <w:rPr>
          <w:rFonts w:ascii="Arial" w:hAnsi="Arial" w:cs="Arial"/>
          <w:kern w:val="0"/>
          <w:sz w:val="24"/>
        </w:rPr>
        <w:t>一项工程，由甲工程队修建需要20天，由乙工程队修建需要30</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619625" cy="390525"/>
            <wp:effectExtent l="0" t="0" r="0" b="8890"/>
            <wp:docPr id="592" name="图片 591" descr="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图片 591" descr="596"/>
                    <pic:cNvPicPr>
                      <a:picLocks noChangeAspect="1"/>
                    </pic:cNvPicPr>
                  </pic:nvPicPr>
                  <pic:blipFill>
                    <a:blip r:embed="rId210"/>
                    <a:stretch>
                      <a:fillRect/>
                    </a:stretch>
                  </pic:blipFill>
                  <pic:spPr>
                    <a:xfrm>
                      <a:off x="0" y="0"/>
                      <a:ext cx="46196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解：把这项工程的工作总量看作1，由甲工程队修建需要20天，知甲工</w:t>
      </w:r>
      <w:r>
        <w:rPr>
          <w:rFonts w:ascii="Arial" w:hAnsi="Arial" w:cs="Arial"/>
          <w:kern w:val="0"/>
          <w:sz w:val="24"/>
          <w:vertAlign w:val="subscript"/>
        </w:rPr>
        <w:t xml:space="preserve"> </w:t>
      </w: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770" cy="1047750"/>
            <wp:effectExtent l="0" t="0" r="0" b="0"/>
            <wp:docPr id="593" name="图片 592" descr="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图片 592" descr="597"/>
                    <pic:cNvPicPr>
                      <a:picLocks noChangeAspect="1"/>
                    </pic:cNvPicPr>
                  </pic:nvPicPr>
                  <pic:blipFill>
                    <a:blip r:embed="rId211"/>
                    <a:stretch>
                      <a:fillRect/>
                    </a:stretch>
                  </pic:blipFill>
                  <pic:spPr>
                    <a:xfrm>
                      <a:off x="0" y="0"/>
                      <a:ext cx="4763770" cy="10477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038225" cy="1295400"/>
            <wp:effectExtent l="0" t="0" r="0" b="0"/>
            <wp:docPr id="594" name="图片 593" descr="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图片 593" descr="598"/>
                    <pic:cNvPicPr>
                      <a:picLocks noChangeAspect="1"/>
                    </pic:cNvPicPr>
                  </pic:nvPicPr>
                  <pic:blipFill>
                    <a:blip r:embed="rId212"/>
                    <a:stretch>
                      <a:fillRect/>
                    </a:stretch>
                  </pic:blipFill>
                  <pic:spPr>
                    <a:xfrm>
                      <a:off x="0" y="0"/>
                      <a:ext cx="1038225" cy="12954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例3 </w:t>
      </w:r>
      <w:r>
        <w:rPr>
          <w:rFonts w:ascii="Arial" w:hAnsi="Arial" w:cs="Arial"/>
          <w:kern w:val="0"/>
          <w:sz w:val="24"/>
        </w:rPr>
        <w:t>一项工程，甲、乙合做5天可以完成，甲单独做15天可以完成。乙单独做多少天可以完成？（适于六年级程度）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解：把这项工程的工作量看作1。甲、乙合做5天可以完成，甲、乙合</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"http://www.sumir.cn/image/599.gif"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1038860"/>
            <wp:effectExtent l="0" t="0" r="0" b="8890"/>
            <wp:docPr id="595" name="图片 594" descr="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图片 594" descr="599"/>
                    <pic:cNvPicPr>
                      <a:picLocks noChangeAspect="1"/>
                    </pic:cNvPicPr>
                  </pic:nvPicPr>
                  <pic:blipFill>
                    <a:blip r:embed="rId213"/>
                    <a:stretch>
                      <a:fillRect/>
                    </a:stretch>
                  </pic:blipFill>
                  <pic:spPr>
                    <a:xfrm>
                      <a:off x="0" y="0"/>
                      <a:ext cx="4762500" cy="103886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需要多长的时间。</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885825" cy="752475"/>
            <wp:effectExtent l="0" t="0" r="0" b="8890"/>
            <wp:docPr id="596" name="图片 595" descr="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图片 595" descr="600"/>
                    <pic:cNvPicPr>
                      <a:picLocks noChangeAspect="1"/>
                    </pic:cNvPicPr>
                  </pic:nvPicPr>
                  <pic:blipFill>
                    <a:blip r:embed="rId214"/>
                    <a:stretch>
                      <a:fillRect/>
                    </a:stretch>
                  </pic:blipFill>
                  <pic:spPr>
                    <a:xfrm>
                      <a:off x="0" y="0"/>
                      <a:ext cx="885825" cy="752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=7.5（天）</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答：乙单独做7.5天可以完成。</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例4 </w:t>
      </w:r>
      <w:r>
        <w:rPr>
          <w:rFonts w:ascii="Arial" w:hAnsi="Arial" w:cs="Arial"/>
          <w:kern w:val="0"/>
          <w:sz w:val="24"/>
        </w:rPr>
        <w:t>有一个水箱，用甲水管注水10分钟可以注满，用乙水管注水8分钟可以注满。甲、乙两管同时开放2分钟后，注入水箱中的水占水箱容量的几分之几？（适于六年级程度）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解：把水箱的容量看作1。用甲水管注水10分钟可以注满，则甲水管1</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1038860"/>
            <wp:effectExtent l="0" t="0" r="0" b="8890"/>
            <wp:docPr id="597" name="图片 596" descr="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图片 596" descr="601"/>
                    <pic:cNvPicPr>
                      <a:picLocks noChangeAspect="1"/>
                    </pic:cNvPicPr>
                  </pic:nvPicPr>
                  <pic:blipFill>
                    <a:blip r:embed="rId215"/>
                    <a:stretch>
                      <a:fillRect/>
                    </a:stretch>
                  </pic:blipFill>
                  <pic:spPr>
                    <a:xfrm>
                      <a:off x="0" y="0"/>
                      <a:ext cx="4762500" cy="103886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的：</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923925" cy="1104900"/>
            <wp:effectExtent l="0" t="0" r="0" b="0"/>
            <wp:docPr id="598" name="图片 597" descr="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图片 597" descr="602"/>
                    <pic:cNvPicPr>
                      <a:picLocks noChangeAspect="1"/>
                    </pic:cNvPicPr>
                  </pic:nvPicPr>
                  <pic:blipFill>
                    <a:blip r:embed="rId216"/>
                    <a:stretch>
                      <a:fillRect/>
                    </a:stretch>
                  </pic:blipFill>
                  <pic:spPr>
                    <a:xfrm>
                      <a:off x="0" y="0"/>
                      <a:ext cx="923925" cy="1104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例5 </w:t>
      </w:r>
      <w:r>
        <w:rPr>
          <w:rFonts w:ascii="Arial" w:hAnsi="Arial" w:cs="Arial"/>
          <w:kern w:val="0"/>
          <w:sz w:val="24"/>
        </w:rPr>
        <w:t>一项工程，由甲、乙、丙三人各自单独做分别要用6天、3天、2天完成任务。如果三人合作需要几天完成任务？（适于六年级程度）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解：甲、乙、丙三人各自单独做分别要用6天、3天、2天完成任务，</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152900" cy="390525"/>
            <wp:effectExtent l="0" t="0" r="0" b="8890"/>
            <wp:docPr id="599" name="图片 598" descr="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图片 598" descr="603"/>
                    <pic:cNvPicPr>
                      <a:picLocks noChangeAspect="1"/>
                    </pic:cNvPicPr>
                  </pic:nvPicPr>
                  <pic:blipFill>
                    <a:blip r:embed="rId217"/>
                    <a:stretch>
                      <a:fillRect/>
                    </a:stretch>
                  </pic:blipFill>
                  <pic:spPr>
                    <a:xfrm>
                      <a:off x="0" y="0"/>
                      <a:ext cx="41529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333875" cy="923925"/>
            <wp:effectExtent l="0" t="0" r="0" b="0"/>
            <wp:docPr id="600" name="图片 599" descr="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图片 599" descr="604"/>
                    <pic:cNvPicPr>
                      <a:picLocks noChangeAspect="1"/>
                    </pic:cNvPicPr>
                  </pic:nvPicPr>
                  <pic:blipFill>
                    <a:blip r:embed="rId218"/>
                    <a:stretch>
                      <a:fillRect/>
                    </a:stretch>
                  </pic:blipFill>
                  <pic:spPr>
                    <a:xfrm>
                      <a:off x="0" y="0"/>
                      <a:ext cx="4333875" cy="923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rPr>
        <w:t>=1（天）</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1238250"/>
            <wp:effectExtent l="0" t="0" r="0" b="0"/>
            <wp:docPr id="601" name="图片 600" descr="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图片 600" descr="605"/>
                    <pic:cNvPicPr>
                      <a:picLocks noChangeAspect="1"/>
                    </pic:cNvPicPr>
                  </pic:nvPicPr>
                  <pic:blipFill>
                    <a:blip r:embed="rId219"/>
                    <a:stretch>
                      <a:fillRect/>
                    </a:stretch>
                  </pic:blipFill>
                  <pic:spPr>
                    <a:xfrm>
                      <a:off x="0" y="0"/>
                      <a:ext cx="4762500" cy="12382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所以，乙单独做可以完成的时间是：</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076325" cy="390525"/>
            <wp:effectExtent l="0" t="0" r="0" b="8890"/>
            <wp:docPr id="602" name="图片 601" descr="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图片 601" descr="606"/>
                    <pic:cNvPicPr>
                      <a:picLocks noChangeAspect="1"/>
                    </pic:cNvPicPr>
                  </pic:nvPicPr>
                  <pic:blipFill>
                    <a:blip r:embed="rId220"/>
                    <a:stretch>
                      <a:fillRect/>
                    </a:stretch>
                  </pic:blipFill>
                  <pic:spPr>
                    <a:xfrm>
                      <a:off x="0" y="0"/>
                      <a:ext cx="10763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综合算式：</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066800" cy="752475"/>
            <wp:effectExtent l="0" t="0" r="0" b="8890"/>
            <wp:docPr id="603" name="图片 602" descr="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602" descr="607"/>
                    <pic:cNvPicPr>
                      <a:picLocks noChangeAspect="1"/>
                    </pic:cNvPicPr>
                  </pic:nvPicPr>
                  <pic:blipFill>
                    <a:blip r:embed="rId221"/>
                    <a:stretch>
                      <a:fillRect/>
                    </a:stretch>
                  </pic:blipFill>
                  <pic:spPr>
                    <a:xfrm>
                      <a:off x="0" y="0"/>
                      <a:ext cx="1066800" cy="752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=6（天）</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0595" cy="714375"/>
            <wp:effectExtent l="0" t="0" r="1905" b="9525"/>
            <wp:docPr id="604" name="图片 603" descr="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图片 603" descr="608"/>
                    <pic:cNvPicPr>
                      <a:picLocks noChangeAspect="1"/>
                    </pic:cNvPicPr>
                  </pic:nvPicPr>
                  <pic:blipFill>
                    <a:blip r:embed="rId222"/>
                    <a:stretch>
                      <a:fillRect/>
                    </a:stretch>
                  </pic:blipFill>
                  <pic:spPr>
                    <a:xfrm>
                      <a:off x="0" y="0"/>
                      <a:ext cx="4760595" cy="7143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以完成？（适于六年级程度）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解：甲队独做3天，乙队独做5天所完成的工作量，相当于甲乙两队合做3天，乙队再独做2天所完成的工作量。这时完成了全工程的：</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"http://www.sumir.cn/image/609.gif"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057525" cy="952500"/>
            <wp:effectExtent l="0" t="0" r="9525" b="0"/>
            <wp:docPr id="605" name="图片 604" descr="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图片 604" descr="609"/>
                    <pic:cNvPicPr>
                      <a:picLocks noChangeAspect="1"/>
                    </pic:cNvPicPr>
                  </pic:nvPicPr>
                  <pic:blipFill>
                    <a:blip r:embed="rId223"/>
                    <a:stretch>
                      <a:fillRect/>
                    </a:stretch>
                  </pic:blipFill>
                  <pic:spPr>
                    <a:xfrm>
                      <a:off x="0" y="0"/>
                      <a:ext cx="305752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乙队单独做完成的时间是：</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305175" cy="952500"/>
            <wp:effectExtent l="0" t="0" r="0" b="0"/>
            <wp:docPr id="606" name="图片 605" descr="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图片 605" descr="610"/>
                    <pic:cNvPicPr>
                      <a:picLocks noChangeAspect="1"/>
                    </pic:cNvPicPr>
                  </pic:nvPicPr>
                  <pic:blipFill>
                    <a:blip r:embed="rId224"/>
                    <a:stretch>
                      <a:fillRect/>
                    </a:stretch>
                  </pic:blipFill>
                  <pic:spPr>
                    <a:xfrm>
                      <a:off x="0" y="0"/>
                      <a:ext cx="330517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219200" cy="1295400"/>
            <wp:effectExtent l="0" t="0" r="0" b="0"/>
            <wp:docPr id="607" name="图片 606" descr="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图片 606" descr="611"/>
                    <pic:cNvPicPr>
                      <a:picLocks noChangeAspect="1"/>
                    </pic:cNvPicPr>
                  </pic:nvPicPr>
                  <pic:blipFill>
                    <a:blip r:embed="rId225"/>
                    <a:stretch>
                      <a:fillRect/>
                    </a:stretch>
                  </pic:blipFill>
                  <pic:spPr>
                    <a:xfrm>
                      <a:off x="0" y="0"/>
                      <a:ext cx="1219200" cy="12954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例8</w:t>
      </w:r>
      <w:r>
        <w:rPr>
          <w:rFonts w:ascii="Arial" w:hAnsi="Arial" w:cs="Arial"/>
          <w:kern w:val="0"/>
          <w:sz w:val="24"/>
        </w:rPr>
        <w:t>加工一批零件，甲独做需要3天完成，乙独做需要4天完成。两人同时加工完成任务时，甲比乙多做24个。这批零件有多少个？（适于六年级程度）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解：解这道题的关键是，求出24个零件相当于零件总数的几分之几。</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4405" cy="542925"/>
            <wp:effectExtent l="0" t="0" r="17145" b="8890"/>
            <wp:docPr id="608" name="图片 607" descr="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图片 607" descr="612"/>
                    <pic:cNvPicPr>
                      <a:picLocks noChangeAspect="1"/>
                    </pic:cNvPicPr>
                  </pic:nvPicPr>
                  <pic:blipFill>
                    <a:blip r:embed="rId226"/>
                    <a:stretch>
                      <a:fillRect/>
                    </a:stretch>
                  </pic:blipFill>
                  <pic:spPr>
                    <a:xfrm>
                      <a:off x="0" y="0"/>
                      <a:ext cx="4764405" cy="542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581275" cy="952500"/>
            <wp:effectExtent l="0" t="0" r="0" b="0"/>
            <wp:docPr id="609" name="图片 608" descr="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 name="图片 608" descr="613"/>
                    <pic:cNvPicPr>
                      <a:picLocks noChangeAspect="1"/>
                    </pic:cNvPicPr>
                  </pic:nvPicPr>
                  <pic:blipFill>
                    <a:blip r:embed="rId227"/>
                    <a:stretch>
                      <a:fillRect/>
                    </a:stretch>
                  </pic:blipFill>
                  <pic:spPr>
                    <a:xfrm>
                      <a:off x="0" y="0"/>
                      <a:ext cx="2581275" cy="9525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完成任务时甲比乙多做：</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543300" cy="1104900"/>
            <wp:effectExtent l="0" t="0" r="0" b="0"/>
            <wp:docPr id="610" name="图片 609" descr="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图片 609" descr="614"/>
                    <pic:cNvPicPr>
                      <a:picLocks noChangeAspect="1"/>
                    </pic:cNvPicPr>
                  </pic:nvPicPr>
                  <pic:blipFill>
                    <a:blip r:embed="rId228"/>
                    <a:stretch>
                      <a:fillRect/>
                    </a:stretch>
                  </pic:blipFill>
                  <pic:spPr>
                    <a:xfrm>
                      <a:off x="0" y="0"/>
                      <a:ext cx="3543300" cy="1104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综合算式：</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409700" cy="581025"/>
            <wp:effectExtent l="0" t="0" r="0" b="8890"/>
            <wp:docPr id="611" name="图片 610" descr="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 name="图片 610" descr="615"/>
                    <pic:cNvPicPr>
                      <a:picLocks noChangeAspect="1"/>
                    </pic:cNvPicPr>
                  </pic:nvPicPr>
                  <pic:blipFill>
                    <a:blip r:embed="rId229"/>
                    <a:stretch>
                      <a:fillRect/>
                    </a:stretch>
                  </pic:blipFill>
                  <pic:spPr>
                    <a:xfrm>
                      <a:off x="0" y="0"/>
                      <a:ext cx="1409700" cy="5810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981075" cy="1685925"/>
            <wp:effectExtent l="0" t="0" r="9525" b="9525"/>
            <wp:docPr id="612" name="图片 611" descr="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 name="图片 611" descr="616"/>
                    <pic:cNvPicPr>
                      <a:picLocks noChangeAspect="1"/>
                    </pic:cNvPicPr>
                  </pic:nvPicPr>
                  <pic:blipFill>
                    <a:blip r:embed="rId230"/>
                    <a:stretch>
                      <a:fillRect/>
                    </a:stretch>
                  </pic:blipFill>
                  <pic:spPr>
                    <a:xfrm>
                      <a:off x="0" y="0"/>
                      <a:ext cx="981075" cy="1685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*例9 </w:t>
      </w:r>
      <w:r>
        <w:rPr>
          <w:rFonts w:ascii="Arial" w:hAnsi="Arial" w:cs="Arial"/>
          <w:kern w:val="0"/>
          <w:sz w:val="24"/>
        </w:rPr>
        <w:t>一项工程，甲单独做20天完成，乙单独做30天完成。甲、乙合做了数天后，乙因事请假，甲继续做，从开工到完成任务共用了14天。乙请假几天？（适于六年级程度）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解：根据“甲单独做20天完成”和“从开工到完成任务共用了14天”，可知甲做了全工程的：</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181100" cy="390525"/>
            <wp:effectExtent l="0" t="0" r="0" b="8890"/>
            <wp:docPr id="613" name="图片 612" descr="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 name="图片 612" descr="617"/>
                    <pic:cNvPicPr>
                      <a:picLocks noChangeAspect="1"/>
                    </pic:cNvPicPr>
                  </pic:nvPicPr>
                  <pic:blipFill>
                    <a:blip r:embed="rId231"/>
                    <a:stretch>
                      <a:fillRect/>
                    </a:stretch>
                  </pic:blipFill>
                  <pic:spPr>
                    <a:xfrm>
                      <a:off x="0" y="0"/>
                      <a:ext cx="11811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乙做了全工程的：</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733425" cy="390525"/>
            <wp:effectExtent l="0" t="0" r="9525" b="8890"/>
            <wp:docPr id="614" name="图片 613" descr="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 name="图片 613" descr="618"/>
                    <pic:cNvPicPr>
                      <a:picLocks noChangeAspect="1"/>
                    </pic:cNvPicPr>
                  </pic:nvPicPr>
                  <pic:blipFill>
                    <a:blip r:embed="rId232"/>
                    <a:stretch>
                      <a:fillRect/>
                    </a:stretch>
                  </pic:blipFill>
                  <pic:spPr>
                    <a:xfrm>
                      <a:off x="0" y="0"/>
                      <a:ext cx="7334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"http://www.sumir.cn/image/619.gif"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552450"/>
            <wp:effectExtent l="0" t="0" r="0" b="0"/>
            <wp:docPr id="615" name="图片 614" descr="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 name="图片 614" descr="619"/>
                    <pic:cNvPicPr>
                      <a:picLocks noChangeAspect="1"/>
                    </pic:cNvPicPr>
                  </pic:nvPicPr>
                  <pic:blipFill>
                    <a:blip r:embed="rId233"/>
                    <a:stretch>
                      <a:fillRect/>
                    </a:stretch>
                  </pic:blipFill>
                  <pic:spPr>
                    <a:xfrm>
                      <a:off x="0" y="0"/>
                      <a:ext cx="4762500" cy="5524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038225" cy="390525"/>
            <wp:effectExtent l="0" t="0" r="0" b="8890"/>
            <wp:docPr id="616" name="图片 615" descr="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 name="图片 615" descr="620"/>
                    <pic:cNvPicPr>
                      <a:picLocks noChangeAspect="1"/>
                    </pic:cNvPicPr>
                  </pic:nvPicPr>
                  <pic:blipFill>
                    <a:blip r:embed="rId234"/>
                    <a:stretch>
                      <a:fillRect/>
                    </a:stretch>
                  </pic:blipFill>
                  <pic:spPr>
                    <a:xfrm>
                      <a:off x="0" y="0"/>
                      <a:ext cx="10382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乙请假的天数是：</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rPr>
        <w:t>14-9=5（天）</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综合算式：</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571625" cy="1133475"/>
            <wp:effectExtent l="0" t="0" r="9525" b="9525"/>
            <wp:docPr id="617" name="图片 616" descr="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 name="图片 616" descr="621"/>
                    <pic:cNvPicPr>
                      <a:picLocks noChangeAspect="1"/>
                    </pic:cNvPicPr>
                  </pic:nvPicPr>
                  <pic:blipFill>
                    <a:blip r:embed="rId235"/>
                    <a:stretch>
                      <a:fillRect/>
                    </a:stretch>
                  </pic:blipFill>
                  <pic:spPr>
                    <a:xfrm>
                      <a:off x="0" y="0"/>
                      <a:ext cx="1571625" cy="1133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*例10 </w:t>
      </w:r>
      <w:r>
        <w:rPr>
          <w:rFonts w:ascii="Arial" w:hAnsi="Arial" w:cs="Arial"/>
          <w:kern w:val="0"/>
          <w:sz w:val="24"/>
        </w:rPr>
        <w:t>一项工程，乙队单独做需要15天完成。甲、乙两队合做，比乙队单独做可提前6天完成。如果甲、乙两队合做5天后，再由甲队单独做，甲队还需要多少天才能完成？（适于六年级程度）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解：设这项工程为1，则乙队每天做：</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695325" cy="390525"/>
            <wp:effectExtent l="0" t="0" r="9525" b="8890"/>
            <wp:docPr id="618" name="图片 617" descr="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 name="图片 617" descr="622"/>
                    <pic:cNvPicPr>
                      <a:picLocks noChangeAspect="1"/>
                    </pic:cNvPicPr>
                  </pic:nvPicPr>
                  <pic:blipFill>
                    <a:blip r:embed="rId236"/>
                    <a:stretch>
                      <a:fillRect/>
                    </a:stretch>
                  </pic:blipFill>
                  <pic:spPr>
                    <a:xfrm>
                      <a:off x="0" y="0"/>
                      <a:ext cx="6953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两队合做时每天做：</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981075" cy="390525"/>
            <wp:effectExtent l="0" t="0" r="0" b="8890"/>
            <wp:docPr id="619" name="图片 618" descr="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 name="图片 618" descr="623"/>
                    <pic:cNvPicPr>
                      <a:picLocks noChangeAspect="1"/>
                    </pic:cNvPicPr>
                  </pic:nvPicPr>
                  <pic:blipFill>
                    <a:blip r:embed="rId237"/>
                    <a:stretch>
                      <a:fillRect/>
                    </a:stretch>
                  </pic:blipFill>
                  <pic:spPr>
                    <a:xfrm>
                      <a:off x="0" y="0"/>
                      <a:ext cx="98107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甲队每天做：</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790575" cy="390525"/>
            <wp:effectExtent l="0" t="0" r="9525" b="8890"/>
            <wp:docPr id="620" name="图片 619" descr="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图片 619" descr="624"/>
                    <pic:cNvPicPr>
                      <a:picLocks noChangeAspect="1"/>
                    </pic:cNvPicPr>
                  </pic:nvPicPr>
                  <pic:blipFill>
                    <a:blip r:embed="rId238"/>
                    <a:stretch>
                      <a:fillRect/>
                    </a:stretch>
                  </pic:blipFill>
                  <pic:spPr>
                    <a:xfrm>
                      <a:off x="0" y="0"/>
                      <a:ext cx="79057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两队合做5天后剩下的工作量是：</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285875" cy="390525"/>
            <wp:effectExtent l="0" t="0" r="9525" b="8890"/>
            <wp:docPr id="621" name="图片 620" descr="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 name="图片 620" descr="625"/>
                    <pic:cNvPicPr>
                      <a:picLocks noChangeAspect="1"/>
                    </pic:cNvPicPr>
                  </pic:nvPicPr>
                  <pic:blipFill>
                    <a:blip r:embed="rId239"/>
                    <a:stretch>
                      <a:fillRect/>
                    </a:stretch>
                  </pic:blipFill>
                  <pic:spPr>
                    <a:xfrm>
                      <a:off x="0" y="0"/>
                      <a:ext cx="128587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甲队做剩的工作还需要的时间是：</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762000" cy="390525"/>
            <wp:effectExtent l="0" t="0" r="0" b="8890"/>
            <wp:docPr id="622" name="图片 621" descr="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 name="图片 621" descr="626"/>
                    <pic:cNvPicPr>
                      <a:picLocks noChangeAspect="1"/>
                    </pic:cNvPicPr>
                  </pic:nvPicPr>
                  <pic:blipFill>
                    <a:blip r:embed="rId240"/>
                    <a:stretch>
                      <a:fillRect/>
                    </a:stretch>
                  </pic:blipFill>
                  <pic:spPr>
                    <a:xfrm>
                      <a:off x="0" y="0"/>
                      <a:ext cx="7620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综合算式：</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105025" cy="962025"/>
            <wp:effectExtent l="0" t="0" r="0" b="8890"/>
            <wp:docPr id="623" name="图片 622" descr="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图片 622" descr="627"/>
                    <pic:cNvPicPr>
                      <a:picLocks noChangeAspect="1"/>
                    </pic:cNvPicPr>
                  </pic:nvPicPr>
                  <pic:blipFill>
                    <a:blip r:embed="rId241"/>
                    <a:stretch>
                      <a:fillRect/>
                    </a:stretch>
                  </pic:blipFill>
                  <pic:spPr>
                    <a:xfrm>
                      <a:off x="0" y="0"/>
                      <a:ext cx="2105025" cy="9620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（三）用解工程问题的方法解其他类型的应用题</w:t>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例1 </w:t>
      </w:r>
      <w:r>
        <w:rPr>
          <w:rFonts w:ascii="Arial" w:hAnsi="Arial" w:cs="Arial"/>
          <w:kern w:val="0"/>
          <w:sz w:val="24"/>
        </w:rPr>
        <w:t>甲、乙两地相距487千米。李华驾驶摩托车从甲地到乙地，需要1小时；王明骑自行车从乙地到甲地需要3小时。照这样的速度，两人分别从两地同时相向出发，经过几小时在途中相遇？</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一般解法：（适于四年级程度）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086100" cy="1304925"/>
            <wp:effectExtent l="0" t="0" r="0" b="9525"/>
            <wp:docPr id="624" name="图片 623" descr="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图片 623" descr="628"/>
                    <pic:cNvPicPr>
                      <a:picLocks noChangeAspect="1"/>
                    </pic:cNvPicPr>
                  </pic:nvPicPr>
                  <pic:blipFill>
                    <a:blip r:embed="rId242"/>
                    <a:stretch>
                      <a:fillRect/>
                    </a:stretch>
                  </pic:blipFill>
                  <pic:spPr>
                    <a:xfrm>
                      <a:off x="0" y="0"/>
                      <a:ext cx="3086100" cy="1304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用解工程问题的方法解：（适于六年级程度）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把全程看作1。李华驾驶摩托车从甲地到乙地需要1小时，李华的速度就是1；王明骑自行车从乙地到甲地需要3小时，王明每1小时要行全程的</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"http://www.sumir.cn/image/629.gif"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524000" cy="390525"/>
            <wp:effectExtent l="0" t="0" r="0" b="8890"/>
            <wp:docPr id="625" name="图片 624" descr="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图片 624" descr="629"/>
                    <pic:cNvPicPr>
                      <a:picLocks noChangeAspect="1"/>
                    </pic:cNvPicPr>
                  </pic:nvPicPr>
                  <pic:blipFill>
                    <a:blip r:embed="rId243"/>
                    <a:stretch>
                      <a:fillRect/>
                    </a:stretch>
                  </pic:blipFill>
                  <pic:spPr>
                    <a:xfrm>
                      <a:off x="0" y="0"/>
                      <a:ext cx="15240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"http://www.sumir.cn/image/630.gif"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895600" cy="390525"/>
            <wp:effectExtent l="0" t="0" r="0" b="8890"/>
            <wp:docPr id="626" name="图片 625" descr="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图片 625" descr="630"/>
                    <pic:cNvPicPr>
                      <a:picLocks noChangeAspect="1"/>
                    </pic:cNvPicPr>
                  </pic:nvPicPr>
                  <pic:blipFill>
                    <a:blip r:embed="rId244"/>
                    <a:stretch>
                      <a:fillRect/>
                    </a:stretch>
                  </pic:blipFill>
                  <pic:spPr>
                    <a:xfrm>
                      <a:off x="0" y="0"/>
                      <a:ext cx="28956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914400" cy="752475"/>
            <wp:effectExtent l="0" t="0" r="0" b="8890"/>
            <wp:docPr id="627" name="图片 626" descr="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 name="图片 626" descr="631"/>
                    <pic:cNvPicPr>
                      <a:picLocks noChangeAspect="1"/>
                    </pic:cNvPicPr>
                  </pic:nvPicPr>
                  <pic:blipFill>
                    <a:blip r:embed="rId245"/>
                    <a:stretch>
                      <a:fillRect/>
                    </a:stretch>
                  </pic:blipFill>
                  <pic:spPr>
                    <a:xfrm>
                      <a:off x="0" y="0"/>
                      <a:ext cx="914400" cy="7524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086100" cy="390525"/>
            <wp:effectExtent l="0" t="0" r="0" b="8890"/>
            <wp:docPr id="628" name="图片 627" descr="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 name="图片 627" descr="632"/>
                    <pic:cNvPicPr>
                      <a:picLocks noChangeAspect="1"/>
                    </pic:cNvPicPr>
                  </pic:nvPicPr>
                  <pic:blipFill>
                    <a:blip r:embed="rId246"/>
                    <a:stretch>
                      <a:fillRect/>
                    </a:stretch>
                  </pic:blipFill>
                  <pic:spPr>
                    <a:xfrm>
                      <a:off x="0" y="0"/>
                      <a:ext cx="30861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例2 </w:t>
      </w:r>
      <w:r>
        <w:rPr>
          <w:rFonts w:ascii="Arial" w:hAnsi="Arial" w:cs="Arial"/>
          <w:kern w:val="0"/>
          <w:sz w:val="24"/>
        </w:rPr>
        <w:t>某学校食堂购进一车煤，原计划烧60天。由于改进了炉灶的构造，实际每天比原来少烧10千克，这样这车煤烧了70天。这车煤重多少千克？</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*一般解法：（适于四年级程度）</w:t>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rPr>
        <w:t>10×60÷（70-60）×70</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=4200（千克）</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答：这车煤重4200千克。</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用解工程问题的方法解：（适于六年级程度）</w:t>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0595" cy="875665"/>
            <wp:effectExtent l="0" t="0" r="1905" b="635"/>
            <wp:docPr id="629" name="图片 628" descr="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 name="图片 628" descr="633"/>
                    <pic:cNvPicPr>
                      <a:picLocks noChangeAspect="1"/>
                    </pic:cNvPicPr>
                  </pic:nvPicPr>
                  <pic:blipFill>
                    <a:blip r:embed="rId247"/>
                    <a:stretch>
                      <a:fillRect/>
                    </a:stretch>
                  </pic:blipFill>
                  <pic:spPr>
                    <a:xfrm>
                      <a:off x="0" y="0"/>
                      <a:ext cx="4760595" cy="87566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"http://www.sumir.cn/image/634.gif"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095375" cy="581025"/>
            <wp:effectExtent l="0" t="0" r="0" b="8890"/>
            <wp:docPr id="630" name="图片 629" descr="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 name="图片 629" descr="634"/>
                    <pic:cNvPicPr>
                      <a:picLocks noChangeAspect="1"/>
                    </pic:cNvPicPr>
                  </pic:nvPicPr>
                  <pic:blipFill>
                    <a:blip r:embed="rId248"/>
                    <a:stretch>
                      <a:fillRect/>
                    </a:stretch>
                  </pic:blipFill>
                  <pic:spPr>
                    <a:xfrm>
                      <a:off x="0" y="0"/>
                      <a:ext cx="1095375" cy="5810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ind w:firstLine="480"/>
        <w:jc w:val="left"/>
        <w:rPr>
          <w:rFonts w:ascii="Arial" w:hAnsi="Arial" w:cs="Arial"/>
          <w:kern w:val="0"/>
          <w:sz w:val="24"/>
        </w:rPr>
      </w:pPr>
      <w:r>
        <w:rPr>
          <w:rFonts w:ascii="Arial" w:hAnsi="Arial" w:cs="Arial"/>
          <w:kern w:val="0"/>
          <w:sz w:val="24"/>
        </w:rPr>
        <w:t xml:space="preserve">答略。 </w:t>
      </w:r>
    </w:p>
    <w:tbl>
      <w:tblPr>
        <w:tblStyle w:val="7"/>
        <w:tblW w:w="8306" w:type="dxa"/>
        <w:jc w:val="center"/>
        <w:tblCellSpacing w:w="0" w:type="dxa"/>
        <w:tblInd w:w="0" w:type="dxa"/>
        <w:tblLayout w:type="fixed"/>
        <w:tblCellMar>
          <w:top w:w="0" w:type="dxa"/>
          <w:left w:w="0" w:type="dxa"/>
          <w:bottom w:w="0" w:type="dxa"/>
          <w:right w:w="0" w:type="dxa"/>
        </w:tblCellMar>
      </w:tblPr>
      <w:tblGrid>
        <w:gridCol w:w="8306"/>
      </w:tblGrid>
      <w:tr>
        <w:tblPrEx>
          <w:tblLayout w:type="fixed"/>
          <w:tblCellMar>
            <w:top w:w="0" w:type="dxa"/>
            <w:left w:w="0" w:type="dxa"/>
            <w:bottom w:w="0" w:type="dxa"/>
            <w:right w:w="0" w:type="dxa"/>
          </w:tblCellMar>
        </w:tblPrEx>
        <w:trPr>
          <w:trHeight w:val="750" w:hRule="atLeast"/>
          <w:tblCellSpacing w:w="0" w:type="dxa"/>
          <w:jc w:val="center"/>
        </w:trPr>
        <w:tc>
          <w:tcPr>
            <w:tcW w:w="8306" w:type="dxa"/>
            <w:vAlign w:val="center"/>
          </w:tcPr>
          <w:p>
            <w:pPr>
              <w:widowControl/>
              <w:wordWrap w:val="0"/>
              <w:spacing w:line="270" w:lineRule="atLeast"/>
              <w:jc w:val="center"/>
              <w:rPr>
                <w:rFonts w:ascii="Arial" w:hAnsi="Arial" w:cs="Arial"/>
                <w:kern w:val="0"/>
                <w:sz w:val="18"/>
                <w:szCs w:val="18"/>
              </w:rPr>
            </w:pPr>
          </w:p>
        </w:tc>
      </w:tr>
      <w:tr>
        <w:tblPrEx>
          <w:tblLayout w:type="fixed"/>
          <w:tblCellMar>
            <w:top w:w="0" w:type="dxa"/>
            <w:left w:w="0" w:type="dxa"/>
            <w:bottom w:w="0" w:type="dxa"/>
            <w:right w:w="0" w:type="dxa"/>
          </w:tblCellMar>
        </w:tblPrEx>
        <w:trPr>
          <w:tblCellSpacing w:w="0" w:type="dxa"/>
          <w:jc w:val="center"/>
        </w:trPr>
        <w:tc>
          <w:tcPr>
            <w:tcW w:w="8306" w:type="dxa"/>
            <w:vAlign w:val="top"/>
          </w:tcPr>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552450"/>
                  <wp:effectExtent l="0" t="0" r="0" b="0"/>
                  <wp:docPr id="631" name="图片 630" descr="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 name="图片 630" descr="635"/>
                          <pic:cNvPicPr>
                            <a:picLocks noChangeAspect="1"/>
                          </pic:cNvPicPr>
                        </pic:nvPicPr>
                        <pic:blipFill>
                          <a:blip r:embed="rId249"/>
                          <a:stretch>
                            <a:fillRect/>
                          </a:stretch>
                        </pic:blipFill>
                        <pic:spPr>
                          <a:xfrm>
                            <a:off x="0" y="0"/>
                            <a:ext cx="4762500" cy="5524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一般解法：（适于六年级程度）</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009775" cy="771525"/>
                  <wp:effectExtent l="0" t="0" r="9525" b="8890"/>
                  <wp:docPr id="632" name="图片 631" descr="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图片 631" descr="636"/>
                          <pic:cNvPicPr>
                            <a:picLocks noChangeAspect="1"/>
                          </pic:cNvPicPr>
                        </pic:nvPicPr>
                        <pic:blipFill>
                          <a:blip r:embed="rId250"/>
                          <a:stretch>
                            <a:fillRect/>
                          </a:stretch>
                        </pic:blipFill>
                        <pic:spPr>
                          <a:xfrm>
                            <a:off x="0" y="0"/>
                            <a:ext cx="2009775" cy="771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用解工程问题的方法解：（适于六年级程度）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如果把这批零件的总数作为一项“工程”，以1表示，则这个工厂计划</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704850"/>
                  <wp:effectExtent l="0" t="0" r="0" b="0"/>
                  <wp:docPr id="633" name="图片 632" descr="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图片 632" descr="637"/>
                          <pic:cNvPicPr>
                            <a:picLocks noChangeAspect="1"/>
                          </pic:cNvPicPr>
                        </pic:nvPicPr>
                        <pic:blipFill>
                          <a:blip r:embed="rId251"/>
                          <a:stretch>
                            <a:fillRect/>
                          </a:stretch>
                        </pic:blipFill>
                        <pic:spPr>
                          <a:xfrm>
                            <a:off x="0" y="0"/>
                            <a:ext cx="4762500" cy="70485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因此，实际需要的天数是：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"http://www.sumir.cn/image/638.gif"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209675" cy="1304925"/>
                  <wp:effectExtent l="0" t="0" r="9525" b="9525"/>
                  <wp:docPr id="634" name="图片 633" descr="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图片 633" descr="638"/>
                          <pic:cNvPicPr>
                            <a:picLocks noChangeAspect="1"/>
                          </pic:cNvPicPr>
                        </pic:nvPicPr>
                        <pic:blipFill>
                          <a:blip r:embed="rId252"/>
                          <a:stretch>
                            <a:fillRect/>
                          </a:stretch>
                        </pic:blipFill>
                        <pic:spPr>
                          <a:xfrm>
                            <a:off x="0" y="0"/>
                            <a:ext cx="1209675" cy="1304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（四）用份数法解工程问题</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例1 </w:t>
            </w:r>
            <w:r>
              <w:rPr>
                <w:rFonts w:ascii="Arial" w:hAnsi="Arial" w:cs="Arial"/>
                <w:kern w:val="0"/>
                <w:sz w:val="24"/>
              </w:rPr>
              <w:t>一项工程，甲队单独做9天完成，乙队单独做18天完成。甲、乙两队合做4天后，剩下的任务由乙队单独做。乙队还需要几天才能完成？（适于六年级程度）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解：把整个工程的工作量平均分成9×18=162（份）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甲队每天可以完成：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162÷9=18（份）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乙队每天可以完成：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162÷18=9（份）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甲、乙两队合做每天共完成：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18+9=27（份）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两队4天共完成：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27×4=108（份）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两队合做4天后，剩下的工程是：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162-108=54（份）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剩下的任务由乙队单独做，需要的天数是：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54÷9=6（天）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综合算式：</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[9×18-(9×18÷18+9×18÷9)×4]÷9</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=[162-108]÷9</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=6（天）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tc>
      </w:tr>
    </w:tbl>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例2 </w:t>
      </w:r>
      <w:r>
        <w:rPr>
          <w:rFonts w:ascii="Arial" w:hAnsi="Arial" w:cs="Arial"/>
          <w:kern w:val="0"/>
          <w:sz w:val="24"/>
        </w:rPr>
        <w:t>一项工程，甲队单独做16天完成，乙队单独做20天完成。甲队先做7天，然后由甲、乙两队合做。甲、乙两队合做还要多少天才能完成？（适于六年级程度）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解：把这项工程的总工作量看做16×20份，则甲队每天做20份，乙队每天做16份。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甲队先做7天，完成的工作量是：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20×7=140（份）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甲队做7天后，剩下的工作量是：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16×20-140=180（份）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甲、乙两队合做，一天可以完成：</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20+16=36（份）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甲、乙两队合做还需要的天数是：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180÷36=5（天）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例3 </w:t>
      </w:r>
      <w:r>
        <w:rPr>
          <w:rFonts w:ascii="Arial" w:hAnsi="Arial" w:cs="Arial"/>
          <w:kern w:val="0"/>
          <w:sz w:val="24"/>
        </w:rPr>
        <w:t>一个水池装有进、出水管各一个。单开进水管10分钟可将空池注满，单开出水管12分钟可将满池水放完。若两管齐开多少分钟可将空池注满？（适于六年级程度）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解：把注满全池水所用的时间看作10×12份，当进水管进12份的水量时，出水管可放出10份的水量，进出水相差的水量是：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12-10=2（份）</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甲、乙两管齐开注满水池所用的时间是：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10×12÷2=60（分钟）</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答：若两管齐开60分钟可将空池注满。</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（五）根据时间差解工程问题</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例1 </w:t>
      </w:r>
      <w:r>
        <w:rPr>
          <w:rFonts w:ascii="Arial" w:hAnsi="Arial" w:cs="Arial"/>
          <w:kern w:val="0"/>
          <w:sz w:val="24"/>
        </w:rPr>
        <w:t>师、徒二人共同加工一批零件，需要4小时完成。师傅单独加工这批零件需要5小时完成。师、徒二人共同加工完这批零件时，徒弟加工了30个。这批零件有多少个？（适于六年级程度）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解：从时间差考虑，师、徒共同加工完的时间与师傅单独加工完的时间相差5-4=1（小时）。这说明师傅1小时加工的零件数等于徒弟4小时加工的零件数。</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所以，师傅5小时加工的零件就是这批零件的总数：</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30×5=150（个）</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例2 </w:t>
      </w:r>
      <w:r>
        <w:rPr>
          <w:rFonts w:ascii="Arial" w:hAnsi="Arial" w:cs="Arial"/>
          <w:kern w:val="0"/>
          <w:sz w:val="24"/>
        </w:rPr>
        <w:t>一份稿件需要打字，甲、乙两人合打10天可以完成。甲单独打15天可以完成。乙单独打需要几天完成？（适于六年级程度）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解：从时间差考虑，甲、乙两人合打完成与甲单独打完，两者的时间差是15-10=5（天），这说明甲5天的工作量相当于乙10天的工作量。</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那么，甲15天的工作量，乙要工作：</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10÷5×15=30（天）</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答：乙单独打需要30天完成。</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 xml:space="preserve">例3 </w:t>
      </w:r>
      <w:r>
        <w:rPr>
          <w:rFonts w:ascii="Arial" w:hAnsi="Arial" w:cs="Arial"/>
          <w:kern w:val="0"/>
          <w:sz w:val="24"/>
        </w:rPr>
        <w:t>一辆快车和慢车同时分别从A、B两站相对开出，经过12小时相遇。已知快车行完全程需要20小时。求两车相遇后慢车还要行多少小时才能到达A站？（适于六年级程度）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从时间差考虑，两车相遇与快车行完全程的时间差是20-12=8（小时）。这说明快车8小时行的路程相当于慢车12小时行的路程。那么快车行12小时的路程，慢车要行多长时间？也就是两车相遇后慢车还要行驶而到达A点的时间。</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12÷8×12=18（小时）</w:t>
      </w:r>
    </w:p>
    <w:p>
      <w:pPr>
        <w:rPr>
          <w:rFonts w:hint="eastAsia"/>
        </w:rPr>
      </w:pPr>
      <w:r>
        <w:rPr>
          <w:rFonts w:ascii="Arial" w:hAnsi="Arial" w:cs="Arial"/>
          <w:kern w:val="0"/>
          <w:sz w:val="24"/>
        </w:rPr>
        <w:t>答略。</w:t>
      </w:r>
    </w:p>
    <w:p>
      <w:pPr>
        <w:widowControl/>
        <w:wordWrap w:val="0"/>
        <w:jc w:val="left"/>
        <w:rPr>
          <w:rFonts w:hint="eastAsia" w:ascii="宋体" w:hAnsi="宋体" w:cs="宋体"/>
          <w:kern w:val="0"/>
          <w:sz w:val="24"/>
        </w:rPr>
      </w:pPr>
    </w:p>
    <w:p>
      <w:pPr>
        <w:widowControl/>
        <w:wordWrap w:val="0"/>
        <w:ind w:firstLine="1193" w:firstLineChars="396"/>
        <w:jc w:val="left"/>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三十七</w:t>
      </w:r>
      <w:r>
        <w:rPr>
          <w:rFonts w:hint="eastAsia" w:ascii="宋体" w:hAnsi="宋体" w:cs="宋体"/>
          <w:b/>
          <w:bCs/>
          <w:kern w:val="0"/>
          <w:sz w:val="30"/>
          <w:szCs w:val="30"/>
        </w:rPr>
        <w:t>讲</w:t>
      </w:r>
      <w:r>
        <w:rPr>
          <w:rFonts w:ascii="宋体" w:hAnsi="宋体" w:cs="宋体"/>
          <w:b/>
          <w:bCs/>
          <w:kern w:val="0"/>
          <w:sz w:val="30"/>
          <w:szCs w:val="30"/>
        </w:rPr>
        <w:t>、解流水问题的方法</w:t>
      </w:r>
    </w:p>
    <w:p>
      <w:pPr>
        <w:widowControl/>
        <w:wordWrap w:val="0"/>
        <w:ind w:firstLine="950" w:firstLineChars="396"/>
        <w:jc w:val="left"/>
        <w:rPr>
          <w:rFonts w:hint="eastAsia" w:ascii="宋体" w:hAnsi="宋体" w:cs="宋体"/>
          <w:kern w:val="0"/>
          <w:sz w:val="24"/>
        </w:rPr>
      </w:pPr>
    </w:p>
    <w:p>
      <w:pPr>
        <w:widowControl/>
        <w:wordWrap w:val="0"/>
        <w:ind w:firstLine="480" w:firstLineChars="200"/>
        <w:jc w:val="left"/>
        <w:rPr>
          <w:rFonts w:ascii="宋体" w:hAnsi="宋体" w:cs="宋体"/>
          <w:kern w:val="0"/>
          <w:sz w:val="20"/>
          <w:szCs w:val="20"/>
        </w:rPr>
      </w:pPr>
      <w:r>
        <w:rPr>
          <w:rFonts w:ascii="宋体" w:hAnsi="宋体" w:cs="宋体"/>
          <w:kern w:val="0"/>
          <w:sz w:val="24"/>
        </w:rPr>
        <w:t>流水问题是研究船在流水中的行程问题，因此，又叫行船问题。在小学数学中涉及到的题目，一般是匀速运动的问题。这类问题的主要特点是，水速在船逆行和顺行中的作用不同。</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流水问题有如下两个基本公式：</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顺水速度=船速+水速          （1）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逆水速度=船速-水速          （2）</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这里，顺水速度是指船顺水航行时单位时间里所行的路程；船速是指船本身的速度，也就是船在静水中单位时间里所行的路程；水速是指水在单位时间里流过的路程。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公式（1）表明，船顺水航行时的速度等于它在静水中的速度与水流速度之和。这是因为顺水时，船一方面按自己在静水中的速度在水面上行进，同时这艘船又在按着水的流动速度前进，因此船相对地面的实际速度等于船速与水速之和。</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公式（2）表明，船逆水航行时的速度等于船在静水中的速度与水流速度之差。</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根据加减互为逆运算的原理，由公式（1）可得：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水速=顺水速度-船速          （3）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船速=顺水速度-水速          （4）</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由公式（2）可得：</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水速=船速-逆水速度          （5）</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船速=逆水速度+水速          （6）</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这就是说，只要知道了船在静水中的速度、船的实际速度和水速这三者中的任意两个，就可以求出第三个。</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另外，已知某船的逆水速度和顺水速度，还可以求出船速和水速。因为顺水速度就是船速与水速之和，逆水速度就是船速与水速之差，根据和差问题的算法，可知：</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船速=（顺水速度+逆水速度）÷2    （7）</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水速=（顺水速度-逆水速度）÷2    （8）</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一只渔船顺水行25千米，用了5小时，水流的速度是每小时1千米。此船在静水中的速度是多少？（适于高年级程度）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解：此船的顺水速度是：</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25÷5=5（千米/小时）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因为“顺水速度=船速+水速”，所以，此船在静水中的速度是“顺水速度-水速”。</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5-1=4（千米/小时）</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25÷5-1=4（千米/小时）</w:t>
      </w:r>
    </w:p>
    <w:p>
      <w:pPr>
        <w:widowControl/>
        <w:spacing w:before="100" w:beforeAutospacing="1" w:after="100" w:afterAutospacing="1"/>
        <w:ind w:firstLine="480"/>
        <w:jc w:val="left"/>
        <w:rPr>
          <w:rFonts w:hint="eastAsia" w:ascii="宋体" w:hAnsi="宋体" w:cs="宋体"/>
          <w:kern w:val="0"/>
          <w:sz w:val="24"/>
        </w:rPr>
      </w:pPr>
      <w:r>
        <w:rPr>
          <w:rFonts w:ascii="宋体" w:hAnsi="宋体" w:cs="宋体"/>
          <w:kern w:val="0"/>
          <w:sz w:val="24"/>
        </w:rPr>
        <w:t>答：此船在静水中每小时行4千米。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一只渔船在静水中每小时航行4千米，逆水4小时航行12千米。水流的速度是每小时多少千米？（适于高年级程度）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解：此船在逆水中的速度是：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12÷4=3（千米/小时）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因为逆水速度=船速-水速，所以水速=船速-逆水速度，即：</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4-3=1（千米/小时）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答：水流速度是每小时1千米。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例3 </w:t>
      </w:r>
      <w:r>
        <w:rPr>
          <w:rFonts w:ascii="宋体" w:hAnsi="宋体" w:cs="宋体"/>
          <w:kern w:val="0"/>
          <w:sz w:val="24"/>
        </w:rPr>
        <w:t>一只船，顺水每小时行20千米，逆水每小时行12千米。这只船在静水中的速度和水流的速度各是多少？（适于高年级程度）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解：因为船在静水中的速度=（顺水速度+逆水速度）÷2，所以，这只船在静水中的速度是：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（20+12）÷2=16（千米/小时）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因为水流的速度=（顺水速度-逆水速度）÷2，所以水流的速度是：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（20-12）÷2=4（千米/小时）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例4 </w:t>
      </w:r>
      <w:r>
        <w:rPr>
          <w:rFonts w:ascii="宋体" w:hAnsi="宋体" w:cs="宋体"/>
          <w:kern w:val="0"/>
          <w:sz w:val="24"/>
        </w:rPr>
        <w:t>某船在静水中每小时行18千米，水流速度是每小时2千米。此船从甲地逆水航行到乙地需要15小时。求甲、乙两地的路程是多少千米？此船从乙地回到甲地需要多少小时？（适于高年级程度）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解：此船逆水航行的速度是：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18-2=16（千米/小时）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甲乙两地的路程是：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16×15=240（千米）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此船顺水航行的速度是：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18+2=20（千米/小时）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此船从乙地回到甲地需要的时间是：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240÷20=12（小时）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例5 </w:t>
      </w:r>
      <w:r>
        <w:rPr>
          <w:rFonts w:ascii="宋体" w:hAnsi="宋体" w:cs="宋体"/>
          <w:kern w:val="0"/>
          <w:sz w:val="24"/>
        </w:rPr>
        <w:t>某船在静水中的速度是每小时15千米，它从上游甲港开往乙港共用8小时。已知水速为每小时3千米。此船从乙港返回甲港需要多少小时？（适于高年级程度）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解：此船顺水的速度是：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15+3=18（千米/小时）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甲乙两港之间的路程是：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18×8=144（千米）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此船逆水航行的速度是：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15-3=12（千米/小时）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此船从乙港返回甲港需要的时间是：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144÷12=12（小时）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（15+3）×8÷（15-3）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=144÷12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=12（小时）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例6 </w:t>
      </w:r>
      <w:r>
        <w:rPr>
          <w:rFonts w:ascii="宋体" w:hAnsi="宋体" w:cs="宋体"/>
          <w:kern w:val="0"/>
          <w:sz w:val="24"/>
        </w:rPr>
        <w:t>甲、乙两个码头相距144千米，一艘汽艇在静水中每小时行20千米，水流速度是每小时4千米。求由甲码头到乙码头顺水而行需要几小时，由乙码头到甲码头逆水而行需要多少小时？（适于高年级程度）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解：顺水而行的时间是：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144÷（20+4）=6（小时）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逆水而行的时间是：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144÷（20-4）=9（小时）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例7 </w:t>
      </w:r>
      <w:r>
        <w:rPr>
          <w:rFonts w:ascii="宋体" w:hAnsi="宋体" w:cs="宋体"/>
          <w:kern w:val="0"/>
          <w:sz w:val="24"/>
        </w:rPr>
        <w:t>一条大河，河中间（主航道）的水流速度是每小时8千米，沿岸边的水流速度是每小时6千米。一只船在河中间顺流而下，6.5小时行驶260千米。求这只船沿岸边返回原地需要多少小时？（适于高年级程度）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解：此船顺流而下的速度是：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260÷6.5=40（千米/小时）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此船在静水中的速度是：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40-8=32（千米/小时）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此船沿岸边逆水而行的速度是：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32-6=26（千米/小时）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此船沿岸边返回原地需要的时间是：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260÷26=10（小时）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260÷（260÷6.5-8-6）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=260÷（40-8-6）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=260÷26</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=10（小时）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例8 </w:t>
      </w:r>
      <w:r>
        <w:rPr>
          <w:rFonts w:ascii="宋体" w:hAnsi="宋体" w:cs="宋体"/>
          <w:kern w:val="0"/>
          <w:sz w:val="24"/>
        </w:rPr>
        <w:t>一只船在水流速度是2500米/小时的水中航行，逆水行120千米用24小时。顺水行150千米需要多少小时？（适于高年级程度）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解：此船逆水航行的速度是：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120000÷24=5000（米/小时）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此船在静水中航行的速度是：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5000+2500=7500（米/小时）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此船顺水航行的速度是：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7500+2500=10000（米/小时）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顺水航行150千米需要的时间是：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150000÷10000=15（小时）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150000÷（120000÷24+2500×2）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=150000÷（5000+5000）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=150000÷10000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=15（小时）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例9 </w:t>
      </w:r>
      <w:r>
        <w:rPr>
          <w:rFonts w:ascii="宋体" w:hAnsi="宋体" w:cs="宋体"/>
          <w:kern w:val="0"/>
          <w:sz w:val="24"/>
        </w:rPr>
        <w:t>一只轮船在208千米长的水路中航行。顺水用8小时，逆水用13小时。求船在静水中的速度及水流的速度。（适于高年级程度）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解：此船顺水航行的速度是：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208÷8=26（千米/小时）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此船逆水航行的速度是：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208÷13=16（千米/小时）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由公式船速=（顺水速度+逆水速度）÷2，可求出此船在静水中的速度是：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（26+16）÷2=21（千米/小时）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由公式水速=（顺水速度-逆水速度）÷2，可求出水流的速度是：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（26-16）÷2=5（千米/小时）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例10 </w:t>
      </w:r>
      <w:r>
        <w:rPr>
          <w:rFonts w:ascii="宋体" w:hAnsi="宋体" w:cs="宋体"/>
          <w:kern w:val="0"/>
          <w:sz w:val="24"/>
        </w:rPr>
        <w:t>A、B两个码头相距180千米。甲船逆水行全程用18小时，乙船逆水行全程用15小时。甲船顺水行全程用10小时。乙船顺水行全程用几小时？（适于高年级程度）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解：甲船逆水航行的速度是：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180÷18=10（千米/小时）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甲船顺水航行的速度是：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180÷10=18（千米/小时）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根据水速=（顺水速度-逆水速度）÷2，求出水流速度：</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（18-10）÷2=4（千米/小时）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乙船逆水航行的速度是：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180÷15=12（千米/小时）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乙船顺水航行的速度是：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12+4×2=20（千米/小时）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乙船顺水行全程要用的时间是：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180÷20=9（小时）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180÷[180÷15+（180÷10-180÷18）÷2×3]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=180÷[12+（18-10）÷2×2]</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=180÷[12+8]</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=180÷20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=9（小时）</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三十八</w:t>
      </w:r>
      <w:r>
        <w:rPr>
          <w:rFonts w:hint="eastAsia" w:ascii="宋体" w:hAnsi="宋体" w:cs="宋体"/>
          <w:b/>
          <w:bCs/>
          <w:kern w:val="0"/>
          <w:sz w:val="30"/>
          <w:szCs w:val="30"/>
        </w:rPr>
        <w:t xml:space="preserve">讲   </w:t>
      </w:r>
      <w:r>
        <w:rPr>
          <w:rFonts w:ascii="宋体" w:hAnsi="宋体" w:cs="宋体"/>
          <w:b/>
          <w:bCs/>
          <w:kern w:val="0"/>
          <w:sz w:val="30"/>
          <w:szCs w:val="30"/>
        </w:rPr>
        <w:t>解植树问题的方法</w:t>
      </w:r>
    </w:p>
    <w:p>
      <w:pPr>
        <w:widowControl/>
        <w:wordWrap w:val="0"/>
        <w:jc w:val="left"/>
        <w:rPr>
          <w:rFonts w:ascii="宋体" w:hAnsi="宋体" w:cs="宋体"/>
          <w:kern w:val="0"/>
          <w:sz w:val="20"/>
          <w:szCs w:val="20"/>
        </w:rPr>
      </w:pPr>
      <w:r>
        <w:rPr>
          <w:rFonts w:ascii="宋体" w:hAnsi="宋体" w:cs="宋体"/>
          <w:kern w:val="0"/>
          <w:sz w:val="24"/>
        </w:rPr>
        <w:t>植树问题是研究植树地段的全长、间隔距离、株数三种数量之间的关系的应用题。植树应用题基本分为两类：沿路旁植树；沿周长植树。</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沿路旁植树，因为首尾两端都要种一棵，所以植树棵数要比分成的段数多1；沿周长植树，因为首尾两端重合在一起，所以，植树的棵数和所分成的段数相等。</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解答植树问题的基本方法是：</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（1）沿路旁植树</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棵数=全长÷间隔+1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间隔=全长÷（棵数-1）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全长=间隔×（棵数-1）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（2）沿周长植树</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棵数=全长÷间隔</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间隔=全长÷棵数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全长=间隔×棵数</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（一）沿路旁植树</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例1 </w:t>
      </w:r>
      <w:r>
        <w:rPr>
          <w:rFonts w:ascii="宋体" w:hAnsi="宋体" w:cs="宋体"/>
          <w:kern w:val="0"/>
          <w:sz w:val="24"/>
        </w:rPr>
        <w:t>有一段路长720米，在路的一边每间隔3米种1棵树。问这样可以种多少棵树？（适于三年级程度）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解：根据棵数=全长÷间隔+1的关系，可得：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720÷3+1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=240+1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=241（棵）</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答：可以种241棵树。</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 xml:space="preserve">例2 </w:t>
      </w:r>
      <w:r>
        <w:rPr>
          <w:rFonts w:ascii="宋体" w:hAnsi="宋体" w:cs="宋体"/>
          <w:kern w:val="0"/>
          <w:sz w:val="24"/>
        </w:rPr>
        <w:t>在某城市一条柏油马路上，从始发站到终点站共有14个车站，每两个车站间的平均距离是1200米。这条马路有多长？（适于三年级程度）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解：根据全长=间隔×（棵数-1）的关系，可得：</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1200×（14-1）</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=1200×13</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=15600（米）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答：这条马路长15600米。</w:t>
      </w:r>
      <w:r>
        <w:rPr>
          <w:rFonts w:ascii="宋体" w:hAnsi="宋体" w:cs="宋体"/>
          <w:b/>
          <w:bCs/>
          <w:kern w:val="0"/>
          <w:sz w:val="24"/>
        </w:rPr>
        <w:t xml:space="preserve">例3 </w:t>
      </w:r>
      <w:r>
        <w:rPr>
          <w:rFonts w:ascii="宋体" w:hAnsi="宋体" w:cs="宋体"/>
          <w:kern w:val="0"/>
          <w:sz w:val="24"/>
        </w:rPr>
        <w:t>要在612米长的水渠的一岸植树154棵。每相邻两棵树间的距离是多少米？（适于三年级程度）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解：根据“间隔=全长÷（棵数-1）”的关系，可得：</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612÷（154-1）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=612÷153</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=4（米）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答：每相邻两棵树间的距离是4米。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例4 </w:t>
      </w:r>
      <w:r>
        <w:rPr>
          <w:rFonts w:ascii="宋体" w:hAnsi="宋体" w:cs="宋体"/>
          <w:kern w:val="0"/>
          <w:sz w:val="24"/>
        </w:rPr>
        <w:t>两座楼房之间相距60米，现要在两座楼房之间栽树9棵。每两棵树的间隔是多少米？（适于三年级程度）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解：因为在60米的两端是两座楼房，不能紧挨着楼房的墙根栽树，所以，把60米平均分成的段数要比树的棵数多1。由距离和段数便可求出两棵树之间的距离：</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60÷（9+1）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答：每两棵树的间隔是6米。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例5 </w:t>
      </w:r>
      <w:r>
        <w:rPr>
          <w:rFonts w:ascii="宋体" w:hAnsi="宋体" w:cs="宋体"/>
          <w:kern w:val="0"/>
          <w:sz w:val="24"/>
        </w:rPr>
        <w:t>原计划沿公路一旁埋电线杆301根，每相邻两根间的距离50米。实际上在公路一旁只埋了201根电线杆。求实际上每两根电线杆之间的距离。（适于四年级程度）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解：题中所埋电线杆的根数比段数多1，因此在计算段数时，要从根数减去1，才得段数。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50×（301-1）÷（201-1）</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=50×300÷200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=75（米）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答：实际上每两根电线杆之间的距离是75米。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（二）沿周长植树</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例1 </w:t>
      </w:r>
      <w:r>
        <w:rPr>
          <w:rFonts w:ascii="宋体" w:hAnsi="宋体" w:cs="宋体"/>
          <w:kern w:val="0"/>
          <w:sz w:val="24"/>
        </w:rPr>
        <w:t>在周长是480米的圆形养鱼池周围，每隔12米栽一棵树。一共可以栽多少棵树？（适于三年级程度）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解：根据棵数=全长÷间隔，可求出一共栽树的棵数：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480÷12=40（棵）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答：一共可以栽40棵树。</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例2 </w:t>
      </w:r>
      <w:r>
        <w:rPr>
          <w:rFonts w:ascii="宋体" w:hAnsi="宋体" w:cs="宋体"/>
          <w:kern w:val="0"/>
          <w:sz w:val="24"/>
        </w:rPr>
        <w:t>一个圆形湖的周长是945米，沿着湖的周长栽了270棵树。求相邻两棵树间的距离是多少米？（适于三年级程度）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w:t>
      </w:r>
    </w:p>
    <w:p>
      <w:pPr>
        <w:widowControl/>
        <w:spacing w:before="100" w:beforeAutospacing="1" w:after="100" w:afterAutospacing="1"/>
        <w:jc w:val="center"/>
        <w:rPr>
          <w:rFonts w:ascii="宋体" w:hAnsi="宋体" w:cs="宋体"/>
          <w:kern w:val="0"/>
          <w:sz w:val="24"/>
        </w:rPr>
      </w:pPr>
      <w:r>
        <w:rPr>
          <w:rFonts w:ascii="宋体" w:hAnsi="宋体" w:cs="宋体"/>
          <w:kern w:val="0"/>
          <w:sz w:val="24"/>
        </w:rPr>
        <w:t>945÷270=3.5（米）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答：相邻两棵树间的距离是3.5米。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例3 </w:t>
      </w:r>
      <w:r>
        <w:rPr>
          <w:rFonts w:ascii="宋体" w:hAnsi="宋体" w:cs="宋体"/>
          <w:kern w:val="0"/>
          <w:sz w:val="24"/>
        </w:rPr>
        <w:t>一块长方形场地，长300米，宽比长少50米。从这个长方形的一个角开始，沿长方形的周长栽树，每隔10米栽一棵。这块场地周围可以栽树多少棵？（适于四年级程度）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解：先求出长方形场地的周长，再求可栽树多少棵。</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（300+300-50）×2÷10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=550×2÷10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=1100÷10</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=110（棵）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答：可以栽树110棵。</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例4 </w:t>
      </w:r>
      <w:r>
        <w:rPr>
          <w:rFonts w:ascii="宋体" w:hAnsi="宋体" w:cs="宋体"/>
          <w:kern w:val="0"/>
          <w:sz w:val="24"/>
        </w:rPr>
        <w:t>有一个圆形花坛，绕它走一圈是120米。如果在花坛周围每隔6米栽一株丁香花，再在每相邻的两株丁香花之间等距离地栽2株月季花。可栽丁香花多少株？可栽月季花多少株？每2株紧相邻的月季花相距多少米？（适于四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解：根据棵数=全长÷间隔可求出栽丁香花的株数：</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120÷6=20（株）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由于是在每相邻的2株丁香花之间栽2株月季花，丁香花的株数与丁香花之间的间隔数相等，因此，可栽月季花：</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2×20=40（株）</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由于2株丁香花之间的2株月季花是紧相邻的，而2株丁香花之间的距离被2株月季花分为3等份，因此紧相邻2株月季花之间距离为：</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6÷3=2（米）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答：可栽丁香花20株，可栽月季花40株，2株紧相邻月季花之间相距2米。</w:t>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 xml:space="preserve">例5 </w:t>
      </w:r>
      <w:r>
        <w:rPr>
          <w:rFonts w:ascii="宋体" w:hAnsi="宋体" w:cs="宋体"/>
          <w:kern w:val="0"/>
          <w:sz w:val="24"/>
        </w:rPr>
        <w:t>在圆形水池边植树，把树植在距离岸边均为3米的圆周上，按弧长计算，每隔2米植一棵树，共植了314棵。水池的周长是多少米？（适于六年级程度）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解：先求出植树线路的长。植树线路是一个圆的周长，这个圆的周长是：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2×314=628（米）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这个圆的直径是：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628÷3.14=200（米）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由于树是植在距离岸边均为3米的圆周上，所以圆形水池的直径是：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200-3×2=194（米）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圆形水池的周长是：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194×3.14=609.16（米）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（2×314÷3.14-3×2）×3.14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=（200-6）×3.14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=194×3.14</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=609.16（米）</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答略。</w:t>
      </w:r>
    </w:p>
    <w:p>
      <w:pPr>
        <w:rPr>
          <w:rFonts w:hint="eastAsia"/>
        </w:rPr>
      </w:pPr>
    </w:p>
    <w:p>
      <w:pPr>
        <w:jc w:val="center"/>
        <w:rPr>
          <w:rFonts w:hint="eastAsia" w:ascii="宋体" w:hAnsi="宋体" w:cs="宋体"/>
          <w:b/>
          <w:bCs/>
          <w:kern w:val="0"/>
          <w:sz w:val="30"/>
          <w:szCs w:val="30"/>
        </w:rPr>
      </w:pPr>
      <w:r>
        <w:rPr>
          <w:rFonts w:hint="eastAsia" w:ascii="宋体" w:hAnsi="宋体" w:cs="宋体"/>
          <w:b/>
          <w:bCs/>
          <w:kern w:val="0"/>
          <w:sz w:val="30"/>
          <w:szCs w:val="30"/>
        </w:rPr>
        <w:t>第</w:t>
      </w:r>
      <w:r>
        <w:rPr>
          <w:rFonts w:ascii="宋体" w:hAnsi="宋体" w:cs="宋体"/>
          <w:b/>
          <w:bCs/>
          <w:kern w:val="0"/>
          <w:sz w:val="30"/>
          <w:szCs w:val="30"/>
        </w:rPr>
        <w:t>三十九</w:t>
      </w:r>
      <w:r>
        <w:rPr>
          <w:rFonts w:hint="eastAsia" w:ascii="宋体" w:hAnsi="宋体" w:cs="宋体"/>
          <w:b/>
          <w:bCs/>
          <w:kern w:val="0"/>
          <w:sz w:val="30"/>
          <w:szCs w:val="30"/>
        </w:rPr>
        <w:t xml:space="preserve">讲  </w:t>
      </w:r>
      <w:r>
        <w:rPr>
          <w:rFonts w:ascii="宋体" w:hAnsi="宋体" w:cs="宋体"/>
          <w:b/>
          <w:bCs/>
          <w:kern w:val="0"/>
          <w:sz w:val="30"/>
          <w:szCs w:val="30"/>
        </w:rPr>
        <w:t>解时钟问题的方法</w:t>
      </w:r>
    </w:p>
    <w:p>
      <w:pPr>
        <w:widowControl/>
        <w:wordWrap w:val="0"/>
        <w:jc w:val="left"/>
        <w:rPr>
          <w:rFonts w:ascii="宋体" w:hAnsi="宋体" w:cs="宋体"/>
          <w:kern w:val="0"/>
          <w:sz w:val="20"/>
          <w:szCs w:val="20"/>
        </w:rPr>
      </w:pPr>
      <w:r>
        <w:rPr>
          <w:rFonts w:ascii="宋体" w:hAnsi="宋体" w:cs="宋体"/>
          <w:kern w:val="0"/>
          <w:sz w:val="24"/>
        </w:rPr>
        <w:t>研究时钟的长针（分针）与短针（时针）成直线、成直角与重合的问题，叫做时钟问题。</w:t>
      </w:r>
      <w:r>
        <w:rPr>
          <w:rFonts w:ascii="宋体" w:hAnsi="宋体" w:cs="宋体"/>
          <w:kern w:val="0"/>
          <w:sz w:val="20"/>
          <w:szCs w:val="20"/>
        </w:rPr>
        <w:t xml:space="preserve"> </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钟表的分针每小时走60个小格，而时针每小时只走5个小格；分针每分</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"http://www.sumir.cn/image/639.gif"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865" cy="866775"/>
            <wp:effectExtent l="0" t="0" r="635" b="9525"/>
            <wp:docPr id="635" name="图片 634" descr="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 name="图片 634" descr="639"/>
                    <pic:cNvPicPr>
                      <a:picLocks noChangeAspect="1"/>
                    </pic:cNvPicPr>
                  </pic:nvPicPr>
                  <pic:blipFill>
                    <a:blip r:embed="rId253"/>
                    <a:stretch>
                      <a:fillRect/>
                    </a:stretch>
                  </pic:blipFill>
                  <pic:spPr>
                    <a:xfrm>
                      <a:off x="0" y="0"/>
                      <a:ext cx="4761865" cy="8667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出题中所要求的时间。</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解题规律：</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（1）求两针成直线所需要的时间，有：</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695825" cy="1304925"/>
            <wp:effectExtent l="0" t="0" r="0" b="9525"/>
            <wp:docPr id="636" name="图片 635" descr="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 name="图片 635" descr="640"/>
                    <pic:cNvPicPr>
                      <a:picLocks noChangeAspect="1"/>
                    </pic:cNvPicPr>
                  </pic:nvPicPr>
                  <pic:blipFill>
                    <a:blip r:embed="rId254"/>
                    <a:stretch>
                      <a:fillRect/>
                    </a:stretch>
                  </pic:blipFill>
                  <pic:spPr>
                    <a:xfrm>
                      <a:off x="0" y="0"/>
                      <a:ext cx="4695825" cy="1304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（3）求两针重合所需要的时间，有：</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"http://www.sumir.cn/image/641.gif"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933825" cy="390525"/>
            <wp:effectExtent l="0" t="0" r="0" b="8890"/>
            <wp:docPr id="637" name="图片 636" descr="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 name="图片 636" descr="641"/>
                    <pic:cNvPicPr>
                      <a:picLocks noChangeAspect="1"/>
                    </pic:cNvPicPr>
                  </pic:nvPicPr>
                  <pic:blipFill>
                    <a:blip r:embed="rId255"/>
                    <a:stretch>
                      <a:fillRect/>
                    </a:stretch>
                  </pic:blipFill>
                  <pic:spPr>
                    <a:xfrm>
                      <a:off x="0" y="0"/>
                      <a:ext cx="3933825" cy="3905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求出所需要的时间后，再加上原来的时刻，就得出两针形成各种不同位置的时刻。</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b/>
          <w:bCs/>
          <w:kern w:val="0"/>
          <w:sz w:val="24"/>
        </w:rPr>
        <w:t>（一）求两针成直线所需要的时间</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在7点钟到8点钟之间，分针与时针什么时候成直线？（适于高年级程度）</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解：在7点钟的时候，分针在时针后面（图39-1）：</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fldChar w:fldCharType="begin"/>
      </w:r>
      <w:r>
        <w:rPr>
          <w:rFonts w:ascii="宋体" w:hAnsi="宋体" w:cs="宋体"/>
          <w:kern w:val="0"/>
          <w:sz w:val="24"/>
        </w:rPr>
        <w:instrText xml:space="preserve"> INCLUDEPICTURE "http://www.sumir.cn/image/642.gif"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866775" cy="1085850"/>
            <wp:effectExtent l="0" t="0" r="9525" b="0"/>
            <wp:docPr id="638" name="图片 637" descr="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 name="图片 637" descr="642"/>
                    <pic:cNvPicPr>
                      <a:picLocks noChangeAspect="1"/>
                    </pic:cNvPicPr>
                  </pic:nvPicPr>
                  <pic:blipFill>
                    <a:blip r:embed="rId256"/>
                    <a:stretch>
                      <a:fillRect/>
                    </a:stretch>
                  </pic:blipFill>
                  <pic:spPr>
                    <a:xfrm>
                      <a:off x="0" y="0"/>
                      <a:ext cx="866775" cy="1085850"/>
                    </a:xfrm>
                    <a:prstGeom prst="rect">
                      <a:avLst/>
                    </a:prstGeom>
                    <a:noFill/>
                    <a:ln w="9525">
                      <a:noFill/>
                    </a:ln>
                  </pic:spPr>
                </pic:pic>
              </a:graphicData>
            </a:graphic>
          </wp:inline>
        </w:drawing>
      </w:r>
      <w:r>
        <w:rPr>
          <w:rFonts w:ascii="宋体" w:hAnsi="宋体" w:cs="宋体"/>
          <w:kern w:val="0"/>
          <w:sz w:val="24"/>
        </w:rPr>
        <w:fldChar w:fldCharType="end"/>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5×7=35（格）</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当分针与时针成直线时，两针的间隔是30格。因此，只需要分针追上时针：</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rPr>
        <w:t>35-30=5（格）</w:t>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865" cy="704850"/>
            <wp:effectExtent l="0" t="0" r="635" b="0"/>
            <wp:docPr id="639" name="图片 638" descr="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 name="图片 638" descr="643"/>
                    <pic:cNvPicPr>
                      <a:picLocks noChangeAspect="1"/>
                    </pic:cNvPicPr>
                  </pic:nvPicPr>
                  <pic:blipFill>
                    <a:blip r:embed="rId257"/>
                    <a:stretch>
                      <a:fillRect/>
                    </a:stretch>
                  </pic:blipFill>
                  <pic:spPr>
                    <a:xfrm>
                      <a:off x="0" y="0"/>
                      <a:ext cx="4761865" cy="7048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733675" cy="1104900"/>
            <wp:effectExtent l="0" t="0" r="0" b="0"/>
            <wp:docPr id="640" name="图片 639" descr="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 name="图片 639" descr="644"/>
                    <pic:cNvPicPr>
                      <a:picLocks noChangeAspect="1"/>
                    </pic:cNvPicPr>
                  </pic:nvPicPr>
                  <pic:blipFill>
                    <a:blip r:embed="rId258"/>
                    <a:stretch>
                      <a:fillRect/>
                    </a:stretch>
                  </pic:blipFill>
                  <pic:spPr>
                    <a:xfrm>
                      <a:off x="0" y="0"/>
                      <a:ext cx="273367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wordWrap w:val="0"/>
        <w:spacing w:before="100" w:beforeAutospacing="1" w:after="100" w:afterAutospacing="1"/>
        <w:ind w:firstLine="480"/>
        <w:jc w:val="left"/>
        <w:rPr>
          <w:rFonts w:ascii="宋体" w:hAnsi="宋体" w:cs="宋体"/>
          <w:kern w:val="0"/>
          <w:sz w:val="20"/>
          <w:szCs w:val="20"/>
        </w:rPr>
      </w:pPr>
      <w:r>
        <w:rPr>
          <w:rFonts w:ascii="宋体" w:hAnsi="宋体" w:cs="宋体"/>
          <w:kern w:val="0"/>
          <w:sz w:val="24"/>
        </w:rPr>
        <w:t>综合算式：</w:t>
      </w:r>
    </w:p>
    <w:p>
      <w:pPr>
        <w:widowControl/>
        <w:wordWrap w:val="0"/>
        <w:spacing w:before="100" w:beforeAutospacing="1" w:after="100" w:afterAutospacing="1"/>
        <w:jc w:val="center"/>
        <w:rPr>
          <w:rFonts w:ascii="宋体" w:hAnsi="宋体" w:cs="宋体"/>
          <w:kern w:val="0"/>
          <w:sz w:val="20"/>
          <w:szCs w:val="20"/>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838325" cy="1104900"/>
            <wp:effectExtent l="0" t="0" r="0" b="0"/>
            <wp:docPr id="641" name="图片 640" descr="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 name="图片 640" descr="645"/>
                    <pic:cNvPicPr>
                      <a:picLocks noChangeAspect="1"/>
                    </pic:cNvPicPr>
                  </pic:nvPicPr>
                  <pic:blipFill>
                    <a:blip r:embed="rId259"/>
                    <a:stretch>
                      <a:fillRect/>
                    </a:stretch>
                  </pic:blipFill>
                  <pic:spPr>
                    <a:xfrm>
                      <a:off x="0" y="0"/>
                      <a:ext cx="183832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705100" cy="390525"/>
            <wp:effectExtent l="0" t="0" r="0" b="8890"/>
            <wp:docPr id="642" name="图片 641" descr="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 name="图片 641" descr="646"/>
                    <pic:cNvPicPr>
                      <a:picLocks noChangeAspect="1"/>
                    </pic:cNvPicPr>
                  </pic:nvPicPr>
                  <pic:blipFill>
                    <a:blip r:embed="rId260"/>
                    <a:stretch>
                      <a:fillRect/>
                    </a:stretch>
                  </pic:blipFill>
                  <pic:spPr>
                    <a:xfrm>
                      <a:off x="0" y="0"/>
                      <a:ext cx="2705100" cy="390525"/>
                    </a:xfrm>
                    <a:prstGeom prst="rect">
                      <a:avLst/>
                    </a:prstGeom>
                    <a:noFill/>
                    <a:ln w="9525">
                      <a:noFill/>
                    </a:ln>
                  </pic:spPr>
                </pic:pic>
              </a:graphicData>
            </a:graphic>
          </wp:inline>
        </w:drawing>
      </w:r>
      <w:r>
        <w:rPr>
          <w:rFonts w:ascii="宋体" w:hAnsi="宋体" w:cs="宋体"/>
          <w:kern w:val="0"/>
          <w:sz w:val="24"/>
          <w:vertAlign w:val="subscript"/>
        </w:rPr>
        <w:fldChar w:fldCharType="end"/>
      </w: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在4点与5点之间，分针与时针什么时候成直线？（适于高年级程度）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解：4点钟时，分针在时针的后面（图39-2）：</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"http://www.sumir.cn/image/647.gif"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876300" cy="1076960"/>
            <wp:effectExtent l="0" t="0" r="0" b="8890"/>
            <wp:docPr id="643" name="图片 642" descr="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 name="图片 642" descr="647"/>
                    <pic:cNvPicPr>
                      <a:picLocks noChangeAspect="1"/>
                    </pic:cNvPicPr>
                  </pic:nvPicPr>
                  <pic:blipFill>
                    <a:blip r:embed="rId261"/>
                    <a:stretch>
                      <a:fillRect/>
                    </a:stretch>
                  </pic:blipFill>
                  <pic:spPr>
                    <a:xfrm>
                      <a:off x="0" y="0"/>
                      <a:ext cx="876300" cy="1076960"/>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5×4=20（格）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当分针与时针成直线时，分针不仅要追上已落后的20格，还要超过时针30格，所以一共要追上：</w:t>
      </w:r>
    </w:p>
    <w:p>
      <w:pPr>
        <w:widowControl/>
        <w:spacing w:before="100" w:beforeAutospacing="1" w:after="100" w:afterAutospacing="1"/>
        <w:jc w:val="center"/>
        <w:rPr>
          <w:rFonts w:ascii="宋体" w:hAnsi="宋体" w:cs="宋体"/>
          <w:kern w:val="0"/>
          <w:sz w:val="24"/>
        </w:rPr>
      </w:pPr>
      <w:r>
        <w:rPr>
          <w:rFonts w:ascii="宋体" w:hAnsi="宋体" w:cs="宋体"/>
          <w:kern w:val="0"/>
          <w:sz w:val="24"/>
        </w:rPr>
        <w:t>20+30=50（格）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3770" cy="714375"/>
            <wp:effectExtent l="0" t="0" r="17780" b="9525"/>
            <wp:docPr id="644" name="图片 643" descr="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 name="图片 643" descr="648"/>
                    <pic:cNvPicPr>
                      <a:picLocks noChangeAspect="1"/>
                    </pic:cNvPicPr>
                  </pic:nvPicPr>
                  <pic:blipFill>
                    <a:blip r:embed="rId262"/>
                    <a:stretch>
                      <a:fillRect/>
                    </a:stretch>
                  </pic:blipFill>
                  <pic:spPr>
                    <a:xfrm>
                      <a:off x="0" y="0"/>
                      <a:ext cx="4763770" cy="7143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"http://www.sumir.cn/image/649.gif"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981075" cy="1104900"/>
            <wp:effectExtent l="0" t="0" r="0" b="0"/>
            <wp:docPr id="645" name="图片 644" descr="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 name="图片 644" descr="649"/>
                    <pic:cNvPicPr>
                      <a:picLocks noChangeAspect="1"/>
                    </pic:cNvPicPr>
                  </pic:nvPicPr>
                  <pic:blipFill>
                    <a:blip r:embed="rId263"/>
                    <a:stretch>
                      <a:fillRect/>
                    </a:stretch>
                  </pic:blipFill>
                  <pic:spPr>
                    <a:xfrm>
                      <a:off x="0" y="0"/>
                      <a:ext cx="98107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314700" cy="1476375"/>
            <wp:effectExtent l="0" t="0" r="0" b="9525"/>
            <wp:docPr id="646" name="图片 645" descr="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 name="图片 645" descr="650"/>
                    <pic:cNvPicPr>
                      <a:picLocks noChangeAspect="1"/>
                    </pic:cNvPicPr>
                  </pic:nvPicPr>
                  <pic:blipFill>
                    <a:blip r:embed="rId264"/>
                    <a:stretch>
                      <a:fillRect/>
                    </a:stretch>
                  </pic:blipFill>
                  <pic:spPr>
                    <a:xfrm>
                      <a:off x="0" y="0"/>
                      <a:ext cx="3314700" cy="14763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（二）求两针成直角所需要的时间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在6点到7点之间，时针与分针什么时候成直角？（适于高年级程度）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解：分针与时针成直角时，分针在时针前面15格或时针后面15格，因此，本题有两个答案。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（1）6点钟时，分针在时针后面（图39-3）：</w:t>
      </w:r>
    </w:p>
    <w:p>
      <w:pPr>
        <w:widowControl/>
        <w:spacing w:before="100" w:beforeAutospacing="1" w:after="100" w:afterAutospacing="1"/>
        <w:jc w:val="center"/>
        <w:rPr>
          <w:rFonts w:ascii="宋体" w:hAnsi="宋体" w:cs="宋体"/>
          <w:kern w:val="0"/>
          <w:sz w:val="24"/>
        </w:rPr>
      </w:pPr>
      <w:r>
        <w:rPr>
          <w:rFonts w:ascii="宋体" w:hAnsi="宋体" w:cs="宋体"/>
          <w:kern w:val="0"/>
          <w:sz w:val="24"/>
        </w:rPr>
        <w:fldChar w:fldCharType="begin"/>
      </w:r>
      <w:r>
        <w:rPr>
          <w:rFonts w:ascii="宋体" w:hAnsi="宋体" w:cs="宋体"/>
          <w:kern w:val="0"/>
          <w:sz w:val="24"/>
        </w:rPr>
        <w:instrText xml:space="preserve"> INCLUDEPICTURE "http://www.sumir.cn/image/651.gif" \* MERGEFORMATINET </w:instrText>
      </w:r>
      <w:r>
        <w:rPr>
          <w:rFonts w:ascii="宋体" w:hAnsi="宋体" w:cs="宋体"/>
          <w:kern w:val="0"/>
          <w:sz w:val="24"/>
        </w:rPr>
        <w:fldChar w:fldCharType="separate"/>
      </w:r>
      <w:r>
        <w:rPr>
          <w:rFonts w:ascii="宋体" w:hAnsi="宋体" w:cs="宋体"/>
          <w:kern w:val="0"/>
          <w:sz w:val="24"/>
        </w:rPr>
        <w:drawing>
          <wp:inline distT="0" distB="0" distL="114300" distR="114300">
            <wp:extent cx="866775" cy="1038225"/>
            <wp:effectExtent l="0" t="0" r="9525" b="9525"/>
            <wp:docPr id="647" name="图片 646" descr="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 name="图片 646" descr="651"/>
                    <pic:cNvPicPr>
                      <a:picLocks noChangeAspect="1"/>
                    </pic:cNvPicPr>
                  </pic:nvPicPr>
                  <pic:blipFill>
                    <a:blip r:embed="rId265"/>
                    <a:stretch>
                      <a:fillRect/>
                    </a:stretch>
                  </pic:blipFill>
                  <pic:spPr>
                    <a:xfrm>
                      <a:off x="0" y="0"/>
                      <a:ext cx="866775" cy="1038225"/>
                    </a:xfrm>
                    <a:prstGeom prst="rect">
                      <a:avLst/>
                    </a:prstGeom>
                    <a:noFill/>
                    <a:ln w="9525">
                      <a:noFill/>
                    </a:ln>
                  </pic:spPr>
                </pic:pic>
              </a:graphicData>
            </a:graphic>
          </wp:inline>
        </w:drawing>
      </w:r>
      <w:r>
        <w:rPr>
          <w:rFonts w:ascii="宋体" w:hAnsi="宋体" w:cs="宋体"/>
          <w:kern w:val="0"/>
          <w:sz w:val="24"/>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rPr>
        <w:t>5×6=30（格）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因为两针成直角时，分针在时针后面15格，所以分针追上时针的格数是：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30-15=15（格）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0595" cy="714375"/>
            <wp:effectExtent l="0" t="0" r="1905" b="8890"/>
            <wp:docPr id="648" name="图片 647" descr="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 name="图片 647" descr="652"/>
                    <pic:cNvPicPr>
                      <a:picLocks noChangeAspect="1"/>
                    </pic:cNvPicPr>
                  </pic:nvPicPr>
                  <pic:blipFill>
                    <a:blip r:embed="rId266"/>
                    <a:stretch>
                      <a:fillRect/>
                    </a:stretch>
                  </pic:blipFill>
                  <pic:spPr>
                    <a:xfrm>
                      <a:off x="0" y="0"/>
                      <a:ext cx="4760595" cy="7143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152525" cy="1133475"/>
            <wp:effectExtent l="0" t="0" r="0" b="9525"/>
            <wp:docPr id="649" name="图片 648" descr="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 name="图片 648" descr="653"/>
                    <pic:cNvPicPr>
                      <a:picLocks noChangeAspect="1"/>
                    </pic:cNvPicPr>
                  </pic:nvPicPr>
                  <pic:blipFill>
                    <a:blip r:embed="rId267"/>
                    <a:stretch>
                      <a:fillRect/>
                    </a:stretch>
                  </pic:blipFill>
                  <pic:spPr>
                    <a:xfrm>
                      <a:off x="0" y="0"/>
                      <a:ext cx="1152525" cy="11334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866900" cy="1104900"/>
            <wp:effectExtent l="0" t="0" r="0" b="0"/>
            <wp:docPr id="650" name="图片 649" descr="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 name="图片 649" descr="654"/>
                    <pic:cNvPicPr>
                      <a:picLocks noChangeAspect="1"/>
                    </pic:cNvPicPr>
                  </pic:nvPicPr>
                  <pic:blipFill>
                    <a:blip r:embed="rId268"/>
                    <a:stretch>
                      <a:fillRect/>
                    </a:stretch>
                  </pic:blipFill>
                  <pic:spPr>
                    <a:xfrm>
                      <a:off x="0" y="0"/>
                      <a:ext cx="1866900"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（2）以上是两针第一次成直角的时刻。当两针第二次成直角时，分针在时针前面15格，所以分针不仅追上时针，而且要超过时针：</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5×6+15=45（格）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219575" cy="390525"/>
            <wp:effectExtent l="0" t="0" r="0" b="8890"/>
            <wp:docPr id="651" name="图片 650" descr="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 name="图片 650" descr="655"/>
                    <pic:cNvPicPr>
                      <a:picLocks noChangeAspect="1"/>
                    </pic:cNvPicPr>
                  </pic:nvPicPr>
                  <pic:blipFill>
                    <a:blip r:embed="rId269"/>
                    <a:stretch>
                      <a:fillRect/>
                    </a:stretch>
                  </pic:blipFill>
                  <pic:spPr>
                    <a:xfrm>
                      <a:off x="0" y="0"/>
                      <a:ext cx="4219575" cy="3905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981075" cy="1104900"/>
            <wp:effectExtent l="0" t="0" r="0" b="0"/>
            <wp:docPr id="652" name="图片 651" descr="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 name="图片 651" descr="656"/>
                    <pic:cNvPicPr>
                      <a:picLocks noChangeAspect="1"/>
                    </pic:cNvPicPr>
                  </pic:nvPicPr>
                  <pic:blipFill>
                    <a:blip r:embed="rId270"/>
                    <a:stretch>
                      <a:fillRect/>
                    </a:stretch>
                  </pic:blipFill>
                  <pic:spPr>
                    <a:xfrm>
                      <a:off x="0" y="0"/>
                      <a:ext cx="98107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866900" cy="1104900"/>
            <wp:effectExtent l="0" t="0" r="0" b="0"/>
            <wp:docPr id="653" name="图片 652" descr="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图片 652" descr="657"/>
                    <pic:cNvPicPr>
                      <a:picLocks noChangeAspect="1"/>
                    </pic:cNvPicPr>
                  </pic:nvPicPr>
                  <pic:blipFill>
                    <a:blip r:embed="rId271"/>
                    <a:stretch>
                      <a:fillRect/>
                    </a:stretch>
                  </pic:blipFill>
                  <pic:spPr>
                    <a:xfrm>
                      <a:off x="0" y="0"/>
                      <a:ext cx="1866900"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476625" cy="390525"/>
            <wp:effectExtent l="0" t="0" r="0" b="8890"/>
            <wp:docPr id="654" name="图片 653" descr="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图片 653" descr="658"/>
                    <pic:cNvPicPr>
                      <a:picLocks noChangeAspect="1"/>
                    </pic:cNvPicPr>
                  </pic:nvPicPr>
                  <pic:blipFill>
                    <a:blip r:embed="rId272"/>
                    <a:stretch>
                      <a:fillRect/>
                    </a:stretch>
                  </pic:blipFill>
                  <pic:spPr>
                    <a:xfrm>
                      <a:off x="0" y="0"/>
                      <a:ext cx="3476625" cy="3905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例2 </w:t>
      </w:r>
      <w:r>
        <w:rPr>
          <w:rFonts w:ascii="宋体" w:hAnsi="宋体" w:cs="宋体"/>
          <w:kern w:val="0"/>
          <w:sz w:val="24"/>
        </w:rPr>
        <w:t>在1点到2点之间，时针与分针在什么时候成直角？（适于高年级程度）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解：1点钟时，分针在时针后面：</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5×1=5（格）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当分针与时针成直角时，两针间隔是15格，因此，分针不仅要追上时针5格，而且要超过时针15格，分针实际追上时针的格数是：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5+15=20（格）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"http://www.sumir.cn/image/659.gif"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3770" cy="875665"/>
            <wp:effectExtent l="0" t="0" r="17780" b="635"/>
            <wp:docPr id="655" name="图片 654" descr="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图片 654" descr="659"/>
                    <pic:cNvPicPr>
                      <a:picLocks noChangeAspect="1"/>
                    </pic:cNvPicPr>
                  </pic:nvPicPr>
                  <pic:blipFill>
                    <a:blip r:embed="rId273"/>
                    <a:stretch>
                      <a:fillRect/>
                    </a:stretch>
                  </pic:blipFill>
                  <pic:spPr>
                    <a:xfrm>
                      <a:off x="0" y="0"/>
                      <a:ext cx="4763770" cy="87566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171575" cy="1104900"/>
            <wp:effectExtent l="0" t="0" r="0" b="0"/>
            <wp:docPr id="656" name="图片 655" descr="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 name="图片 655" descr="660"/>
                    <pic:cNvPicPr>
                      <a:picLocks noChangeAspect="1"/>
                    </pic:cNvPicPr>
                  </pic:nvPicPr>
                  <pic:blipFill>
                    <a:blip r:embed="rId274"/>
                    <a:stretch>
                      <a:fillRect/>
                    </a:stretch>
                  </pic:blipFill>
                  <pic:spPr>
                    <a:xfrm>
                      <a:off x="0" y="0"/>
                      <a:ext cx="117157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"http://www.sumir.cn/image/661.gif"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838325" cy="1104900"/>
            <wp:effectExtent l="0" t="0" r="0" b="0"/>
            <wp:docPr id="657" name="图片 656" descr="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 name="图片 656" descr="661"/>
                    <pic:cNvPicPr>
                      <a:picLocks noChangeAspect="1"/>
                    </pic:cNvPicPr>
                  </pic:nvPicPr>
                  <pic:blipFill>
                    <a:blip r:embed="rId275"/>
                    <a:stretch>
                      <a:fillRect/>
                    </a:stretch>
                  </pic:blipFill>
                  <pic:spPr>
                    <a:xfrm>
                      <a:off x="0" y="0"/>
                      <a:ext cx="183832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当分针走到时针前面45格（也就是走到时针后面15格）时，两针也成直角。因此，所需时间是：</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"http://www.sumir.cn/image/662.gif"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171825" cy="1476375"/>
            <wp:effectExtent l="0" t="0" r="0" b="9525"/>
            <wp:docPr id="658" name="图片 657" descr="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 name="图片 657" descr="662"/>
                    <pic:cNvPicPr>
                      <a:picLocks noChangeAspect="1"/>
                    </pic:cNvPicPr>
                  </pic:nvPicPr>
                  <pic:blipFill>
                    <a:blip r:embed="rId276"/>
                    <a:stretch>
                      <a:fillRect/>
                    </a:stretch>
                  </pic:blipFill>
                  <pic:spPr>
                    <a:xfrm>
                      <a:off x="0" y="0"/>
                      <a:ext cx="3171825" cy="14763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例3 </w:t>
      </w:r>
      <w:r>
        <w:rPr>
          <w:rFonts w:ascii="宋体" w:hAnsi="宋体" w:cs="宋体"/>
          <w:kern w:val="0"/>
          <w:sz w:val="24"/>
        </w:rPr>
        <w:t>在11点与12点之间，时针与分针在什么时候成直角？（适于高年级程度）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解：在11点钟时，分针在时针后面：</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5×11=55（格）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第一次两针成直角时，分针是在时针后面45格，因此，分针需要追上时针的格数是：</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55-45=10（格）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"http://www.sumir.cn/image/663.gif"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865" cy="704850"/>
            <wp:effectExtent l="0" t="0" r="635" b="0"/>
            <wp:docPr id="659" name="图片 658" descr="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 name="图片 658" descr="663"/>
                    <pic:cNvPicPr>
                      <a:picLocks noChangeAspect="1"/>
                    </pic:cNvPicPr>
                  </pic:nvPicPr>
                  <pic:blipFill>
                    <a:blip r:embed="rId277"/>
                    <a:stretch>
                      <a:fillRect/>
                    </a:stretch>
                  </pic:blipFill>
                  <pic:spPr>
                    <a:xfrm>
                      <a:off x="0" y="0"/>
                      <a:ext cx="4761865" cy="7048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"http://www.sumir.cn/image/664.gif"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152525" cy="1104900"/>
            <wp:effectExtent l="0" t="0" r="0" b="0"/>
            <wp:docPr id="660" name="图片 659" descr="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图片 659" descr="664"/>
                    <pic:cNvPicPr>
                      <a:picLocks noChangeAspect="1"/>
                    </pic:cNvPicPr>
                  </pic:nvPicPr>
                  <pic:blipFill>
                    <a:blip r:embed="rId278"/>
                    <a:stretch>
                      <a:fillRect/>
                    </a:stretch>
                  </pic:blipFill>
                  <pic:spPr>
                    <a:xfrm>
                      <a:off x="0" y="0"/>
                      <a:ext cx="115252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综合算式：</w:t>
      </w:r>
    </w:p>
    <w:p>
      <w:pPr>
        <w:widowControl/>
        <w:spacing w:before="100" w:beforeAutospacing="1" w:after="100" w:afterAutospacing="1"/>
        <w:jc w:val="center"/>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"http://www.sumir.cn/image/665.gif"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1895475" cy="1104900"/>
            <wp:effectExtent l="0" t="0" r="0" b="0"/>
            <wp:docPr id="661" name="图片 660" descr="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 name="图片 660" descr="665"/>
                    <pic:cNvPicPr>
                      <a:picLocks noChangeAspect="1"/>
                    </pic:cNvPicPr>
                  </pic:nvPicPr>
                  <pic:blipFill>
                    <a:blip r:embed="rId279"/>
                    <a:stretch>
                      <a:fillRect/>
                    </a:stretch>
                  </pic:blipFill>
                  <pic:spPr>
                    <a:xfrm>
                      <a:off x="0" y="0"/>
                      <a:ext cx="1895475" cy="110490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"http://www.sumir.cn/image/666.gif"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3770" cy="542925"/>
            <wp:effectExtent l="0" t="0" r="17780" b="9525"/>
            <wp:docPr id="662" name="图片 661" descr="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 name="图片 661" descr="666"/>
                    <pic:cNvPicPr>
                      <a:picLocks noChangeAspect="1"/>
                    </pic:cNvPicPr>
                  </pic:nvPicPr>
                  <pic:blipFill>
                    <a:blip r:embed="rId280"/>
                    <a:stretch>
                      <a:fillRect/>
                    </a:stretch>
                  </pic:blipFill>
                  <pic:spPr>
                    <a:xfrm>
                      <a:off x="0" y="0"/>
                      <a:ext cx="4763770" cy="54292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"http://www.sumir.cn/image/667.gif"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590925" cy="1476375"/>
            <wp:effectExtent l="0" t="0" r="0" b="9525"/>
            <wp:docPr id="444" name="图片 662" descr="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662" descr="667"/>
                    <pic:cNvPicPr>
                      <a:picLocks noChangeAspect="1"/>
                    </pic:cNvPicPr>
                  </pic:nvPicPr>
                  <pic:blipFill>
                    <a:blip r:embed="rId281"/>
                    <a:stretch>
                      <a:fillRect/>
                    </a:stretch>
                  </pic:blipFill>
                  <pic:spPr>
                    <a:xfrm>
                      <a:off x="0" y="0"/>
                      <a:ext cx="3590925" cy="1476375"/>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b/>
          <w:bCs/>
          <w:kern w:val="0"/>
          <w:sz w:val="24"/>
        </w:rPr>
        <w:t>（三）求两针重合所需要的时间</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在11点到1点之间，两针除在12点整重合外，其他每一点钟之间都有一次重合。</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 xml:space="preserve">例1 </w:t>
      </w:r>
      <w:r>
        <w:rPr>
          <w:rFonts w:ascii="宋体" w:hAnsi="宋体" w:cs="宋体"/>
          <w:kern w:val="0"/>
          <w:sz w:val="24"/>
        </w:rPr>
        <w:t>3点钟到4点钟之间，分针与时针在什么时候重合？（适于高年级程度）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解：在3点钟时，分针在时针后面：</w:t>
      </w:r>
    </w:p>
    <w:p>
      <w:pPr>
        <w:widowControl/>
        <w:spacing w:before="100" w:beforeAutospacing="1" w:after="100" w:afterAutospacing="1"/>
        <w:jc w:val="center"/>
        <w:rPr>
          <w:rFonts w:ascii="宋体" w:hAnsi="宋体" w:cs="宋体"/>
          <w:kern w:val="0"/>
          <w:sz w:val="24"/>
        </w:rPr>
      </w:pPr>
      <w:r>
        <w:rPr>
          <w:rFonts w:ascii="宋体" w:hAnsi="宋体" w:cs="宋体"/>
          <w:kern w:val="0"/>
          <w:sz w:val="24"/>
        </w:rPr>
        <w:t>5×3=15（格）</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"http://www.sumir.cn/image/668.gif"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4761865" cy="704850"/>
            <wp:effectExtent l="0" t="0" r="0" b="0"/>
            <wp:docPr id="663" name="图片 663" descr="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 name="图片 663" descr="668"/>
                    <pic:cNvPicPr>
                      <a:picLocks noChangeAspect="1"/>
                    </pic:cNvPicPr>
                  </pic:nvPicPr>
                  <pic:blipFill>
                    <a:blip r:embed="rId282"/>
                    <a:stretch>
                      <a:fillRect/>
                    </a:stretch>
                  </pic:blipFill>
                  <pic:spPr>
                    <a:xfrm>
                      <a:off x="0" y="0"/>
                      <a:ext cx="4761865" cy="70485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"http://www.sumir.cn/image/669.gif"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3124200" cy="1475740"/>
            <wp:effectExtent l="0" t="0" r="0" b="10160"/>
            <wp:docPr id="664" name="图片 664" descr="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 name="图片 664" descr="669"/>
                    <pic:cNvPicPr>
                      <a:picLocks noChangeAspect="1"/>
                    </pic:cNvPicPr>
                  </pic:nvPicPr>
                  <pic:blipFill>
                    <a:blip r:embed="rId283"/>
                    <a:stretch>
                      <a:fillRect/>
                    </a:stretch>
                  </pic:blipFill>
                  <pic:spPr>
                    <a:xfrm>
                      <a:off x="0" y="0"/>
                      <a:ext cx="3124200" cy="1475740"/>
                    </a:xfrm>
                    <a:prstGeom prst="rect">
                      <a:avLst/>
                    </a:prstGeom>
                    <a:noFill/>
                    <a:ln w="9525">
                      <a:noFill/>
                    </a:ln>
                  </pic:spPr>
                </pic:pic>
              </a:graphicData>
            </a:graphic>
          </wp:inline>
        </w:drawing>
      </w:r>
      <w:r>
        <w:rPr>
          <w:rFonts w:ascii="宋体" w:hAnsi="宋体" w:cs="宋体"/>
          <w:kern w:val="0"/>
          <w:sz w:val="24"/>
          <w:vertAlign w:val="subscript"/>
        </w:rPr>
        <w:fldChar w:fldCharType="end"/>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w:t>
      </w:r>
      <w:r>
        <w:rPr>
          <w:rFonts w:ascii="宋体" w:hAnsi="宋体" w:cs="宋体"/>
          <w:b/>
          <w:bCs/>
          <w:kern w:val="0"/>
          <w:sz w:val="24"/>
        </w:rPr>
        <w:t>例2</w:t>
      </w:r>
      <w:r>
        <w:rPr>
          <w:rFonts w:ascii="宋体" w:hAnsi="宋体" w:cs="宋体"/>
          <w:kern w:val="0"/>
          <w:sz w:val="24"/>
        </w:rPr>
        <w:t>在4点与5点之间，两针什么时候重合？（适于高年级程度）</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rPr>
        <w:t>解：在4点钟时，分针在时针后面5×4格，分针只要追上时针4×5格，两针就重。</w:t>
      </w:r>
    </w:p>
    <w:p>
      <w:pPr>
        <w:widowControl/>
        <w:spacing w:before="100" w:beforeAutospacing="1" w:after="100" w:afterAutospacing="1"/>
        <w:ind w:firstLine="480"/>
        <w:jc w:val="left"/>
        <w:rPr>
          <w:rFonts w:ascii="宋体" w:hAnsi="宋体" w:cs="宋体"/>
          <w:kern w:val="0"/>
          <w:sz w:val="24"/>
        </w:rPr>
      </w:pPr>
      <w:r>
        <w:rPr>
          <w:rFonts w:ascii="宋体" w:hAnsi="宋体" w:cs="宋体"/>
          <w:kern w:val="0"/>
          <w:sz w:val="24"/>
          <w:vertAlign w:val="subscript"/>
        </w:rPr>
        <w:fldChar w:fldCharType="begin"/>
      </w:r>
      <w:r>
        <w:rPr>
          <w:rFonts w:ascii="宋体" w:hAnsi="宋体" w:cs="宋体"/>
          <w:kern w:val="0"/>
          <w:sz w:val="24"/>
          <w:vertAlign w:val="subscript"/>
        </w:rPr>
        <w:instrText xml:space="preserve"> INCLUDEPICTURE "http://www.sumir.cn/image/670.gif" \* MERGEFORMATINET </w:instrText>
      </w:r>
      <w:r>
        <w:rPr>
          <w:rFonts w:ascii="宋体" w:hAnsi="宋体" w:cs="宋体"/>
          <w:kern w:val="0"/>
          <w:sz w:val="24"/>
          <w:vertAlign w:val="subscript"/>
        </w:rPr>
        <w:fldChar w:fldCharType="separate"/>
      </w:r>
      <w:r>
        <w:rPr>
          <w:rFonts w:ascii="宋体" w:hAnsi="宋体" w:cs="宋体"/>
          <w:kern w:val="0"/>
          <w:sz w:val="24"/>
          <w:vertAlign w:val="subscript"/>
        </w:rPr>
        <w:drawing>
          <wp:inline distT="0" distB="0" distL="114300" distR="114300">
            <wp:extent cx="2981960" cy="1475740"/>
            <wp:effectExtent l="0" t="0" r="0" b="10160"/>
            <wp:docPr id="665" name="图片 665" descr="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 name="图片 665" descr="670"/>
                    <pic:cNvPicPr>
                      <a:picLocks noChangeAspect="1"/>
                    </pic:cNvPicPr>
                  </pic:nvPicPr>
                  <pic:blipFill>
                    <a:blip r:embed="rId284"/>
                    <a:stretch>
                      <a:fillRect/>
                    </a:stretch>
                  </pic:blipFill>
                  <pic:spPr>
                    <a:xfrm>
                      <a:off x="0" y="0"/>
                      <a:ext cx="2981960" cy="1475740"/>
                    </a:xfrm>
                    <a:prstGeom prst="rect">
                      <a:avLst/>
                    </a:prstGeom>
                    <a:noFill/>
                    <a:ln w="9525">
                      <a:noFill/>
                    </a:ln>
                  </pic:spPr>
                </pic:pic>
              </a:graphicData>
            </a:graphic>
          </wp:inline>
        </w:drawing>
      </w:r>
      <w:r>
        <w:rPr>
          <w:rFonts w:ascii="宋体" w:hAnsi="宋体" w:cs="宋体"/>
          <w:kern w:val="0"/>
          <w:sz w:val="24"/>
          <w:vertAlign w:val="subscript"/>
        </w:rPr>
        <w:fldChar w:fldCharType="end"/>
      </w:r>
    </w:p>
    <w:p>
      <w:pPr>
        <w:rPr>
          <w:rFonts w:hint="eastAsia"/>
        </w:rPr>
      </w:pPr>
    </w:p>
    <w:p>
      <w:pPr>
        <w:rPr>
          <w:rFonts w:hint="eastAsia"/>
        </w:rPr>
      </w:pPr>
    </w:p>
    <w:p>
      <w:pPr>
        <w:widowControl/>
        <w:spacing w:before="100" w:beforeAutospacing="1" w:after="100" w:afterAutospacing="1"/>
        <w:ind w:left="720"/>
        <w:jc w:val="left"/>
        <w:rPr>
          <w:rFonts w:hint="eastAsia" w:ascii="宋体" w:hAnsi="宋体" w:cs="宋体"/>
          <w:color w:val="000000"/>
          <w:kern w:val="0"/>
          <w:sz w:val="24"/>
        </w:rPr>
      </w:pPr>
      <w:r>
        <w:rPr>
          <w:rFonts w:hint="eastAsia" w:ascii="宋体" w:hAnsi="宋体" w:cs="宋体"/>
          <w:color w:val="000000"/>
          <w:kern w:val="0"/>
          <w:sz w:val="28"/>
          <w:szCs w:val="28"/>
        </w:rPr>
        <w:t>“时间就是生命”。自从人类发明了计时工具——钟表，人们的生活就离不开它了。什么时间起床，什么时间吃饭，什么时间上学……全都依靠钟表，如果没有钟表，生活就乱套了。</w:t>
      </w:r>
    </w:p>
    <w:p>
      <w:pPr>
        <w:widowControl/>
        <w:spacing w:before="100" w:beforeAutospacing="1" w:after="100" w:afterAutospacing="1"/>
        <w:ind w:left="720"/>
        <w:jc w:val="left"/>
        <w:rPr>
          <w:rFonts w:hint="eastAsia" w:ascii="宋体" w:hAnsi="宋体" w:cs="宋体"/>
          <w:color w:val="000000"/>
          <w:kern w:val="0"/>
          <w:sz w:val="24"/>
        </w:rPr>
      </w:pPr>
      <w:r>
        <w:rPr>
          <w:rFonts w:hint="eastAsia" w:ascii="宋体" w:hAnsi="宋体" w:cs="宋体"/>
          <w:color w:val="000000"/>
          <w:kern w:val="0"/>
          <w:sz w:val="28"/>
          <w:szCs w:val="28"/>
        </w:rPr>
        <w:t>　　</w:t>
      </w:r>
      <w:r>
        <w:rPr>
          <w:rFonts w:hint="eastAsia" w:ascii="宋体" w:hAnsi="宋体" w:cs="宋体"/>
          <w:b/>
          <w:bCs/>
          <w:color w:val="000000"/>
          <w:kern w:val="0"/>
          <w:sz w:val="28"/>
          <w:szCs w:val="28"/>
          <w:shd w:val="clear" w:color="auto" w:fill="FFFF66"/>
        </w:rPr>
        <w:t>时钟问题</w:t>
      </w:r>
      <w:r>
        <w:rPr>
          <w:rFonts w:hint="eastAsia" w:ascii="宋体" w:hAnsi="宋体" w:cs="宋体"/>
          <w:color w:val="000000"/>
          <w:kern w:val="0"/>
          <w:sz w:val="28"/>
          <w:szCs w:val="28"/>
        </w:rPr>
        <w:t>就是研究钟面上时针和分针关系的问题。大家都知道，钟面的一周分为60格，分针每走60格，时针正好走5格，所以时针的速度是分针速度</w:t>
      </w:r>
    </w:p>
    <w:p>
      <w:pPr>
        <w:widowControl/>
        <w:spacing w:before="100" w:beforeAutospacing="1" w:after="100" w:afterAutospacing="1"/>
        <w:ind w:left="720"/>
        <w:jc w:val="left"/>
        <w:rPr>
          <w:rFonts w:hint="eastAsia" w:ascii="宋体" w:hAnsi="宋体" w:cs="宋体"/>
          <w:color w:val="000000"/>
          <w:kern w:val="0"/>
          <w:sz w:val="24"/>
        </w:rPr>
      </w:pP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"http://www.yangteacher.com/Upload/newsimg/200925173228734.JPG"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5209540" cy="389255"/>
            <wp:effectExtent l="0" t="0" r="10160" b="10795"/>
            <wp:docPr id="666" name="图片 666" descr="200925173228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 name="图片 666" descr="200925173228734"/>
                    <pic:cNvPicPr>
                      <a:picLocks noChangeAspect="1"/>
                    </pic:cNvPicPr>
                  </pic:nvPicPr>
                  <pic:blipFill>
                    <a:blip r:embed="rId285"/>
                    <a:stretch>
                      <a:fillRect/>
                    </a:stretch>
                  </pic:blipFill>
                  <pic:spPr>
                    <a:xfrm>
                      <a:off x="0" y="0"/>
                      <a:ext cx="520954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hint="eastAsia" w:ascii="宋体" w:hAnsi="宋体" w:cs="宋体"/>
          <w:color w:val="000000"/>
          <w:kern w:val="0"/>
          <w:sz w:val="24"/>
        </w:rPr>
      </w:pPr>
      <w:r>
        <w:rPr>
          <w:rFonts w:hint="eastAsia" w:ascii="宋体" w:hAnsi="宋体" w:cs="宋体"/>
          <w:color w:val="000000"/>
          <w:kern w:val="0"/>
          <w:sz w:val="28"/>
          <w:szCs w:val="28"/>
        </w:rPr>
        <w:t>垂直、两针成直线、两针成多少度角提出问题。因为时针与分针的速度不同，并且都沿顺时针方向转动，所以经常将</w:t>
      </w:r>
      <w:r>
        <w:rPr>
          <w:rFonts w:hint="eastAsia" w:ascii="宋体" w:hAnsi="宋体" w:cs="宋体"/>
          <w:b/>
          <w:bCs/>
          <w:color w:val="000000"/>
          <w:kern w:val="0"/>
          <w:sz w:val="28"/>
          <w:szCs w:val="28"/>
          <w:shd w:val="clear" w:color="auto" w:fill="FFFF66"/>
        </w:rPr>
        <w:t>时钟问题</w:t>
      </w:r>
      <w:r>
        <w:rPr>
          <w:rFonts w:hint="eastAsia" w:ascii="宋体" w:hAnsi="宋体" w:cs="宋体"/>
          <w:color w:val="000000"/>
          <w:kern w:val="0"/>
          <w:sz w:val="28"/>
          <w:szCs w:val="28"/>
        </w:rPr>
        <w:t>转化为追及问题来解。</w:t>
      </w:r>
    </w:p>
    <w:p>
      <w:pPr>
        <w:widowControl/>
        <w:spacing w:before="100" w:beforeAutospacing="1" w:after="100" w:afterAutospacing="1"/>
        <w:ind w:left="720"/>
        <w:jc w:val="left"/>
        <w:rPr>
          <w:rFonts w:hint="eastAsia" w:ascii="宋体" w:hAnsi="宋体" w:cs="宋体"/>
          <w:color w:val="000000"/>
          <w:kern w:val="0"/>
          <w:sz w:val="24"/>
        </w:rPr>
      </w:pPr>
      <w:r>
        <w:rPr>
          <w:rFonts w:hint="eastAsia" w:ascii="宋体" w:hAnsi="宋体" w:cs="宋体"/>
          <w:b/>
          <w:bCs/>
          <w:color w:val="000000"/>
          <w:kern w:val="0"/>
          <w:sz w:val="28"/>
          <w:szCs w:val="28"/>
        </w:rPr>
        <w:t>　　例1</w:t>
      </w:r>
      <w:r>
        <w:rPr>
          <w:rFonts w:hint="eastAsia" w:ascii="宋体" w:hAnsi="宋体" w:cs="宋体"/>
          <w:color w:val="000000"/>
          <w:kern w:val="0"/>
          <w:sz w:val="28"/>
          <w:szCs w:val="28"/>
        </w:rPr>
        <w:t xml:space="preserve"> 现在是2点，什么时候时针与分针第一次重合？</w:t>
      </w:r>
    </w:p>
    <w:p>
      <w:pPr>
        <w:widowControl/>
        <w:spacing w:before="100" w:beforeAutospacing="1" w:after="100" w:afterAutospacing="1"/>
        <w:ind w:left="720"/>
        <w:jc w:val="left"/>
        <w:rPr>
          <w:rFonts w:hint="eastAsia" w:ascii="宋体" w:hAnsi="宋体" w:cs="宋体"/>
          <w:color w:val="000000"/>
          <w:kern w:val="0"/>
          <w:sz w:val="24"/>
        </w:rPr>
      </w:pPr>
      <w:r>
        <w:rPr>
          <w:rFonts w:hint="eastAsia" w:ascii="宋体" w:hAnsi="宋体" w:cs="宋体"/>
          <w:b/>
          <w:bCs/>
          <w:color w:val="000000"/>
          <w:kern w:val="0"/>
          <w:sz w:val="28"/>
          <w:szCs w:val="28"/>
        </w:rPr>
        <w:t>　　分析：</w:t>
      </w:r>
      <w:r>
        <w:rPr>
          <w:rFonts w:hint="eastAsia" w:ascii="宋体" w:hAnsi="宋体" w:cs="宋体"/>
          <w:color w:val="000000"/>
          <w:kern w:val="0"/>
          <w:sz w:val="28"/>
          <w:szCs w:val="28"/>
        </w:rPr>
        <w:t>如右图所示，2点分针指向12，时针指向2，分针在时针后面</w:t>
      </w:r>
    </w:p>
    <w:p>
      <w:pPr>
        <w:widowControl/>
        <w:jc w:val="left"/>
        <w:rPr>
          <w:rFonts w:hint="eastAsia" w:ascii="宋体" w:hAnsi="宋体" w:cs="宋体"/>
          <w:color w:val="000000"/>
          <w:kern w:val="0"/>
          <w:sz w:val="24"/>
        </w:rPr>
      </w:pPr>
      <w:r>
        <w:rPr>
          <w:rFonts w:hint="eastAsia"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"http://www.yangteacher.com/Upload/newsimg/200925173228580.JPG"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5278120" cy="389255"/>
            <wp:effectExtent l="0" t="0" r="17780" b="10795"/>
            <wp:docPr id="667" name="图片 667" descr="20092517322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 name="图片 667" descr="200925173228580"/>
                    <pic:cNvPicPr>
                      <a:picLocks noChangeAspect="1"/>
                    </pic:cNvPicPr>
                  </pic:nvPicPr>
                  <pic:blipFill>
                    <a:blip r:embed="rId286"/>
                    <a:stretch>
                      <a:fillRect/>
                    </a:stretch>
                  </pic:blipFill>
                  <pic:spPr>
                    <a:xfrm>
                      <a:off x="0" y="0"/>
                      <a:ext cx="527812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r>
        <w:rPr>
          <w:rFonts w:hint="eastAsia" w:ascii="宋体" w:hAnsi="宋体" w:cs="宋体"/>
          <w:color w:val="000000"/>
          <w:kern w:val="0"/>
          <w:sz w:val="28"/>
          <w:szCs w:val="28"/>
        </w:rPr>
        <w:t xml:space="preserve"> </w:t>
      </w:r>
    </w:p>
    <w:p>
      <w:pPr>
        <w:widowControl/>
        <w:spacing w:before="100" w:beforeAutospacing="1" w:after="100" w:afterAutospacing="1"/>
        <w:ind w:left="720"/>
        <w:jc w:val="left"/>
        <w:rPr>
          <w:rFonts w:hint="eastAsia" w:ascii="宋体" w:hAnsi="宋体" w:cs="宋体"/>
          <w:color w:val="000000"/>
          <w:kern w:val="0"/>
          <w:sz w:val="24"/>
        </w:rPr>
      </w:pP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"http://www.yangteacher.com/Upload/newsimg/200925173228621.JPG"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5189855" cy="389255"/>
            <wp:effectExtent l="0" t="0" r="10795" b="10795"/>
            <wp:docPr id="668" name="图片 668" descr="20092517322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图片 668" descr="200925173228621"/>
                    <pic:cNvPicPr>
                      <a:picLocks noChangeAspect="1"/>
                    </pic:cNvPicPr>
                  </pic:nvPicPr>
                  <pic:blipFill>
                    <a:blip r:embed="rId287"/>
                    <a:stretch>
                      <a:fillRect/>
                    </a:stretch>
                  </pic:blipFill>
                  <pic:spPr>
                    <a:xfrm>
                      <a:off x="0" y="0"/>
                      <a:ext cx="518985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jc w:val="left"/>
        <w:rPr>
          <w:rFonts w:hint="eastAsia" w:ascii="宋体" w:hAnsi="宋体" w:cs="宋体"/>
          <w:color w:val="000000"/>
          <w:kern w:val="0"/>
          <w:sz w:val="24"/>
        </w:rPr>
      </w:pPr>
      <w:r>
        <w:rPr>
          <w:rFonts w:hint="eastAsia"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"http://www.yangteacher.com/Upload/newsimg/200925173228360.JPG"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1961515" cy="389255"/>
            <wp:effectExtent l="0" t="0" r="635" b="10795"/>
            <wp:docPr id="669" name="图片 669" descr="200925173228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 name="图片 669" descr="200925173228360"/>
                    <pic:cNvPicPr>
                      <a:picLocks noChangeAspect="1"/>
                    </pic:cNvPicPr>
                  </pic:nvPicPr>
                  <pic:blipFill>
                    <a:blip r:embed="rId288"/>
                    <a:stretch>
                      <a:fillRect/>
                    </a:stretch>
                  </pic:blipFill>
                  <pic:spPr>
                    <a:xfrm>
                      <a:off x="0" y="0"/>
                      <a:ext cx="196151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r>
        <w:rPr>
          <w:rFonts w:ascii="宋体" w:hAnsi="宋体" w:cs="宋体"/>
          <w:color w:val="000000"/>
          <w:kern w:val="0"/>
          <w:sz w:val="28"/>
          <w:szCs w:val="28"/>
        </w:rPr>
        <w:t xml:space="preserve"> 　　 </w:t>
      </w:r>
    </w:p>
    <w:p>
      <w:pPr>
        <w:widowControl/>
        <w:spacing w:before="100" w:beforeAutospacing="1" w:after="100" w:afterAutospacing="1"/>
        <w:jc w:val="center"/>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"http://www.yangteacher.com/Upload/newsimg/200925173228371.jpg"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913765" cy="924560"/>
            <wp:effectExtent l="0" t="0" r="635" b="8890"/>
            <wp:docPr id="670" name="图片 670" descr="200925173228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 name="图片 670" descr="200925173228371"/>
                    <pic:cNvPicPr>
                      <a:picLocks noChangeAspect="1"/>
                    </pic:cNvPicPr>
                  </pic:nvPicPr>
                  <pic:blipFill>
                    <a:blip r:embed="rId289"/>
                    <a:stretch>
                      <a:fillRect/>
                    </a:stretch>
                  </pic:blipFill>
                  <pic:spPr>
                    <a:xfrm>
                      <a:off x="0" y="0"/>
                      <a:ext cx="913765" cy="924560"/>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"http://www.yangteacher.com/Upload/newsimg/200925173228797.JPG"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427605" cy="389255"/>
            <wp:effectExtent l="0" t="0" r="10795" b="10795"/>
            <wp:docPr id="671" name="图片 671" descr="200925173228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 name="图片 671" descr="200925173228797"/>
                    <pic:cNvPicPr>
                      <a:picLocks noChangeAspect="1"/>
                    </pic:cNvPicPr>
                  </pic:nvPicPr>
                  <pic:blipFill>
                    <a:blip r:embed="rId290"/>
                    <a:stretch>
                      <a:fillRect/>
                    </a:stretch>
                  </pic:blipFill>
                  <pic:spPr>
                    <a:xfrm>
                      <a:off x="0" y="0"/>
                      <a:ext cx="242760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"http://www.yangteacher.com/Upload/newsimg/200925173228112.JPG"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770505" cy="389255"/>
            <wp:effectExtent l="0" t="0" r="10795" b="10795"/>
            <wp:docPr id="672" name="图片 672" descr="200925173228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 name="图片 672" descr="200925173228112"/>
                    <pic:cNvPicPr>
                      <a:picLocks noChangeAspect="1"/>
                    </pic:cNvPicPr>
                  </pic:nvPicPr>
                  <pic:blipFill>
                    <a:blip r:embed="rId291"/>
                    <a:stretch>
                      <a:fillRect/>
                    </a:stretch>
                  </pic:blipFill>
                  <pic:spPr>
                    <a:xfrm>
                      <a:off x="0" y="0"/>
                      <a:ext cx="277050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例2</w:t>
      </w:r>
      <w:r>
        <w:rPr>
          <w:rFonts w:hint="eastAsia" w:ascii="宋体" w:hAnsi="宋体" w:cs="宋体"/>
          <w:color w:val="000000"/>
          <w:kern w:val="0"/>
          <w:sz w:val="28"/>
          <w:szCs w:val="28"/>
        </w:rPr>
        <w:t xml:space="preserve"> 在7点与8点之间，时针与分针在什么时刻相互垂直？</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分析与解：</w:t>
      </w:r>
      <w:r>
        <w:rPr>
          <w:rFonts w:hint="eastAsia" w:ascii="宋体" w:hAnsi="宋体" w:cs="宋体"/>
          <w:color w:val="000000"/>
          <w:kern w:val="0"/>
          <w:sz w:val="28"/>
          <w:szCs w:val="28"/>
        </w:rPr>
        <w:t>7点时分针指向12，时针指向7（见右图），分针在时针后 面5×7＝35（格）。时针与分针垂直，即时针与分针相差15格，在7点与8点之间，有下图所示的两种情况：</w:t>
      </w:r>
    </w:p>
    <w:p>
      <w:pPr>
        <w:widowControl/>
        <w:spacing w:before="100" w:beforeAutospacing="1" w:after="100" w:afterAutospacing="1"/>
        <w:ind w:left="720"/>
        <w:jc w:val="center"/>
        <w:rPr>
          <w:rFonts w:ascii="宋体" w:hAnsi="宋体" w:cs="宋体"/>
          <w:color w:val="000000"/>
          <w:kern w:val="0"/>
          <w:sz w:val="24"/>
        </w:rPr>
      </w:pP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"http://www.yangteacher.com/Upload/newsimg/200925173228784.jpg"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990215" cy="962660"/>
            <wp:effectExtent l="0" t="0" r="635" b="8890"/>
            <wp:docPr id="673" name="图片 673" descr="20092517322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图片 673" descr="200925173228784"/>
                    <pic:cNvPicPr>
                      <a:picLocks noChangeAspect="1"/>
                    </pic:cNvPicPr>
                  </pic:nvPicPr>
                  <pic:blipFill>
                    <a:blip r:embed="rId292"/>
                    <a:stretch>
                      <a:fillRect/>
                    </a:stretch>
                  </pic:blipFill>
                  <pic:spPr>
                    <a:xfrm>
                      <a:off x="0" y="0"/>
                      <a:ext cx="2990215" cy="962660"/>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（1）顺时针方向看，分针在时针后面15格。从7点开始，分针要比时针多走35-15=20（格），需</w:t>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"http://www.yangteacher.com/Upload/newsimg/200925173228833.JPG"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3294380" cy="389255"/>
            <wp:effectExtent l="0" t="0" r="1270" b="10795"/>
            <wp:docPr id="674" name="图片 674" descr="200925173228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图片 674" descr="200925173228833"/>
                    <pic:cNvPicPr>
                      <a:picLocks noChangeAspect="1"/>
                    </pic:cNvPicPr>
                  </pic:nvPicPr>
                  <pic:blipFill>
                    <a:blip r:embed="rId293"/>
                    <a:stretch>
                      <a:fillRect/>
                    </a:stretch>
                  </pic:blipFill>
                  <pic:spPr>
                    <a:xfrm>
                      <a:off x="0" y="0"/>
                      <a:ext cx="329438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（2）顺时针方向看，分针在时针前面15格。从7点开始，分针要比时针多走35＋15＝50（格），需</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"http://www.yangteacher.com/Upload/newsimg/200925173228738.JPG"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3305810" cy="389255"/>
            <wp:effectExtent l="0" t="0" r="8890" b="10795"/>
            <wp:docPr id="675" name="图片 675" descr="200925173228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 name="图片 675" descr="200925173228738"/>
                    <pic:cNvPicPr>
                      <a:picLocks noChangeAspect="1"/>
                    </pic:cNvPicPr>
                  </pic:nvPicPr>
                  <pic:blipFill>
                    <a:blip r:embed="rId294"/>
                    <a:stretch>
                      <a:fillRect/>
                    </a:stretch>
                  </pic:blipFill>
                  <pic:spPr>
                    <a:xfrm>
                      <a:off x="0" y="0"/>
                      <a:ext cx="330581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"http://www.yangteacher.com/Upload/newsimg/200925173229140.JPG"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600325" cy="389255"/>
            <wp:effectExtent l="0" t="0" r="9525" b="10795"/>
            <wp:docPr id="676" name="图片 676" descr="20092517322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 name="图片 676" descr="200925173229140"/>
                    <pic:cNvPicPr>
                      <a:picLocks noChangeAspect="1"/>
                    </pic:cNvPicPr>
                  </pic:nvPicPr>
                  <pic:blipFill>
                    <a:blip r:embed="rId295"/>
                    <a:stretch>
                      <a:fillRect/>
                    </a:stretch>
                  </pic:blipFill>
                  <pic:spPr>
                    <a:xfrm>
                      <a:off x="0" y="0"/>
                      <a:ext cx="260032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例3</w:t>
      </w:r>
      <w:r>
        <w:rPr>
          <w:rFonts w:hint="eastAsia" w:ascii="宋体" w:hAnsi="宋体" w:cs="宋体"/>
          <w:color w:val="000000"/>
          <w:kern w:val="0"/>
          <w:sz w:val="28"/>
          <w:szCs w:val="28"/>
        </w:rPr>
        <w:t xml:space="preserve"> 在3点与4点之间，时针和分针在什么时刻位于一条直线上？</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分析与解：</w:t>
      </w:r>
      <w:r>
        <w:rPr>
          <w:rFonts w:hint="eastAsia" w:ascii="宋体" w:hAnsi="宋体" w:cs="宋体"/>
          <w:color w:val="000000"/>
          <w:kern w:val="0"/>
          <w:sz w:val="28"/>
          <w:szCs w:val="28"/>
        </w:rPr>
        <w:t>3点时分针指向12，时针指向3（见右图），分针在时针后 面5×3＝15（格）。时针与分针在一条直线上，可分为时针与分针重合、时针与分针成180°角两种情况（见下图）：</w:t>
      </w:r>
    </w:p>
    <w:p>
      <w:pPr>
        <w:widowControl/>
        <w:spacing w:before="100" w:beforeAutospacing="1" w:after="100" w:afterAutospacing="1"/>
        <w:ind w:left="720"/>
        <w:jc w:val="center"/>
        <w:rPr>
          <w:rFonts w:ascii="宋体" w:hAnsi="宋体" w:cs="宋体"/>
          <w:color w:val="000000"/>
          <w:kern w:val="0"/>
          <w:sz w:val="24"/>
        </w:rPr>
      </w:pP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"http://www.yangteacher.com/Upload/newsimg/200925173229472.jpg"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962910" cy="1020445"/>
            <wp:effectExtent l="0" t="0" r="8890" b="8255"/>
            <wp:docPr id="677" name="图片 677" descr="200925173229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677" descr="200925173229472"/>
                    <pic:cNvPicPr>
                      <a:picLocks noChangeAspect="1"/>
                    </pic:cNvPicPr>
                  </pic:nvPicPr>
                  <pic:blipFill>
                    <a:blip r:embed="rId296"/>
                    <a:stretch>
                      <a:fillRect/>
                    </a:stretch>
                  </pic:blipFill>
                  <pic:spPr>
                    <a:xfrm>
                      <a:off x="0" y="0"/>
                      <a:ext cx="2962910" cy="102044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（1）时针与分针重合。从3点开始，分针要比时针多走15格，需15÷　</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"http://www.yangteacher.com/Upload/newsimg/200925173229876.JPG"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971165" cy="389255"/>
            <wp:effectExtent l="0" t="0" r="635" b="10795"/>
            <wp:docPr id="678" name="图片 678" descr="20092517322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678" descr="200925173229876"/>
                    <pic:cNvPicPr>
                      <a:picLocks noChangeAspect="1"/>
                    </pic:cNvPicPr>
                  </pic:nvPicPr>
                  <pic:blipFill>
                    <a:blip r:embed="rId297"/>
                    <a:stretch>
                      <a:fillRect/>
                    </a:stretch>
                  </pic:blipFill>
                  <pic:spPr>
                    <a:xfrm>
                      <a:off x="0" y="0"/>
                      <a:ext cx="297116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（2）时针与分针成180°角。从3点开始，分针要比时针多走15＋30</w:t>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"http://www.yangteacher.com/Upload/newsimg/200925173229811.JPG"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4391660" cy="389255"/>
            <wp:effectExtent l="0" t="0" r="8890" b="10795"/>
            <wp:docPr id="679" name="图片 679" descr="200925173229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679" descr="200925173229811"/>
                    <pic:cNvPicPr>
                      <a:picLocks noChangeAspect="1"/>
                    </pic:cNvPicPr>
                  </pic:nvPicPr>
                  <pic:blipFill>
                    <a:blip r:embed="rId298"/>
                    <a:stretch>
                      <a:fillRect/>
                    </a:stretch>
                  </pic:blipFill>
                  <pic:spPr>
                    <a:xfrm>
                      <a:off x="0" y="0"/>
                      <a:ext cx="439166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"http://www.yangteacher.com/Upload/newsimg/200925173229436.JPG"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2581275" cy="389255"/>
            <wp:effectExtent l="0" t="0" r="9525" b="10795"/>
            <wp:docPr id="680" name="图片 680" descr="200925173229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680" descr="200925173229436"/>
                    <pic:cNvPicPr>
                      <a:picLocks noChangeAspect="1"/>
                    </pic:cNvPicPr>
                  </pic:nvPicPr>
                  <pic:blipFill>
                    <a:blip r:embed="rId299"/>
                    <a:stretch>
                      <a:fillRect/>
                    </a:stretch>
                  </pic:blipFill>
                  <pic:spPr>
                    <a:xfrm>
                      <a:off x="0" y="0"/>
                      <a:ext cx="258127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xml:space="preserve">　　例4 </w:t>
      </w:r>
      <w:r>
        <w:rPr>
          <w:rFonts w:hint="eastAsia" w:ascii="宋体" w:hAnsi="宋体" w:cs="宋体"/>
          <w:color w:val="000000"/>
          <w:kern w:val="0"/>
          <w:sz w:val="28"/>
          <w:szCs w:val="28"/>
        </w:rPr>
        <w:t>晚上7点到8点之间电视里播出一部动画片，开始时分针与时针正好成一条直线，结束时两针正好重合。这部动画片播出了多长时间？</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分析与解：</w:t>
      </w:r>
      <w:r>
        <w:rPr>
          <w:rFonts w:hint="eastAsia" w:ascii="宋体" w:hAnsi="宋体" w:cs="宋体"/>
          <w:color w:val="000000"/>
          <w:kern w:val="0"/>
          <w:sz w:val="28"/>
          <w:szCs w:val="28"/>
        </w:rPr>
        <w:t>这道题可以利用例3的方法，先求出开始的时刻和结束的时刻，再求出播出时间。但在这里，我们可以简化一下。因为开始时两针成180°，结束时两针重合，分针比时针多转半圈，即多走30格，所以播出时间为</w:t>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"http://www.yangteacher.com/Upload/newsimg/200925173229965.JPG"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1961515" cy="389255"/>
            <wp:effectExtent l="0" t="0" r="635" b="10795"/>
            <wp:docPr id="681" name="图片 681" descr="200925173229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681" descr="200925173229965"/>
                    <pic:cNvPicPr>
                      <a:picLocks noChangeAspect="1"/>
                    </pic:cNvPicPr>
                  </pic:nvPicPr>
                  <pic:blipFill>
                    <a:blip r:embed="rId300"/>
                    <a:stretch>
                      <a:fillRect/>
                    </a:stretch>
                  </pic:blipFill>
                  <pic:spPr>
                    <a:xfrm>
                      <a:off x="0" y="0"/>
                      <a:ext cx="196151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例1～例4都是利用追及问题的解法，先找出时针与分针所行的路程差是多少格，再除以它们的速度差求出准确时间。但是，有些</w:t>
      </w:r>
      <w:r>
        <w:rPr>
          <w:rFonts w:hint="eastAsia" w:ascii="宋体" w:hAnsi="宋体" w:cs="宋体"/>
          <w:b/>
          <w:bCs/>
          <w:color w:val="000000"/>
          <w:kern w:val="0"/>
          <w:sz w:val="28"/>
          <w:szCs w:val="28"/>
          <w:shd w:val="clear" w:color="auto" w:fill="FFFF66"/>
        </w:rPr>
        <w:t>时钟问题</w:t>
      </w:r>
      <w:r>
        <w:rPr>
          <w:rFonts w:hint="eastAsia" w:ascii="宋体" w:hAnsi="宋体" w:cs="宋体"/>
          <w:color w:val="000000"/>
          <w:kern w:val="0"/>
          <w:sz w:val="28"/>
          <w:szCs w:val="28"/>
        </w:rPr>
        <w:t>不太容易求出路程差，因此不能用追及问题的方法求解。如果将追及问题变为相遇问题，那么有时反而更容易。</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例5</w:t>
      </w:r>
      <w:r>
        <w:rPr>
          <w:rFonts w:hint="eastAsia" w:ascii="宋体" w:hAnsi="宋体" w:cs="宋体"/>
          <w:color w:val="000000"/>
          <w:kern w:val="0"/>
          <w:sz w:val="28"/>
          <w:szCs w:val="28"/>
        </w:rPr>
        <w:t xml:space="preserve"> 3点过多少分时，时针和分针离“3”的距离相等，并且在“3”的两边？</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分析与解：</w:t>
      </w:r>
      <w:r>
        <w:rPr>
          <w:rFonts w:hint="eastAsia" w:ascii="宋体" w:hAnsi="宋体" w:cs="宋体"/>
          <w:color w:val="000000"/>
          <w:kern w:val="0"/>
          <w:sz w:val="28"/>
          <w:szCs w:val="28"/>
        </w:rPr>
        <w:t>假设3点以后，时针以相反的方向行走，时针和分针相遇的时刻就是本题所求的时刻。这就变成了相遇问题，两针所行距离和是15个格。</w:t>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"http://www.yangteacher.com/Upload/newsimg/200925173229884.JPG"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4372610" cy="389255"/>
            <wp:effectExtent l="0" t="0" r="8890" b="10795"/>
            <wp:docPr id="682" name="图片 682" descr="200925173229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682" descr="200925173229884"/>
                    <pic:cNvPicPr>
                      <a:picLocks noChangeAspect="1"/>
                    </pic:cNvPicPr>
                  </pic:nvPicPr>
                  <pic:blipFill>
                    <a:blip r:embed="rId301"/>
                    <a:stretch>
                      <a:fillRect/>
                    </a:stretch>
                  </pic:blipFill>
                  <pic:spPr>
                    <a:xfrm>
                      <a:off x="0" y="0"/>
                      <a:ext cx="437261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"http://www.yangteacher.com/Upload/newsimg/200925173229150.JPG"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3152140" cy="389255"/>
            <wp:effectExtent l="0" t="0" r="10160" b="10795"/>
            <wp:docPr id="683" name="图片 683" descr="200925173229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683" descr="200925173229150"/>
                    <pic:cNvPicPr>
                      <a:picLocks noChangeAspect="1"/>
                    </pic:cNvPicPr>
                  </pic:nvPicPr>
                  <pic:blipFill>
                    <a:blip r:embed="rId302"/>
                    <a:stretch>
                      <a:fillRect/>
                    </a:stretch>
                  </pic:blipFill>
                  <pic:spPr>
                    <a:xfrm>
                      <a:off x="0" y="0"/>
                      <a:ext cx="315214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"http://www.yangteacher.com/Upload/newsimg/200925173229954.JPG"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4465955" cy="389255"/>
            <wp:effectExtent l="0" t="0" r="10795" b="10795"/>
            <wp:docPr id="684" name="图片 684" descr="200925173229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684" descr="200925173229954"/>
                    <pic:cNvPicPr>
                      <a:picLocks noChangeAspect="1"/>
                    </pic:cNvPicPr>
                  </pic:nvPicPr>
                  <pic:blipFill>
                    <a:blip r:embed="rId303"/>
                    <a:stretch>
                      <a:fillRect/>
                    </a:stretch>
                  </pic:blipFill>
                  <pic:spPr>
                    <a:xfrm>
                      <a:off x="0" y="0"/>
                      <a:ext cx="446595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例6</w:t>
      </w:r>
      <w:r>
        <w:rPr>
          <w:rFonts w:hint="eastAsia" w:ascii="宋体" w:hAnsi="宋体" w:cs="宋体"/>
          <w:color w:val="000000"/>
          <w:kern w:val="0"/>
          <w:sz w:val="28"/>
          <w:szCs w:val="28"/>
        </w:rPr>
        <w:t xml:space="preserve"> 小明做作业的时间不足1时，他发现结束时手表上时针、分针的位置正好与开始时时针、分针的位置交换了一下。小明做作业用了多少时间？</w:t>
      </w:r>
    </w:p>
    <w:p>
      <w:pPr>
        <w:widowControl/>
        <w:spacing w:before="100" w:beforeAutospacing="1" w:after="100" w:afterAutospacing="1"/>
        <w:ind w:left="720"/>
        <w:jc w:val="center"/>
        <w:rPr>
          <w:rFonts w:ascii="宋体" w:hAnsi="宋体" w:cs="宋体"/>
          <w:color w:val="000000"/>
          <w:kern w:val="0"/>
          <w:sz w:val="24"/>
        </w:rPr>
      </w:pP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"http://www.yangteacher.com/Upload/newsimg/200925173229427.jpg"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1999615" cy="913765"/>
            <wp:effectExtent l="0" t="0" r="635" b="635"/>
            <wp:docPr id="685" name="图片 685" descr="20092517322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685" descr="200925173229427"/>
                    <pic:cNvPicPr>
                      <a:picLocks noChangeAspect="1"/>
                    </pic:cNvPicPr>
                  </pic:nvPicPr>
                  <pic:blipFill>
                    <a:blip r:embed="rId304"/>
                    <a:stretch>
                      <a:fillRect/>
                    </a:stretch>
                  </pic:blipFill>
                  <pic:spPr>
                    <a:xfrm>
                      <a:off x="0" y="0"/>
                      <a:ext cx="1999615" cy="91376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widowControl/>
        <w:spacing w:before="100" w:beforeAutospacing="1" w:after="100" w:afterAutospacing="1"/>
        <w:ind w:left="720"/>
        <w:jc w:val="left"/>
        <w:rPr>
          <w:rFonts w:ascii="宋体" w:hAnsi="宋体" w:cs="宋体"/>
          <w:color w:val="000000"/>
          <w:kern w:val="0"/>
          <w:sz w:val="24"/>
        </w:rPr>
      </w:pPr>
      <w:r>
        <w:rPr>
          <w:rFonts w:hint="eastAsia" w:ascii="宋体" w:hAnsi="宋体" w:cs="宋体"/>
          <w:b/>
          <w:bCs/>
          <w:color w:val="000000"/>
          <w:kern w:val="0"/>
          <w:sz w:val="28"/>
          <w:szCs w:val="28"/>
        </w:rPr>
        <w:t>　　分析与解：</w:t>
      </w:r>
      <w:r>
        <w:rPr>
          <w:rFonts w:hint="eastAsia" w:ascii="宋体" w:hAnsi="宋体" w:cs="宋体"/>
          <w:color w:val="000000"/>
          <w:kern w:val="0"/>
          <w:sz w:val="28"/>
          <w:szCs w:val="28"/>
        </w:rPr>
        <w:t>从左上图我们可以看出，时针从A走到B，分针从B走到A，两针一共走了一圈。换一个角度，问题可以化为：时针、分针同时从B出发，反向而行，它们在A点相遇。两针所行的</w:t>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"http://www.yangteacher.com/Upload/newsimg/200925173229572.JPG"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5058410" cy="389255"/>
            <wp:effectExtent l="0" t="0" r="8890" b="10795"/>
            <wp:docPr id="686" name="图片 686" descr="200925173229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686" descr="200925173229572"/>
                    <pic:cNvPicPr>
                      <a:picLocks noChangeAspect="1"/>
                    </pic:cNvPicPr>
                  </pic:nvPicPr>
                  <pic:blipFill>
                    <a:blip r:embed="rId305"/>
                    <a:stretch>
                      <a:fillRect/>
                    </a:stretch>
                  </pic:blipFill>
                  <pic:spPr>
                    <a:xfrm>
                      <a:off x="0" y="0"/>
                      <a:ext cx="505841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r>
        <w:rPr>
          <w:rFonts w:ascii="宋体" w:hAnsi="宋体" w:cs="宋体"/>
          <w:color w:val="000000"/>
          <w:kern w:val="0"/>
          <w:sz w:val="28"/>
          <w:szCs w:val="28"/>
        </w:rPr>
        <w:t>时间是：</w:t>
      </w:r>
    </w:p>
    <w:p>
      <w:pPr>
        <w:widowControl/>
        <w:spacing w:before="100" w:beforeAutospacing="1" w:after="100" w:afterAutospacing="1"/>
        <w:ind w:left="720"/>
        <w:jc w:val="left"/>
        <w:rPr>
          <w:rFonts w:ascii="宋体" w:hAnsi="宋体" w:cs="宋体"/>
          <w:color w:val="000000"/>
          <w:kern w:val="0"/>
          <w:sz w:val="24"/>
        </w:rPr>
      </w:pPr>
      <w:r>
        <w:rPr>
          <w:rFonts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"http://www.yangteacher.com/Upload/newsimg/200925173229790.JPG"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1857375" cy="389255"/>
            <wp:effectExtent l="0" t="0" r="9525" b="10795"/>
            <wp:docPr id="687" name="图片 687" descr="200925173229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687" descr="200925173229790"/>
                    <pic:cNvPicPr>
                      <a:picLocks noChangeAspect="1"/>
                    </pic:cNvPicPr>
                  </pic:nvPicPr>
                  <pic:blipFill>
                    <a:blip r:embed="rId306"/>
                    <a:stretch>
                      <a:fillRect/>
                    </a:stretch>
                  </pic:blipFill>
                  <pic:spPr>
                    <a:xfrm>
                      <a:off x="0" y="0"/>
                      <a:ext cx="1857375"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p>
    <w:p>
      <w:pPr>
        <w:rPr>
          <w:rFonts w:hint="eastAsia"/>
        </w:rPr>
      </w:pPr>
      <w:r>
        <w:rPr>
          <w:rFonts w:hint="eastAsia" w:ascii="宋体" w:hAnsi="宋体" w:cs="宋体"/>
          <w:color w:val="000000"/>
          <w:kern w:val="0"/>
          <w:sz w:val="28"/>
          <w:szCs w:val="28"/>
        </w:rPr>
        <w:t>　　</w:t>
      </w:r>
      <w:r>
        <w:rPr>
          <w:rFonts w:ascii="宋体" w:hAnsi="宋体" w:cs="宋体"/>
          <w:color w:val="000000"/>
          <w:kern w:val="0"/>
          <w:sz w:val="28"/>
          <w:szCs w:val="28"/>
        </w:rPr>
        <w:fldChar w:fldCharType="begin"/>
      </w:r>
      <w:r>
        <w:rPr>
          <w:rFonts w:ascii="宋体" w:hAnsi="宋体" w:cs="宋体"/>
          <w:color w:val="000000"/>
          <w:kern w:val="0"/>
          <w:sz w:val="28"/>
          <w:szCs w:val="28"/>
        </w:rPr>
        <w:instrText xml:space="preserve"> INCLUDEPICTURE "http://www.yangteacher.com/Upload/newsimg/200925173229148.JPG" \* MERGEFORMATINET </w:instrText>
      </w:r>
      <w:r>
        <w:rPr>
          <w:rFonts w:ascii="宋体" w:hAnsi="宋体" w:cs="宋体"/>
          <w:color w:val="000000"/>
          <w:kern w:val="0"/>
          <w:sz w:val="28"/>
          <w:szCs w:val="28"/>
        </w:rPr>
        <w:fldChar w:fldCharType="separate"/>
      </w:r>
      <w:r>
        <w:rPr>
          <w:rFonts w:ascii="宋体" w:hAnsi="宋体" w:cs="宋体"/>
          <w:color w:val="000000"/>
          <w:kern w:val="0"/>
          <w:sz w:val="28"/>
          <w:szCs w:val="28"/>
        </w:rPr>
        <w:drawing>
          <wp:inline distT="0" distB="0" distL="114300" distR="114300">
            <wp:extent cx="1922780" cy="389255"/>
            <wp:effectExtent l="0" t="0" r="1270" b="10795"/>
            <wp:docPr id="688" name="图片 688" descr="200925173229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688" descr="200925173229148"/>
                    <pic:cNvPicPr>
                      <a:picLocks noChangeAspect="1"/>
                    </pic:cNvPicPr>
                  </pic:nvPicPr>
                  <pic:blipFill>
                    <a:blip r:embed="rId307"/>
                    <a:stretch>
                      <a:fillRect/>
                    </a:stretch>
                  </pic:blipFill>
                  <pic:spPr>
                    <a:xfrm>
                      <a:off x="0" y="0"/>
                      <a:ext cx="1922780" cy="389255"/>
                    </a:xfrm>
                    <a:prstGeom prst="rect">
                      <a:avLst/>
                    </a:prstGeom>
                    <a:noFill/>
                    <a:ln w="9525">
                      <a:noFill/>
                    </a:ln>
                  </pic:spPr>
                </pic:pic>
              </a:graphicData>
            </a:graphic>
          </wp:inline>
        </w:drawing>
      </w:r>
      <w:r>
        <w:rPr>
          <w:rFonts w:ascii="宋体" w:hAnsi="宋体" w:cs="宋体"/>
          <w:color w:val="000000"/>
          <w:kern w:val="0"/>
          <w:sz w:val="28"/>
          <w:szCs w:val="28"/>
        </w:rPr>
        <w:fldChar w:fldCharType="end"/>
      </w:r>
      <w:r>
        <w:rPr>
          <w:rFonts w:hint="eastAsia" w:ascii="宋体" w:hAnsi="宋体" w:cs="宋体"/>
          <w:color w:val="000000"/>
          <w:kern w:val="0"/>
          <w:sz w:val="28"/>
          <w:szCs w:val="28"/>
        </w:rPr>
        <w:t>　</w:t>
      </w:r>
    </w:p>
    <w:p>
      <w:pPr>
        <w:jc w:val="center"/>
        <w:rPr>
          <w:rFonts w:hint="eastAsia" w:ascii="Arial" w:hAnsi="Arial" w:cs="Arial"/>
          <w:b/>
          <w:bCs/>
          <w:kern w:val="0"/>
          <w:sz w:val="30"/>
          <w:szCs w:val="30"/>
        </w:rPr>
      </w:pPr>
      <w:r>
        <w:rPr>
          <w:rFonts w:hint="eastAsia" w:ascii="Arial" w:hAnsi="Arial" w:cs="Arial"/>
          <w:b/>
          <w:bCs/>
          <w:kern w:val="0"/>
          <w:sz w:val="30"/>
          <w:szCs w:val="30"/>
        </w:rPr>
        <w:t>第</w:t>
      </w:r>
      <w:r>
        <w:rPr>
          <w:rFonts w:ascii="Arial" w:hAnsi="Arial" w:cs="Arial"/>
          <w:b/>
          <w:bCs/>
          <w:kern w:val="0"/>
          <w:sz w:val="30"/>
          <w:szCs w:val="30"/>
        </w:rPr>
        <w:t>四十</w:t>
      </w:r>
      <w:r>
        <w:rPr>
          <w:rFonts w:hint="eastAsia" w:ascii="Arial" w:hAnsi="Arial" w:cs="Arial"/>
          <w:b/>
          <w:bCs/>
          <w:kern w:val="0"/>
          <w:sz w:val="30"/>
          <w:szCs w:val="30"/>
        </w:rPr>
        <w:t xml:space="preserve">讲  </w:t>
      </w:r>
      <w:r>
        <w:rPr>
          <w:rFonts w:ascii="Arial" w:hAnsi="Arial" w:cs="Arial"/>
          <w:b/>
          <w:bCs/>
          <w:kern w:val="0"/>
          <w:sz w:val="30"/>
          <w:szCs w:val="30"/>
        </w:rPr>
        <w:t>几何变换法</w:t>
      </w:r>
    </w:p>
    <w:p>
      <w:pPr>
        <w:widowControl/>
        <w:wordWrap w:val="0"/>
        <w:spacing w:line="270" w:lineRule="atLeast"/>
        <w:jc w:val="left"/>
        <w:rPr>
          <w:rFonts w:ascii="Arial" w:hAnsi="Arial" w:cs="Arial"/>
          <w:kern w:val="0"/>
          <w:sz w:val="20"/>
          <w:szCs w:val="20"/>
        </w:rPr>
      </w:pPr>
      <w:r>
        <w:rPr>
          <w:rFonts w:ascii="Arial" w:hAnsi="Arial" w:cs="Arial"/>
          <w:kern w:val="0"/>
          <w:sz w:val="24"/>
        </w:rPr>
        <w:t>利用几何图形的变换解答几何题的方法叫做几何变换法。</w:t>
      </w:r>
      <w:r>
        <w:rPr>
          <w:rFonts w:ascii="Arial" w:hAnsi="Arial" w:cs="Arial"/>
          <w:kern w:val="0"/>
          <w:sz w:val="20"/>
          <w:szCs w:val="20"/>
        </w:rPr>
        <w:t xml:space="preserve"> </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在实际生产和生活中，几何形体往往不是以标准的形状出现，而是以比较复杂的组合图形出现，很难直接利用公式计算其面积或体积。如果在保持图形的面积或体积不变的前提下，对图形进行适当的变换，就容易找出计算其面积或体积的方法。</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b/>
          <w:bCs/>
          <w:kern w:val="0"/>
          <w:sz w:val="24"/>
        </w:rPr>
        <w:t>（一）添辅助线法</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有些组合图形按一般的思考方法好像已知条件不足，很难解答。如果在图形中添加适当的辅助线，就可能找到解题的途径。辅助线一般用虚线表示。</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w:t>
      </w:r>
      <w:r>
        <w:rPr>
          <w:rFonts w:ascii="Arial" w:hAnsi="Arial" w:cs="Arial"/>
          <w:b/>
          <w:bCs/>
          <w:kern w:val="0"/>
          <w:sz w:val="24"/>
        </w:rPr>
        <w:t xml:space="preserve">例1 </w:t>
      </w:r>
      <w:r>
        <w:rPr>
          <w:rFonts w:ascii="Arial" w:hAnsi="Arial" w:cs="Arial"/>
          <w:kern w:val="0"/>
          <w:sz w:val="24"/>
        </w:rPr>
        <w:t>求图40-1阴影部分的面积。（单位：平方米）（适于三年级程度）</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fldChar w:fldCharType="begin"/>
      </w:r>
      <w:r>
        <w:rPr>
          <w:rFonts w:ascii="Arial" w:hAnsi="Arial" w:cs="Arial"/>
          <w:kern w:val="0"/>
          <w:sz w:val="24"/>
        </w:rPr>
        <w:instrText xml:space="preserve"> INCLUDEPICTURE "http://www.sumir.cn/image/671.gif"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66800" cy="885825"/>
            <wp:effectExtent l="0" t="0" r="0" b="9525"/>
            <wp:docPr id="689" name="图片 689" descr="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689" descr="671"/>
                    <pic:cNvPicPr>
                      <a:picLocks noChangeAspect="1"/>
                    </pic:cNvPicPr>
                  </pic:nvPicPr>
                  <pic:blipFill>
                    <a:blip r:embed="rId308"/>
                    <a:stretch>
                      <a:fillRect/>
                    </a:stretch>
                  </pic:blipFill>
                  <pic:spPr>
                    <a:xfrm>
                      <a:off x="0" y="0"/>
                      <a:ext cx="1066800" cy="88582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"http://www.sumir.cn/image/672.gif"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14425" cy="876300"/>
            <wp:effectExtent l="0" t="0" r="9525" b="0"/>
            <wp:docPr id="690" name="图片 690" descr="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图片 690" descr="672"/>
                    <pic:cNvPicPr>
                      <a:picLocks noChangeAspect="1"/>
                    </pic:cNvPicPr>
                  </pic:nvPicPr>
                  <pic:blipFill>
                    <a:blip r:embed="rId309"/>
                    <a:stretch>
                      <a:fillRect/>
                    </a:stretch>
                  </pic:blipFill>
                  <pic:spPr>
                    <a:xfrm>
                      <a:off x="0" y="0"/>
                      <a:ext cx="1114425" cy="876300"/>
                    </a:xfrm>
                    <a:prstGeom prst="rect">
                      <a:avLst/>
                    </a:prstGeom>
                    <a:noFill/>
                    <a:ln w="9525">
                      <a:noFill/>
                    </a:ln>
                  </pic:spPr>
                </pic:pic>
              </a:graphicData>
            </a:graphic>
          </wp:inline>
        </w:drawing>
      </w:r>
      <w:r>
        <w:rPr>
          <w:rFonts w:ascii="Arial" w:hAnsi="Arial" w:cs="Arial"/>
          <w:kern w:val="0"/>
          <w:sz w:val="24"/>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图40-1中，右边两个部分的面积分别是20平方米和30平方米，所以可如图40-2那样添上三条辅助线，把整个长方形分成5等份。这样图中右边的五个小长方形的面积相等。同时，左边五个小长方形的面积也相等。左边每个小长方形的面积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25÷2=12.5（平方米）</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所以，阴影部分的面积是：</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12.5×3=37.5（平方米）</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答略。</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如图40-3，一个平行四边形被分成两个部分，它们的面积差是10平方厘米，高是5厘米。求EC的长。（单位：厘米）（适于五年级程度）</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解：如图40-4，过E点作AB的平行线EF，则</w:t>
      </w:r>
      <w:r>
        <w:rPr>
          <w:rFonts w:hint="eastAsia" w:ascii="宋体" w:hAnsi="宋体" w:cs="宋体"/>
          <w:kern w:val="0"/>
          <w:sz w:val="24"/>
        </w:rPr>
        <w:t>△</w:t>
      </w:r>
      <w:r>
        <w:rPr>
          <w:rFonts w:ascii="Arial" w:hAnsi="Arial" w:cs="Arial"/>
          <w:kern w:val="0"/>
          <w:sz w:val="24"/>
        </w:rPr>
        <w:t>AEF与</w:t>
      </w:r>
      <w:r>
        <w:rPr>
          <w:rFonts w:hint="eastAsia" w:ascii="宋体" w:hAnsi="宋体" w:cs="宋体"/>
          <w:kern w:val="0"/>
          <w:sz w:val="24"/>
        </w:rPr>
        <w:t>△</w:t>
      </w:r>
      <w:r>
        <w:rPr>
          <w:rFonts w:ascii="Arial" w:hAnsi="Arial" w:cs="Arial"/>
          <w:kern w:val="0"/>
          <w:sz w:val="24"/>
        </w:rPr>
        <w:t>ABE是等底等高的三角形。所以，</w:t>
      </w:r>
      <w:r>
        <w:rPr>
          <w:rFonts w:hint="eastAsia" w:ascii="宋体" w:hAnsi="宋体" w:cs="宋体"/>
          <w:kern w:val="0"/>
          <w:sz w:val="24"/>
        </w:rPr>
        <w:t>△</w:t>
      </w:r>
      <w:r>
        <w:rPr>
          <w:rFonts w:ascii="Arial" w:hAnsi="Arial" w:cs="Arial"/>
          <w:kern w:val="0"/>
          <w:sz w:val="24"/>
        </w:rPr>
        <w:t>AEF的面积与</w:t>
      </w:r>
      <w:r>
        <w:rPr>
          <w:rFonts w:hint="eastAsia" w:ascii="宋体" w:hAnsi="宋体" w:cs="宋体"/>
          <w:kern w:val="0"/>
          <w:sz w:val="24"/>
        </w:rPr>
        <w:t>△</w:t>
      </w:r>
      <w:r>
        <w:rPr>
          <w:rFonts w:ascii="Arial" w:hAnsi="Arial" w:cs="Arial"/>
          <w:kern w:val="0"/>
          <w:sz w:val="24"/>
        </w:rPr>
        <w:t>ABE的面积相等。</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fldChar w:fldCharType="begin"/>
      </w:r>
      <w:r>
        <w:rPr>
          <w:rFonts w:ascii="Arial" w:hAnsi="Arial" w:cs="Arial"/>
          <w:kern w:val="0"/>
          <w:sz w:val="24"/>
        </w:rPr>
        <w:instrText xml:space="preserve"> INCLUDEPICTURE "http://www.sumir.cn/image/673.gif"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52525" cy="1009650"/>
            <wp:effectExtent l="0" t="0" r="9525" b="0"/>
            <wp:docPr id="691" name="图片 691" descr="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图片 691" descr="673"/>
                    <pic:cNvPicPr>
                      <a:picLocks noChangeAspect="1"/>
                    </pic:cNvPicPr>
                  </pic:nvPicPr>
                  <pic:blipFill>
                    <a:blip r:embed="rId310"/>
                    <a:stretch>
                      <a:fillRect/>
                    </a:stretch>
                  </pic:blipFill>
                  <pic:spPr>
                    <a:xfrm>
                      <a:off x="0" y="0"/>
                      <a:ext cx="1152525" cy="10096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"http://www.sumir.cn/image/674.gif"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14425" cy="1019175"/>
            <wp:effectExtent l="0" t="0" r="9525" b="9525"/>
            <wp:docPr id="692" name="图片 692" descr="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图片 692" descr="674"/>
                    <pic:cNvPicPr>
                      <a:picLocks noChangeAspect="1"/>
                    </pic:cNvPicPr>
                  </pic:nvPicPr>
                  <pic:blipFill>
                    <a:blip r:embed="rId311"/>
                    <a:stretch>
                      <a:fillRect/>
                    </a:stretch>
                  </pic:blipFill>
                  <pic:spPr>
                    <a:xfrm>
                      <a:off x="0" y="0"/>
                      <a:ext cx="1114425" cy="1019175"/>
                    </a:xfrm>
                    <a:prstGeom prst="rect">
                      <a:avLst/>
                    </a:prstGeom>
                    <a:noFill/>
                    <a:ln w="9525">
                      <a:noFill/>
                    </a:ln>
                  </pic:spPr>
                </pic:pic>
              </a:graphicData>
            </a:graphic>
          </wp:inline>
        </w:drawing>
      </w:r>
      <w:r>
        <w:rPr>
          <w:rFonts w:ascii="Arial" w:hAnsi="Arial" w:cs="Arial"/>
          <w:kern w:val="0"/>
          <w:sz w:val="24"/>
        </w:rPr>
        <w:fldChar w:fldCharType="end"/>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小平行四边形EFDC的面积就是10平方厘米。</w:t>
      </w:r>
    </w:p>
    <w:p>
      <w:pPr>
        <w:widowControl/>
        <w:wordWrap w:val="0"/>
        <w:spacing w:before="100" w:beforeAutospacing="1" w:after="100" w:afterAutospacing="1" w:line="270" w:lineRule="atLeast"/>
        <w:ind w:firstLine="480"/>
        <w:jc w:val="left"/>
        <w:rPr>
          <w:rFonts w:ascii="Arial" w:hAnsi="Arial" w:cs="Arial"/>
          <w:kern w:val="0"/>
          <w:sz w:val="20"/>
          <w:szCs w:val="20"/>
        </w:rPr>
      </w:pPr>
      <w:r>
        <w:rPr>
          <w:rFonts w:ascii="Arial" w:hAnsi="Arial" w:cs="Arial"/>
          <w:kern w:val="0"/>
          <w:sz w:val="24"/>
        </w:rPr>
        <w:t>因为它的高是5厘米，所以，</w:t>
      </w:r>
    </w:p>
    <w:p>
      <w:pPr>
        <w:widowControl/>
        <w:wordWrap w:val="0"/>
        <w:spacing w:before="100" w:beforeAutospacing="1" w:after="100" w:afterAutospacing="1" w:line="270" w:lineRule="atLeast"/>
        <w:jc w:val="center"/>
        <w:rPr>
          <w:rFonts w:ascii="Arial" w:hAnsi="Arial" w:cs="Arial"/>
          <w:kern w:val="0"/>
          <w:sz w:val="20"/>
          <w:szCs w:val="20"/>
        </w:rPr>
      </w:pPr>
      <w:r>
        <w:rPr>
          <w:rFonts w:ascii="Arial" w:hAnsi="Arial" w:cs="Arial"/>
          <w:kern w:val="0"/>
          <w:sz w:val="24"/>
        </w:rPr>
        <w:t>EC=10÷5=2（厘米）</w:t>
      </w:r>
    </w:p>
    <w:p>
      <w:pPr>
        <w:widowControl/>
        <w:spacing w:before="100" w:beforeAutospacing="1" w:after="100" w:afterAutospacing="1" w:line="270" w:lineRule="atLeast"/>
        <w:ind w:firstLine="480"/>
        <w:jc w:val="left"/>
        <w:rPr>
          <w:rFonts w:hint="eastAsia" w:ascii="Arial" w:hAnsi="Arial" w:cs="Arial"/>
          <w:kern w:val="0"/>
          <w:sz w:val="24"/>
        </w:rPr>
      </w:pPr>
      <w:r>
        <w:rPr>
          <w:rFonts w:ascii="Arial" w:hAnsi="Arial" w:cs="Arial"/>
          <w:kern w:val="0"/>
          <w:sz w:val="24"/>
        </w:rPr>
        <w:t>答：EC长2厘米。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例3 </w:t>
      </w:r>
      <w:r>
        <w:rPr>
          <w:rFonts w:ascii="Arial" w:hAnsi="Arial" w:cs="Arial"/>
          <w:kern w:val="0"/>
          <w:sz w:val="24"/>
        </w:rPr>
        <w:t>如图40-5，已知图中四边形两条边的长度和三个角的度数，求这个四边形的面积。（单位：厘米）（适于五年级程度）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解：这是一个不规则的四边形，无法直接计算它的面积。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如图40-6，把AD和BC两条线段分别延长，使它们相交于E点。这样，四边形ABCD的面积就可以转化为</w:t>
      </w:r>
      <w:r>
        <w:rPr>
          <w:rFonts w:hint="eastAsia" w:ascii="宋体" w:hAnsi="宋体" w:cs="宋体"/>
          <w:kern w:val="0"/>
          <w:sz w:val="24"/>
        </w:rPr>
        <w:t>△</w:t>
      </w:r>
      <w:r>
        <w:rPr>
          <w:rFonts w:ascii="Arial" w:hAnsi="Arial" w:cs="Arial"/>
          <w:kern w:val="0"/>
          <w:sz w:val="24"/>
        </w:rPr>
        <w:t>ABE的面积与</w:t>
      </w:r>
      <w:r>
        <w:rPr>
          <w:rFonts w:hint="eastAsia" w:ascii="宋体" w:hAnsi="宋体" w:cs="宋体"/>
          <w:kern w:val="0"/>
          <w:sz w:val="24"/>
        </w:rPr>
        <w:t>△</w:t>
      </w:r>
      <w:r>
        <w:rPr>
          <w:rFonts w:ascii="Arial" w:hAnsi="Arial" w:cs="Arial"/>
          <w:kern w:val="0"/>
          <w:sz w:val="24"/>
        </w:rPr>
        <w:t>DCE的面积之差。</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"http://www.sumir.cn/image/675.gif"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52525" cy="1181100"/>
            <wp:effectExtent l="0" t="0" r="9525" b="0"/>
            <wp:docPr id="693" name="图片 693" descr="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693" descr="675"/>
                    <pic:cNvPicPr>
                      <a:picLocks noChangeAspect="1"/>
                    </pic:cNvPicPr>
                  </pic:nvPicPr>
                  <pic:blipFill>
                    <a:blip r:embed="rId312"/>
                    <a:stretch>
                      <a:fillRect/>
                    </a:stretch>
                  </pic:blipFill>
                  <pic:spPr>
                    <a:xfrm>
                      <a:off x="0" y="0"/>
                      <a:ext cx="1152525" cy="118110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"http://www.sumir.cn/image/676.gif"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43000" cy="1457325"/>
            <wp:effectExtent l="0" t="0" r="0" b="9525"/>
            <wp:docPr id="694" name="图片 694" descr="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694" descr="676"/>
                    <pic:cNvPicPr>
                      <a:picLocks noChangeAspect="1"/>
                    </pic:cNvPicPr>
                  </pic:nvPicPr>
                  <pic:blipFill>
                    <a:blip r:embed="rId313"/>
                    <a:stretch>
                      <a:fillRect/>
                    </a:stretch>
                  </pic:blipFill>
                  <pic:spPr>
                    <a:xfrm>
                      <a:off x="0" y="0"/>
                      <a:ext cx="1143000" cy="14573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在</w:t>
      </w:r>
      <w:r>
        <w:rPr>
          <w:rFonts w:hint="eastAsia" w:ascii="宋体" w:hAnsi="宋体" w:cs="宋体"/>
          <w:kern w:val="0"/>
          <w:sz w:val="24"/>
        </w:rPr>
        <w:t>△</w:t>
      </w:r>
      <w:r>
        <w:rPr>
          <w:rFonts w:ascii="Arial" w:hAnsi="Arial" w:cs="Arial"/>
          <w:kern w:val="0"/>
          <w:sz w:val="24"/>
        </w:rPr>
        <w:t>ABE中，</w:t>
      </w:r>
      <w:r>
        <w:rPr>
          <w:rFonts w:hint="eastAsia" w:ascii="宋体" w:hAnsi="宋体" w:cs="宋体"/>
          <w:kern w:val="0"/>
          <w:sz w:val="24"/>
        </w:rPr>
        <w:t>∠</w:t>
      </w:r>
      <w:r>
        <w:rPr>
          <w:rFonts w:ascii="Arial" w:hAnsi="Arial" w:cs="Arial"/>
          <w:kern w:val="0"/>
          <w:sz w:val="24"/>
        </w:rPr>
        <w:t>A是直角，</w:t>
      </w:r>
      <w:r>
        <w:rPr>
          <w:rFonts w:hint="eastAsia" w:ascii="宋体" w:hAnsi="宋体" w:cs="宋体"/>
          <w:kern w:val="0"/>
          <w:sz w:val="24"/>
        </w:rPr>
        <w:t>∠</w:t>
      </w:r>
      <w:r>
        <w:rPr>
          <w:rFonts w:ascii="Arial" w:hAnsi="Arial" w:cs="Arial"/>
          <w:kern w:val="0"/>
          <w:sz w:val="24"/>
        </w:rPr>
        <w:t>B=45°，所以</w:t>
      </w:r>
      <w:r>
        <w:rPr>
          <w:rFonts w:hint="eastAsia" w:ascii="宋体" w:hAnsi="宋体" w:cs="宋体"/>
          <w:kern w:val="0"/>
          <w:sz w:val="24"/>
        </w:rPr>
        <w:t>∠</w:t>
      </w:r>
      <w:r>
        <w:rPr>
          <w:rFonts w:ascii="Arial" w:hAnsi="Arial" w:cs="Arial"/>
          <w:kern w:val="0"/>
          <w:sz w:val="24"/>
        </w:rPr>
        <w:t>E=45°，即</w:t>
      </w:r>
      <w:r>
        <w:rPr>
          <w:rFonts w:hint="eastAsia" w:ascii="宋体" w:hAnsi="宋体" w:cs="宋体"/>
          <w:kern w:val="0"/>
          <w:sz w:val="24"/>
        </w:rPr>
        <w:t>△</w:t>
      </w:r>
      <w:r>
        <w:rPr>
          <w:rFonts w:ascii="Arial" w:hAnsi="Arial" w:cs="Arial"/>
          <w:kern w:val="0"/>
          <w:sz w:val="24"/>
        </w:rPr>
        <w:t>ABE是等腰直角三角形。所以AB=AE=7（厘米），则</w:t>
      </w:r>
      <w:r>
        <w:rPr>
          <w:rFonts w:hint="eastAsia" w:ascii="宋体" w:hAnsi="宋体" w:cs="宋体"/>
          <w:kern w:val="0"/>
          <w:sz w:val="24"/>
        </w:rPr>
        <w:t>△</w:t>
      </w:r>
      <w:r>
        <w:rPr>
          <w:rFonts w:ascii="Arial" w:hAnsi="Arial" w:cs="Arial"/>
          <w:kern w:val="0"/>
          <w:sz w:val="24"/>
        </w:rPr>
        <w:t>ABE的面积是：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7×7÷2=24.5（平方厘米）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在</w:t>
      </w:r>
      <w:r>
        <w:rPr>
          <w:rFonts w:hint="eastAsia" w:ascii="宋体" w:hAnsi="宋体" w:cs="宋体"/>
          <w:kern w:val="0"/>
          <w:sz w:val="24"/>
        </w:rPr>
        <w:t>△</w:t>
      </w:r>
      <w:r>
        <w:rPr>
          <w:rFonts w:ascii="Arial" w:hAnsi="Arial" w:cs="Arial"/>
          <w:kern w:val="0"/>
          <w:sz w:val="24"/>
        </w:rPr>
        <w:t>DCE中，</w:t>
      </w:r>
      <w:r>
        <w:rPr>
          <w:rFonts w:hint="eastAsia" w:ascii="宋体" w:hAnsi="宋体" w:cs="宋体"/>
          <w:kern w:val="0"/>
          <w:sz w:val="24"/>
        </w:rPr>
        <w:t>∠</w:t>
      </w:r>
      <w:r>
        <w:rPr>
          <w:rFonts w:ascii="Arial" w:hAnsi="Arial" w:cs="Arial"/>
          <w:kern w:val="0"/>
          <w:sz w:val="24"/>
        </w:rPr>
        <w:t>DCE是直角，</w:t>
      </w:r>
      <w:r>
        <w:rPr>
          <w:rFonts w:hint="eastAsia" w:ascii="宋体" w:hAnsi="宋体" w:cs="宋体"/>
          <w:kern w:val="0"/>
          <w:sz w:val="24"/>
        </w:rPr>
        <w:t>∠</w:t>
      </w:r>
      <w:r>
        <w:rPr>
          <w:rFonts w:ascii="Arial" w:hAnsi="Arial" w:cs="Arial"/>
          <w:kern w:val="0"/>
          <w:sz w:val="24"/>
        </w:rPr>
        <w:t>E=45°，所以，</w:t>
      </w:r>
      <w:r>
        <w:rPr>
          <w:rFonts w:hint="eastAsia" w:ascii="宋体" w:hAnsi="宋体" w:cs="宋体"/>
          <w:kern w:val="0"/>
          <w:sz w:val="24"/>
        </w:rPr>
        <w:t>∠</w:t>
      </w:r>
      <w:r>
        <w:rPr>
          <w:rFonts w:ascii="Arial" w:hAnsi="Arial" w:cs="Arial"/>
          <w:kern w:val="0"/>
          <w:sz w:val="24"/>
        </w:rPr>
        <w:t>CDE=45°，即</w:t>
      </w:r>
      <w:r>
        <w:rPr>
          <w:rFonts w:hint="eastAsia" w:ascii="宋体" w:hAnsi="宋体" w:cs="宋体"/>
          <w:kern w:val="0"/>
          <w:sz w:val="24"/>
        </w:rPr>
        <w:t>△</w:t>
      </w:r>
      <w:r>
        <w:rPr>
          <w:rFonts w:ascii="Arial" w:hAnsi="Arial" w:cs="Arial"/>
          <w:kern w:val="0"/>
          <w:sz w:val="24"/>
        </w:rPr>
        <w:t>DCE是等腰直角三角形。所以，CD=CE=3厘米，则</w:t>
      </w:r>
      <w:r>
        <w:rPr>
          <w:rFonts w:hint="eastAsia" w:ascii="宋体" w:hAnsi="宋体" w:cs="宋体"/>
          <w:kern w:val="0"/>
          <w:sz w:val="24"/>
        </w:rPr>
        <w:t>△</w:t>
      </w:r>
      <w:r>
        <w:rPr>
          <w:rFonts w:ascii="Arial" w:hAnsi="Arial" w:cs="Arial"/>
          <w:kern w:val="0"/>
          <w:sz w:val="24"/>
        </w:rPr>
        <w:t>DCE的面积是：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3×3÷2=4.5（平方厘米）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所以，四边形ABCD的面积是：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24.5-4.5=20（平方厘米）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（二）分割法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分割法是在一个复杂的几何图形中，添上一条或几条辅助线，把图形分割成若干个已学过的基本图形，然后分别计算出各图形的面积或体积，再将所得结果相加的解题方法。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例1 </w:t>
      </w:r>
      <w:r>
        <w:rPr>
          <w:rFonts w:ascii="Arial" w:hAnsi="Arial" w:cs="Arial"/>
          <w:kern w:val="0"/>
          <w:sz w:val="24"/>
        </w:rPr>
        <w:t>计算图40-7的面积。（单位：厘米）（适于五年级程度）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解：如图40-8，在图中添上一条辅助线，把图形分割为一个梯形和一个长方形，分别计算出它们的面积，再把两个面积相加。</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"http://www.sumir.cn/image/677.gif"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285875" cy="1238250"/>
            <wp:effectExtent l="0" t="0" r="9525" b="0"/>
            <wp:docPr id="695" name="图片 695" descr="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695" descr="677"/>
                    <pic:cNvPicPr>
                      <a:picLocks noChangeAspect="1"/>
                    </pic:cNvPicPr>
                  </pic:nvPicPr>
                  <pic:blipFill>
                    <a:blip r:embed="rId314"/>
                    <a:stretch>
                      <a:fillRect/>
                    </a:stretch>
                  </pic:blipFill>
                  <pic:spPr>
                    <a:xfrm>
                      <a:off x="0" y="0"/>
                      <a:ext cx="1285875" cy="12382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"http://www.sumir.cn/image/678.gif"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76325" cy="1028700"/>
            <wp:effectExtent l="0" t="0" r="9525" b="0"/>
            <wp:docPr id="696" name="图片 696" descr="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696" descr="678"/>
                    <pic:cNvPicPr>
                      <a:picLocks noChangeAspect="1"/>
                    </pic:cNvPicPr>
                  </pic:nvPicPr>
                  <pic:blipFill>
                    <a:blip r:embed="rId315"/>
                    <a:stretch>
                      <a:fillRect/>
                    </a:stretch>
                  </pic:blipFill>
                  <pic:spPr>
                    <a:xfrm>
                      <a:off x="0" y="0"/>
                      <a:ext cx="1076325" cy="102870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［2+（8-4）］×（6-4）÷2+4×8</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=6+32</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=38（平方厘米）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答：图形的面积是38平方厘米。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例2 </w:t>
      </w:r>
      <w:r>
        <w:rPr>
          <w:rFonts w:ascii="Arial" w:hAnsi="Arial" w:cs="Arial"/>
          <w:kern w:val="0"/>
          <w:sz w:val="24"/>
        </w:rPr>
        <w:t>图40-9中，ABCD是长方形，AB=40厘米，BC=60厘米，E、F、G、H是各边的中点。求图中阴影部分的面积。（适于五年级程度）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解：如图40-10，在图中添加辅助线EG，使阴影部分被分割成为两个面积相等的三角形。先计算出一个三角形的面积，再把它的面积乘以2。</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三角形的底是长方形的长，高是长方形的宽的一半。</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"http://www.sumir.cn/image/679.gif"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91260" cy="1076960"/>
            <wp:effectExtent l="0" t="0" r="8890" b="8890"/>
            <wp:docPr id="697" name="图片 697" descr="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697" descr="679"/>
                    <pic:cNvPicPr>
                      <a:picLocks noChangeAspect="1"/>
                    </pic:cNvPicPr>
                  </pic:nvPicPr>
                  <pic:blipFill>
                    <a:blip r:embed="rId316"/>
                    <a:stretch>
                      <a:fillRect/>
                    </a:stretch>
                  </pic:blipFill>
                  <pic:spPr>
                    <a:xfrm>
                      <a:off x="0" y="0"/>
                      <a:ext cx="1191260" cy="107696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"http://www.sumir.cn/image/680.gif"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72210" cy="1114425"/>
            <wp:effectExtent l="0" t="0" r="8890" b="9525"/>
            <wp:docPr id="698" name="图片 698" descr="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698" descr="680"/>
                    <pic:cNvPicPr>
                      <a:picLocks noChangeAspect="1"/>
                    </pic:cNvPicPr>
                  </pic:nvPicPr>
                  <pic:blipFill>
                    <a:blip r:embed="rId317"/>
                    <a:stretch>
                      <a:fillRect/>
                    </a:stretch>
                  </pic:blipFill>
                  <pic:spPr>
                    <a:xfrm>
                      <a:off x="0" y="0"/>
                      <a:ext cx="1172210" cy="11144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60×（40÷2）÷2×2</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=60×20</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=1200（平方厘米）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答：阴影部分的面积是1200平方厘米。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例3 </w:t>
      </w:r>
      <w:r>
        <w:rPr>
          <w:rFonts w:ascii="Arial" w:hAnsi="Arial" w:cs="Arial"/>
          <w:kern w:val="0"/>
          <w:sz w:val="24"/>
        </w:rPr>
        <w:t>求图40-11中各组合体的体积。（单位：厘米）（适于六年级程度）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"http://www.sumir.cn/image/681.gif"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3124200" cy="3132455"/>
            <wp:effectExtent l="0" t="0" r="0" b="10795"/>
            <wp:docPr id="699" name="图片 699" descr="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699" descr="681"/>
                    <pic:cNvPicPr>
                      <a:picLocks noChangeAspect="1"/>
                    </pic:cNvPicPr>
                  </pic:nvPicPr>
                  <pic:blipFill>
                    <a:blip r:embed="rId318"/>
                    <a:stretch>
                      <a:fillRect/>
                    </a:stretch>
                  </pic:blipFill>
                  <pic:spPr>
                    <a:xfrm>
                      <a:off x="0" y="0"/>
                      <a:ext cx="3124200" cy="313245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解：如图40-12，把各组合体分割为几个基本形体，然后分别求出每个基本形体的体积，再用加法、减法算出各组合体的体积。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"http://www.sumir.cn/image/682.gif"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3381375" cy="2741930"/>
            <wp:effectExtent l="0" t="0" r="9525" b="1270"/>
            <wp:docPr id="700" name="图片 700" descr="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700" descr="682"/>
                    <pic:cNvPicPr>
                      <a:picLocks noChangeAspect="1"/>
                    </pic:cNvPicPr>
                  </pic:nvPicPr>
                  <pic:blipFill>
                    <a:blip r:embed="rId319"/>
                    <a:stretch>
                      <a:fillRect/>
                    </a:stretch>
                  </pic:blipFill>
                  <pic:spPr>
                    <a:xfrm>
                      <a:off x="0" y="0"/>
                      <a:ext cx="3381375" cy="274193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（三）割补法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在计算一些不规则的几何图形的面积时，把图形中凸出来的部分割下来，填补到相应的凹陷处，或较适当的位置，使图形组合成一个或几个规则的形状，再计算面积的解题方法叫做割补法。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例1 </w:t>
      </w:r>
      <w:r>
        <w:rPr>
          <w:rFonts w:ascii="Arial" w:hAnsi="Arial" w:cs="Arial"/>
          <w:kern w:val="0"/>
          <w:sz w:val="24"/>
        </w:rPr>
        <w:t>求图40-13阴影部分的面积。（单位：厘米）（适于六年级程度）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"http://www.sumir.cn/image/683.gif"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24400" cy="390525"/>
            <wp:effectExtent l="0" t="0" r="0" b="8890"/>
            <wp:docPr id="701" name="图片 701" descr="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701" descr="683"/>
                    <pic:cNvPicPr>
                      <a:picLocks noChangeAspect="1"/>
                    </pic:cNvPicPr>
                  </pic:nvPicPr>
                  <pic:blipFill>
                    <a:blip r:embed="rId320"/>
                    <a:stretch>
                      <a:fillRect/>
                    </a:stretch>
                  </pic:blipFill>
                  <pic:spPr>
                    <a:xfrm>
                      <a:off x="0" y="0"/>
                      <a:ext cx="4724400"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成了一个梯形如图40-14，这个梯形的面积就是图40-13中的阴影部分的面积。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"http://www.sumir.cn/image/684.gif"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866775" cy="1266825"/>
            <wp:effectExtent l="0" t="0" r="9525" b="9525"/>
            <wp:docPr id="702" name="图片 702" descr="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702" descr="684"/>
                    <pic:cNvPicPr>
                      <a:picLocks noChangeAspect="1"/>
                    </pic:cNvPicPr>
                  </pic:nvPicPr>
                  <pic:blipFill>
                    <a:blip r:embed="rId321"/>
                    <a:stretch>
                      <a:fillRect/>
                    </a:stretch>
                  </pic:blipFill>
                  <pic:spPr>
                    <a:xfrm>
                      <a:off x="0" y="0"/>
                      <a:ext cx="866775" cy="126682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"http://www.sumir.cn/image/685.gif"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981710" cy="790575"/>
            <wp:effectExtent l="0" t="0" r="8890" b="9525"/>
            <wp:docPr id="703" name="图片 703" descr="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703" descr="685"/>
                    <pic:cNvPicPr>
                      <a:picLocks noChangeAspect="1"/>
                    </pic:cNvPicPr>
                  </pic:nvPicPr>
                  <pic:blipFill>
                    <a:blip r:embed="rId322"/>
                    <a:stretch>
                      <a:fillRect/>
                    </a:stretch>
                  </pic:blipFill>
                  <pic:spPr>
                    <a:xfrm>
                      <a:off x="0" y="0"/>
                      <a:ext cx="981710" cy="7905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"http://www.sumir.cn/image/686.gif"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247775" cy="581025"/>
            <wp:effectExtent l="0" t="0" r="0" b="9525"/>
            <wp:docPr id="704" name="图片 704" descr="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704" descr="686"/>
                    <pic:cNvPicPr>
                      <a:picLocks noChangeAspect="1"/>
                    </pic:cNvPicPr>
                  </pic:nvPicPr>
                  <pic:blipFill>
                    <a:blip r:embed="rId323"/>
                    <a:stretch>
                      <a:fillRect/>
                    </a:stretch>
                  </pic:blipFill>
                  <pic:spPr>
                    <a:xfrm>
                      <a:off x="0" y="0"/>
                      <a:ext cx="1247775" cy="5810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答：阴影部分的面积是45平方厘米。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求图40-15中阴影部分的面积。（单位：米）（适于六年级程度）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"http://www.sumir.cn/image/687.gif"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38225" cy="1209675"/>
            <wp:effectExtent l="0" t="0" r="9525" b="9525"/>
            <wp:docPr id="705" name="图片 705" descr="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705" descr="687"/>
                    <pic:cNvPicPr>
                      <a:picLocks noChangeAspect="1"/>
                    </pic:cNvPicPr>
                  </pic:nvPicPr>
                  <pic:blipFill>
                    <a:blip r:embed="rId324"/>
                    <a:stretch>
                      <a:fillRect/>
                    </a:stretch>
                  </pic:blipFill>
                  <pic:spPr>
                    <a:xfrm>
                      <a:off x="0" y="0"/>
                      <a:ext cx="1038225" cy="12096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"http://www.sumir.cn/image/688.gif"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3770" cy="542925"/>
            <wp:effectExtent l="0" t="0" r="0" b="8890"/>
            <wp:docPr id="706" name="图片 706" descr="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706" descr="688"/>
                    <pic:cNvPicPr>
                      <a:picLocks noChangeAspect="1"/>
                    </pic:cNvPicPr>
                  </pic:nvPicPr>
                  <pic:blipFill>
                    <a:blip r:embed="rId325"/>
                    <a:stretch>
                      <a:fillRect/>
                    </a:stretch>
                  </pic:blipFill>
                  <pic:spPr>
                    <a:xfrm>
                      <a:off x="0" y="0"/>
                      <a:ext cx="4763770" cy="5429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"http://www.sumir.cn/image/689.gif"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62500" cy="723900"/>
            <wp:effectExtent l="0" t="0" r="0" b="0"/>
            <wp:docPr id="707" name="图片 707" descr="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707" descr="689"/>
                    <pic:cNvPicPr>
                      <a:picLocks noChangeAspect="1"/>
                    </pic:cNvPicPr>
                  </pic:nvPicPr>
                  <pic:blipFill>
                    <a:blip r:embed="rId326"/>
                    <a:stretch>
                      <a:fillRect/>
                    </a:stretch>
                  </pic:blipFill>
                  <pic:spPr>
                    <a:xfrm>
                      <a:off x="0" y="0"/>
                      <a:ext cx="4762500" cy="723900"/>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"http://www.sumir.cn/image/690.gif"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200785" cy="1381125"/>
            <wp:effectExtent l="0" t="0" r="18415" b="9525"/>
            <wp:docPr id="708" name="图片 708" descr="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708" descr="690"/>
                    <pic:cNvPicPr>
                      <a:picLocks noChangeAspect="1"/>
                    </pic:cNvPicPr>
                  </pic:nvPicPr>
                  <pic:blipFill>
                    <a:blip r:embed="rId327"/>
                    <a:stretch>
                      <a:fillRect/>
                    </a:stretch>
                  </pic:blipFill>
                  <pic:spPr>
                    <a:xfrm>
                      <a:off x="0" y="0"/>
                      <a:ext cx="1200785" cy="13811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16×16×2=512（平方米）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答：阴影部分的面积是512平方米。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例3 </w:t>
      </w:r>
      <w:r>
        <w:rPr>
          <w:rFonts w:ascii="Arial" w:hAnsi="Arial" w:cs="Arial"/>
          <w:kern w:val="0"/>
          <w:sz w:val="24"/>
        </w:rPr>
        <w:t>图40-17中，ABCD是正方形，ED=DA=AF=2厘米。求图中阴影部分的面积。（适于六年级程度）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解：经割补，把图40-17组合成图40-18。很容易看出，只要从正方形的面积中减去空白扇形的面积，便得到阴影部分的面积。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"http://www.sumir.cn/image/691.gif"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657985" cy="981075"/>
            <wp:effectExtent l="0" t="0" r="18415" b="9525"/>
            <wp:docPr id="709" name="图片 709" descr="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709" descr="691"/>
                    <pic:cNvPicPr>
                      <a:picLocks noChangeAspect="1"/>
                    </pic:cNvPicPr>
                  </pic:nvPicPr>
                  <pic:blipFill>
                    <a:blip r:embed="rId328"/>
                    <a:stretch>
                      <a:fillRect/>
                    </a:stretch>
                  </pic:blipFill>
                  <pic:spPr>
                    <a:xfrm>
                      <a:off x="0" y="0"/>
                      <a:ext cx="1657985" cy="98107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"http://www.sumir.cn/image/692.gif"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676275" cy="800100"/>
            <wp:effectExtent l="0" t="0" r="9525" b="0"/>
            <wp:docPr id="710" name="图片 710" descr="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710" descr="692"/>
                    <pic:cNvPicPr>
                      <a:picLocks noChangeAspect="1"/>
                    </pic:cNvPicPr>
                  </pic:nvPicPr>
                  <pic:blipFill>
                    <a:blip r:embed="rId329"/>
                    <a:stretch>
                      <a:fillRect/>
                    </a:stretch>
                  </pic:blipFill>
                  <pic:spPr>
                    <a:xfrm>
                      <a:off x="0" y="0"/>
                      <a:ext cx="676275" cy="80010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"http://www.sumir.cn/image/693.gif"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714500" cy="771525"/>
            <wp:effectExtent l="0" t="0" r="0" b="8890"/>
            <wp:docPr id="711" name="图片 711" descr="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711" descr="693"/>
                    <pic:cNvPicPr>
                      <a:picLocks noChangeAspect="1"/>
                    </pic:cNvPicPr>
                  </pic:nvPicPr>
                  <pic:blipFill>
                    <a:blip r:embed="rId330"/>
                    <a:stretch>
                      <a:fillRect/>
                    </a:stretch>
                  </pic:blipFill>
                  <pic:spPr>
                    <a:xfrm>
                      <a:off x="0" y="0"/>
                      <a:ext cx="1714500" cy="771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答：图中阴影部分的面积是2.43平方厘米。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（四）平移法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在看不出几何图形面积的计算方法时，通过把图形的某一部分向某一方向平行移动一定的距离，使图形重新组合成可以看出计算方法的图形，从而计算出图形面积的解题方法叫做平移法。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例1 </w:t>
      </w:r>
      <w:r>
        <w:rPr>
          <w:rFonts w:ascii="Arial" w:hAnsi="Arial" w:cs="Arial"/>
          <w:kern w:val="0"/>
          <w:sz w:val="24"/>
        </w:rPr>
        <w:t>计算图40-19中阴影部分的周长。（单位：厘米）（适于六年级程度）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解：把图40-19中右边正方形中的阴影部分向左平移5厘米，图40-19中的阴影部分便转化为图40-20中的正方形。图40-20中阴影正方形的面积就是图40-19阴影部分的面积。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"http://www.sumir.cn/image/694.gif"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66800" cy="800100"/>
            <wp:effectExtent l="0" t="0" r="0" b="0"/>
            <wp:docPr id="712" name="图片 712" descr="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712" descr="694"/>
                    <pic:cNvPicPr>
                      <a:picLocks noChangeAspect="1"/>
                    </pic:cNvPicPr>
                  </pic:nvPicPr>
                  <pic:blipFill>
                    <a:blip r:embed="rId331"/>
                    <a:stretch>
                      <a:fillRect/>
                    </a:stretch>
                  </pic:blipFill>
                  <pic:spPr>
                    <a:xfrm>
                      <a:off x="0" y="0"/>
                      <a:ext cx="1066800" cy="80010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"http://www.sumir.cn/image/695.gif"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18540" cy="762000"/>
            <wp:effectExtent l="0" t="0" r="10160" b="0"/>
            <wp:docPr id="713" name="图片 713" descr="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713" descr="695"/>
                    <pic:cNvPicPr>
                      <a:picLocks noChangeAspect="1"/>
                    </pic:cNvPicPr>
                  </pic:nvPicPr>
                  <pic:blipFill>
                    <a:blip r:embed="rId332"/>
                    <a:stretch>
                      <a:fillRect/>
                    </a:stretch>
                  </pic:blipFill>
                  <pic:spPr>
                    <a:xfrm>
                      <a:off x="0" y="0"/>
                      <a:ext cx="1018540" cy="76200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5×5=25（平方厘米）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求图40-21中阴影部分的周长。（单位：厘米）（适于三年级程度）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"http://www.sumir.cn/image/696.gif"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14425" cy="1133475"/>
            <wp:effectExtent l="0" t="0" r="9525" b="9525"/>
            <wp:docPr id="714" name="图片 714" descr="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714" descr="696"/>
                    <pic:cNvPicPr>
                      <a:picLocks noChangeAspect="1"/>
                    </pic:cNvPicPr>
                  </pic:nvPicPr>
                  <pic:blipFill>
                    <a:blip r:embed="rId333"/>
                    <a:stretch>
                      <a:fillRect/>
                    </a:stretch>
                  </pic:blipFill>
                  <pic:spPr>
                    <a:xfrm>
                      <a:off x="0" y="0"/>
                      <a:ext cx="1114425" cy="11334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解：按图40-22箭头指示，把两条横向的线段向上平移到虚线处，再按图40-23箭头指示把垂直线段的一部分向右平移到虚线处，求图40-21阴影部分的周长便转化为求图40-24的周长和两条竖线长之和的问题了。</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"http://www.sumir.cn/image/697.gif"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18540" cy="1057275"/>
            <wp:effectExtent l="0" t="0" r="10160" b="9525"/>
            <wp:docPr id="715" name="图片 715" descr="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715" descr="697"/>
                    <pic:cNvPicPr>
                      <a:picLocks noChangeAspect="1"/>
                    </pic:cNvPicPr>
                  </pic:nvPicPr>
                  <pic:blipFill>
                    <a:blip r:embed="rId334"/>
                    <a:stretch>
                      <a:fillRect/>
                    </a:stretch>
                  </pic:blipFill>
                  <pic:spPr>
                    <a:xfrm>
                      <a:off x="0" y="0"/>
                      <a:ext cx="1018540" cy="105727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"http://www.sumir.cn/image/698.gif"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47750" cy="1009650"/>
            <wp:effectExtent l="0" t="0" r="0" b="0"/>
            <wp:docPr id="716" name="图片 716" descr="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716" descr="698"/>
                    <pic:cNvPicPr>
                      <a:picLocks noChangeAspect="1"/>
                    </pic:cNvPicPr>
                  </pic:nvPicPr>
                  <pic:blipFill>
                    <a:blip r:embed="rId335"/>
                    <a:stretch>
                      <a:fillRect/>
                    </a:stretch>
                  </pic:blipFill>
                  <pic:spPr>
                    <a:xfrm>
                      <a:off x="0" y="0"/>
                      <a:ext cx="1047750" cy="10096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"http://www.sumir.cn/image/699.gif"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28065" cy="990600"/>
            <wp:effectExtent l="0" t="0" r="635" b="0"/>
            <wp:docPr id="717" name="图片 717" descr="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717" descr="699"/>
                    <pic:cNvPicPr>
                      <a:picLocks noChangeAspect="1"/>
                    </pic:cNvPicPr>
                  </pic:nvPicPr>
                  <pic:blipFill>
                    <a:blip r:embed="rId336"/>
                    <a:stretch>
                      <a:fillRect/>
                    </a:stretch>
                  </pic:blipFill>
                  <pic:spPr>
                    <a:xfrm>
                      <a:off x="0" y="0"/>
                      <a:ext cx="1028065" cy="99060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（5+4）×2+2×2</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=9×2+4</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=22（厘米）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例3 </w:t>
      </w:r>
      <w:r>
        <w:rPr>
          <w:rFonts w:ascii="Arial" w:hAnsi="Arial" w:cs="Arial"/>
          <w:kern w:val="0"/>
          <w:sz w:val="24"/>
        </w:rPr>
        <w:t>求图40-25S形水泥弯路面的面积。（单位：米）（适于三年级程度）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"http://www.sumir.cn/image/700.gif"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257935" cy="1152525"/>
            <wp:effectExtent l="0" t="0" r="18415" b="9525"/>
            <wp:docPr id="718" name="图片 718" descr="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718" descr="700"/>
                    <pic:cNvPicPr>
                      <a:picLocks noChangeAspect="1"/>
                    </pic:cNvPicPr>
                  </pic:nvPicPr>
                  <pic:blipFill>
                    <a:blip r:embed="rId337"/>
                    <a:stretch>
                      <a:fillRect/>
                    </a:stretch>
                  </pic:blipFill>
                  <pic:spPr>
                    <a:xfrm>
                      <a:off x="0" y="0"/>
                      <a:ext cx="1257935" cy="115252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"http://www.sumir.cn/image/701.gif"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62050" cy="1152525"/>
            <wp:effectExtent l="0" t="0" r="0" b="9525"/>
            <wp:docPr id="719" name="图片 719" descr="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 name="图片 719" descr="701"/>
                    <pic:cNvPicPr>
                      <a:picLocks noChangeAspect="1"/>
                    </pic:cNvPicPr>
                  </pic:nvPicPr>
                  <pic:blipFill>
                    <a:blip r:embed="rId338"/>
                    <a:stretch>
                      <a:fillRect/>
                    </a:stretch>
                  </pic:blipFill>
                  <pic:spPr>
                    <a:xfrm>
                      <a:off x="0" y="0"/>
                      <a:ext cx="1162050" cy="11525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解：把图40-25中水泥弯路面左边的甲部分向右平移2米，使S形水泥路面的两条边重合，图40-25便转化为图40-26，S形水泥路面的面积转化为图40-26中的阴影部分的面积。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S形水泥路的面积是：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30×2=60（平方米）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（五）旋转法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将看不出计算方法的图形的一部分以某一点为中心旋转适当角度，使图形重新组合成能看出计算方法的形状，从而计算出图形面积的解题方法叫旋转法。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例1 </w:t>
      </w:r>
      <w:r>
        <w:rPr>
          <w:rFonts w:ascii="Arial" w:hAnsi="Arial" w:cs="Arial"/>
          <w:kern w:val="0"/>
          <w:sz w:val="24"/>
        </w:rPr>
        <w:t>计算图40-27阴影部分的面积。（单位：分米）（适于六年级程度）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"http://www.sumir.cn/image/702.gif"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4733925" cy="390525"/>
            <wp:effectExtent l="0" t="0" r="0" b="8890"/>
            <wp:docPr id="720" name="图片 720" descr="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 name="图片 720" descr="702"/>
                    <pic:cNvPicPr>
                      <a:picLocks noChangeAspect="1"/>
                    </pic:cNvPicPr>
                  </pic:nvPicPr>
                  <pic:blipFill>
                    <a:blip r:embed="rId339"/>
                    <a:stretch>
                      <a:fillRect/>
                    </a:stretch>
                  </pic:blipFill>
                  <pic:spPr>
                    <a:xfrm>
                      <a:off x="0" y="0"/>
                      <a:ext cx="473392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图40-27便转化为图40-28。图40-28中梯形的面积就是图40-27中的阴影面积。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"http://www.sumir.cn/image/703.gif"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2267585" cy="1038225"/>
            <wp:effectExtent l="0" t="0" r="18415" b="9525"/>
            <wp:docPr id="721" name="图片 721" descr="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 name="图片 721" descr="703"/>
                    <pic:cNvPicPr>
                      <a:picLocks noChangeAspect="1"/>
                    </pic:cNvPicPr>
                  </pic:nvPicPr>
                  <pic:blipFill>
                    <a:blip r:embed="rId340"/>
                    <a:stretch>
                      <a:fillRect/>
                    </a:stretch>
                  </pic:blipFill>
                  <pic:spPr>
                    <a:xfrm>
                      <a:off x="0" y="0"/>
                      <a:ext cx="2267585" cy="103822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"http://www.sumir.cn/image/704.gif"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2209165" cy="857250"/>
            <wp:effectExtent l="0" t="0" r="635" b="0"/>
            <wp:docPr id="722" name="图片 722" descr="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 name="图片 722" descr="704"/>
                    <pic:cNvPicPr>
                      <a:picLocks noChangeAspect="1"/>
                    </pic:cNvPicPr>
                  </pic:nvPicPr>
                  <pic:blipFill>
                    <a:blip r:embed="rId341"/>
                    <a:stretch>
                      <a:fillRect/>
                    </a:stretch>
                  </pic:blipFill>
                  <pic:spPr>
                    <a:xfrm>
                      <a:off x="0" y="0"/>
                      <a:ext cx="2209165" cy="85725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"http://www.sumir.cn/image/705.gif"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238375" cy="409575"/>
            <wp:effectExtent l="0" t="0" r="0" b="8890"/>
            <wp:docPr id="723" name="图片 723" descr="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 name="图片 723" descr="705"/>
                    <pic:cNvPicPr>
                      <a:picLocks noChangeAspect="1"/>
                    </pic:cNvPicPr>
                  </pic:nvPicPr>
                  <pic:blipFill>
                    <a:blip r:embed="rId342"/>
                    <a:stretch>
                      <a:fillRect/>
                    </a:stretch>
                  </pic:blipFill>
                  <pic:spPr>
                    <a:xfrm>
                      <a:off x="0" y="0"/>
                      <a:ext cx="2238375" cy="40957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例2 </w:t>
      </w:r>
      <w:r>
        <w:rPr>
          <w:rFonts w:ascii="Arial" w:hAnsi="Arial" w:cs="Arial"/>
          <w:kern w:val="0"/>
          <w:sz w:val="24"/>
        </w:rPr>
        <w:t>图40-29中，小圆的半径是10厘米，中圆的半径是20厘米，大圆的半径是30厘米。求图中阴影部分的面积。（适于六年级程度）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"http://www.sumir.cn/image/706.gif"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23950" cy="1323975"/>
            <wp:effectExtent l="0" t="0" r="0" b="9525"/>
            <wp:docPr id="724" name="图片 724" descr="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 name="图片 724" descr="706"/>
                    <pic:cNvPicPr>
                      <a:picLocks noChangeAspect="1"/>
                    </pic:cNvPicPr>
                  </pic:nvPicPr>
                  <pic:blipFill>
                    <a:blip r:embed="rId343"/>
                    <a:stretch>
                      <a:fillRect/>
                    </a:stretch>
                  </pic:blipFill>
                  <pic:spPr>
                    <a:xfrm>
                      <a:off x="0" y="0"/>
                      <a:ext cx="1123950" cy="13239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解：把图40-29中的小圆向逆时针方向旋转90度，把中环向顺时针方向旋转90度，图40-29便转化为图40-30。</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很明显，图40-29阴影部分的面积就是整个大圆面积的四分之一。</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"http://www.sumir.cn/image/707.gif"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457960" cy="1619250"/>
            <wp:effectExtent l="0" t="0" r="8890" b="0"/>
            <wp:docPr id="725" name="图片 725" descr="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725" descr="707"/>
                    <pic:cNvPicPr>
                      <a:picLocks noChangeAspect="1"/>
                    </pic:cNvPicPr>
                  </pic:nvPicPr>
                  <pic:blipFill>
                    <a:blip r:embed="rId344"/>
                    <a:stretch>
                      <a:fillRect/>
                    </a:stretch>
                  </pic:blipFill>
                  <pic:spPr>
                    <a:xfrm>
                      <a:off x="0" y="0"/>
                      <a:ext cx="1457960" cy="161925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"http://www.sumir.cn/image/708.gif"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657475" cy="390525"/>
            <wp:effectExtent l="0" t="0" r="0" b="8890"/>
            <wp:docPr id="726" name="图片 726" descr="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726" descr="708"/>
                    <pic:cNvPicPr>
                      <a:picLocks noChangeAspect="1"/>
                    </pic:cNvPicPr>
                  </pic:nvPicPr>
                  <pic:blipFill>
                    <a:blip r:embed="rId345"/>
                    <a:stretch>
                      <a:fillRect/>
                    </a:stretch>
                  </pic:blipFill>
                  <pic:spPr>
                    <a:xfrm>
                      <a:off x="0" y="0"/>
                      <a:ext cx="265747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例3 </w:t>
      </w:r>
      <w:r>
        <w:rPr>
          <w:rFonts w:ascii="Arial" w:hAnsi="Arial" w:cs="Arial"/>
          <w:kern w:val="0"/>
          <w:sz w:val="24"/>
        </w:rPr>
        <w:t>计算图40-31的阴影面积。（单位：厘米）（适于六年级程度）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解：把图40-31右边的半圆以两个半圆的公共点为中心，顺时针方向旋转180度，与左边的半圆组成一个圆（图40-32）。</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"http://www.sumir.cn/image/709.gif"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647825" cy="1162050"/>
            <wp:effectExtent l="0" t="0" r="9525" b="0"/>
            <wp:docPr id="727" name="图片 727" descr="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 name="图片 727" descr="709"/>
                    <pic:cNvPicPr>
                      <a:picLocks noChangeAspect="1"/>
                    </pic:cNvPicPr>
                  </pic:nvPicPr>
                  <pic:blipFill>
                    <a:blip r:embed="rId346"/>
                    <a:stretch>
                      <a:fillRect/>
                    </a:stretch>
                  </pic:blipFill>
                  <pic:spPr>
                    <a:xfrm>
                      <a:off x="0" y="0"/>
                      <a:ext cx="1647825" cy="11620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"http://www.sumir.cn/image/710.gif"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923925" cy="1762125"/>
            <wp:effectExtent l="0" t="0" r="9525" b="9525"/>
            <wp:docPr id="728" name="图片 728" descr="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 name="图片 728" descr="710"/>
                    <pic:cNvPicPr>
                      <a:picLocks noChangeAspect="1"/>
                    </pic:cNvPicPr>
                  </pic:nvPicPr>
                  <pic:blipFill>
                    <a:blip r:embed="rId347"/>
                    <a:stretch>
                      <a:fillRect/>
                    </a:stretch>
                  </pic:blipFill>
                  <pic:spPr>
                    <a:xfrm>
                      <a:off x="0" y="0"/>
                      <a:ext cx="923925" cy="17621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此时，两个空白的三角形组成一个等腰直角三角形。这个等腰直角三角形的底边等于圆的直径10厘米，高等于圆的半径5厘米，三角形的面积可求，接着也就可以求出图中阴影部分的面积了。</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"http://www.sumir.cn/image/711.gif"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647825" cy="771525"/>
            <wp:effectExtent l="0" t="0" r="9525" b="8890"/>
            <wp:docPr id="729" name="图片 729" descr="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 name="图片 729" descr="711"/>
                    <pic:cNvPicPr>
                      <a:picLocks noChangeAspect="1"/>
                    </pic:cNvPicPr>
                  </pic:nvPicPr>
                  <pic:blipFill>
                    <a:blip r:embed="rId348"/>
                    <a:stretch>
                      <a:fillRect/>
                    </a:stretch>
                  </pic:blipFill>
                  <pic:spPr>
                    <a:xfrm>
                      <a:off x="0" y="0"/>
                      <a:ext cx="1647825" cy="771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（六）扩倍法</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扩倍法就是把组合图形扩大几倍后，先求扩大倍数后的面积或体积，然后再求原来的面积或体积。</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w:t>
      </w:r>
      <w:r>
        <w:rPr>
          <w:rFonts w:ascii="Arial" w:hAnsi="Arial" w:cs="Arial"/>
          <w:b/>
          <w:bCs/>
          <w:kern w:val="0"/>
          <w:sz w:val="24"/>
        </w:rPr>
        <w:t xml:space="preserve">例1 </w:t>
      </w:r>
      <w:r>
        <w:rPr>
          <w:rFonts w:ascii="Arial" w:hAnsi="Arial" w:cs="Arial"/>
          <w:kern w:val="0"/>
          <w:sz w:val="24"/>
        </w:rPr>
        <w:t>求图40-33的面积。（单位：厘米）（适于三年级程度）</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"http://www.sumir.cn/image/712.gif"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133475" cy="1200150"/>
            <wp:effectExtent l="0" t="0" r="9525" b="0"/>
            <wp:docPr id="730" name="图片 730" descr="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 name="图片 730" descr="712"/>
                    <pic:cNvPicPr>
                      <a:picLocks noChangeAspect="1"/>
                    </pic:cNvPicPr>
                  </pic:nvPicPr>
                  <pic:blipFill>
                    <a:blip r:embed="rId349"/>
                    <a:stretch>
                      <a:fillRect/>
                    </a:stretch>
                  </pic:blipFill>
                  <pic:spPr>
                    <a:xfrm>
                      <a:off x="0" y="0"/>
                      <a:ext cx="1133475" cy="12001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"http://www.sumir.cn/image/713.gif"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657985" cy="1152525"/>
            <wp:effectExtent l="0" t="0" r="18415" b="9525"/>
            <wp:docPr id="731" name="图片 731" descr="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 name="图片 731" descr="713"/>
                    <pic:cNvPicPr>
                      <a:picLocks noChangeAspect="1"/>
                    </pic:cNvPicPr>
                  </pic:nvPicPr>
                  <pic:blipFill>
                    <a:blip r:embed="rId350"/>
                    <a:stretch>
                      <a:fillRect/>
                    </a:stretch>
                  </pic:blipFill>
                  <pic:spPr>
                    <a:xfrm>
                      <a:off x="0" y="0"/>
                      <a:ext cx="1657985" cy="115252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解：此题用分割法计算比较麻烦，而用扩倍法解答就容易多了。如图40-34那样把图40-33扩大为原来的2倍，就会看出图40-33的面积是：</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（30+40）×30÷2=1050（平方厘米）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b/>
          <w:bCs/>
          <w:kern w:val="0"/>
          <w:sz w:val="24"/>
        </w:rPr>
        <w:t xml:space="preserve">例2 </w:t>
      </w:r>
      <w:r>
        <w:rPr>
          <w:rFonts w:ascii="Arial" w:hAnsi="Arial" w:cs="Arial"/>
          <w:kern w:val="0"/>
          <w:sz w:val="24"/>
        </w:rPr>
        <w:t>计算图40-35木块的体积。（单位：分米）（适于五年级程度）</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解：在图40-35的木块上再扣上同形状、同体积的木块，如图40-36。图40-35木块的体积就是图40-36长方体木块体积的一半儿。</w:t>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fldChar w:fldCharType="begin"/>
      </w:r>
      <w:r>
        <w:rPr>
          <w:rFonts w:ascii="Arial" w:hAnsi="Arial" w:cs="Arial"/>
          <w:kern w:val="0"/>
          <w:sz w:val="24"/>
        </w:rPr>
        <w:instrText xml:space="preserve"> INCLUDEPICTURE "http://www.sumir.cn/image/714.gif"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314450" cy="1095375"/>
            <wp:effectExtent l="0" t="0" r="0" b="9525"/>
            <wp:docPr id="732" name="图片 732" descr="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 name="图片 732" descr="714"/>
                    <pic:cNvPicPr>
                      <a:picLocks noChangeAspect="1"/>
                    </pic:cNvPicPr>
                  </pic:nvPicPr>
                  <pic:blipFill>
                    <a:blip r:embed="rId351"/>
                    <a:stretch>
                      <a:fillRect/>
                    </a:stretch>
                  </pic:blipFill>
                  <pic:spPr>
                    <a:xfrm>
                      <a:off x="0" y="0"/>
                      <a:ext cx="1314450" cy="1095375"/>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"http://www.sumir.cn/image/715.jpg"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390650" cy="1276350"/>
            <wp:effectExtent l="0" t="0" r="0" b="0"/>
            <wp:docPr id="733" name="图片 733" descr="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 name="图片 733" descr="715"/>
                    <pic:cNvPicPr>
                      <a:picLocks noChangeAspect="1"/>
                    </pic:cNvPicPr>
                  </pic:nvPicPr>
                  <pic:blipFill>
                    <a:blip r:embed="rId352"/>
                    <a:stretch>
                      <a:fillRect/>
                    </a:stretch>
                  </pic:blipFill>
                  <pic:spPr>
                    <a:xfrm>
                      <a:off x="0" y="0"/>
                      <a:ext cx="1390650" cy="127635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line="270" w:lineRule="atLeast"/>
        <w:jc w:val="center"/>
        <w:rPr>
          <w:rFonts w:ascii="Arial" w:hAnsi="Arial" w:cs="Arial"/>
          <w:kern w:val="0"/>
          <w:sz w:val="18"/>
          <w:szCs w:val="18"/>
        </w:rPr>
      </w:pPr>
      <w:r>
        <w:rPr>
          <w:rFonts w:ascii="Arial" w:hAnsi="Arial" w:cs="Arial"/>
          <w:kern w:val="0"/>
          <w:sz w:val="24"/>
        </w:rPr>
        <w:t>3×10×（3+2）÷2</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=150÷2</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=75（立方分米）</w:t>
      </w:r>
    </w:p>
    <w:p>
      <w:pPr>
        <w:widowControl/>
        <w:spacing w:before="100" w:beforeAutospacing="1" w:after="100" w:afterAutospacing="1" w:line="270" w:lineRule="atLeast"/>
        <w:ind w:firstLine="480"/>
        <w:jc w:val="left"/>
        <w:rPr>
          <w:rFonts w:ascii="Arial" w:hAnsi="Arial" w:cs="Arial"/>
          <w:kern w:val="0"/>
          <w:sz w:val="18"/>
          <w:szCs w:val="18"/>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（七）缩倍法</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缩倍法与扩倍法正好相反，它是先将图形的面积缩小若干倍，计算出面积，再把面积扩大为原来那么大。</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例1 </w:t>
      </w:r>
      <w:r>
        <w:rPr>
          <w:rFonts w:ascii="Arial" w:hAnsi="Arial" w:cs="Arial"/>
          <w:kern w:val="0"/>
          <w:sz w:val="24"/>
        </w:rPr>
        <w:t>图40-37中，每个小正方形的面积都是2平方厘米，求图中阴影部分的面积。（适于五年级程度）</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"http://www.sumir.cn/image/716.gif"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362075" cy="1076960"/>
            <wp:effectExtent l="0" t="0" r="9525" b="8890"/>
            <wp:docPr id="734" name="图片 734" descr="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 name="图片 734" descr="716"/>
                    <pic:cNvPicPr>
                      <a:picLocks noChangeAspect="1"/>
                    </pic:cNvPicPr>
                  </pic:nvPicPr>
                  <pic:blipFill>
                    <a:blip r:embed="rId353"/>
                    <a:stretch>
                      <a:fillRect/>
                    </a:stretch>
                  </pic:blipFill>
                  <pic:spPr>
                    <a:xfrm>
                      <a:off x="0" y="0"/>
                      <a:ext cx="1362075" cy="107696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解：将图40-37中小正方形的面积先缩小2倍，则每个小正方形的面积都是1平方厘米，边长都是1厘米。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从大长方形面积减去三个空白三角形的面积（即</w:t>
      </w:r>
      <w:r>
        <w:rPr>
          <w:rFonts w:hint="eastAsia" w:ascii="宋体" w:hAnsi="宋体" w:cs="宋体"/>
          <w:kern w:val="0"/>
          <w:sz w:val="24"/>
        </w:rPr>
        <w:t>①</w:t>
      </w:r>
      <w:r>
        <w:rPr>
          <w:rFonts w:ascii="Arial" w:hAnsi="Arial" w:cs="Arial"/>
          <w:kern w:val="0"/>
          <w:sz w:val="24"/>
        </w:rPr>
        <w:t>、</w:t>
      </w:r>
      <w:r>
        <w:rPr>
          <w:rFonts w:hint="eastAsia" w:ascii="宋体" w:hAnsi="宋体" w:cs="宋体"/>
          <w:kern w:val="0"/>
          <w:sz w:val="24"/>
        </w:rPr>
        <w:t>②</w:t>
      </w:r>
      <w:r>
        <w:rPr>
          <w:rFonts w:ascii="Arial" w:hAnsi="Arial" w:cs="Arial"/>
          <w:kern w:val="0"/>
          <w:sz w:val="24"/>
        </w:rPr>
        <w:t>、</w:t>
      </w:r>
      <w:r>
        <w:rPr>
          <w:rFonts w:hint="eastAsia" w:ascii="宋体" w:hAnsi="宋体" w:cs="宋体"/>
          <w:kern w:val="0"/>
          <w:sz w:val="24"/>
        </w:rPr>
        <w:t>③</w:t>
      </w:r>
      <w:r>
        <w:rPr>
          <w:rFonts w:ascii="Arial" w:hAnsi="Arial" w:cs="Arial"/>
          <w:kern w:val="0"/>
          <w:sz w:val="24"/>
        </w:rPr>
        <w:t>三个部分的面积），得阴影部分面积。</w:t>
      </w:r>
    </w:p>
    <w:p>
      <w:pPr>
        <w:widowControl/>
        <w:spacing w:before="100" w:beforeAutospacing="1" w:after="100" w:afterAutospacing="1"/>
        <w:jc w:val="center"/>
        <w:rPr>
          <w:rFonts w:ascii="Arial" w:hAnsi="Arial" w:cs="Arial"/>
          <w:kern w:val="0"/>
          <w:sz w:val="24"/>
        </w:rPr>
      </w:pPr>
      <w:r>
        <w:rPr>
          <w:rFonts w:ascii="Arial" w:hAnsi="Arial" w:cs="Arial"/>
          <w:kern w:val="0"/>
          <w:sz w:val="24"/>
        </w:rPr>
        <w:t>3×5-3×3÷2-2×1÷2-5×2÷2</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=15-4.5-1-5</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=4.5（平方厘米）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把4.5平方厘米扩大2倍，得阴影部分的实际面积。</w:t>
      </w:r>
    </w:p>
    <w:p>
      <w:pPr>
        <w:widowControl/>
        <w:spacing w:before="100" w:beforeAutospacing="1" w:after="100" w:afterAutospacing="1"/>
        <w:jc w:val="center"/>
        <w:rPr>
          <w:rFonts w:ascii="Arial" w:hAnsi="Arial" w:cs="Arial"/>
          <w:kern w:val="0"/>
          <w:sz w:val="24"/>
        </w:rPr>
      </w:pPr>
      <w:r>
        <w:rPr>
          <w:rFonts w:ascii="Arial" w:hAnsi="Arial" w:cs="Arial"/>
          <w:kern w:val="0"/>
          <w:sz w:val="24"/>
        </w:rPr>
        <w:t>4.5×2=9（平方厘米）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 xml:space="preserve">例2 </w:t>
      </w:r>
      <w:r>
        <w:rPr>
          <w:rFonts w:ascii="Arial" w:hAnsi="Arial" w:cs="Arial"/>
          <w:kern w:val="0"/>
          <w:sz w:val="24"/>
        </w:rPr>
        <w:t>图40-38正方形的面积是18平方厘米。求图中阴影部分的面积。（适于六年级程度）</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"http://www.sumir.cn/image/717.gif"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847725" cy="952500"/>
            <wp:effectExtent l="0" t="0" r="9525" b="0"/>
            <wp:docPr id="735" name="图片 735" descr="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 name="图片 735" descr="717"/>
                    <pic:cNvPicPr>
                      <a:picLocks noChangeAspect="1"/>
                    </pic:cNvPicPr>
                  </pic:nvPicPr>
                  <pic:blipFill>
                    <a:blip r:embed="rId354"/>
                    <a:stretch>
                      <a:fillRect/>
                    </a:stretch>
                  </pic:blipFill>
                  <pic:spPr>
                    <a:xfrm>
                      <a:off x="0" y="0"/>
                      <a:ext cx="847725" cy="95250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解：先将正方形面积缩小2倍，18平方厘米被转化为9平方厘米，则正方形的边长是3厘米。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先算出已经缩小的正方形中的阴影面积，然后再把它扩大2倍，就得到题中所求。</w:t>
      </w:r>
    </w:p>
    <w:p>
      <w:pPr>
        <w:widowControl/>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"http://www.sumir.cn/image/718.gif"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1666875" cy="771525"/>
            <wp:effectExtent l="0" t="0" r="0" b="8890"/>
            <wp:docPr id="736" name="图片 736" descr="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 name="图片 736" descr="718"/>
                    <pic:cNvPicPr>
                      <a:picLocks noChangeAspect="1"/>
                    </pic:cNvPicPr>
                  </pic:nvPicPr>
                  <pic:blipFill>
                    <a:blip r:embed="rId355"/>
                    <a:stretch>
                      <a:fillRect/>
                    </a:stretch>
                  </pic:blipFill>
                  <pic:spPr>
                    <a:xfrm>
                      <a:off x="0" y="0"/>
                      <a:ext cx="1666875" cy="771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b/>
          <w:bCs/>
          <w:kern w:val="0"/>
          <w:sz w:val="24"/>
        </w:rPr>
        <w:t>（八）剪拼法</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有些几何图形比较抽象，不适于用割补、分割、平移等方法解答。如果把这类图形剪成若干部分，再重新组合、拼接，就有可能找到解答方法。</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 xml:space="preserve">例1 </w:t>
      </w:r>
      <w:r>
        <w:rPr>
          <w:rFonts w:ascii="Arial" w:hAnsi="Arial" w:cs="Arial"/>
          <w:kern w:val="0"/>
          <w:sz w:val="24"/>
        </w:rPr>
        <w:t>计算图40-39、图40-40、图40-41的阴影部分的面积。（单位：厘米）（适于六年级程度）</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"http://www.sumir.cn/image/719.gif"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991235" cy="1276350"/>
            <wp:effectExtent l="0" t="0" r="18415" b="0"/>
            <wp:docPr id="737" name="图片 737" descr="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 name="图片 737" descr="719"/>
                    <pic:cNvPicPr>
                      <a:picLocks noChangeAspect="1"/>
                    </pic:cNvPicPr>
                  </pic:nvPicPr>
                  <pic:blipFill>
                    <a:blip r:embed="rId356"/>
                    <a:stretch>
                      <a:fillRect/>
                    </a:stretch>
                  </pic:blipFill>
                  <pic:spPr>
                    <a:xfrm>
                      <a:off x="0" y="0"/>
                      <a:ext cx="991235" cy="12763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"http://www.sumir.cn/image/720.gif"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00760" cy="1028700"/>
            <wp:effectExtent l="0" t="0" r="8890" b="0"/>
            <wp:docPr id="738" name="图片 738" descr="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 name="图片 738" descr="720"/>
                    <pic:cNvPicPr>
                      <a:picLocks noChangeAspect="1"/>
                    </pic:cNvPicPr>
                  </pic:nvPicPr>
                  <pic:blipFill>
                    <a:blip r:embed="rId357"/>
                    <a:stretch>
                      <a:fillRect/>
                    </a:stretch>
                  </pic:blipFill>
                  <pic:spPr>
                    <a:xfrm>
                      <a:off x="0" y="0"/>
                      <a:ext cx="1000760" cy="102870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"http://www.sumir.cn/image/721.gif"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1018540" cy="1323975"/>
            <wp:effectExtent l="0" t="0" r="10160" b="9525"/>
            <wp:docPr id="739" name="图片 739" descr="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 name="图片 739" descr="721"/>
                    <pic:cNvPicPr>
                      <a:picLocks noChangeAspect="1"/>
                    </pic:cNvPicPr>
                  </pic:nvPicPr>
                  <pic:blipFill>
                    <a:blip r:embed="rId358"/>
                    <a:stretch>
                      <a:fillRect/>
                    </a:stretch>
                  </pic:blipFill>
                  <pic:spPr>
                    <a:xfrm>
                      <a:off x="0" y="0"/>
                      <a:ext cx="1018540" cy="13239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解：沿各图中的虚线，把各图剪成上、下两部分，再把下半部分翻过来，以它的背面与上半部分的正面拼接，图40-39、图40-40、图40-41便转化为图40-42、图40-43、图40-44的形状。</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"http://www.sumir.cn/image/722.gif"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819150" cy="1085850"/>
            <wp:effectExtent l="0" t="0" r="0" b="0"/>
            <wp:docPr id="740" name="图片 740" descr="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 name="图片 740" descr="722"/>
                    <pic:cNvPicPr>
                      <a:picLocks noChangeAspect="1"/>
                    </pic:cNvPicPr>
                  </pic:nvPicPr>
                  <pic:blipFill>
                    <a:blip r:embed="rId359"/>
                    <a:stretch>
                      <a:fillRect/>
                    </a:stretch>
                  </pic:blipFill>
                  <pic:spPr>
                    <a:xfrm>
                      <a:off x="0" y="0"/>
                      <a:ext cx="819150" cy="108585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"http://www.sumir.cn/image/723.gif"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828675" cy="1066800"/>
            <wp:effectExtent l="0" t="0" r="9525" b="0"/>
            <wp:docPr id="741" name="图片 741" descr="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 name="图片 741" descr="723"/>
                    <pic:cNvPicPr>
                      <a:picLocks noChangeAspect="1"/>
                    </pic:cNvPicPr>
                  </pic:nvPicPr>
                  <pic:blipFill>
                    <a:blip r:embed="rId360"/>
                    <a:stretch>
                      <a:fillRect/>
                    </a:stretch>
                  </pic:blipFill>
                  <pic:spPr>
                    <a:xfrm>
                      <a:off x="0" y="0"/>
                      <a:ext cx="828675" cy="1066800"/>
                    </a:xfrm>
                    <a:prstGeom prst="rect">
                      <a:avLst/>
                    </a:prstGeom>
                    <a:noFill/>
                    <a:ln w="9525">
                      <a:noFill/>
                    </a:ln>
                  </pic:spPr>
                </pic:pic>
              </a:graphicData>
            </a:graphic>
          </wp:inline>
        </w:drawing>
      </w:r>
      <w:r>
        <w:rPr>
          <w:rFonts w:ascii="Arial" w:hAnsi="Arial" w:cs="Arial"/>
          <w:kern w:val="0"/>
          <w:sz w:val="24"/>
        </w:rPr>
        <w:fldChar w:fldCharType="end"/>
      </w:r>
      <w:r>
        <w:rPr>
          <w:rFonts w:ascii="Arial" w:hAnsi="Arial" w:cs="Arial"/>
          <w:kern w:val="0"/>
          <w:sz w:val="24"/>
        </w:rPr>
        <w:t xml:space="preserve">       </w:t>
      </w:r>
      <w:r>
        <w:rPr>
          <w:rFonts w:ascii="Arial" w:hAnsi="Arial" w:cs="Arial"/>
          <w:kern w:val="0"/>
          <w:sz w:val="24"/>
        </w:rPr>
        <w:fldChar w:fldCharType="begin"/>
      </w:r>
      <w:r>
        <w:rPr>
          <w:rFonts w:ascii="Arial" w:hAnsi="Arial" w:cs="Arial"/>
          <w:kern w:val="0"/>
          <w:sz w:val="24"/>
        </w:rPr>
        <w:instrText xml:space="preserve"> INCLUDEPICTURE "http://www.sumir.cn/image/724.gif"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942975" cy="1047750"/>
            <wp:effectExtent l="0" t="0" r="9525" b="0"/>
            <wp:docPr id="742" name="图片 742" descr="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图片 742" descr="724"/>
                    <pic:cNvPicPr>
                      <a:picLocks noChangeAspect="1"/>
                    </pic:cNvPicPr>
                  </pic:nvPicPr>
                  <pic:blipFill>
                    <a:blip r:embed="rId361"/>
                    <a:stretch>
                      <a:fillRect/>
                    </a:stretch>
                  </pic:blipFill>
                  <pic:spPr>
                    <a:xfrm>
                      <a:off x="0" y="0"/>
                      <a:ext cx="942975" cy="1047750"/>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很容易看出，图40-39的阴影面积等于大圆面积的一半。</w:t>
      </w:r>
    </w:p>
    <w:p>
      <w:pPr>
        <w:widowControl/>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"http://www.sumir.cn/image/725.gif"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657475" cy="390525"/>
            <wp:effectExtent l="0" t="0" r="0" b="8890"/>
            <wp:docPr id="743" name="图片 743" descr="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 name="图片 743" descr="725"/>
                    <pic:cNvPicPr>
                      <a:picLocks noChangeAspect="1"/>
                    </pic:cNvPicPr>
                  </pic:nvPicPr>
                  <pic:blipFill>
                    <a:blip r:embed="rId362"/>
                    <a:stretch>
                      <a:fillRect/>
                    </a:stretch>
                  </pic:blipFill>
                  <pic:spPr>
                    <a:xfrm>
                      <a:off x="0" y="0"/>
                      <a:ext cx="2657475" cy="390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图40-40的阴影面积等于从大圆面积减去小圆的面积。</w:t>
      </w:r>
    </w:p>
    <w:p>
      <w:pPr>
        <w:widowControl/>
        <w:spacing w:before="100" w:beforeAutospacing="1" w:after="100" w:afterAutospacing="1"/>
        <w:jc w:val="center"/>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"http://www.sumir.cn/image/726.gif"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2638425" cy="771525"/>
            <wp:effectExtent l="0" t="0" r="9525" b="8890"/>
            <wp:docPr id="744" name="图片 744" descr="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图片 744" descr="726"/>
                    <pic:cNvPicPr>
                      <a:picLocks noChangeAspect="1"/>
                    </pic:cNvPicPr>
                  </pic:nvPicPr>
                  <pic:blipFill>
                    <a:blip r:embed="rId363"/>
                    <a:stretch>
                      <a:fillRect/>
                    </a:stretch>
                  </pic:blipFill>
                  <pic:spPr>
                    <a:xfrm>
                      <a:off x="0" y="0"/>
                      <a:ext cx="2638425" cy="7715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图40-41的阴影面积等于从大圆面积减去中圆的面积，加上小圆的面积。</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vertAlign w:val="subscript"/>
        </w:rPr>
        <w:fldChar w:fldCharType="begin"/>
      </w:r>
      <w:r>
        <w:rPr>
          <w:rFonts w:ascii="Arial" w:hAnsi="Arial" w:cs="Arial"/>
          <w:kern w:val="0"/>
          <w:sz w:val="24"/>
          <w:vertAlign w:val="subscript"/>
        </w:rPr>
        <w:instrText xml:space="preserve"> INCLUDEPICTURE "http://www.sumir.cn/image/727.gif" \* MERGEFORMATINET </w:instrText>
      </w:r>
      <w:r>
        <w:rPr>
          <w:rFonts w:ascii="Arial" w:hAnsi="Arial" w:cs="Arial"/>
          <w:kern w:val="0"/>
          <w:sz w:val="24"/>
          <w:vertAlign w:val="subscript"/>
        </w:rPr>
        <w:fldChar w:fldCharType="separate"/>
      </w:r>
      <w:r>
        <w:rPr>
          <w:rFonts w:ascii="Arial" w:hAnsi="Arial" w:cs="Arial"/>
          <w:kern w:val="0"/>
          <w:sz w:val="24"/>
          <w:vertAlign w:val="subscript"/>
        </w:rPr>
        <w:drawing>
          <wp:inline distT="0" distB="0" distL="114300" distR="114300">
            <wp:extent cx="3381375" cy="962025"/>
            <wp:effectExtent l="0" t="0" r="0" b="8890"/>
            <wp:docPr id="745" name="图片 745" descr="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 name="图片 745" descr="727"/>
                    <pic:cNvPicPr>
                      <a:picLocks noChangeAspect="1"/>
                    </pic:cNvPicPr>
                  </pic:nvPicPr>
                  <pic:blipFill>
                    <a:blip r:embed="rId364"/>
                    <a:stretch>
                      <a:fillRect/>
                    </a:stretch>
                  </pic:blipFill>
                  <pic:spPr>
                    <a:xfrm>
                      <a:off x="0" y="0"/>
                      <a:ext cx="3381375" cy="962025"/>
                    </a:xfrm>
                    <a:prstGeom prst="rect">
                      <a:avLst/>
                    </a:prstGeom>
                    <a:noFill/>
                    <a:ln w="9525">
                      <a:noFill/>
                    </a:ln>
                  </pic:spPr>
                </pic:pic>
              </a:graphicData>
            </a:graphic>
          </wp:inline>
        </w:drawing>
      </w:r>
      <w:r>
        <w:rPr>
          <w:rFonts w:ascii="Arial" w:hAnsi="Arial" w:cs="Arial"/>
          <w:kern w:val="0"/>
          <w:sz w:val="24"/>
          <w:vertAlign w:val="subscript"/>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答略。</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w:t>
      </w:r>
      <w:r>
        <w:rPr>
          <w:rFonts w:ascii="Arial" w:hAnsi="Arial" w:cs="Arial"/>
          <w:b/>
          <w:bCs/>
          <w:kern w:val="0"/>
          <w:sz w:val="24"/>
        </w:rPr>
        <w:t xml:space="preserve">例2 </w:t>
      </w:r>
      <w:r>
        <w:rPr>
          <w:rFonts w:ascii="Arial" w:hAnsi="Arial" w:cs="Arial"/>
          <w:kern w:val="0"/>
          <w:sz w:val="24"/>
        </w:rPr>
        <w:t>图40-45中每个大正方形的边长都是2厘米，求（1）～（10）各图阴影部分的面积。（适于六年级程度）</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"http://www.sumir.cn/image/728.gif"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3105150" cy="1743075"/>
            <wp:effectExtent l="0" t="0" r="0" b="9525"/>
            <wp:docPr id="746" name="图片 746" descr="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 name="图片 746" descr="728"/>
                    <pic:cNvPicPr>
                      <a:picLocks noChangeAspect="1"/>
                    </pic:cNvPicPr>
                  </pic:nvPicPr>
                  <pic:blipFill>
                    <a:blip r:embed="rId365"/>
                    <a:stretch>
                      <a:fillRect/>
                    </a:stretch>
                  </pic:blipFill>
                  <pic:spPr>
                    <a:xfrm>
                      <a:off x="0" y="0"/>
                      <a:ext cx="3105150" cy="17430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解：作图40-46，并把图40-46中的（1）画在一张透明纸上剪成（2）那样的4个小正方形。如果画出两个（1），就可以剪出8个（2）那样的小正方形。</w:t>
      </w:r>
    </w:p>
    <w:p>
      <w:pPr>
        <w:widowControl/>
        <w:spacing w:before="100" w:beforeAutospacing="1" w:after="100" w:afterAutospacing="1"/>
        <w:jc w:val="center"/>
        <w:rPr>
          <w:rFonts w:ascii="Arial" w:hAnsi="Arial" w:cs="Arial"/>
          <w:kern w:val="0"/>
          <w:sz w:val="24"/>
        </w:rPr>
      </w:pPr>
      <w:r>
        <w:rPr>
          <w:rFonts w:ascii="Arial" w:hAnsi="Arial" w:cs="Arial"/>
          <w:kern w:val="0"/>
          <w:sz w:val="24"/>
        </w:rPr>
        <w:fldChar w:fldCharType="begin"/>
      </w:r>
      <w:r>
        <w:rPr>
          <w:rFonts w:ascii="Arial" w:hAnsi="Arial" w:cs="Arial"/>
          <w:kern w:val="0"/>
          <w:sz w:val="24"/>
        </w:rPr>
        <w:instrText xml:space="preserve"> INCLUDEPICTURE "http://www.sumir.cn/image/729.gif" \* MERGEFORMATINET </w:instrText>
      </w:r>
      <w:r>
        <w:rPr>
          <w:rFonts w:ascii="Arial" w:hAnsi="Arial" w:cs="Arial"/>
          <w:kern w:val="0"/>
          <w:sz w:val="24"/>
        </w:rPr>
        <w:fldChar w:fldCharType="separate"/>
      </w:r>
      <w:r>
        <w:rPr>
          <w:rFonts w:ascii="Arial" w:hAnsi="Arial" w:cs="Arial"/>
          <w:kern w:val="0"/>
          <w:sz w:val="24"/>
        </w:rPr>
        <w:drawing>
          <wp:inline distT="0" distB="0" distL="114300" distR="114300">
            <wp:extent cx="2515235" cy="1819275"/>
            <wp:effectExtent l="0" t="0" r="18415" b="9525"/>
            <wp:docPr id="747" name="图片 747" descr="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 name="图片 747" descr="729"/>
                    <pic:cNvPicPr>
                      <a:picLocks noChangeAspect="1"/>
                    </pic:cNvPicPr>
                  </pic:nvPicPr>
                  <pic:blipFill>
                    <a:blip r:embed="rId366"/>
                    <a:stretch>
                      <a:fillRect/>
                    </a:stretch>
                  </pic:blipFill>
                  <pic:spPr>
                    <a:xfrm>
                      <a:off x="0" y="0"/>
                      <a:ext cx="2515235" cy="1819275"/>
                    </a:xfrm>
                    <a:prstGeom prst="rect">
                      <a:avLst/>
                    </a:prstGeom>
                    <a:noFill/>
                    <a:ln w="9525">
                      <a:noFill/>
                    </a:ln>
                  </pic:spPr>
                </pic:pic>
              </a:graphicData>
            </a:graphic>
          </wp:inline>
        </w:drawing>
      </w:r>
      <w:r>
        <w:rPr>
          <w:rFonts w:ascii="Arial" w:hAnsi="Arial" w:cs="Arial"/>
          <w:kern w:val="0"/>
          <w:sz w:val="24"/>
        </w:rPr>
        <w:fldChar w:fldCharType="end"/>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用（2）的4个小正方形，可以组合、拼接出图40-45中（1）～（5）中的任何一个图形。</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这时可清楚地看出，图40-45中（1）～（5）每个图形的阴影部分的面积都与图40-46中（1）的阴影部分的面积相等，它们的面积都是：</w:t>
      </w:r>
    </w:p>
    <w:p>
      <w:pPr>
        <w:widowControl/>
        <w:spacing w:before="100" w:beforeAutospacing="1" w:after="100" w:afterAutospacing="1"/>
        <w:jc w:val="center"/>
        <w:rPr>
          <w:rFonts w:ascii="Arial" w:hAnsi="Arial" w:cs="Arial"/>
          <w:kern w:val="0"/>
          <w:sz w:val="24"/>
        </w:rPr>
      </w:pPr>
      <w:r>
        <w:rPr>
          <w:rFonts w:ascii="Arial" w:hAnsi="Arial" w:cs="Arial"/>
          <w:kern w:val="0"/>
          <w:sz w:val="24"/>
        </w:rPr>
        <w:t>2×2-3.14×1×1=0.86（平方厘米）</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同理，用8个图40-46中（2）的小正方形可以组合、拼接出图40-45中（6）～（10）的任何一个图形。</w:t>
      </w:r>
    </w:p>
    <w:p>
      <w:pPr>
        <w:widowControl/>
        <w:spacing w:before="100" w:beforeAutospacing="1" w:after="100" w:afterAutospacing="1"/>
        <w:ind w:firstLine="480"/>
        <w:jc w:val="left"/>
        <w:rPr>
          <w:rFonts w:ascii="Arial" w:hAnsi="Arial" w:cs="Arial"/>
          <w:kern w:val="0"/>
          <w:sz w:val="24"/>
        </w:rPr>
      </w:pPr>
      <w:r>
        <w:rPr>
          <w:rFonts w:ascii="Arial" w:hAnsi="Arial" w:cs="Arial"/>
          <w:kern w:val="0"/>
          <w:sz w:val="24"/>
        </w:rPr>
        <w:t>图40-45中（6）～（10）每个图形的阴影面积都是图40-46中（1）的阴影面积的2倍：</w:t>
      </w:r>
    </w:p>
    <w:p>
      <w:pPr>
        <w:widowControl/>
        <w:spacing w:before="100" w:beforeAutospacing="1" w:after="100" w:afterAutospacing="1"/>
        <w:jc w:val="center"/>
        <w:rPr>
          <w:rFonts w:ascii="Arial" w:hAnsi="Arial" w:cs="Arial"/>
          <w:kern w:val="0"/>
          <w:sz w:val="24"/>
        </w:rPr>
      </w:pPr>
      <w:r>
        <w:rPr>
          <w:rFonts w:ascii="Arial" w:hAnsi="Arial" w:cs="Arial"/>
          <w:kern w:val="0"/>
          <w:sz w:val="24"/>
        </w:rPr>
        <w:t>（2×2-3.14×12）×2=1.72（平方厘米）</w:t>
      </w:r>
    </w:p>
    <w:p>
      <w:pPr>
        <w:rPr>
          <w:rFonts w:hint="eastAsia"/>
        </w:rPr>
      </w:pPr>
      <w:r>
        <w:rPr>
          <w:rFonts w:ascii="Arial" w:hAnsi="Arial" w:cs="Arial"/>
          <w:kern w:val="0"/>
          <w:sz w:val="24"/>
        </w:rPr>
        <w:t>答略。</w:t>
      </w:r>
    </w:p>
    <w:p/>
    <w:p/>
    <w:p/>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Palatino Linotype"/>
    <w:panose1 w:val="02040503050406030204"/>
    <w:charset w:val="00"/>
    <w:family w:val="roman"/>
    <w:pitch w:val="default"/>
    <w:sig w:usb0="00000000" w:usb1="00000000" w:usb2="00000000" w:usb3="00000000" w:csb0="0000019F" w:csb1="00000000"/>
  </w:font>
  <w:font w:name="Calibri">
    <w:altName w:val="微软雅黑"/>
    <w:panose1 w:val="020F0502020204030204"/>
    <w:charset w:val="00"/>
    <w:family w:val="swiss"/>
    <w:pitch w:val="default"/>
    <w:sig w:usb0="00000000" w:usb1="00000000" w:usb2="00000001" w:usb3="00000000" w:csb0="0000019F" w:csb1="00000000"/>
  </w:font>
  <w:font w:name="Palatino Linotype">
    <w:panose1 w:val="02040502050505030304"/>
    <w:charset w:val="00"/>
    <w:family w:val="auto"/>
    <w:pitch w:val="default"/>
    <w:sig w:usb0="E0000387" w:usb1="40000013" w:usb2="00000000" w:usb3="00000000" w:csb0="2000019F" w:csb1="00000000"/>
  </w:font>
  <w:font w:name="微软雅黑">
    <w:panose1 w:val="020B0503020204020204"/>
    <w:charset w:val="86"/>
    <w:family w:val="auto"/>
    <w:pitch w:val="default"/>
    <w:sig w:usb0="80000287" w:usb1="2A0F3C52" w:usb2="00000016" w:usb3="00000000" w:csb0="0004001F" w:csb1="00000000"/>
  </w:font>
  <w:font w:name="Arial">
    <w:panose1 w:val="020B0604020202020204"/>
    <w:charset w:val="00"/>
    <w:family w:val="swiss"/>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ascii="黑体" w:hAnsi="黑体" w:eastAsia="黑体" w:cs="黑体"/>
        <w:b/>
        <w:bCs/>
        <w:color w:val="FF0000"/>
        <w:sz w:val="24"/>
        <w:szCs w:val="24"/>
        <w:lang w:val="en-US" w:eastAsia="zh-CN"/>
      </w:rPr>
      <w:t xml:space="preserve"> 需要更多资料加微信：1647040324</w:t>
    </w: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D5C35"/>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widowControl/>
      <w:spacing w:before="100" w:beforeAutospacing="1" w:after="100" w:afterAutospacing="1"/>
      <w:jc w:val="left"/>
    </w:pPr>
    <w:rPr>
      <w:rFonts w:ascii="宋体" w:hAnsi="宋体" w:cs="宋体"/>
      <w:kern w:val="0"/>
      <w:sz w:val="24"/>
    </w:rPr>
  </w:style>
  <w:style w:type="character" w:styleId="6">
    <w:name w:val="Strong"/>
    <w:basedOn w:val="5"/>
    <w:qFormat/>
    <w:uiPriority w:val="0"/>
    <w:rPr>
      <w:b/>
      <w:bCs/>
    </w:rPr>
  </w:style>
</w:styles>
</file>

<file path=word/_rels/document.xml.rels><?xml version="1.0" encoding="UTF-8" standalone="yes"?>
<Relationships xmlns="http://schemas.openxmlformats.org/package/2006/relationships"><Relationship Id="rId99" Type="http://schemas.openxmlformats.org/officeDocument/2006/relationships/image" Target="media/image94.png"/><Relationship Id="rId98" Type="http://schemas.openxmlformats.org/officeDocument/2006/relationships/image" Target="media/image93.png"/><Relationship Id="rId97" Type="http://schemas.openxmlformats.org/officeDocument/2006/relationships/image" Target="media/image92.png"/><Relationship Id="rId96" Type="http://schemas.openxmlformats.org/officeDocument/2006/relationships/image" Target="media/image91.png"/><Relationship Id="rId95" Type="http://schemas.openxmlformats.org/officeDocument/2006/relationships/image" Target="media/image90.png"/><Relationship Id="rId94" Type="http://schemas.openxmlformats.org/officeDocument/2006/relationships/image" Target="media/image89.png"/><Relationship Id="rId93" Type="http://schemas.openxmlformats.org/officeDocument/2006/relationships/image" Target="media/image88.png"/><Relationship Id="rId92" Type="http://schemas.openxmlformats.org/officeDocument/2006/relationships/image" Target="media/image87.png"/><Relationship Id="rId91" Type="http://schemas.openxmlformats.org/officeDocument/2006/relationships/image" Target="media/image86.png"/><Relationship Id="rId90" Type="http://schemas.openxmlformats.org/officeDocument/2006/relationships/image" Target="media/image85.png"/><Relationship Id="rId9" Type="http://schemas.openxmlformats.org/officeDocument/2006/relationships/image" Target="media/image4.png"/><Relationship Id="rId89" Type="http://schemas.openxmlformats.org/officeDocument/2006/relationships/image" Target="media/image84.png"/><Relationship Id="rId88" Type="http://schemas.openxmlformats.org/officeDocument/2006/relationships/image" Target="media/image83.png"/><Relationship Id="rId87" Type="http://schemas.openxmlformats.org/officeDocument/2006/relationships/image" Target="media/image82.png"/><Relationship Id="rId86" Type="http://schemas.openxmlformats.org/officeDocument/2006/relationships/image" Target="media/image81.png"/><Relationship Id="rId85" Type="http://schemas.openxmlformats.org/officeDocument/2006/relationships/image" Target="media/image80.png"/><Relationship Id="rId84" Type="http://schemas.openxmlformats.org/officeDocument/2006/relationships/image" Target="media/image79.png"/><Relationship Id="rId83" Type="http://schemas.openxmlformats.org/officeDocument/2006/relationships/image" Target="media/image78.png"/><Relationship Id="rId82" Type="http://schemas.openxmlformats.org/officeDocument/2006/relationships/image" Target="media/image77.png"/><Relationship Id="rId81" Type="http://schemas.openxmlformats.org/officeDocument/2006/relationships/image" Target="media/image76.png"/><Relationship Id="rId80" Type="http://schemas.openxmlformats.org/officeDocument/2006/relationships/image" Target="media/image75.png"/><Relationship Id="rId8" Type="http://schemas.openxmlformats.org/officeDocument/2006/relationships/image" Target="media/image3.png"/><Relationship Id="rId79" Type="http://schemas.openxmlformats.org/officeDocument/2006/relationships/image" Target="media/image74.png"/><Relationship Id="rId78" Type="http://schemas.openxmlformats.org/officeDocument/2006/relationships/image" Target="media/image73.png"/><Relationship Id="rId77" Type="http://schemas.openxmlformats.org/officeDocument/2006/relationships/image" Target="media/image72.png"/><Relationship Id="rId76" Type="http://schemas.openxmlformats.org/officeDocument/2006/relationships/image" Target="media/image71.png"/><Relationship Id="rId75" Type="http://schemas.openxmlformats.org/officeDocument/2006/relationships/image" Target="media/image70.png"/><Relationship Id="rId74" Type="http://schemas.openxmlformats.org/officeDocument/2006/relationships/image" Target="media/image69.png"/><Relationship Id="rId73" Type="http://schemas.openxmlformats.org/officeDocument/2006/relationships/image" Target="media/image68.png"/><Relationship Id="rId72" Type="http://schemas.openxmlformats.org/officeDocument/2006/relationships/image" Target="media/image67.png"/><Relationship Id="rId71" Type="http://schemas.openxmlformats.org/officeDocument/2006/relationships/image" Target="media/image66.png"/><Relationship Id="rId70" Type="http://schemas.openxmlformats.org/officeDocument/2006/relationships/image" Target="media/image65.png"/><Relationship Id="rId7" Type="http://schemas.openxmlformats.org/officeDocument/2006/relationships/image" Target="media/image2.png"/><Relationship Id="rId69" Type="http://schemas.openxmlformats.org/officeDocument/2006/relationships/image" Target="media/image64.png"/><Relationship Id="rId68" Type="http://schemas.openxmlformats.org/officeDocument/2006/relationships/image" Target="media/image63.png"/><Relationship Id="rId67" Type="http://schemas.openxmlformats.org/officeDocument/2006/relationships/image" Target="media/image62.png"/><Relationship Id="rId66" Type="http://schemas.openxmlformats.org/officeDocument/2006/relationships/image" Target="media/image61.png"/><Relationship Id="rId65" Type="http://schemas.openxmlformats.org/officeDocument/2006/relationships/image" Target="media/image60.png"/><Relationship Id="rId64" Type="http://schemas.openxmlformats.org/officeDocument/2006/relationships/image" Target="media/image59.png"/><Relationship Id="rId63" Type="http://schemas.openxmlformats.org/officeDocument/2006/relationships/image" Target="media/image58.png"/><Relationship Id="rId62" Type="http://schemas.openxmlformats.org/officeDocument/2006/relationships/image" Target="media/image57.png"/><Relationship Id="rId61" Type="http://schemas.openxmlformats.org/officeDocument/2006/relationships/image" Target="media/image56.png"/><Relationship Id="rId60" Type="http://schemas.openxmlformats.org/officeDocument/2006/relationships/image" Target="media/image55.png"/><Relationship Id="rId6" Type="http://schemas.openxmlformats.org/officeDocument/2006/relationships/image" Target="media/image1.png"/><Relationship Id="rId59" Type="http://schemas.openxmlformats.org/officeDocument/2006/relationships/image" Target="media/image54.png"/><Relationship Id="rId58" Type="http://schemas.openxmlformats.org/officeDocument/2006/relationships/image" Target="media/image53.png"/><Relationship Id="rId57" Type="http://schemas.openxmlformats.org/officeDocument/2006/relationships/image" Target="media/image52.png"/><Relationship Id="rId56" Type="http://schemas.openxmlformats.org/officeDocument/2006/relationships/image" Target="media/image51.png"/><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theme" Target="theme/theme1.xml"/><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1.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8" Type="http://schemas.openxmlformats.org/officeDocument/2006/relationships/fontTable" Target="fontTable.xml"/><Relationship Id="rId367" Type="http://schemas.openxmlformats.org/officeDocument/2006/relationships/customXml" Target="../customXml/item1.xml"/><Relationship Id="rId366" Type="http://schemas.openxmlformats.org/officeDocument/2006/relationships/image" Target="media/image361.png"/><Relationship Id="rId365" Type="http://schemas.openxmlformats.org/officeDocument/2006/relationships/image" Target="media/image360.png"/><Relationship Id="rId364" Type="http://schemas.openxmlformats.org/officeDocument/2006/relationships/image" Target="media/image359.png"/><Relationship Id="rId363" Type="http://schemas.openxmlformats.org/officeDocument/2006/relationships/image" Target="media/image358.png"/><Relationship Id="rId362" Type="http://schemas.openxmlformats.org/officeDocument/2006/relationships/image" Target="media/image357.png"/><Relationship Id="rId361" Type="http://schemas.openxmlformats.org/officeDocument/2006/relationships/image" Target="media/image356.png"/><Relationship Id="rId360" Type="http://schemas.openxmlformats.org/officeDocument/2006/relationships/image" Target="media/image355.png"/><Relationship Id="rId36" Type="http://schemas.openxmlformats.org/officeDocument/2006/relationships/image" Target="media/image31.png"/><Relationship Id="rId359" Type="http://schemas.openxmlformats.org/officeDocument/2006/relationships/image" Target="media/image354.png"/><Relationship Id="rId358" Type="http://schemas.openxmlformats.org/officeDocument/2006/relationships/image" Target="media/image353.png"/><Relationship Id="rId357" Type="http://schemas.openxmlformats.org/officeDocument/2006/relationships/image" Target="media/image352.png"/><Relationship Id="rId356" Type="http://schemas.openxmlformats.org/officeDocument/2006/relationships/image" Target="media/image351.png"/><Relationship Id="rId355" Type="http://schemas.openxmlformats.org/officeDocument/2006/relationships/image" Target="media/image350.png"/><Relationship Id="rId354" Type="http://schemas.openxmlformats.org/officeDocument/2006/relationships/image" Target="media/image349.png"/><Relationship Id="rId353" Type="http://schemas.openxmlformats.org/officeDocument/2006/relationships/image" Target="media/image348.png"/><Relationship Id="rId352" Type="http://schemas.openxmlformats.org/officeDocument/2006/relationships/image" Target="media/image347.jpeg"/><Relationship Id="rId351" Type="http://schemas.openxmlformats.org/officeDocument/2006/relationships/image" Target="media/image346.png"/><Relationship Id="rId350" Type="http://schemas.openxmlformats.org/officeDocument/2006/relationships/image" Target="media/image345.png"/><Relationship Id="rId35" Type="http://schemas.openxmlformats.org/officeDocument/2006/relationships/image" Target="media/image30.png"/><Relationship Id="rId349" Type="http://schemas.openxmlformats.org/officeDocument/2006/relationships/image" Target="media/image344.png"/><Relationship Id="rId348" Type="http://schemas.openxmlformats.org/officeDocument/2006/relationships/image" Target="media/image343.png"/><Relationship Id="rId347" Type="http://schemas.openxmlformats.org/officeDocument/2006/relationships/image" Target="media/image342.png"/><Relationship Id="rId346" Type="http://schemas.openxmlformats.org/officeDocument/2006/relationships/image" Target="media/image341.png"/><Relationship Id="rId345" Type="http://schemas.openxmlformats.org/officeDocument/2006/relationships/image" Target="media/image340.png"/><Relationship Id="rId344" Type="http://schemas.openxmlformats.org/officeDocument/2006/relationships/image" Target="media/image339.png"/><Relationship Id="rId343" Type="http://schemas.openxmlformats.org/officeDocument/2006/relationships/image" Target="media/image338.png"/><Relationship Id="rId342" Type="http://schemas.openxmlformats.org/officeDocument/2006/relationships/image" Target="media/image337.png"/><Relationship Id="rId341" Type="http://schemas.openxmlformats.org/officeDocument/2006/relationships/image" Target="media/image336.png"/><Relationship Id="rId340" Type="http://schemas.openxmlformats.org/officeDocument/2006/relationships/image" Target="media/image335.png"/><Relationship Id="rId34" Type="http://schemas.openxmlformats.org/officeDocument/2006/relationships/image" Target="media/image29.png"/><Relationship Id="rId339" Type="http://schemas.openxmlformats.org/officeDocument/2006/relationships/image" Target="media/image334.png"/><Relationship Id="rId338" Type="http://schemas.openxmlformats.org/officeDocument/2006/relationships/image" Target="media/image333.png"/><Relationship Id="rId337" Type="http://schemas.openxmlformats.org/officeDocument/2006/relationships/image" Target="media/image332.png"/><Relationship Id="rId336" Type="http://schemas.openxmlformats.org/officeDocument/2006/relationships/image" Target="media/image331.png"/><Relationship Id="rId335" Type="http://schemas.openxmlformats.org/officeDocument/2006/relationships/image" Target="media/image330.png"/><Relationship Id="rId334" Type="http://schemas.openxmlformats.org/officeDocument/2006/relationships/image" Target="media/image329.png"/><Relationship Id="rId333" Type="http://schemas.openxmlformats.org/officeDocument/2006/relationships/image" Target="media/image328.png"/><Relationship Id="rId332" Type="http://schemas.openxmlformats.org/officeDocument/2006/relationships/image" Target="media/image327.png"/><Relationship Id="rId331" Type="http://schemas.openxmlformats.org/officeDocument/2006/relationships/image" Target="media/image326.png"/><Relationship Id="rId330" Type="http://schemas.openxmlformats.org/officeDocument/2006/relationships/image" Target="media/image325.png"/><Relationship Id="rId33" Type="http://schemas.openxmlformats.org/officeDocument/2006/relationships/image" Target="media/image28.png"/><Relationship Id="rId329" Type="http://schemas.openxmlformats.org/officeDocument/2006/relationships/image" Target="media/image324.png"/><Relationship Id="rId328" Type="http://schemas.openxmlformats.org/officeDocument/2006/relationships/image" Target="media/image323.png"/><Relationship Id="rId327" Type="http://schemas.openxmlformats.org/officeDocument/2006/relationships/image" Target="media/image322.png"/><Relationship Id="rId326" Type="http://schemas.openxmlformats.org/officeDocument/2006/relationships/image" Target="media/image321.png"/><Relationship Id="rId325" Type="http://schemas.openxmlformats.org/officeDocument/2006/relationships/image" Target="media/image320.png"/><Relationship Id="rId324" Type="http://schemas.openxmlformats.org/officeDocument/2006/relationships/image" Target="media/image319.png"/><Relationship Id="rId323" Type="http://schemas.openxmlformats.org/officeDocument/2006/relationships/image" Target="media/image318.png"/><Relationship Id="rId322" Type="http://schemas.openxmlformats.org/officeDocument/2006/relationships/image" Target="media/image317.png"/><Relationship Id="rId321" Type="http://schemas.openxmlformats.org/officeDocument/2006/relationships/image" Target="media/image316.png"/><Relationship Id="rId320" Type="http://schemas.openxmlformats.org/officeDocument/2006/relationships/image" Target="media/image315.png"/><Relationship Id="rId32" Type="http://schemas.openxmlformats.org/officeDocument/2006/relationships/image" Target="media/image27.png"/><Relationship Id="rId319" Type="http://schemas.openxmlformats.org/officeDocument/2006/relationships/image" Target="media/image314.png"/><Relationship Id="rId318" Type="http://schemas.openxmlformats.org/officeDocument/2006/relationships/image" Target="media/image313.png"/><Relationship Id="rId317" Type="http://schemas.openxmlformats.org/officeDocument/2006/relationships/image" Target="media/image312.png"/><Relationship Id="rId316" Type="http://schemas.openxmlformats.org/officeDocument/2006/relationships/image" Target="media/image311.png"/><Relationship Id="rId315" Type="http://schemas.openxmlformats.org/officeDocument/2006/relationships/image" Target="media/image310.png"/><Relationship Id="rId314" Type="http://schemas.openxmlformats.org/officeDocument/2006/relationships/image" Target="media/image309.png"/><Relationship Id="rId313" Type="http://schemas.openxmlformats.org/officeDocument/2006/relationships/image" Target="media/image308.png"/><Relationship Id="rId312" Type="http://schemas.openxmlformats.org/officeDocument/2006/relationships/image" Target="media/image307.png"/><Relationship Id="rId311" Type="http://schemas.openxmlformats.org/officeDocument/2006/relationships/image" Target="media/image306.png"/><Relationship Id="rId310" Type="http://schemas.openxmlformats.org/officeDocument/2006/relationships/image" Target="media/image305.png"/><Relationship Id="rId31" Type="http://schemas.openxmlformats.org/officeDocument/2006/relationships/image" Target="media/image26.png"/><Relationship Id="rId309" Type="http://schemas.openxmlformats.org/officeDocument/2006/relationships/image" Target="media/image304.png"/><Relationship Id="rId308" Type="http://schemas.openxmlformats.org/officeDocument/2006/relationships/image" Target="media/image303.png"/><Relationship Id="rId307" Type="http://schemas.openxmlformats.org/officeDocument/2006/relationships/image" Target="media/image302.jpeg"/><Relationship Id="rId306" Type="http://schemas.openxmlformats.org/officeDocument/2006/relationships/image" Target="media/image301.jpeg"/><Relationship Id="rId305" Type="http://schemas.openxmlformats.org/officeDocument/2006/relationships/image" Target="media/image300.jpeg"/><Relationship Id="rId304" Type="http://schemas.openxmlformats.org/officeDocument/2006/relationships/image" Target="media/image299.jpeg"/><Relationship Id="rId303" Type="http://schemas.openxmlformats.org/officeDocument/2006/relationships/image" Target="media/image298.jpeg"/><Relationship Id="rId302" Type="http://schemas.openxmlformats.org/officeDocument/2006/relationships/image" Target="media/image297.jpeg"/><Relationship Id="rId301" Type="http://schemas.openxmlformats.org/officeDocument/2006/relationships/image" Target="media/image296.jpeg"/><Relationship Id="rId300" Type="http://schemas.openxmlformats.org/officeDocument/2006/relationships/image" Target="media/image295.jpeg"/><Relationship Id="rId30" Type="http://schemas.openxmlformats.org/officeDocument/2006/relationships/image" Target="media/image25.png"/><Relationship Id="rId3" Type="http://schemas.openxmlformats.org/officeDocument/2006/relationships/header" Target="header1.xml"/><Relationship Id="rId299" Type="http://schemas.openxmlformats.org/officeDocument/2006/relationships/image" Target="media/image294.jpeg"/><Relationship Id="rId298" Type="http://schemas.openxmlformats.org/officeDocument/2006/relationships/image" Target="media/image293.jpeg"/><Relationship Id="rId297" Type="http://schemas.openxmlformats.org/officeDocument/2006/relationships/image" Target="media/image292.jpeg"/><Relationship Id="rId296" Type="http://schemas.openxmlformats.org/officeDocument/2006/relationships/image" Target="media/image291.jpeg"/><Relationship Id="rId295" Type="http://schemas.openxmlformats.org/officeDocument/2006/relationships/image" Target="media/image290.jpeg"/><Relationship Id="rId294" Type="http://schemas.openxmlformats.org/officeDocument/2006/relationships/image" Target="media/image289.jpeg"/><Relationship Id="rId293" Type="http://schemas.openxmlformats.org/officeDocument/2006/relationships/image" Target="media/image288.jpeg"/><Relationship Id="rId292" Type="http://schemas.openxmlformats.org/officeDocument/2006/relationships/image" Target="media/image287.jpeg"/><Relationship Id="rId291" Type="http://schemas.openxmlformats.org/officeDocument/2006/relationships/image" Target="media/image286.jpeg"/><Relationship Id="rId290" Type="http://schemas.openxmlformats.org/officeDocument/2006/relationships/image" Target="media/image285.jpeg"/><Relationship Id="rId29" Type="http://schemas.openxmlformats.org/officeDocument/2006/relationships/image" Target="media/image24.png"/><Relationship Id="rId289" Type="http://schemas.openxmlformats.org/officeDocument/2006/relationships/image" Target="media/image284.jpeg"/><Relationship Id="rId288" Type="http://schemas.openxmlformats.org/officeDocument/2006/relationships/image" Target="media/image283.jpeg"/><Relationship Id="rId287" Type="http://schemas.openxmlformats.org/officeDocument/2006/relationships/image" Target="media/image282.jpeg"/><Relationship Id="rId286" Type="http://schemas.openxmlformats.org/officeDocument/2006/relationships/image" Target="media/image281.jpeg"/><Relationship Id="rId285" Type="http://schemas.openxmlformats.org/officeDocument/2006/relationships/image" Target="media/image280.jpeg"/><Relationship Id="rId284" Type="http://schemas.openxmlformats.org/officeDocument/2006/relationships/image" Target="media/image279.png"/><Relationship Id="rId283" Type="http://schemas.openxmlformats.org/officeDocument/2006/relationships/image" Target="media/image278.png"/><Relationship Id="rId282" Type="http://schemas.openxmlformats.org/officeDocument/2006/relationships/image" Target="media/image277.png"/><Relationship Id="rId281" Type="http://schemas.openxmlformats.org/officeDocument/2006/relationships/image" Target="media/image276.png"/><Relationship Id="rId280" Type="http://schemas.openxmlformats.org/officeDocument/2006/relationships/image" Target="media/image275.png"/><Relationship Id="rId28" Type="http://schemas.openxmlformats.org/officeDocument/2006/relationships/image" Target="media/image23.png"/><Relationship Id="rId279" Type="http://schemas.openxmlformats.org/officeDocument/2006/relationships/image" Target="media/image274.png"/><Relationship Id="rId278" Type="http://schemas.openxmlformats.org/officeDocument/2006/relationships/image" Target="media/image273.png"/><Relationship Id="rId277" Type="http://schemas.openxmlformats.org/officeDocument/2006/relationships/image" Target="media/image272.png"/><Relationship Id="rId276" Type="http://schemas.openxmlformats.org/officeDocument/2006/relationships/image" Target="media/image271.png"/><Relationship Id="rId275" Type="http://schemas.openxmlformats.org/officeDocument/2006/relationships/image" Target="media/image270.png"/><Relationship Id="rId274" Type="http://schemas.openxmlformats.org/officeDocument/2006/relationships/image" Target="media/image269.png"/><Relationship Id="rId273" Type="http://schemas.openxmlformats.org/officeDocument/2006/relationships/image" Target="media/image268.png"/><Relationship Id="rId272" Type="http://schemas.openxmlformats.org/officeDocument/2006/relationships/image" Target="media/image267.png"/><Relationship Id="rId271" Type="http://schemas.openxmlformats.org/officeDocument/2006/relationships/image" Target="media/image266.png"/><Relationship Id="rId270" Type="http://schemas.openxmlformats.org/officeDocument/2006/relationships/image" Target="media/image265.png"/><Relationship Id="rId27" Type="http://schemas.openxmlformats.org/officeDocument/2006/relationships/image" Target="media/image22.png"/><Relationship Id="rId269" Type="http://schemas.openxmlformats.org/officeDocument/2006/relationships/image" Target="media/image264.png"/><Relationship Id="rId268" Type="http://schemas.openxmlformats.org/officeDocument/2006/relationships/image" Target="media/image263.png"/><Relationship Id="rId267" Type="http://schemas.openxmlformats.org/officeDocument/2006/relationships/image" Target="media/image262.png"/><Relationship Id="rId266" Type="http://schemas.openxmlformats.org/officeDocument/2006/relationships/image" Target="media/image261.png"/><Relationship Id="rId265" Type="http://schemas.openxmlformats.org/officeDocument/2006/relationships/image" Target="media/image260.png"/><Relationship Id="rId264" Type="http://schemas.openxmlformats.org/officeDocument/2006/relationships/image" Target="media/image259.png"/><Relationship Id="rId263" Type="http://schemas.openxmlformats.org/officeDocument/2006/relationships/image" Target="media/image258.png"/><Relationship Id="rId262" Type="http://schemas.openxmlformats.org/officeDocument/2006/relationships/image" Target="media/image257.png"/><Relationship Id="rId261" Type="http://schemas.openxmlformats.org/officeDocument/2006/relationships/image" Target="media/image256.png"/><Relationship Id="rId260" Type="http://schemas.openxmlformats.org/officeDocument/2006/relationships/image" Target="media/image255.png"/><Relationship Id="rId26" Type="http://schemas.openxmlformats.org/officeDocument/2006/relationships/image" Target="media/image21.png"/><Relationship Id="rId259" Type="http://schemas.openxmlformats.org/officeDocument/2006/relationships/image" Target="media/image254.png"/><Relationship Id="rId258" Type="http://schemas.openxmlformats.org/officeDocument/2006/relationships/image" Target="media/image253.png"/><Relationship Id="rId257" Type="http://schemas.openxmlformats.org/officeDocument/2006/relationships/image" Target="media/image252.png"/><Relationship Id="rId256" Type="http://schemas.openxmlformats.org/officeDocument/2006/relationships/image" Target="media/image251.png"/><Relationship Id="rId255" Type="http://schemas.openxmlformats.org/officeDocument/2006/relationships/image" Target="media/image250.png"/><Relationship Id="rId254" Type="http://schemas.openxmlformats.org/officeDocument/2006/relationships/image" Target="media/image249.png"/><Relationship Id="rId253" Type="http://schemas.openxmlformats.org/officeDocument/2006/relationships/image" Target="media/image248.png"/><Relationship Id="rId252" Type="http://schemas.openxmlformats.org/officeDocument/2006/relationships/image" Target="media/image247.png"/><Relationship Id="rId251" Type="http://schemas.openxmlformats.org/officeDocument/2006/relationships/image" Target="media/image246.png"/><Relationship Id="rId250" Type="http://schemas.openxmlformats.org/officeDocument/2006/relationships/image" Target="media/image245.png"/><Relationship Id="rId25" Type="http://schemas.openxmlformats.org/officeDocument/2006/relationships/image" Target="media/image20.png"/><Relationship Id="rId249" Type="http://schemas.openxmlformats.org/officeDocument/2006/relationships/image" Target="media/image244.png"/><Relationship Id="rId248" Type="http://schemas.openxmlformats.org/officeDocument/2006/relationships/image" Target="media/image243.png"/><Relationship Id="rId247" Type="http://schemas.openxmlformats.org/officeDocument/2006/relationships/image" Target="media/image242.png"/><Relationship Id="rId246" Type="http://schemas.openxmlformats.org/officeDocument/2006/relationships/image" Target="media/image241.png"/><Relationship Id="rId245" Type="http://schemas.openxmlformats.org/officeDocument/2006/relationships/image" Target="media/image240.png"/><Relationship Id="rId244" Type="http://schemas.openxmlformats.org/officeDocument/2006/relationships/image" Target="media/image239.png"/><Relationship Id="rId243" Type="http://schemas.openxmlformats.org/officeDocument/2006/relationships/image" Target="media/image238.png"/><Relationship Id="rId242" Type="http://schemas.openxmlformats.org/officeDocument/2006/relationships/image" Target="media/image237.png"/><Relationship Id="rId241" Type="http://schemas.openxmlformats.org/officeDocument/2006/relationships/image" Target="media/image236.png"/><Relationship Id="rId240" Type="http://schemas.openxmlformats.org/officeDocument/2006/relationships/image" Target="media/image235.png"/><Relationship Id="rId24" Type="http://schemas.openxmlformats.org/officeDocument/2006/relationships/image" Target="media/image19.png"/><Relationship Id="rId239" Type="http://schemas.openxmlformats.org/officeDocument/2006/relationships/image" Target="media/image234.png"/><Relationship Id="rId238" Type="http://schemas.openxmlformats.org/officeDocument/2006/relationships/image" Target="media/image233.png"/><Relationship Id="rId237" Type="http://schemas.openxmlformats.org/officeDocument/2006/relationships/image" Target="media/image232.png"/><Relationship Id="rId236" Type="http://schemas.openxmlformats.org/officeDocument/2006/relationships/image" Target="media/image231.png"/><Relationship Id="rId235" Type="http://schemas.openxmlformats.org/officeDocument/2006/relationships/image" Target="media/image230.png"/><Relationship Id="rId234" Type="http://schemas.openxmlformats.org/officeDocument/2006/relationships/image" Target="media/image229.png"/><Relationship Id="rId233" Type="http://schemas.openxmlformats.org/officeDocument/2006/relationships/image" Target="media/image228.png"/><Relationship Id="rId232" Type="http://schemas.openxmlformats.org/officeDocument/2006/relationships/image" Target="media/image227.png"/><Relationship Id="rId231" Type="http://schemas.openxmlformats.org/officeDocument/2006/relationships/image" Target="media/image226.png"/><Relationship Id="rId230" Type="http://schemas.openxmlformats.org/officeDocument/2006/relationships/image" Target="media/image225.png"/><Relationship Id="rId23" Type="http://schemas.openxmlformats.org/officeDocument/2006/relationships/image" Target="media/image18.png"/><Relationship Id="rId229" Type="http://schemas.openxmlformats.org/officeDocument/2006/relationships/image" Target="media/image224.png"/><Relationship Id="rId228" Type="http://schemas.openxmlformats.org/officeDocument/2006/relationships/image" Target="media/image223.png"/><Relationship Id="rId227" Type="http://schemas.openxmlformats.org/officeDocument/2006/relationships/image" Target="media/image222.png"/><Relationship Id="rId226" Type="http://schemas.openxmlformats.org/officeDocument/2006/relationships/image" Target="media/image221.png"/><Relationship Id="rId225" Type="http://schemas.openxmlformats.org/officeDocument/2006/relationships/image" Target="media/image220.png"/><Relationship Id="rId224" Type="http://schemas.openxmlformats.org/officeDocument/2006/relationships/image" Target="media/image219.png"/><Relationship Id="rId223" Type="http://schemas.openxmlformats.org/officeDocument/2006/relationships/image" Target="media/image218.png"/><Relationship Id="rId222" Type="http://schemas.openxmlformats.org/officeDocument/2006/relationships/image" Target="media/image217.png"/><Relationship Id="rId221" Type="http://schemas.openxmlformats.org/officeDocument/2006/relationships/image" Target="media/image216.png"/><Relationship Id="rId220" Type="http://schemas.openxmlformats.org/officeDocument/2006/relationships/image" Target="media/image215.png"/><Relationship Id="rId22" Type="http://schemas.openxmlformats.org/officeDocument/2006/relationships/image" Target="media/image17.png"/><Relationship Id="rId219" Type="http://schemas.openxmlformats.org/officeDocument/2006/relationships/image" Target="media/image214.png"/><Relationship Id="rId218" Type="http://schemas.openxmlformats.org/officeDocument/2006/relationships/image" Target="media/image213.png"/><Relationship Id="rId217" Type="http://schemas.openxmlformats.org/officeDocument/2006/relationships/image" Target="media/image212.png"/><Relationship Id="rId216" Type="http://schemas.openxmlformats.org/officeDocument/2006/relationships/image" Target="media/image211.png"/><Relationship Id="rId215" Type="http://schemas.openxmlformats.org/officeDocument/2006/relationships/image" Target="media/image210.png"/><Relationship Id="rId214" Type="http://schemas.openxmlformats.org/officeDocument/2006/relationships/image" Target="media/image209.png"/><Relationship Id="rId213" Type="http://schemas.openxmlformats.org/officeDocument/2006/relationships/image" Target="media/image208.png"/><Relationship Id="rId212" Type="http://schemas.openxmlformats.org/officeDocument/2006/relationships/image" Target="media/image207.png"/><Relationship Id="rId211" Type="http://schemas.openxmlformats.org/officeDocument/2006/relationships/image" Target="media/image206.png"/><Relationship Id="rId210" Type="http://schemas.openxmlformats.org/officeDocument/2006/relationships/image" Target="media/image205.png"/><Relationship Id="rId21" Type="http://schemas.openxmlformats.org/officeDocument/2006/relationships/image" Target="media/image16.png"/><Relationship Id="rId209" Type="http://schemas.openxmlformats.org/officeDocument/2006/relationships/image" Target="media/image204.png"/><Relationship Id="rId208" Type="http://schemas.openxmlformats.org/officeDocument/2006/relationships/image" Target="media/image203.png"/><Relationship Id="rId207" Type="http://schemas.openxmlformats.org/officeDocument/2006/relationships/image" Target="media/image202.png"/><Relationship Id="rId206" Type="http://schemas.openxmlformats.org/officeDocument/2006/relationships/image" Target="media/image201.png"/><Relationship Id="rId205" Type="http://schemas.openxmlformats.org/officeDocument/2006/relationships/image" Target="media/image200.png"/><Relationship Id="rId204" Type="http://schemas.openxmlformats.org/officeDocument/2006/relationships/image" Target="media/image199.png"/><Relationship Id="rId203" Type="http://schemas.openxmlformats.org/officeDocument/2006/relationships/image" Target="media/image198.png"/><Relationship Id="rId202" Type="http://schemas.openxmlformats.org/officeDocument/2006/relationships/image" Target="media/image197.png"/><Relationship Id="rId201" Type="http://schemas.openxmlformats.org/officeDocument/2006/relationships/image" Target="media/image196.png"/><Relationship Id="rId200" Type="http://schemas.openxmlformats.org/officeDocument/2006/relationships/image" Target="media/image195.png"/><Relationship Id="rId20" Type="http://schemas.openxmlformats.org/officeDocument/2006/relationships/image" Target="media/image15.png"/><Relationship Id="rId2" Type="http://schemas.openxmlformats.org/officeDocument/2006/relationships/settings" Target="settings.xml"/><Relationship Id="rId199" Type="http://schemas.openxmlformats.org/officeDocument/2006/relationships/image" Target="media/image194.png"/><Relationship Id="rId198" Type="http://schemas.openxmlformats.org/officeDocument/2006/relationships/image" Target="media/image193.png"/><Relationship Id="rId197" Type="http://schemas.openxmlformats.org/officeDocument/2006/relationships/image" Target="media/image192.png"/><Relationship Id="rId196" Type="http://schemas.openxmlformats.org/officeDocument/2006/relationships/image" Target="media/image191.png"/><Relationship Id="rId195" Type="http://schemas.openxmlformats.org/officeDocument/2006/relationships/image" Target="media/image190.png"/><Relationship Id="rId194" Type="http://schemas.openxmlformats.org/officeDocument/2006/relationships/image" Target="media/image189.png"/><Relationship Id="rId193" Type="http://schemas.openxmlformats.org/officeDocument/2006/relationships/image" Target="media/image188.png"/><Relationship Id="rId192" Type="http://schemas.openxmlformats.org/officeDocument/2006/relationships/image" Target="media/image187.png"/><Relationship Id="rId191" Type="http://schemas.openxmlformats.org/officeDocument/2006/relationships/image" Target="media/image186.png"/><Relationship Id="rId190" Type="http://schemas.openxmlformats.org/officeDocument/2006/relationships/image" Target="media/image185.png"/><Relationship Id="rId19" Type="http://schemas.openxmlformats.org/officeDocument/2006/relationships/image" Target="media/image14.png"/><Relationship Id="rId189" Type="http://schemas.openxmlformats.org/officeDocument/2006/relationships/image" Target="media/image184.png"/><Relationship Id="rId188" Type="http://schemas.openxmlformats.org/officeDocument/2006/relationships/image" Target="media/image183.png"/><Relationship Id="rId187" Type="http://schemas.openxmlformats.org/officeDocument/2006/relationships/image" Target="media/image182.png"/><Relationship Id="rId186" Type="http://schemas.openxmlformats.org/officeDocument/2006/relationships/image" Target="media/image181.png"/><Relationship Id="rId185" Type="http://schemas.openxmlformats.org/officeDocument/2006/relationships/image" Target="media/image180.png"/><Relationship Id="rId184" Type="http://schemas.openxmlformats.org/officeDocument/2006/relationships/image" Target="media/image179.png"/><Relationship Id="rId183" Type="http://schemas.openxmlformats.org/officeDocument/2006/relationships/image" Target="media/image178.png"/><Relationship Id="rId182" Type="http://schemas.openxmlformats.org/officeDocument/2006/relationships/image" Target="media/image177.png"/><Relationship Id="rId181" Type="http://schemas.openxmlformats.org/officeDocument/2006/relationships/image" Target="media/image176.png"/><Relationship Id="rId180" Type="http://schemas.openxmlformats.org/officeDocument/2006/relationships/image" Target="media/image175.png"/><Relationship Id="rId18" Type="http://schemas.openxmlformats.org/officeDocument/2006/relationships/image" Target="media/image13.png"/><Relationship Id="rId179" Type="http://schemas.openxmlformats.org/officeDocument/2006/relationships/image" Target="media/image174.png"/><Relationship Id="rId178" Type="http://schemas.openxmlformats.org/officeDocument/2006/relationships/image" Target="media/image173.png"/><Relationship Id="rId177" Type="http://schemas.openxmlformats.org/officeDocument/2006/relationships/image" Target="media/image172.png"/><Relationship Id="rId176" Type="http://schemas.openxmlformats.org/officeDocument/2006/relationships/image" Target="media/image171.png"/><Relationship Id="rId175" Type="http://schemas.openxmlformats.org/officeDocument/2006/relationships/image" Target="media/image170.png"/><Relationship Id="rId174" Type="http://schemas.openxmlformats.org/officeDocument/2006/relationships/image" Target="media/image169.png"/><Relationship Id="rId173" Type="http://schemas.openxmlformats.org/officeDocument/2006/relationships/image" Target="media/image168.png"/><Relationship Id="rId172" Type="http://schemas.openxmlformats.org/officeDocument/2006/relationships/image" Target="media/image167.png"/><Relationship Id="rId171" Type="http://schemas.openxmlformats.org/officeDocument/2006/relationships/image" Target="media/image166.png"/><Relationship Id="rId170" Type="http://schemas.openxmlformats.org/officeDocument/2006/relationships/image" Target="media/image165.png"/><Relationship Id="rId17" Type="http://schemas.openxmlformats.org/officeDocument/2006/relationships/image" Target="media/image12.png"/><Relationship Id="rId169" Type="http://schemas.openxmlformats.org/officeDocument/2006/relationships/image" Target="media/image164.png"/><Relationship Id="rId168" Type="http://schemas.openxmlformats.org/officeDocument/2006/relationships/image" Target="media/image163.png"/><Relationship Id="rId167" Type="http://schemas.openxmlformats.org/officeDocument/2006/relationships/image" Target="media/image162.png"/><Relationship Id="rId166" Type="http://schemas.openxmlformats.org/officeDocument/2006/relationships/image" Target="media/image161.png"/><Relationship Id="rId165" Type="http://schemas.openxmlformats.org/officeDocument/2006/relationships/image" Target="media/image160.png"/><Relationship Id="rId164" Type="http://schemas.openxmlformats.org/officeDocument/2006/relationships/image" Target="media/image159.png"/><Relationship Id="rId163" Type="http://schemas.openxmlformats.org/officeDocument/2006/relationships/image" Target="media/image158.png"/><Relationship Id="rId162" Type="http://schemas.openxmlformats.org/officeDocument/2006/relationships/image" Target="media/image157.png"/><Relationship Id="rId161" Type="http://schemas.openxmlformats.org/officeDocument/2006/relationships/image" Target="media/image156.png"/><Relationship Id="rId160" Type="http://schemas.openxmlformats.org/officeDocument/2006/relationships/image" Target="media/image155.png"/><Relationship Id="rId16" Type="http://schemas.openxmlformats.org/officeDocument/2006/relationships/image" Target="media/image11.png"/><Relationship Id="rId159" Type="http://schemas.openxmlformats.org/officeDocument/2006/relationships/image" Target="media/image154.png"/><Relationship Id="rId158" Type="http://schemas.openxmlformats.org/officeDocument/2006/relationships/image" Target="media/image153.png"/><Relationship Id="rId157" Type="http://schemas.openxmlformats.org/officeDocument/2006/relationships/image" Target="media/image152.png"/><Relationship Id="rId156" Type="http://schemas.openxmlformats.org/officeDocument/2006/relationships/image" Target="media/image151.png"/><Relationship Id="rId155" Type="http://schemas.openxmlformats.org/officeDocument/2006/relationships/image" Target="media/image150.png"/><Relationship Id="rId154" Type="http://schemas.openxmlformats.org/officeDocument/2006/relationships/image" Target="media/image149.png"/><Relationship Id="rId153" Type="http://schemas.openxmlformats.org/officeDocument/2006/relationships/image" Target="media/image148.png"/><Relationship Id="rId152" Type="http://schemas.openxmlformats.org/officeDocument/2006/relationships/image" Target="media/image147.png"/><Relationship Id="rId151" Type="http://schemas.openxmlformats.org/officeDocument/2006/relationships/image" Target="media/image146.png"/><Relationship Id="rId150" Type="http://schemas.openxmlformats.org/officeDocument/2006/relationships/image" Target="media/image145.png"/><Relationship Id="rId15" Type="http://schemas.openxmlformats.org/officeDocument/2006/relationships/image" Target="media/image10.png"/><Relationship Id="rId149" Type="http://schemas.openxmlformats.org/officeDocument/2006/relationships/image" Target="media/image144.png"/><Relationship Id="rId148" Type="http://schemas.openxmlformats.org/officeDocument/2006/relationships/image" Target="media/image143.png"/><Relationship Id="rId147" Type="http://schemas.openxmlformats.org/officeDocument/2006/relationships/image" Target="media/image142.png"/><Relationship Id="rId146" Type="http://schemas.openxmlformats.org/officeDocument/2006/relationships/image" Target="media/image141.png"/><Relationship Id="rId145" Type="http://schemas.openxmlformats.org/officeDocument/2006/relationships/image" Target="media/image140.png"/><Relationship Id="rId144" Type="http://schemas.openxmlformats.org/officeDocument/2006/relationships/image" Target="media/image139.png"/><Relationship Id="rId143" Type="http://schemas.openxmlformats.org/officeDocument/2006/relationships/image" Target="media/image138.png"/><Relationship Id="rId142" Type="http://schemas.openxmlformats.org/officeDocument/2006/relationships/image" Target="media/image137.png"/><Relationship Id="rId141" Type="http://schemas.openxmlformats.org/officeDocument/2006/relationships/image" Target="media/image136.png"/><Relationship Id="rId140" Type="http://schemas.openxmlformats.org/officeDocument/2006/relationships/image" Target="media/image135.png"/><Relationship Id="rId14" Type="http://schemas.openxmlformats.org/officeDocument/2006/relationships/image" Target="media/image9.png"/><Relationship Id="rId139" Type="http://schemas.openxmlformats.org/officeDocument/2006/relationships/image" Target="media/image134.png"/><Relationship Id="rId138" Type="http://schemas.openxmlformats.org/officeDocument/2006/relationships/image" Target="media/image133.png"/><Relationship Id="rId137" Type="http://schemas.openxmlformats.org/officeDocument/2006/relationships/image" Target="media/image132.png"/><Relationship Id="rId136" Type="http://schemas.openxmlformats.org/officeDocument/2006/relationships/image" Target="media/image131.png"/><Relationship Id="rId135" Type="http://schemas.openxmlformats.org/officeDocument/2006/relationships/image" Target="media/image130.png"/><Relationship Id="rId134" Type="http://schemas.openxmlformats.org/officeDocument/2006/relationships/image" Target="media/image129.png"/><Relationship Id="rId133" Type="http://schemas.openxmlformats.org/officeDocument/2006/relationships/image" Target="media/image128.png"/><Relationship Id="rId132" Type="http://schemas.openxmlformats.org/officeDocument/2006/relationships/image" Target="media/image127.png"/><Relationship Id="rId131" Type="http://schemas.openxmlformats.org/officeDocument/2006/relationships/image" Target="media/image126.png"/><Relationship Id="rId130" Type="http://schemas.openxmlformats.org/officeDocument/2006/relationships/image" Target="media/image125.png"/><Relationship Id="rId13" Type="http://schemas.openxmlformats.org/officeDocument/2006/relationships/image" Target="media/image8.png"/><Relationship Id="rId129" Type="http://schemas.openxmlformats.org/officeDocument/2006/relationships/image" Target="media/image124.png"/><Relationship Id="rId128" Type="http://schemas.openxmlformats.org/officeDocument/2006/relationships/image" Target="media/image123.png"/><Relationship Id="rId127" Type="http://schemas.openxmlformats.org/officeDocument/2006/relationships/image" Target="media/image122.png"/><Relationship Id="rId126" Type="http://schemas.openxmlformats.org/officeDocument/2006/relationships/image" Target="media/image121.png"/><Relationship Id="rId125" Type="http://schemas.openxmlformats.org/officeDocument/2006/relationships/image" Target="media/image120.png"/><Relationship Id="rId124" Type="http://schemas.openxmlformats.org/officeDocument/2006/relationships/image" Target="media/image119.png"/><Relationship Id="rId123" Type="http://schemas.openxmlformats.org/officeDocument/2006/relationships/image" Target="media/image118.png"/><Relationship Id="rId122" Type="http://schemas.openxmlformats.org/officeDocument/2006/relationships/image" Target="media/image117.png"/><Relationship Id="rId121" Type="http://schemas.openxmlformats.org/officeDocument/2006/relationships/image" Target="media/image116.png"/><Relationship Id="rId120" Type="http://schemas.openxmlformats.org/officeDocument/2006/relationships/image" Target="media/image115.png"/><Relationship Id="rId12" Type="http://schemas.openxmlformats.org/officeDocument/2006/relationships/image" Target="media/image7.png"/><Relationship Id="rId119" Type="http://schemas.openxmlformats.org/officeDocument/2006/relationships/image" Target="media/image114.png"/><Relationship Id="rId118" Type="http://schemas.openxmlformats.org/officeDocument/2006/relationships/image" Target="media/image113.png"/><Relationship Id="rId117" Type="http://schemas.openxmlformats.org/officeDocument/2006/relationships/image" Target="media/image112.png"/><Relationship Id="rId116" Type="http://schemas.openxmlformats.org/officeDocument/2006/relationships/image" Target="media/image111.png"/><Relationship Id="rId115" Type="http://schemas.openxmlformats.org/officeDocument/2006/relationships/image" Target="media/image110.png"/><Relationship Id="rId114" Type="http://schemas.openxmlformats.org/officeDocument/2006/relationships/image" Target="media/image109.png"/><Relationship Id="rId113" Type="http://schemas.openxmlformats.org/officeDocument/2006/relationships/image" Target="media/image108.png"/><Relationship Id="rId112" Type="http://schemas.openxmlformats.org/officeDocument/2006/relationships/image" Target="media/image107.png"/><Relationship Id="rId111" Type="http://schemas.openxmlformats.org/officeDocument/2006/relationships/image" Target="media/image106.png"/><Relationship Id="rId110" Type="http://schemas.openxmlformats.org/officeDocument/2006/relationships/image" Target="media/image105.png"/><Relationship Id="rId11" Type="http://schemas.openxmlformats.org/officeDocument/2006/relationships/image" Target="media/image6.png"/><Relationship Id="rId109" Type="http://schemas.openxmlformats.org/officeDocument/2006/relationships/image" Target="media/image104.png"/><Relationship Id="rId108" Type="http://schemas.openxmlformats.org/officeDocument/2006/relationships/image" Target="media/image103.png"/><Relationship Id="rId107" Type="http://schemas.openxmlformats.org/officeDocument/2006/relationships/image" Target="media/image102.png"/><Relationship Id="rId106" Type="http://schemas.openxmlformats.org/officeDocument/2006/relationships/image" Target="media/image101.png"/><Relationship Id="rId105" Type="http://schemas.openxmlformats.org/officeDocument/2006/relationships/image" Target="media/image100.png"/><Relationship Id="rId104" Type="http://schemas.openxmlformats.org/officeDocument/2006/relationships/image" Target="media/image99.png"/><Relationship Id="rId103" Type="http://schemas.openxmlformats.org/officeDocument/2006/relationships/image" Target="media/image98.png"/><Relationship Id="rId102" Type="http://schemas.openxmlformats.org/officeDocument/2006/relationships/image" Target="media/image97.png"/><Relationship Id="rId101" Type="http://schemas.openxmlformats.org/officeDocument/2006/relationships/image" Target="media/image96.png"/><Relationship Id="rId100" Type="http://schemas.openxmlformats.org/officeDocument/2006/relationships/image" Target="media/image95.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2016-10-08T03:42:12Z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